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7A" w:rsidRDefault="0084569A">
      <w:pPr>
        <w:pStyle w:val="Title"/>
        <w:rPr>
          <w:u w:val="none"/>
        </w:rPr>
      </w:pPr>
      <w:r>
        <w:rPr>
          <w:u w:val="thick"/>
        </w:rPr>
        <w:t>BHUSHAN</w:t>
      </w:r>
      <w:bookmarkStart w:id="0" w:name="_GoBack"/>
      <w:bookmarkEnd w:id="0"/>
    </w:p>
    <w:p w:rsidR="0027297A" w:rsidRDefault="00143E4E">
      <w:pPr>
        <w:pStyle w:val="BodyText"/>
        <w:spacing w:line="242" w:lineRule="exact"/>
        <w:ind w:left="0" w:right="22"/>
        <w:jc w:val="center"/>
      </w:pPr>
      <w:r>
        <w:t>(SR. SOFTWARE ENGINEER)</w:t>
      </w:r>
    </w:p>
    <w:p w:rsidR="0027297A" w:rsidRDefault="00143E4E" w:rsidP="0084569A">
      <w:pPr>
        <w:pStyle w:val="BodyText"/>
        <w:tabs>
          <w:tab w:val="left" w:pos="5535"/>
        </w:tabs>
        <w:spacing w:line="243" w:lineRule="exact"/>
        <w:ind w:left="0" w:right="16"/>
        <w:rPr>
          <w:sz w:val="12"/>
        </w:rPr>
      </w:pPr>
      <w:r>
        <w:t>Phone:</w:t>
      </w:r>
      <w:r>
        <w:rPr>
          <w:spacing w:val="-4"/>
        </w:rPr>
        <w:t xml:space="preserve"> </w:t>
      </w:r>
      <w:r w:rsidR="00D83DED">
        <w:rPr>
          <w:spacing w:val="-4"/>
        </w:rPr>
        <w:t>(</w:t>
      </w:r>
      <w:r w:rsidR="0084569A">
        <w:t>510)227-8360 ext</w:t>
      </w:r>
      <w:proofErr w:type="gramStart"/>
      <w:r w:rsidR="0084569A">
        <w:t>:540</w:t>
      </w:r>
      <w:proofErr w:type="gramEnd"/>
      <w:r>
        <w:tab/>
      </w:r>
      <w:r w:rsidR="0084569A">
        <w:t xml:space="preserve">            </w:t>
      </w:r>
      <w:r>
        <w:t>Email:</w:t>
      </w:r>
      <w:r>
        <w:rPr>
          <w:spacing w:val="-2"/>
        </w:rPr>
        <w:t xml:space="preserve"> </w:t>
      </w:r>
      <w:r w:rsidR="0084569A">
        <w:rPr>
          <w:rStyle w:val="Hyperlink"/>
        </w:rPr>
        <w:t>ron@fisecglobal.net</w:t>
      </w:r>
    </w:p>
    <w:p w:rsidR="0027297A" w:rsidRDefault="00143E4E">
      <w:pPr>
        <w:pStyle w:val="Heading1"/>
        <w:spacing w:before="99"/>
        <w:rPr>
          <w:u w:val="none"/>
        </w:rPr>
      </w:pPr>
      <w:r>
        <w:rPr>
          <w:u w:val="none"/>
        </w:rPr>
        <w:t>SUMMARY:</w:t>
      </w:r>
    </w:p>
    <w:p w:rsidR="0027297A" w:rsidRDefault="0027297A">
      <w:pPr>
        <w:pStyle w:val="BodyText"/>
        <w:spacing w:before="11"/>
        <w:ind w:left="0"/>
        <w:rPr>
          <w:b/>
          <w:sz w:val="19"/>
        </w:rPr>
      </w:pP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ind w:right="117"/>
        <w:jc w:val="both"/>
        <w:rPr>
          <w:sz w:val="20"/>
        </w:rPr>
      </w:pPr>
      <w:r>
        <w:rPr>
          <w:sz w:val="20"/>
        </w:rPr>
        <w:t>Sr. Software Engineer with 16years’ hands-on experience in diverse technical skills in software architecture, design, development and team management using Microsoft Technologies, open source and 3</w:t>
      </w:r>
      <w:proofErr w:type="spellStart"/>
      <w:r>
        <w:rPr>
          <w:position w:val="7"/>
          <w:sz w:val="13"/>
        </w:rPr>
        <w:t>rd</w:t>
      </w:r>
      <w:proofErr w:type="spellEnd"/>
      <w:r>
        <w:rPr>
          <w:position w:val="7"/>
          <w:sz w:val="13"/>
        </w:rPr>
        <w:t xml:space="preserve"> </w:t>
      </w:r>
      <w:r>
        <w:rPr>
          <w:sz w:val="20"/>
        </w:rPr>
        <w:t>party</w:t>
      </w:r>
      <w:r>
        <w:rPr>
          <w:spacing w:val="-21"/>
          <w:sz w:val="20"/>
        </w:rPr>
        <w:t xml:space="preserve"> </w:t>
      </w:r>
      <w:r>
        <w:rPr>
          <w:sz w:val="20"/>
        </w:rPr>
        <w:t>components.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line="242" w:lineRule="exact"/>
        <w:ind w:hanging="361"/>
        <w:jc w:val="both"/>
        <w:rPr>
          <w:sz w:val="20"/>
        </w:rPr>
      </w:pPr>
      <w:r>
        <w:rPr>
          <w:sz w:val="20"/>
        </w:rPr>
        <w:t>Experience in Agile and Waterfall Methodologies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256"/>
        <w:rPr>
          <w:sz w:val="20"/>
        </w:rPr>
      </w:pPr>
      <w:r>
        <w:rPr>
          <w:sz w:val="20"/>
        </w:rPr>
        <w:t>Proficient in developing applications using ASP.Net, MVC 4.0, C#.NET, LINQ, Entity Framework, NHibernate, VB.NET, ADO.NET, SQL Server 2016-2005, Oracle 9i,</w:t>
      </w:r>
      <w:r>
        <w:rPr>
          <w:spacing w:val="-25"/>
          <w:sz w:val="20"/>
        </w:rPr>
        <w:t xml:space="preserve"> </w:t>
      </w:r>
      <w:r>
        <w:rPr>
          <w:sz w:val="20"/>
        </w:rPr>
        <w:t>MySQL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591"/>
        <w:rPr>
          <w:sz w:val="20"/>
        </w:rPr>
      </w:pPr>
      <w:r>
        <w:rPr>
          <w:sz w:val="20"/>
        </w:rPr>
        <w:t xml:space="preserve">Experience in Web Services, WCF, Web API, REST, ELK (Elastic, </w:t>
      </w:r>
      <w:proofErr w:type="spellStart"/>
      <w:r>
        <w:rPr>
          <w:sz w:val="20"/>
        </w:rPr>
        <w:t>LogStash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Kibana</w:t>
      </w:r>
      <w:proofErr w:type="spellEnd"/>
      <w:r>
        <w:rPr>
          <w:sz w:val="20"/>
        </w:rPr>
        <w:t xml:space="preserve">) Stack, </w:t>
      </w:r>
      <w:proofErr w:type="spellStart"/>
      <w:r>
        <w:rPr>
          <w:sz w:val="20"/>
        </w:rPr>
        <w:t>RabbitMQ</w:t>
      </w:r>
      <w:proofErr w:type="spellEnd"/>
      <w:r>
        <w:rPr>
          <w:sz w:val="20"/>
        </w:rPr>
        <w:t xml:space="preserve"> and</w:t>
      </w:r>
      <w:r>
        <w:rPr>
          <w:spacing w:val="-4"/>
          <w:sz w:val="20"/>
        </w:rPr>
        <w:t xml:space="preserve"> </w:t>
      </w:r>
      <w:r>
        <w:rPr>
          <w:sz w:val="20"/>
        </w:rPr>
        <w:t>SOAP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42"/>
        <w:rPr>
          <w:sz w:val="20"/>
        </w:rPr>
      </w:pPr>
      <w:r>
        <w:rPr>
          <w:sz w:val="20"/>
        </w:rPr>
        <w:t>Extensive with Database design and Normalization. Worked extensively on SQL Server 2000/2005 and 2008. Very good at database Performance Tuning, Query</w:t>
      </w:r>
      <w:r>
        <w:rPr>
          <w:spacing w:val="-32"/>
          <w:sz w:val="20"/>
        </w:rPr>
        <w:t xml:space="preserve"> </w:t>
      </w:r>
      <w:r>
        <w:rPr>
          <w:sz w:val="20"/>
        </w:rPr>
        <w:t>Optimization, Creating Stored Procedures, Functions, Triggers, Indexes and</w:t>
      </w:r>
      <w:r>
        <w:rPr>
          <w:spacing w:val="-11"/>
          <w:sz w:val="20"/>
        </w:rPr>
        <w:t xml:space="preserve"> </w:t>
      </w:r>
      <w:r>
        <w:rPr>
          <w:sz w:val="20"/>
        </w:rPr>
        <w:t>Views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Good working experience with SSRS, Crystal reports and</w:t>
      </w:r>
      <w:r>
        <w:rPr>
          <w:spacing w:val="-4"/>
          <w:sz w:val="20"/>
        </w:rPr>
        <w:t xml:space="preserve"> </w:t>
      </w:r>
      <w:r>
        <w:rPr>
          <w:sz w:val="20"/>
        </w:rPr>
        <w:t>SSIS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538"/>
        <w:rPr>
          <w:sz w:val="20"/>
        </w:rPr>
      </w:pPr>
      <w:r>
        <w:rPr>
          <w:sz w:val="20"/>
        </w:rPr>
        <w:t>Expertise in Web Service, Windows Service, WCF development using HTTP and</w:t>
      </w:r>
      <w:r>
        <w:rPr>
          <w:spacing w:val="-26"/>
          <w:sz w:val="20"/>
        </w:rPr>
        <w:t xml:space="preserve"> </w:t>
      </w:r>
      <w:r>
        <w:rPr>
          <w:sz w:val="20"/>
        </w:rPr>
        <w:t>TCP protocols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386"/>
        <w:rPr>
          <w:sz w:val="20"/>
        </w:rPr>
      </w:pPr>
      <w:r>
        <w:rPr>
          <w:sz w:val="20"/>
        </w:rPr>
        <w:t>Good experience in SOAP, XML, XSL,XSLT,XSD, CSS, HTML, AJAX, JavaScript, JSON, JQuery, Bootstrap,</w:t>
      </w:r>
      <w:r>
        <w:rPr>
          <w:spacing w:val="-2"/>
          <w:sz w:val="20"/>
        </w:rPr>
        <w:t xml:space="preserve"> </w:t>
      </w:r>
      <w:r>
        <w:rPr>
          <w:sz w:val="20"/>
        </w:rPr>
        <w:t>Knockout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528"/>
        <w:rPr>
          <w:sz w:val="20"/>
        </w:rPr>
      </w:pPr>
      <w:r>
        <w:rPr>
          <w:sz w:val="20"/>
        </w:rPr>
        <w:t>Worked in MS Project Administration, Visual Source Safe, Team Foundation Server, SVN and</w:t>
      </w:r>
      <w:r>
        <w:rPr>
          <w:spacing w:val="-2"/>
          <w:sz w:val="20"/>
        </w:rPr>
        <w:t xml:space="preserve"> </w:t>
      </w:r>
      <w:r>
        <w:rPr>
          <w:sz w:val="20"/>
        </w:rPr>
        <w:t>PVCS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408"/>
        <w:rPr>
          <w:sz w:val="20"/>
        </w:rPr>
      </w:pPr>
      <w:r>
        <w:rPr>
          <w:sz w:val="20"/>
        </w:rPr>
        <w:t>Experience in MVP, MVC, MVVM, Singleton, Factory, Strategy, Façade, Template</w:t>
      </w:r>
      <w:r>
        <w:rPr>
          <w:spacing w:val="-31"/>
          <w:sz w:val="20"/>
        </w:rPr>
        <w:t xml:space="preserve"> </w:t>
      </w:r>
      <w:r>
        <w:rPr>
          <w:sz w:val="20"/>
        </w:rPr>
        <w:t>and Dependency Injection design</w:t>
      </w:r>
      <w:r>
        <w:rPr>
          <w:spacing w:val="1"/>
          <w:sz w:val="20"/>
        </w:rPr>
        <w:t xml:space="preserve"> </w:t>
      </w:r>
      <w:r>
        <w:rPr>
          <w:sz w:val="20"/>
        </w:rPr>
        <w:t>Patterns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254"/>
        <w:rPr>
          <w:sz w:val="20"/>
        </w:rPr>
      </w:pPr>
      <w:r>
        <w:rPr>
          <w:sz w:val="20"/>
        </w:rPr>
        <w:t>Experience in TDD, Unit and Integration Testing and System Integration Testing</w:t>
      </w:r>
      <w:r>
        <w:rPr>
          <w:spacing w:val="-33"/>
          <w:sz w:val="20"/>
        </w:rPr>
        <w:t xml:space="preserve"> </w:t>
      </w:r>
      <w:r>
        <w:rPr>
          <w:sz w:val="20"/>
        </w:rPr>
        <w:t>(SIT) and</w:t>
      </w:r>
      <w:r>
        <w:rPr>
          <w:spacing w:val="-1"/>
          <w:sz w:val="20"/>
        </w:rPr>
        <w:t xml:space="preserve"> </w:t>
      </w:r>
      <w:r>
        <w:rPr>
          <w:sz w:val="20"/>
        </w:rPr>
        <w:t>MOQ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 xml:space="preserve">Experience in </w:t>
      </w:r>
      <w:proofErr w:type="spellStart"/>
      <w:r>
        <w:rPr>
          <w:sz w:val="20"/>
        </w:rPr>
        <w:t>Caliburn</w:t>
      </w:r>
      <w:proofErr w:type="spellEnd"/>
      <w:r>
        <w:rPr>
          <w:sz w:val="20"/>
        </w:rPr>
        <w:t>, Unity, Cocktail,</w:t>
      </w:r>
      <w:r>
        <w:rPr>
          <w:spacing w:val="-5"/>
          <w:sz w:val="20"/>
        </w:rPr>
        <w:t xml:space="preserve"> </w:t>
      </w:r>
      <w:r>
        <w:rPr>
          <w:sz w:val="20"/>
        </w:rPr>
        <w:t>MEF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hanging="361"/>
        <w:rPr>
          <w:sz w:val="20"/>
        </w:rPr>
      </w:pPr>
      <w:r>
        <w:rPr>
          <w:sz w:val="20"/>
        </w:rPr>
        <w:t>Used Javascript frameworks like Bootstrap,</w:t>
      </w:r>
      <w:r>
        <w:rPr>
          <w:spacing w:val="-5"/>
          <w:sz w:val="20"/>
        </w:rPr>
        <w:t xml:space="preserve"> </w:t>
      </w:r>
      <w:r>
        <w:rPr>
          <w:sz w:val="20"/>
        </w:rPr>
        <w:t>Knockout,Node.JS</w:t>
      </w:r>
    </w:p>
    <w:p w:rsidR="0027297A" w:rsidRDefault="0027297A">
      <w:pPr>
        <w:pStyle w:val="BodyText"/>
        <w:ind w:left="0"/>
        <w:rPr>
          <w:sz w:val="24"/>
        </w:rPr>
      </w:pPr>
    </w:p>
    <w:p w:rsidR="0027297A" w:rsidRDefault="00143E4E">
      <w:pPr>
        <w:pStyle w:val="Heading1"/>
        <w:spacing w:before="191"/>
        <w:rPr>
          <w:u w:val="none"/>
        </w:rPr>
      </w:pPr>
      <w:r>
        <w:rPr>
          <w:u w:val="none"/>
        </w:rPr>
        <w:t>SKILLS:</w:t>
      </w:r>
    </w:p>
    <w:p w:rsidR="0027297A" w:rsidRDefault="0027297A">
      <w:pPr>
        <w:pStyle w:val="BodyText"/>
        <w:spacing w:before="1"/>
        <w:ind w:left="0"/>
        <w:rPr>
          <w:b/>
        </w:rPr>
      </w:pP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Waterfall, Prototype, Agile,</w:t>
      </w:r>
      <w:r>
        <w:rPr>
          <w:spacing w:val="-7"/>
          <w:sz w:val="20"/>
        </w:rPr>
        <w:t xml:space="preserve"> </w:t>
      </w:r>
      <w:r>
        <w:rPr>
          <w:sz w:val="20"/>
        </w:rPr>
        <w:t>TDD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C#, VB.Net, VB, C++, VBScript, JavaScript, jQuery,</w:t>
      </w:r>
      <w:r>
        <w:rPr>
          <w:spacing w:val="-7"/>
          <w:sz w:val="20"/>
        </w:rPr>
        <w:t xml:space="preserve"> </w:t>
      </w:r>
      <w:r>
        <w:rPr>
          <w:sz w:val="20"/>
        </w:rPr>
        <w:t>Java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XAML, XML, XSL, HTML, T-SQL,</w:t>
      </w:r>
      <w:r>
        <w:rPr>
          <w:spacing w:val="-2"/>
          <w:sz w:val="20"/>
        </w:rPr>
        <w:t xml:space="preserve"> </w:t>
      </w:r>
      <w:r>
        <w:rPr>
          <w:sz w:val="20"/>
        </w:rPr>
        <w:t>PL/SQL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Silverlight, LINQ, WPF, WCF, MVC,</w:t>
      </w:r>
      <w:r>
        <w:rPr>
          <w:spacing w:val="-5"/>
          <w:sz w:val="20"/>
        </w:rPr>
        <w:t xml:space="preserve"> </w:t>
      </w:r>
      <w:r>
        <w:rPr>
          <w:sz w:val="20"/>
        </w:rPr>
        <w:t>MVVM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 xml:space="preserve">NHibernate, Unity, Entity Framework(EF), </w:t>
      </w:r>
      <w:proofErr w:type="spellStart"/>
      <w:r>
        <w:rPr>
          <w:sz w:val="20"/>
        </w:rPr>
        <w:t>NuGet</w:t>
      </w:r>
      <w:proofErr w:type="spellEnd"/>
      <w:r>
        <w:rPr>
          <w:sz w:val="20"/>
        </w:rPr>
        <w:t xml:space="preserve">, NUnit, </w:t>
      </w:r>
      <w:proofErr w:type="spellStart"/>
      <w:r>
        <w:rPr>
          <w:sz w:val="20"/>
        </w:rPr>
        <w:t>Caliburn</w:t>
      </w:r>
      <w:proofErr w:type="spellEnd"/>
      <w:r>
        <w:rPr>
          <w:sz w:val="20"/>
        </w:rPr>
        <w:t>, Cocktail,</w:t>
      </w:r>
      <w:r>
        <w:rPr>
          <w:spacing w:val="-14"/>
          <w:sz w:val="20"/>
        </w:rPr>
        <w:t xml:space="preserve"> </w:t>
      </w:r>
      <w:r>
        <w:rPr>
          <w:sz w:val="20"/>
        </w:rPr>
        <w:t>MEF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 xml:space="preserve">ELK (Elastic, </w:t>
      </w:r>
      <w:proofErr w:type="spellStart"/>
      <w:r>
        <w:rPr>
          <w:sz w:val="20"/>
        </w:rPr>
        <w:t>LogStash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Kibana</w:t>
      </w:r>
      <w:proofErr w:type="spellEnd"/>
      <w:r>
        <w:rPr>
          <w:sz w:val="20"/>
        </w:rPr>
        <w:t>) Stack,</w:t>
      </w:r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RabbitMQ</w:t>
      </w:r>
      <w:proofErr w:type="spellEnd"/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.NET (2.0 - 4.7), ASP.NET, AJAX, .NET</w:t>
      </w:r>
      <w:r>
        <w:rPr>
          <w:spacing w:val="-17"/>
          <w:sz w:val="20"/>
        </w:rPr>
        <w:t xml:space="preserve"> </w:t>
      </w:r>
      <w:r>
        <w:rPr>
          <w:sz w:val="20"/>
        </w:rPr>
        <w:t>Remoting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 xml:space="preserve">Cryptography, UML, </w:t>
      </w:r>
      <w:proofErr w:type="spellStart"/>
      <w:r>
        <w:rPr>
          <w:sz w:val="20"/>
        </w:rPr>
        <w:t>Webservices</w:t>
      </w:r>
      <w:proofErr w:type="spellEnd"/>
      <w:r>
        <w:rPr>
          <w:sz w:val="20"/>
        </w:rPr>
        <w:t>(RESTful, SOAP,</w:t>
      </w:r>
      <w:r>
        <w:rPr>
          <w:spacing w:val="-6"/>
          <w:sz w:val="20"/>
        </w:rPr>
        <w:t xml:space="preserve"> </w:t>
      </w:r>
      <w:r>
        <w:rPr>
          <w:sz w:val="20"/>
        </w:rPr>
        <w:t>WCF),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 xml:space="preserve">Component One (C1) controls, </w:t>
      </w:r>
      <w:proofErr w:type="spellStart"/>
      <w:r>
        <w:rPr>
          <w:sz w:val="20"/>
        </w:rPr>
        <w:t>TelerikControls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Fiddler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MS Expression Blend, MS Visual Studio 2005-2017,</w:t>
      </w:r>
      <w:r>
        <w:rPr>
          <w:spacing w:val="-4"/>
          <w:sz w:val="20"/>
        </w:rPr>
        <w:t xml:space="preserve"> </w:t>
      </w:r>
      <w:r>
        <w:rPr>
          <w:sz w:val="20"/>
        </w:rPr>
        <w:t>IIS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sz w:val="20"/>
        </w:rPr>
      </w:pPr>
      <w:r>
        <w:rPr>
          <w:sz w:val="20"/>
        </w:rPr>
        <w:t>MS Analysis Services, SQL Server Management Studio, SSIS,</w:t>
      </w:r>
      <w:r>
        <w:rPr>
          <w:spacing w:val="-12"/>
          <w:sz w:val="20"/>
        </w:rPr>
        <w:t xml:space="preserve"> </w:t>
      </w:r>
      <w:r>
        <w:rPr>
          <w:sz w:val="20"/>
        </w:rPr>
        <w:t>SSRS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Microsoft Office Suite (Word, Excel, Power Point), XMLSpy,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MapForce</w:t>
      </w:r>
      <w:proofErr w:type="spellEnd"/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Visual Source Safe, Vault, MS Team Foundation System (TFS), Subversion</w:t>
      </w:r>
      <w:r>
        <w:rPr>
          <w:spacing w:val="-19"/>
          <w:sz w:val="20"/>
        </w:rPr>
        <w:t xml:space="preserve"> </w:t>
      </w:r>
      <w:r>
        <w:rPr>
          <w:sz w:val="20"/>
        </w:rPr>
        <w:t>(SVN)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Desktop, Web, Cloud Computing / Oracle CRM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OnDemand</w:t>
      </w:r>
      <w:proofErr w:type="spellEnd"/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Microsoft SQL Server (2000 - 2016), Oracle (9i, 11g), MySQL, MS</w:t>
      </w:r>
      <w:r>
        <w:rPr>
          <w:spacing w:val="-16"/>
          <w:sz w:val="20"/>
        </w:rPr>
        <w:t xml:space="preserve"> </w:t>
      </w:r>
      <w:r>
        <w:rPr>
          <w:sz w:val="20"/>
        </w:rPr>
        <w:t>Access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LDAP, TCP/IP, UDP, MAPI,</w:t>
      </w:r>
      <w:r>
        <w:rPr>
          <w:spacing w:val="-3"/>
          <w:sz w:val="20"/>
        </w:rPr>
        <w:t xml:space="preserve"> </w:t>
      </w:r>
      <w:r>
        <w:rPr>
          <w:sz w:val="20"/>
        </w:rPr>
        <w:t>ISAPI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SAP BI, MS Dynamics</w:t>
      </w:r>
      <w:r>
        <w:rPr>
          <w:spacing w:val="-3"/>
          <w:sz w:val="20"/>
        </w:rPr>
        <w:t xml:space="preserve"> </w:t>
      </w:r>
      <w:r>
        <w:rPr>
          <w:sz w:val="20"/>
        </w:rPr>
        <w:t>CRM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hanging="361"/>
        <w:rPr>
          <w:sz w:val="20"/>
        </w:rPr>
      </w:pPr>
      <w:r>
        <w:rPr>
          <w:sz w:val="20"/>
        </w:rPr>
        <w:t>Windows, Unix,</w:t>
      </w:r>
      <w:r>
        <w:rPr>
          <w:spacing w:val="-4"/>
          <w:sz w:val="20"/>
        </w:rPr>
        <w:t xml:space="preserve"> </w:t>
      </w:r>
      <w:r>
        <w:rPr>
          <w:sz w:val="20"/>
        </w:rPr>
        <w:t>Linux</w:t>
      </w:r>
    </w:p>
    <w:p w:rsidR="0027297A" w:rsidRDefault="0027297A">
      <w:pPr>
        <w:pStyle w:val="BodyText"/>
        <w:ind w:left="0"/>
      </w:pPr>
    </w:p>
    <w:p w:rsidR="0027297A" w:rsidRDefault="00440366">
      <w:pPr>
        <w:pStyle w:val="BodyText"/>
        <w:ind w:left="0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122555</wp:posOffset>
                </wp:positionV>
                <wp:extent cx="5526405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703"/>
                            <a:gd name="T2" fmla="+- 0 10503 1800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6FC3" id="Freeform 19" o:spid="_x0000_s1026" style="position:absolute;margin-left:90pt;margin-top:9.65pt;width:43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JQBwMAAKYGAAAOAAAAZHJzL2Uyb0RvYy54bWysVdtu2zAMfR+wfxD0uCH1Jc4VdYoiToYB&#10;3Vag2QcolhwbsyVNUuJ0w/59lGSnSYoBwzA/KJRIkYeHInN7d2xqdGBKV4KnOLoJMWI8F7TiuxR/&#10;3awHU4y0IZySWnCW4mem8d3i7ZvbVs5ZLEpRU6YQOOF63soUl8bIeRDovGQN0TdCMg7KQqiGGNiq&#10;XUAVacF7UwdxGI6DVigqlciZ1nCaeSVeOP9FwXLzpSg0M6hOMWAzblVu3do1WNyS+U4RWVZ5B4P8&#10;A4qGVByCnlxlxBC0V9UrV02VK6FFYW5y0QSiKKqcuRwgmyi8yuapJJK5XIAcLU806f/nNv98eFSo&#10;oimOhxhx0kCN1ooxyziKZpafVuo5mD3JR2Uz1PJB5N80KIILjd1osEHb9pOg4IbsjXCcHAvV2JuQ&#10;LTo66p9P1LOjQTkcjkbxOAlHGOWgi+KJq0xA5v3dfK/NByacH3J40MYXjoLkaKcd9g0UuWhqqOH7&#10;AQpRNA390hX6ZBb1Zu8CtAlRi6aTcHhtFPdG3lc4CofO47UdMOdjWmfxmTNIYNdDJGWPOj/yDjZI&#10;iNhOCR1RUmhL0AbA9QyBBzCyKf7BFmJf2/o7XQgFLXD9+BVG8Pi3Pg1JjEVmQ1gRtSl2XNiDRhzY&#10;RjiVuSodBHnR1vzcyl0/R+XVcMMGgHfjBRfUYj0rLRfrqq5dbWtuocxm4dhxo0VdUau0aLTabZe1&#10;Qgdi29p9NhlwdmEmlTYZ0aW3oyD5lJXYc+qClIzQVScbUtVeBj+14xxeZ0eNfaeun3/Owtlqupom&#10;gyQerwZJmGWD+/UyGYzX0WSUDbPlMot+WchRMi8rShm3qPvZEiV/17vdlPNT4TRdLrK7IGHtvtck&#10;BJcwHEeQS//ra9C3ru/1raDP0MZK+GEJwx2EUqgfGLUwKFOsv++JYhjVHzlMolmUJHayuk0ymsSw&#10;Ueea7bmG8BxcpdhgePhWXBo/jfdSVbsSIkWu3Fzcw/goKtvnbs54VN0GhqHLoBvcdtqe753Vy9/L&#10;4jcAAAD//wMAUEsDBBQABgAIAAAAIQDycO/w2gAAAAoBAAAPAAAAZHJzL2Rvd25yZXYueG1sTE/R&#10;ToNAEHw38R8ua+KLsXdqiogcjZL4bKwaX7ewBZTbI9yV0r93edK3mZ3J7Ey+mV2vJhpD59nCzcqA&#10;Iq583XFj4eP95ToFFSJyjb1nsnCiAJvi/CzHrPZHfqNpGxslIRwytNDGOGRah6olh2HlB2LR9n50&#10;GIWOja5HPEq46/WtMYl22LF8aHGgsqXqZ3twFhKkqxI/n8vv2Nx/TfskdafXYO3lxfz0CCrSHP/M&#10;sNSX6lBIp50/cB1ULzw1siUKeLgDtRjM2gjaLZc16CLX/ycUvwAAAP//AwBQSwECLQAUAAYACAAA&#10;ACEAtoM4kv4AAADhAQAAEwAAAAAAAAAAAAAAAAAAAAAAW0NvbnRlbnRfVHlwZXNdLnhtbFBLAQIt&#10;ABQABgAIAAAAIQA4/SH/1gAAAJQBAAALAAAAAAAAAAAAAAAAAC8BAABfcmVscy8ucmVsc1BLAQIt&#10;ABQABgAIAAAAIQD0/rJQBwMAAKYGAAAOAAAAAAAAAAAAAAAAAC4CAABkcnMvZTJvRG9jLnhtbFBL&#10;AQItABQABgAIAAAAIQDycO/w2gAAAAoBAAAPAAAAAAAAAAAAAAAAAGEFAABkcnMvZG93bnJldi54&#10;bWxQSwUGAAAAAAQABADzAAAAaAYAAAAA&#10;" path="m,l8703,e" filled="f" strokeweight=".78pt">
                <v:stroke dashstyle="dash"/>
                <v:path arrowok="t" o:connecttype="custom" o:connectlocs="0,0;5526405,0" o:connectangles="0,0"/>
                <w10:wrap type="topAndBottom" anchorx="page"/>
              </v:shape>
            </w:pict>
          </mc:Fallback>
        </mc:AlternateContent>
      </w:r>
    </w:p>
    <w:p w:rsidR="0027297A" w:rsidRDefault="0027297A">
      <w:pPr>
        <w:rPr>
          <w:sz w:val="12"/>
        </w:rPr>
        <w:sectPr w:rsidR="0027297A">
          <w:type w:val="continuous"/>
          <w:pgSz w:w="12240" w:h="15840"/>
          <w:pgMar w:top="560" w:right="1140" w:bottom="280" w:left="1700" w:header="720" w:footer="720" w:gutter="0"/>
          <w:cols w:space="720"/>
        </w:sectPr>
      </w:pPr>
    </w:p>
    <w:p w:rsidR="0027297A" w:rsidRDefault="0027297A">
      <w:pPr>
        <w:pStyle w:val="BodyText"/>
        <w:ind w:left="0"/>
        <w:rPr>
          <w:sz w:val="13"/>
        </w:rPr>
      </w:pPr>
    </w:p>
    <w:p w:rsidR="0027297A" w:rsidRDefault="00440366">
      <w:pPr>
        <w:pStyle w:val="BodyText"/>
        <w:spacing w:line="26" w:lineRule="exact"/>
        <w:ind w:left="8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79135" cy="15875"/>
                <wp:effectExtent l="10795" t="2540" r="10795" b="635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5875"/>
                          <a:chOff x="0" y="0"/>
                          <a:chExt cx="9101" cy="25"/>
                        </a:xfrm>
                      </wpg:grpSpPr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01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050A2" id="Group 17" o:spid="_x0000_s1026" style="width:455.05pt;height:1.25pt;mso-position-horizontal-relative:char;mso-position-vertical-relative:line" coordsize="910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e/hgIAAJYFAAAOAAAAZHJzL2Uyb0RvYy54bWykVF1v2yAUfZ+0/4D8ntq4dpNYdaopTvrS&#10;bZXa/QAC+EOzAQGNE03777uAk3TdS9XlgVx8Pzj3nAu3d4ehR3uuTSdFGeGrJEJcUMk60ZTRj+ft&#10;bBEhY4lgpJeCl9GRm+hu9fnT7agKnspW9oxrBEWEKUZVRq21qohjQ1s+EHMlFRfgrKUeiIWtbmKm&#10;yQjVhz5Ok+QmHqVmSkvKjYGvVXBGK1+/rjm13+vacIv6MgJs1q/arzu3xqtbUjSaqLajEwzyARQD&#10;6QQcei5VEUvQi+7+KTV0VEsja3tF5RDLuu4o9z1ANzh50829li/K99IUY6PONAG1b3j6cFn6bf+o&#10;UcfKKMUREmQAjfyxCM8dOaNqCoi51+pJPerQIZgPkv404I7f+t2+CcFoN36VDOqRFys9OYdaD64E&#10;tI0OXoPjWQN+sIjCx3w+X+LrPEIUfDhfzPOgEW1ByH+yaLuZ8pY4gQZcUuozYlKE4zzECZLrB+bM&#10;XKg0/0flU0sU9woZR9OJyvRE5UMnOMKLwKQPWYtAIz2IiUYk5LolouG+2PNRAWXYZQDyVyluY0CD&#10;d9KK08DbidcLP37oz/SQQmlj77kckDPKqAfIXi2yfzDWwbiEOPGE3HZ9D99J0Qs0OpHyLPcZRvYd&#10;c17nNLrZrXuN9sRdPf/zTYHndZg7tCKmDXEMrIAbRl8wf0rLCdtMtiVdH2xA1Qt3DjQIOCcr3Llf&#10;y2S5WWwW2SxLbzazLKmq2ZftOpvdbPE8r66r9brCvx1knBVtxxgXDvXp/uPsfUMxvUTh5p5fgDM/&#10;8d/VPZEA9vTvQXuJnaphMneSHR/1SXqYUz8E/vL7tOmhcq/L672Pujynqz8AAAD//wMAUEsDBBQA&#10;BgAIAAAAIQBCz/th2wAAAAMBAAAPAAAAZHJzL2Rvd25yZXYueG1sTI9Ba8JAEIXvhf6HZQq91c1a&#10;LDbNRkRaT1KoCqW3MTsmwexsyK5J/Pdue6mXgcd7vPdNthhtI3rqfO1Yg5okIIgLZ2ouNex3H09z&#10;ED4gG2wck4YLeVjk93cZpsYN/EX9NpQilrBPUUMVQptK6YuKLPqJa4mjd3SdxRBlV0rT4RDLbSOn&#10;SfIiLdYcFypsaVVRcdqerYb1gMPyWb33m9NxdfnZzT6/N4q0fnwYl28gAo3hPwy/+BEd8sh0cGc2&#10;XjQa4iPh70bvVSUKxEHDdAYyz+Qte34FAAD//wMAUEsBAi0AFAAGAAgAAAAhALaDOJL+AAAA4QEA&#10;ABMAAAAAAAAAAAAAAAAAAAAAAFtDb250ZW50X1R5cGVzXS54bWxQSwECLQAUAAYACAAAACEAOP0h&#10;/9YAAACUAQAACwAAAAAAAAAAAAAAAAAvAQAAX3JlbHMvLnJlbHNQSwECLQAUAAYACAAAACEATgEX&#10;v4YCAACWBQAADgAAAAAAAAAAAAAAAAAuAgAAZHJzL2Uyb0RvYy54bWxQSwECLQAUAAYACAAAACEA&#10;Qs/7YdsAAAADAQAADwAAAAAAAAAAAAAAAADgBAAAZHJzL2Rvd25yZXYueG1sUEsFBgAAAAAEAAQA&#10;8wAAAOgFAAAAAA==&#10;">
                <v:line id="Line 18" o:spid="_x0000_s1027" style="position:absolute;visibility:visible;mso-wrap-style:square" from="0,12" to="910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gHAcMAAADbAAAADwAAAGRycy9kb3ducmV2LnhtbESPS4vCQBCE78L+h6GFvcg6MQeRrBMR&#10;YcG9LPiA6K3NdB6Y6QmZ2Rj/vSMIHouq+opargbTiJ46V1tWMJtGIIhzq2suFRwPP18LEM4ja2ws&#10;k4I7OVilH6MlJtreeEf93pciQNglqKDyvk2kdHlFBt3UtsTBK2xn0AfZlVJ3eAtw08g4iubSYM1h&#10;ocKWNhXl1/2/UXDhc/87+Ik5rY8ya01W/E1cr9TneFh/g/A0+Hf41d5qBXEMzy/hB8j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oBwHDAAAA2wAAAA8AAAAAAAAAAAAA&#10;AAAAoQIAAGRycy9kb3ducmV2LnhtbFBLBQYAAAAABAAEAPkAAACRAwAAAAA=&#10;" strokeweight=".43181mm">
                  <v:stroke dashstyle="dash"/>
                </v:line>
                <w10:anchorlock/>
              </v:group>
            </w:pict>
          </mc:Fallback>
        </mc:AlternateContent>
      </w:r>
    </w:p>
    <w:p w:rsidR="0027297A" w:rsidRDefault="0027297A">
      <w:pPr>
        <w:pStyle w:val="BodyText"/>
        <w:ind w:left="0"/>
      </w:pPr>
    </w:p>
    <w:p w:rsidR="0027297A" w:rsidRDefault="0027297A">
      <w:pPr>
        <w:pStyle w:val="BodyText"/>
        <w:spacing w:before="9"/>
        <w:ind w:left="0"/>
        <w:rPr>
          <w:sz w:val="19"/>
        </w:rPr>
      </w:pPr>
    </w:p>
    <w:p w:rsidR="0027297A" w:rsidRDefault="00143E4E">
      <w:pPr>
        <w:pStyle w:val="Heading1"/>
        <w:spacing w:before="100"/>
        <w:rPr>
          <w:u w:val="none"/>
        </w:rPr>
      </w:pPr>
      <w:r>
        <w:rPr>
          <w:u w:val="none"/>
        </w:rPr>
        <w:t>PROFESSIONAL EXPERIENCE</w:t>
      </w:r>
    </w:p>
    <w:p w:rsidR="0027297A" w:rsidRDefault="0027297A">
      <w:pPr>
        <w:pStyle w:val="BodyText"/>
        <w:ind w:left="0"/>
        <w:rPr>
          <w:b/>
        </w:rPr>
      </w:pPr>
    </w:p>
    <w:p w:rsidR="0027297A" w:rsidRDefault="00440366">
      <w:pPr>
        <w:tabs>
          <w:tab w:val="left" w:pos="6581"/>
        </w:tabs>
        <w:spacing w:before="1"/>
        <w:ind w:left="10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137160</wp:posOffset>
                </wp:positionV>
                <wp:extent cx="5578475" cy="1397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847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E825B" id="Rectangle 16" o:spid="_x0000_s1026" style="position:absolute;margin-left:90pt;margin-top:10.8pt;width:439.25pt;height:1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UPdwIAAPw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Y&#10;6FGkgxp9BtaI2kiOskkgqDeuAr9H82BDis7ca/rNIaWXLbjxG2t133LCAFYW/JOLA2Hh4Cha9x80&#10;g/Bk63Xkat/YLgQEFtA+luTpVBK+94jCZlFMZ/m0wIiCLXtTTmPJElIdDxvr/DuuOxQmNbaAPQYn&#10;u3vnAxhSHV0ieC0FWwkp48Ju1ktp0Y4EdcQv4occz92kCs5Kh2NDxGEHMMIdwRbQxmr/KLNxnt6O&#10;y9FqMpuO8lVejADzbJRm5W05SfMyv1v9DACzvGoFY1zdC8WPysvyl1X20AODZqL2UF/jshgXMfcL&#10;9O5lSXbCQyNK0dV4dmKCVKGubxWDtEnliZDDPLmEH1kGDo7/yEpUQSj8IKC1Zk8gAquhSKA0eDJg&#10;0mr7jFEP7Vdj931LLMdIvlcgpDLL89CvcZEX06BOe25Zn1uIohCqxh6jYbr0Q49vjRWbFm7KIjFK&#10;34D4GhGFEYQ5oDpIFlosZnB4DkIPn6+j1+9Ha/ELAAD//wMAUEsDBBQABgAIAAAAIQBdZc+63wAA&#10;AAoBAAAPAAAAZHJzL2Rvd25yZXYueG1sTI/BTsMwEETvSPyDtUjcqN1AKjfEqSgSRyRaOLQ3J16S&#10;qPE62G4b+HrcExxndjT7plxNdmAn9KF3pGA+E8CQGmd6ahV8vL/cSWAhajJ6cIQKvjHAqrq+KnVh&#10;3Jk2eNrGlqUSCoVW0MU4FpyHpkOrw8yNSOn26bzVMUnfcuP1OZXbgWdCLLjVPaUPnR7xucPmsD1a&#10;BeulXH+9PdDrz6be435XH/LMC6Vub6anR2ARp/gXhgt+QocqMdXuSCawIWkp0paoIJsvgF0CIpc5&#10;sDo59xJ4VfL/E6pfAAAA//8DAFBLAQItABQABgAIAAAAIQC2gziS/gAAAOEBAAATAAAAAAAAAAAA&#10;AAAAAAAAAABbQ29udGVudF9UeXBlc10ueG1sUEsBAi0AFAAGAAgAAAAhADj9If/WAAAAlAEAAAsA&#10;AAAAAAAAAAAAAAAALwEAAF9yZWxzLy5yZWxzUEsBAi0AFAAGAAgAAAAhAJQW5Q93AgAA/AQAAA4A&#10;AAAAAAAAAAAAAAAALgIAAGRycy9lMm9Eb2MueG1sUEsBAi0AFAAGAAgAAAAhAF1lz7r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143E4E">
        <w:rPr>
          <w:b/>
          <w:sz w:val="20"/>
        </w:rPr>
        <w:t xml:space="preserve">Sr. Software Engineer, </w:t>
      </w:r>
      <w:proofErr w:type="spellStart"/>
      <w:r w:rsidR="00143E4E">
        <w:rPr>
          <w:b/>
          <w:sz w:val="20"/>
        </w:rPr>
        <w:t>Kratos</w:t>
      </w:r>
      <w:proofErr w:type="spellEnd"/>
      <w:r w:rsidR="00143E4E">
        <w:rPr>
          <w:b/>
          <w:sz w:val="20"/>
        </w:rPr>
        <w:t>,</w:t>
      </w:r>
      <w:r w:rsidR="00143E4E">
        <w:rPr>
          <w:b/>
          <w:spacing w:val="-16"/>
          <w:sz w:val="20"/>
        </w:rPr>
        <w:t xml:space="preserve"> </w:t>
      </w:r>
      <w:r w:rsidR="00143E4E">
        <w:rPr>
          <w:b/>
          <w:sz w:val="20"/>
        </w:rPr>
        <w:t>Sunnyvale,</w:t>
      </w:r>
      <w:r w:rsidR="00143E4E">
        <w:rPr>
          <w:b/>
          <w:spacing w:val="-2"/>
          <w:sz w:val="20"/>
        </w:rPr>
        <w:t xml:space="preserve"> </w:t>
      </w:r>
      <w:r w:rsidR="00143E4E">
        <w:rPr>
          <w:b/>
          <w:sz w:val="20"/>
        </w:rPr>
        <w:t>CA</w:t>
      </w:r>
      <w:r w:rsidR="00143E4E">
        <w:rPr>
          <w:b/>
          <w:sz w:val="20"/>
        </w:rPr>
        <w:tab/>
        <w:t>May 2019 – Till</w:t>
      </w:r>
      <w:r w:rsidR="00143E4E">
        <w:rPr>
          <w:b/>
          <w:spacing w:val="-1"/>
          <w:sz w:val="20"/>
        </w:rPr>
        <w:t xml:space="preserve"> </w:t>
      </w:r>
      <w:r w:rsidR="00143E4E">
        <w:rPr>
          <w:b/>
          <w:sz w:val="20"/>
        </w:rPr>
        <w:t>Date</w:t>
      </w:r>
    </w:p>
    <w:p w:rsidR="0027297A" w:rsidRDefault="0027297A">
      <w:pPr>
        <w:pStyle w:val="BodyText"/>
        <w:spacing w:before="8"/>
        <w:ind w:left="0"/>
        <w:rPr>
          <w:b/>
          <w:sz w:val="11"/>
        </w:rPr>
      </w:pPr>
    </w:p>
    <w:p w:rsidR="0027297A" w:rsidRDefault="00143E4E">
      <w:pPr>
        <w:spacing w:before="100" w:line="243" w:lineRule="exact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19"/>
        <w:rPr>
          <w:sz w:val="20"/>
        </w:rPr>
      </w:pPr>
      <w:r>
        <w:rPr>
          <w:sz w:val="20"/>
        </w:rPr>
        <w:t>Developed desktop applications for Satellite Signal Analysis in distributed system architecture.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Worked on fixing bugs for signal acquisition and</w:t>
      </w:r>
      <w:r>
        <w:rPr>
          <w:spacing w:val="-4"/>
          <w:sz w:val="20"/>
        </w:rPr>
        <w:t xml:space="preserve"> </w:t>
      </w:r>
      <w:r>
        <w:rPr>
          <w:sz w:val="20"/>
        </w:rPr>
        <w:t>storage.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Enhanced data exchange to be compatible with various forms of</w:t>
      </w:r>
      <w:r>
        <w:rPr>
          <w:spacing w:val="-11"/>
          <w:sz w:val="20"/>
        </w:rPr>
        <w:t xml:space="preserve"> </w:t>
      </w:r>
      <w:r>
        <w:rPr>
          <w:sz w:val="20"/>
        </w:rPr>
        <w:t>devices.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Improved the workflow for data acquisition.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Automated the build process to consider correct submodules in Jira and</w:t>
      </w:r>
      <w:r>
        <w:rPr>
          <w:spacing w:val="-14"/>
          <w:sz w:val="20"/>
        </w:rPr>
        <w:t xml:space="preserve"> </w:t>
      </w:r>
      <w:r>
        <w:rPr>
          <w:sz w:val="20"/>
        </w:rPr>
        <w:t>Bitbucket.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Implemented Static Analysis using SonarQube to report and ensure code</w:t>
      </w:r>
      <w:r>
        <w:rPr>
          <w:spacing w:val="-18"/>
          <w:sz w:val="20"/>
        </w:rPr>
        <w:t xml:space="preserve"> </w:t>
      </w:r>
      <w:r>
        <w:rPr>
          <w:sz w:val="20"/>
        </w:rPr>
        <w:t>quality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Triaged and provided bug fix plans for</w:t>
      </w:r>
      <w:r>
        <w:rPr>
          <w:spacing w:val="-6"/>
          <w:sz w:val="20"/>
        </w:rPr>
        <w:t xml:space="preserve"> </w:t>
      </w:r>
      <w:r>
        <w:rPr>
          <w:sz w:val="20"/>
        </w:rPr>
        <w:t>CFDs</w:t>
      </w:r>
    </w:p>
    <w:p w:rsidR="0027297A" w:rsidRDefault="0027297A">
      <w:pPr>
        <w:pStyle w:val="BodyText"/>
        <w:spacing w:before="10"/>
        <w:ind w:left="0"/>
        <w:rPr>
          <w:sz w:val="19"/>
        </w:rPr>
      </w:pPr>
    </w:p>
    <w:p w:rsidR="0027297A" w:rsidRDefault="00143E4E">
      <w:pPr>
        <w:pStyle w:val="BodyText"/>
        <w:spacing w:before="1"/>
      </w:pPr>
      <w:r>
        <w:rPr>
          <w:b/>
          <w:u w:val="thick"/>
        </w:rPr>
        <w:t>Environment:</w:t>
      </w:r>
      <w:r>
        <w:t xml:space="preserve">.NET 4.7, C#, C++, XML, WPF, WCF, Rest API, ELK stack, SonarQube, Jira, </w:t>
      </w:r>
      <w:proofErr w:type="spellStart"/>
      <w:r>
        <w:t>BitBucket</w:t>
      </w:r>
      <w:proofErr w:type="spellEnd"/>
      <w:r>
        <w:t>, MS Visual Studio 2010-2017, SQL Server 2012-2016</w:t>
      </w:r>
    </w:p>
    <w:p w:rsidR="0027297A" w:rsidRDefault="0027297A">
      <w:pPr>
        <w:pStyle w:val="BodyText"/>
        <w:ind w:left="0"/>
      </w:pPr>
    </w:p>
    <w:p w:rsidR="0027297A" w:rsidRDefault="00440366">
      <w:pPr>
        <w:pStyle w:val="Heading1"/>
        <w:tabs>
          <w:tab w:val="left" w:pos="8741"/>
        </w:tabs>
        <w:ind w:right="207"/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136525</wp:posOffset>
                </wp:positionV>
                <wp:extent cx="5774055" cy="1397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05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0255B" id="Rectangle 15" o:spid="_x0000_s1026" style="position:absolute;margin-left:90pt;margin-top:10.75pt;width:454.65pt;height:1.1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eaeAIAAPw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0r&#10;MVKkgx59BtaI2kiOsiIQ1BtXQdyjebChRGdWmn5zSOm7FsL4jbW6bzlhACsL8cmzA8FwcBSt+w+a&#10;QXqy9TpytW9sFxICC2gfW3I4t4TvPaLwsZjN8rQoMKLgy96Us9iyhFSnw8Y6/47rDoVNjS1gj8nJ&#10;buV8AEOqU0gEr6VgSyFlNOxmfSct2pGgjviL+KHGyzCpQrDS4diQcfgCGOGO4AtoY7d/lNkkT28n&#10;5Wg5nc9G+TIvRoB5Pkqz8racpnmZ3y9/BoBZXrWCMa5WQvGT8rL8ZZ09zsCgmag91Ne4LCZFrP0Z&#10;eveyIjvhYRCl6Go8PzNBqtDXt4pB2aTyRMhhnzyHH1kGDk7/kZWogtD4QUBrzQ4gAquhSTCI8GTA&#10;ptX2CaMexq/G7vuWWI6RfK9ASGWW52Feo5EXswkY9tKzvvQQRSFVjT1Gw/bODzO+NVZsWrgpi8Qo&#10;fQPia0QURhDmgOooWRixWMHxOQgzfGnHqN+P1uIXAAAA//8DAFBLAwQUAAYACAAAACEAfhJohN8A&#10;AAAKAQAADwAAAGRycy9kb3ducmV2LnhtbEyPwU7DMBBE70j8g7VI3KjdlNI0xKkoEkckWji0Nyde&#10;kqjxOsRuG/h6tic4zuxo9k2+Gl0nTjiE1pOG6USBQKq8banW8PH+cpeCCNGQNZ0n1PCNAVbF9VVu&#10;MuvPtMHTNtaCSyhkRkMTY59JGaoGnQkT3yPx7dMPzkSWQy3tYM5c7jqZKPUgnWmJPzSmx+cGq8P2&#10;6DSsl+n66+2eXn825R73u/IwTwal9e3N+PQIIuIY/8JwwWd0KJip9EeyQXSsU8VbooZkOgdxCah0&#10;OQNRsjNbgCxy+X9C8QsAAP//AwBQSwECLQAUAAYACAAAACEAtoM4kv4AAADhAQAAEwAAAAAAAAAA&#10;AAAAAAAAAAAAW0NvbnRlbnRfVHlwZXNdLnhtbFBLAQItABQABgAIAAAAIQA4/SH/1gAAAJQBAAAL&#10;AAAAAAAAAAAAAAAAAC8BAABfcmVscy8ucmVsc1BLAQItABQABgAIAAAAIQAe4yeaeAIAAPwEAAAO&#10;AAAAAAAAAAAAAAAAAC4CAABkcnMvZTJvRG9jLnhtbFBLAQItABQABgAIAAAAIQB+EmiE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143E4E">
        <w:rPr>
          <w:u w:val="none"/>
        </w:rPr>
        <w:t>Sr. Software Engineer, Fisher</w:t>
      </w:r>
      <w:r w:rsidR="00143E4E">
        <w:rPr>
          <w:spacing w:val="-19"/>
          <w:u w:val="none"/>
        </w:rPr>
        <w:t xml:space="preserve"> </w:t>
      </w:r>
      <w:proofErr w:type="spellStart"/>
      <w:r w:rsidR="00143E4E">
        <w:rPr>
          <w:u w:val="none"/>
        </w:rPr>
        <w:t>Investments</w:t>
      </w:r>
      <w:proofErr w:type="gramStart"/>
      <w:r w:rsidR="00143E4E">
        <w:rPr>
          <w:u w:val="none"/>
        </w:rPr>
        <w:t>,San</w:t>
      </w:r>
      <w:proofErr w:type="spellEnd"/>
      <w:proofErr w:type="gramEnd"/>
      <w:r w:rsidR="00143E4E">
        <w:rPr>
          <w:spacing w:val="-4"/>
          <w:u w:val="none"/>
        </w:rPr>
        <w:t xml:space="preserve"> </w:t>
      </w:r>
      <w:r w:rsidR="00143E4E">
        <w:rPr>
          <w:u w:val="none"/>
        </w:rPr>
        <w:t>Mateo</w:t>
      </w:r>
      <w:r w:rsidR="00143E4E">
        <w:rPr>
          <w:u w:val="none"/>
        </w:rPr>
        <w:tab/>
      </w:r>
      <w:r w:rsidR="00143E4E">
        <w:rPr>
          <w:spacing w:val="-5"/>
          <w:u w:val="none"/>
        </w:rPr>
        <w:t xml:space="preserve">July </w:t>
      </w:r>
      <w:r w:rsidR="00143E4E">
        <w:rPr>
          <w:u w:val="thick"/>
        </w:rPr>
        <w:t>2018 – May</w:t>
      </w:r>
      <w:r w:rsidR="00143E4E">
        <w:rPr>
          <w:spacing w:val="-2"/>
          <w:u w:val="thick"/>
        </w:rPr>
        <w:t xml:space="preserve"> </w:t>
      </w:r>
      <w:r w:rsidR="00143E4E">
        <w:rPr>
          <w:u w:val="thick"/>
        </w:rPr>
        <w:t>2019</w:t>
      </w:r>
    </w:p>
    <w:p w:rsidR="0027297A" w:rsidRDefault="0027297A">
      <w:pPr>
        <w:pStyle w:val="BodyText"/>
        <w:spacing w:before="10"/>
        <w:ind w:left="0"/>
        <w:rPr>
          <w:b/>
          <w:sz w:val="11"/>
        </w:rPr>
      </w:pPr>
    </w:p>
    <w:p w:rsidR="0027297A" w:rsidRDefault="00143E4E">
      <w:pPr>
        <w:spacing w:before="100" w:line="243" w:lineRule="exact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Architected and developed the OSCAR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Automated the manual process for retrieval and approval of Contracts</w:t>
      </w:r>
      <w:r>
        <w:rPr>
          <w:spacing w:val="-3"/>
          <w:sz w:val="20"/>
        </w:rPr>
        <w:t xml:space="preserve"> </w:t>
      </w:r>
      <w:r>
        <w:rPr>
          <w:sz w:val="20"/>
        </w:rPr>
        <w:t>online.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ind w:right="117"/>
        <w:jc w:val="both"/>
        <w:rPr>
          <w:sz w:val="20"/>
        </w:rPr>
      </w:pPr>
      <w:r>
        <w:rPr>
          <w:sz w:val="20"/>
        </w:rPr>
        <w:t>Improved the approval workflow to adhere to Going Green initiative. With a Contract spanning 100s of pages and literally 800 such documents created weekly, this process removed the paper printing process completely by 99%. A big savings of paper and ink.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before="1" w:line="237" w:lineRule="auto"/>
        <w:ind w:right="123"/>
        <w:jc w:val="both"/>
        <w:rPr>
          <w:sz w:val="20"/>
        </w:rPr>
      </w:pPr>
      <w:r>
        <w:rPr>
          <w:sz w:val="20"/>
        </w:rPr>
        <w:t>Developed a subsidiary application to OCR the contract documents and enable searching within the contract</w:t>
      </w:r>
      <w:r>
        <w:rPr>
          <w:spacing w:val="-4"/>
          <w:sz w:val="20"/>
        </w:rPr>
        <w:t xml:space="preserve"> </w:t>
      </w:r>
      <w:r>
        <w:rPr>
          <w:sz w:val="20"/>
        </w:rPr>
        <w:t>contents.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Provided security controlled by different levels of Groups, Categories and</w:t>
      </w:r>
      <w:r>
        <w:rPr>
          <w:spacing w:val="-30"/>
          <w:sz w:val="20"/>
        </w:rPr>
        <w:t xml:space="preserve"> </w:t>
      </w:r>
      <w:r>
        <w:rPr>
          <w:sz w:val="20"/>
        </w:rPr>
        <w:t>Permissions.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jc w:val="both"/>
        <w:rPr>
          <w:sz w:val="20"/>
        </w:rPr>
      </w:pPr>
      <w:r>
        <w:rPr>
          <w:sz w:val="20"/>
        </w:rPr>
        <w:t>Worked as technical lead for the enterprise</w:t>
      </w:r>
      <w:r>
        <w:rPr>
          <w:spacing w:val="-4"/>
          <w:sz w:val="20"/>
        </w:rPr>
        <w:t xml:space="preserve"> </w:t>
      </w:r>
      <w:r>
        <w:rPr>
          <w:sz w:val="20"/>
        </w:rPr>
        <w:t>apps.</w:t>
      </w:r>
    </w:p>
    <w:p w:rsidR="0027297A" w:rsidRDefault="00143E4E">
      <w:pPr>
        <w:pStyle w:val="BodyText"/>
        <w:ind w:right="278"/>
      </w:pPr>
      <w:r>
        <w:rPr>
          <w:b/>
          <w:u w:val="thick"/>
        </w:rPr>
        <w:t>Environment:</w:t>
      </w:r>
      <w:r>
        <w:t xml:space="preserve">.NET 4.7, C#, XML, ASP.NET MVC, Bootstrap, </w:t>
      </w:r>
      <w:proofErr w:type="spellStart"/>
      <w:r>
        <w:t>RestAPI</w:t>
      </w:r>
      <w:proofErr w:type="spellEnd"/>
      <w:r>
        <w:t xml:space="preserve">, </w:t>
      </w:r>
      <w:proofErr w:type="spellStart"/>
      <w:r>
        <w:t>IronOCR</w:t>
      </w:r>
      <w:proofErr w:type="spellEnd"/>
      <w:r>
        <w:t>, WCF, MS Visual Studio 2017, SQL Server 2016</w:t>
      </w:r>
    </w:p>
    <w:p w:rsidR="0027297A" w:rsidRDefault="0027297A">
      <w:pPr>
        <w:pStyle w:val="BodyText"/>
        <w:ind w:left="0"/>
        <w:rPr>
          <w:sz w:val="24"/>
        </w:rPr>
      </w:pPr>
    </w:p>
    <w:p w:rsidR="0027297A" w:rsidRDefault="00143E4E">
      <w:pPr>
        <w:pStyle w:val="Heading1"/>
        <w:tabs>
          <w:tab w:val="left" w:pos="8741"/>
        </w:tabs>
        <w:spacing w:before="194"/>
        <w:ind w:right="656"/>
        <w:rPr>
          <w:u w:val="none"/>
        </w:rPr>
      </w:pPr>
      <w:r>
        <w:rPr>
          <w:u w:val="thick"/>
        </w:rPr>
        <w:t xml:space="preserve">Sr. Software Engineer, </w:t>
      </w:r>
      <w:proofErr w:type="spellStart"/>
      <w:r>
        <w:rPr>
          <w:u w:val="thick"/>
        </w:rPr>
        <w:t>PerceptiMed</w:t>
      </w:r>
      <w:proofErr w:type="spellEnd"/>
      <w:r>
        <w:rPr>
          <w:u w:val="thick"/>
        </w:rPr>
        <w:t xml:space="preserve"> Inc.,</w:t>
      </w:r>
      <w:r>
        <w:rPr>
          <w:spacing w:val="-28"/>
          <w:u w:val="thick"/>
        </w:rPr>
        <w:t xml:space="preserve"> </w:t>
      </w:r>
      <w:r>
        <w:rPr>
          <w:u w:val="thick"/>
        </w:rPr>
        <w:t>Mountain</w:t>
      </w:r>
      <w:r>
        <w:rPr>
          <w:spacing w:val="-3"/>
          <w:u w:val="thick"/>
        </w:rPr>
        <w:t xml:space="preserve"> </w:t>
      </w:r>
      <w:r>
        <w:rPr>
          <w:u w:val="thick"/>
        </w:rPr>
        <w:t>View</w:t>
      </w:r>
      <w:r>
        <w:rPr>
          <w:u w:val="thick"/>
        </w:rPr>
        <w:tab/>
      </w:r>
      <w:r>
        <w:rPr>
          <w:u w:val="none"/>
        </w:rPr>
        <w:t xml:space="preserve"> </w:t>
      </w:r>
      <w:r>
        <w:rPr>
          <w:u w:val="thick"/>
        </w:rPr>
        <w:t>Sept 2014 – July</w:t>
      </w:r>
      <w:r>
        <w:rPr>
          <w:spacing w:val="3"/>
          <w:u w:val="thick"/>
        </w:rPr>
        <w:t xml:space="preserve"> </w:t>
      </w:r>
      <w:r>
        <w:rPr>
          <w:u w:val="thick"/>
        </w:rPr>
        <w:t>2018</w:t>
      </w:r>
    </w:p>
    <w:p w:rsidR="0027297A" w:rsidRDefault="0027297A">
      <w:pPr>
        <w:pStyle w:val="BodyText"/>
        <w:spacing w:before="11"/>
        <w:ind w:left="0"/>
        <w:rPr>
          <w:b/>
          <w:sz w:val="11"/>
        </w:rPr>
      </w:pPr>
    </w:p>
    <w:p w:rsidR="0027297A" w:rsidRDefault="00143E4E">
      <w:pPr>
        <w:spacing w:before="99" w:line="243" w:lineRule="exact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 xml:space="preserve">Architected and developed the LTC </w:t>
      </w:r>
      <w:proofErr w:type="spellStart"/>
      <w:r>
        <w:rPr>
          <w:sz w:val="20"/>
        </w:rPr>
        <w:t>MedPass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Architected and developed WCF Services for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PillIdentification</w:t>
      </w:r>
      <w:proofErr w:type="spellEnd"/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25"/>
        <w:rPr>
          <w:sz w:val="20"/>
        </w:rPr>
      </w:pPr>
      <w:r>
        <w:rPr>
          <w:sz w:val="20"/>
        </w:rPr>
        <w:t>Eliminated the incremental memory leaks in the WCF Service of about 50% per run. Now the service uses only what is required of max 10</w:t>
      </w:r>
      <w:r>
        <w:rPr>
          <w:spacing w:val="-9"/>
          <w:sz w:val="20"/>
        </w:rPr>
        <w:t xml:space="preserve"> </w:t>
      </w:r>
      <w:r>
        <w:rPr>
          <w:sz w:val="20"/>
        </w:rPr>
        <w:t>GB.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Worked on groovy scripts for online PDX Prescription HL7 standard feed</w:t>
      </w:r>
      <w:r>
        <w:rPr>
          <w:spacing w:val="-21"/>
          <w:sz w:val="20"/>
        </w:rPr>
        <w:t xml:space="preserve"> </w:t>
      </w:r>
      <w:r>
        <w:rPr>
          <w:sz w:val="20"/>
        </w:rPr>
        <w:t>processing.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Enhanced the image QA tool using NodeJS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 xml:space="preserve">Developed scheduled processing of </w:t>
      </w:r>
      <w:proofErr w:type="spellStart"/>
      <w:r>
        <w:rPr>
          <w:sz w:val="20"/>
        </w:rPr>
        <w:t>DailyMed</w:t>
      </w:r>
      <w:proofErr w:type="spellEnd"/>
      <w:r>
        <w:rPr>
          <w:sz w:val="20"/>
        </w:rPr>
        <w:t xml:space="preserve"> SPL updates for Medication</w:t>
      </w:r>
      <w:r>
        <w:rPr>
          <w:spacing w:val="-11"/>
          <w:sz w:val="20"/>
        </w:rPr>
        <w:t xml:space="preserve"> </w:t>
      </w:r>
      <w:r>
        <w:rPr>
          <w:sz w:val="20"/>
        </w:rPr>
        <w:t>NDC.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17"/>
        <w:rPr>
          <w:sz w:val="20"/>
        </w:rPr>
      </w:pPr>
      <w:r>
        <w:rPr>
          <w:sz w:val="20"/>
        </w:rPr>
        <w:t xml:space="preserve">Architected and developed next generation </w:t>
      </w:r>
      <w:proofErr w:type="spellStart"/>
      <w:r>
        <w:rPr>
          <w:sz w:val="20"/>
        </w:rPr>
        <w:t>IdentRx</w:t>
      </w:r>
      <w:proofErr w:type="spellEnd"/>
      <w:r>
        <w:rPr>
          <w:sz w:val="20"/>
        </w:rPr>
        <w:t xml:space="preserve"> for Walgreens implementation with integration to Walgreens Prescription</w:t>
      </w:r>
      <w:r>
        <w:rPr>
          <w:spacing w:val="-4"/>
          <w:sz w:val="20"/>
        </w:rPr>
        <w:t xml:space="preserve"> </w:t>
      </w:r>
      <w:r>
        <w:rPr>
          <w:sz w:val="20"/>
        </w:rPr>
        <w:t>Service.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5" w:lineRule="exact"/>
        <w:ind w:hanging="361"/>
        <w:rPr>
          <w:sz w:val="20"/>
        </w:rPr>
      </w:pPr>
      <w:r>
        <w:rPr>
          <w:sz w:val="20"/>
        </w:rPr>
        <w:t xml:space="preserve">Transitioned the </w:t>
      </w:r>
      <w:proofErr w:type="spellStart"/>
      <w:r>
        <w:rPr>
          <w:sz w:val="20"/>
        </w:rPr>
        <w:t>IdentRx</w:t>
      </w:r>
      <w:proofErr w:type="spellEnd"/>
      <w:r>
        <w:rPr>
          <w:sz w:val="20"/>
        </w:rPr>
        <w:t xml:space="preserve"> app from </w:t>
      </w:r>
      <w:proofErr w:type="spellStart"/>
      <w:r>
        <w:rPr>
          <w:sz w:val="20"/>
        </w:rPr>
        <w:t>Sql</w:t>
      </w:r>
      <w:proofErr w:type="spellEnd"/>
      <w:r>
        <w:rPr>
          <w:sz w:val="20"/>
        </w:rPr>
        <w:t xml:space="preserve"> Server to</w:t>
      </w:r>
      <w:r>
        <w:rPr>
          <w:spacing w:val="-2"/>
          <w:sz w:val="20"/>
        </w:rPr>
        <w:t xml:space="preserve"> </w:t>
      </w:r>
      <w:r>
        <w:rPr>
          <w:sz w:val="20"/>
        </w:rPr>
        <w:t>MySQL.</w:t>
      </w:r>
    </w:p>
    <w:p w:rsidR="0027297A" w:rsidRDefault="0027297A">
      <w:pPr>
        <w:spacing w:line="245" w:lineRule="exact"/>
        <w:rPr>
          <w:sz w:val="20"/>
        </w:rPr>
        <w:sectPr w:rsidR="0027297A">
          <w:headerReference w:type="default" r:id="rId7"/>
          <w:footerReference w:type="default" r:id="rId8"/>
          <w:pgSz w:w="12240" w:h="15840"/>
          <w:pgMar w:top="1160" w:right="1140" w:bottom="1580" w:left="1700" w:header="638" w:footer="1386" w:gutter="0"/>
          <w:pgNumType w:start="2"/>
          <w:cols w:space="720"/>
        </w:sectPr>
      </w:pPr>
    </w:p>
    <w:p w:rsidR="0027297A" w:rsidRDefault="0027297A">
      <w:pPr>
        <w:pStyle w:val="BodyText"/>
        <w:ind w:left="0"/>
        <w:rPr>
          <w:sz w:val="13"/>
        </w:rPr>
      </w:pPr>
    </w:p>
    <w:p w:rsidR="0027297A" w:rsidRDefault="00440366">
      <w:pPr>
        <w:pStyle w:val="BodyText"/>
        <w:spacing w:line="26" w:lineRule="exact"/>
        <w:ind w:left="8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79135" cy="15875"/>
                <wp:effectExtent l="10795" t="2540" r="10795" b="635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5875"/>
                          <a:chOff x="0" y="0"/>
                          <a:chExt cx="9101" cy="25"/>
                        </a:xfrm>
                      </wpg:grpSpPr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01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D4C69" id="Group 13" o:spid="_x0000_s1026" style="width:455.05pt;height:1.25pt;mso-position-horizontal-relative:char;mso-position-vertical-relative:line" coordsize="910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j9hQIAAJYFAAAOAAAAZHJzL2Uyb0RvYy54bWykVF1v2yAUfZ+0/4D8ntqkdpNYTaopTvrS&#10;bZXa/QAC+EPDgIDGiab9913ASbruperyQC6+H5x7zoXbu0Mv0J4b2ym5TPBVliAuqWKdbJbJj+ft&#10;ZJ4g64hkRCjJl8mR2+Ru9fnT7aBLPlWtEowbBEWkLQe9TFrndJmmlra8J/ZKaS7BWSvTEwdb06TM&#10;kAGq9yKdZtlNOijDtFGUWwtfq+hMVqF+XXPqvte15Q6JZQLYXFhNWHd+TVe3pGwM0W1HRxjkAyh6&#10;0kk49FyqIo6gF9P9U6rvqFFW1e6Kqj5Vdd1RHnqAbnD2ppt7o1506KUph0afaQJq3/D04bL02/7R&#10;oI6BdrMESdKDRuFYhK89OYNuSoi5N/pJP5rYIZgPiv604E7f+v2+icFoN3xVDOqRF6cCOYfa9L4E&#10;tI0OQYPjWQN+cIjCx2I2W+DrIkEUfLiYz4qoEW1ByH+yaLsZ8xY4wzFpGjJSUsbjAsQRku8H5sxe&#10;qLT/R+VTSzQPCllP04lKGPpI5UMnOcJ5ZDKErGWkkR7kSCOSat0S2fBQ7PmogTLsMwD5qxS/saDB&#10;O2nF08jbidcLP2Hoz/SQUhvr7rnqkTeWiQDIQS2yf7DOw7iEePGk2nZCwHdSCokGL1KRFyHDKtEx&#10;7/VOa5rdWhi0J/7qhV9oCjyvw/yhFbFtjGNgRdww+pKFU1pO2Ga0HelEtAGVkP4caBBwjla8c78W&#10;2WIz38zzST692UzyrKomX7brfHKzxbOiuq7W6wr/9pBxXrYdY1x61Kf7j/P3DcX4EsWbe34Bzvyk&#10;f1cPRALY038AHST2qsbJ3Cl2fDQn6WFOwxCEyx/SxofKvy6v9yHq8pyu/gAAAP//AwBQSwMEFAAG&#10;AAgAAAAhAELP+2HbAAAAAwEAAA8AAABkcnMvZG93bnJldi54bWxMj0FrwkAQhe+F/odlCr3VzVos&#10;Ns1GRFpPUqgKpbcxOybB7GzIrkn89257qZeBx3u89022GG0jeup87ViDmiQgiAtnai417HcfT3MQ&#10;PiAbbByThgt5WOT3dxmmxg38Rf02lCKWsE9RQxVCm0rpi4os+olriaN3dJ3FEGVXStPhEMttI6dJ&#10;8iIt1hwXKmxpVVFx2p6thvWAw/JZvfeb03F1+dnNPr83irR+fBiXbyACjeE/DL/4ER3yyHRwZzZe&#10;NBriI+HvRu9VJQrEQcN0BjLP5C17fgUAAP//AwBQSwECLQAUAAYACAAAACEAtoM4kv4AAADhAQAA&#10;EwAAAAAAAAAAAAAAAAAAAAAAW0NvbnRlbnRfVHlwZXNdLnhtbFBLAQItABQABgAIAAAAIQA4/SH/&#10;1gAAAJQBAAALAAAAAAAAAAAAAAAAAC8BAABfcmVscy8ucmVsc1BLAQItABQABgAIAAAAIQAXBbj9&#10;hQIAAJYFAAAOAAAAAAAAAAAAAAAAAC4CAABkcnMvZTJvRG9jLnhtbFBLAQItABQABgAIAAAAIQBC&#10;z/th2wAAAAMBAAAPAAAAAAAAAAAAAAAAAN8EAABkcnMvZG93bnJldi54bWxQSwUGAAAAAAQABADz&#10;AAAA5wUAAAAA&#10;">
                <v:line id="Line 14" o:spid="_x0000_s1027" style="position:absolute;visibility:visible;mso-wrap-style:square" from="0,12" to="910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z6VsMAAADbAAAADwAAAGRycy9kb3ducmV2LnhtbESPT4vCQAzF7wt+hyGCF9HpepClOooI&#10;wnoR/APu3mIntsVOpnTGWr+9OQjeEt7Le7/Ml52rVEtNKD0b+B4noIgzb0vODZyOm9EPqBCRLVae&#10;ycCTAiwXva85ptY/eE/tIeZKQjikaKCIsU61DllBDsPY18SiXX3jMMra5No2+JBwV+lJkky1w5Kl&#10;ocCa1gVlt8PdGbjwf7vt4tD9rU76XLvzdTcMrTGDfreagYrUxY/5ff1rBV9g5RcZQC9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s+lbDAAAA2wAAAA8AAAAAAAAAAAAA&#10;AAAAoQIAAGRycy9kb3ducmV2LnhtbFBLBQYAAAAABAAEAPkAAACRAwAAAAA=&#10;" strokeweight=".43181mm">
                  <v:stroke dashstyle="dash"/>
                </v:line>
                <w10:anchorlock/>
              </v:group>
            </w:pict>
          </mc:Fallback>
        </mc:AlternateConten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5" w:line="240" w:lineRule="auto"/>
        <w:ind w:right="125"/>
        <w:rPr>
          <w:sz w:val="20"/>
        </w:rPr>
      </w:pPr>
      <w:r>
        <w:rPr>
          <w:sz w:val="20"/>
        </w:rPr>
        <w:t>Developed Print Library enables printing labels from any app to Zebra ad SATO printers.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Responsible for SVN Merge and integrations between different development</w:t>
      </w:r>
      <w:r>
        <w:rPr>
          <w:spacing w:val="-24"/>
          <w:sz w:val="20"/>
        </w:rPr>
        <w:t xml:space="preserve"> </w:t>
      </w:r>
      <w:r>
        <w:rPr>
          <w:sz w:val="20"/>
        </w:rPr>
        <w:t>branches.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Worked as technical lead for the enterprise</w:t>
      </w:r>
      <w:r>
        <w:rPr>
          <w:spacing w:val="-4"/>
          <w:sz w:val="20"/>
        </w:rPr>
        <w:t xml:space="preserve"> </w:t>
      </w:r>
      <w:r>
        <w:rPr>
          <w:sz w:val="20"/>
        </w:rPr>
        <w:t>apps.</w:t>
      </w:r>
    </w:p>
    <w:p w:rsidR="0027297A" w:rsidRDefault="00143E4E">
      <w:pPr>
        <w:pStyle w:val="BodyText"/>
      </w:pPr>
      <w:r>
        <w:rPr>
          <w:b/>
          <w:u w:val="thick"/>
        </w:rPr>
        <w:t>Environment:</w:t>
      </w:r>
      <w:r>
        <w:t>.NET 4.5, C#, XML, XAML, WPF, WCF, Groovy, python, MS Visual Studio 2012, SQL Server 2012, MySQL 5.6, SoapUI, NodeJS</w:t>
      </w:r>
    </w:p>
    <w:p w:rsidR="0027297A" w:rsidRDefault="0027297A">
      <w:pPr>
        <w:pStyle w:val="BodyText"/>
        <w:spacing w:before="10"/>
        <w:ind w:left="0"/>
        <w:rPr>
          <w:sz w:val="19"/>
        </w:rPr>
      </w:pPr>
    </w:p>
    <w:p w:rsidR="0027297A" w:rsidRDefault="00143E4E">
      <w:pPr>
        <w:pStyle w:val="Heading1"/>
        <w:ind w:right="278"/>
        <w:rPr>
          <w:u w:val="none"/>
        </w:rPr>
      </w:pPr>
      <w:r>
        <w:rPr>
          <w:u w:val="thick"/>
        </w:rPr>
        <w:t>Sr. Software Engr. and Business Analyst, Pacific Gas &amp;Electric (PG&amp;E), San</w:t>
      </w:r>
      <w:r>
        <w:rPr>
          <w:u w:val="none"/>
        </w:rPr>
        <w:t xml:space="preserve"> </w:t>
      </w:r>
      <w:r>
        <w:rPr>
          <w:u w:val="thick"/>
        </w:rPr>
        <w:t>Ramon Oct 2013 – Sept 2014</w:t>
      </w:r>
    </w:p>
    <w:p w:rsidR="0027297A" w:rsidRDefault="0027297A">
      <w:pPr>
        <w:pStyle w:val="BodyText"/>
        <w:spacing w:before="10"/>
        <w:ind w:left="0"/>
        <w:rPr>
          <w:b/>
          <w:sz w:val="11"/>
        </w:rPr>
      </w:pPr>
    </w:p>
    <w:p w:rsidR="0027297A" w:rsidRDefault="00143E4E">
      <w:pPr>
        <w:spacing w:before="100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124"/>
        <w:rPr>
          <w:sz w:val="20"/>
        </w:rPr>
      </w:pPr>
      <w:r>
        <w:rPr>
          <w:sz w:val="20"/>
        </w:rPr>
        <w:t>Define and implement a road map to port Classic ASP applications to ASP.NET MVC Framework.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15"/>
        <w:rPr>
          <w:sz w:val="20"/>
        </w:rPr>
      </w:pPr>
      <w:r>
        <w:rPr>
          <w:sz w:val="20"/>
        </w:rPr>
        <w:t>Developed and tested RESTful services for Incident Management Tool using WCF and SoapUI.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19"/>
        <w:rPr>
          <w:sz w:val="20"/>
        </w:rPr>
      </w:pPr>
      <w:r>
        <w:rPr>
          <w:sz w:val="20"/>
        </w:rPr>
        <w:t>Design and Developed the Gas Alarm Management portal using Silverlight and Entity Framework.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Developed Notification Management tool using </w:t>
      </w:r>
      <w:proofErr w:type="spellStart"/>
      <w:r>
        <w:rPr>
          <w:sz w:val="20"/>
        </w:rPr>
        <w:t>KendoUI</w:t>
      </w:r>
      <w:proofErr w:type="spellEnd"/>
      <w:r>
        <w:rPr>
          <w:sz w:val="20"/>
        </w:rPr>
        <w:t xml:space="preserve"> and WCF</w:t>
      </w:r>
      <w:r>
        <w:rPr>
          <w:spacing w:val="-11"/>
          <w:sz w:val="20"/>
        </w:rPr>
        <w:t xml:space="preserve"> </w:t>
      </w:r>
      <w:r>
        <w:rPr>
          <w:sz w:val="20"/>
        </w:rPr>
        <w:t>services.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19"/>
        <w:rPr>
          <w:sz w:val="20"/>
        </w:rPr>
      </w:pPr>
      <w:r>
        <w:rPr>
          <w:sz w:val="20"/>
        </w:rPr>
        <w:t>Defining scope and implementing business rules of the project, gathering system requirements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22"/>
        <w:rPr>
          <w:sz w:val="20"/>
        </w:rPr>
      </w:pPr>
      <w:r>
        <w:rPr>
          <w:sz w:val="20"/>
        </w:rPr>
        <w:t>Writing Functional Requirement specifications(FRS), analysis documents and User Requirement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Specification(URS)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  <w:rPr>
          <w:sz w:val="20"/>
        </w:rPr>
      </w:pPr>
      <w:r>
        <w:rPr>
          <w:sz w:val="20"/>
        </w:rPr>
        <w:t>Develop business applications for Windows and Web platforms using .Net</w:t>
      </w:r>
      <w:r>
        <w:rPr>
          <w:spacing w:val="-24"/>
          <w:sz w:val="20"/>
        </w:rPr>
        <w:t xml:space="preserve"> </w:t>
      </w:r>
      <w:r>
        <w:rPr>
          <w:sz w:val="20"/>
        </w:rPr>
        <w:t>framework.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2" w:lineRule="exact"/>
        <w:ind w:hanging="361"/>
        <w:rPr>
          <w:sz w:val="20"/>
        </w:rPr>
      </w:pPr>
      <w:r>
        <w:rPr>
          <w:sz w:val="20"/>
        </w:rPr>
        <w:t>Build libraries, and frameworks for enterprise wide business</w:t>
      </w:r>
      <w:r>
        <w:rPr>
          <w:spacing w:val="-13"/>
          <w:sz w:val="20"/>
        </w:rPr>
        <w:t xml:space="preserve"> </w:t>
      </w:r>
      <w:r>
        <w:rPr>
          <w:sz w:val="20"/>
        </w:rPr>
        <w:t>applications.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Provide technical support for resolving customer</w:t>
      </w:r>
      <w:r>
        <w:rPr>
          <w:spacing w:val="-5"/>
          <w:sz w:val="20"/>
        </w:rPr>
        <w:t xml:space="preserve"> </w:t>
      </w:r>
      <w:r>
        <w:rPr>
          <w:sz w:val="20"/>
        </w:rPr>
        <w:t>issues.</w:t>
      </w:r>
    </w:p>
    <w:p w:rsidR="0027297A" w:rsidRDefault="0027297A">
      <w:pPr>
        <w:pStyle w:val="BodyText"/>
        <w:spacing w:before="11"/>
        <w:ind w:left="0"/>
        <w:rPr>
          <w:sz w:val="19"/>
        </w:rPr>
      </w:pPr>
    </w:p>
    <w:p w:rsidR="0027297A" w:rsidRDefault="00143E4E">
      <w:pPr>
        <w:pStyle w:val="BodyText"/>
        <w:ind w:left="100" w:right="117"/>
        <w:jc w:val="both"/>
      </w:pPr>
      <w:proofErr w:type="spellStart"/>
      <w:r>
        <w:rPr>
          <w:b/>
          <w:u w:val="thick"/>
        </w:rPr>
        <w:t>Environment:</w:t>
      </w:r>
      <w:r>
        <w:t>IIS</w:t>
      </w:r>
      <w:proofErr w:type="spellEnd"/>
      <w:r>
        <w:t xml:space="preserve"> 7.0, ASP.NET 4.0, C#, Classic ASP, </w:t>
      </w:r>
      <w:proofErr w:type="spellStart"/>
      <w:r>
        <w:t>jQuery,KendoUI</w:t>
      </w:r>
      <w:proofErr w:type="spellEnd"/>
      <w:r>
        <w:t xml:space="preserve">, AJAX, XML, WCF, RESTful </w:t>
      </w:r>
      <w:proofErr w:type="spellStart"/>
      <w:r>
        <w:t>service,Silverlight</w:t>
      </w:r>
      <w:proofErr w:type="spellEnd"/>
      <w:r>
        <w:t xml:space="preserve"> 4.0, XAML,MS Visual Studio 2010, Oracle10g, Fiddler, SoapUI, </w:t>
      </w:r>
      <w:proofErr w:type="spellStart"/>
      <w:r>
        <w:t>Bootstrapper</w:t>
      </w:r>
      <w:proofErr w:type="spellEnd"/>
    </w:p>
    <w:p w:rsidR="0027297A" w:rsidRDefault="0027297A">
      <w:pPr>
        <w:pStyle w:val="BodyText"/>
        <w:ind w:left="0"/>
      </w:pPr>
    </w:p>
    <w:p w:rsidR="0027297A" w:rsidRDefault="00143E4E">
      <w:pPr>
        <w:pStyle w:val="Heading1"/>
        <w:jc w:val="both"/>
        <w:rPr>
          <w:u w:val="none"/>
        </w:rPr>
      </w:pPr>
      <w:r>
        <w:rPr>
          <w:u w:val="thick"/>
        </w:rPr>
        <w:t>Sr. Software Engineer, SanDisk, Milpitas July 2013 – Sep 2013</w:t>
      </w:r>
    </w:p>
    <w:p w:rsidR="0027297A" w:rsidRDefault="0027297A">
      <w:pPr>
        <w:pStyle w:val="BodyText"/>
        <w:spacing w:before="9"/>
        <w:ind w:left="0"/>
        <w:rPr>
          <w:b/>
          <w:sz w:val="11"/>
        </w:rPr>
      </w:pPr>
    </w:p>
    <w:p w:rsidR="0027297A" w:rsidRDefault="00143E4E">
      <w:pPr>
        <w:spacing w:before="99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  <w:rPr>
          <w:sz w:val="20"/>
        </w:rPr>
      </w:pPr>
      <w:r>
        <w:rPr>
          <w:sz w:val="20"/>
        </w:rPr>
        <w:t>Develop POS Portal Integration with</w:t>
      </w:r>
      <w:r>
        <w:rPr>
          <w:spacing w:val="3"/>
          <w:sz w:val="20"/>
        </w:rPr>
        <w:t xml:space="preserve"> </w:t>
      </w:r>
      <w:r>
        <w:rPr>
          <w:sz w:val="20"/>
        </w:rPr>
        <w:t>SAP.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19"/>
        <w:rPr>
          <w:sz w:val="20"/>
        </w:rPr>
      </w:pPr>
      <w:r>
        <w:rPr>
          <w:sz w:val="20"/>
        </w:rPr>
        <w:t xml:space="preserve">Architected web portal for POS management using </w:t>
      </w:r>
      <w:proofErr w:type="spellStart"/>
      <w:r>
        <w:rPr>
          <w:sz w:val="20"/>
        </w:rPr>
        <w:t>KendoUI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Telerik</w:t>
      </w:r>
      <w:proofErr w:type="spellEnd"/>
      <w:r>
        <w:rPr>
          <w:sz w:val="20"/>
        </w:rPr>
        <w:t xml:space="preserve"> and RESTful services.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Integrate POS portal with SAP to support BI activities through the</w:t>
      </w:r>
      <w:r>
        <w:rPr>
          <w:spacing w:val="-9"/>
          <w:sz w:val="20"/>
        </w:rPr>
        <w:t xml:space="preserve"> </w:t>
      </w:r>
      <w:r>
        <w:rPr>
          <w:sz w:val="20"/>
        </w:rPr>
        <w:t>portal.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Integrate portal with Dynamics CRM for Report</w:t>
      </w:r>
      <w:r>
        <w:rPr>
          <w:spacing w:val="-4"/>
          <w:sz w:val="20"/>
        </w:rPr>
        <w:t xml:space="preserve"> </w:t>
      </w:r>
      <w:r>
        <w:rPr>
          <w:sz w:val="20"/>
        </w:rPr>
        <w:t>data.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19"/>
        <w:rPr>
          <w:sz w:val="20"/>
        </w:rPr>
      </w:pPr>
      <w:r>
        <w:rPr>
          <w:sz w:val="20"/>
        </w:rPr>
        <w:t xml:space="preserve">Automate and enhance the excel file processing for POS files by customers using </w:t>
      </w:r>
      <w:proofErr w:type="spellStart"/>
      <w:r>
        <w:rPr>
          <w:sz w:val="20"/>
        </w:rPr>
        <w:t>WorkFlow</w:t>
      </w:r>
      <w:proofErr w:type="spellEnd"/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  <w:rPr>
          <w:sz w:val="20"/>
        </w:rPr>
      </w:pPr>
      <w:r>
        <w:rPr>
          <w:sz w:val="20"/>
        </w:rPr>
        <w:t>Lead discussions with Business to ensure accurate requirements</w:t>
      </w:r>
      <w:r>
        <w:rPr>
          <w:spacing w:val="-12"/>
          <w:sz w:val="20"/>
        </w:rPr>
        <w:t xml:space="preserve"> </w:t>
      </w:r>
      <w:r>
        <w:rPr>
          <w:sz w:val="20"/>
        </w:rPr>
        <w:t>captured.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Perform peer reviews of program design and source</w:t>
      </w:r>
      <w:r>
        <w:rPr>
          <w:spacing w:val="-3"/>
          <w:sz w:val="20"/>
        </w:rPr>
        <w:t xml:space="preserve"> </w:t>
      </w:r>
      <w:r>
        <w:rPr>
          <w:sz w:val="20"/>
        </w:rPr>
        <w:t>code.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Provide technical support for resolving customer</w:t>
      </w:r>
      <w:r>
        <w:rPr>
          <w:spacing w:val="-5"/>
          <w:sz w:val="20"/>
        </w:rPr>
        <w:t xml:space="preserve"> </w:t>
      </w:r>
      <w:r>
        <w:rPr>
          <w:sz w:val="20"/>
        </w:rPr>
        <w:t>issues.</w:t>
      </w:r>
    </w:p>
    <w:p w:rsidR="0027297A" w:rsidRDefault="0027297A">
      <w:pPr>
        <w:pStyle w:val="BodyText"/>
        <w:spacing w:before="11"/>
        <w:ind w:left="0"/>
        <w:rPr>
          <w:sz w:val="19"/>
        </w:rPr>
      </w:pPr>
    </w:p>
    <w:p w:rsidR="0027297A" w:rsidRDefault="00143E4E">
      <w:pPr>
        <w:pStyle w:val="Heading1"/>
        <w:spacing w:line="243" w:lineRule="exact"/>
        <w:rPr>
          <w:u w:val="none"/>
        </w:rPr>
      </w:pPr>
      <w:r>
        <w:rPr>
          <w:u w:val="thick"/>
        </w:rPr>
        <w:t>Environment:</w:t>
      </w:r>
    </w:p>
    <w:p w:rsidR="0027297A" w:rsidRDefault="00143E4E">
      <w:pPr>
        <w:pStyle w:val="BodyText"/>
        <w:ind w:left="100" w:right="116"/>
        <w:jc w:val="both"/>
      </w:pPr>
      <w:r>
        <w:t xml:space="preserve">IIS 7.0, ASP.NET 4.0, C#, </w:t>
      </w:r>
      <w:proofErr w:type="spellStart"/>
      <w:r>
        <w:t>WCF,WorkFlow</w:t>
      </w:r>
      <w:proofErr w:type="spellEnd"/>
      <w:r>
        <w:t xml:space="preserve"> (WF) LINQ, Lambda expressions, jQuery, AJAX, </w:t>
      </w:r>
      <w:proofErr w:type="spellStart"/>
      <w:r>
        <w:t>TelerikRadControls</w:t>
      </w:r>
      <w:proofErr w:type="spellEnd"/>
      <w:r>
        <w:t xml:space="preserve">, XML, XSLT,MS Visual Studio 2010, SQL Server 2005, SAP BI, SAP Connector, MS Dynamics CRM, Fiddler, SoapUI, RESTful services, </w:t>
      </w:r>
      <w:proofErr w:type="spellStart"/>
      <w:r>
        <w:t>KendoUI</w:t>
      </w:r>
      <w:proofErr w:type="spellEnd"/>
    </w:p>
    <w:p w:rsidR="0027297A" w:rsidRDefault="0027297A">
      <w:pPr>
        <w:pStyle w:val="BodyText"/>
        <w:ind w:left="0"/>
      </w:pPr>
    </w:p>
    <w:p w:rsidR="0027297A" w:rsidRDefault="00440366">
      <w:pPr>
        <w:pStyle w:val="Heading1"/>
        <w:tabs>
          <w:tab w:val="left" w:pos="6581"/>
        </w:tabs>
        <w:jc w:val="both"/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136525</wp:posOffset>
                </wp:positionV>
                <wp:extent cx="5657850" cy="1397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03DB9" id="Rectangle 12" o:spid="_x0000_s1026" style="position:absolute;margin-left:90pt;margin-top:10.75pt;width:445.5pt;height:1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g3dwIAAPwEAAAOAAAAZHJzL2Uyb0RvYy54bWysVNuO0zAQfUfiHyy/d3MhaZto09VeKEJa&#10;YMXCB7i201g4trHdpruIf2fstKWFlxWiD64nMx6fmXPGl1e7XqItt05o1eDsIsWIK6qZUOsGf/2y&#10;nMwxcp4oRqRWvMFP3OGrxetXl4Opea47LRm3CJIoVw+mwZ33pk4SRzveE3ehDVfgbLXtiQfTrhNm&#10;yQDZe5nkaTpNBm2ZsZpy5+Dr3ejEi5i/bTn1n9rWcY9kgwGbj6uN6yqsyeKS1GtLTCfoHgb5BxQ9&#10;EQouPaa6I56gjRV/peoFtdrp1l9Q3Se6bQXlsQaoJkv/qOaxI4bHWqA5zhzb5P5fWvpx+2CRYMDd&#10;FCNFeuDoM3SNqLXkKMtDgwbjaoh7NA82lOjMvabfHFL6toMwfm2tHjpOGMDKQnxydiAYDo6i1fBB&#10;M0hPNl7HXu1a24eE0AW0i5Q8HSnhO48ofCyn5WxeAnMUfNmbahYpS0h9OGys8++47lHYNNgC9pic&#10;bO+dD2BIfQiJ4LUUbCmkjIZdr26lRVsS1BF/ET/UeBomVQhWOhwbM45fACPcEXwBbWT7R5XlRXqT&#10;V5PldD6bFMuinADm+STNqptqmhZVcbf8GQBmRd0Jxri6F4oflJcVL2N2PwOjZqL20NDgqszLWPsZ&#10;eveyInvhYRCl6Bs8P3aC1IHXt4pB2aT2RMhxn5zDj12GHhz+Y1eiCgLxo4BWmj2BCKwGkoBOeDJg&#10;02n7jNEA49dg931DLMdIvlcgpCorijCv0SjKWQ6GPfWsTj1EUUjVYI/RuL3144xvjBXrDm7KYmOU&#10;vgbxtSIKIwhzRLWXLIxYrGD/HIQZPrVj1O9Ha/ELAAD//wMAUEsDBBQABgAIAAAAIQBKG+lm3gAA&#10;AAoBAAAPAAAAZHJzL2Rvd25yZXYueG1sTI/BTsMwEETvSPyDtUjcqJ1AaQhxKorEEYkWDvTmxEsS&#10;NV6H2G0DX8/2RI8zO5p9Uywn14sDjqHzpCGZKRBItbcdNRo+3l9uMhAhGrKm94QafjDAsry8KExu&#10;/ZHWeNjERnAJhdxoaGMccilD3aIzYeYHJL59+dGZyHJspB3NkctdL1Ol7qUzHfGH1gz43GK92+yd&#10;htVDtvp+u6PX33W1xe1ntZuno9L6+mp6egQRcYr/YTjhMzqUzFT5PdkgetaZ4i1RQ5rMQZwCapGw&#10;U7FzuwBZFvJ8QvkHAAD//wMAUEsBAi0AFAAGAAgAAAAhALaDOJL+AAAA4QEAABMAAAAAAAAAAAAA&#10;AAAAAAAAAFtDb250ZW50X1R5cGVzXS54bWxQSwECLQAUAAYACAAAACEAOP0h/9YAAACUAQAACwAA&#10;AAAAAAAAAAAAAAAvAQAAX3JlbHMvLnJlbHNQSwECLQAUAAYACAAAACEAHMCoN3cCAAD8BAAADgAA&#10;AAAAAAAAAAAAAAAuAgAAZHJzL2Uyb0RvYy54bWxQSwECLQAUAAYACAAAACEAShvpZt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143E4E">
        <w:rPr>
          <w:u w:val="none"/>
        </w:rPr>
        <w:t>Sr. Software Engineer, S &amp; C</w:t>
      </w:r>
      <w:r w:rsidR="00143E4E">
        <w:rPr>
          <w:spacing w:val="-22"/>
          <w:u w:val="none"/>
        </w:rPr>
        <w:t xml:space="preserve"> </w:t>
      </w:r>
      <w:r w:rsidR="00143E4E">
        <w:rPr>
          <w:u w:val="none"/>
        </w:rPr>
        <w:t>Electric,</w:t>
      </w:r>
      <w:r w:rsidR="00143E4E">
        <w:rPr>
          <w:spacing w:val="-2"/>
          <w:u w:val="none"/>
        </w:rPr>
        <w:t xml:space="preserve"> </w:t>
      </w:r>
      <w:r w:rsidR="00143E4E">
        <w:rPr>
          <w:u w:val="none"/>
        </w:rPr>
        <w:t>Alameda</w:t>
      </w:r>
      <w:r w:rsidR="00143E4E">
        <w:rPr>
          <w:u w:val="none"/>
        </w:rPr>
        <w:tab/>
        <w:t>Mar 2013 – July</w:t>
      </w:r>
      <w:r w:rsidR="00143E4E">
        <w:rPr>
          <w:spacing w:val="-2"/>
          <w:u w:val="none"/>
        </w:rPr>
        <w:t xml:space="preserve"> </w:t>
      </w:r>
      <w:r w:rsidR="00143E4E">
        <w:rPr>
          <w:u w:val="none"/>
        </w:rPr>
        <w:t>2013</w:t>
      </w:r>
    </w:p>
    <w:p w:rsidR="0027297A" w:rsidRDefault="0027297A">
      <w:pPr>
        <w:jc w:val="both"/>
        <w:sectPr w:rsidR="0027297A">
          <w:pgSz w:w="12240" w:h="15840"/>
          <w:pgMar w:top="1160" w:right="1140" w:bottom="1580" w:left="1700" w:header="638" w:footer="1386" w:gutter="0"/>
          <w:cols w:space="720"/>
        </w:sectPr>
      </w:pPr>
    </w:p>
    <w:p w:rsidR="0027297A" w:rsidRDefault="0027297A">
      <w:pPr>
        <w:pStyle w:val="BodyText"/>
        <w:ind w:left="0"/>
        <w:rPr>
          <w:b/>
          <w:sz w:val="13"/>
        </w:rPr>
      </w:pPr>
    </w:p>
    <w:p w:rsidR="0027297A" w:rsidRDefault="00440366">
      <w:pPr>
        <w:pStyle w:val="BodyText"/>
        <w:spacing w:line="26" w:lineRule="exact"/>
        <w:ind w:left="8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79135" cy="15875"/>
                <wp:effectExtent l="10795" t="2540" r="10795" b="63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5875"/>
                          <a:chOff x="0" y="0"/>
                          <a:chExt cx="9101" cy="25"/>
                        </a:xfrm>
                      </wpg:grpSpPr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01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4F3BC" id="Group 10" o:spid="_x0000_s1026" style="width:455.05pt;height:1.25pt;mso-position-horizontal-relative:char;mso-position-vertical-relative:line" coordsize="910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frgwIAAJYFAAAOAAAAZHJzL2Uyb0RvYy54bWykVMuO2jAU3VfqP1jZQ2ImGSAaGFUEZjNt&#10;kWb6AcZ2HmpiW7YhoKr/3ms7wDw2oykLcx3fx7nn+Pru/ti16MC1aaRYRHicRIgLKlkjqkX063kz&#10;mkXIWCIYaaXgi+jETXS//Prlrlc5n8hatoxrBEmEyXu1iGprVR7Hhta8I2YsFRdwWErdEQtbXcVM&#10;kx6yd208SZLbuJeaKS0pNwa+FuEwWvr8Zcmp/VmWhlvULiLAZv2q/bpza7y8I3mliaobOsAgn0DR&#10;kUZA0UuqgliC9rp5l6prqJZGlnZMZRfLsmwo9z1ANzh5082Dlnvle6nyvlIXmoDaNzx9Oi39cdhq&#10;1DDQLo2QIB1o5Msi7MnpVZWDz4NWT2qrQ4dgPkr62wB38dtzt6+CM9r13yWDfGRvpSfnWOrOpYC2&#10;0dFrcLpowI8WUfiYTadzfJNFiMIZzmbTLGhEaxDyXRSt10PcHCc4BE18REzyUM5DHCC5awH3zFyp&#10;NP9H5VNNFPcKGUfTmUqAH6h8bARHGLsWXGVwWYlAIz2KgUYk5KomouI+2fNJAWU+ApC/CHEbAxp8&#10;kFY8Cbydeb3y43W90ENypY194LJDzlhELUD2apHDo7FO46uLE0/ITdO2fm5agXonUpZmPsLItmHu&#10;1PkZXe1WrUYH4kbP/xwiyPbKzRUtiKmDHwMr4IarL5ivUnPC1oNtSdMGG/K0wtWBBgHnYIWZ+zNP&#10;5uvZepaO0sntepQmRTH6tlmlo9sNnmbFTbFaFfivg4zTvG4Y48KhPs8/Tj92KYaXKEzu5QW48BO/&#10;zu5bB7Dnfw/aS+xUDfdjJ9lpqx1Lwz31lh9+HzY8VO51ebn3XtfndPkPAAD//wMAUEsDBBQABgAI&#10;AAAAIQBCz/th2wAAAAMBAAAPAAAAZHJzL2Rvd25yZXYueG1sTI9Ba8JAEIXvhf6HZQq91c1aLDbN&#10;RkRaT1KoCqW3MTsmwexsyK5J/Pdue6mXgcd7vPdNthhtI3rqfO1Yg5okIIgLZ2ouNex3H09zED4g&#10;G2wck4YLeVjk93cZpsYN/EX9NpQilrBPUUMVQptK6YuKLPqJa4mjd3SdxRBlV0rT4RDLbSOnSfIi&#10;LdYcFypsaVVRcdqerYb1gMPyWb33m9NxdfnZzT6/N4q0fnwYl28gAo3hPwy/+BEd8sh0cGc2XjQa&#10;4iPh70bvVSUKxEHDdAYyz+Qte34FAAD//wMAUEsBAi0AFAAGAAgAAAAhALaDOJL+AAAA4QEAABMA&#10;AAAAAAAAAAAAAAAAAAAAAFtDb250ZW50X1R5cGVzXS54bWxQSwECLQAUAAYACAAAACEAOP0h/9YA&#10;AACUAQAACwAAAAAAAAAAAAAAAAAvAQAAX3JlbHMvLnJlbHNQSwECLQAUAAYACAAAACEAJC+X64MC&#10;AACWBQAADgAAAAAAAAAAAAAAAAAuAgAAZHJzL2Uyb0RvYy54bWxQSwECLQAUAAYACAAAACEAQs/7&#10;YdsAAAADAQAADwAAAAAAAAAAAAAAAADdBAAAZHJzL2Rvd25yZXYueG1sUEsFBgAAAAAEAAQA8wAA&#10;AOUFAAAAAA==&#10;">
                <v:line id="Line 11" o:spid="_x0000_s1027" style="position:absolute;visibility:visible;mso-wrap-style:square" from="0,12" to="910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1VyMIAAADbAAAADwAAAGRycy9kb3ducmV2LnhtbERPTWvCQBC9C/0PyxS8SLOxoJToJkhB&#10;sBdBG0h7G7NjEpqdDdk1xn/vCkJv83ifs85G04qBetdYVjCPYhDEpdUNVwry7+3bBwjnkTW2lknB&#10;jRxk6ctkjYm2Vz7QcPSVCCHsElRQe98lUrqyJoMush1x4M62N+gD7Cupe7yGcNPK9zheSoMNh4Ya&#10;O/qsqfw7XoyCE/8OX6OfmZ9NLovOFOf9zA1KTV/HzQqEp9H/i5/unQ7zF/D4JRwg0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1VyMIAAADbAAAADwAAAAAAAAAAAAAA&#10;AAChAgAAZHJzL2Rvd25yZXYueG1sUEsFBgAAAAAEAAQA+QAAAJADAAAAAA==&#10;" strokeweight=".43181mm">
                  <v:stroke dashstyle="dash"/>
                </v:line>
                <w10:anchorlock/>
              </v:group>
            </w:pict>
          </mc:Fallback>
        </mc:AlternateContent>
      </w:r>
    </w:p>
    <w:p w:rsidR="0027297A" w:rsidRDefault="00143E4E">
      <w:pPr>
        <w:spacing w:before="95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before="4" w:line="237" w:lineRule="auto"/>
        <w:ind w:right="114"/>
        <w:jc w:val="both"/>
        <w:rPr>
          <w:sz w:val="20"/>
        </w:rPr>
      </w:pPr>
      <w:r>
        <w:rPr>
          <w:sz w:val="20"/>
        </w:rPr>
        <w:t>Design and develop communication, and data processing applications (both client- and server-side) for distribution system automation on .NET and Win32 platforms, using C++, C#, and</w:t>
      </w:r>
      <w:r>
        <w:rPr>
          <w:spacing w:val="-4"/>
          <w:sz w:val="20"/>
        </w:rPr>
        <w:t xml:space="preserve"> </w:t>
      </w:r>
      <w:r>
        <w:rPr>
          <w:sz w:val="20"/>
        </w:rPr>
        <w:t>.NET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before="6" w:line="237" w:lineRule="auto"/>
        <w:ind w:right="115"/>
        <w:jc w:val="both"/>
        <w:rPr>
          <w:sz w:val="20"/>
        </w:rPr>
      </w:pPr>
      <w:r>
        <w:rPr>
          <w:sz w:val="20"/>
        </w:rPr>
        <w:t>Design and develop GUI screens interface with embedded systems to support the input of configuration data, graphical presentation of data, logs and</w:t>
      </w:r>
      <w:r>
        <w:rPr>
          <w:spacing w:val="-5"/>
          <w:sz w:val="20"/>
        </w:rPr>
        <w:t xml:space="preserve"> </w:t>
      </w:r>
      <w:r>
        <w:rPr>
          <w:sz w:val="20"/>
        </w:rPr>
        <w:t>results.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ind w:right="121"/>
        <w:jc w:val="both"/>
        <w:rPr>
          <w:sz w:val="20"/>
        </w:rPr>
      </w:pPr>
      <w:r>
        <w:rPr>
          <w:sz w:val="20"/>
        </w:rPr>
        <w:t>User Experience Design (UXD, UED) for web based software to follow best practices  for the layout and structure for managing large amounts of information in a user friendly</w:t>
      </w:r>
      <w:r>
        <w:rPr>
          <w:spacing w:val="-2"/>
          <w:sz w:val="20"/>
        </w:rPr>
        <w:t xml:space="preserve"> </w:t>
      </w:r>
      <w:r>
        <w:rPr>
          <w:sz w:val="20"/>
        </w:rPr>
        <w:t>manner.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line="242" w:lineRule="exact"/>
        <w:ind w:hanging="361"/>
        <w:jc w:val="both"/>
        <w:rPr>
          <w:sz w:val="20"/>
        </w:rPr>
      </w:pPr>
      <w:r>
        <w:rPr>
          <w:sz w:val="20"/>
        </w:rPr>
        <w:t>Conducting peer reviews of program design and source</w:t>
      </w:r>
      <w:r>
        <w:rPr>
          <w:spacing w:val="-9"/>
          <w:sz w:val="20"/>
        </w:rPr>
        <w:t xml:space="preserve"> </w:t>
      </w:r>
      <w:r>
        <w:rPr>
          <w:sz w:val="20"/>
        </w:rPr>
        <w:t>code.</w:t>
      </w:r>
    </w:p>
    <w:p w:rsidR="0027297A" w:rsidRDefault="00143E4E">
      <w:pPr>
        <w:pStyle w:val="Heading1"/>
        <w:spacing w:line="242" w:lineRule="exact"/>
        <w:rPr>
          <w:u w:val="none"/>
        </w:rPr>
      </w:pPr>
      <w:r>
        <w:rPr>
          <w:u w:val="thick"/>
        </w:rPr>
        <w:t>Environment:</w:t>
      </w:r>
    </w:p>
    <w:p w:rsidR="0027297A" w:rsidRDefault="00143E4E">
      <w:pPr>
        <w:pStyle w:val="BodyText"/>
        <w:spacing w:before="1"/>
        <w:ind w:left="100"/>
      </w:pPr>
      <w:r>
        <w:t xml:space="preserve">.NET 4.0, C#, Silverlight, Expression Blend, XAML, MVVM, MVC, WPF, WCF, LINQ, Lambda expressions, XML, XSLT, MS Visual Studio 2010 and 2012, XMLSpy and </w:t>
      </w:r>
      <w:proofErr w:type="spellStart"/>
      <w:r>
        <w:t>MapForce</w:t>
      </w:r>
      <w:proofErr w:type="spellEnd"/>
      <w:r>
        <w:t>, Unix</w:t>
      </w:r>
    </w:p>
    <w:p w:rsidR="0027297A" w:rsidRDefault="0027297A">
      <w:pPr>
        <w:pStyle w:val="BodyText"/>
        <w:spacing w:before="11"/>
        <w:ind w:left="0"/>
        <w:rPr>
          <w:sz w:val="19"/>
        </w:rPr>
      </w:pPr>
    </w:p>
    <w:p w:rsidR="0027297A" w:rsidRDefault="00143E4E">
      <w:pPr>
        <w:pStyle w:val="Heading1"/>
        <w:ind w:right="278"/>
        <w:rPr>
          <w:u w:val="none"/>
        </w:rPr>
      </w:pPr>
      <w:r>
        <w:rPr>
          <w:u w:val="thick"/>
        </w:rPr>
        <w:t>Scientific computing of PCR Genotypes (BDC, Bristol Myers-Squibb., Redwood</w:t>
      </w:r>
      <w:r>
        <w:rPr>
          <w:u w:val="none"/>
        </w:rPr>
        <w:t xml:space="preserve"> </w:t>
      </w:r>
      <w:r>
        <w:rPr>
          <w:u w:val="thick"/>
        </w:rPr>
        <w:t>City CA)</w:t>
      </w:r>
    </w:p>
    <w:p w:rsidR="0027297A" w:rsidRDefault="00143E4E">
      <w:pPr>
        <w:spacing w:before="1"/>
        <w:ind w:left="100"/>
        <w:rPr>
          <w:b/>
          <w:sz w:val="20"/>
        </w:rPr>
      </w:pPr>
      <w:r>
        <w:rPr>
          <w:b/>
          <w:sz w:val="20"/>
          <w:u w:val="thick"/>
        </w:rPr>
        <w:t>Jan 2011 – Dec 2012</w:t>
      </w:r>
    </w:p>
    <w:p w:rsidR="0027297A" w:rsidRDefault="0027297A">
      <w:pPr>
        <w:pStyle w:val="BodyText"/>
        <w:spacing w:before="9"/>
        <w:ind w:left="0"/>
        <w:rPr>
          <w:b/>
          <w:sz w:val="11"/>
        </w:rPr>
      </w:pPr>
    </w:p>
    <w:p w:rsidR="0027297A" w:rsidRDefault="00143E4E">
      <w:pPr>
        <w:spacing w:before="99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124"/>
        <w:rPr>
          <w:sz w:val="20"/>
        </w:rPr>
      </w:pPr>
      <w:r>
        <w:rPr>
          <w:sz w:val="20"/>
        </w:rPr>
        <w:t>Generated Functional and technical design documents based on requirements gathered.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15"/>
        <w:rPr>
          <w:sz w:val="20"/>
        </w:rPr>
      </w:pPr>
      <w:r>
        <w:rPr>
          <w:sz w:val="20"/>
        </w:rPr>
        <w:t>Responsible for design, develop, deploy &amp;production support of PCR Genotype Analysis.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27"/>
        <w:rPr>
          <w:sz w:val="20"/>
        </w:rPr>
      </w:pPr>
      <w:r>
        <w:rPr>
          <w:sz w:val="20"/>
        </w:rPr>
        <w:t>Improved the processing power up by 65% by reducing duplicate efforts and redundancy.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19"/>
        <w:rPr>
          <w:sz w:val="20"/>
        </w:rPr>
      </w:pPr>
      <w:r>
        <w:rPr>
          <w:sz w:val="20"/>
        </w:rPr>
        <w:t>Provided a rich user experience&amp; improved usability by providing appropriate feedbacks about background tasks status to</w:t>
      </w:r>
      <w:r>
        <w:rPr>
          <w:spacing w:val="-7"/>
          <w:sz w:val="20"/>
        </w:rPr>
        <w:t xml:space="preserve"> </w:t>
      </w:r>
      <w:r>
        <w:rPr>
          <w:sz w:val="20"/>
        </w:rPr>
        <w:t>users.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11"/>
        <w:rPr>
          <w:sz w:val="20"/>
        </w:rPr>
      </w:pPr>
      <w:r>
        <w:rPr>
          <w:sz w:val="20"/>
        </w:rPr>
        <w:t>Work on projects as a part of development team and independently building end-to- end business applications for Windows and Web platforms using.Net</w:t>
      </w:r>
      <w:r>
        <w:rPr>
          <w:spacing w:val="-17"/>
          <w:sz w:val="20"/>
        </w:rPr>
        <w:t xml:space="preserve"> </w:t>
      </w:r>
      <w:r>
        <w:rPr>
          <w:sz w:val="20"/>
        </w:rPr>
        <w:t>framework.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/>
        <w:ind w:hanging="361"/>
        <w:rPr>
          <w:sz w:val="20"/>
        </w:rPr>
      </w:pPr>
      <w:r>
        <w:rPr>
          <w:sz w:val="20"/>
        </w:rPr>
        <w:t>Build libraries, and frameworks for enterprise wide business</w:t>
      </w:r>
      <w:r>
        <w:rPr>
          <w:spacing w:val="-16"/>
          <w:sz w:val="20"/>
        </w:rPr>
        <w:t xml:space="preserve"> </w:t>
      </w:r>
      <w:r>
        <w:rPr>
          <w:sz w:val="20"/>
        </w:rPr>
        <w:t>applications.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Implement and test automated unit and black-box</w:t>
      </w:r>
      <w:r>
        <w:rPr>
          <w:spacing w:val="-4"/>
          <w:sz w:val="20"/>
        </w:rPr>
        <w:t xml:space="preserve"> </w:t>
      </w:r>
      <w:r>
        <w:rPr>
          <w:sz w:val="20"/>
        </w:rPr>
        <w:t>tests.</w:t>
      </w:r>
    </w:p>
    <w:p w:rsidR="0027297A" w:rsidRDefault="0027297A">
      <w:pPr>
        <w:pStyle w:val="BodyText"/>
        <w:spacing w:before="8"/>
        <w:ind w:left="0"/>
        <w:rPr>
          <w:sz w:val="19"/>
        </w:rPr>
      </w:pPr>
    </w:p>
    <w:p w:rsidR="0027297A" w:rsidRDefault="00143E4E">
      <w:pPr>
        <w:pStyle w:val="Heading1"/>
        <w:rPr>
          <w:u w:val="none"/>
        </w:rPr>
      </w:pPr>
      <w:r>
        <w:rPr>
          <w:u w:val="thick"/>
        </w:rPr>
        <w:t>Environment:</w:t>
      </w:r>
    </w:p>
    <w:p w:rsidR="0027297A" w:rsidRDefault="00143E4E">
      <w:pPr>
        <w:pStyle w:val="BodyText"/>
        <w:spacing w:before="2"/>
        <w:ind w:left="100" w:right="115"/>
        <w:jc w:val="both"/>
      </w:pPr>
      <w:r>
        <w:t xml:space="preserve">ASP.NET, C#, Silverlight 4.0, Expression Blend, MVC, MVVM, WPF,WCF, jQuery, JavaScript, LINQ, Lambda expressions, Fiddler, SQL Server 2008, NUnit, NHibernate, Unity, TDD, </w:t>
      </w:r>
      <w:proofErr w:type="spellStart"/>
      <w:r>
        <w:t>Moq</w:t>
      </w:r>
      <w:proofErr w:type="spellEnd"/>
      <w:r>
        <w:t xml:space="preserve">, .NET 4.0, MS Visual Studio 2010 and 2012, IIS 7.0, XML, </w:t>
      </w:r>
      <w:proofErr w:type="spellStart"/>
      <w:r>
        <w:t>ComponentOne</w:t>
      </w:r>
      <w:proofErr w:type="spellEnd"/>
      <w:r>
        <w:t xml:space="preserve"> controls,</w:t>
      </w:r>
      <w:r>
        <w:rPr>
          <w:spacing w:val="-3"/>
        </w:rPr>
        <w:t xml:space="preserve"> </w:t>
      </w:r>
      <w:proofErr w:type="spellStart"/>
      <w:r>
        <w:t>Nuget</w:t>
      </w:r>
      <w:proofErr w:type="spellEnd"/>
      <w:r>
        <w:t>.</w:t>
      </w:r>
    </w:p>
    <w:p w:rsidR="0027297A" w:rsidRDefault="0027297A">
      <w:pPr>
        <w:pStyle w:val="BodyText"/>
        <w:spacing w:before="11"/>
        <w:ind w:left="0"/>
        <w:rPr>
          <w:sz w:val="19"/>
        </w:rPr>
      </w:pPr>
    </w:p>
    <w:p w:rsidR="0027297A" w:rsidRDefault="00143E4E">
      <w:pPr>
        <w:pStyle w:val="Heading1"/>
        <w:ind w:right="221"/>
        <w:jc w:val="both"/>
        <w:rPr>
          <w:u w:val="none"/>
        </w:rPr>
      </w:pPr>
      <w:r>
        <w:rPr>
          <w:u w:val="thick"/>
        </w:rPr>
        <w:t>Roles-based features for web applications (Fox Head Inc., Morgan Hill CA) Nov</w:t>
      </w:r>
      <w:r>
        <w:rPr>
          <w:u w:val="none"/>
        </w:rPr>
        <w:t xml:space="preserve"> </w:t>
      </w:r>
      <w:r>
        <w:rPr>
          <w:u w:val="thick"/>
        </w:rPr>
        <w:t>2010 – Dec 2010</w:t>
      </w:r>
    </w:p>
    <w:p w:rsidR="0027297A" w:rsidRDefault="0027297A">
      <w:pPr>
        <w:pStyle w:val="BodyText"/>
        <w:spacing w:before="11"/>
        <w:ind w:left="0"/>
        <w:rPr>
          <w:b/>
          <w:sz w:val="11"/>
        </w:rPr>
      </w:pPr>
    </w:p>
    <w:p w:rsidR="0027297A" w:rsidRDefault="00143E4E">
      <w:pPr>
        <w:spacing w:before="99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Responsible for developing a Role-base security framework for web</w:t>
      </w:r>
      <w:r>
        <w:rPr>
          <w:spacing w:val="-9"/>
          <w:sz w:val="20"/>
        </w:rPr>
        <w:t xml:space="preserve"> </w:t>
      </w:r>
      <w:r>
        <w:rPr>
          <w:sz w:val="20"/>
        </w:rPr>
        <w:t>apps.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16"/>
        <w:rPr>
          <w:sz w:val="20"/>
        </w:rPr>
      </w:pPr>
      <w:r>
        <w:rPr>
          <w:sz w:val="20"/>
        </w:rPr>
        <w:t>Based on Roles assigned to users in Active Directory, various functionalities, page- access, menu-access are enabled or hidden using the</w:t>
      </w:r>
      <w:r>
        <w:rPr>
          <w:spacing w:val="-10"/>
          <w:sz w:val="20"/>
        </w:rPr>
        <w:t xml:space="preserve"> </w:t>
      </w:r>
      <w:r>
        <w:rPr>
          <w:sz w:val="20"/>
        </w:rPr>
        <w:t>framework.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hanging="361"/>
        <w:rPr>
          <w:sz w:val="20"/>
        </w:rPr>
      </w:pPr>
      <w:r>
        <w:rPr>
          <w:sz w:val="20"/>
        </w:rPr>
        <w:t>Also implemented WCF services for data integration for enterprise-wide</w:t>
      </w:r>
      <w:r>
        <w:rPr>
          <w:spacing w:val="-9"/>
          <w:sz w:val="20"/>
        </w:rPr>
        <w:t xml:space="preserve"> </w:t>
      </w:r>
      <w:r>
        <w:rPr>
          <w:sz w:val="20"/>
        </w:rPr>
        <w:t>use.</w:t>
      </w:r>
    </w:p>
    <w:p w:rsidR="0027297A" w:rsidRDefault="0027297A">
      <w:pPr>
        <w:pStyle w:val="BodyText"/>
        <w:spacing w:before="10"/>
        <w:ind w:left="0"/>
        <w:rPr>
          <w:sz w:val="19"/>
        </w:rPr>
      </w:pPr>
    </w:p>
    <w:p w:rsidR="0027297A" w:rsidRDefault="00143E4E">
      <w:pPr>
        <w:pStyle w:val="Heading1"/>
        <w:spacing w:line="243" w:lineRule="exact"/>
        <w:rPr>
          <w:u w:val="none"/>
        </w:rPr>
      </w:pPr>
      <w:r>
        <w:rPr>
          <w:u w:val="thick"/>
        </w:rPr>
        <w:t>Environment:</w:t>
      </w:r>
    </w:p>
    <w:p w:rsidR="0027297A" w:rsidRDefault="00143E4E">
      <w:pPr>
        <w:pStyle w:val="BodyText"/>
        <w:spacing w:line="242" w:lineRule="exact"/>
        <w:ind w:left="100"/>
      </w:pPr>
      <w:r>
        <w:t>ASP.NET, C#, WCF, SQL Server 2010, .NET 4.0, MS Visual Studio 2010, IIS 7.0, SOAP,</w:t>
      </w:r>
    </w:p>
    <w:p w:rsidR="0027297A" w:rsidRDefault="00143E4E">
      <w:pPr>
        <w:pStyle w:val="BodyText"/>
        <w:spacing w:line="243" w:lineRule="exact"/>
        <w:ind w:left="100"/>
      </w:pPr>
      <w:r>
        <w:t xml:space="preserve">XML, </w:t>
      </w:r>
      <w:proofErr w:type="spellStart"/>
      <w:r>
        <w:t>TelerikRADControls</w:t>
      </w:r>
      <w:proofErr w:type="spellEnd"/>
      <w:r>
        <w:t>, Subversion SVN, Active Directory, LDAP</w:t>
      </w:r>
    </w:p>
    <w:p w:rsidR="0027297A" w:rsidRDefault="0027297A">
      <w:pPr>
        <w:spacing w:line="243" w:lineRule="exact"/>
        <w:sectPr w:rsidR="0027297A">
          <w:pgSz w:w="12240" w:h="15840"/>
          <w:pgMar w:top="1160" w:right="1140" w:bottom="1580" w:left="1700" w:header="638" w:footer="1386" w:gutter="0"/>
          <w:cols w:space="720"/>
        </w:sectPr>
      </w:pPr>
    </w:p>
    <w:p w:rsidR="0027297A" w:rsidRDefault="0027297A">
      <w:pPr>
        <w:pStyle w:val="BodyText"/>
        <w:ind w:left="0"/>
        <w:rPr>
          <w:sz w:val="13"/>
        </w:rPr>
      </w:pPr>
    </w:p>
    <w:p w:rsidR="0027297A" w:rsidRDefault="00440366">
      <w:pPr>
        <w:pStyle w:val="BodyText"/>
        <w:spacing w:line="26" w:lineRule="exact"/>
        <w:ind w:left="8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79135" cy="15875"/>
                <wp:effectExtent l="10795" t="2540" r="10795" b="63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5875"/>
                          <a:chOff x="0" y="0"/>
                          <a:chExt cx="9101" cy="25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01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99B8B" id="Group 8" o:spid="_x0000_s1026" style="width:455.05pt;height:1.25pt;mso-position-horizontal-relative:char;mso-position-vertical-relative:line" coordsize="910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oyggIAAJQFAAAOAAAAZHJzL2Uyb0RvYy54bWykVMtu2zAQvBfoPxC6O5IcKbaF2EFh2bmk&#10;bYCkH0CT1AOVSIJkLBtF/73LpWyn6SVIfaCX2gdnZ5a8vTv0HdkLY1sll1F6lURESKZ4K+tl9ON5&#10;O5lHxDoqOe2UFMvoKGx0t/r86XbQhZiqRnVcGAJFpC0GvYwa53QRx5Y1oqf2SmkhwVkp01MHW1PH&#10;3NABqvddPE2Sm3hQhmujmLAWvpbBGa2wflUJ5r5XlRWOdMsIsDlcDa47v8arW1rUhuqmZSMM+gEU&#10;PW0lHHouVVJHyYtp/ynVt8woqyp3xVQfq6pqmcAeoJs0edPNvVEvGnupi6HWZ5qA2jc8fbgs+7Z/&#10;NKTloN00IpL2oBEeS+aem0HXBYTcG/2kH01oEMwHxX5acMdv/X5fh2CyG74qDuXoi1PIzaEyvS8B&#10;XZMDSnA8SyAOjjD4mM9mi/Q6jwgDX5rPZ3mQiDWg4z9ZrNmMeYs0SUPSFDNiWoTjEOIIyfcDY2Yv&#10;TNr/Y/KpoVqgQNbTdGLy+sTkQysFWQQiMWItA4vsIEcWiVTrhspaYK3nowbGUp8BwF+l+I0FCd7J&#10;KoiJk32i9UIPjvyZHVpoY929UD3xxjLqADGKRfcP1nkYlxCvnVTbtuuwdifJ4DXKsxwzrOpa7r0+&#10;zpp6t+4M2VN/8fCHTYHndZg/tKS2CXEcrIAbBl9yPKURlG9G29G2Czag6qQ/BxoEnKMVbtyvRbLY&#10;zDfzbJJNbzaTLCnLyZftOpvcbNNZXl6X63WZ/vaQ06xoWs6F9KhPtz/N3jcT4zsU7u35/p/5if+u&#10;jkQC2NM/gkaJvaphMHeKHx+N53wcU7Tw6mPa+Ez5t+X1HqMuj+nqDwAAAP//AwBQSwMEFAAGAAgA&#10;AAAhAELP+2HbAAAAAwEAAA8AAABkcnMvZG93bnJldi54bWxMj0FrwkAQhe+F/odlCr3VzVosNs1G&#10;RFpPUqgKpbcxOybB7GzIrkn89257qZeBx3u89022GG0jeup87ViDmiQgiAtnai417HcfT3MQPiAb&#10;bByThgt5WOT3dxmmxg38Rf02lCKWsE9RQxVCm0rpi4os+olriaN3dJ3FEGVXStPhEMttI6dJ8iIt&#10;1hwXKmxpVVFx2p6thvWAw/JZvfeb03F1+dnNPr83irR+fBiXbyACjeE/DL/4ER3yyHRwZzZeNBri&#10;I+HvRu9VJQrEQcN0BjLP5C17fgUAAP//AwBQSwECLQAUAAYACAAAACEAtoM4kv4AAADhAQAAEwAA&#10;AAAAAAAAAAAAAAAAAAAAW0NvbnRlbnRfVHlwZXNdLnhtbFBLAQItABQABgAIAAAAIQA4/SH/1gAA&#10;AJQBAAALAAAAAAAAAAAAAAAAAC8BAABfcmVscy8ucmVsc1BLAQItABQABgAIAAAAIQDBFYoyggIA&#10;AJQFAAAOAAAAAAAAAAAAAAAAAC4CAABkcnMvZTJvRG9jLnhtbFBLAQItABQABgAIAAAAIQBCz/th&#10;2wAAAAMBAAAPAAAAAAAAAAAAAAAAANwEAABkcnMvZG93bnJldi54bWxQSwUGAAAAAAQABADzAAAA&#10;5AUAAAAA&#10;">
                <v:line id="Line 9" o:spid="_x0000_s1027" style="position:absolute;visibility:visible;mso-wrap-style:square" from="0,12" to="910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hoJ8IAAADbAAAADwAAAGRycy9kb3ducmV2LnhtbERPTWvCQBC9C/0PyxS8SLOxgpToJkhB&#10;sBdBG0h7G7NjEpqdDdk1xn/vCkJv83ifs85G04qBetdYVjCPYhDEpdUNVwry7+3bBwjnkTW2lknB&#10;jRxk6ctkjYm2Vz7QcPSVCCHsElRQe98lUrqyJoMush1x4M62N+gD7Cupe7yGcNPK9zheSoMNh4Ya&#10;O/qsqfw7XoyCE/8OX6OfmZ9NLovOFOf9zA1KTV/HzQqEp9H/i5/unQ7zF/D4JRwg0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hoJ8IAAADbAAAADwAAAAAAAAAAAAAA&#10;AAChAgAAZHJzL2Rvd25yZXYueG1sUEsFBgAAAAAEAAQA+QAAAJADAAAAAA==&#10;" strokeweight=".43181mm">
                  <v:stroke dashstyle="dash"/>
                </v:line>
                <w10:anchorlock/>
              </v:group>
            </w:pict>
          </mc:Fallback>
        </mc:AlternateContent>
      </w:r>
    </w:p>
    <w:p w:rsidR="0027297A" w:rsidRDefault="00143E4E">
      <w:pPr>
        <w:pStyle w:val="Heading1"/>
        <w:spacing w:before="95" w:line="242" w:lineRule="auto"/>
        <w:rPr>
          <w:u w:val="none"/>
        </w:rPr>
      </w:pPr>
      <w:r>
        <w:rPr>
          <w:u w:val="thick"/>
        </w:rPr>
        <w:t>Customer Portal &amp; S/W Licensing Registration System (SLRS) (</w:t>
      </w:r>
      <w:proofErr w:type="spellStart"/>
      <w:r>
        <w:rPr>
          <w:u w:val="thick"/>
        </w:rPr>
        <w:t>Actel</w:t>
      </w:r>
      <w:proofErr w:type="spellEnd"/>
      <w:r>
        <w:rPr>
          <w:u w:val="thick"/>
        </w:rPr>
        <w:t xml:space="preserve"> Corp.,</w:t>
      </w:r>
      <w:r>
        <w:rPr>
          <w:u w:val="none"/>
        </w:rPr>
        <w:t xml:space="preserve"> </w:t>
      </w:r>
      <w:r>
        <w:rPr>
          <w:u w:val="thick"/>
        </w:rPr>
        <w:t>Mountain View CA)</w:t>
      </w:r>
    </w:p>
    <w:p w:rsidR="0027297A" w:rsidRDefault="00143E4E">
      <w:pPr>
        <w:spacing w:line="240" w:lineRule="exact"/>
        <w:ind w:left="100"/>
        <w:rPr>
          <w:b/>
          <w:sz w:val="20"/>
        </w:rPr>
      </w:pPr>
      <w:r>
        <w:rPr>
          <w:b/>
          <w:sz w:val="20"/>
          <w:u w:val="thick"/>
        </w:rPr>
        <w:t>Oct 2007 –Oct 2010</w:t>
      </w:r>
    </w:p>
    <w:p w:rsidR="0027297A" w:rsidRDefault="0027297A">
      <w:pPr>
        <w:pStyle w:val="BodyText"/>
        <w:spacing w:before="11"/>
        <w:ind w:left="0"/>
        <w:rPr>
          <w:b/>
          <w:sz w:val="11"/>
        </w:rPr>
      </w:pPr>
    </w:p>
    <w:p w:rsidR="0027297A" w:rsidRDefault="00143E4E">
      <w:pPr>
        <w:spacing w:before="99" w:line="243" w:lineRule="exact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123"/>
        <w:rPr>
          <w:sz w:val="20"/>
        </w:rPr>
      </w:pPr>
      <w:r>
        <w:rPr>
          <w:sz w:val="20"/>
        </w:rPr>
        <w:t>Lead software engineering efforts for automating software license generation and dispatch.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24"/>
        <w:rPr>
          <w:sz w:val="20"/>
        </w:rPr>
      </w:pPr>
      <w:r>
        <w:rPr>
          <w:sz w:val="20"/>
        </w:rPr>
        <w:t>Conducted requirements gathering and approval meetings with business users and developed Release Plans and other</w:t>
      </w:r>
      <w:r>
        <w:rPr>
          <w:spacing w:val="-6"/>
          <w:sz w:val="20"/>
        </w:rPr>
        <w:t xml:space="preserve"> </w:t>
      </w:r>
      <w:r>
        <w:rPr>
          <w:sz w:val="20"/>
        </w:rPr>
        <w:t>deliverables.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18"/>
        <w:rPr>
          <w:sz w:val="20"/>
        </w:rPr>
      </w:pPr>
      <w:r>
        <w:rPr>
          <w:sz w:val="20"/>
        </w:rPr>
        <w:t>Developed user friendly and informative web apps for quick registration &amp; delivery of licenses.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121"/>
        <w:rPr>
          <w:sz w:val="20"/>
        </w:rPr>
      </w:pPr>
      <w:r>
        <w:rPr>
          <w:sz w:val="20"/>
        </w:rPr>
        <w:t>Implemented web based survey system collecting information from end users and directly feeding survey results to management dashboards in Siebel at real</w:t>
      </w:r>
      <w:r>
        <w:rPr>
          <w:spacing w:val="-11"/>
          <w:sz w:val="20"/>
        </w:rPr>
        <w:t xml:space="preserve"> </w:t>
      </w:r>
      <w:r>
        <w:rPr>
          <w:sz w:val="20"/>
        </w:rPr>
        <w:t>time.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37" w:lineRule="auto"/>
        <w:ind w:right="117"/>
        <w:rPr>
          <w:sz w:val="20"/>
        </w:rPr>
      </w:pPr>
      <w:r>
        <w:rPr>
          <w:sz w:val="20"/>
        </w:rPr>
        <w:t xml:space="preserve">Successfully integrated CRM </w:t>
      </w:r>
      <w:proofErr w:type="spellStart"/>
      <w:r>
        <w:rPr>
          <w:sz w:val="20"/>
        </w:rPr>
        <w:t>OnDemand</w:t>
      </w:r>
      <w:proofErr w:type="spellEnd"/>
      <w:r>
        <w:rPr>
          <w:sz w:val="20"/>
        </w:rPr>
        <w:t xml:space="preserve"> to many corporate applications using WCF services.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" w:line="237" w:lineRule="auto"/>
        <w:ind w:right="117"/>
        <w:rPr>
          <w:sz w:val="20"/>
        </w:rPr>
      </w:pPr>
      <w:r>
        <w:rPr>
          <w:sz w:val="20"/>
        </w:rPr>
        <w:t xml:space="preserve">Developed ETL jobs for syncing customer data between CRM </w:t>
      </w:r>
      <w:proofErr w:type="spellStart"/>
      <w:r>
        <w:rPr>
          <w:sz w:val="20"/>
        </w:rPr>
        <w:t>OnDemand</w:t>
      </w:r>
      <w:proofErr w:type="spellEnd"/>
      <w:r>
        <w:rPr>
          <w:sz w:val="20"/>
        </w:rPr>
        <w:t xml:space="preserve"> and other corporate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3" w:lineRule="exact"/>
        <w:ind w:hanging="361"/>
        <w:rPr>
          <w:sz w:val="20"/>
        </w:rPr>
      </w:pPr>
      <w:r>
        <w:rPr>
          <w:sz w:val="20"/>
        </w:rPr>
        <w:t>Automated the process for mass update of licenses and reduce manual effort by</w:t>
      </w:r>
      <w:r>
        <w:rPr>
          <w:spacing w:val="-20"/>
          <w:sz w:val="20"/>
        </w:rPr>
        <w:t xml:space="preserve"> </w:t>
      </w:r>
      <w:r>
        <w:rPr>
          <w:sz w:val="20"/>
        </w:rPr>
        <w:t>90%.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40" w:lineRule="auto"/>
        <w:ind w:right="127"/>
        <w:rPr>
          <w:sz w:val="20"/>
        </w:rPr>
      </w:pPr>
      <w:r>
        <w:rPr>
          <w:sz w:val="20"/>
        </w:rPr>
        <w:t>Maintained quality by following coding standards, doing code reviews and testing effort estimation.</w:t>
      </w:r>
    </w:p>
    <w:p w:rsidR="0027297A" w:rsidRDefault="0027297A">
      <w:pPr>
        <w:pStyle w:val="BodyText"/>
        <w:spacing w:before="9"/>
        <w:ind w:left="0"/>
        <w:rPr>
          <w:sz w:val="19"/>
        </w:rPr>
      </w:pPr>
    </w:p>
    <w:p w:rsidR="0027297A" w:rsidRDefault="00143E4E">
      <w:pPr>
        <w:pStyle w:val="Heading1"/>
        <w:rPr>
          <w:u w:val="none"/>
        </w:rPr>
      </w:pPr>
      <w:r>
        <w:rPr>
          <w:u w:val="thick"/>
        </w:rPr>
        <w:t>Environment:</w:t>
      </w:r>
    </w:p>
    <w:p w:rsidR="0027297A" w:rsidRDefault="00143E4E">
      <w:pPr>
        <w:pStyle w:val="BodyText"/>
        <w:spacing w:before="2" w:line="243" w:lineRule="exact"/>
        <w:ind w:left="100"/>
      </w:pPr>
      <w:r>
        <w:t>ASP.NET, C#, VB.NET, WPF, WCF, MVVM, MVC, JSP, SQL Server 2005, SSRS, LINQ, IIS</w:t>
      </w:r>
    </w:p>
    <w:p w:rsidR="0027297A" w:rsidRDefault="00143E4E">
      <w:pPr>
        <w:pStyle w:val="BodyText"/>
        <w:ind w:left="100"/>
      </w:pPr>
      <w:r>
        <w:t>6.0, MS VS.NET Framework 2005, XML, SOAP, RESTful, Java, JavaScript, MS Visio 2000, Source Gear Vault, Siebel, Oracle CRM On Demand, LDAP, Unix, Linux</w:t>
      </w:r>
    </w:p>
    <w:p w:rsidR="0027297A" w:rsidRDefault="0027297A">
      <w:pPr>
        <w:pStyle w:val="BodyText"/>
        <w:ind w:left="0"/>
      </w:pPr>
    </w:p>
    <w:p w:rsidR="0027297A" w:rsidRDefault="00440366">
      <w:pPr>
        <w:pStyle w:val="Heading1"/>
        <w:tabs>
          <w:tab w:val="left" w:pos="8741"/>
        </w:tabs>
        <w:ind w:right="278"/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136525</wp:posOffset>
                </wp:positionV>
                <wp:extent cx="5728335" cy="1397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3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0C853" id="Rectangle 7" o:spid="_x0000_s1026" style="position:absolute;margin-left:90pt;margin-top:10.75pt;width:451.05pt;height:1.1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yedw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g95l&#10;GCnSQo8+AWtEbSVHs8BPZ1wJYU/m0YYKnXnQ9KtDSi8biOJ31uqu4YQBqizEJ88OBMPBUbTp3msG&#10;2cnO60jVobZtSAgkoEPsyPHSEX7wiMLHyWw0H48nGFHwZeNiFjuWkPJ82Fjn33LdorCpsAXoMTnZ&#10;PzgfwJDyHBLBaynYWkgZDbvdLKVFexLEEX8RP9R4HSZVCFY6HOsz9l8AI9wRfAFtbPaPIhvl6f2o&#10;GKyn89kgX+eTAWCeD9KsuC+maV7kq/XPADDLy0YwxtWDUPwsvCx/WWNPI9BLJkoPdRUuJqNJrP0Z&#10;eveyIlvhYQ6laCs8vzBBytDXN4pB2aT0RMh+nzyHH1kGDs7/kZWogtD4XkAbzY4gAquhSTCH8GLA&#10;ptH2O0YdTF+F3bcdsRwj+U6BkIosz8O4RiMHFYBhrz2baw9RFFJV2GPUb5e+H/GdsWLbwE1ZJEbp&#10;OxBfLaIwgjB7VCfJwoTFCk6vQRjhaztG/X6zFr8AAAD//wMAUEsDBBQABgAIAAAAIQAzywFW3wAA&#10;AAoBAAAPAAAAZHJzL2Rvd25yZXYueG1sTI/BTsMwEETvSPyDtUjcqJ1AaQhxKorEEYkWDu3NiZck&#10;arwOsdsGvp7tCY4zO5p9Uywn14sjjqHzpCGZKRBItbcdNRo+3l9uMhAhGrKm94QavjHAsry8KExu&#10;/YnWeNzERnAJhdxoaGMccilD3aIzYeYHJL59+tGZyHJspB3NictdL1Ol7qUzHfGH1gz43GK93xyc&#10;htVDtvp6u6PXn3W1w9222s/TUWl9fTU9PYKIOMW/MJzxGR1KZqr8gWwQPetM8ZaoIU3mIM4BlaUJ&#10;iIqd2wXIspD/J5S/AAAA//8DAFBLAQItABQABgAIAAAAIQC2gziS/gAAAOEBAAATAAAAAAAAAAAA&#10;AAAAAAAAAABbQ29udGVudF9UeXBlc10ueG1sUEsBAi0AFAAGAAgAAAAhADj9If/WAAAAlAEAAAsA&#10;AAAAAAAAAAAAAAAALwEAAF9yZWxzLy5yZWxzUEsBAi0AFAAGAAgAAAAhAOxCHJ53AgAA+wQAAA4A&#10;AAAAAAAAAAAAAAAALgIAAGRycy9lMm9Eb2MueG1sUEsBAi0AFAAGAAgAAAAhADPLAVb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143E4E">
        <w:rPr>
          <w:u w:val="none"/>
        </w:rPr>
        <w:t>Steam System Optimizer (Chevron Corp., San</w:t>
      </w:r>
      <w:r w:rsidR="00143E4E">
        <w:rPr>
          <w:spacing w:val="-23"/>
          <w:u w:val="none"/>
        </w:rPr>
        <w:t xml:space="preserve"> </w:t>
      </w:r>
      <w:r w:rsidR="00143E4E">
        <w:rPr>
          <w:u w:val="none"/>
        </w:rPr>
        <w:t>Ramon</w:t>
      </w:r>
      <w:r w:rsidR="00143E4E">
        <w:rPr>
          <w:spacing w:val="-3"/>
          <w:u w:val="none"/>
        </w:rPr>
        <w:t xml:space="preserve"> </w:t>
      </w:r>
      <w:r w:rsidR="00143E4E">
        <w:rPr>
          <w:u w:val="none"/>
        </w:rPr>
        <w:t>CA)</w:t>
      </w:r>
      <w:r w:rsidR="00143E4E">
        <w:rPr>
          <w:u w:val="none"/>
        </w:rPr>
        <w:tab/>
      </w:r>
      <w:r w:rsidR="00143E4E">
        <w:rPr>
          <w:spacing w:val="-6"/>
          <w:u w:val="none"/>
        </w:rPr>
        <w:t xml:space="preserve">Oct </w:t>
      </w:r>
      <w:r w:rsidR="00143E4E">
        <w:rPr>
          <w:u w:val="thick"/>
        </w:rPr>
        <w:t>2006 – Oct</w:t>
      </w:r>
      <w:r w:rsidR="00143E4E">
        <w:rPr>
          <w:spacing w:val="-1"/>
          <w:u w:val="thick"/>
        </w:rPr>
        <w:t xml:space="preserve"> </w:t>
      </w:r>
      <w:r w:rsidR="00143E4E">
        <w:rPr>
          <w:u w:val="thick"/>
        </w:rPr>
        <w:t>2007</w:t>
      </w:r>
    </w:p>
    <w:p w:rsidR="0027297A" w:rsidRDefault="0027297A">
      <w:pPr>
        <w:pStyle w:val="BodyText"/>
        <w:spacing w:before="11"/>
        <w:ind w:left="0"/>
        <w:rPr>
          <w:b/>
          <w:sz w:val="11"/>
        </w:rPr>
      </w:pPr>
    </w:p>
    <w:p w:rsidR="0027297A" w:rsidRDefault="00143E4E">
      <w:pPr>
        <w:spacing w:before="99"/>
        <w:ind w:left="100"/>
        <w:rPr>
          <w:b/>
          <w:sz w:val="20"/>
        </w:rPr>
      </w:pPr>
      <w:r>
        <w:rPr>
          <w:b/>
          <w:sz w:val="20"/>
          <w:u w:val="thick"/>
        </w:rPr>
        <w:t>Contributions:</w:t>
      </w:r>
    </w:p>
    <w:p w:rsidR="0027297A" w:rsidRDefault="0027297A">
      <w:pPr>
        <w:pStyle w:val="BodyText"/>
        <w:spacing w:before="1"/>
        <w:ind w:left="0"/>
        <w:rPr>
          <w:b/>
        </w:rPr>
      </w:pP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37" w:lineRule="auto"/>
        <w:ind w:right="115"/>
        <w:rPr>
          <w:sz w:val="20"/>
        </w:rPr>
      </w:pPr>
      <w:r>
        <w:rPr>
          <w:sz w:val="20"/>
        </w:rPr>
        <w:t>Lead the Team coordinating design, development, documentation, testing, and training efforts related to project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4" w:line="237" w:lineRule="auto"/>
        <w:ind w:right="123"/>
        <w:rPr>
          <w:sz w:val="20"/>
        </w:rPr>
      </w:pPr>
      <w:r>
        <w:rPr>
          <w:sz w:val="20"/>
        </w:rPr>
        <w:t>Escalate policy issues to Project Manager for referral to appropriate policy making bodies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37" w:lineRule="auto"/>
        <w:ind w:right="127"/>
        <w:rPr>
          <w:sz w:val="20"/>
        </w:rPr>
      </w:pPr>
      <w:r>
        <w:rPr>
          <w:sz w:val="20"/>
        </w:rPr>
        <w:t>Consult and mentor technical resources on methods, procedures, and standards to be used during design, development, and unit</w:t>
      </w:r>
      <w:r>
        <w:rPr>
          <w:spacing w:val="-5"/>
          <w:sz w:val="20"/>
        </w:rPr>
        <w:t xml:space="preserve"> </w:t>
      </w:r>
      <w:r>
        <w:rPr>
          <w:sz w:val="20"/>
        </w:rPr>
        <w:t>testing.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  <w:rPr>
          <w:sz w:val="20"/>
        </w:rPr>
      </w:pPr>
      <w:r>
        <w:rPr>
          <w:sz w:val="20"/>
        </w:rPr>
        <w:t>Actively involved in Database design, creation and</w:t>
      </w:r>
      <w:r>
        <w:rPr>
          <w:spacing w:val="-9"/>
          <w:sz w:val="20"/>
        </w:rPr>
        <w:t xml:space="preserve"> </w:t>
      </w:r>
      <w:r>
        <w:rPr>
          <w:sz w:val="20"/>
        </w:rPr>
        <w:t>optimization.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line="240" w:lineRule="auto"/>
        <w:ind w:right="114"/>
        <w:jc w:val="both"/>
        <w:rPr>
          <w:sz w:val="20"/>
        </w:rPr>
      </w:pPr>
      <w:r>
        <w:rPr>
          <w:sz w:val="20"/>
        </w:rPr>
        <w:t>As UI engineer designed system from a user perspective human factors (windowing, ease-of-use), externals (screens, reports, forms) and usability of the application with faster page</w:t>
      </w:r>
      <w:r>
        <w:rPr>
          <w:spacing w:val="-5"/>
          <w:sz w:val="20"/>
        </w:rPr>
        <w:t xml:space="preserve"> </w:t>
      </w:r>
      <w:r>
        <w:rPr>
          <w:sz w:val="20"/>
        </w:rPr>
        <w:t>loads.</w:t>
      </w:r>
    </w:p>
    <w:p w:rsidR="0027297A" w:rsidRDefault="00143E4E">
      <w:pPr>
        <w:pStyle w:val="ListParagraph"/>
        <w:numPr>
          <w:ilvl w:val="0"/>
          <w:numId w:val="1"/>
        </w:numPr>
        <w:tabs>
          <w:tab w:val="left" w:pos="461"/>
        </w:tabs>
        <w:spacing w:line="243" w:lineRule="exact"/>
        <w:ind w:hanging="361"/>
        <w:jc w:val="both"/>
        <w:rPr>
          <w:sz w:val="20"/>
        </w:rPr>
      </w:pPr>
      <w:r>
        <w:rPr>
          <w:sz w:val="20"/>
        </w:rPr>
        <w:t>Developed Web services and validations scripts on client &amp; Server</w:t>
      </w:r>
      <w:r>
        <w:rPr>
          <w:spacing w:val="-12"/>
          <w:sz w:val="20"/>
        </w:rPr>
        <w:t xml:space="preserve"> </w:t>
      </w:r>
      <w:r>
        <w:rPr>
          <w:sz w:val="20"/>
        </w:rPr>
        <w:t>side.</w:t>
      </w:r>
    </w:p>
    <w:p w:rsidR="0027297A" w:rsidRDefault="0027297A">
      <w:pPr>
        <w:pStyle w:val="BodyText"/>
        <w:spacing w:before="7"/>
        <w:ind w:left="0"/>
        <w:rPr>
          <w:sz w:val="19"/>
        </w:rPr>
      </w:pPr>
    </w:p>
    <w:p w:rsidR="0027297A" w:rsidRDefault="00143E4E">
      <w:pPr>
        <w:pStyle w:val="Heading1"/>
        <w:spacing w:before="1"/>
        <w:rPr>
          <w:u w:val="none"/>
        </w:rPr>
      </w:pPr>
      <w:r>
        <w:rPr>
          <w:u w:val="thick"/>
        </w:rPr>
        <w:t>Environment:</w:t>
      </w:r>
    </w:p>
    <w:p w:rsidR="0027297A" w:rsidRDefault="00143E4E">
      <w:pPr>
        <w:pStyle w:val="BodyText"/>
        <w:spacing w:before="1"/>
        <w:ind w:left="100" w:right="117"/>
        <w:jc w:val="both"/>
      </w:pPr>
      <w:r>
        <w:t>ASP.NET, VB.NET, ADO.NET, SQL Server 2005, IIS 6.0, MS VS.NET Framework 2005, XML, AJAX.NET, VBScript, JavaScript, SSIS, LINQ, SSRS, MS Visio 2000, MS VSS 2005, TDD,</w:t>
      </w:r>
      <w:r>
        <w:rPr>
          <w:spacing w:val="-1"/>
        </w:rPr>
        <w:t xml:space="preserve"> </w:t>
      </w:r>
      <w:proofErr w:type="spellStart"/>
      <w:r>
        <w:t>MSTest</w:t>
      </w:r>
      <w:proofErr w:type="spellEnd"/>
    </w:p>
    <w:p w:rsidR="0027297A" w:rsidRDefault="0027297A">
      <w:pPr>
        <w:pStyle w:val="BodyText"/>
        <w:ind w:left="0"/>
      </w:pPr>
    </w:p>
    <w:p w:rsidR="0027297A" w:rsidRDefault="00440366">
      <w:pPr>
        <w:pStyle w:val="Heading1"/>
        <w:tabs>
          <w:tab w:val="left" w:pos="6581"/>
        </w:tabs>
        <w:rPr>
          <w:u w:val="non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136525</wp:posOffset>
                </wp:positionV>
                <wp:extent cx="5679440" cy="1397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944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1C4E7" id="Rectangle 6" o:spid="_x0000_s1026" style="position:absolute;margin-left:90pt;margin-top:10.75pt;width:447.2pt;height:1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nedQIAAPsEAAAOAAAAZHJzL2Uyb0RvYy54bWysVNuO2yAQfa/Uf0C8Z22nzsXWOqu9NFWl&#10;tF112w8ggG1UDBRInGzVf++AkzRpX1ZV80DADMOZc85wfbPrJNpy64RWFc6uUoy4opoJ1VT465fl&#10;aI6R80QxIrXiFd5zh28Wr19d96bkY91qybhFkES5sjcVbr03ZZI42vKOuCttuILNWtuOeFjaJmGW&#10;9JC9k8k4TadJry0zVlPuHHx9GDbxIuava079p7p23CNZYcDm42jjuA5jsrgmZWOJaQU9wCD/gKIj&#10;QsGlp1QPxBO0seKvVJ2gVjtd+yuqu0TXtaA81gDVZOkf1Ty1xPBYC5DjzIkm9//S0o/bR4sEA+2A&#10;HkU60OgzsEZUIzmaBn5640oIezKPNlTozErTbw4pfd9CFL+1VvctJwxQZSE+uTgQFg6OonX/QTPI&#10;TjZeR6p2te1CQiAB7aIi+5MifOcRhY+T6azIc0BGYS97U8yiYgkpj4eNdf4d1x0KkwpbgB6Tk+3K&#10;+QCGlMeQCF5LwZZCyriwzfpeWrQlwRzxF/FDjedhUoVgpcOxIePwBTDCHWEvoI1i/yiycZ7ejYvR&#10;cjqfjfJlPhkB5vkozYq7YprmRf6w/BkAZnnZCsa4WgnFj8bL8pcJe2iBwTLReqivcDEZT2LtF+jd&#10;y4rshIc+lKKr8PzEBCmDrm8Vg7JJ6YmQwzy5hB9ZBg6O/5GV6IIg/GCgtWZ7MIHVIBLICS8GTFpt&#10;nzHqofsq7L5viOUYyfcKjFRkUXUfF/lkNoYz9nxnfb5DFIVUFfYYDdN7P7T4xljRtHBTFolR+hbM&#10;V4tojGDMAdXBstBhsYLDaxBa+Hwdo36/WYtfAAAA//8DAFBLAwQUAAYACAAAACEAZnnKAN8AAAAK&#10;AQAADwAAAGRycy9kb3ducmV2LnhtbEyPwU7DMBBE70j8g7VI3KjdkNIQ4lQUiSMSLRzozYmXJGq8&#10;DrHbBr6e7QmOMzuafVOsJteLI46h86RhPlMgkGpvO2o0vL8932QgQjRkTe8JNXxjgFV5eVGY3PoT&#10;bfC4jY3gEgq50dDGOORShrpFZ8LMD0h8+/SjM5Hl2Eg7mhOXu14mSt1JZzriD60Z8KnFer89OA3r&#10;+2z99ZrSy8+m2uHuo9ovklFpfX01PT6AiDjFvzCc8RkdSmaq/IFsED3rTPGWqCGZL0CcA2qZpiAq&#10;dm6XIMtC/p9Q/gIAAP//AwBQSwECLQAUAAYACAAAACEAtoM4kv4AAADhAQAAEwAAAAAAAAAAAAAA&#10;AAAAAAAAW0NvbnRlbnRfVHlwZXNdLnhtbFBLAQItABQABgAIAAAAIQA4/SH/1gAAAJQBAAALAAAA&#10;AAAAAAAAAAAAAC8BAABfcmVscy8ucmVsc1BLAQItABQABgAIAAAAIQD3TznedQIAAPsEAAAOAAAA&#10;AAAAAAAAAAAAAC4CAABkcnMvZTJvRG9jLnhtbFBLAQItABQABgAIAAAAIQBmecoA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143E4E">
        <w:rPr>
          <w:u w:val="none"/>
        </w:rPr>
        <w:t>Reply! 2.0 (Reply! Inc., Walnut</w:t>
      </w:r>
      <w:r w:rsidR="00143E4E">
        <w:rPr>
          <w:spacing w:val="-19"/>
          <w:u w:val="none"/>
        </w:rPr>
        <w:t xml:space="preserve"> </w:t>
      </w:r>
      <w:r w:rsidR="00143E4E">
        <w:rPr>
          <w:u w:val="none"/>
        </w:rPr>
        <w:t>Creek</w:t>
      </w:r>
      <w:r w:rsidR="00143E4E">
        <w:rPr>
          <w:spacing w:val="-3"/>
          <w:u w:val="none"/>
        </w:rPr>
        <w:t xml:space="preserve"> </w:t>
      </w:r>
      <w:r w:rsidR="00143E4E">
        <w:rPr>
          <w:u w:val="none"/>
        </w:rPr>
        <w:t>CA)</w:t>
      </w:r>
      <w:r w:rsidR="00143E4E">
        <w:rPr>
          <w:u w:val="none"/>
        </w:rPr>
        <w:tab/>
        <w:t>April 2006 – Oct</w:t>
      </w:r>
      <w:r w:rsidR="00143E4E">
        <w:rPr>
          <w:spacing w:val="-3"/>
          <w:u w:val="none"/>
        </w:rPr>
        <w:t xml:space="preserve"> </w:t>
      </w:r>
      <w:r w:rsidR="00143E4E">
        <w:rPr>
          <w:u w:val="none"/>
        </w:rPr>
        <w:t>2006</w:t>
      </w:r>
    </w:p>
    <w:p w:rsidR="0027297A" w:rsidRDefault="0027297A">
      <w:pPr>
        <w:sectPr w:rsidR="0027297A">
          <w:pgSz w:w="12240" w:h="15840"/>
          <w:pgMar w:top="1160" w:right="1140" w:bottom="1580" w:left="1700" w:header="638" w:footer="1386" w:gutter="0"/>
          <w:cols w:space="720"/>
        </w:sectPr>
      </w:pPr>
    </w:p>
    <w:p w:rsidR="0027297A" w:rsidRDefault="0027297A">
      <w:pPr>
        <w:pStyle w:val="BodyText"/>
        <w:ind w:left="0"/>
        <w:rPr>
          <w:b/>
          <w:sz w:val="13"/>
        </w:rPr>
      </w:pPr>
    </w:p>
    <w:p w:rsidR="0027297A" w:rsidRDefault="00440366">
      <w:pPr>
        <w:pStyle w:val="BodyText"/>
        <w:spacing w:line="26" w:lineRule="exact"/>
        <w:ind w:left="87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5779135" cy="15875"/>
                <wp:effectExtent l="10795" t="2540" r="10795" b="63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5875"/>
                          <a:chOff x="0" y="0"/>
                          <a:chExt cx="9101" cy="25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01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5F3D5" id="Group 4" o:spid="_x0000_s1026" style="width:455.05pt;height:1.25pt;mso-position-horizontal-relative:char;mso-position-vertical-relative:line" coordsize="9101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ROggIAAJIFAAAOAAAAZHJzL2Uyb0RvYy54bWykVF1v2yAUfZ+0/4D8ntpO7Sax6lRTnPSl&#10;WyO1+wEEsI1mAwIaJ5r233cBJ+nal6rLAwHfr3PPuXB7d+g7tGfacCnKKL1KIsQEkZSLpox+Pm8m&#10;8wgZiwXFnRSsjI7MRHfLr19uB1WwqWxlR5lGkESYYlBl1Fqrijg2pGU9NldSMQHGWuoeWzjqJqYa&#10;D5C97+JpktzEg9RUaUmYMfC1CsZo6fPXNSP2sa4Ns6grI8Bm/ar9unNrvLzFRaOxajkZYeBPoOgx&#10;F1D0nKrCFqMXzd+l6jnR0sjaXhHZx7KuOWG+B+gmTd50c6/li/K9NMXQqDNNQO0bnj6dlvzYbzXi&#10;tIxAKIF7kMhXRZmjZlBNAR73Wj2prQ79wfZBkl8GzPFbuzs3wRnthu+SQjr8YqWn5lDr3qWAptHB&#10;K3A8K8AOFhH4mM9mi/Q6jxABW5rPZ3lQiLQg47so0q7HuEWapCFo6iNiXIRyHuIIyfUDU2YuRJr/&#10;I/KpxYp5fYyjaSRycSLygQuGPBxXFxxWIpBIDmIkEQm5arFomE/1fFRAWOpaBtyvQtzBgAIfJDWd&#10;BtZOrF7Y8QN/JgcXSht7z2SP3KaMOkDstcL7B2MdjIuLk07IDe86+I6LTqDBSZRnuY8wsuPUWZ3R&#10;6Ga36jTaY3ft/M83BZbXbq5ohU0b/CjsAm4Ye0F9lZZhuh73FvMu7AFVJ1wdaBBwjrtw334vksV6&#10;vp5nk2x6s55kSVVNvm1W2eRmk87y6rparar0j4OcZkXLKWXCoT7d/TT72EiMr1C4tefbf+Yn/je7&#10;JxLAnv49aC+xUzXM5U7S41afpIcp9UPgL74PGx8p97K8Pnuvy1O6/AsAAP//AwBQSwMEFAAGAAgA&#10;AAAhAELP+2HbAAAAAwEAAA8AAABkcnMvZG93bnJldi54bWxMj0FrwkAQhe+F/odlCr3VzVosNs1G&#10;RFpPUqgKpbcxOybB7GzIrkn89257qZeBx3u89022GG0jeup87ViDmiQgiAtnai417HcfT3MQPiAb&#10;bByThgt5WOT3dxmmxg38Rf02lCKWsE9RQxVCm0rpi4os+olriaN3dJ3FEGVXStPhEMttI6dJ8iIt&#10;1hwXKmxpVVFx2p6thvWAw/JZvfeb03F1+dnNPr83irR+fBiXbyACjeE/DL/4ER3yyHRwZzZeNBri&#10;I+HvRu9VJQrEQcN0BjLP5C17fgUAAP//AwBQSwECLQAUAAYACAAAACEAtoM4kv4AAADhAQAAEwAA&#10;AAAAAAAAAAAAAAAAAAAAW0NvbnRlbnRfVHlwZXNdLnhtbFBLAQItABQABgAIAAAAIQA4/SH/1gAA&#10;AJQBAAALAAAAAAAAAAAAAAAAAC8BAABfcmVscy8ucmVsc1BLAQItABQABgAIAAAAIQC+SDROggIA&#10;AJIFAAAOAAAAAAAAAAAAAAAAAC4CAABkcnMvZTJvRG9jLnhtbFBLAQItABQABgAIAAAAIQBCz/th&#10;2wAAAAMBAAAPAAAAAAAAAAAAAAAAANwEAABkcnMvZG93bnJldi54bWxQSwUGAAAAAAQABADzAAAA&#10;5AUAAAAA&#10;">
                <v:line id="Line 5" o:spid="_x0000_s1027" style="position:absolute;visibility:visible;mso-wrap-style:square" from="0,12" to="910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LLxsMAAADaAAAADwAAAGRycy9kb3ducmV2LnhtbESPQWvCQBSE70L/w/IKXqTZ2IPY6CZI&#10;QbAXQRtIe3tmn0lo9m3IrjH+e1cQehxm5htmnY2mFQP1rrGsYB7FIIhLqxuuFOTf27clCOeRNbaW&#10;ScGNHGTpy2SNibZXPtBw9JUIEHYJKqi97xIpXVmTQRfZjjh4Z9sb9EH2ldQ9XgPctPI9jhfSYMNh&#10;ocaOPmsq/44Xo+DEv8PX6GfmZ5PLojPFeT9zg1LT13GzAuFp9P/hZ3unFXzA40q4ATK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yy8bDAAAA2gAAAA8AAAAAAAAAAAAA&#10;AAAAoQIAAGRycy9kb3ducmV2LnhtbFBLBQYAAAAABAAEAPkAAACRAwAAAAA=&#10;" strokeweight=".43181mm">
                  <v:stroke dashstyle="dash"/>
                </v:line>
                <w10:anchorlock/>
              </v:group>
            </w:pict>
          </mc:Fallback>
        </mc:AlternateContent>
      </w:r>
    </w:p>
    <w:p w:rsidR="0027297A" w:rsidRDefault="00440366">
      <w:pPr>
        <w:tabs>
          <w:tab w:val="left" w:pos="6581"/>
        </w:tabs>
        <w:spacing w:before="95" w:line="242" w:lineRule="auto"/>
        <w:ind w:left="100" w:right="118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196850</wp:posOffset>
                </wp:positionV>
                <wp:extent cx="5829935" cy="1397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93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7D8E3" id="Rectangle 3" o:spid="_x0000_s1026" style="position:absolute;margin-left:90pt;margin-top:15.5pt;width:459.05pt;height:1.1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FRdg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cY&#10;KdJBiz4BaUStJUfXgZ7euAqins2TDQU686jpV4eUvm8hit9aq/uWEwagshCfXBwIhoOjaNW/1wyy&#10;k43XkaldY7uQEDhAu9iQ/akhfOcRhY/jWV6W12OMKPiy63IaG5aQ6njYWOffct2hsKmxBegxOdk+&#10;Oh/AkOoYEsFrKdhSSBkNu17dS4u2JGgj/iJ+qPE8TKoQrHQ4NmQcvgBGuCP4AtrY6x9llhfpXV6O&#10;lpPZdFQsi/EIMM9GaVbelZO0KIuH5c8AMCuqVjDG1aNQ/Ki7rHhZXw8TMCgmKg/1NS7H+TjWfoHe&#10;vazITngYQym6Gs9OTJAq9PWNYlA2qTwRctgnl/Ajy8DB8T+yElUQGj8IaKXZHkRgNTQJxhAeDNi0&#10;2n7HqIfhq7H7tiGWYyTfKRBSmRVFmNZoFONpDoY996zOPURRSFVjj9GwvffDhG+MFesWbsoiMUrf&#10;gvgaEYURhDmgOkgWBixWcHgMwgSf2zHq95O1+AUAAP//AwBQSwMEFAAGAAgAAAAhAOhEuDrfAAAA&#10;CgEAAA8AAABkcnMvZG93bnJldi54bWxMj0FPwzAMhe9I/IfIk7ixpB2grjSdGBJHJDY4sFvaeG21&#10;xilNthV+Pd4JTtazn56/V6wm14sTjqHzpCGZKxBItbcdNRo+3l9uMxAhGrKm94QavjHAqry+Kkxu&#10;/Zk2eNrGRnAIhdxoaGMccilD3aIzYe4HJL7t/ehMZDk20o7mzOGul6lSD9KZjvhDawZ8brE+bI9O&#10;w3qZrb/e7uj1Z1PtcPdZHe7TUWl9M5ueHkFEnOKfGS74jA4lM1X+SDaInnWmuEvUsEh4XgxqmSUg&#10;Kt4sUpBlIf9XKH8BAAD//wMAUEsBAi0AFAAGAAgAAAAhALaDOJL+AAAA4QEAABMAAAAAAAAAAAAA&#10;AAAAAAAAAFtDb250ZW50X1R5cGVzXS54bWxQSwECLQAUAAYACAAAACEAOP0h/9YAAACUAQAACwAA&#10;AAAAAAAAAAAAAAAvAQAAX3JlbHMvLnJlbHNQSwECLQAUAAYACAAAACEAmKuBUXYCAAD6BAAADgAA&#10;AAAAAAAAAAAAAAAuAgAAZHJzL2Uyb0RvYy54bWxQSwECLQAUAAYACAAAACEA6ES4O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proofErr w:type="spellStart"/>
      <w:r w:rsidR="00143E4E">
        <w:rPr>
          <w:b/>
          <w:sz w:val="20"/>
        </w:rPr>
        <w:t>Nexgenix</w:t>
      </w:r>
      <w:proofErr w:type="spellEnd"/>
      <w:r w:rsidR="00143E4E">
        <w:rPr>
          <w:b/>
          <w:sz w:val="20"/>
        </w:rPr>
        <w:t xml:space="preserve"> (India) Pvt.</w:t>
      </w:r>
      <w:r w:rsidR="00143E4E">
        <w:rPr>
          <w:b/>
          <w:spacing w:val="-11"/>
          <w:sz w:val="20"/>
        </w:rPr>
        <w:t xml:space="preserve"> </w:t>
      </w:r>
      <w:r w:rsidR="00143E4E">
        <w:rPr>
          <w:b/>
          <w:sz w:val="20"/>
        </w:rPr>
        <w:t>Ltd,</w:t>
      </w:r>
      <w:r w:rsidR="00143E4E">
        <w:rPr>
          <w:b/>
          <w:spacing w:val="-6"/>
          <w:sz w:val="20"/>
        </w:rPr>
        <w:t xml:space="preserve"> </w:t>
      </w:r>
      <w:r w:rsidR="00143E4E">
        <w:rPr>
          <w:b/>
          <w:sz w:val="20"/>
        </w:rPr>
        <w:t>Mumbai</w:t>
      </w:r>
      <w:r w:rsidR="00143E4E">
        <w:rPr>
          <w:b/>
          <w:sz w:val="20"/>
        </w:rPr>
        <w:tab/>
        <w:t xml:space="preserve">September 2004 – April </w:t>
      </w:r>
      <w:r w:rsidR="00143E4E">
        <w:rPr>
          <w:b/>
          <w:sz w:val="20"/>
          <w:u w:val="thick"/>
        </w:rPr>
        <w:t>2006</w:t>
      </w:r>
    </w:p>
    <w:p w:rsidR="0027297A" w:rsidRDefault="0027297A">
      <w:pPr>
        <w:pStyle w:val="BodyText"/>
        <w:spacing w:before="6"/>
        <w:ind w:left="0"/>
        <w:rPr>
          <w:b/>
          <w:sz w:val="11"/>
        </w:rPr>
      </w:pPr>
    </w:p>
    <w:p w:rsidR="0027297A" w:rsidRDefault="00440366">
      <w:pPr>
        <w:tabs>
          <w:tab w:val="left" w:pos="6581"/>
        </w:tabs>
        <w:spacing w:before="99"/>
        <w:ind w:left="100"/>
        <w:rPr>
          <w:b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5709920" cy="1397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81D5" id="Rectangle 2" o:spid="_x0000_s1026" style="position:absolute;margin-left:90pt;margin-top:15.7pt;width:449.6pt;height:1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0mdg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ylG&#10;inRQos+QNKI2kqM8pKc3rgKvR/NgQ4DO3Gv6zSGl71rw4jfW6r7lhAGpLPgnFwfCwsFRtO4/aAbo&#10;ZOt1zNS+sV0AhBygfSzI06kgfO8Rhc3JLC3LHOpGwZa9KWexYAmpjoeNdf4d1x0KkxpboB7Bye7e&#10;+UCGVEeXSF5LwVZCyriwm/WdtGhHgjbiF/lDjOduUgVnpcOxAXHYAY5wR7AFtrHWP8osL9LbvByt&#10;pvPZqFgVkxFwno/SrLwtp2lRFsvVz0AwK6pWMMbVvVD8qLuseFldDx0wKCYqD/U1Lif5JMZ+wd69&#10;LMhOeGhDKboaz0+ZIFWo61vFIGxSeSLkME8u6ccsQw6O/5iVqIJQ+EFAa82eQARWQ5GgnPBgwKTV&#10;9hmjHpqvxu77lliOkXyvQEhlVhShW+OimMyCBOy5ZX1uIYoCVI09RsP0zg8dvjVWbFq4KYuJUfoG&#10;xNeIKIwgzIHVQbLQYDGCw2MQOvh8Hb1+P1mLXwAAAP//AwBQSwMEFAAGAAgAAAAhAFDaHzDfAAAA&#10;CgEAAA8AAABkcnMvZG93bnJldi54bWxMj8FOwzAQRO9I/IO1SNyo3bSUNMSpKBJHJFo40JsTL0nU&#10;eB1itw18PdtTOc7saPZNvhpdJ444hNaThulEgUCqvG2p1vDx/nKXggjRkDWdJ9TwgwFWxfVVbjLr&#10;T7TB4zbWgksoZEZDE2OfSRmqBp0JE98j8e3LD85ElkMt7WBOXO46mSi1kM60xB8a0+Nzg9V+e3Aa&#10;1st0/f02p9ffTbnD3We5v08GpfXtzfj0CCLiGC9hOOMzOhTMVPoD2SA61qniLVHDbDoHcQ6oh2UC&#10;omRntgBZ5PL/hOIPAAD//wMAUEsBAi0AFAAGAAgAAAAhALaDOJL+AAAA4QEAABMAAAAAAAAAAAAA&#10;AAAAAAAAAFtDb250ZW50X1R5cGVzXS54bWxQSwECLQAUAAYACAAAACEAOP0h/9YAAACUAQAACwAA&#10;AAAAAAAAAAAAAAAvAQAAX3JlbHMvLnJlbHNQSwECLQAUAAYACAAAACEAOT1tJnYCAAD6BAAADgAA&#10;AAAAAAAAAAAAAAAuAgAAZHJzL2Uyb0RvYy54bWxQSwECLQAUAAYACAAAACEAUNofMN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43E4E">
        <w:rPr>
          <w:b/>
          <w:sz w:val="20"/>
        </w:rPr>
        <w:t>SYSMIC,</w:t>
      </w:r>
      <w:r w:rsidR="00143E4E">
        <w:rPr>
          <w:b/>
          <w:spacing w:val="-5"/>
          <w:sz w:val="20"/>
        </w:rPr>
        <w:t xml:space="preserve"> </w:t>
      </w:r>
      <w:r w:rsidR="00143E4E">
        <w:rPr>
          <w:b/>
          <w:sz w:val="20"/>
        </w:rPr>
        <w:t>Mumbai</w:t>
      </w:r>
      <w:r w:rsidR="00143E4E">
        <w:rPr>
          <w:b/>
          <w:sz w:val="20"/>
        </w:rPr>
        <w:tab/>
        <w:t>July 2003 – Sept</w:t>
      </w:r>
      <w:r w:rsidR="00143E4E">
        <w:rPr>
          <w:b/>
          <w:spacing w:val="-3"/>
          <w:sz w:val="20"/>
        </w:rPr>
        <w:t xml:space="preserve"> </w:t>
      </w:r>
      <w:r w:rsidR="00143E4E">
        <w:rPr>
          <w:b/>
          <w:sz w:val="20"/>
        </w:rPr>
        <w:t>2004</w:t>
      </w:r>
    </w:p>
    <w:p w:rsidR="0027297A" w:rsidRDefault="0027297A">
      <w:pPr>
        <w:pStyle w:val="BodyText"/>
        <w:ind w:left="0"/>
        <w:rPr>
          <w:b/>
        </w:rPr>
      </w:pPr>
    </w:p>
    <w:p w:rsidR="0027297A" w:rsidRDefault="0027297A">
      <w:pPr>
        <w:pStyle w:val="BodyText"/>
        <w:spacing w:before="1"/>
        <w:ind w:left="0"/>
        <w:rPr>
          <w:b/>
        </w:rPr>
      </w:pPr>
    </w:p>
    <w:p w:rsidR="0027297A" w:rsidRDefault="00143E4E">
      <w:pPr>
        <w:spacing w:line="243" w:lineRule="exact"/>
        <w:ind w:left="100"/>
        <w:rPr>
          <w:b/>
          <w:sz w:val="20"/>
        </w:rPr>
      </w:pPr>
      <w:r>
        <w:rPr>
          <w:b/>
          <w:sz w:val="20"/>
        </w:rPr>
        <w:t>EDUCATION</w:t>
      </w:r>
    </w:p>
    <w:p w:rsidR="0027297A" w:rsidRDefault="00143E4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5" w:lineRule="exact"/>
        <w:ind w:hanging="361"/>
        <w:rPr>
          <w:sz w:val="20"/>
        </w:rPr>
      </w:pPr>
      <w:r>
        <w:rPr>
          <w:sz w:val="20"/>
        </w:rPr>
        <w:t>Bachelor of Engineering (Computer Engineering) , University of Mumbai</w:t>
      </w:r>
      <w:r>
        <w:rPr>
          <w:spacing w:val="-14"/>
          <w:sz w:val="20"/>
        </w:rPr>
        <w:t xml:space="preserve"> </w:t>
      </w:r>
      <w:r>
        <w:rPr>
          <w:sz w:val="20"/>
        </w:rPr>
        <w:t>(2003)</w:t>
      </w:r>
    </w:p>
    <w:p w:rsidR="0027297A" w:rsidRDefault="00143E4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0"/>
        </w:rPr>
      </w:pPr>
      <w:r>
        <w:rPr>
          <w:sz w:val="20"/>
        </w:rPr>
        <w:t xml:space="preserve">Academic Project at </w:t>
      </w:r>
      <w:proofErr w:type="spellStart"/>
      <w:r>
        <w:rPr>
          <w:sz w:val="20"/>
        </w:rPr>
        <w:t>Bhabha</w:t>
      </w:r>
      <w:proofErr w:type="spellEnd"/>
      <w:r>
        <w:rPr>
          <w:sz w:val="20"/>
        </w:rPr>
        <w:t xml:space="preserve"> Atomic Research Center, Mumbai, India</w:t>
      </w:r>
      <w:r>
        <w:rPr>
          <w:spacing w:val="-11"/>
          <w:sz w:val="20"/>
        </w:rPr>
        <w:t xml:space="preserve"> </w:t>
      </w:r>
      <w:r>
        <w:rPr>
          <w:sz w:val="20"/>
        </w:rPr>
        <w:t>(2002)</w:t>
      </w:r>
    </w:p>
    <w:sectPr w:rsidR="0027297A">
      <w:pgSz w:w="12240" w:h="15840"/>
      <w:pgMar w:top="1160" w:right="1140" w:bottom="1580" w:left="1700" w:header="638" w:footer="1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0A" w:rsidRDefault="002D1B0A">
      <w:r>
        <w:separator/>
      </w:r>
    </w:p>
  </w:endnote>
  <w:endnote w:type="continuationSeparator" w:id="0">
    <w:p w:rsidR="002D1B0A" w:rsidRDefault="002D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7A" w:rsidRDefault="00440366">
    <w:pPr>
      <w:pStyle w:val="BodyText"/>
      <w:spacing w:line="14" w:lineRule="auto"/>
      <w:ind w:left="0"/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48744652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9000490</wp:posOffset>
              </wp:positionV>
              <wp:extent cx="5530850" cy="1016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30850" cy="10160"/>
                        <a:chOff x="1800" y="14174"/>
                        <a:chExt cx="8710" cy="16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800" y="14182"/>
                          <a:ext cx="6627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8433" y="14182"/>
                          <a:ext cx="2077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5C8C9" id="Group 2" o:spid="_x0000_s1026" style="position:absolute;margin-left:90pt;margin-top:708.7pt;width:435.5pt;height:.8pt;z-index:-15869952;mso-position-horizontal-relative:page;mso-position-vertical-relative:page" coordorigin="1800,14174" coordsize="87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Q0wQIAAFUIAAAOAAAAZHJzL2Uyb0RvYy54bWzsVl1v2yAUfZ+0/4D8nvojjuNYdaopTvrS&#10;rZXa/QCC8YdmAwIaJ5r233cBJ22yh02dNu1heSDAvVzuPecAvr7Z9x3aUalaznIvvAo8RBnhZcvq&#10;3Pv8tJmkHlIasxJ3nNHcO1Dl3Szfv7seREYj3vCupBJBEKayQeReo7XIfF+RhvZYXXFBGRgrLnus&#10;YShrv5R4gOh950dBkPgDl6WQnFClYLZwRm9p41cVJfq+qhTVqMs9yE3bVtp2a1p/eY2zWmLRtGRM&#10;A78hix63DDY9hSqwxuhZtj+E6lsiueKVviK893lVtYTaGqCaMLio5lbyZ2FrqbOhFieYANoLnN4c&#10;lnzaPUjUlrkXeYjhHiiyu6LIQDOIOgOPWykexYN09UH3jpMvCsz+pd2Ma+eMtsNHXkI4/Ky5hWZf&#10;yd6EgKLR3jJwODFA9xoRmJzNpkE6A6II2MIgTEaGSAM0mlVhGoDVGONwHjv6SLMel6fz8Lg2MTYf&#10;Z25Xm+mYmSkLxKZe8FS/h+djgwW1NCmD1ojn9IjnXcsosqmafcFhxRyWZM9GLBHjqwazmtpQTwcB&#10;uIW2gLMlZqCAiJ9i+xql1DKJsyPESRLNHb4W2xNEOBNS6VvKe2Q6uddB3pY4vLtT2qF5dDE8Mr5p&#10;uw7mcdYxNOTeYhEkdoHiXVsao7EpWW9XnUQ7bI6g/Y3UnLmZyAVWjfMroefIhSPASrtJQ3G5Hvsa&#10;t53rQ/4dM/tAfZDm2HNn7+siWKzTdRpP4ihZT+KgKCYfNqt4kmzC+ayYFqtVEX4zKYdx1rRlSZnJ&#10;+ngPhPGv6WK8kdwJPt0EJ3j88+hWlZDs8d8mDfp01Dpxbnl5eJAGcjMPUv1Lmo3PNDs1DJwJEGd/&#10;TrNpPIUj4072pWajYP7va1YdlBHwf9m+lq29eOHtsmof31nzOL4eW/+Xr4HldwAAAP//AwBQSwME&#10;FAAGAAgAAAAhAE2ACZXgAAAADgEAAA8AAABkcnMvZG93bnJldi54bWxMT8tOwzAQvCPxD9YicaO2&#10;oYUS4lRVBZyqSrRIiJubbJOo8TqK3ST9e7Zc4Lbz0OxMuhhdI3rsQu3JgJ4oEEi5L2oqDXzu3u7m&#10;IEK0VNjGExo4Y4BFdn2V2qTwA31gv42l4BAKiTVQxdgmUoa8QmfDxLdIrB1852xk2JWy6OzA4a6R&#10;90o9Smdr4g+VbXFVYX7cnpyB98EOywf92q+Ph9X5ezfbfK01GnN7My5fQEQc458ZLvW5OmTcae9P&#10;VATRMJ4r3hL5mOqnKYiLRc00c/tf7lmBzFL5f0b2AwAA//8DAFBLAQItABQABgAIAAAAIQC2gziS&#10;/gAAAOEBAAATAAAAAAAAAAAAAAAAAAAAAABbQ29udGVudF9UeXBlc10ueG1sUEsBAi0AFAAGAAgA&#10;AAAhADj9If/WAAAAlAEAAAsAAAAAAAAAAAAAAAAALwEAAF9yZWxzLy5yZWxzUEsBAi0AFAAGAAgA&#10;AAAhAKFGhDTBAgAAVQgAAA4AAAAAAAAAAAAAAAAALgIAAGRycy9lMm9Eb2MueG1sUEsBAi0AFAAG&#10;AAgAAAAhAE2ACZXgAAAADgEAAA8AAAAAAAAAAAAAAAAAGwUAAGRycy9kb3ducmV2LnhtbFBLBQYA&#10;AAAABAAEAPMAAAAoBgAAAAA=&#10;">
              <v:line id="Line 4" o:spid="_x0000_s1027" style="position:absolute;visibility:visible;mso-wrap-style:square" from="1800,14182" to="8427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pMpcMAAADaAAAADwAAAGRycy9kb3ducmV2LnhtbESP3YrCMBSE7wXfIRzBO03Xn2WpRlHB&#10;RUXc9ecBDs3ZttqclCar9e2NIHg5zMw3zHham0JcqXK5ZQUf3QgEcWJ1zqmC03HZ+QLhPLLGwjIp&#10;uJOD6aTZGGOs7Y33dD34VAQIuxgVZN6XsZQuycig69qSOHh/tjLog6xSqSu8BbgpZC+KPqXBnMNC&#10;hiUtMkouh3+jYDhfbtLvwfZ++t31zyta/KyPLJVqt+rZCISn2r/Dr/ZKK+jD80q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aTKXDAAAA2gAAAA8AAAAAAAAAAAAA&#10;AAAAoQIAAGRycy9kb3ducmV2LnhtbFBLBQYAAAAABAAEAPkAAACRAwAAAAA=&#10;" strokeweight=".78pt">
                <v:stroke dashstyle="dash"/>
              </v:line>
              <v:line id="Line 3" o:spid="_x0000_s1028" style="position:absolute;visibility:visible;mso-wrap-style:square" from="8433,14182" to="10510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et2cMAAADaAAAADwAAAGRycy9kb3ducmV2LnhtbESP3WrCQBSE7wXfYTmCd7oxiD+pm1AK&#10;hRahoil4e8gek5js2ZBdNX37bqHg5TAz3zC7bDCtuFPvassKFvMIBHFhdc2lgu/8fbYB4TyyxtYy&#10;KfghB1k6Hu0w0fbBR7qffCkChF2CCirvu0RKV1Rk0M1tRxy8i+0N+iD7UuoeHwFuWhlH0UoarDks&#10;VNjRW0VFc7oZBfvPQ7x2Gz5/nZvr7ZK3W4f5VqnpZHh9AeFp8M/wf/tDK1jC35VwA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XrdnDAAAA2gAAAA8AAAAAAAAAAAAA&#10;AAAAoQIAAGRycy9kb3ducmV2LnhtbFBLBQYAAAAABAAEAPkAAACRAwAAAAA=&#10;" strokeweight=".78pt">
                <v:stroke dashstyle="3 1"/>
              </v:line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6270625</wp:posOffset>
              </wp:positionH>
              <wp:positionV relativeFrom="page">
                <wp:posOffset>9065260</wp:posOffset>
              </wp:positionV>
              <wp:extent cx="71437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97A" w:rsidRDefault="00143E4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569A">
                            <w:rPr>
                              <w:rFonts w:asci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.75pt;margin-top:713.8pt;width:56.25pt;height:15.3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kzrw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wuYijKaLGUYUjsI4moaucz5Jxsut0uYdkw2yRooV&#10;NN6Bk+OdNkADXEcXG0vInNe1a34tnm2A47ADoeGqPbNJuF7+iIN4u9wuIy+azLdeFGSZd5NvIm+e&#10;h4tZNs02myz8aeOGUVLxomDChhl1FUZ/1reTwgdFnJWlZc0LC2dT0mq/29QKHQnoOnefbRYkf+Hm&#10;P0/DHQOXF5TCSRTcTmIvny8XXpRHMy9eBEsvCOPbeB5EcZTlzyndccH+nRLqUhzPJrNBS7/lFrjv&#10;NTeSNNzA5Kh5k+Ll2YkkVoFbUbjWGsLrwb4ohU3/qRRQsbHRTq9WooNYTb/rTw8DwKyWd7J4BAEr&#10;CQIDlcLUA6OS6jtGHUyQFOtvB6IYRvV7AY/AjpvRUKOxGw0iKFxNscFoMDdmGEuHVvF9BcjDMxPy&#10;Bh5KyZ2In7IABnYBU8FxOU0wO3Yu187rac6ufwEAAP//AwBQSwMEFAAGAAgAAAAhANEaj1viAAAA&#10;DgEAAA8AAABkcnMvZG93bnJldi54bWxMj8FOwzAQRO9I/IO1lbhRuxFN0zROVSE4ISHScODoJNvE&#10;arwOsduGv8c5wXFnnmZnsv1kenbF0WlLElZLAQypto2mVsJn+fqYAHNeUaN6SyjhBx3s8/u7TKWN&#10;vVGB16NvWQghlyoJnfdDyrmrOzTKLe2AFLyTHY3y4Rxb3ozqFsJNzyMhYm6UpvChUwM+d1ifjxcj&#10;4fBFxYv+fq8+ilOhy3Ir6C0+S/mwmA47YB4n/wfDXD9Uhzx0quyFGsd6Cdtksw5oMJ6iTQxsRlZC&#10;hH3VrK2TCHie8f8z8l8AAAD//wMAUEsBAi0AFAAGAAgAAAAhALaDOJL+AAAA4QEAABMAAAAAAAAA&#10;AAAAAAAAAAAAAFtDb250ZW50X1R5cGVzXS54bWxQSwECLQAUAAYACAAAACEAOP0h/9YAAACUAQAA&#10;CwAAAAAAAAAAAAAAAAAvAQAAX3JlbHMvLnJlbHNQSwECLQAUAAYACAAAACEAbHQZM68CAACvBQAA&#10;DgAAAAAAAAAAAAAAAAAuAgAAZHJzL2Uyb0RvYy54bWxQSwECLQAUAAYACAAAACEA0RqPW+IAAAAO&#10;AQAADwAAAAAAAAAAAAAAAAAJBQAAZHJzL2Rvd25yZXYueG1sUEsFBgAAAAAEAAQA8wAAABgGAAAA&#10;AA==&#10;" filled="f" stroked="f">
              <v:textbox inset="0,0,0,0">
                <w:txbxContent>
                  <w:p w:rsidR="0027297A" w:rsidRDefault="00143E4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569A">
                      <w:rPr>
                        <w:rFonts w:ascii="Times New Roman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0A" w:rsidRDefault="002D1B0A">
      <w:r>
        <w:separator/>
      </w:r>
    </w:p>
  </w:footnote>
  <w:footnote w:type="continuationSeparator" w:id="0">
    <w:p w:rsidR="002D1B0A" w:rsidRDefault="002D1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7A" w:rsidRDefault="00440366">
    <w:pPr>
      <w:pStyle w:val="BodyText"/>
      <w:spacing w:line="14" w:lineRule="auto"/>
      <w:ind w:left="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46016" behindDoc="1" locked="0" layoutInCell="1" allowOverlap="1">
              <wp:simplePos x="0" y="0"/>
              <wp:positionH relativeFrom="page">
                <wp:posOffset>5106035</wp:posOffset>
              </wp:positionH>
              <wp:positionV relativeFrom="page">
                <wp:posOffset>392430</wp:posOffset>
              </wp:positionV>
              <wp:extent cx="1878965" cy="3683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97A" w:rsidRDefault="00143E4E">
                          <w:pPr>
                            <w:spacing w:before="10" w:line="275" w:lineRule="exact"/>
                            <w:ind w:left="519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BHUSHAN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BAVISKAR</w:t>
                          </w:r>
                        </w:p>
                        <w:p w:rsidR="0027297A" w:rsidRDefault="00143E4E">
                          <w:pPr>
                            <w:spacing w:line="275" w:lineRule="exact"/>
                            <w:ind w:left="20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Sr. Software Engineer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(Lead)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2.05pt;margin-top:30.9pt;width:147.95pt;height:29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8rIrgIAAKk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VGnLTQogc6aHQrBrQw1ek7lYDTfQdueoBt6LLNVHV3oviuEBebmvA9XUsp+pqSEtj55qb77OqI&#10;owzIrv8kSghDDlpYoKGSrSkdFAMBOnTp8dwZQ6UwIaNlFIdAsYCzeRjNPds6lyTT7U4q/YGKFhkj&#10;xRI6b9HJ8U5pw4Ykk4sJxkXOmsZ2v+EvNsBx3IHYcNWcGRa2mU+xF2+jbRQ4wSzcOoGXZc463wRO&#10;mPvLRTbPNpvM/2Xi+kFSs7Kk3ISZhOUHf9a4k8RHSZylpUTDSgNnKCm5320aiY4EhJ3bz9YcTi5u&#10;7ksatgiQy6uU/Fng3c5iJw+jpRPkwcKJl17keH58G4deEAdZ/jKlO8bpv6eE+hTHi9liFNOF9Kvc&#10;PPu9zY0kLdMwOhrWpjg6O5HESHDLS9taTVgz2s9KYehfSgHtnhptBWs0OqpVD7sBUIyKd6J8BOlK&#10;AcoCfcK8A6MW8idGPcyOFKsfByIpRs1HDvI3g2Yy5GTsJoPwAq6mWGM0mhs9DqRDJ9m+BuTxgXGx&#10;hidSMaveC4vTw4J5YJM4zS4zcJ7/W6/LhF39BgAA//8DAFBLAwQUAAYACAAAACEAoKtxdd8AAAAL&#10;AQAADwAAAGRycy9kb3ducmV2LnhtbEyPwU7DMAyG70h7h8iTuLGkCFVdaTpNCE5IiK47cEybrI3W&#10;OKXJtvL2uCe42fKn399f7GY3sKuZgvUoIdkIYAZbry12Eo7120MGLESFWg0ejYQfE2BXru4KlWt/&#10;w8pcD7FjFIIhVxL6GMec89D2xqmw8aNBup385FSkdeq4ntSNwt3AH4VIuVMW6UOvRvPSm/Z8uDgJ&#10;+y+sXu33R/NZnSpb11uB7+lZyvv1vH8GFs0c/2BY9EkdSnJq/AV1YIOETDwlhEpIE6qwAIkQ1K5Z&#10;pm0GvCz4/w7lLwAAAP//AwBQSwECLQAUAAYACAAAACEAtoM4kv4AAADhAQAAEwAAAAAAAAAAAAAA&#10;AAAAAAAAW0NvbnRlbnRfVHlwZXNdLnhtbFBLAQItABQABgAIAAAAIQA4/SH/1gAAAJQBAAALAAAA&#10;AAAAAAAAAAAAAC8BAABfcmVscy8ucmVsc1BLAQItABQABgAIAAAAIQDaL8rIrgIAAKkFAAAOAAAA&#10;AAAAAAAAAAAAAC4CAABkcnMvZTJvRG9jLnhtbFBLAQItABQABgAIAAAAIQCgq3F13wAAAAsBAAAP&#10;AAAAAAAAAAAAAAAAAAgFAABkcnMvZG93bnJldi54bWxQSwUGAAAAAAQABADzAAAAFAYAAAAA&#10;" filled="f" stroked="f">
              <v:textbox inset="0,0,0,0">
                <w:txbxContent>
                  <w:p w:rsidR="0027297A" w:rsidRDefault="00143E4E">
                    <w:pPr>
                      <w:spacing w:before="10" w:line="275" w:lineRule="exact"/>
                      <w:ind w:left="519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BHUSHAN</w:t>
                    </w:r>
                    <w:r>
                      <w:rPr>
                        <w:rFonts w:ascii="Times New Roman"/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BAVISKAR</w:t>
                    </w:r>
                  </w:p>
                  <w:p w:rsidR="0027297A" w:rsidRDefault="00143E4E">
                    <w:pPr>
                      <w:spacing w:line="275" w:lineRule="exact"/>
                      <w:ind w:left="20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Sr. Software Engineer</w:t>
                    </w:r>
                    <w:r>
                      <w:rPr>
                        <w:rFonts w:ascii="Times New Roman"/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(Lead)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B4D81"/>
    <w:multiLevelType w:val="hybridMultilevel"/>
    <w:tmpl w:val="443E878A"/>
    <w:lvl w:ilvl="0" w:tplc="52AC011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500A2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849A9EE2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3" w:tplc="F3D4A510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4" w:tplc="F3DA96E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5" w:tplc="B1B867B4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6" w:tplc="C92C2B0E"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7" w:tplc="3FA64222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96FA8584"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7A"/>
    <w:rsid w:val="00143E4E"/>
    <w:rsid w:val="0027297A"/>
    <w:rsid w:val="002D1B0A"/>
    <w:rsid w:val="00440366"/>
    <w:rsid w:val="0084569A"/>
    <w:rsid w:val="00CC1C1D"/>
    <w:rsid w:val="00D83DED"/>
    <w:rsid w:val="00D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B385F6-F442-4246-9EEC-1CC1E038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1" w:line="437" w:lineRule="exact"/>
      <w:ind w:right="18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403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Fisecglobal-7</dc:creator>
  <cp:lastModifiedBy>FSG</cp:lastModifiedBy>
  <cp:revision>2</cp:revision>
  <dcterms:created xsi:type="dcterms:W3CDTF">2021-03-24T16:16:00Z</dcterms:created>
  <dcterms:modified xsi:type="dcterms:W3CDTF">2021-03-24T16:16:00Z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2020-09-01T00:00:00Z</vt:filetime>
  </property>
</Properties>
</file>