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057A" w14:textId="77777777" w:rsidR="00452DDA" w:rsidRPr="00436FC8" w:rsidRDefault="00452DDA" w:rsidP="00452DDA">
      <w:pPr>
        <w:pStyle w:val="Name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Nidhi Kourav</w:t>
      </w:r>
    </w:p>
    <w:p w14:paraId="16BBD227" w14:textId="27966DDC" w:rsidR="0065472F" w:rsidRPr="00436FC8" w:rsidRDefault="00AF5B46" w:rsidP="6F509872">
      <w:pPr>
        <w:pStyle w:val="Contactinfo"/>
        <w:rPr>
          <w:rFonts w:asciiTheme="minorHAnsi" w:hAnsiTheme="minorHAnsi"/>
          <w:sz w:val="28"/>
          <w:szCs w:val="28"/>
          <w:lang w:val="en-US"/>
        </w:rPr>
      </w:pPr>
      <w:r w:rsidRPr="00436FC8">
        <w:rPr>
          <w:rFonts w:asciiTheme="minorHAnsi" w:hAnsiTheme="minorHAnsi" w:cs="Times New Roman"/>
          <w:sz w:val="28"/>
          <w:szCs w:val="28"/>
          <w:lang w:val="en-US"/>
        </w:rPr>
        <w:sym w:font="Webdings" w:char="F0C5"/>
      </w:r>
      <w:r w:rsidRPr="6F509872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452DDA">
        <w:rPr>
          <w:rFonts w:asciiTheme="minorHAnsi" w:hAnsiTheme="minorHAnsi"/>
          <w:sz w:val="28"/>
          <w:szCs w:val="28"/>
          <w:lang w:val="en-US"/>
        </w:rPr>
        <w:t>9108026888</w:t>
      </w:r>
    </w:p>
    <w:p w14:paraId="3E79D3C5" w14:textId="51A08589" w:rsidR="00AF5B46" w:rsidRPr="00436FC8" w:rsidRDefault="00AF5B46" w:rsidP="00B24C3F">
      <w:pPr>
        <w:pStyle w:val="Contactinfo"/>
        <w:rPr>
          <w:rFonts w:asciiTheme="minorHAnsi" w:hAnsiTheme="minorHAnsi" w:cs="Times New Roman"/>
          <w:sz w:val="28"/>
          <w:szCs w:val="28"/>
          <w:lang w:val="en-US"/>
        </w:rPr>
      </w:pPr>
      <w:r w:rsidRPr="00436FC8">
        <w:rPr>
          <w:rFonts w:asciiTheme="minorHAnsi" w:hAnsiTheme="minorHAnsi" w:cs="Times New Roman"/>
          <w:sz w:val="28"/>
          <w:szCs w:val="28"/>
          <w:lang w:val="en-US"/>
        </w:rPr>
        <w:sym w:font="Webdings" w:char="F09B"/>
      </w:r>
      <w:r w:rsidRPr="00436FC8">
        <w:rPr>
          <w:rFonts w:asciiTheme="minorHAnsi" w:hAnsiTheme="minorHAnsi" w:cs="Times New Roman"/>
          <w:sz w:val="28"/>
          <w:szCs w:val="28"/>
          <w:lang w:val="en-US"/>
        </w:rPr>
        <w:t xml:space="preserve"> </w:t>
      </w:r>
      <w:hyperlink r:id="rId8" w:history="1">
        <w:r w:rsidR="00452DDA" w:rsidRPr="00332C08">
          <w:rPr>
            <w:rStyle w:val="Hyperlink"/>
            <w:rFonts w:asciiTheme="minorHAnsi" w:hAnsiTheme="minorHAnsi" w:cs="Times New Roman"/>
            <w:sz w:val="28"/>
            <w:szCs w:val="28"/>
            <w:lang w:val="en-US"/>
          </w:rPr>
          <w:t>nidhikourav13@gmail.com</w:t>
        </w:r>
      </w:hyperlink>
    </w:p>
    <w:p w14:paraId="62BE0FD8" w14:textId="77777777" w:rsidR="00CB710B" w:rsidRPr="00436FC8" w:rsidRDefault="6F509872" w:rsidP="6F509872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F509872">
        <w:rPr>
          <w:rFonts w:asciiTheme="minorHAnsi" w:eastAsiaTheme="minorEastAsia" w:hAnsiTheme="minorHAnsi" w:cstheme="minorBidi"/>
          <w:sz w:val="22"/>
          <w:szCs w:val="22"/>
        </w:rPr>
        <w:t>OBJECTIVES</w:t>
      </w:r>
    </w:p>
    <w:p w14:paraId="3072C529" w14:textId="384EE647" w:rsidR="005C6ABC" w:rsidRPr="00436FC8" w:rsidRDefault="009C0E41" w:rsidP="6F509872">
      <w:pPr>
        <w:rPr>
          <w:rFonts w:asciiTheme="minorHAnsi" w:eastAsiaTheme="minorEastAsia" w:hAnsiTheme="minorHAnsi" w:cstheme="minorBidi"/>
          <w:color w:val="555555"/>
          <w:sz w:val="24"/>
          <w:szCs w:val="24"/>
        </w:rPr>
      </w:pPr>
      <w:r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5</w:t>
      </w:r>
      <w:r w:rsidR="00F63137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 </w:t>
      </w:r>
      <w:r w:rsidR="00452DDA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+</w:t>
      </w:r>
      <w:r w:rsidR="00A37D8E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years’ experience</w:t>
      </w:r>
      <w:r w:rsidR="002C524B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 as</w:t>
      </w:r>
      <w:r w:rsidR="00B24C3F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 </w:t>
      </w:r>
      <w:r w:rsidR="00D039F7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p</w:t>
      </w:r>
      <w:r w:rsidR="000108E7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assion</w:t>
      </w:r>
      <w:r w:rsidR="008C60A6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ate </w:t>
      </w:r>
      <w:r w:rsidR="002C524B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mean stack </w:t>
      </w:r>
      <w:r w:rsidR="008C60A6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software developer</w:t>
      </w:r>
      <w:r w:rsidR="000108E7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 committed to diversity, high-performing company culture and game-changing workf</w:t>
      </w:r>
      <w:r w:rsidR="008C60A6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orce optimization</w:t>
      </w:r>
      <w:r w:rsidR="005C6ABC" w:rsidRPr="6F509872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>.</w:t>
      </w:r>
      <w:r w:rsidR="002A4579">
        <w:rPr>
          <w:rFonts w:asciiTheme="minorHAnsi" w:eastAsiaTheme="minorEastAsia" w:hAnsiTheme="minorHAnsi" w:cstheme="minorBidi"/>
          <w:color w:val="555555"/>
          <w:sz w:val="24"/>
          <w:szCs w:val="24"/>
          <w:shd w:val="clear" w:color="auto" w:fill="FFFFFF"/>
        </w:rPr>
        <w:t xml:space="preserve"> </w:t>
      </w:r>
    </w:p>
    <w:p w14:paraId="3E027AC1" w14:textId="77777777" w:rsidR="00B609B9" w:rsidRPr="00436FC8" w:rsidRDefault="00B609B9" w:rsidP="00BF42D6">
      <w:pPr>
        <w:rPr>
          <w:rFonts w:asciiTheme="minorHAnsi" w:hAnsiTheme="minorHAnsi"/>
          <w:color w:val="555555"/>
          <w:shd w:val="clear" w:color="auto" w:fill="FFFFFF"/>
        </w:rPr>
      </w:pPr>
    </w:p>
    <w:p w14:paraId="002C152F" w14:textId="77777777" w:rsidR="006543A5" w:rsidRPr="00436FC8" w:rsidRDefault="3085A678" w:rsidP="3085A678">
      <w:pPr>
        <w:pStyle w:val="Heading1"/>
        <w:jc w:val="both"/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</w:pPr>
      <w:r w:rsidRPr="3085A678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TECHNICAL SKILLS</w:t>
      </w:r>
    </w:p>
    <w:tbl>
      <w:tblPr>
        <w:tblW w:w="4549" w:type="pct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7620"/>
      </w:tblGrid>
      <w:tr w:rsidR="00C00DF9" w:rsidRPr="00436FC8" w14:paraId="675FCF6A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36356219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Expertise Area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7DD4CA3F" w14:textId="1EFAB77D" w:rsidR="009B3A24" w:rsidRPr="009B3A24" w:rsidRDefault="0017354C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hAnsiTheme="minorHAnsi" w:cs="Helvetica"/>
                <w:color w:val="595959" w:themeColor="text1" w:themeTint="A6"/>
              </w:rPr>
            </w:pPr>
            <w:r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HTML, HTML5, CSS3, SASS, XHTML,</w:t>
            </w:r>
            <w:r w:rsidR="009B3A24"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 xml:space="preserve"> XML, JavaScript, AJAX, jQuery</w:t>
            </w:r>
            <w:r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, JSON, Bootstrap, React JS, Angular, Expres</w:t>
            </w:r>
            <w:r w:rsidR="009B3A24"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 xml:space="preserve">s JS, Node.js, GitHub, </w:t>
            </w:r>
            <w:r w:rsidR="005A06DA"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Typescript</w:t>
            </w:r>
            <w:r w:rsidR="00832AA7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, Python, Data Structures and Algorithms</w:t>
            </w:r>
            <w:r w:rsidR="0047117E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, Azure dev ops</w:t>
            </w:r>
            <w:bookmarkStart w:id="0" w:name="_GoBack"/>
            <w:bookmarkEnd w:id="0"/>
          </w:p>
        </w:tc>
      </w:tr>
      <w:tr w:rsidR="00C00DF9" w:rsidRPr="00436FC8" w14:paraId="02DCCCE6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61A51183" w14:textId="2A5A9987" w:rsidR="00C00DF9" w:rsidRPr="00436FC8" w:rsidRDefault="002A4579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 bh</w:t>
            </w:r>
            <w:r w:rsidR="3085A678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Technologies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149DC009" w14:textId="77777777" w:rsidR="00C00DF9" w:rsidRPr="005E5105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MV-VM</w:t>
            </w:r>
          </w:p>
        </w:tc>
      </w:tr>
      <w:tr w:rsidR="00C00DF9" w:rsidRPr="00436FC8" w14:paraId="20782ABE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6BAD4CCC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Databases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7268259F" w14:textId="77777777" w:rsidR="00C00DF9" w:rsidRPr="005E5105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My SQL, MongoDB</w:t>
            </w:r>
          </w:p>
        </w:tc>
      </w:tr>
      <w:tr w:rsidR="00C00DF9" w:rsidRPr="00436FC8" w14:paraId="45ED4F59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3D0C76BE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Scripting Languages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223427F3" w14:textId="6E549011" w:rsidR="00C00DF9" w:rsidRPr="005E5105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JavaScript, jQuery </w:t>
            </w:r>
          </w:p>
        </w:tc>
      </w:tr>
      <w:tr w:rsidR="00C00DF9" w:rsidRPr="00436FC8" w14:paraId="39F50137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3C09DA68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UI Frameworks 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610C8FC9" w14:textId="78F7726F" w:rsidR="00C00DF9" w:rsidRPr="005E5105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Angular, ReactJs, React-Redux, AngularIO</w:t>
            </w:r>
          </w:p>
        </w:tc>
      </w:tr>
      <w:tr w:rsidR="00C00DF9" w:rsidRPr="00436FC8" w14:paraId="328300B0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073C63BD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32CB0B73" w14:textId="0349CEAD" w:rsidR="00C00DF9" w:rsidRPr="005E5105" w:rsidRDefault="00C00DF9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70D8345D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SVN, Firebug, JIRA,</w:t>
            </w:r>
            <w:r w:rsidR="00683064" w:rsidRPr="70D8345D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 xml:space="preserve"> Grunt, NPM</w:t>
            </w:r>
            <w:r w:rsidR="00231225" w:rsidRPr="70D8345D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>, Gulp</w:t>
            </w:r>
            <w:r w:rsidR="006650BB" w:rsidRPr="70D8345D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 xml:space="preserve">, </w:t>
            </w:r>
            <w:r w:rsidR="000D5E43" w:rsidRPr="70D8345D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>Fiddler, Webpack</w:t>
            </w:r>
            <w:r w:rsidR="00452DDA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>, Azure devops</w:t>
            </w:r>
            <w:r w:rsidR="00C03E43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/>
              </w:rPr>
              <w:t xml:space="preserve">, </w:t>
            </w:r>
            <w:r w:rsidR="00C03E43">
              <w:rPr>
                <w:rFonts w:ascii="Cambria" w:hAnsi="Cambria" w:cs="Calibri"/>
                <w:color w:val="000000"/>
                <w:shd w:val="clear" w:color="auto" w:fill="FFFFFF"/>
              </w:rPr>
              <w:t>, TFS Solution</w:t>
            </w:r>
          </w:p>
        </w:tc>
      </w:tr>
      <w:tr w:rsidR="00C00DF9" w:rsidRPr="00436FC8" w14:paraId="33C6BCC0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  <w:hideMark/>
          </w:tcPr>
          <w:p w14:paraId="66BE2578" w14:textId="77777777" w:rsidR="00C00DF9" w:rsidRPr="00436FC8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Web Server</w:t>
            </w:r>
          </w:p>
        </w:tc>
        <w:tc>
          <w:tcPr>
            <w:tcW w:w="3960" w:type="pct"/>
            <w:shd w:val="clear" w:color="auto" w:fill="FFFFFF" w:themeFill="background1"/>
            <w:vAlign w:val="center"/>
            <w:hideMark/>
          </w:tcPr>
          <w:p w14:paraId="27B05C04" w14:textId="191183BC" w:rsidR="00C00DF9" w:rsidRPr="005E5105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Apache Server 8, NodeJS</w:t>
            </w:r>
          </w:p>
        </w:tc>
      </w:tr>
      <w:tr w:rsidR="005A71F4" w:rsidRPr="00436FC8" w14:paraId="6D902F3A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</w:tcPr>
          <w:p w14:paraId="7EC53797" w14:textId="747B4B8C" w:rsidR="005A71F4" w:rsidRPr="6F509872" w:rsidRDefault="3085A678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Development tools</w:t>
            </w:r>
          </w:p>
        </w:tc>
        <w:tc>
          <w:tcPr>
            <w:tcW w:w="3960" w:type="pct"/>
            <w:shd w:val="clear" w:color="auto" w:fill="FFFFFF" w:themeFill="background1"/>
            <w:vAlign w:val="center"/>
          </w:tcPr>
          <w:p w14:paraId="6EF2A426" w14:textId="2D59BEA8" w:rsidR="005A71F4" w:rsidRPr="005E5105" w:rsidRDefault="00452DDA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Visual studio code</w:t>
            </w:r>
            <w:r w:rsidR="00520828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, visual studio</w:t>
            </w:r>
            <w:r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 xml:space="preserve"> enterprise, </w:t>
            </w:r>
            <w:r w:rsidR="005A71F4"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Atom, Eclipse</w:t>
            </w:r>
            <w:r w:rsidR="00214C73" w:rsidRPr="70D8345D">
              <w:rPr>
                <w:rFonts w:asciiTheme="minorHAnsi" w:hAnsiTheme="minorHAnsi" w:cs="Helvetica"/>
                <w:color w:val="595959" w:themeColor="text1" w:themeTint="A6"/>
                <w:shd w:val="clear" w:color="auto" w:fill="FFFFFF"/>
              </w:rPr>
              <w:t>, Sublime and Notepad++</w:t>
            </w:r>
          </w:p>
        </w:tc>
      </w:tr>
      <w:tr w:rsidR="00B80671" w:rsidRPr="00436FC8" w14:paraId="4C97E05C" w14:textId="77777777" w:rsidTr="3085A678">
        <w:trPr>
          <w:tblCellSpacing w:w="15" w:type="dxa"/>
        </w:trPr>
        <w:tc>
          <w:tcPr>
            <w:tcW w:w="993" w:type="pct"/>
            <w:shd w:val="clear" w:color="auto" w:fill="FFFFFF" w:themeFill="background1"/>
            <w:vAlign w:val="center"/>
          </w:tcPr>
          <w:p w14:paraId="457C266B" w14:textId="77777777" w:rsidR="00B80671" w:rsidRPr="005A71F4" w:rsidRDefault="00B80671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3960" w:type="pct"/>
            <w:shd w:val="clear" w:color="auto" w:fill="FFFFFF" w:themeFill="background1"/>
            <w:vAlign w:val="center"/>
          </w:tcPr>
          <w:p w14:paraId="46DAA279" w14:textId="77777777" w:rsidR="00B80671" w:rsidRPr="005E5105" w:rsidRDefault="00B80671" w:rsidP="3085A678">
            <w:pPr>
              <w:shd w:val="clear" w:color="auto" w:fill="FFFFFF" w:themeFill="background1"/>
              <w:spacing w:before="100" w:beforeAutospacing="1" w:after="100" w:afterAutospacing="1" w:line="236" w:lineRule="atLeast"/>
              <w:rPr>
                <w:rFonts w:asciiTheme="minorHAnsi" w:hAnsiTheme="minorHAnsi" w:cs="Helvetica"/>
                <w:color w:val="595959" w:themeColor="text1" w:themeTint="A6"/>
              </w:rPr>
            </w:pPr>
          </w:p>
        </w:tc>
      </w:tr>
    </w:tbl>
    <w:p w14:paraId="55E6C297" w14:textId="77777777" w:rsidR="00B46D63" w:rsidRDefault="3085A678" w:rsidP="3085A678">
      <w:pPr>
        <w:pStyle w:val="Heading1"/>
        <w:jc w:val="both"/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</w:pPr>
      <w:r w:rsidRPr="3085A678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PROJECTS</w:t>
      </w:r>
    </w:p>
    <w:p w14:paraId="525E9E2C" w14:textId="77777777" w:rsidR="006C35C9" w:rsidRDefault="006C35C9" w:rsidP="006C35C9">
      <w:pPr>
        <w:spacing w:before="0" w:after="0" w:line="240" w:lineRule="auto"/>
        <w:ind w:left="1350" w:hanging="360"/>
        <w:rPr>
          <w:rFonts w:asciiTheme="minorHAnsi" w:hAnsiTheme="minorHAnsi"/>
          <w:color w:val="55555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8791"/>
      </w:tblGrid>
      <w:tr w:rsidR="006C35C9" w14:paraId="6AE68503" w14:textId="77777777" w:rsidTr="00F05A7B">
        <w:tc>
          <w:tcPr>
            <w:tcW w:w="1603" w:type="dxa"/>
            <w:shd w:val="clear" w:color="auto" w:fill="FFFFFF" w:themeFill="background1"/>
            <w:vAlign w:val="center"/>
          </w:tcPr>
          <w:p w14:paraId="12E6E277" w14:textId="4D74220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Project 1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3E8AB8F6" w14:textId="391E1DB7" w:rsidR="006C35C9" w:rsidRDefault="00452DDA" w:rsidP="00F05A7B">
            <w:pPr>
              <w:spacing w:beforeAutospacing="1" w:afterAutospacing="1" w:line="236" w:lineRule="atLeast"/>
              <w:rPr>
                <w:rFonts w:asciiTheme="minorHAnsi" w:eastAsia="Calibri" w:hAnsiTheme="minorHAnsi" w:cs="Calibri"/>
                <w:color w:val="595959" w:themeColor="text1" w:themeTint="A6"/>
              </w:rPr>
            </w:pPr>
            <w:r>
              <w:rPr>
                <w:rFonts w:asciiTheme="minorHAnsi" w:eastAsia="Calibri" w:hAnsiTheme="minorHAnsi" w:cs="Calibri"/>
                <w:color w:val="595959" w:themeColor="text1" w:themeTint="A6"/>
              </w:rPr>
              <w:t>Anglo American ARR</w:t>
            </w:r>
          </w:p>
        </w:tc>
      </w:tr>
      <w:tr w:rsidR="006C35C9" w14:paraId="50B993CD" w14:textId="77777777" w:rsidTr="00F05A7B">
        <w:tc>
          <w:tcPr>
            <w:tcW w:w="1603" w:type="dxa"/>
            <w:shd w:val="clear" w:color="auto" w:fill="FFFFFF" w:themeFill="background1"/>
            <w:vAlign w:val="center"/>
          </w:tcPr>
          <w:p w14:paraId="2889C784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48B7DD82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</w:tr>
      <w:tr w:rsidR="006C35C9" w14:paraId="3D76AE27" w14:textId="77777777" w:rsidTr="00F05A7B">
        <w:tc>
          <w:tcPr>
            <w:tcW w:w="1603" w:type="dxa"/>
            <w:shd w:val="clear" w:color="auto" w:fill="FFFFFF" w:themeFill="background1"/>
            <w:vAlign w:val="center"/>
          </w:tcPr>
          <w:p w14:paraId="7A67F590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Period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01448A34" w14:textId="41B5C4A3" w:rsidR="006C35C9" w:rsidRDefault="00452DDA" w:rsidP="00F05A7B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April</w:t>
            </w:r>
            <w:r w:rsidR="006C35C9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20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20</w:t>
            </w:r>
            <w:r w:rsidR="006C35C9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- Present</w:t>
            </w:r>
          </w:p>
        </w:tc>
      </w:tr>
      <w:tr w:rsidR="006C35C9" w14:paraId="21D0D8DE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0D03F007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Role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6B1C0406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My role in project is Associate Consultant and created solutions and implemented them as per Use Case.</w:t>
            </w:r>
          </w:p>
          <w:p w14:paraId="2CD33EF6" w14:textId="3B8768D4" w:rsidR="006C35C9" w:rsidRDefault="006C35C9" w:rsidP="006C35C9">
            <w:pPr>
              <w:numPr>
                <w:ilvl w:val="0"/>
                <w:numId w:val="26"/>
              </w:num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Arial"/>
                <w:color w:val="595959" w:themeColor="text1" w:themeTint="A6"/>
              </w:rPr>
            </w:pPr>
            <w:r>
              <w:rPr>
                <w:rFonts w:asciiTheme="minorHAnsi" w:hAnsiTheme="minorHAnsi" w:cs="Arial"/>
                <w:color w:val="595959" w:themeColor="text1" w:themeTint="A6"/>
              </w:rPr>
              <w:t xml:space="preserve"> 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 xml:space="preserve">Created UI using </w:t>
            </w:r>
            <w:r w:rsidR="00520828">
              <w:rPr>
                <w:rFonts w:asciiTheme="minorHAnsi" w:hAnsiTheme="minorHAnsi" w:cs="Arial"/>
                <w:color w:val="595959" w:themeColor="text1" w:themeTint="A6"/>
              </w:rPr>
              <w:t>React js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.</w:t>
            </w:r>
          </w:p>
          <w:p w14:paraId="41F659B5" w14:textId="77777777" w:rsidR="006C35C9" w:rsidRPr="001F4525" w:rsidRDefault="006C35C9" w:rsidP="006C35C9">
            <w:pPr>
              <w:numPr>
                <w:ilvl w:val="0"/>
                <w:numId w:val="26"/>
              </w:num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Arial"/>
                <w:color w:val="595959" w:themeColor="text1" w:themeTint="A6"/>
              </w:rPr>
            </w:pPr>
            <w:r>
              <w:rPr>
                <w:rFonts w:asciiTheme="minorHAnsi" w:hAnsiTheme="minorHAnsi" w:cs="Arial"/>
                <w:color w:val="595959" w:themeColor="text1" w:themeTint="A6"/>
              </w:rPr>
              <w:t xml:space="preserve"> 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Optimized components for maximum performance acr</w:t>
            </w:r>
            <w:r>
              <w:rPr>
                <w:rFonts w:asciiTheme="minorHAnsi" w:hAnsiTheme="minorHAnsi" w:cs="Arial"/>
                <w:color w:val="595959" w:themeColor="text1" w:themeTint="A6"/>
              </w:rPr>
              <w:t xml:space="preserve">oss a vast array of web-capable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devices and browsers.</w:t>
            </w:r>
          </w:p>
          <w:p w14:paraId="78D6EDDA" w14:textId="3D47FF27" w:rsidR="006C35C9" w:rsidRDefault="006C35C9" w:rsidP="006C35C9">
            <w:pPr>
              <w:numPr>
                <w:ilvl w:val="0"/>
                <w:numId w:val="26"/>
              </w:num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Arial"/>
                <w:color w:val="595959" w:themeColor="text1" w:themeTint="A6"/>
              </w:rPr>
            </w:pPr>
            <w:r>
              <w:rPr>
                <w:rFonts w:asciiTheme="minorHAnsi" w:hAnsiTheme="minorHAnsi" w:cs="Arial"/>
                <w:color w:val="595959" w:themeColor="text1" w:themeTint="A6"/>
              </w:rPr>
              <w:t xml:space="preserve"> 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Design, develop and test HTML5, CSS3, Bootstrap, JavaSc</w:t>
            </w:r>
            <w:r>
              <w:rPr>
                <w:rFonts w:asciiTheme="minorHAnsi" w:hAnsiTheme="minorHAnsi" w:cs="Arial"/>
                <w:color w:val="595959" w:themeColor="text1" w:themeTint="A6"/>
              </w:rPr>
              <w:t>ript</w:t>
            </w:r>
            <w:r w:rsidR="00520828">
              <w:rPr>
                <w:rFonts w:asciiTheme="minorHAnsi" w:hAnsiTheme="minorHAnsi" w:cs="Arial"/>
                <w:color w:val="595959" w:themeColor="text1" w:themeTint="A6"/>
              </w:rPr>
              <w:t xml:space="preserve"> </w:t>
            </w:r>
            <w:r>
              <w:rPr>
                <w:rFonts w:asciiTheme="minorHAnsi" w:hAnsiTheme="minorHAnsi" w:cs="Arial"/>
                <w:color w:val="595959" w:themeColor="text1" w:themeTint="A6"/>
              </w:rPr>
              <w:t xml:space="preserve">that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meets accessibility and web browser standards for website.</w:t>
            </w:r>
          </w:p>
          <w:p w14:paraId="686FC957" w14:textId="77777777" w:rsidR="006C35C9" w:rsidRDefault="006C35C9" w:rsidP="006C35C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before="0" w:after="0" w:line="360" w:lineRule="atLeast"/>
              <w:jc w:val="left"/>
              <w:rPr>
                <w:color w:val="595959" w:themeColor="text1" w:themeTint="A6"/>
              </w:rPr>
            </w:pPr>
            <w:r>
              <w:rPr>
                <w:rFonts w:asciiTheme="minorHAnsi" w:hAnsiTheme="minorHAnsi" w:cs="Arial"/>
                <w:color w:val="595959" w:themeColor="text1" w:themeTint="A6"/>
              </w:rPr>
              <w:t xml:space="preserve">  </w:t>
            </w:r>
            <w:r w:rsidRPr="3085A678">
              <w:rPr>
                <w:rFonts w:asciiTheme="minorHAnsi" w:hAnsiTheme="minorHAnsi" w:cs="Arial"/>
                <w:color w:val="595959" w:themeColor="text1" w:themeTint="A6"/>
              </w:rPr>
              <w:t>Created reusable components and custom wrappers for future use</w:t>
            </w:r>
          </w:p>
          <w:p w14:paraId="238C0645" w14:textId="1B46D2D8" w:rsidR="006C35C9" w:rsidRPr="005C5021" w:rsidRDefault="006C35C9" w:rsidP="006C35C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Helvetica"/>
                <w:color w:val="595959" w:themeColor="text1" w:themeTint="A6"/>
              </w:rPr>
            </w:pPr>
            <w:r w:rsidRPr="005C5021">
              <w:rPr>
                <w:rFonts w:asciiTheme="minorHAnsi" w:hAnsiTheme="minorHAnsi" w:cs="Helvetica"/>
                <w:color w:val="595959" w:themeColor="text1" w:themeTint="A6"/>
              </w:rPr>
              <w:t xml:space="preserve"> </w:t>
            </w:r>
            <w:r w:rsidR="00452DDA">
              <w:rPr>
                <w:rFonts w:asciiTheme="minorHAnsi" w:hAnsiTheme="minorHAnsi" w:cs="Helvetica"/>
                <w:color w:val="595959" w:themeColor="text1" w:themeTint="A6"/>
              </w:rPr>
              <w:t>Used Azure devops for code checking and pipeline deployment</w:t>
            </w:r>
          </w:p>
          <w:p w14:paraId="4DD93B9D" w14:textId="77777777" w:rsidR="006C35C9" w:rsidRDefault="006C35C9" w:rsidP="00F05A7B">
            <w:p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Arial"/>
                <w:color w:val="595959" w:themeColor="text1" w:themeTint="A6"/>
              </w:rPr>
            </w:pPr>
          </w:p>
        </w:tc>
      </w:tr>
      <w:tr w:rsidR="006C35C9" w14:paraId="030DE350" w14:textId="77777777" w:rsidTr="00452DDA">
        <w:trPr>
          <w:trHeight w:val="695"/>
        </w:trPr>
        <w:tc>
          <w:tcPr>
            <w:tcW w:w="1603" w:type="dxa"/>
            <w:shd w:val="clear" w:color="auto" w:fill="FFFFFF" w:themeFill="background1"/>
            <w:vAlign w:val="center"/>
          </w:tcPr>
          <w:p w14:paraId="641C8687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Solution Environment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3561C6A1" w14:textId="634B0392" w:rsidR="006C35C9" w:rsidRDefault="00520828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React js </w:t>
            </w:r>
            <w:r w:rsidR="006C35C9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, HTML5, C</w:t>
            </w:r>
            <w:r w:rsidR="006C35C9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SS3, JSON, Typescript, Sass, JS, Python</w:t>
            </w:r>
          </w:p>
        </w:tc>
      </w:tr>
      <w:tr w:rsidR="006C35C9" w14:paraId="53377EA8" w14:textId="77777777" w:rsidTr="00F05A7B">
        <w:tc>
          <w:tcPr>
            <w:tcW w:w="1603" w:type="dxa"/>
            <w:shd w:val="clear" w:color="auto" w:fill="FFFFFF" w:themeFill="background1"/>
            <w:vAlign w:val="center"/>
          </w:tcPr>
          <w:p w14:paraId="46D618DA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1E844428" w14:textId="42992FFF" w:rsidR="006C35C9" w:rsidRDefault="00520828" w:rsidP="00F05A7B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Visual studio code</w:t>
            </w:r>
          </w:p>
        </w:tc>
      </w:tr>
      <w:tr w:rsidR="006C35C9" w14:paraId="26ACDC5A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302E1DA" w14:textId="77777777" w:rsidR="006C35C9" w:rsidRDefault="006C35C9" w:rsidP="00F05A7B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Company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709F3478" w14:textId="49CE0BE8" w:rsidR="006C35C9" w:rsidRDefault="00452DDA" w:rsidP="00F05A7B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Anglo American</w:t>
            </w:r>
          </w:p>
        </w:tc>
      </w:tr>
      <w:tr w:rsidR="006C35C9" w14:paraId="6006B878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229D53BF" w14:textId="77777777" w:rsidR="006C35C9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2903C405" w14:textId="77777777" w:rsidR="006C35C9" w:rsidRDefault="006C35C9" w:rsidP="006C35C9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  <w:p w14:paraId="08A293A4" w14:textId="77777777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</w:tr>
      <w:tr w:rsidR="006C35C9" w14:paraId="7A860C79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242BA799" w14:textId="0399691C" w:rsidR="006C35C9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Project 2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39C94C6F" w14:textId="1D113AF9" w:rsidR="006C35C9" w:rsidRPr="009344A7" w:rsidRDefault="00520828" w:rsidP="006C35C9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Intelligent Change Manager</w:t>
            </w:r>
          </w:p>
        </w:tc>
      </w:tr>
      <w:tr w:rsidR="006C35C9" w14:paraId="6AA444A8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41306E3" w14:textId="77777777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28FC1AFE" w14:textId="77777777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="Calibri" w:hAnsiTheme="minorHAnsi" w:cs="Calibri"/>
                <w:color w:val="595959" w:themeColor="text1" w:themeTint="A6"/>
              </w:rPr>
            </w:pPr>
          </w:p>
        </w:tc>
      </w:tr>
      <w:tr w:rsidR="006C35C9" w14:paraId="3ED8BA23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2F2A0B4" w14:textId="1B69A6BC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lastRenderedPageBreak/>
              <w:t>Period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010BDAE2" w14:textId="6CC914A9" w:rsidR="006C35C9" w:rsidRPr="009344A7" w:rsidRDefault="00C03E43" w:rsidP="009E745C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="Calibri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>August 2019</w:t>
            </w:r>
            <w:r w:rsidR="006C35C9"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>–</w:t>
            </w: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 xml:space="preserve">Mar </w:t>
            </w:r>
            <w:r w:rsidR="006C35C9"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>2</w:t>
            </w: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>020</w:t>
            </w:r>
          </w:p>
        </w:tc>
      </w:tr>
      <w:tr w:rsidR="006C35C9" w14:paraId="140698B5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488B5FC" w14:textId="5C1D0203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Role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5FE31803" w14:textId="77777777" w:rsidR="006C35C9" w:rsidRPr="009344A7" w:rsidRDefault="006C35C9" w:rsidP="006C35C9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 xml:space="preserve">My role in project is Associate </w:t>
            </w: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  <w:shd w:val="clear" w:color="auto" w:fill="FFFFFF" w:themeFill="background1"/>
              </w:rPr>
              <w:t>Consultant</w:t>
            </w:r>
            <w:r w:rsidRPr="009344A7">
              <w:rPr>
                <w:rFonts w:asciiTheme="minorHAnsi" w:eastAsiaTheme="minorEastAsia" w:hAnsiTheme="minorHAnsi" w:cstheme="minorHAnsi"/>
                <w:color w:val="595959" w:themeColor="text1" w:themeTint="A6"/>
              </w:rPr>
              <w:t xml:space="preserve"> and created solutions and implemented them as per Use Case.</w:t>
            </w:r>
          </w:p>
          <w:p w14:paraId="261D0CA6" w14:textId="01BFD41D" w:rsidR="006C35C9" w:rsidRPr="009344A7" w:rsidRDefault="006C35C9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 xml:space="preserve">Revamped existing UI and features using </w:t>
            </w:r>
            <w:r w:rsidR="00C03E43" w:rsidRPr="009344A7">
              <w:rPr>
                <w:rFonts w:asciiTheme="minorHAnsi" w:hAnsiTheme="minorHAnsi" w:cstheme="minorHAnsi"/>
                <w:color w:val="595959" w:themeColor="text1" w:themeTint="A6"/>
              </w:rPr>
              <w:t>Angular 8</w:t>
            </w:r>
          </w:p>
          <w:p w14:paraId="437B02D0" w14:textId="77777777" w:rsidR="006C35C9" w:rsidRPr="009344A7" w:rsidRDefault="006C35C9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>Created reusable components and custom wrappers for future use</w:t>
            </w:r>
          </w:p>
          <w:p w14:paraId="4C768922" w14:textId="7BD9E1DA" w:rsidR="006C35C9" w:rsidRDefault="006C35C9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>Optimized components for maximum performance across a vast array of web-capable devices and browsers.</w:t>
            </w:r>
          </w:p>
          <w:p w14:paraId="70BA6925" w14:textId="5B4FA0B4" w:rsidR="005E6D3A" w:rsidRDefault="005E6D3A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Mentoring junior resource &amp; </w:t>
            </w:r>
            <w:r w:rsidR="00623D6C">
              <w:rPr>
                <w:rFonts w:asciiTheme="minorHAnsi" w:hAnsiTheme="minorHAnsi" w:cstheme="minorHAnsi"/>
                <w:color w:val="595959" w:themeColor="text1" w:themeTint="A6"/>
              </w:rPr>
              <w:t xml:space="preserve">providing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>Knowledge transaction.</w:t>
            </w:r>
          </w:p>
          <w:p w14:paraId="08A1EB55" w14:textId="1A3F75C2" w:rsidR="005E6D3A" w:rsidRDefault="005E6D3A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Handling application configuration for form and Azure authentication for deployment</w:t>
            </w:r>
          </w:p>
          <w:p w14:paraId="0F954C20" w14:textId="2686D541" w:rsidR="005E6D3A" w:rsidRDefault="005E6D3A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Developing application using angular with MV VM framework that connect restful api </w:t>
            </w:r>
          </w:p>
          <w:p w14:paraId="584308FE" w14:textId="461431E1" w:rsidR="005E6D3A" w:rsidRPr="009344A7" w:rsidRDefault="005E6D3A" w:rsidP="005E6D3A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ind w:left="720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Migration to angular latest version.</w:t>
            </w:r>
          </w:p>
          <w:p w14:paraId="35A93379" w14:textId="0FCA6B65" w:rsidR="006C35C9" w:rsidRDefault="006C35C9" w:rsidP="00C03E43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>Used </w:t>
            </w:r>
            <w:r w:rsidR="00C03E43" w:rsidRPr="005E6D3A">
              <w:rPr>
                <w:rFonts w:asciiTheme="minorHAnsi" w:hAnsiTheme="minorHAnsi" w:cstheme="minorHAnsi"/>
                <w:color w:val="595959" w:themeColor="text1" w:themeTint="A6"/>
              </w:rPr>
              <w:t>azure devops</w:t>
            </w:r>
            <w:r w:rsidR="00C03E43" w:rsidRPr="009344A7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 xml:space="preserve"> </w:t>
            </w:r>
            <w:r w:rsidR="00C03E43" w:rsidRPr="009344A7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>as the bug tracking system to track and maintain the history of </w:t>
            </w:r>
            <w:r w:rsidRPr="009344A7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bugs/issues</w:t>
            </w:r>
            <w:r w:rsidRPr="009344A7">
              <w:rPr>
                <w:rFonts w:asciiTheme="minorHAnsi" w:hAnsiTheme="minorHAnsi" w:cstheme="minorHAnsi"/>
                <w:color w:val="595959" w:themeColor="text1" w:themeTint="A6"/>
              </w:rPr>
              <w:t> on everyday basis.</w:t>
            </w:r>
          </w:p>
          <w:p w14:paraId="7FDD6F7A" w14:textId="77777777" w:rsidR="006C35C9" w:rsidRDefault="006C35C9" w:rsidP="005E6D3A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5E6D3A">
              <w:rPr>
                <w:rFonts w:asciiTheme="minorHAnsi" w:hAnsiTheme="minorHAnsi" w:cstheme="minorHAnsi"/>
                <w:color w:val="595959" w:themeColor="text1" w:themeTint="A6"/>
              </w:rPr>
              <w:t xml:space="preserve">Design, develop and test HTML5, CSS3, Bootstrap, JavaScript, jQuery and </w:t>
            </w:r>
            <w:r w:rsidR="00C03E43" w:rsidRPr="005E6D3A">
              <w:rPr>
                <w:rFonts w:asciiTheme="minorHAnsi" w:hAnsiTheme="minorHAnsi" w:cstheme="minorHAnsi"/>
                <w:color w:val="595959" w:themeColor="text1" w:themeTint="A6"/>
              </w:rPr>
              <w:t xml:space="preserve">angular </w:t>
            </w:r>
            <w:r w:rsidRPr="005E6D3A">
              <w:rPr>
                <w:rFonts w:asciiTheme="minorHAnsi" w:hAnsiTheme="minorHAnsi" w:cstheme="minorHAnsi"/>
                <w:color w:val="595959" w:themeColor="text1" w:themeTint="A6"/>
              </w:rPr>
              <w:t>that meets accessibility and web browser standards for website.</w:t>
            </w:r>
          </w:p>
          <w:p w14:paraId="5BBA456F" w14:textId="7346D81B" w:rsidR="005E6D3A" w:rsidRPr="005E6D3A" w:rsidRDefault="005E6D3A" w:rsidP="005E6D3A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after="0" w:line="360" w:lineRule="atLeast"/>
              <w:ind w:left="720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6C35C9" w14:paraId="1D6BF6AA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34AA34C7" w14:textId="51E292BA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00B79216" w14:textId="49684E4B" w:rsidR="006C35C9" w:rsidRPr="3085A678" w:rsidRDefault="006C35C9" w:rsidP="006C35C9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Atom, </w:t>
            </w:r>
            <w:r w:rsidR="00C03E43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visual studio code </w:t>
            </w:r>
          </w:p>
        </w:tc>
      </w:tr>
      <w:tr w:rsidR="006C35C9" w14:paraId="5C5B2301" w14:textId="77777777" w:rsidTr="00F05A7B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5FC021C2" w14:textId="2F5ABFE5" w:rsidR="006C35C9" w:rsidRPr="3085A678" w:rsidRDefault="006C35C9" w:rsidP="006C35C9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Company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68DC093C" w14:textId="03566360" w:rsidR="006C35C9" w:rsidRPr="3085A678" w:rsidRDefault="00623D6C" w:rsidP="006C35C9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Accenture, Pune</w:t>
            </w:r>
          </w:p>
        </w:tc>
      </w:tr>
    </w:tbl>
    <w:p w14:paraId="7C688FB9" w14:textId="77777777" w:rsidR="006C35C9" w:rsidRDefault="006C35C9" w:rsidP="006C35C9">
      <w:pPr>
        <w:rPr>
          <w:rFonts w:eastAsiaTheme="minorEastAsia"/>
        </w:rPr>
      </w:pPr>
    </w:p>
    <w:p w14:paraId="508E2CCE" w14:textId="750D17FB" w:rsidR="006C35C9" w:rsidRDefault="006C35C9" w:rsidP="006C35C9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8791"/>
      </w:tblGrid>
      <w:tr w:rsidR="00C03E43" w:rsidRPr="3085A678" w14:paraId="0E432A0C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3951083F" w14:textId="77777777" w:rsidR="00C03E43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Project 2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74B63CB0" w14:textId="23512666" w:rsidR="00C03E43" w:rsidRPr="3085A678" w:rsidRDefault="003E58DD" w:rsidP="001C7C03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00780830">
              <w:rPr>
                <w:rFonts w:ascii="Cambria" w:hAnsi="Cambria"/>
                <w:color w:val="000000"/>
              </w:rPr>
              <w:t xml:space="preserve">Intesa </w:t>
            </w:r>
            <w:r>
              <w:rPr>
                <w:rFonts w:ascii="Cambria" w:hAnsi="Cambria"/>
                <w:color w:val="000000"/>
              </w:rPr>
              <w:t>Sanpolo IB</w:t>
            </w:r>
          </w:p>
        </w:tc>
      </w:tr>
      <w:tr w:rsidR="00C03E43" w:rsidRPr="3085A678" w14:paraId="3B92DC84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1B0B672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33541413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="Calibri" w:hAnsiTheme="minorHAnsi" w:cs="Calibri"/>
                <w:color w:val="595959" w:themeColor="text1" w:themeTint="A6"/>
              </w:rPr>
            </w:pPr>
          </w:p>
        </w:tc>
      </w:tr>
      <w:tr w:rsidR="00C03E43" w:rsidRPr="3085A678" w14:paraId="1514D659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0C2295F6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Period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25DFC853" w14:textId="28238C5B" w:rsidR="00C03E43" w:rsidRPr="3085A678" w:rsidRDefault="003E58DD" w:rsidP="001C7C03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="Calibri" w:hAnsiTheme="minorHAnsi" w:cs="Calibr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July </w:t>
            </w:r>
            <w:r w:rsidR="00C03E43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201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8</w:t>
            </w:r>
            <w:r w:rsidR="00C03E43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–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June </w:t>
            </w:r>
            <w:r w:rsidR="00C03E43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</w:t>
            </w:r>
            <w:r w:rsidR="00C03E43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0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19</w:t>
            </w:r>
          </w:p>
        </w:tc>
      </w:tr>
      <w:tr w:rsidR="00C03E43" w:rsidRPr="3085A678" w14:paraId="2DFD0A15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5B6FBEAA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Role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08825B44" w14:textId="0BF402C5" w:rsidR="002715CB" w:rsidRPr="002715CB" w:rsidRDefault="00C03E43" w:rsidP="002715CB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70D8345D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My role in project is Associate </w:t>
            </w:r>
            <w:r w:rsidRPr="70D8345D">
              <w:rPr>
                <w:rFonts w:asciiTheme="minorHAnsi" w:eastAsiaTheme="minorEastAsia" w:hAnsiTheme="minorHAnsi" w:cstheme="minorBidi"/>
                <w:color w:val="595959" w:themeColor="text1" w:themeTint="A6"/>
                <w:shd w:val="clear" w:color="auto" w:fill="FFFFFF" w:themeFill="background1"/>
              </w:rPr>
              <w:t>Consultant</w:t>
            </w:r>
            <w:r w:rsidRPr="70D8345D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and created solutions and implemented them as per Use Case.</w:t>
            </w:r>
          </w:p>
          <w:p w14:paraId="00949767" w14:textId="77777777" w:rsidR="00623D6C" w:rsidRPr="00623D6C" w:rsidRDefault="00623D6C" w:rsidP="00623D6C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00623D6C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Design, develop and test HTML5, CSS3, Bootstrap, JavaScript, jQuery and angular that meets accessibility and web browser standards for website.</w:t>
            </w:r>
          </w:p>
          <w:p w14:paraId="5F810BAE" w14:textId="77777777" w:rsidR="00623D6C" w:rsidRPr="00623D6C" w:rsidRDefault="00623D6C" w:rsidP="00623D6C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00623D6C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application, using the Angular.js MV-VM framework that connects Restful API’s.</w:t>
            </w:r>
          </w:p>
          <w:p w14:paraId="40A2FA9C" w14:textId="77777777" w:rsidR="002715CB" w:rsidRPr="00CA317B" w:rsidRDefault="002715CB" w:rsidP="002715CB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new features, fixing bugs, and leading teams to bring together design, QA and development.</w:t>
            </w:r>
          </w:p>
          <w:p w14:paraId="47751128" w14:textId="77777777" w:rsidR="002715CB" w:rsidRPr="00CA317B" w:rsidRDefault="002715CB" w:rsidP="002715CB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0" w:after="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Understanding client requirements in terms of user requirements, functional specifications and technical requirements.</w:t>
            </w:r>
          </w:p>
          <w:p w14:paraId="7E2A0B36" w14:textId="0510FECC" w:rsidR="005E6D3A" w:rsidRPr="004911E7" w:rsidRDefault="005E6D3A" w:rsidP="002715CB">
            <w:pPr>
              <w:pStyle w:val="ListParagraph"/>
              <w:numPr>
                <w:ilvl w:val="0"/>
                <w:numId w:val="0"/>
              </w:numPr>
              <w:tabs>
                <w:tab w:val="left" w:pos="10530"/>
              </w:tabs>
              <w:suppressAutoHyphens/>
              <w:spacing w:before="0" w:after="0" w:line="240" w:lineRule="exact"/>
              <w:ind w:left="720"/>
              <w:contextualSpacing w:val="0"/>
              <w:jc w:val="left"/>
              <w:rPr>
                <w:rFonts w:ascii="Cambria" w:hAnsi="Cambria" w:cs="Calibri"/>
                <w:color w:val="000000"/>
                <w:shd w:val="clear" w:color="auto" w:fill="FFFFFF"/>
              </w:rPr>
            </w:pPr>
          </w:p>
        </w:tc>
      </w:tr>
      <w:tr w:rsidR="00C03E43" w:rsidRPr="70D8345D" w14:paraId="5AA1E51F" w14:textId="77777777" w:rsidTr="001C7C03">
        <w:trPr>
          <w:trHeight w:val="713"/>
        </w:trPr>
        <w:tc>
          <w:tcPr>
            <w:tcW w:w="1603" w:type="dxa"/>
            <w:shd w:val="clear" w:color="auto" w:fill="FFFFFF" w:themeFill="background1"/>
            <w:vAlign w:val="center"/>
          </w:tcPr>
          <w:p w14:paraId="5F789E05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Solution Environment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31531037" w14:textId="77777777" w:rsidR="00C03E43" w:rsidRPr="70D8345D" w:rsidRDefault="00C03E43" w:rsidP="001C7C03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HTML5, CSS3, JSON</w:t>
            </w:r>
          </w:p>
        </w:tc>
      </w:tr>
      <w:tr w:rsidR="00C03E43" w:rsidRPr="3085A678" w14:paraId="0BCD8B68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0FDFB99F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14E0B6B2" w14:textId="3C5D701B" w:rsidR="00C03E43" w:rsidRPr="3085A678" w:rsidRDefault="004911E7" w:rsidP="001C7C03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00780830">
              <w:rPr>
                <w:rFonts w:ascii="Cambria" w:hAnsi="Cambria"/>
                <w:color w:val="000000"/>
              </w:rPr>
              <w:t>Eclipse and visual studio</w:t>
            </w:r>
            <w:r>
              <w:rPr>
                <w:rFonts w:ascii="Cambria" w:hAnsi="Cambria"/>
                <w:color w:val="000000"/>
              </w:rPr>
              <w:t xml:space="preserve"> code, visual  studio professional</w:t>
            </w:r>
          </w:p>
        </w:tc>
      </w:tr>
      <w:tr w:rsidR="00C03E43" w:rsidRPr="3085A678" w14:paraId="0B2C4632" w14:textId="77777777" w:rsidTr="001C7C03">
        <w:trPr>
          <w:trHeight w:val="5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6769C5DB" w14:textId="77777777" w:rsidR="00C03E43" w:rsidRPr="3085A678" w:rsidRDefault="00C03E43" w:rsidP="001C7C03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Company</w:t>
            </w:r>
          </w:p>
        </w:tc>
        <w:tc>
          <w:tcPr>
            <w:tcW w:w="8791" w:type="dxa"/>
            <w:shd w:val="clear" w:color="auto" w:fill="FFFFFF" w:themeFill="background1"/>
            <w:vAlign w:val="center"/>
          </w:tcPr>
          <w:p w14:paraId="5FD861C9" w14:textId="2307EA0C" w:rsidR="00C03E43" w:rsidRPr="3085A678" w:rsidRDefault="004911E7" w:rsidP="001C7C03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Accenture</w:t>
            </w:r>
            <w:r w:rsidR="002715CB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,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Pune</w:t>
            </w:r>
          </w:p>
        </w:tc>
      </w:tr>
    </w:tbl>
    <w:p w14:paraId="125DF372" w14:textId="77777777" w:rsidR="00C03E43" w:rsidRPr="006C35C9" w:rsidRDefault="00C03E43" w:rsidP="006C35C9">
      <w:pPr>
        <w:rPr>
          <w:rFonts w:eastAsiaTheme="minorEastAsia"/>
        </w:rPr>
      </w:pPr>
    </w:p>
    <w:tbl>
      <w:tblPr>
        <w:tblpPr w:leftFromText="180" w:rightFromText="180" w:vertAnchor="text" w:tblpXSpec="right" w:tblpY="1"/>
        <w:tblOverlap w:val="never"/>
        <w:tblW w:w="49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8791"/>
      </w:tblGrid>
      <w:tr w:rsidR="00351493" w:rsidRPr="00CA317B" w14:paraId="7144BF5D" w14:textId="77777777" w:rsidTr="3085A678">
        <w:trPr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10C3F2D3" w14:textId="0A438730" w:rsidR="00147CE9" w:rsidRPr="00CA317B" w:rsidRDefault="006C35C9" w:rsidP="3085A678">
            <w:pPr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Project </w:t>
            </w:r>
            <w:r w:rsidR="004911E7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4</w:t>
            </w: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48474592" w14:textId="0D59439B" w:rsidR="00147CE9" w:rsidRPr="00CA317B" w:rsidRDefault="3085A678" w:rsidP="3085A678">
            <w:pPr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hAnsiTheme="minorHAnsi"/>
                <w:color w:val="595959" w:themeColor="text1" w:themeTint="A6"/>
              </w:rPr>
            </w:pPr>
            <w:r w:rsidRPr="3085A678">
              <w:rPr>
                <w:rFonts w:asciiTheme="minorHAnsi" w:eastAsia="Calibri" w:hAnsiTheme="minorHAnsi" w:cs="Calibri"/>
                <w:color w:val="595959" w:themeColor="text1" w:themeTint="A6"/>
              </w:rPr>
              <w:t>Enterprise level Aviation Website</w:t>
            </w:r>
          </w:p>
        </w:tc>
      </w:tr>
      <w:tr w:rsidR="00351493" w:rsidRPr="00CA317B" w14:paraId="187A8F00" w14:textId="77777777" w:rsidTr="3085A678">
        <w:trPr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67831387" w14:textId="77777777" w:rsidR="00147CE9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Period</w:t>
            </w: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2A910506" w14:textId="57D485DE" w:rsidR="00147CE9" w:rsidRPr="00CA317B" w:rsidRDefault="004911E7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Dec </w:t>
            </w:r>
            <w:r w:rsidR="3085A678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201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7 </w:t>
            </w:r>
            <w:r w:rsidR="3085A678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 –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July </w:t>
            </w:r>
            <w:r w:rsidR="3085A678"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201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8</w:t>
            </w:r>
          </w:p>
        </w:tc>
      </w:tr>
      <w:tr w:rsidR="00351493" w:rsidRPr="00CA317B" w14:paraId="044CD4B7" w14:textId="77777777" w:rsidTr="3085A678">
        <w:trPr>
          <w:trHeight w:val="3738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30CCA1FB" w14:textId="595BD1DF" w:rsidR="00362D41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lastRenderedPageBreak/>
              <w:t>Role</w:t>
            </w:r>
          </w:p>
          <w:p w14:paraId="328F44BC" w14:textId="77777777" w:rsidR="00147CE9" w:rsidRPr="00362D41" w:rsidRDefault="00147CE9" w:rsidP="3085A678">
            <w:pPr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356EEFC1" w14:textId="77777777" w:rsidR="004F3066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My role in project is Engineer and created solutions and implemented them as per Use Case.</w:t>
            </w:r>
          </w:p>
          <w:p w14:paraId="7BF08338" w14:textId="77777777" w:rsidR="0085090F" w:rsidRPr="00CA317B" w:rsidRDefault="3085A678" w:rsidP="3085A678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beforeAutospacing="1" w:after="0" w:afterAutospacing="1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Provide the solution of technical issues related to date, performance tuning etc.</w:t>
            </w:r>
          </w:p>
          <w:p w14:paraId="54E6FFD1" w14:textId="77777777" w:rsidR="00421AF3" w:rsidRPr="00CA317B" w:rsidRDefault="3085A678" w:rsidP="3085A678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beforeAutospacing="1" w:after="0" w:afterAutospacing="1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POC as well as UI using Angular.js, JavaScript / jQuery, Require.js, HTML 5, and CSS</w:t>
            </w:r>
          </w:p>
          <w:p w14:paraId="3CF0D429" w14:textId="77777777" w:rsidR="00421AF3" w:rsidRPr="00CA317B" w:rsidRDefault="3085A678" w:rsidP="3085A678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0" w:after="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Multi-browser and platform development – IE 8+, Firefox, Chrome</w:t>
            </w:r>
          </w:p>
          <w:p w14:paraId="7E07FD8F" w14:textId="77777777" w:rsidR="00421AF3" w:rsidRPr="00CA317B" w:rsidRDefault="3085A678" w:rsidP="3085A678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application, using the Angular.js MV-VM framework that connects Restful API’s.</w:t>
            </w:r>
          </w:p>
          <w:p w14:paraId="139760E5" w14:textId="77777777" w:rsidR="00421AF3" w:rsidRPr="00CA317B" w:rsidRDefault="3085A678" w:rsidP="3085A678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new features, fixing bugs, and leading teams to bring together design, QA and development.</w:t>
            </w:r>
          </w:p>
          <w:p w14:paraId="316CF41B" w14:textId="77777777" w:rsidR="00421AF3" w:rsidRPr="00CA317B" w:rsidRDefault="3085A678" w:rsidP="3085A678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0" w:after="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Understanding client requirements in terms of user requirements, functional specifications and technical requirements.</w:t>
            </w:r>
          </w:p>
          <w:p w14:paraId="65B8F78A" w14:textId="0A29A28F" w:rsidR="008913FF" w:rsidRDefault="3085A678" w:rsidP="3085A678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User Interface web development in accordance with requirements.</w:t>
            </w:r>
          </w:p>
          <w:p w14:paraId="38648B9D" w14:textId="535A9660" w:rsidR="00147CE9" w:rsidRPr="00CA317B" w:rsidRDefault="3085A678" w:rsidP="00F02A20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hAnsiTheme="minorHAns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Expertise in using Angular JS Directives, Controllers, Filters, Services, Templates, Events and Injectors.</w:t>
            </w:r>
          </w:p>
        </w:tc>
      </w:tr>
      <w:tr w:rsidR="00351493" w:rsidRPr="00CA317B" w14:paraId="14C9ECC4" w14:textId="77777777" w:rsidTr="3085A678">
        <w:trPr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12891952" w14:textId="77777777" w:rsidR="00147CE9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Solution Environment</w:t>
            </w: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309D120B" w14:textId="05E44DBF" w:rsidR="00147CE9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AngularJS, JQuery, HTML5, CSS3, jQuery UI, JSON, NodeJS, TypeScript</w:t>
            </w:r>
          </w:p>
        </w:tc>
      </w:tr>
      <w:tr w:rsidR="00351493" w:rsidRPr="00CA317B" w14:paraId="39870E1B" w14:textId="77777777" w:rsidTr="3085A678">
        <w:trPr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218CDA98" w14:textId="77777777" w:rsidR="00147CE9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33AAC652" w14:textId="77777777" w:rsidR="00147CE9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Atom, Eclipse, Brackets</w:t>
            </w:r>
          </w:p>
        </w:tc>
      </w:tr>
      <w:tr w:rsidR="00351493" w:rsidRPr="00CA317B" w14:paraId="7446A236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  <w:hideMark/>
          </w:tcPr>
          <w:p w14:paraId="0D35053E" w14:textId="719273E3" w:rsidR="00147CE9" w:rsidRPr="00CA317B" w:rsidRDefault="00F169DA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Company</w:t>
            </w:r>
          </w:p>
        </w:tc>
        <w:tc>
          <w:tcPr>
            <w:tcW w:w="4207" w:type="pct"/>
            <w:shd w:val="clear" w:color="auto" w:fill="FFFFFF" w:themeFill="background1"/>
            <w:vAlign w:val="center"/>
            <w:hideMark/>
          </w:tcPr>
          <w:p w14:paraId="4616D06C" w14:textId="3D4CA947" w:rsidR="00286A71" w:rsidRPr="00CA317B" w:rsidRDefault="3085A678" w:rsidP="3085A678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MINDTREE Ltd</w:t>
            </w:r>
          </w:p>
        </w:tc>
      </w:tr>
      <w:tr w:rsidR="00362D41" w:rsidRPr="00CA317B" w14:paraId="573CD713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626CCCBA" w14:textId="77777777" w:rsidR="00362D41" w:rsidRPr="00CA317B" w:rsidRDefault="00362D41" w:rsidP="6F509872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02F6F5B5" w14:textId="5E2F9B28" w:rsidR="00362D41" w:rsidRPr="00CA317B" w:rsidRDefault="00362D41" w:rsidP="347C6FEB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</w:tr>
      <w:tr w:rsidR="004911E7" w:rsidRPr="00CA317B" w14:paraId="533C0858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617971F4" w14:textId="06B863C8" w:rsidR="004911E7" w:rsidRPr="00CA317B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Project 5</w:t>
            </w: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0B15827F" w14:textId="6302A177" w:rsidR="004911E7" w:rsidRPr="00CA317B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00512B51">
              <w:rPr>
                <w:rFonts w:ascii="Cambria" w:hAnsi="Cambria"/>
                <w:color w:val="000000"/>
              </w:rPr>
              <w:t>Property central Int</w:t>
            </w:r>
            <w:r w:rsidR="00623D6C">
              <w:rPr>
                <w:rFonts w:ascii="Cambria" w:hAnsi="Cambria"/>
                <w:color w:val="000000"/>
              </w:rPr>
              <w:t>e</w:t>
            </w:r>
            <w:r w:rsidRPr="00512B51">
              <w:rPr>
                <w:rFonts w:ascii="Cambria" w:hAnsi="Cambria"/>
                <w:color w:val="000000"/>
              </w:rPr>
              <w:t>g</w:t>
            </w:r>
            <w:r w:rsidR="00623D6C">
              <w:rPr>
                <w:rFonts w:ascii="Cambria" w:hAnsi="Cambria"/>
                <w:color w:val="000000"/>
              </w:rPr>
              <w:t>r</w:t>
            </w:r>
            <w:r w:rsidRPr="00512B51">
              <w:rPr>
                <w:rFonts w:ascii="Cambria" w:hAnsi="Cambria"/>
                <w:color w:val="000000"/>
              </w:rPr>
              <w:t>ated Workstation for underwriters</w:t>
            </w:r>
          </w:p>
        </w:tc>
      </w:tr>
      <w:tr w:rsidR="004911E7" w:rsidRPr="00CA317B" w14:paraId="7F5E98CC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38B35A5D" w14:textId="6B18C6DD" w:rsidR="004911E7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Period</w:t>
            </w: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539E6A3D" w14:textId="06AA6633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="Calibri" w:hAnsiTheme="minorHAnsi" w:cs="Calibr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Mar 2015 –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 xml:space="preserve">Nov </w:t>
            </w: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20</w:t>
            </w: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17</w:t>
            </w:r>
          </w:p>
        </w:tc>
      </w:tr>
      <w:tr w:rsidR="004911E7" w:rsidRPr="00CA317B" w14:paraId="527C5D3A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08116692" w14:textId="77777777" w:rsidR="004911E7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Role</w:t>
            </w:r>
          </w:p>
          <w:p w14:paraId="3BA3B121" w14:textId="77777777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1E98A31E" w14:textId="77777777" w:rsidR="004911E7" w:rsidRPr="00CA317B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My role in project is Engineer and created solutions and implemented them as per Use Case.</w:t>
            </w:r>
          </w:p>
          <w:p w14:paraId="60B67297" w14:textId="77777777" w:rsidR="004911E7" w:rsidRPr="00CA317B" w:rsidRDefault="004911E7" w:rsidP="004911E7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beforeAutospacing="1" w:after="0" w:afterAutospacing="1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Provide the solution of technical issues related to date, performance tuning etc.</w:t>
            </w:r>
          </w:p>
          <w:p w14:paraId="5256E9A4" w14:textId="77777777" w:rsidR="004911E7" w:rsidRPr="00CA317B" w:rsidRDefault="004911E7" w:rsidP="004911E7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0" w:beforeAutospacing="1" w:after="0" w:afterAutospacing="1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POC as well as UI using Angular.js, JavaScript / jQuery, Require.js, HTML 5, and CSS</w:t>
            </w:r>
          </w:p>
          <w:p w14:paraId="6B4E09CC" w14:textId="77777777" w:rsidR="004911E7" w:rsidRPr="00CA317B" w:rsidRDefault="004911E7" w:rsidP="004911E7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0" w:after="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Multi-browser and platform development – IE 8+, Firefox, Chrome</w:t>
            </w:r>
          </w:p>
          <w:p w14:paraId="2BDAD36B" w14:textId="77777777" w:rsidR="004911E7" w:rsidRPr="00CA317B" w:rsidRDefault="004911E7" w:rsidP="004911E7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application, using the Angular.js MV-VM framework that connects Restful API’s.</w:t>
            </w:r>
          </w:p>
          <w:p w14:paraId="04ED708A" w14:textId="77777777" w:rsidR="004911E7" w:rsidRPr="00CA317B" w:rsidRDefault="004911E7" w:rsidP="004911E7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20" w:after="2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Developing new features, fixing bugs, and leading teams to bring together design, QA and development.</w:t>
            </w:r>
          </w:p>
          <w:p w14:paraId="2403083F" w14:textId="77777777" w:rsidR="004911E7" w:rsidRPr="00CA317B" w:rsidRDefault="004911E7" w:rsidP="004911E7">
            <w:pPr>
              <w:numPr>
                <w:ilvl w:val="0"/>
                <w:numId w:val="26"/>
              </w:numPr>
              <w:tabs>
                <w:tab w:val="clear" w:pos="630"/>
                <w:tab w:val="clear" w:pos="10530"/>
              </w:tabs>
              <w:spacing w:before="0" w:after="0" w:line="24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Understanding client requirements in terms of user requirements, functional specifications and technical requirements.</w:t>
            </w:r>
          </w:p>
          <w:p w14:paraId="23600F83" w14:textId="77777777" w:rsidR="004911E7" w:rsidRDefault="004911E7" w:rsidP="004911E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User Interface web development in accordance with requirements.</w:t>
            </w:r>
          </w:p>
          <w:p w14:paraId="11CF22F2" w14:textId="373FD807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72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Expertise in using Angular JS Directives, Controllers, Filters, Services, Templates, Events and Injectors.</w:t>
            </w:r>
          </w:p>
        </w:tc>
      </w:tr>
      <w:tr w:rsidR="004911E7" w:rsidRPr="00CA317B" w14:paraId="63F853D0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2F3B271F" w14:textId="48B442CE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Solution Environment</w:t>
            </w: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0B58AD2D" w14:textId="4673B66C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AngularJS, JQuery, HTML5, CSS3, jQuery UI, JSON, NodeJS, TypeScript</w:t>
            </w:r>
          </w:p>
        </w:tc>
      </w:tr>
      <w:tr w:rsidR="004911E7" w:rsidRPr="00CA317B" w14:paraId="103E7C7D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1F858B1F" w14:textId="483A92DD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Tools</w:t>
            </w: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6136D962" w14:textId="0A20FEC2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Atom, Eclipse, Brackets</w:t>
            </w:r>
          </w:p>
        </w:tc>
      </w:tr>
      <w:tr w:rsidR="004911E7" w:rsidRPr="00CA317B" w14:paraId="534389C9" w14:textId="77777777" w:rsidTr="3085A678">
        <w:trPr>
          <w:trHeight w:val="50"/>
          <w:tblCellSpacing w:w="15" w:type="dxa"/>
        </w:trPr>
        <w:tc>
          <w:tcPr>
            <w:tcW w:w="749" w:type="pct"/>
            <w:shd w:val="clear" w:color="auto" w:fill="FFFFFF" w:themeFill="background1"/>
            <w:vAlign w:val="center"/>
          </w:tcPr>
          <w:p w14:paraId="7E712D19" w14:textId="6109C02E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Company</w:t>
            </w:r>
          </w:p>
        </w:tc>
        <w:tc>
          <w:tcPr>
            <w:tcW w:w="4207" w:type="pct"/>
            <w:shd w:val="clear" w:color="auto" w:fill="FFFFFF" w:themeFill="background1"/>
            <w:vAlign w:val="center"/>
          </w:tcPr>
          <w:p w14:paraId="56DC0F4B" w14:textId="4E1E8E96" w:rsidR="004911E7" w:rsidRPr="3085A678" w:rsidRDefault="004911E7" w:rsidP="004911E7">
            <w:pPr>
              <w:shd w:val="clear" w:color="auto" w:fill="FFFFFF" w:themeFill="background1"/>
              <w:tabs>
                <w:tab w:val="clear" w:pos="630"/>
                <w:tab w:val="clear" w:pos="10530"/>
              </w:tabs>
              <w:spacing w:before="100" w:beforeAutospacing="1" w:after="100" w:afterAutospacing="1" w:line="236" w:lineRule="atLeast"/>
              <w:contextualSpacing w:val="0"/>
              <w:jc w:val="lef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  <w:r w:rsidRPr="3085A678">
              <w:rPr>
                <w:rFonts w:asciiTheme="minorHAnsi" w:eastAsiaTheme="minorEastAsia" w:hAnsiTheme="minorHAnsi" w:cstheme="minorBidi"/>
                <w:color w:val="595959" w:themeColor="text1" w:themeTint="A6"/>
              </w:rPr>
              <w:t>MINDTREE Ltd</w:t>
            </w:r>
          </w:p>
        </w:tc>
      </w:tr>
    </w:tbl>
    <w:p w14:paraId="62013A73" w14:textId="77777777" w:rsidR="00E8187F" w:rsidRPr="00436FC8" w:rsidRDefault="6F509872" w:rsidP="6F509872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F509872">
        <w:rPr>
          <w:rFonts w:asciiTheme="minorHAnsi" w:eastAsiaTheme="minorEastAsia" w:hAnsiTheme="minorHAnsi" w:cstheme="minorBidi"/>
          <w:sz w:val="22"/>
          <w:szCs w:val="22"/>
        </w:rPr>
        <w:t>EDUCATION</w:t>
      </w:r>
    </w:p>
    <w:p w14:paraId="642C49B5" w14:textId="6BB43882" w:rsidR="00A80BB6" w:rsidRDefault="00177AC0" w:rsidP="6F509872">
      <w:pPr>
        <w:pStyle w:val="ListParagraph"/>
        <w:numPr>
          <w:ilvl w:val="0"/>
          <w:numId w:val="30"/>
        </w:numPr>
        <w:rPr>
          <w:rFonts w:asciiTheme="minorHAnsi" w:eastAsiaTheme="minorEastAsia" w:hAnsiTheme="minorHAnsi" w:cstheme="minorBidi"/>
          <w:color w:val="555555"/>
        </w:rPr>
      </w:pPr>
      <w:r w:rsidRPr="6F509872">
        <w:rPr>
          <w:rFonts w:asciiTheme="minorHAnsi" w:eastAsiaTheme="minorEastAsia" w:hAnsiTheme="minorHAnsi" w:cstheme="minorBidi"/>
          <w:b/>
          <w:bCs/>
          <w:color w:val="555555"/>
          <w:shd w:val="clear" w:color="auto" w:fill="FFFFFF"/>
        </w:rPr>
        <w:t>B. Tech (Computer science)</w:t>
      </w:r>
      <w:r w:rsidRPr="6F509872">
        <w:rPr>
          <w:rFonts w:asciiTheme="minorHAnsi" w:eastAsiaTheme="minorEastAsia" w:hAnsiTheme="minorHAnsi" w:cstheme="minorBidi"/>
          <w:caps/>
          <w:color w:val="555555"/>
          <w:shd w:val="clear" w:color="auto" w:fill="FFFFFF"/>
        </w:rPr>
        <w:t xml:space="preserve">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from 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RGTU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University, 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Bhopal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in 2014, Secured 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>75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%.</w:t>
      </w:r>
    </w:p>
    <w:p w14:paraId="12148F3B" w14:textId="77777777" w:rsidR="00A80BB6" w:rsidRPr="00A80BB6" w:rsidRDefault="00A80BB6" w:rsidP="00A80BB6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color w:val="555555"/>
          <w:shd w:val="clear" w:color="auto" w:fill="FFFFFF"/>
        </w:rPr>
      </w:pPr>
    </w:p>
    <w:p w14:paraId="39C7822E" w14:textId="73944021" w:rsidR="00177AC0" w:rsidRDefault="00177AC0" w:rsidP="6F509872">
      <w:pPr>
        <w:pStyle w:val="ListParagraph"/>
        <w:numPr>
          <w:ilvl w:val="0"/>
          <w:numId w:val="30"/>
        </w:numPr>
        <w:rPr>
          <w:rFonts w:asciiTheme="minorHAnsi" w:eastAsiaTheme="minorEastAsia" w:hAnsiTheme="minorHAnsi" w:cstheme="minorBidi"/>
          <w:color w:val="555555"/>
        </w:rPr>
      </w:pPr>
      <w:r w:rsidRPr="6F509872">
        <w:rPr>
          <w:rFonts w:asciiTheme="minorHAnsi" w:eastAsiaTheme="minorEastAsia" w:hAnsiTheme="minorHAnsi" w:cstheme="minorBidi"/>
          <w:b/>
          <w:bCs/>
          <w:color w:val="555555"/>
          <w:shd w:val="clear" w:color="auto" w:fill="FFFFFF"/>
        </w:rPr>
        <w:t xml:space="preserve">12th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from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 M.P.Board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in 20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>10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, Secured 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>87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%.</w:t>
      </w:r>
    </w:p>
    <w:p w14:paraId="35D9FDF2" w14:textId="77777777" w:rsidR="00A80BB6" w:rsidRPr="00A80BB6" w:rsidRDefault="00A80BB6" w:rsidP="00A80BB6">
      <w:pPr>
        <w:pStyle w:val="ListParagraph"/>
        <w:numPr>
          <w:ilvl w:val="0"/>
          <w:numId w:val="0"/>
        </w:numPr>
        <w:ind w:left="1350"/>
        <w:rPr>
          <w:rFonts w:asciiTheme="minorHAnsi" w:hAnsiTheme="minorHAnsi"/>
          <w:color w:val="555555"/>
          <w:shd w:val="clear" w:color="auto" w:fill="FFFFFF"/>
        </w:rPr>
      </w:pPr>
    </w:p>
    <w:p w14:paraId="06F00196" w14:textId="2381B8A7" w:rsidR="00177AC0" w:rsidRPr="00A80BB6" w:rsidRDefault="00177AC0" w:rsidP="6F509872">
      <w:pPr>
        <w:pStyle w:val="ListParagraph"/>
        <w:numPr>
          <w:ilvl w:val="0"/>
          <w:numId w:val="30"/>
        </w:numPr>
        <w:rPr>
          <w:rFonts w:asciiTheme="minorHAnsi" w:eastAsiaTheme="minorEastAsia" w:hAnsiTheme="minorHAnsi" w:cstheme="minorBidi"/>
          <w:color w:val="555555"/>
        </w:rPr>
      </w:pPr>
      <w:r w:rsidRPr="6F509872">
        <w:rPr>
          <w:rFonts w:asciiTheme="minorHAnsi" w:eastAsiaTheme="minorEastAsia" w:hAnsiTheme="minorHAnsi" w:cstheme="minorBidi"/>
          <w:b/>
          <w:bCs/>
          <w:color w:val="555555"/>
          <w:shd w:val="clear" w:color="auto" w:fill="FFFFFF"/>
        </w:rPr>
        <w:lastRenderedPageBreak/>
        <w:t xml:space="preserve">10th 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from 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M.P.Board </w:t>
      </w:r>
      <w:r w:rsidR="004911E7"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in 20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>08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, Secured 8</w:t>
      </w:r>
      <w:r w:rsidR="004911E7">
        <w:rPr>
          <w:rFonts w:asciiTheme="minorHAnsi" w:eastAsiaTheme="minorEastAsia" w:hAnsiTheme="minorHAnsi" w:cstheme="minorBidi"/>
          <w:color w:val="555555"/>
          <w:shd w:val="clear" w:color="auto" w:fill="FFFFFF"/>
        </w:rPr>
        <w:t>4</w:t>
      </w:r>
      <w:r w:rsidRPr="6F509872">
        <w:rPr>
          <w:rFonts w:asciiTheme="minorHAnsi" w:eastAsiaTheme="minorEastAsia" w:hAnsiTheme="minorHAnsi" w:cstheme="minorBidi"/>
          <w:color w:val="555555"/>
          <w:shd w:val="clear" w:color="auto" w:fill="FFFFFF"/>
        </w:rPr>
        <w:t>%.</w:t>
      </w:r>
    </w:p>
    <w:p w14:paraId="407994B5" w14:textId="77777777" w:rsidR="00455FC4" w:rsidRPr="00436FC8" w:rsidRDefault="00455FC4" w:rsidP="00BF42D6">
      <w:pPr>
        <w:rPr>
          <w:rFonts w:asciiTheme="minorHAnsi" w:hAnsiTheme="minorHAnsi"/>
          <w:color w:val="555555"/>
          <w:shd w:val="clear" w:color="auto" w:fill="FFFFFF"/>
        </w:rPr>
      </w:pPr>
    </w:p>
    <w:p w14:paraId="2092B3D1" w14:textId="7E32D073" w:rsidR="00541824" w:rsidRPr="004911E7" w:rsidRDefault="6F509872" w:rsidP="004911E7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F509872">
        <w:rPr>
          <w:rFonts w:asciiTheme="minorHAnsi" w:eastAsiaTheme="minorEastAsia" w:hAnsiTheme="minorHAnsi" w:cstheme="minorBidi"/>
          <w:sz w:val="22"/>
          <w:szCs w:val="22"/>
        </w:rPr>
        <w:t>INTERNSHIP</w:t>
      </w:r>
    </w:p>
    <w:p w14:paraId="1D9D48F4" w14:textId="7733ED1D" w:rsidR="00541824" w:rsidRPr="00541824" w:rsidRDefault="00541824" w:rsidP="3085A678">
      <w:pPr>
        <w:pStyle w:val="ListParagraph"/>
        <w:numPr>
          <w:ilvl w:val="0"/>
          <w:numId w:val="32"/>
        </w:numPr>
        <w:tabs>
          <w:tab w:val="clear" w:pos="630"/>
          <w:tab w:val="clear" w:pos="10530"/>
          <w:tab w:val="left" w:pos="-360"/>
          <w:tab w:val="left" w:pos="495"/>
          <w:tab w:val="left" w:pos="540"/>
        </w:tabs>
        <w:spacing w:before="0" w:after="0" w:line="240" w:lineRule="auto"/>
        <w:contextualSpacing w:val="0"/>
        <w:rPr>
          <w:rFonts w:asciiTheme="minorHAnsi" w:eastAsiaTheme="minorEastAsia" w:hAnsiTheme="minorHAnsi" w:cstheme="minorBidi"/>
          <w:color w:val="555555"/>
        </w:rPr>
      </w:pPr>
      <w:r w:rsidRPr="3085A678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  Completed NodeJS certification from Eureka in Mar 2017.</w:t>
      </w:r>
    </w:p>
    <w:p w14:paraId="64476CCD" w14:textId="3C7544AC" w:rsidR="005E4AFE" w:rsidRPr="00541824" w:rsidRDefault="00541824" w:rsidP="00541824">
      <w:pPr>
        <w:pStyle w:val="ListParagraph"/>
        <w:numPr>
          <w:ilvl w:val="0"/>
          <w:numId w:val="0"/>
        </w:numPr>
        <w:ind w:left="1350"/>
        <w:rPr>
          <w:rFonts w:asciiTheme="minorHAnsi" w:hAnsiTheme="minorHAnsi"/>
          <w:color w:val="555555"/>
          <w:shd w:val="clear" w:color="auto" w:fill="FFFFFF"/>
        </w:rPr>
      </w:pPr>
      <w:r w:rsidRPr="00541824">
        <w:rPr>
          <w:rFonts w:asciiTheme="minorHAnsi" w:hAnsiTheme="minorHAnsi"/>
          <w:color w:val="555555"/>
          <w:shd w:val="clear" w:color="auto" w:fill="FFFFFF"/>
        </w:rPr>
        <w:t xml:space="preserve"> </w:t>
      </w:r>
    </w:p>
    <w:p w14:paraId="2325E923" w14:textId="3B4EC168" w:rsidR="00C029C0" w:rsidRPr="00436FC8" w:rsidRDefault="004911E7" w:rsidP="6F509872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RECENT </w:t>
      </w:r>
      <w:r w:rsidR="6F509872" w:rsidRPr="6F509872">
        <w:rPr>
          <w:rFonts w:asciiTheme="minorHAnsi" w:eastAsiaTheme="minorEastAsia" w:hAnsiTheme="minorHAnsi" w:cstheme="minorBidi"/>
          <w:sz w:val="22"/>
          <w:szCs w:val="22"/>
        </w:rPr>
        <w:t>ACCOMPLISHMENTS</w:t>
      </w:r>
    </w:p>
    <w:p w14:paraId="0BFCAE8C" w14:textId="19668C20" w:rsidR="000E0F69" w:rsidRPr="004911E7" w:rsidRDefault="000E0F69" w:rsidP="004911E7">
      <w:pPr>
        <w:pStyle w:val="ListParagraph"/>
        <w:numPr>
          <w:ilvl w:val="0"/>
          <w:numId w:val="32"/>
        </w:numPr>
        <w:tabs>
          <w:tab w:val="clear" w:pos="630"/>
          <w:tab w:val="clear" w:pos="10530"/>
          <w:tab w:val="left" w:pos="-360"/>
          <w:tab w:val="left" w:pos="540"/>
        </w:tabs>
        <w:spacing w:before="0" w:after="0" w:line="240" w:lineRule="auto"/>
        <w:contextualSpacing w:val="0"/>
        <w:rPr>
          <w:rFonts w:asciiTheme="minorHAnsi" w:eastAsiaTheme="minorEastAsia" w:hAnsiTheme="minorHAnsi" w:cstheme="minorBidi"/>
          <w:color w:val="555555"/>
        </w:rPr>
      </w:pPr>
      <w:r w:rsidRPr="3085A678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 Part of Toastmaster’s Club, </w:t>
      </w:r>
      <w:r w:rsidR="001E16FD" w:rsidRPr="3085A678">
        <w:rPr>
          <w:rFonts w:asciiTheme="minorHAnsi" w:eastAsiaTheme="minorEastAsia" w:hAnsiTheme="minorHAnsi" w:cstheme="minorBidi"/>
          <w:color w:val="555555"/>
          <w:shd w:val="clear" w:color="auto" w:fill="FFFFFF"/>
        </w:rPr>
        <w:t>Mindtree</w:t>
      </w:r>
      <w:r w:rsidRPr="3085A678">
        <w:rPr>
          <w:rFonts w:asciiTheme="minorHAnsi" w:eastAsiaTheme="minorEastAsia" w:hAnsiTheme="minorHAnsi" w:cstheme="minorBidi"/>
          <w:color w:val="555555"/>
          <w:shd w:val="clear" w:color="auto" w:fill="FFFFFF"/>
        </w:rPr>
        <w:t xml:space="preserve"> Ltd.</w:t>
      </w:r>
    </w:p>
    <w:p w14:paraId="2318853D" w14:textId="77777777" w:rsidR="004911E7" w:rsidRPr="00512B51" w:rsidRDefault="004911E7" w:rsidP="004911E7">
      <w:pPr>
        <w:numPr>
          <w:ilvl w:val="0"/>
          <w:numId w:val="37"/>
        </w:numPr>
        <w:tabs>
          <w:tab w:val="clear" w:pos="630"/>
          <w:tab w:val="clear" w:pos="10530"/>
        </w:tabs>
        <w:suppressAutoHyphens/>
        <w:spacing w:before="0" w:after="0" w:line="240" w:lineRule="auto"/>
        <w:contextualSpacing w:val="0"/>
        <w:jc w:val="left"/>
        <w:rPr>
          <w:rFonts w:ascii="Cambria" w:hAnsi="Cambria" w:cs="Carlito"/>
          <w:color w:val="000000"/>
        </w:rPr>
      </w:pPr>
      <w:r w:rsidRPr="00512B51">
        <w:rPr>
          <w:rFonts w:ascii="Cambria" w:hAnsi="Cambria" w:cs="Carlito"/>
          <w:color w:val="000000"/>
        </w:rPr>
        <w:t>Appreciated by ‘A TEAM’ award by lead to complete team activity.</w:t>
      </w:r>
    </w:p>
    <w:p w14:paraId="7EBC4841" w14:textId="77777777" w:rsidR="004911E7" w:rsidRDefault="004911E7" w:rsidP="004911E7">
      <w:pPr>
        <w:numPr>
          <w:ilvl w:val="0"/>
          <w:numId w:val="37"/>
        </w:numPr>
        <w:tabs>
          <w:tab w:val="clear" w:pos="630"/>
          <w:tab w:val="clear" w:pos="10530"/>
        </w:tabs>
        <w:suppressAutoHyphens/>
        <w:spacing w:before="0" w:after="0" w:line="240" w:lineRule="auto"/>
        <w:contextualSpacing w:val="0"/>
        <w:jc w:val="left"/>
        <w:rPr>
          <w:rFonts w:ascii="Cambria" w:hAnsi="Cambria" w:cs="Carlito"/>
          <w:color w:val="000000"/>
        </w:rPr>
      </w:pPr>
      <w:r w:rsidRPr="00512B51">
        <w:rPr>
          <w:rFonts w:ascii="Cambria" w:hAnsi="Cambria" w:cs="Carlito"/>
          <w:color w:val="000000"/>
        </w:rPr>
        <w:t>Appreciated by 2</w:t>
      </w:r>
      <w:r w:rsidRPr="00512B51">
        <w:rPr>
          <w:rFonts w:ascii="Cambria" w:hAnsi="Cambria" w:cs="Carlito"/>
          <w:color w:val="000000"/>
          <w:vertAlign w:val="superscript"/>
        </w:rPr>
        <w:t>nd</w:t>
      </w:r>
      <w:r w:rsidRPr="00512B51">
        <w:rPr>
          <w:rFonts w:ascii="Cambria" w:hAnsi="Cambria" w:cs="Carlito"/>
          <w:color w:val="000000"/>
        </w:rPr>
        <w:t xml:space="preserve"> prize - participated in group dance on client visit</w:t>
      </w:r>
      <w:r>
        <w:rPr>
          <w:rFonts w:ascii="Cambria" w:hAnsi="Cambria" w:cs="Carlito"/>
          <w:color w:val="000000"/>
        </w:rPr>
        <w:t>.</w:t>
      </w:r>
    </w:p>
    <w:p w14:paraId="182CD050" w14:textId="77777777" w:rsidR="004911E7" w:rsidRPr="00512B51" w:rsidRDefault="004911E7" w:rsidP="004911E7">
      <w:pPr>
        <w:numPr>
          <w:ilvl w:val="0"/>
          <w:numId w:val="37"/>
        </w:numPr>
        <w:tabs>
          <w:tab w:val="clear" w:pos="630"/>
          <w:tab w:val="clear" w:pos="10530"/>
        </w:tabs>
        <w:suppressAutoHyphens/>
        <w:spacing w:before="0" w:after="0" w:line="240" w:lineRule="auto"/>
        <w:contextualSpacing w:val="0"/>
        <w:jc w:val="left"/>
        <w:rPr>
          <w:rFonts w:ascii="Cambria" w:hAnsi="Cambria" w:cs="Carlito"/>
          <w:color w:val="000000"/>
        </w:rPr>
      </w:pPr>
      <w:r>
        <w:rPr>
          <w:rFonts w:ascii="Cambria" w:hAnsi="Cambria" w:cs="Carlito"/>
          <w:color w:val="000000"/>
        </w:rPr>
        <w:t>Appreciated by  “</w:t>
      </w:r>
      <w:r w:rsidRPr="002715CB">
        <w:rPr>
          <w:rFonts w:ascii="Cambria" w:hAnsi="Cambria" w:cs="Carlito"/>
          <w:color w:val="000000"/>
        </w:rPr>
        <w:t>Start performer of the month</w:t>
      </w:r>
      <w:r>
        <w:rPr>
          <w:rFonts w:ascii="Cambria" w:hAnsi="Cambria" w:cs="Carlito"/>
          <w:color w:val="000000"/>
        </w:rPr>
        <w:t>” award by manage for completed critical requirement by Client.</w:t>
      </w:r>
    </w:p>
    <w:p w14:paraId="4C28C4FF" w14:textId="77777777" w:rsidR="007A742C" w:rsidRPr="00436FC8" w:rsidRDefault="6F509872" w:rsidP="6F509872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F509872">
        <w:rPr>
          <w:rFonts w:asciiTheme="minorHAnsi" w:eastAsiaTheme="minorEastAsia" w:hAnsiTheme="minorHAnsi" w:cstheme="minorBidi"/>
          <w:sz w:val="22"/>
          <w:szCs w:val="22"/>
        </w:rPr>
        <w:t>PERSONAL DETAILS</w:t>
      </w:r>
    </w:p>
    <w:p w14:paraId="695C5576" w14:textId="5C8B90A1" w:rsidR="00DA08C1" w:rsidRPr="00FE7490" w:rsidRDefault="00F13476" w:rsidP="00F13476">
      <w:pPr>
        <w:tabs>
          <w:tab w:val="clear" w:pos="630"/>
          <w:tab w:val="clear" w:pos="10530"/>
        </w:tabs>
        <w:spacing w:before="0" w:line="276" w:lineRule="auto"/>
        <w:contextualSpacing w:val="0"/>
        <w:rPr>
          <w:rFonts w:asciiTheme="minorHAnsi" w:eastAsiaTheme="minorEastAsia" w:hAnsiTheme="minorHAnsi" w:cstheme="minorBidi"/>
          <w:color w:val="595959" w:themeColor="text1" w:themeTint="A6"/>
        </w:rPr>
      </w:pPr>
      <w:r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   </w:t>
      </w:r>
      <w:r w:rsidR="00ED22F3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Father’s </w:t>
      </w:r>
      <w:r w:rsidR="6F509872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>Name</w:t>
      </w:r>
      <w:r w:rsidR="00CC162F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ab/>
      </w:r>
      <w:r w:rsidR="6F509872" w:rsidRPr="00FE7490">
        <w:rPr>
          <w:rFonts w:asciiTheme="minorHAnsi" w:eastAsiaTheme="minorEastAsia" w:hAnsiTheme="minorHAnsi" w:cstheme="minorBidi"/>
          <w:bCs/>
          <w:color w:val="595959" w:themeColor="text1" w:themeTint="A6"/>
        </w:rPr>
        <w:t xml:space="preserve">:   </w:t>
      </w:r>
      <w:r w:rsidR="004911E7">
        <w:rPr>
          <w:rFonts w:asciiTheme="minorHAnsi" w:eastAsiaTheme="minorEastAsia" w:hAnsiTheme="minorHAnsi" w:cstheme="minorBidi"/>
          <w:color w:val="595959" w:themeColor="text1" w:themeTint="A6"/>
        </w:rPr>
        <w:t xml:space="preserve">Rao Pramod Singh </w:t>
      </w:r>
    </w:p>
    <w:p w14:paraId="698DA26D" w14:textId="793701B2" w:rsidR="00DA08C1" w:rsidRPr="00FE7490" w:rsidRDefault="00F13476" w:rsidP="00F13476">
      <w:pPr>
        <w:tabs>
          <w:tab w:val="clear" w:pos="630"/>
          <w:tab w:val="clear" w:pos="10530"/>
        </w:tabs>
        <w:spacing w:before="0" w:line="276" w:lineRule="auto"/>
        <w:contextualSpacing w:val="0"/>
        <w:rPr>
          <w:rFonts w:asciiTheme="minorHAnsi" w:eastAsiaTheme="minorEastAsia" w:hAnsiTheme="minorHAnsi" w:cstheme="minorBidi"/>
          <w:color w:val="595959" w:themeColor="text1" w:themeTint="A6"/>
        </w:rPr>
      </w:pPr>
      <w:r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   </w:t>
      </w:r>
      <w:r w:rsidR="00ED22F3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Mother’s </w:t>
      </w:r>
      <w:r w:rsidR="6F509872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>Name</w:t>
      </w:r>
      <w:r w:rsidR="00B50224" w:rsidRPr="00FE7490">
        <w:rPr>
          <w:rFonts w:asciiTheme="minorHAnsi" w:hAnsiTheme="minorHAnsi"/>
          <w:b/>
          <w:color w:val="595959" w:themeColor="text1" w:themeTint="A6"/>
          <w:shd w:val="clear" w:color="auto" w:fill="FFFFFF"/>
        </w:rPr>
        <w:tab/>
      </w:r>
      <w:r w:rsidR="00B50224" w:rsidRPr="00FE7490">
        <w:rPr>
          <w:rFonts w:asciiTheme="minorHAnsi" w:eastAsiaTheme="minorEastAsia" w:hAnsiTheme="minorHAnsi" w:cstheme="minorBidi"/>
          <w:color w:val="595959" w:themeColor="text1" w:themeTint="A6"/>
        </w:rPr>
        <w:t>:</w:t>
      </w:r>
      <w:r w:rsidR="00ED22F3" w:rsidRPr="00FE7490">
        <w:rPr>
          <w:rFonts w:asciiTheme="minorHAnsi" w:eastAsiaTheme="minorEastAsia" w:hAnsiTheme="minorHAnsi" w:cstheme="minorBidi"/>
          <w:color w:val="595959" w:themeColor="text1" w:themeTint="A6"/>
        </w:rPr>
        <w:t xml:space="preserve">   </w:t>
      </w:r>
      <w:r w:rsidR="004911E7">
        <w:rPr>
          <w:rFonts w:asciiTheme="minorHAnsi" w:eastAsiaTheme="minorEastAsia" w:hAnsiTheme="minorHAnsi" w:cstheme="minorBidi"/>
          <w:color w:val="595959" w:themeColor="text1" w:themeTint="A6"/>
        </w:rPr>
        <w:t>Shakuntala Kourav</w:t>
      </w:r>
    </w:p>
    <w:p w14:paraId="348558D6" w14:textId="61678CFB" w:rsidR="00DA08C1" w:rsidRPr="00FE7490" w:rsidRDefault="00F13476" w:rsidP="00F13476">
      <w:pPr>
        <w:tabs>
          <w:tab w:val="clear" w:pos="630"/>
          <w:tab w:val="clear" w:pos="10530"/>
        </w:tabs>
        <w:spacing w:before="0" w:line="276" w:lineRule="auto"/>
        <w:contextualSpacing w:val="0"/>
        <w:rPr>
          <w:rFonts w:asciiTheme="minorHAnsi" w:eastAsiaTheme="minorEastAsia" w:hAnsiTheme="minorHAnsi" w:cstheme="minorBidi"/>
          <w:color w:val="595959" w:themeColor="text1" w:themeTint="A6"/>
        </w:rPr>
      </w:pPr>
      <w:r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   </w:t>
      </w:r>
      <w:r w:rsidR="00ED22F3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>Date of Birth</w:t>
      </w:r>
      <w:r w:rsidR="00ED22F3" w:rsidRPr="00FE7490">
        <w:rPr>
          <w:rFonts w:asciiTheme="minorHAnsi" w:hAnsiTheme="minorHAnsi"/>
          <w:b/>
          <w:color w:val="595959" w:themeColor="text1" w:themeTint="A6"/>
          <w:shd w:val="clear" w:color="auto" w:fill="FFFFFF"/>
        </w:rPr>
        <w:tab/>
      </w:r>
      <w:r w:rsidR="00ED22F3" w:rsidRPr="00FE7490">
        <w:rPr>
          <w:rFonts w:asciiTheme="minorHAnsi" w:hAnsiTheme="minorHAnsi"/>
          <w:b/>
          <w:color w:val="595959" w:themeColor="text1" w:themeTint="A6"/>
          <w:shd w:val="clear" w:color="auto" w:fill="FFFFFF"/>
        </w:rPr>
        <w:tab/>
      </w:r>
      <w:r w:rsidR="00ED22F3" w:rsidRPr="00FE7490">
        <w:rPr>
          <w:rFonts w:asciiTheme="minorHAnsi" w:eastAsiaTheme="minorEastAsia" w:hAnsiTheme="minorHAnsi" w:cstheme="minorBidi"/>
          <w:color w:val="595959" w:themeColor="text1" w:themeTint="A6"/>
        </w:rPr>
        <w:t xml:space="preserve">:    </w:t>
      </w:r>
      <w:r w:rsidR="004911E7">
        <w:rPr>
          <w:rFonts w:asciiTheme="minorHAnsi" w:eastAsiaTheme="minorEastAsia" w:hAnsiTheme="minorHAnsi" w:cstheme="minorBidi"/>
          <w:color w:val="595959" w:themeColor="text1" w:themeTint="A6"/>
        </w:rPr>
        <w:t>13</w:t>
      </w:r>
      <w:r w:rsidR="00ED22F3" w:rsidRPr="00FE7490">
        <w:rPr>
          <w:rFonts w:asciiTheme="minorHAnsi" w:eastAsiaTheme="minorEastAsia" w:hAnsiTheme="minorHAnsi" w:cstheme="minorBidi"/>
          <w:color w:val="595959" w:themeColor="text1" w:themeTint="A6"/>
        </w:rPr>
        <w:t xml:space="preserve"> December, 199</w:t>
      </w:r>
      <w:r w:rsidR="004911E7">
        <w:rPr>
          <w:rFonts w:asciiTheme="minorHAnsi" w:eastAsiaTheme="minorEastAsia" w:hAnsiTheme="minorHAnsi" w:cstheme="minorBidi"/>
          <w:color w:val="595959" w:themeColor="text1" w:themeTint="A6"/>
        </w:rPr>
        <w:t>2</w:t>
      </w:r>
    </w:p>
    <w:p w14:paraId="12F25FE4" w14:textId="2EDC2D8F" w:rsidR="00DA08C1" w:rsidRPr="00FE7490" w:rsidRDefault="00F13476" w:rsidP="00F13476">
      <w:pPr>
        <w:tabs>
          <w:tab w:val="clear" w:pos="630"/>
          <w:tab w:val="clear" w:pos="10530"/>
        </w:tabs>
        <w:spacing w:before="0" w:line="276" w:lineRule="auto"/>
        <w:contextualSpacing w:val="0"/>
        <w:rPr>
          <w:rFonts w:asciiTheme="minorHAnsi" w:eastAsiaTheme="minorEastAsia" w:hAnsiTheme="minorHAnsi" w:cstheme="minorBidi"/>
          <w:color w:val="595959" w:themeColor="text1" w:themeTint="A6"/>
        </w:rPr>
      </w:pPr>
      <w:r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 xml:space="preserve">   </w:t>
      </w:r>
      <w:r w:rsidR="00ED22F3" w:rsidRPr="00FE7490">
        <w:rPr>
          <w:rFonts w:asciiTheme="minorHAnsi" w:eastAsiaTheme="minorEastAsia" w:hAnsiTheme="minorHAnsi" w:cstheme="minorBidi"/>
          <w:b/>
          <w:bCs/>
          <w:color w:val="595959" w:themeColor="text1" w:themeTint="A6"/>
        </w:rPr>
        <w:t>Languages Known</w:t>
      </w:r>
      <w:r w:rsidR="00ED22F3" w:rsidRPr="00FE7490">
        <w:rPr>
          <w:rFonts w:asciiTheme="minorHAnsi" w:hAnsiTheme="minorHAnsi"/>
          <w:b/>
          <w:color w:val="595959" w:themeColor="text1" w:themeTint="A6"/>
          <w:shd w:val="clear" w:color="auto" w:fill="FFFFFF"/>
        </w:rPr>
        <w:tab/>
      </w:r>
      <w:r w:rsidR="00ED22F3" w:rsidRPr="00FE7490">
        <w:rPr>
          <w:rFonts w:asciiTheme="minorHAnsi" w:eastAsiaTheme="minorEastAsia" w:hAnsiTheme="minorHAnsi" w:cstheme="minorBidi"/>
          <w:color w:val="595959" w:themeColor="text1" w:themeTint="A6"/>
        </w:rPr>
        <w:t>:    English and Hindi</w:t>
      </w:r>
    </w:p>
    <w:p w14:paraId="3297850F" w14:textId="43850703" w:rsidR="3085A678" w:rsidRDefault="3085A678" w:rsidP="3085A678">
      <w:pPr>
        <w:spacing w:before="0" w:after="0" w:line="240" w:lineRule="auto"/>
        <w:ind w:left="1350" w:hanging="360"/>
        <w:jc w:val="left"/>
        <w:rPr>
          <w:rFonts w:asciiTheme="minorHAnsi" w:hAnsiTheme="minorHAnsi"/>
          <w:color w:val="55555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8594"/>
      </w:tblGrid>
      <w:tr w:rsidR="3085A678" w14:paraId="2F07B875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5425C741" w14:textId="2CF8E1D0" w:rsidR="3085A678" w:rsidRDefault="3085A678" w:rsidP="3085A678">
            <w:pPr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b/>
                <w:bCs/>
                <w:color w:val="555555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51D4C4F4" w14:textId="46281849" w:rsidR="3085A678" w:rsidRDefault="3085A678" w:rsidP="3085A678">
            <w:pPr>
              <w:spacing w:beforeAutospacing="1" w:afterAutospacing="1" w:line="236" w:lineRule="atLeast"/>
              <w:rPr>
                <w:rFonts w:asciiTheme="minorHAnsi" w:eastAsia="Calibri" w:hAnsiTheme="minorHAnsi" w:cs="Calibri"/>
                <w:color w:val="595959" w:themeColor="text1" w:themeTint="A6"/>
              </w:rPr>
            </w:pPr>
          </w:p>
        </w:tc>
      </w:tr>
      <w:tr w:rsidR="3085A678" w14:paraId="283C6ECE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6334BAD6" w14:textId="77777777" w:rsidR="3085A678" w:rsidRDefault="3085A678" w:rsidP="3085A678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128578E8" w14:textId="77777777" w:rsidR="3085A678" w:rsidRDefault="3085A678" w:rsidP="3085A678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595959" w:themeColor="text1" w:themeTint="A6"/>
              </w:rPr>
            </w:pPr>
          </w:p>
        </w:tc>
      </w:tr>
      <w:tr w:rsidR="3085A678" w14:paraId="0BE4D548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3DB2C696" w14:textId="33FDB2ED" w:rsidR="3085A678" w:rsidRDefault="3085A678" w:rsidP="3085A678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08F54265" w14:textId="4B16FF23" w:rsidR="3085A678" w:rsidRDefault="3085A678" w:rsidP="3085A678">
            <w:pPr>
              <w:shd w:val="clear" w:color="auto" w:fill="FFFFFF" w:themeFill="background1"/>
              <w:spacing w:beforeAutospacing="1" w:afterAutospacing="1" w:line="272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085A678" w14:paraId="57440503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37B0A066" w14:textId="7EB3BC3C" w:rsidR="3085A678" w:rsidRDefault="3085A678" w:rsidP="3085A678">
            <w:pPr>
              <w:spacing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53C2FD3B" w14:textId="215B4286" w:rsidR="3085A678" w:rsidRDefault="3085A678" w:rsidP="3085A678">
            <w:pPr>
              <w:spacing w:line="272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085A678" w14:paraId="0432A322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0549E395" w14:textId="1599952A" w:rsidR="3085A678" w:rsidRDefault="3085A678" w:rsidP="3085A678">
            <w:pPr>
              <w:spacing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74D24F52" w14:textId="1AEE644D" w:rsidR="3085A678" w:rsidRDefault="3085A678" w:rsidP="3085A678">
            <w:pPr>
              <w:spacing w:line="272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085A678" w14:paraId="082641CE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194F40DB" w14:textId="00748423" w:rsidR="3085A678" w:rsidRDefault="3085A678" w:rsidP="3085A678">
            <w:pPr>
              <w:spacing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62D562BA" w14:textId="64F8FA71" w:rsidR="3085A678" w:rsidRDefault="3085A678" w:rsidP="3085A678">
            <w:pPr>
              <w:spacing w:line="272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085A678" w14:paraId="10CA02CC" w14:textId="77777777" w:rsidTr="3085A678">
        <w:tc>
          <w:tcPr>
            <w:tcW w:w="1800" w:type="dxa"/>
            <w:shd w:val="clear" w:color="auto" w:fill="FFFFFF" w:themeFill="background1"/>
            <w:vAlign w:val="center"/>
          </w:tcPr>
          <w:p w14:paraId="67125C9D" w14:textId="0EAFE4F3" w:rsidR="3085A678" w:rsidRDefault="3085A678" w:rsidP="3085A678">
            <w:pPr>
              <w:spacing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4E80431B" w14:textId="699BD0D5" w:rsidR="3085A678" w:rsidRDefault="3085A678" w:rsidP="3085A678">
            <w:pPr>
              <w:spacing w:line="272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085A678" w14:paraId="5768EFFF" w14:textId="77777777" w:rsidTr="3085A678">
        <w:trPr>
          <w:trHeight w:val="50"/>
        </w:trPr>
        <w:tc>
          <w:tcPr>
            <w:tcW w:w="1800" w:type="dxa"/>
            <w:shd w:val="clear" w:color="auto" w:fill="FFFFFF" w:themeFill="background1"/>
            <w:vAlign w:val="center"/>
          </w:tcPr>
          <w:p w14:paraId="654689D9" w14:textId="79F1D502" w:rsidR="3085A678" w:rsidRDefault="3085A678" w:rsidP="3085A678">
            <w:pPr>
              <w:shd w:val="clear" w:color="auto" w:fill="FFFFFF" w:themeFill="background1"/>
              <w:spacing w:beforeAutospacing="1" w:afterAutospacing="1" w:line="236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8594" w:type="dxa"/>
            <w:shd w:val="clear" w:color="auto" w:fill="FFFFFF" w:themeFill="background1"/>
            <w:vAlign w:val="center"/>
          </w:tcPr>
          <w:p w14:paraId="4639B6EF" w14:textId="5A8FF808" w:rsidR="3085A678" w:rsidRDefault="3085A678" w:rsidP="3085A678">
            <w:pPr>
              <w:shd w:val="clear" w:color="auto" w:fill="FFFFFF" w:themeFill="background1"/>
              <w:spacing w:before="0" w:after="0" w:line="360" w:lineRule="atLeast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0D2DA114" w14:textId="5F3A2160" w:rsidR="3085A678" w:rsidRDefault="3085A678" w:rsidP="3085A678">
      <w:pPr>
        <w:spacing w:before="0" w:line="276" w:lineRule="auto"/>
        <w:jc w:val="left"/>
        <w:rPr>
          <w:rFonts w:asciiTheme="minorHAnsi" w:eastAsiaTheme="minorEastAsia" w:hAnsiTheme="minorHAnsi" w:cstheme="minorBidi"/>
          <w:color w:val="555555"/>
        </w:rPr>
      </w:pPr>
    </w:p>
    <w:sectPr w:rsidR="3085A678" w:rsidSect="00B56541">
      <w:footerReference w:type="default" r:id="rId9"/>
      <w:pgSz w:w="12240" w:h="15840" w:code="1"/>
      <w:pgMar w:top="907" w:right="864" w:bottom="360" w:left="864" w:header="720" w:footer="1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4804" w14:textId="77777777" w:rsidR="00570486" w:rsidRDefault="00570486" w:rsidP="00684E16">
      <w:r>
        <w:separator/>
      </w:r>
    </w:p>
  </w:endnote>
  <w:endnote w:type="continuationSeparator" w:id="0">
    <w:p w14:paraId="1D94BB26" w14:textId="77777777" w:rsidR="00570486" w:rsidRDefault="00570486" w:rsidP="006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FA9D10" w14:textId="2D3206DA" w:rsidR="00684E16" w:rsidRPr="00D13013" w:rsidRDefault="6F509872" w:rsidP="00684E16">
            <w:pPr>
              <w:pStyle w:val="Footer"/>
            </w:pPr>
            <w:r>
              <w:t xml:space="preserve">Page </w:t>
            </w:r>
            <w:r w:rsidR="00684E16" w:rsidRPr="6F509872">
              <w:rPr>
                <w:noProof/>
              </w:rPr>
              <w:fldChar w:fldCharType="begin"/>
            </w:r>
            <w:r w:rsidR="00684E16" w:rsidRPr="6F509872">
              <w:rPr>
                <w:noProof/>
              </w:rPr>
              <w:instrText xml:space="preserve"> PAGE </w:instrText>
            </w:r>
            <w:r w:rsidR="00684E16" w:rsidRPr="6F509872">
              <w:rPr>
                <w:noProof/>
              </w:rPr>
              <w:fldChar w:fldCharType="separate"/>
            </w:r>
            <w:r w:rsidR="009E745C">
              <w:rPr>
                <w:noProof/>
              </w:rPr>
              <w:t>2</w:t>
            </w:r>
            <w:r w:rsidR="00684E16" w:rsidRPr="6F509872">
              <w:rPr>
                <w:noProof/>
              </w:rPr>
              <w:fldChar w:fldCharType="end"/>
            </w:r>
            <w:r>
              <w:t xml:space="preserve"> of </w:t>
            </w:r>
            <w:r w:rsidR="00684E16" w:rsidRPr="6F509872">
              <w:rPr>
                <w:noProof/>
              </w:rPr>
              <w:fldChar w:fldCharType="begin"/>
            </w:r>
            <w:r w:rsidR="00684E16" w:rsidRPr="6F509872">
              <w:rPr>
                <w:noProof/>
              </w:rPr>
              <w:instrText xml:space="preserve"> NUMPAGES  </w:instrText>
            </w:r>
            <w:r w:rsidR="00684E16" w:rsidRPr="6F509872">
              <w:rPr>
                <w:noProof/>
              </w:rPr>
              <w:fldChar w:fldCharType="separate"/>
            </w:r>
            <w:r w:rsidR="009E745C">
              <w:rPr>
                <w:noProof/>
              </w:rPr>
              <w:t>3</w:t>
            </w:r>
            <w:r w:rsidR="00684E16" w:rsidRPr="6F509872">
              <w:rPr>
                <w:noProof/>
              </w:rPr>
              <w:fldChar w:fldCharType="end"/>
            </w:r>
          </w:p>
        </w:sdtContent>
      </w:sdt>
    </w:sdtContent>
  </w:sdt>
  <w:p w14:paraId="3D682463" w14:textId="77777777" w:rsidR="00684E16" w:rsidRPr="00D13013" w:rsidRDefault="00684E16" w:rsidP="00684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080A" w14:textId="77777777" w:rsidR="00570486" w:rsidRDefault="00570486" w:rsidP="00684E16">
      <w:r>
        <w:separator/>
      </w:r>
    </w:p>
  </w:footnote>
  <w:footnote w:type="continuationSeparator" w:id="0">
    <w:p w14:paraId="201D683A" w14:textId="77777777" w:rsidR="00570486" w:rsidRDefault="00570486" w:rsidP="0068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F1265"/>
    <w:multiLevelType w:val="hybridMultilevel"/>
    <w:tmpl w:val="D2A8F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C1AB5"/>
    <w:multiLevelType w:val="hybridMultilevel"/>
    <w:tmpl w:val="8FD8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F1A04"/>
    <w:multiLevelType w:val="multilevel"/>
    <w:tmpl w:val="983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6" w15:restartNumberingAfterBreak="0">
    <w:nsid w:val="240A5FA6"/>
    <w:multiLevelType w:val="hybridMultilevel"/>
    <w:tmpl w:val="6F04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6CCC"/>
    <w:multiLevelType w:val="hybridMultilevel"/>
    <w:tmpl w:val="2F6C9E8E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AB4397F"/>
    <w:multiLevelType w:val="hybridMultilevel"/>
    <w:tmpl w:val="1FF69C20"/>
    <w:lvl w:ilvl="0" w:tplc="0000390C">
      <w:start w:val="1"/>
      <w:numFmt w:val="bullet"/>
      <w:lvlText w:val="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B7CE8"/>
    <w:multiLevelType w:val="hybridMultilevel"/>
    <w:tmpl w:val="F4306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94EC1"/>
    <w:multiLevelType w:val="hybridMultilevel"/>
    <w:tmpl w:val="D898DB4A"/>
    <w:lvl w:ilvl="0" w:tplc="0000390C">
      <w:start w:val="1"/>
      <w:numFmt w:val="bullet"/>
      <w:lvlText w:val="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5E3F"/>
    <w:multiLevelType w:val="hybridMultilevel"/>
    <w:tmpl w:val="A28A1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D7F9A"/>
    <w:multiLevelType w:val="multilevel"/>
    <w:tmpl w:val="101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80485"/>
    <w:multiLevelType w:val="multilevel"/>
    <w:tmpl w:val="227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744B8"/>
    <w:multiLevelType w:val="multilevel"/>
    <w:tmpl w:val="103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E4173"/>
    <w:multiLevelType w:val="multilevel"/>
    <w:tmpl w:val="171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02F6E"/>
    <w:multiLevelType w:val="multilevel"/>
    <w:tmpl w:val="85B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652"/>
    <w:multiLevelType w:val="hybridMultilevel"/>
    <w:tmpl w:val="395E4446"/>
    <w:lvl w:ilvl="0" w:tplc="0000390C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263D76"/>
    <w:multiLevelType w:val="hybridMultilevel"/>
    <w:tmpl w:val="3BA22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24DD8"/>
    <w:multiLevelType w:val="hybridMultilevel"/>
    <w:tmpl w:val="427CE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846A7"/>
    <w:multiLevelType w:val="hybridMultilevel"/>
    <w:tmpl w:val="7D36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02CA4"/>
    <w:multiLevelType w:val="hybridMultilevel"/>
    <w:tmpl w:val="9E9C6810"/>
    <w:lvl w:ilvl="0" w:tplc="0000390C">
      <w:start w:val="1"/>
      <w:numFmt w:val="bullet"/>
      <w:lvlText w:val="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313B"/>
    <w:multiLevelType w:val="hybridMultilevel"/>
    <w:tmpl w:val="3A04F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B77B00"/>
    <w:multiLevelType w:val="multilevel"/>
    <w:tmpl w:val="F07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5603D"/>
    <w:multiLevelType w:val="hybridMultilevel"/>
    <w:tmpl w:val="69BA7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5"/>
  </w:num>
  <w:num w:numId="5">
    <w:abstractNumId w:val="19"/>
  </w:num>
  <w:num w:numId="6">
    <w:abstractNumId w:val="26"/>
  </w:num>
  <w:num w:numId="7">
    <w:abstractNumId w:val="7"/>
  </w:num>
  <w:num w:numId="8">
    <w:abstractNumId w:val="2"/>
  </w:num>
  <w:num w:numId="9">
    <w:abstractNumId w:val="24"/>
  </w:num>
  <w:num w:numId="10">
    <w:abstractNumId w:val="11"/>
  </w:num>
  <w:num w:numId="11">
    <w:abstractNumId w:val="20"/>
  </w:num>
  <w:num w:numId="12">
    <w:abstractNumId w:val="28"/>
  </w:num>
  <w:num w:numId="13">
    <w:abstractNumId w:val="3"/>
  </w:num>
  <w:num w:numId="14">
    <w:abstractNumId w:val="9"/>
  </w:num>
  <w:num w:numId="15">
    <w:abstractNumId w:val="10"/>
  </w:num>
  <w:num w:numId="16">
    <w:abstractNumId w:val="27"/>
  </w:num>
  <w:num w:numId="17">
    <w:abstractNumId w:val="7"/>
  </w:num>
  <w:num w:numId="18">
    <w:abstractNumId w:val="12"/>
  </w:num>
  <w:num w:numId="19">
    <w:abstractNumId w:val="29"/>
  </w:num>
  <w:num w:numId="20">
    <w:abstractNumId w:val="17"/>
  </w:num>
  <w:num w:numId="21">
    <w:abstractNumId w:val="18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2"/>
    </w:lvlOverride>
  </w:num>
  <w:num w:numId="24">
    <w:abstractNumId w:val="14"/>
    <w:lvlOverride w:ilvl="0">
      <w:startOverride w:val="3"/>
    </w:lvlOverride>
  </w:num>
  <w:num w:numId="25">
    <w:abstractNumId w:val="14"/>
    <w:lvlOverride w:ilvl="0">
      <w:startOverride w:val="4"/>
    </w:lvlOverride>
  </w:num>
  <w:num w:numId="26">
    <w:abstractNumId w:val="14"/>
  </w:num>
  <w:num w:numId="27">
    <w:abstractNumId w:val="14"/>
    <w:lvlOverride w:ilvl="0">
      <w:startOverride w:val="6"/>
    </w:lvlOverride>
  </w:num>
  <w:num w:numId="28">
    <w:abstractNumId w:val="6"/>
  </w:num>
  <w:num w:numId="29">
    <w:abstractNumId w:val="25"/>
  </w:num>
  <w:num w:numId="30">
    <w:abstractNumId w:val="23"/>
  </w:num>
  <w:num w:numId="31">
    <w:abstractNumId w:val="8"/>
  </w:num>
  <w:num w:numId="32">
    <w:abstractNumId w:val="30"/>
  </w:num>
  <w:num w:numId="33">
    <w:abstractNumId w:val="4"/>
  </w:num>
  <w:num w:numId="34">
    <w:abstractNumId w:val="13"/>
  </w:num>
  <w:num w:numId="35">
    <w:abstractNumId w:val="15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C6"/>
    <w:rsid w:val="000108E7"/>
    <w:rsid w:val="000153B8"/>
    <w:rsid w:val="00022B57"/>
    <w:rsid w:val="000264A0"/>
    <w:rsid w:val="00026BA3"/>
    <w:rsid w:val="000353BB"/>
    <w:rsid w:val="00035E55"/>
    <w:rsid w:val="0005399D"/>
    <w:rsid w:val="00056E16"/>
    <w:rsid w:val="000667AD"/>
    <w:rsid w:val="00066885"/>
    <w:rsid w:val="00067F42"/>
    <w:rsid w:val="0007284F"/>
    <w:rsid w:val="00082006"/>
    <w:rsid w:val="000833F9"/>
    <w:rsid w:val="00084538"/>
    <w:rsid w:val="000965B4"/>
    <w:rsid w:val="000B1222"/>
    <w:rsid w:val="000B5ED6"/>
    <w:rsid w:val="000D5E43"/>
    <w:rsid w:val="000E0BF2"/>
    <w:rsid w:val="000E0F69"/>
    <w:rsid w:val="000E0FCF"/>
    <w:rsid w:val="000E461D"/>
    <w:rsid w:val="000F506D"/>
    <w:rsid w:val="00105F2D"/>
    <w:rsid w:val="00111595"/>
    <w:rsid w:val="00112EE2"/>
    <w:rsid w:val="00147CE9"/>
    <w:rsid w:val="001559B9"/>
    <w:rsid w:val="0016675D"/>
    <w:rsid w:val="0017354C"/>
    <w:rsid w:val="0017506A"/>
    <w:rsid w:val="00175EC7"/>
    <w:rsid w:val="00177AC0"/>
    <w:rsid w:val="00194BA4"/>
    <w:rsid w:val="00195CD1"/>
    <w:rsid w:val="00197EEE"/>
    <w:rsid w:val="001A108A"/>
    <w:rsid w:val="001B4E10"/>
    <w:rsid w:val="001C3698"/>
    <w:rsid w:val="001D3BB9"/>
    <w:rsid w:val="001D692C"/>
    <w:rsid w:val="001E16FD"/>
    <w:rsid w:val="001F2284"/>
    <w:rsid w:val="001F4525"/>
    <w:rsid w:val="001F645A"/>
    <w:rsid w:val="00213DE4"/>
    <w:rsid w:val="00214864"/>
    <w:rsid w:val="00214C73"/>
    <w:rsid w:val="00220B5A"/>
    <w:rsid w:val="002245DC"/>
    <w:rsid w:val="00224D1E"/>
    <w:rsid w:val="00231225"/>
    <w:rsid w:val="00235A18"/>
    <w:rsid w:val="002425EB"/>
    <w:rsid w:val="002433C6"/>
    <w:rsid w:val="0024564B"/>
    <w:rsid w:val="0026077D"/>
    <w:rsid w:val="00263004"/>
    <w:rsid w:val="002630B4"/>
    <w:rsid w:val="0027008E"/>
    <w:rsid w:val="0027097E"/>
    <w:rsid w:val="002715CB"/>
    <w:rsid w:val="00280CB1"/>
    <w:rsid w:val="00280E05"/>
    <w:rsid w:val="002822B4"/>
    <w:rsid w:val="002838FD"/>
    <w:rsid w:val="00286A71"/>
    <w:rsid w:val="00286F4F"/>
    <w:rsid w:val="002A4579"/>
    <w:rsid w:val="002B5402"/>
    <w:rsid w:val="002B7DC0"/>
    <w:rsid w:val="002C366B"/>
    <w:rsid w:val="002C524B"/>
    <w:rsid w:val="002C6A6D"/>
    <w:rsid w:val="002E1F0C"/>
    <w:rsid w:val="002F37C0"/>
    <w:rsid w:val="002F4B0A"/>
    <w:rsid w:val="002F65B5"/>
    <w:rsid w:val="003042F7"/>
    <w:rsid w:val="00314A27"/>
    <w:rsid w:val="00322937"/>
    <w:rsid w:val="00322952"/>
    <w:rsid w:val="00322C3F"/>
    <w:rsid w:val="00324FE8"/>
    <w:rsid w:val="003332EE"/>
    <w:rsid w:val="00336E6C"/>
    <w:rsid w:val="00342CE5"/>
    <w:rsid w:val="00345C37"/>
    <w:rsid w:val="00345FFE"/>
    <w:rsid w:val="00351493"/>
    <w:rsid w:val="003556D4"/>
    <w:rsid w:val="003562AF"/>
    <w:rsid w:val="00362D41"/>
    <w:rsid w:val="003703A1"/>
    <w:rsid w:val="00376A7C"/>
    <w:rsid w:val="00384677"/>
    <w:rsid w:val="00390406"/>
    <w:rsid w:val="003911F7"/>
    <w:rsid w:val="0039153E"/>
    <w:rsid w:val="0039737E"/>
    <w:rsid w:val="00397F65"/>
    <w:rsid w:val="003A197F"/>
    <w:rsid w:val="003B13CD"/>
    <w:rsid w:val="003B1DE9"/>
    <w:rsid w:val="003C47BB"/>
    <w:rsid w:val="003C684E"/>
    <w:rsid w:val="003D09E6"/>
    <w:rsid w:val="003D556D"/>
    <w:rsid w:val="003E58DD"/>
    <w:rsid w:val="003E5D3F"/>
    <w:rsid w:val="003F1B7F"/>
    <w:rsid w:val="003F5802"/>
    <w:rsid w:val="00413F5C"/>
    <w:rsid w:val="00420057"/>
    <w:rsid w:val="00421AF3"/>
    <w:rsid w:val="00421D72"/>
    <w:rsid w:val="0042774B"/>
    <w:rsid w:val="0043550C"/>
    <w:rsid w:val="00436E92"/>
    <w:rsid w:val="00436FC8"/>
    <w:rsid w:val="00441A64"/>
    <w:rsid w:val="00450A6F"/>
    <w:rsid w:val="00452DDA"/>
    <w:rsid w:val="00454432"/>
    <w:rsid w:val="00455FC4"/>
    <w:rsid w:val="004560CB"/>
    <w:rsid w:val="00456D3F"/>
    <w:rsid w:val="0046080F"/>
    <w:rsid w:val="00465994"/>
    <w:rsid w:val="00467214"/>
    <w:rsid w:val="0047117E"/>
    <w:rsid w:val="004715AE"/>
    <w:rsid w:val="004911E7"/>
    <w:rsid w:val="00493D5A"/>
    <w:rsid w:val="0049791E"/>
    <w:rsid w:val="004A0216"/>
    <w:rsid w:val="004A1C5B"/>
    <w:rsid w:val="004A5E8F"/>
    <w:rsid w:val="004B06D1"/>
    <w:rsid w:val="004B0C47"/>
    <w:rsid w:val="004C1810"/>
    <w:rsid w:val="004C3341"/>
    <w:rsid w:val="004D0459"/>
    <w:rsid w:val="004D479F"/>
    <w:rsid w:val="004E45A0"/>
    <w:rsid w:val="004F3066"/>
    <w:rsid w:val="00501683"/>
    <w:rsid w:val="00503050"/>
    <w:rsid w:val="00514711"/>
    <w:rsid w:val="005149DF"/>
    <w:rsid w:val="00514F9F"/>
    <w:rsid w:val="00520828"/>
    <w:rsid w:val="005212AD"/>
    <w:rsid w:val="005317F9"/>
    <w:rsid w:val="005358F3"/>
    <w:rsid w:val="00541824"/>
    <w:rsid w:val="00543142"/>
    <w:rsid w:val="0054493A"/>
    <w:rsid w:val="005474F3"/>
    <w:rsid w:val="00550D26"/>
    <w:rsid w:val="0055155E"/>
    <w:rsid w:val="00560395"/>
    <w:rsid w:val="00570486"/>
    <w:rsid w:val="00570529"/>
    <w:rsid w:val="0057056F"/>
    <w:rsid w:val="00572132"/>
    <w:rsid w:val="00581B80"/>
    <w:rsid w:val="00582DA1"/>
    <w:rsid w:val="005866AD"/>
    <w:rsid w:val="00594C74"/>
    <w:rsid w:val="005970C3"/>
    <w:rsid w:val="0059784C"/>
    <w:rsid w:val="005A06DA"/>
    <w:rsid w:val="005A71F4"/>
    <w:rsid w:val="005C3D76"/>
    <w:rsid w:val="005C5021"/>
    <w:rsid w:val="005C6ABC"/>
    <w:rsid w:val="005D56E6"/>
    <w:rsid w:val="005D6DBA"/>
    <w:rsid w:val="005D7DAF"/>
    <w:rsid w:val="005E4AFE"/>
    <w:rsid w:val="005E5105"/>
    <w:rsid w:val="005E5975"/>
    <w:rsid w:val="005E6D3A"/>
    <w:rsid w:val="005F4E17"/>
    <w:rsid w:val="00600F94"/>
    <w:rsid w:val="00605CE9"/>
    <w:rsid w:val="00622EC6"/>
    <w:rsid w:val="006231C1"/>
    <w:rsid w:val="006235E2"/>
    <w:rsid w:val="00623B7B"/>
    <w:rsid w:val="00623D1A"/>
    <w:rsid w:val="00623D6C"/>
    <w:rsid w:val="0064587D"/>
    <w:rsid w:val="006543A5"/>
    <w:rsid w:val="0065457F"/>
    <w:rsid w:val="0065472F"/>
    <w:rsid w:val="006547D4"/>
    <w:rsid w:val="0066154E"/>
    <w:rsid w:val="006625F6"/>
    <w:rsid w:val="0066336C"/>
    <w:rsid w:val="00664D66"/>
    <w:rsid w:val="006650BB"/>
    <w:rsid w:val="00672DA2"/>
    <w:rsid w:val="00675031"/>
    <w:rsid w:val="00683064"/>
    <w:rsid w:val="00684E16"/>
    <w:rsid w:val="006B1B9E"/>
    <w:rsid w:val="006B3767"/>
    <w:rsid w:val="006B4A8D"/>
    <w:rsid w:val="006B5D59"/>
    <w:rsid w:val="006C35C9"/>
    <w:rsid w:val="006C3D30"/>
    <w:rsid w:val="006C6BEE"/>
    <w:rsid w:val="006C6E7F"/>
    <w:rsid w:val="006C7990"/>
    <w:rsid w:val="006D64B5"/>
    <w:rsid w:val="006E319B"/>
    <w:rsid w:val="006E7AF1"/>
    <w:rsid w:val="006F4B02"/>
    <w:rsid w:val="006F721F"/>
    <w:rsid w:val="0070237F"/>
    <w:rsid w:val="00706CDB"/>
    <w:rsid w:val="007322E9"/>
    <w:rsid w:val="00732F72"/>
    <w:rsid w:val="0073364B"/>
    <w:rsid w:val="007415D4"/>
    <w:rsid w:val="00745657"/>
    <w:rsid w:val="007602C5"/>
    <w:rsid w:val="00770091"/>
    <w:rsid w:val="0077120C"/>
    <w:rsid w:val="00775182"/>
    <w:rsid w:val="007779C6"/>
    <w:rsid w:val="007800EB"/>
    <w:rsid w:val="00791508"/>
    <w:rsid w:val="0079157D"/>
    <w:rsid w:val="00791E5B"/>
    <w:rsid w:val="00797B70"/>
    <w:rsid w:val="007A11AE"/>
    <w:rsid w:val="007A742C"/>
    <w:rsid w:val="007B0FD4"/>
    <w:rsid w:val="007C4C0C"/>
    <w:rsid w:val="007C5277"/>
    <w:rsid w:val="007C790C"/>
    <w:rsid w:val="007D6B2D"/>
    <w:rsid w:val="007E1796"/>
    <w:rsid w:val="007E298C"/>
    <w:rsid w:val="007F01A2"/>
    <w:rsid w:val="008028AE"/>
    <w:rsid w:val="00811E8F"/>
    <w:rsid w:val="00812D8B"/>
    <w:rsid w:val="008133AA"/>
    <w:rsid w:val="008137F0"/>
    <w:rsid w:val="00817E49"/>
    <w:rsid w:val="00824180"/>
    <w:rsid w:val="00831BE2"/>
    <w:rsid w:val="00832AA7"/>
    <w:rsid w:val="00841BBD"/>
    <w:rsid w:val="00846654"/>
    <w:rsid w:val="0085090F"/>
    <w:rsid w:val="00856014"/>
    <w:rsid w:val="0085763B"/>
    <w:rsid w:val="00860413"/>
    <w:rsid w:val="0086589A"/>
    <w:rsid w:val="0087061E"/>
    <w:rsid w:val="00870F52"/>
    <w:rsid w:val="00871ABD"/>
    <w:rsid w:val="00872078"/>
    <w:rsid w:val="00877F86"/>
    <w:rsid w:val="00885277"/>
    <w:rsid w:val="0089101E"/>
    <w:rsid w:val="008913FF"/>
    <w:rsid w:val="0089244B"/>
    <w:rsid w:val="00895AD4"/>
    <w:rsid w:val="008A0A68"/>
    <w:rsid w:val="008A668B"/>
    <w:rsid w:val="008A72AC"/>
    <w:rsid w:val="008B023D"/>
    <w:rsid w:val="008B5407"/>
    <w:rsid w:val="008B6608"/>
    <w:rsid w:val="008B7E51"/>
    <w:rsid w:val="008C60A6"/>
    <w:rsid w:val="008D4C77"/>
    <w:rsid w:val="008D6439"/>
    <w:rsid w:val="008E3B00"/>
    <w:rsid w:val="008E5B26"/>
    <w:rsid w:val="008F6853"/>
    <w:rsid w:val="008F6EC2"/>
    <w:rsid w:val="008F72B1"/>
    <w:rsid w:val="00904DC5"/>
    <w:rsid w:val="00910C63"/>
    <w:rsid w:val="00913994"/>
    <w:rsid w:val="00914255"/>
    <w:rsid w:val="009157AD"/>
    <w:rsid w:val="00922329"/>
    <w:rsid w:val="0092383C"/>
    <w:rsid w:val="009240D9"/>
    <w:rsid w:val="00926732"/>
    <w:rsid w:val="009335DA"/>
    <w:rsid w:val="009344A7"/>
    <w:rsid w:val="009449A1"/>
    <w:rsid w:val="009628F9"/>
    <w:rsid w:val="00964E3D"/>
    <w:rsid w:val="0096609D"/>
    <w:rsid w:val="00984634"/>
    <w:rsid w:val="0098530B"/>
    <w:rsid w:val="009A2712"/>
    <w:rsid w:val="009A6532"/>
    <w:rsid w:val="009A7881"/>
    <w:rsid w:val="009B3A24"/>
    <w:rsid w:val="009B5025"/>
    <w:rsid w:val="009B5DFB"/>
    <w:rsid w:val="009C094B"/>
    <w:rsid w:val="009C0E41"/>
    <w:rsid w:val="009D5262"/>
    <w:rsid w:val="009E051E"/>
    <w:rsid w:val="009E32AD"/>
    <w:rsid w:val="009E745C"/>
    <w:rsid w:val="009F0742"/>
    <w:rsid w:val="009F0E58"/>
    <w:rsid w:val="009F5C35"/>
    <w:rsid w:val="00A01EDC"/>
    <w:rsid w:val="00A247AC"/>
    <w:rsid w:val="00A27F00"/>
    <w:rsid w:val="00A320CA"/>
    <w:rsid w:val="00A325D8"/>
    <w:rsid w:val="00A35711"/>
    <w:rsid w:val="00A37D8E"/>
    <w:rsid w:val="00A56495"/>
    <w:rsid w:val="00A657AE"/>
    <w:rsid w:val="00A80BB6"/>
    <w:rsid w:val="00A948B8"/>
    <w:rsid w:val="00A9519F"/>
    <w:rsid w:val="00A96C85"/>
    <w:rsid w:val="00AA1C80"/>
    <w:rsid w:val="00AA368C"/>
    <w:rsid w:val="00AB24A4"/>
    <w:rsid w:val="00AB5EA4"/>
    <w:rsid w:val="00AE2D4C"/>
    <w:rsid w:val="00AE421F"/>
    <w:rsid w:val="00AE51E6"/>
    <w:rsid w:val="00AF5B46"/>
    <w:rsid w:val="00B063AB"/>
    <w:rsid w:val="00B14014"/>
    <w:rsid w:val="00B16356"/>
    <w:rsid w:val="00B21F17"/>
    <w:rsid w:val="00B24C3F"/>
    <w:rsid w:val="00B251E9"/>
    <w:rsid w:val="00B339DB"/>
    <w:rsid w:val="00B36379"/>
    <w:rsid w:val="00B36C2F"/>
    <w:rsid w:val="00B43564"/>
    <w:rsid w:val="00B458CB"/>
    <w:rsid w:val="00B46D63"/>
    <w:rsid w:val="00B50224"/>
    <w:rsid w:val="00B56541"/>
    <w:rsid w:val="00B609B9"/>
    <w:rsid w:val="00B65B06"/>
    <w:rsid w:val="00B67121"/>
    <w:rsid w:val="00B755A2"/>
    <w:rsid w:val="00B75BE2"/>
    <w:rsid w:val="00B76310"/>
    <w:rsid w:val="00B80671"/>
    <w:rsid w:val="00B831A2"/>
    <w:rsid w:val="00B91C10"/>
    <w:rsid w:val="00B93DD8"/>
    <w:rsid w:val="00BA08B9"/>
    <w:rsid w:val="00BC491F"/>
    <w:rsid w:val="00BE0D5E"/>
    <w:rsid w:val="00BF42D6"/>
    <w:rsid w:val="00BF7FA3"/>
    <w:rsid w:val="00C00DF9"/>
    <w:rsid w:val="00C02305"/>
    <w:rsid w:val="00C029C0"/>
    <w:rsid w:val="00C02F6A"/>
    <w:rsid w:val="00C03E43"/>
    <w:rsid w:val="00C12BF3"/>
    <w:rsid w:val="00C17CF7"/>
    <w:rsid w:val="00C26BFC"/>
    <w:rsid w:val="00C30D8D"/>
    <w:rsid w:val="00C32C38"/>
    <w:rsid w:val="00C34A05"/>
    <w:rsid w:val="00C45B8B"/>
    <w:rsid w:val="00C61096"/>
    <w:rsid w:val="00C8429F"/>
    <w:rsid w:val="00C92653"/>
    <w:rsid w:val="00C97F4A"/>
    <w:rsid w:val="00CA082A"/>
    <w:rsid w:val="00CA194B"/>
    <w:rsid w:val="00CA317B"/>
    <w:rsid w:val="00CA6824"/>
    <w:rsid w:val="00CA729D"/>
    <w:rsid w:val="00CB710B"/>
    <w:rsid w:val="00CC048A"/>
    <w:rsid w:val="00CC162F"/>
    <w:rsid w:val="00CD4A42"/>
    <w:rsid w:val="00CE0AFC"/>
    <w:rsid w:val="00CE1031"/>
    <w:rsid w:val="00CF621F"/>
    <w:rsid w:val="00D039F7"/>
    <w:rsid w:val="00D11558"/>
    <w:rsid w:val="00D13013"/>
    <w:rsid w:val="00D17D5A"/>
    <w:rsid w:val="00D216C9"/>
    <w:rsid w:val="00D27D11"/>
    <w:rsid w:val="00D301AB"/>
    <w:rsid w:val="00D3243D"/>
    <w:rsid w:val="00D368C0"/>
    <w:rsid w:val="00D4177B"/>
    <w:rsid w:val="00D47081"/>
    <w:rsid w:val="00D70B77"/>
    <w:rsid w:val="00D70CEB"/>
    <w:rsid w:val="00D7152B"/>
    <w:rsid w:val="00D71B23"/>
    <w:rsid w:val="00D73CE1"/>
    <w:rsid w:val="00D85047"/>
    <w:rsid w:val="00D910A1"/>
    <w:rsid w:val="00D9120D"/>
    <w:rsid w:val="00D91648"/>
    <w:rsid w:val="00D9166A"/>
    <w:rsid w:val="00D942D5"/>
    <w:rsid w:val="00DA08C1"/>
    <w:rsid w:val="00DA0F18"/>
    <w:rsid w:val="00DB11CB"/>
    <w:rsid w:val="00DC186A"/>
    <w:rsid w:val="00DC572A"/>
    <w:rsid w:val="00DD5E76"/>
    <w:rsid w:val="00DE2C7C"/>
    <w:rsid w:val="00DF3C04"/>
    <w:rsid w:val="00DF5716"/>
    <w:rsid w:val="00DF64B4"/>
    <w:rsid w:val="00E014F7"/>
    <w:rsid w:val="00E12C0E"/>
    <w:rsid w:val="00E40BFA"/>
    <w:rsid w:val="00E53DD5"/>
    <w:rsid w:val="00E5437B"/>
    <w:rsid w:val="00E615F3"/>
    <w:rsid w:val="00E6295F"/>
    <w:rsid w:val="00E8187F"/>
    <w:rsid w:val="00E8467F"/>
    <w:rsid w:val="00E87136"/>
    <w:rsid w:val="00E90151"/>
    <w:rsid w:val="00E90BE5"/>
    <w:rsid w:val="00EA07FE"/>
    <w:rsid w:val="00EA2825"/>
    <w:rsid w:val="00EC300C"/>
    <w:rsid w:val="00EC4CF7"/>
    <w:rsid w:val="00ED22F3"/>
    <w:rsid w:val="00ED5A78"/>
    <w:rsid w:val="00ED7E5D"/>
    <w:rsid w:val="00EF4B1C"/>
    <w:rsid w:val="00EF4E24"/>
    <w:rsid w:val="00F01049"/>
    <w:rsid w:val="00F02A20"/>
    <w:rsid w:val="00F13476"/>
    <w:rsid w:val="00F169DA"/>
    <w:rsid w:val="00F21EBD"/>
    <w:rsid w:val="00F2372F"/>
    <w:rsid w:val="00F254E9"/>
    <w:rsid w:val="00F2562B"/>
    <w:rsid w:val="00F278C4"/>
    <w:rsid w:val="00F3373A"/>
    <w:rsid w:val="00F44036"/>
    <w:rsid w:val="00F4434E"/>
    <w:rsid w:val="00F543F7"/>
    <w:rsid w:val="00F56158"/>
    <w:rsid w:val="00F57186"/>
    <w:rsid w:val="00F61AA8"/>
    <w:rsid w:val="00F61F91"/>
    <w:rsid w:val="00F63137"/>
    <w:rsid w:val="00F7540E"/>
    <w:rsid w:val="00F76CB6"/>
    <w:rsid w:val="00F811F0"/>
    <w:rsid w:val="00F85A37"/>
    <w:rsid w:val="00F97604"/>
    <w:rsid w:val="00FB1B60"/>
    <w:rsid w:val="00FB3E75"/>
    <w:rsid w:val="00FC6C11"/>
    <w:rsid w:val="00FD0DEC"/>
    <w:rsid w:val="00FD28FB"/>
    <w:rsid w:val="00FD5086"/>
    <w:rsid w:val="00FE48CF"/>
    <w:rsid w:val="00FE7490"/>
    <w:rsid w:val="00FF42A7"/>
    <w:rsid w:val="00FF5627"/>
    <w:rsid w:val="00FF7FD3"/>
    <w:rsid w:val="0C130353"/>
    <w:rsid w:val="0C9761F8"/>
    <w:rsid w:val="1EDFBF2D"/>
    <w:rsid w:val="3085A678"/>
    <w:rsid w:val="347C6FEB"/>
    <w:rsid w:val="3DE5E326"/>
    <w:rsid w:val="6F509872"/>
    <w:rsid w:val="70D8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61F8"/>
  <w15:docId w15:val="{4BED6D80-AD2D-48E6-9FC5-661AB0F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16"/>
    <w:pPr>
      <w:tabs>
        <w:tab w:val="left" w:pos="630"/>
        <w:tab w:val="right" w:pos="10530"/>
      </w:tabs>
      <w:spacing w:before="200" w:line="260" w:lineRule="exact"/>
      <w:contextualSpacing/>
      <w:jc w:val="both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8F6EC2"/>
    <w:pPr>
      <w:shd w:val="clear" w:color="auto" w:fill="F2F2F2" w:themeFill="background1" w:themeFillShade="F2"/>
      <w:tabs>
        <w:tab w:val="center" w:pos="11422"/>
        <w:tab w:val="left" w:pos="14955"/>
      </w:tabs>
      <w:jc w:val="left"/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C2"/>
    <w:rPr>
      <w:rFonts w:ascii="Consolas" w:hAnsi="Consolas" w:cs="Consolas"/>
      <w:b/>
      <w:spacing w:val="40"/>
      <w:sz w:val="28"/>
      <w:szCs w:val="28"/>
      <w:shd w:val="clear" w:color="auto" w:fill="F2F2F2" w:themeFill="background1" w:themeFillShade="F2"/>
    </w:rPr>
  </w:style>
  <w:style w:type="paragraph" w:customStyle="1" w:styleId="Name">
    <w:name w:val="Name"/>
    <w:basedOn w:val="NormalConsolas"/>
    <w:qFormat/>
    <w:rsid w:val="00CB710B"/>
    <w:pPr>
      <w:spacing w:before="0" w:after="0" w:line="240" w:lineRule="auto"/>
      <w:jc w:val="center"/>
    </w:pPr>
    <w:rPr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pPr>
      <w:jc w:val="center"/>
    </w:pPr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customStyle="1" w:styleId="Indentleftandright">
    <w:name w:val="Indent left and right"/>
    <w:basedOn w:val="Normal"/>
    <w:qFormat/>
    <w:rsid w:val="00684E16"/>
    <w:pPr>
      <w:tabs>
        <w:tab w:val="clear" w:pos="10530"/>
        <w:tab w:val="right" w:pos="9900"/>
      </w:tabs>
      <w:ind w:left="634" w:right="634"/>
    </w:p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Consolas"/>
    <w:link w:val="FooterChar"/>
    <w:uiPriority w:val="99"/>
    <w:unhideWhenUsed/>
    <w:rsid w:val="00E8187F"/>
    <w:pPr>
      <w:tabs>
        <w:tab w:val="center" w:pos="4680"/>
        <w:tab w:val="right" w:pos="9360"/>
      </w:tabs>
      <w:spacing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187F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</w:rPr>
  </w:style>
  <w:style w:type="paragraph" w:customStyle="1" w:styleId="CompetenceTabbed">
    <w:name w:val="Competence Tabbed"/>
    <w:basedOn w:val="Normal"/>
    <w:qFormat/>
    <w:rsid w:val="00B56541"/>
    <w:pPr>
      <w:tabs>
        <w:tab w:val="right" w:pos="9900"/>
      </w:tabs>
      <w:ind w:left="634" w:right="634"/>
    </w:p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right="638"/>
    </w:pPr>
  </w:style>
  <w:style w:type="paragraph" w:customStyle="1" w:styleId="Achievements">
    <w:name w:val="Achievements"/>
    <w:basedOn w:val="Indentleftandright"/>
    <w:qFormat/>
    <w:rsid w:val="00684E16"/>
    <w:pPr>
      <w:pBdr>
        <w:top w:val="single" w:sz="8" w:space="3" w:color="8DB3E2" w:themeColor="text2" w:themeTint="66"/>
        <w:bottom w:val="single" w:sz="8" w:space="3" w:color="8DB3E2" w:themeColor="text2" w:themeTint="66"/>
        <w:between w:val="single" w:sz="8" w:space="3" w:color="8DB3E2" w:themeColor="text2" w:themeTint="66"/>
      </w:pBdr>
      <w:jc w:val="left"/>
    </w:pPr>
    <w:rPr>
      <w:lang w:val="fr-FR"/>
    </w:rPr>
  </w:style>
  <w:style w:type="paragraph" w:customStyle="1" w:styleId="Position">
    <w:name w:val="Position"/>
    <w:basedOn w:val="Normal"/>
    <w:qFormat/>
    <w:rsid w:val="00684E16"/>
    <w:pPr>
      <w:spacing w:after="0"/>
    </w:pPr>
  </w:style>
  <w:style w:type="paragraph" w:customStyle="1" w:styleId="Company">
    <w:name w:val="Company"/>
    <w:basedOn w:val="Indentleftandright"/>
    <w:qFormat/>
    <w:rsid w:val="00684E16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C97F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9F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2383C"/>
  </w:style>
  <w:style w:type="character" w:styleId="Strong">
    <w:name w:val="Strong"/>
    <w:basedOn w:val="DefaultParagraphFont"/>
    <w:uiPriority w:val="22"/>
    <w:qFormat/>
    <w:rsid w:val="009238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CE9"/>
    <w:pPr>
      <w:tabs>
        <w:tab w:val="clear" w:pos="630"/>
        <w:tab w:val="clear" w:pos="10530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2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F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0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hikourav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C8ED-5309-4C16-ACD0-31EEB3CC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Ankur_Sharma</vt:lpstr>
    </vt:vector>
  </TitlesOfParts>
  <Company>Wipro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Ankur_Sharma</dc:title>
  <dc:creator>ankur_ sharma123</dc:creator>
  <cp:lastModifiedBy>Kourav, Nidhi</cp:lastModifiedBy>
  <cp:revision>30</cp:revision>
  <cp:lastPrinted>2019-06-23T08:29:00Z</cp:lastPrinted>
  <dcterms:created xsi:type="dcterms:W3CDTF">2019-06-23T08:30:00Z</dcterms:created>
  <dcterms:modified xsi:type="dcterms:W3CDTF">2020-10-07T16:44:00Z</dcterms:modified>
</cp:coreProperties>
</file>