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58D9" w14:textId="5A703841" w:rsidR="00D040A8" w:rsidRPr="003634F3" w:rsidRDefault="00A37B61" w:rsidP="00A37B61">
      <w:pPr>
        <w:rPr>
          <w:rFonts w:ascii="Franklin Gothic Book" w:hAnsi="Franklin Gothic Book"/>
          <w:b/>
          <w:sz w:val="44"/>
          <w:szCs w:val="44"/>
        </w:rPr>
      </w:pPr>
      <w:r>
        <w:rPr>
          <w:rFonts w:ascii="Franklin Gothic Book" w:hAnsi="Franklin Gothic Book"/>
          <w:b/>
          <w:sz w:val="44"/>
          <w:szCs w:val="44"/>
        </w:rPr>
        <w:t xml:space="preserve">                OLUWADAMILOLA</w:t>
      </w:r>
      <w:r w:rsidR="00BD55AC" w:rsidRPr="003634F3">
        <w:rPr>
          <w:rFonts w:ascii="Franklin Gothic Book" w:hAnsi="Franklin Gothic Book"/>
          <w:b/>
          <w:sz w:val="44"/>
          <w:szCs w:val="44"/>
        </w:rPr>
        <w:t xml:space="preserve"> OLOYE</w:t>
      </w:r>
    </w:p>
    <w:p w14:paraId="27992BF7" w14:textId="77777777" w:rsidR="00D040A8" w:rsidRPr="003634F3" w:rsidRDefault="00D040A8" w:rsidP="00D040A8">
      <w:pPr>
        <w:jc w:val="center"/>
        <w:rPr>
          <w:rFonts w:ascii="Franklin Gothic Book" w:hAnsi="Franklin Gothic Book"/>
          <w:b/>
        </w:rPr>
      </w:pPr>
      <w:r w:rsidRPr="003634F3">
        <w:rPr>
          <w:rFonts w:ascii="Franklin Gothic Book" w:hAnsi="Franklin Gothic Book"/>
          <w:b/>
        </w:rPr>
        <w:t>Dallas TX</w:t>
      </w:r>
    </w:p>
    <w:p w14:paraId="3A385FDF" w14:textId="1731FA58" w:rsidR="00D040A8" w:rsidRPr="003634F3" w:rsidRDefault="00D040A8" w:rsidP="00D040A8">
      <w:pPr>
        <w:jc w:val="center"/>
        <w:rPr>
          <w:rFonts w:ascii="Franklin Gothic Book" w:hAnsi="Franklin Gothic Book"/>
          <w:b/>
        </w:rPr>
      </w:pPr>
      <w:r w:rsidRPr="003634F3">
        <w:rPr>
          <w:rFonts w:ascii="Franklin Gothic Book" w:hAnsi="Franklin Gothic Book"/>
          <w:b/>
        </w:rPr>
        <w:t>Phone:</w:t>
      </w:r>
      <w:r w:rsidRPr="003634F3">
        <w:rPr>
          <w:rFonts w:ascii="Franklin Gothic Book" w:hAnsi="Franklin Gothic Book"/>
        </w:rPr>
        <w:t xml:space="preserve"> </w:t>
      </w:r>
      <w:r w:rsidR="00BD55AC" w:rsidRPr="003634F3">
        <w:rPr>
          <w:rFonts w:ascii="Franklin Gothic Book" w:hAnsi="Franklin Gothic Book"/>
          <w:b/>
        </w:rPr>
        <w:t>631-290-9056</w:t>
      </w:r>
      <w:r w:rsidRPr="003634F3">
        <w:rPr>
          <w:rFonts w:ascii="Franklin Gothic Book" w:hAnsi="Franklin Gothic Book"/>
          <w:b/>
        </w:rPr>
        <w:t>, E-Mail:</w:t>
      </w:r>
      <w:r w:rsidRPr="003634F3">
        <w:rPr>
          <w:rFonts w:ascii="Franklin Gothic Book" w:hAnsi="Franklin Gothic Book"/>
        </w:rPr>
        <w:t xml:space="preserve"> </w:t>
      </w:r>
      <w:r w:rsidR="00BD55AC" w:rsidRPr="003634F3">
        <w:rPr>
          <w:rFonts w:ascii="Franklin Gothic Book" w:hAnsi="Franklin Gothic Book"/>
          <w:b/>
        </w:rPr>
        <w:t>Oloyedami</w:t>
      </w:r>
      <w:r w:rsidR="00FA1256" w:rsidRPr="003634F3">
        <w:rPr>
          <w:rFonts w:ascii="Franklin Gothic Book" w:hAnsi="Franklin Gothic Book"/>
          <w:b/>
        </w:rPr>
        <w:t>@gmail.com</w:t>
      </w:r>
    </w:p>
    <w:p w14:paraId="1FC2D03F" w14:textId="77777777" w:rsidR="00F27C22" w:rsidRPr="003634F3" w:rsidRDefault="00F27C22" w:rsidP="00F27C22">
      <w:pPr>
        <w:pBdr>
          <w:bottom w:val="single" w:sz="18" w:space="1" w:color="003366"/>
        </w:pBdr>
        <w:spacing w:line="276" w:lineRule="auto"/>
        <w:jc w:val="both"/>
        <w:rPr>
          <w:rFonts w:ascii="Franklin Gothic Book" w:hAnsi="Franklin Gothic Book" w:cs="Arial"/>
          <w:color w:val="0000FF"/>
          <w:sz w:val="4"/>
          <w:szCs w:val="23"/>
        </w:rPr>
      </w:pPr>
    </w:p>
    <w:p w14:paraId="0FBBB963" w14:textId="77777777" w:rsidR="00F27C22" w:rsidRPr="003634F3" w:rsidRDefault="00F27C22" w:rsidP="00F27C22">
      <w:pPr>
        <w:rPr>
          <w:rStyle w:val="IntenseReference1"/>
          <w:rFonts w:ascii="Franklin Gothic Book" w:hAnsi="Franklin Gothic Book"/>
          <w:bCs w:val="0"/>
          <w:sz w:val="12"/>
          <w:szCs w:val="20"/>
        </w:rPr>
      </w:pPr>
    </w:p>
    <w:p w14:paraId="2FC3BCCB" w14:textId="25FFE120" w:rsidR="00F27C22" w:rsidRPr="003634F3" w:rsidRDefault="00B15E70" w:rsidP="00F27C22">
      <w:pPr>
        <w:jc w:val="center"/>
        <w:rPr>
          <w:rStyle w:val="IntenseReference1"/>
          <w:rFonts w:ascii="Franklin Gothic Book" w:hAnsi="Franklin Gothic Book"/>
          <w:bCs w:val="0"/>
          <w:sz w:val="20"/>
          <w:szCs w:val="20"/>
        </w:rPr>
      </w:pPr>
      <w:r w:rsidRPr="003634F3">
        <w:rPr>
          <w:rStyle w:val="IntenseReference1"/>
          <w:rFonts w:ascii="Franklin Gothic Book" w:hAnsi="Franklin Gothic Book"/>
          <w:sz w:val="20"/>
          <w:szCs w:val="20"/>
        </w:rPr>
        <w:t>SCRUM/</w:t>
      </w:r>
      <w:r w:rsidR="00BD55AC" w:rsidRPr="003634F3">
        <w:rPr>
          <w:rStyle w:val="IntenseReference1"/>
          <w:rFonts w:ascii="Franklin Gothic Book" w:hAnsi="Franklin Gothic Book"/>
          <w:sz w:val="20"/>
          <w:szCs w:val="20"/>
        </w:rPr>
        <w:t xml:space="preserve">AGILE TECHNICAL </w:t>
      </w:r>
      <w:r w:rsidR="00421DC9" w:rsidRPr="003634F3">
        <w:rPr>
          <w:rStyle w:val="IntenseReference1"/>
          <w:rFonts w:ascii="Franklin Gothic Book" w:hAnsi="Franklin Gothic Book"/>
          <w:sz w:val="20"/>
          <w:szCs w:val="20"/>
        </w:rPr>
        <w:t>PROJECT MANAGER</w:t>
      </w:r>
      <w:r w:rsidRPr="003634F3">
        <w:rPr>
          <w:rStyle w:val="IntenseReference1"/>
          <w:rFonts w:ascii="Franklin Gothic Book" w:hAnsi="Franklin Gothic Book"/>
          <w:sz w:val="20"/>
          <w:szCs w:val="20"/>
        </w:rPr>
        <w:t xml:space="preserve"> &amp; </w:t>
      </w:r>
      <w:r w:rsidR="00FE6BD4">
        <w:rPr>
          <w:rStyle w:val="IntenseReference1"/>
          <w:rFonts w:ascii="Franklin Gothic Book" w:hAnsi="Franklin Gothic Book"/>
          <w:sz w:val="20"/>
          <w:szCs w:val="20"/>
        </w:rPr>
        <w:t xml:space="preserve">SOFTWARE ANALYST </w:t>
      </w:r>
    </w:p>
    <w:p w14:paraId="032E8992" w14:textId="77777777" w:rsidR="00F27C22" w:rsidRPr="003634F3" w:rsidRDefault="00F27C22" w:rsidP="00F27C22">
      <w:pPr>
        <w:tabs>
          <w:tab w:val="left" w:pos="1380"/>
        </w:tabs>
        <w:spacing w:before="20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2B606701" w14:textId="1A2CA5AB" w:rsidR="00F27C22" w:rsidRPr="003634F3" w:rsidRDefault="00F27C22" w:rsidP="00042E53">
      <w:pPr>
        <w:spacing w:line="276" w:lineRule="auto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  <w:r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A </w:t>
      </w:r>
      <w:r w:rsidR="009A6852" w:rsidRPr="003634F3">
        <w:rPr>
          <w:rFonts w:ascii="Franklin Gothic Book" w:hAnsi="Franklin Gothic Book" w:cs="Arial"/>
          <w:bCs/>
          <w:iCs/>
          <w:sz w:val="20"/>
          <w:szCs w:val="20"/>
        </w:rPr>
        <w:t>multifaceted,</w:t>
      </w:r>
      <w:r w:rsidR="00E31A50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 and </w:t>
      </w:r>
      <w:r w:rsidR="0031624C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seasoned </w:t>
      </w:r>
      <w:r w:rsidR="001B0928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Agile </w:t>
      </w:r>
      <w:r w:rsidR="0031624C" w:rsidRPr="003634F3">
        <w:rPr>
          <w:rFonts w:ascii="Franklin Gothic Book" w:hAnsi="Franklin Gothic Book" w:cs="Arial"/>
          <w:bCs/>
          <w:iCs/>
          <w:sz w:val="20"/>
          <w:szCs w:val="20"/>
        </w:rPr>
        <w:t>project</w:t>
      </w:r>
      <w:r w:rsidR="00207DF2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 management professional </w:t>
      </w:r>
      <w:r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with expertise </w:t>
      </w:r>
      <w:r w:rsidR="003A29D7" w:rsidRPr="003634F3">
        <w:rPr>
          <w:rFonts w:ascii="Franklin Gothic Book" w:hAnsi="Franklin Gothic Book" w:cs="Arial"/>
          <w:bCs/>
          <w:iCs/>
          <w:sz w:val="20"/>
          <w:szCs w:val="20"/>
        </w:rPr>
        <w:t>as Scrum Master</w:t>
      </w:r>
      <w:r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. </w:t>
      </w:r>
      <w:r w:rsidR="009A6852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Gained skills </w:t>
      </w:r>
      <w:r w:rsidR="005B6B37" w:rsidRPr="003634F3">
        <w:rPr>
          <w:rFonts w:ascii="Franklin Gothic Book" w:hAnsi="Franklin Gothic Book" w:cs="Arial"/>
          <w:bCs/>
          <w:iCs/>
          <w:sz w:val="20"/>
          <w:szCs w:val="20"/>
        </w:rPr>
        <w:t>in delivering medium to large-</w:t>
      </w:r>
      <w:r w:rsidR="003A29D7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scale projects </w:t>
      </w:r>
      <w:r w:rsidR="009A6852" w:rsidRPr="003634F3">
        <w:rPr>
          <w:rFonts w:ascii="Franklin Gothic Book" w:hAnsi="Franklin Gothic Book" w:cs="Arial"/>
          <w:bCs/>
          <w:iCs/>
          <w:sz w:val="20"/>
          <w:szCs w:val="20"/>
        </w:rPr>
        <w:t>as per time/</w:t>
      </w:r>
      <w:r w:rsidR="003A29D7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budget </w:t>
      </w:r>
      <w:r w:rsidR="00EF2248" w:rsidRPr="003634F3">
        <w:rPr>
          <w:rFonts w:ascii="Franklin Gothic Book" w:hAnsi="Franklin Gothic Book" w:cs="Arial"/>
          <w:bCs/>
          <w:iCs/>
          <w:sz w:val="20"/>
          <w:szCs w:val="20"/>
        </w:rPr>
        <w:t>constraints through</w:t>
      </w:r>
      <w:r w:rsidR="003A29D7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 </w:t>
      </w:r>
      <w:r w:rsidR="00EA3868" w:rsidRPr="003634F3">
        <w:rPr>
          <w:rFonts w:ascii="Franklin Gothic Book" w:hAnsi="Franklin Gothic Book" w:cs="Arial"/>
          <w:bCs/>
          <w:iCs/>
          <w:sz w:val="20"/>
          <w:szCs w:val="20"/>
        </w:rPr>
        <w:t>efficient liaison</w:t>
      </w:r>
      <w:r w:rsidR="000B500C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, and training of </w:t>
      </w:r>
      <w:r w:rsidR="003A29D7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various Scrum teams. </w:t>
      </w:r>
      <w:r w:rsidR="005B6B37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Possess </w:t>
      </w:r>
      <w:r w:rsidR="003A1A62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a </w:t>
      </w:r>
      <w:r w:rsidR="005B6B37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track </w:t>
      </w:r>
      <w:r w:rsidR="003A29D7" w:rsidRPr="003634F3">
        <w:rPr>
          <w:rFonts w:ascii="Franklin Gothic Book" w:hAnsi="Franklin Gothic Book" w:cs="Arial"/>
          <w:bCs/>
          <w:iCs/>
          <w:sz w:val="20"/>
          <w:szCs w:val="20"/>
        </w:rPr>
        <w:t>record of transforming waterfall teams to scrum teams</w:t>
      </w:r>
      <w:r w:rsidR="00466555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, </w:t>
      </w:r>
      <w:r w:rsidR="00EF2248" w:rsidRPr="003634F3">
        <w:rPr>
          <w:rFonts w:ascii="Franklin Gothic Book" w:hAnsi="Franklin Gothic Book" w:cs="Arial"/>
          <w:bCs/>
          <w:iCs/>
          <w:sz w:val="20"/>
          <w:szCs w:val="20"/>
        </w:rPr>
        <w:t>further complimenting</w:t>
      </w:r>
      <w:r w:rsidR="00C1586A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 the culture &amp;</w:t>
      </w:r>
      <w:r w:rsidR="003A29D7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 management of the </w:t>
      </w:r>
      <w:r w:rsidR="00EF2248" w:rsidRPr="003634F3">
        <w:rPr>
          <w:rFonts w:ascii="Franklin Gothic Book" w:hAnsi="Franklin Gothic Book" w:cs="Arial"/>
          <w:bCs/>
          <w:iCs/>
          <w:sz w:val="20"/>
          <w:szCs w:val="20"/>
        </w:rPr>
        <w:t>organization. Identified</w:t>
      </w:r>
      <w:r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 areas of improvement, developed strategies, and implemented solutions to increase workplace productivity.</w:t>
      </w:r>
    </w:p>
    <w:p w14:paraId="2C5C575A" w14:textId="77777777" w:rsidR="00F27C22" w:rsidRPr="003634F3" w:rsidRDefault="00F27C22" w:rsidP="00D22E4E">
      <w:pPr>
        <w:spacing w:line="276" w:lineRule="auto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6D8FD4D6" w14:textId="0CD0648F" w:rsidR="00475F00" w:rsidRPr="003634F3" w:rsidRDefault="00042E53" w:rsidP="000533FA">
      <w:pPr>
        <w:spacing w:line="276" w:lineRule="auto"/>
        <w:jc w:val="both"/>
        <w:rPr>
          <w:rFonts w:ascii="Franklin Gothic Book" w:hAnsi="Franklin Gothic Book" w:cstheme="minorHAnsi"/>
          <w:sz w:val="20"/>
          <w:szCs w:val="20"/>
        </w:rPr>
      </w:pPr>
      <w:r w:rsidRPr="003634F3">
        <w:rPr>
          <w:rFonts w:ascii="Franklin Gothic Book" w:hAnsi="Franklin Gothic Book" w:cstheme="minorHAnsi"/>
          <w:sz w:val="20"/>
          <w:szCs w:val="20"/>
        </w:rPr>
        <w:t xml:space="preserve">Hands-on expertise in </w:t>
      </w:r>
      <w:r w:rsidR="00223E89" w:rsidRPr="003634F3">
        <w:rPr>
          <w:rFonts w:ascii="Franklin Gothic Book" w:hAnsi="Franklin Gothic Book" w:cstheme="minorHAnsi"/>
          <w:sz w:val="20"/>
          <w:szCs w:val="20"/>
        </w:rPr>
        <w:t xml:space="preserve">using project management tools for </w:t>
      </w:r>
      <w:r w:rsidR="00B75EBB" w:rsidRPr="003634F3">
        <w:rPr>
          <w:rFonts w:ascii="Franklin Gothic Book" w:hAnsi="Franklin Gothic Book" w:cstheme="minorHAnsi"/>
          <w:sz w:val="20"/>
          <w:szCs w:val="20"/>
        </w:rPr>
        <w:t>handling</w:t>
      </w:r>
      <w:r w:rsidR="00223E89" w:rsidRPr="003634F3">
        <w:rPr>
          <w:rFonts w:ascii="Franklin Gothic Book" w:hAnsi="Franklin Gothic Book" w:cstheme="minorHAnsi"/>
          <w:sz w:val="20"/>
          <w:szCs w:val="20"/>
        </w:rPr>
        <w:t xml:space="preserve"> the development process using JIRA, Rally</w:t>
      </w:r>
      <w:r w:rsidR="003A1A62" w:rsidRPr="003634F3">
        <w:rPr>
          <w:rFonts w:ascii="Franklin Gothic Book" w:hAnsi="Franklin Gothic Book" w:cstheme="minorHAnsi"/>
          <w:sz w:val="20"/>
          <w:szCs w:val="20"/>
        </w:rPr>
        <w:t>,</w:t>
      </w:r>
      <w:r w:rsidR="00223E89" w:rsidRPr="003634F3">
        <w:rPr>
          <w:rFonts w:ascii="Franklin Gothic Book" w:hAnsi="Franklin Gothic Book" w:cstheme="minorHAnsi"/>
          <w:sz w:val="20"/>
          <w:szCs w:val="20"/>
        </w:rPr>
        <w:t xml:space="preserve"> and MS Project</w:t>
      </w:r>
      <w:r w:rsidR="00611D01" w:rsidRPr="003634F3">
        <w:rPr>
          <w:rFonts w:ascii="Franklin Gothic Book" w:hAnsi="Franklin Gothic Book" w:cstheme="minorHAnsi"/>
          <w:sz w:val="20"/>
          <w:szCs w:val="20"/>
        </w:rPr>
        <w:t xml:space="preserve"> and Azure devops</w:t>
      </w:r>
      <w:r w:rsidR="00223E89" w:rsidRPr="003634F3">
        <w:rPr>
          <w:rFonts w:ascii="Franklin Gothic Book" w:hAnsi="Franklin Gothic Book" w:cstheme="minorHAnsi"/>
          <w:sz w:val="20"/>
          <w:szCs w:val="20"/>
        </w:rPr>
        <w:t>.</w:t>
      </w:r>
      <w:r w:rsidR="00D8119A" w:rsidRPr="003634F3">
        <w:rPr>
          <w:rFonts w:ascii="Franklin Gothic Book" w:hAnsi="Franklin Gothic Book" w:cstheme="minorHAnsi"/>
          <w:sz w:val="20"/>
          <w:szCs w:val="20"/>
        </w:rPr>
        <w:t xml:space="preserve"> Fostered </w:t>
      </w:r>
      <w:r w:rsidR="00F27C22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team </w:t>
      </w:r>
      <w:r w:rsidR="00D8119A" w:rsidRPr="003634F3">
        <w:rPr>
          <w:rFonts w:ascii="Franklin Gothic Book" w:hAnsi="Franklin Gothic Book" w:cs="Arial"/>
          <w:bCs/>
          <w:iCs/>
          <w:sz w:val="20"/>
          <w:szCs w:val="20"/>
        </w:rPr>
        <w:t>management</w:t>
      </w:r>
      <w:r w:rsidR="00F27C22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 and project </w:t>
      </w:r>
      <w:r w:rsidR="00DF1AB3" w:rsidRPr="003634F3">
        <w:rPr>
          <w:rFonts w:ascii="Franklin Gothic Book" w:hAnsi="Franklin Gothic Book" w:cs="Arial"/>
          <w:bCs/>
          <w:iCs/>
          <w:sz w:val="20"/>
          <w:szCs w:val="20"/>
        </w:rPr>
        <w:t>delivery</w:t>
      </w:r>
      <w:r w:rsidR="00F27C22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 skill</w:t>
      </w:r>
      <w:r w:rsidR="00635339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s </w:t>
      </w:r>
      <w:r w:rsidR="000533FA" w:rsidRPr="003634F3">
        <w:rPr>
          <w:rFonts w:ascii="Franklin Gothic Book" w:hAnsi="Franklin Gothic Book" w:cs="Arial"/>
          <w:bCs/>
          <w:iCs/>
          <w:sz w:val="20"/>
          <w:szCs w:val="20"/>
        </w:rPr>
        <w:t>by</w:t>
      </w:r>
      <w:r w:rsidR="000533FA" w:rsidRPr="003634F3">
        <w:rPr>
          <w:rFonts w:ascii="Franklin Gothic Book" w:hAnsi="Franklin Gothic Book" w:cstheme="minorHAnsi"/>
          <w:sz w:val="20"/>
          <w:szCs w:val="20"/>
        </w:rPr>
        <w:t xml:space="preserve"> improving team</w:t>
      </w:r>
      <w:r w:rsidR="004C7840" w:rsidRPr="003634F3">
        <w:rPr>
          <w:rFonts w:ascii="Franklin Gothic Book" w:hAnsi="Franklin Gothic Book" w:cstheme="minorHAnsi"/>
          <w:sz w:val="20"/>
          <w:szCs w:val="20"/>
        </w:rPr>
        <w:t xml:space="preserve"> productivity</w:t>
      </w:r>
      <w:r w:rsidR="000533FA" w:rsidRPr="003634F3">
        <w:rPr>
          <w:rFonts w:ascii="Franklin Gothic Book" w:hAnsi="Franklin Gothic Book" w:cstheme="minorHAnsi"/>
          <w:sz w:val="20"/>
          <w:szCs w:val="20"/>
        </w:rPr>
        <w:t xml:space="preserve">, </w:t>
      </w:r>
      <w:r w:rsidR="00635339" w:rsidRPr="003634F3">
        <w:rPr>
          <w:rFonts w:ascii="Franklin Gothic Book" w:hAnsi="Franklin Gothic Book" w:cstheme="minorHAnsi"/>
          <w:sz w:val="20"/>
          <w:szCs w:val="20"/>
        </w:rPr>
        <w:t>process</w:t>
      </w:r>
      <w:r w:rsidR="006809C3" w:rsidRPr="003634F3">
        <w:rPr>
          <w:rFonts w:ascii="Franklin Gothic Book" w:hAnsi="Franklin Gothic Book" w:cstheme="minorHAnsi"/>
          <w:sz w:val="20"/>
          <w:szCs w:val="20"/>
        </w:rPr>
        <w:t xml:space="preserve"> implementation</w:t>
      </w:r>
      <w:r w:rsidR="00635339" w:rsidRPr="003634F3">
        <w:rPr>
          <w:rFonts w:ascii="Franklin Gothic Book" w:hAnsi="Franklin Gothic Book" w:cstheme="minorHAnsi"/>
          <w:sz w:val="20"/>
          <w:szCs w:val="20"/>
        </w:rPr>
        <w:t xml:space="preserve">, </w:t>
      </w:r>
      <w:r w:rsidR="002B6818" w:rsidRPr="003634F3">
        <w:rPr>
          <w:rFonts w:ascii="Franklin Gothic Book" w:hAnsi="Franklin Gothic Book" w:cstheme="minorHAnsi"/>
          <w:sz w:val="20"/>
          <w:szCs w:val="20"/>
        </w:rPr>
        <w:t>removal of project impediments</w:t>
      </w:r>
      <w:r w:rsidR="00D8119A" w:rsidRPr="003634F3">
        <w:rPr>
          <w:rFonts w:ascii="Franklin Gothic Book" w:hAnsi="Franklin Gothic Book" w:cstheme="minorHAnsi"/>
          <w:sz w:val="20"/>
          <w:szCs w:val="20"/>
        </w:rPr>
        <w:t>,</w:t>
      </w:r>
      <w:r w:rsidR="002B6818" w:rsidRPr="003634F3">
        <w:rPr>
          <w:rFonts w:ascii="Franklin Gothic Book" w:hAnsi="Franklin Gothic Book" w:cstheme="minorHAnsi"/>
          <w:sz w:val="20"/>
          <w:szCs w:val="20"/>
        </w:rPr>
        <w:t xml:space="preserve"> and </w:t>
      </w:r>
      <w:r w:rsidR="00CC568C" w:rsidRPr="003634F3">
        <w:rPr>
          <w:rFonts w:ascii="Franklin Gothic Book" w:hAnsi="Franklin Gothic Book" w:cstheme="minorHAnsi"/>
          <w:sz w:val="20"/>
          <w:szCs w:val="20"/>
        </w:rPr>
        <w:t>liaison</w:t>
      </w:r>
      <w:r w:rsidR="002B6818" w:rsidRPr="003634F3">
        <w:rPr>
          <w:rFonts w:ascii="Franklin Gothic Book" w:hAnsi="Franklin Gothic Book" w:cstheme="minorHAnsi"/>
          <w:sz w:val="20"/>
          <w:szCs w:val="20"/>
        </w:rPr>
        <w:t xml:space="preserve"> with</w:t>
      </w:r>
      <w:r w:rsidR="00635339" w:rsidRPr="003634F3">
        <w:rPr>
          <w:rFonts w:ascii="Franklin Gothic Book" w:hAnsi="Franklin Gothic Book" w:cstheme="minorHAnsi"/>
          <w:sz w:val="20"/>
          <w:szCs w:val="20"/>
        </w:rPr>
        <w:t xml:space="preserve"> business/product owner</w:t>
      </w:r>
      <w:r w:rsidR="003A1A62" w:rsidRPr="003634F3">
        <w:rPr>
          <w:rFonts w:ascii="Franklin Gothic Book" w:hAnsi="Franklin Gothic Book" w:cstheme="minorHAnsi"/>
          <w:sz w:val="20"/>
          <w:szCs w:val="20"/>
        </w:rPr>
        <w:t>s</w:t>
      </w:r>
      <w:r w:rsidR="00635339" w:rsidRPr="003634F3">
        <w:rPr>
          <w:rFonts w:ascii="Franklin Gothic Book" w:hAnsi="Franklin Gothic Book" w:cstheme="minorHAnsi"/>
          <w:sz w:val="20"/>
          <w:szCs w:val="20"/>
        </w:rPr>
        <w:t xml:space="preserve"> to maximize business </w:t>
      </w:r>
      <w:r w:rsidR="005C5D3F" w:rsidRPr="003634F3">
        <w:rPr>
          <w:rFonts w:ascii="Franklin Gothic Book" w:hAnsi="Franklin Gothic Book" w:cstheme="minorHAnsi"/>
          <w:sz w:val="20"/>
          <w:szCs w:val="20"/>
        </w:rPr>
        <w:t xml:space="preserve">value and ROI in </w:t>
      </w:r>
      <w:r w:rsidR="003A1A62" w:rsidRPr="003634F3">
        <w:rPr>
          <w:rFonts w:ascii="Franklin Gothic Book" w:hAnsi="Franklin Gothic Book" w:cstheme="minorHAnsi"/>
          <w:sz w:val="20"/>
          <w:szCs w:val="20"/>
        </w:rPr>
        <w:t xml:space="preserve">a </w:t>
      </w:r>
      <w:r w:rsidR="005C5D3F" w:rsidRPr="003634F3">
        <w:rPr>
          <w:rFonts w:ascii="Franklin Gothic Book" w:hAnsi="Franklin Gothic Book" w:cstheme="minorHAnsi"/>
          <w:sz w:val="20"/>
          <w:szCs w:val="20"/>
        </w:rPr>
        <w:t>shorter period</w:t>
      </w:r>
      <w:r w:rsidR="00F27C22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. Proven abilities to understand people’s psychology backed by confidence to interact at various levels. Possess exceptional communication, presentation &amp; interpersonal skills with proficiency at grasping new concepts quickly and utilizing the same </w:t>
      </w:r>
      <w:r w:rsidR="00D71D5C" w:rsidRPr="003634F3">
        <w:rPr>
          <w:rFonts w:ascii="Franklin Gothic Book" w:hAnsi="Franklin Gothic Book" w:cs="Arial"/>
          <w:bCs/>
          <w:iCs/>
          <w:sz w:val="20"/>
          <w:szCs w:val="20"/>
        </w:rPr>
        <w:t>productively. Played</w:t>
      </w:r>
      <w:r w:rsidR="009276ED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 a stellar role </w:t>
      </w:r>
      <w:r w:rsidR="00421A60" w:rsidRPr="003634F3">
        <w:rPr>
          <w:rFonts w:ascii="Franklin Gothic Book" w:hAnsi="Franklin Gothic Book" w:cs="Arial"/>
          <w:bCs/>
          <w:iCs/>
          <w:sz w:val="20"/>
          <w:szCs w:val="20"/>
        </w:rPr>
        <w:t xml:space="preserve">as </w:t>
      </w:r>
      <w:r w:rsidR="00830C97" w:rsidRPr="003634F3">
        <w:rPr>
          <w:rFonts w:ascii="Franklin Gothic Book" w:hAnsi="Franklin Gothic Book" w:cstheme="minorHAnsi"/>
          <w:sz w:val="20"/>
          <w:szCs w:val="20"/>
        </w:rPr>
        <w:t xml:space="preserve">a </w:t>
      </w:r>
      <w:r w:rsidR="0085549D" w:rsidRPr="003634F3">
        <w:rPr>
          <w:rFonts w:ascii="Franklin Gothic Book" w:hAnsi="Franklin Gothic Book" w:cstheme="minorHAnsi"/>
          <w:sz w:val="20"/>
          <w:szCs w:val="20"/>
        </w:rPr>
        <w:t>SPOC</w:t>
      </w:r>
      <w:r w:rsidR="00475F00" w:rsidRPr="003634F3">
        <w:rPr>
          <w:rFonts w:ascii="Franklin Gothic Book" w:hAnsi="Franklin Gothic Book" w:cstheme="minorHAnsi"/>
          <w:sz w:val="20"/>
          <w:szCs w:val="20"/>
        </w:rPr>
        <w:t xml:space="preserve"> between the business line, operations, and technical teams throughout </w:t>
      </w:r>
      <w:r w:rsidR="002838F1" w:rsidRPr="003634F3">
        <w:rPr>
          <w:rFonts w:ascii="Franklin Gothic Book" w:hAnsi="Franklin Gothic Book" w:cstheme="minorHAnsi"/>
          <w:sz w:val="20"/>
          <w:szCs w:val="20"/>
        </w:rPr>
        <w:t xml:space="preserve">the </w:t>
      </w:r>
      <w:r w:rsidR="00475F00" w:rsidRPr="003634F3">
        <w:rPr>
          <w:rFonts w:ascii="Franklin Gothic Book" w:hAnsi="Franklin Gothic Book" w:cstheme="minorHAnsi"/>
          <w:sz w:val="20"/>
          <w:szCs w:val="20"/>
        </w:rPr>
        <w:t xml:space="preserve">project cycle and </w:t>
      </w:r>
      <w:r w:rsidR="00645CDD" w:rsidRPr="003634F3">
        <w:rPr>
          <w:rFonts w:ascii="Franklin Gothic Book" w:hAnsi="Franklin Gothic Book" w:cstheme="minorHAnsi"/>
          <w:sz w:val="20"/>
          <w:szCs w:val="20"/>
        </w:rPr>
        <w:t>assisted</w:t>
      </w:r>
      <w:r w:rsidR="00475F00" w:rsidRPr="003634F3">
        <w:rPr>
          <w:rFonts w:ascii="Franklin Gothic Book" w:hAnsi="Franklin Gothic Book" w:cstheme="minorHAnsi"/>
          <w:sz w:val="20"/>
          <w:szCs w:val="20"/>
        </w:rPr>
        <w:t xml:space="preserve"> multiple simultaneous application development projects in a matrix organizational structure.</w:t>
      </w:r>
    </w:p>
    <w:p w14:paraId="41E4F7F9" w14:textId="77777777" w:rsidR="00D06571" w:rsidRPr="003634F3" w:rsidRDefault="00D06571" w:rsidP="00D22E4E">
      <w:pPr>
        <w:spacing w:line="276" w:lineRule="auto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0809EA65" w14:textId="77777777" w:rsidR="00F27C22" w:rsidRPr="003634F3" w:rsidRDefault="00F27C22" w:rsidP="00F27C22">
      <w:pPr>
        <w:shd w:val="clear" w:color="auto" w:fill="B8CCE4" w:themeFill="accent1" w:themeFillTint="66"/>
        <w:jc w:val="center"/>
        <w:rPr>
          <w:rFonts w:ascii="Franklin Gothic Book" w:hAnsi="Franklin Gothic Book" w:cs="Arial"/>
          <w:b/>
          <w:i/>
          <w:sz w:val="16"/>
          <w:szCs w:val="20"/>
        </w:rPr>
      </w:pPr>
    </w:p>
    <w:p w14:paraId="7F71DD7C" w14:textId="77777777" w:rsidR="00552FE4" w:rsidRPr="003634F3" w:rsidRDefault="001C5A6B" w:rsidP="00552FE4">
      <w:pPr>
        <w:shd w:val="clear" w:color="auto" w:fill="B8CCE4" w:themeFill="accent1" w:themeFillTint="66"/>
        <w:jc w:val="center"/>
        <w:textAlignment w:val="baseline"/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</w:pPr>
      <w:r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 ~ </w:t>
      </w:r>
      <w:r w:rsidR="00552FE4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>Generated most value from the Scrum ceremonies like Sprint Planning,</w:t>
      </w:r>
      <w:r w:rsidR="003A1A62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 Daily Scrum, Sprint Review/Demo, </w:t>
      </w:r>
      <w:r w:rsidR="00552FE4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>and Sprint Retrospective.</w:t>
      </w:r>
    </w:p>
    <w:p w14:paraId="4E4AD21C" w14:textId="77777777" w:rsidR="00891B40" w:rsidRPr="003634F3" w:rsidRDefault="002F1DFA" w:rsidP="00891B40">
      <w:pPr>
        <w:shd w:val="clear" w:color="auto" w:fill="B8CCE4" w:themeFill="accent1" w:themeFillTint="66"/>
        <w:jc w:val="center"/>
        <w:textAlignment w:val="baseline"/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</w:pPr>
      <w:r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 ~ </w:t>
      </w:r>
      <w:r w:rsidR="002E3563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Gained expertise </w:t>
      </w:r>
      <w:r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in Scrum based iterative </w:t>
      </w:r>
      <w:r w:rsidR="00375E35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showing </w:t>
      </w:r>
      <w:r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development </w:t>
      </w:r>
      <w:r w:rsidR="001F353F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>in</w:t>
      </w:r>
      <w:r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 sustainable business value every Sprint.</w:t>
      </w:r>
    </w:p>
    <w:p w14:paraId="276B63F3" w14:textId="63FD72A8" w:rsidR="00223E89" w:rsidRPr="003634F3" w:rsidRDefault="00891B40" w:rsidP="00891B40">
      <w:pPr>
        <w:shd w:val="clear" w:color="auto" w:fill="B8CCE4" w:themeFill="accent1" w:themeFillTint="66"/>
        <w:jc w:val="center"/>
        <w:textAlignment w:val="baseline"/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</w:pPr>
      <w:r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~ </w:t>
      </w:r>
      <w:r w:rsidR="00223E89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Created and maintained </w:t>
      </w:r>
      <w:r w:rsidR="003A1A62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the </w:t>
      </w:r>
      <w:r w:rsidR="00223E89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>Responsibility Assignment Matrix and R</w:t>
      </w:r>
      <w:r w:rsidR="00584564"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>equirements Traceability Matrix.</w:t>
      </w:r>
    </w:p>
    <w:p w14:paraId="0D24869A" w14:textId="29CDC9E2" w:rsidR="00245825" w:rsidRPr="003634F3" w:rsidRDefault="00245825" w:rsidP="00891B40">
      <w:pPr>
        <w:shd w:val="clear" w:color="auto" w:fill="B8CCE4" w:themeFill="accent1" w:themeFillTint="66"/>
        <w:jc w:val="center"/>
        <w:textAlignment w:val="baseline"/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</w:pPr>
      <w:r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 xml:space="preserve">Technical Languages &amp; Skills </w:t>
      </w:r>
    </w:p>
    <w:p w14:paraId="107A9262" w14:textId="494E7492" w:rsidR="00245825" w:rsidRPr="003634F3" w:rsidRDefault="00245825" w:rsidP="00245825">
      <w:pPr>
        <w:shd w:val="clear" w:color="auto" w:fill="B8CCE4" w:themeFill="accent1" w:themeFillTint="66"/>
        <w:jc w:val="center"/>
        <w:textAlignment w:val="baseline"/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</w:pPr>
      <w:r w:rsidRPr="003634F3">
        <w:rPr>
          <w:rFonts w:ascii="Franklin Gothic Book" w:hAnsi="Franklin Gothic Book" w:cs="Arial"/>
          <w:b/>
          <w:i/>
          <w:color w:val="000000" w:themeColor="text1"/>
          <w:sz w:val="20"/>
          <w:szCs w:val="20"/>
          <w:bdr w:val="none" w:sz="0" w:space="0" w:color="auto" w:frame="1"/>
        </w:rPr>
        <w:t>~Java, SGL, PL/SQL, Python, C#, UML, JavaScript, PHP ~</w:t>
      </w:r>
    </w:p>
    <w:p w14:paraId="5DE62AB5" w14:textId="77777777" w:rsidR="00552FE4" w:rsidRPr="003634F3" w:rsidRDefault="00552FE4" w:rsidP="00891B40">
      <w:pPr>
        <w:shd w:val="clear" w:color="auto" w:fill="B8CCE4" w:themeFill="accent1" w:themeFillTint="66"/>
        <w:rPr>
          <w:rFonts w:ascii="Franklin Gothic Book" w:hAnsi="Franklin Gothic Book" w:cs="Arial"/>
          <w:b/>
          <w:i/>
          <w:sz w:val="16"/>
          <w:szCs w:val="20"/>
        </w:rPr>
      </w:pPr>
    </w:p>
    <w:p w14:paraId="62013BE4" w14:textId="77777777" w:rsidR="00F27C22" w:rsidRPr="003634F3" w:rsidRDefault="00F27C22" w:rsidP="00F27C22">
      <w:pPr>
        <w:rPr>
          <w:rFonts w:ascii="Franklin Gothic Book" w:hAnsi="Franklin Gothic Book" w:cs="Arial"/>
          <w:b/>
          <w:i/>
          <w:sz w:val="18"/>
          <w:szCs w:val="20"/>
          <w:u w:val="single"/>
        </w:rPr>
      </w:pPr>
    </w:p>
    <w:p w14:paraId="6463875F" w14:textId="77777777" w:rsidR="00F27C22" w:rsidRPr="003634F3" w:rsidRDefault="00F27C22" w:rsidP="00F051C0">
      <w:pPr>
        <w:pStyle w:val="ListParagraph"/>
        <w:ind w:left="158"/>
        <w:jc w:val="center"/>
        <w:rPr>
          <w:rFonts w:ascii="Franklin Gothic Book" w:hAnsi="Franklin Gothic Book" w:cs="Arial"/>
          <w:b/>
          <w:i/>
          <w:sz w:val="22"/>
          <w:szCs w:val="20"/>
        </w:rPr>
      </w:pPr>
      <w:r w:rsidRPr="003634F3">
        <w:rPr>
          <w:rFonts w:ascii="Franklin Gothic Book" w:hAnsi="Franklin Gothic Book" w:cs="Arial"/>
          <w:b/>
          <w:i/>
          <w:sz w:val="20"/>
          <w:szCs w:val="20"/>
          <w:u w:val="single"/>
        </w:rPr>
        <w:t>Skill Areas:</w:t>
      </w:r>
    </w:p>
    <w:p w14:paraId="594D36C7" w14:textId="77777777" w:rsidR="004209DF" w:rsidRPr="003634F3" w:rsidRDefault="00F27C22" w:rsidP="004209DF">
      <w:pPr>
        <w:pStyle w:val="ListParagraph"/>
        <w:spacing w:line="276" w:lineRule="auto"/>
        <w:ind w:left="158"/>
        <w:jc w:val="center"/>
        <w:rPr>
          <w:rFonts w:ascii="Franklin Gothic Book" w:hAnsi="Franklin Gothic Book" w:cs="Arial"/>
          <w:i/>
          <w:sz w:val="20"/>
          <w:szCs w:val="20"/>
        </w:rPr>
      </w:pPr>
      <w:r w:rsidRPr="003634F3">
        <w:rPr>
          <w:rFonts w:ascii="Franklin Gothic Book" w:hAnsi="Franklin Gothic Book" w:cs="Arial"/>
          <w:i/>
          <w:sz w:val="20"/>
          <w:szCs w:val="20"/>
        </w:rPr>
        <w:sym w:font="Wingdings" w:char="F077"/>
      </w:r>
      <w:r w:rsidR="008A205F" w:rsidRPr="003634F3">
        <w:rPr>
          <w:rFonts w:ascii="Franklin Gothic Book" w:hAnsi="Franklin Gothic Book" w:cs="Arial"/>
          <w:i/>
          <w:sz w:val="20"/>
          <w:szCs w:val="20"/>
        </w:rPr>
        <w:t>Agile/Scrum Methodology</w:t>
      </w:r>
      <w:r w:rsidRPr="003634F3">
        <w:rPr>
          <w:rFonts w:ascii="Franklin Gothic Book" w:hAnsi="Franklin Gothic Book" w:cs="Arial"/>
          <w:i/>
          <w:sz w:val="20"/>
          <w:szCs w:val="20"/>
        </w:rPr>
        <w:sym w:font="Wingdings" w:char="F077"/>
      </w:r>
      <w:r w:rsidR="008A205F" w:rsidRPr="003634F3">
        <w:rPr>
          <w:rFonts w:ascii="Franklin Gothic Book" w:hAnsi="Franklin Gothic Book" w:cs="Arial"/>
          <w:i/>
          <w:sz w:val="20"/>
          <w:szCs w:val="20"/>
        </w:rPr>
        <w:t>Project Planning &amp;</w:t>
      </w:r>
      <w:r w:rsidR="00A35D41" w:rsidRPr="003634F3">
        <w:rPr>
          <w:rFonts w:ascii="Franklin Gothic Book" w:hAnsi="Franklin Gothic Book" w:cs="Arial"/>
          <w:i/>
          <w:sz w:val="20"/>
          <w:szCs w:val="20"/>
        </w:rPr>
        <w:t>Delivery</w:t>
      </w:r>
      <w:r w:rsidRPr="003634F3">
        <w:rPr>
          <w:rFonts w:ascii="Franklin Gothic Book" w:hAnsi="Franklin Gothic Book" w:cs="Arial"/>
          <w:i/>
          <w:sz w:val="20"/>
          <w:szCs w:val="20"/>
        </w:rPr>
        <w:sym w:font="Wingdings" w:char="F077"/>
      </w:r>
      <w:r w:rsidR="00B94F98" w:rsidRPr="003634F3">
        <w:rPr>
          <w:rFonts w:ascii="Franklin Gothic Book" w:hAnsi="Franklin Gothic Book" w:cs="Arial"/>
          <w:i/>
          <w:sz w:val="20"/>
          <w:szCs w:val="20"/>
        </w:rPr>
        <w:t>Business Solution D</w:t>
      </w:r>
      <w:r w:rsidR="00D44663" w:rsidRPr="003634F3">
        <w:rPr>
          <w:rFonts w:ascii="Franklin Gothic Book" w:hAnsi="Franklin Gothic Book" w:cs="Arial"/>
          <w:i/>
          <w:sz w:val="20"/>
          <w:szCs w:val="20"/>
        </w:rPr>
        <w:t>e</w:t>
      </w:r>
      <w:r w:rsidR="00B94F98" w:rsidRPr="003634F3">
        <w:rPr>
          <w:rFonts w:ascii="Franklin Gothic Book" w:hAnsi="Franklin Gothic Book" w:cs="Arial"/>
          <w:i/>
          <w:sz w:val="20"/>
          <w:szCs w:val="20"/>
        </w:rPr>
        <w:t>livery</w:t>
      </w:r>
      <w:r w:rsidRPr="003634F3">
        <w:rPr>
          <w:rFonts w:ascii="Franklin Gothic Book" w:hAnsi="Franklin Gothic Book" w:cs="Arial"/>
          <w:i/>
          <w:sz w:val="20"/>
          <w:szCs w:val="20"/>
        </w:rPr>
        <w:sym w:font="Wingdings" w:char="F077"/>
      </w:r>
      <w:r w:rsidR="00AA037E" w:rsidRPr="003634F3">
        <w:rPr>
          <w:rFonts w:ascii="Franklin Gothic Book" w:hAnsi="Franklin Gothic Book" w:cs="Arial"/>
          <w:i/>
          <w:sz w:val="20"/>
          <w:szCs w:val="20"/>
        </w:rPr>
        <w:t>Client/</w:t>
      </w:r>
      <w:r w:rsidR="004209DF" w:rsidRPr="003634F3">
        <w:rPr>
          <w:rFonts w:ascii="Franklin Gothic Book" w:hAnsi="Franklin Gothic Book" w:cs="Arial"/>
          <w:i/>
          <w:sz w:val="20"/>
          <w:szCs w:val="20"/>
        </w:rPr>
        <w:t>Product Owners/</w:t>
      </w:r>
      <w:r w:rsidR="00AA037E" w:rsidRPr="003634F3">
        <w:rPr>
          <w:rFonts w:ascii="Franklin Gothic Book" w:hAnsi="Franklin Gothic Book" w:cs="Arial"/>
          <w:i/>
          <w:sz w:val="20"/>
          <w:szCs w:val="20"/>
        </w:rPr>
        <w:t>Stakeholder Relations</w:t>
      </w:r>
      <w:r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="00B13575" w:rsidRPr="003634F3">
        <w:rPr>
          <w:rFonts w:ascii="Franklin Gothic Book" w:hAnsi="Franklin Gothic Book" w:cs="Arial"/>
          <w:i/>
          <w:sz w:val="20"/>
          <w:szCs w:val="20"/>
        </w:rPr>
        <w:t xml:space="preserve">Team Training/Mentoring </w:t>
      </w:r>
      <w:r w:rsidR="00F804ED"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="00F804ED" w:rsidRPr="003634F3">
        <w:rPr>
          <w:rFonts w:ascii="Franklin Gothic Book" w:hAnsi="Franklin Gothic Book" w:cs="Arial"/>
          <w:i/>
          <w:sz w:val="20"/>
          <w:szCs w:val="20"/>
        </w:rPr>
        <w:t xml:space="preserve"> Product Backlog Refinement </w:t>
      </w:r>
    </w:p>
    <w:p w14:paraId="023B6662" w14:textId="5DC62094" w:rsidR="00F27C22" w:rsidRPr="003634F3" w:rsidRDefault="00F804ED" w:rsidP="004209DF">
      <w:pPr>
        <w:pStyle w:val="ListParagraph"/>
        <w:spacing w:line="276" w:lineRule="auto"/>
        <w:ind w:left="158"/>
        <w:jc w:val="center"/>
        <w:rPr>
          <w:rFonts w:ascii="Franklin Gothic Book" w:hAnsi="Franklin Gothic Book" w:cs="Arial"/>
          <w:i/>
          <w:sz w:val="20"/>
          <w:szCs w:val="20"/>
        </w:rPr>
      </w:pPr>
      <w:r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="002F1DFA" w:rsidRPr="003634F3">
        <w:rPr>
          <w:rFonts w:ascii="Franklin Gothic Book" w:hAnsi="Franklin Gothic Book" w:cs="Arial"/>
          <w:i/>
          <w:sz w:val="20"/>
          <w:szCs w:val="20"/>
        </w:rPr>
        <w:t xml:space="preserve"> Agile Estimation/Monitoring </w:t>
      </w:r>
      <w:r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Pr="003634F3">
        <w:rPr>
          <w:rFonts w:ascii="Franklin Gothic Book" w:hAnsi="Franklin Gothic Book" w:cs="Arial"/>
          <w:i/>
          <w:sz w:val="20"/>
          <w:szCs w:val="20"/>
        </w:rPr>
        <w:t xml:space="preserve"> Mid-sprint Review </w:t>
      </w:r>
      <w:r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="00950980" w:rsidRPr="003634F3">
        <w:rPr>
          <w:rFonts w:ascii="Franklin Gothic Book" w:hAnsi="Franklin Gothic Book" w:cs="Arial"/>
          <w:i/>
          <w:sz w:val="20"/>
          <w:szCs w:val="20"/>
        </w:rPr>
        <w:t xml:space="preserve">Sprint Workshop </w:t>
      </w:r>
      <w:r w:rsidR="00F27C22"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="00771118" w:rsidRPr="003634F3">
        <w:rPr>
          <w:rFonts w:ascii="Franklin Gothic Book" w:hAnsi="Franklin Gothic Book" w:cs="Arial"/>
          <w:i/>
          <w:sz w:val="20"/>
          <w:szCs w:val="20"/>
        </w:rPr>
        <w:t>Project Management T</w:t>
      </w:r>
      <w:r w:rsidR="00223E89" w:rsidRPr="003634F3">
        <w:rPr>
          <w:rFonts w:ascii="Franklin Gothic Book" w:hAnsi="Franklin Gothic Book" w:cs="Arial"/>
          <w:i/>
          <w:sz w:val="20"/>
          <w:szCs w:val="20"/>
        </w:rPr>
        <w:t>ools</w:t>
      </w:r>
      <w:r w:rsidR="00771118"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="003E00D6" w:rsidRPr="003634F3">
        <w:rPr>
          <w:rFonts w:ascii="Franklin Gothic Book" w:hAnsi="Franklin Gothic Book" w:cs="Arial"/>
          <w:i/>
          <w:sz w:val="20"/>
          <w:szCs w:val="20"/>
        </w:rPr>
        <w:t xml:space="preserve">Iteration/Sprint Planning </w:t>
      </w:r>
      <w:r w:rsidR="00D61914"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="003E00D6" w:rsidRPr="003634F3">
        <w:rPr>
          <w:rFonts w:ascii="Franklin Gothic Book" w:hAnsi="Franklin Gothic Book" w:cs="Arial"/>
          <w:i/>
          <w:sz w:val="20"/>
          <w:szCs w:val="20"/>
        </w:rPr>
        <w:t xml:space="preserve">Requirement </w:t>
      </w:r>
      <w:r w:rsidR="00271CBF" w:rsidRPr="003634F3">
        <w:rPr>
          <w:rFonts w:ascii="Franklin Gothic Book" w:hAnsi="Franklin Gothic Book" w:cs="Arial"/>
          <w:i/>
          <w:sz w:val="20"/>
          <w:szCs w:val="20"/>
        </w:rPr>
        <w:t xml:space="preserve">Gathering </w:t>
      </w:r>
      <w:r w:rsidR="00271CBF"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="00271CBF" w:rsidRPr="003634F3">
        <w:rPr>
          <w:rFonts w:ascii="Franklin Gothic Book" w:hAnsi="Franklin Gothic Book" w:cs="Arial"/>
          <w:i/>
          <w:sz w:val="20"/>
          <w:szCs w:val="20"/>
        </w:rPr>
        <w:t xml:space="preserve"> Bug </w:t>
      </w:r>
      <w:r w:rsidR="00421AA3" w:rsidRPr="003634F3">
        <w:rPr>
          <w:rFonts w:ascii="Franklin Gothic Book" w:hAnsi="Franklin Gothic Book" w:cs="Arial"/>
          <w:i/>
          <w:sz w:val="20"/>
          <w:szCs w:val="20"/>
        </w:rPr>
        <w:t>Management</w:t>
      </w:r>
      <w:r w:rsidR="00885B02" w:rsidRPr="003634F3">
        <w:rPr>
          <w:rFonts w:ascii="Franklin Gothic Book" w:hAnsi="Franklin Gothic Book"/>
          <w:sz w:val="20"/>
          <w:szCs w:val="20"/>
        </w:rPr>
        <w:sym w:font="Wingdings" w:char="F077"/>
      </w:r>
      <w:r w:rsidR="00885B02" w:rsidRPr="003634F3">
        <w:rPr>
          <w:rFonts w:ascii="Franklin Gothic Book" w:hAnsi="Franklin Gothic Book" w:cs="Arial"/>
          <w:i/>
          <w:sz w:val="20"/>
          <w:szCs w:val="20"/>
        </w:rPr>
        <w:t xml:space="preserve"> Process Implementation</w:t>
      </w:r>
      <w:r w:rsidR="00CC3A68" w:rsidRPr="003634F3">
        <w:rPr>
          <w:rFonts w:ascii="Franklin Gothic Book" w:hAnsi="Franklin Gothic Book" w:cs="Arial"/>
          <w:i/>
          <w:sz w:val="20"/>
          <w:szCs w:val="20"/>
        </w:rPr>
        <w:sym w:font="Wingdings" w:char="F077"/>
      </w:r>
      <w:r w:rsidR="00CC3A68" w:rsidRPr="003634F3">
        <w:rPr>
          <w:rFonts w:ascii="Franklin Gothic Book" w:hAnsi="Franklin Gothic Book" w:cs="Arial"/>
          <w:i/>
          <w:sz w:val="20"/>
          <w:szCs w:val="20"/>
        </w:rPr>
        <w:t xml:space="preserve"> Analytical Skills</w:t>
      </w:r>
    </w:p>
    <w:p w14:paraId="3BD37B45" w14:textId="77777777" w:rsidR="00F27C22" w:rsidRPr="003634F3" w:rsidRDefault="00F27C22" w:rsidP="00F27C22">
      <w:pPr>
        <w:rPr>
          <w:rFonts w:ascii="Franklin Gothic Book" w:hAnsi="Franklin Gothic Book" w:cs="Arial"/>
          <w:i/>
          <w:sz w:val="20"/>
          <w:szCs w:val="20"/>
        </w:rPr>
      </w:pPr>
    </w:p>
    <w:p w14:paraId="3B2CCC5A" w14:textId="77777777" w:rsidR="00F27C22" w:rsidRPr="003634F3" w:rsidRDefault="00F27C22" w:rsidP="00F27C22">
      <w:pPr>
        <w:spacing w:before="20"/>
        <w:ind w:right="-26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634F3">
        <w:rPr>
          <w:rFonts w:ascii="Franklin Gothic Book" w:hAnsi="Franklin Gothic Book" w:cs="Arial"/>
          <w:b/>
          <w:sz w:val="20"/>
          <w:szCs w:val="20"/>
        </w:rPr>
        <w:t>PROFESSIONAL EXPERIENCE</w:t>
      </w:r>
    </w:p>
    <w:p w14:paraId="40A871B6" w14:textId="091C3E39" w:rsidR="00F27C22" w:rsidRDefault="00A224B0" w:rsidP="00F27C22">
      <w:pPr>
        <w:jc w:val="center"/>
        <w:rPr>
          <w:rFonts w:ascii="Franklin Gothic Book" w:hAnsi="Franklin Gothic Book" w:cs="Arial"/>
          <w:sz w:val="12"/>
        </w:rPr>
      </w:pPr>
      <w:r>
        <w:rPr>
          <w:rFonts w:ascii="Franklin Gothic Book" w:hAnsi="Franklin Gothic Book" w:cs="Arial"/>
          <w:noProof/>
          <w:sz w:val="12"/>
        </w:rPr>
        <w:pict w14:anchorId="36C5687D">
          <v:rect id="_x0000_i1025" alt="" style="width:513pt;height:.05pt;mso-width-percent:0;mso-height-percent:0;mso-width-percent:0;mso-height-percent:0" o:hralign="center" o:hrstd="t" o:hrnoshade="t" o:hr="t" fillcolor="#036" stroked="f"/>
        </w:pict>
      </w:r>
    </w:p>
    <w:p w14:paraId="1B8BD7AB" w14:textId="5EDD6F1F" w:rsidR="00FE6BD4" w:rsidRDefault="00FE6BD4" w:rsidP="00F27C22">
      <w:pPr>
        <w:jc w:val="center"/>
        <w:rPr>
          <w:rFonts w:ascii="Franklin Gothic Book" w:hAnsi="Franklin Gothic Book" w:cs="Arial"/>
          <w:sz w:val="12"/>
        </w:rPr>
      </w:pPr>
    </w:p>
    <w:p w14:paraId="798686A0" w14:textId="23759D7E" w:rsidR="00FE6BD4" w:rsidRPr="003634F3" w:rsidRDefault="00FE6BD4" w:rsidP="00FE6BD4">
      <w:pPr>
        <w:pBdr>
          <w:top w:val="single" w:sz="4" w:space="1" w:color="auto"/>
        </w:pBdr>
        <w:shd w:val="clear" w:color="auto" w:fill="B8CCE4" w:themeFill="accent1" w:themeFillTint="66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Q2 SOFTWARE </w:t>
      </w:r>
      <w:r w:rsidRPr="003634F3">
        <w:rPr>
          <w:rFonts w:ascii="Franklin Gothic Book" w:hAnsi="Franklin Gothic Book"/>
          <w:b/>
          <w:bCs/>
          <w:sz w:val="20"/>
          <w:szCs w:val="20"/>
        </w:rPr>
        <w:t>(</w:t>
      </w:r>
      <w:r w:rsidR="00FD735B">
        <w:rPr>
          <w:rFonts w:ascii="Franklin Gothic Book" w:hAnsi="Franklin Gothic Book"/>
          <w:b/>
          <w:bCs/>
          <w:sz w:val="20"/>
          <w:szCs w:val="20"/>
        </w:rPr>
        <w:t xml:space="preserve">August </w:t>
      </w:r>
      <w:r w:rsidRPr="003634F3">
        <w:rPr>
          <w:rFonts w:ascii="Franklin Gothic Book" w:hAnsi="Franklin Gothic Book"/>
          <w:b/>
          <w:bCs/>
          <w:sz w:val="20"/>
          <w:szCs w:val="20"/>
        </w:rPr>
        <w:t>2020</w:t>
      </w:r>
      <w:r w:rsidR="00DE226A">
        <w:rPr>
          <w:rFonts w:ascii="Franklin Gothic Book" w:hAnsi="Franklin Gothic Book"/>
          <w:b/>
          <w:bCs/>
          <w:sz w:val="20"/>
          <w:szCs w:val="20"/>
        </w:rPr>
        <w:t xml:space="preserve"> – Present)</w:t>
      </w:r>
      <w:r w:rsidRPr="003634F3">
        <w:rPr>
          <w:rFonts w:ascii="Franklin Gothic Book" w:hAnsi="Franklin Gothic Book"/>
          <w:b/>
          <w:bCs/>
          <w:sz w:val="20"/>
          <w:szCs w:val="20"/>
        </w:rPr>
        <w:t xml:space="preserve"> </w:t>
      </w:r>
    </w:p>
    <w:p w14:paraId="38E7911A" w14:textId="77777777" w:rsidR="00FE6BD4" w:rsidRPr="003634F3" w:rsidRDefault="00FE6BD4" w:rsidP="00FE6BD4">
      <w:pPr>
        <w:pBdr>
          <w:top w:val="single" w:sz="4" w:space="1" w:color="auto"/>
        </w:pBdr>
        <w:shd w:val="clear" w:color="auto" w:fill="B8CCE4" w:themeFill="accent1" w:themeFillTint="66"/>
        <w:rPr>
          <w:rFonts w:ascii="Franklin Gothic Book" w:hAnsi="Franklin Gothic Book"/>
          <w:bCs/>
          <w:sz w:val="20"/>
          <w:szCs w:val="20"/>
        </w:rPr>
      </w:pPr>
      <w:r w:rsidRPr="003634F3">
        <w:rPr>
          <w:rFonts w:ascii="Franklin Gothic Book" w:hAnsi="Franklin Gothic Book"/>
          <w:bCs/>
          <w:sz w:val="20"/>
          <w:szCs w:val="20"/>
        </w:rPr>
        <w:t xml:space="preserve">Scrum Master </w:t>
      </w:r>
    </w:p>
    <w:p w14:paraId="26B6585B" w14:textId="77777777" w:rsidR="00FE6BD4" w:rsidRPr="003634F3" w:rsidRDefault="00FE6BD4" w:rsidP="00FE6BD4">
      <w:pPr>
        <w:pBdr>
          <w:top w:val="single" w:sz="4" w:space="1" w:color="auto"/>
        </w:pBdr>
        <w:shd w:val="clear" w:color="auto" w:fill="B8CCE4" w:themeFill="accent1" w:themeFillTint="66"/>
        <w:rPr>
          <w:rFonts w:ascii="Franklin Gothic Book" w:hAnsi="Franklin Gothic Book"/>
          <w:b/>
          <w:bCs/>
          <w:sz w:val="10"/>
          <w:szCs w:val="20"/>
        </w:rPr>
      </w:pPr>
    </w:p>
    <w:p w14:paraId="3C686098" w14:textId="77777777" w:rsidR="00FE6BD4" w:rsidRPr="003634F3" w:rsidRDefault="00FE6BD4" w:rsidP="00FE6BD4">
      <w:pPr>
        <w:pStyle w:val="NoSpacing"/>
        <w:rPr>
          <w:rFonts w:ascii="Franklin Gothic Book" w:eastAsiaTheme="minorHAnsi" w:hAnsi="Franklin Gothic Book" w:cstheme="minorHAnsi"/>
        </w:rPr>
      </w:pPr>
    </w:p>
    <w:p w14:paraId="0B4E7047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Mentored and trained scrum team members to efficiently utilize scrum framework and agile methodology and fostered team success by removing impediments.</w:t>
      </w:r>
    </w:p>
    <w:p w14:paraId="5B360B17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Gathered and analyzed feedbacks in supports of product performance for incremental value</w:t>
      </w:r>
    </w:p>
    <w:p w14:paraId="43544D25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Tracked and followed bugs until their final verification and resolution.</w:t>
      </w:r>
    </w:p>
    <w:p w14:paraId="14204B7A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Facilitated bright idea meetings for product enhancements</w:t>
      </w:r>
    </w:p>
    <w:p w14:paraId="35FC424A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Flexed Agile muscles by switching from Scrum to Kanban for value maximization.</w:t>
      </w:r>
    </w:p>
    <w:p w14:paraId="2987E8DA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Coach team to self-discover impediment ahead </w:t>
      </w:r>
    </w:p>
    <w:p w14:paraId="5DFCB01C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Used Azure DevOps to create and update user stories, </w:t>
      </w:r>
    </w:p>
    <w:p w14:paraId="41FD15DD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Handled project from initiation through deployment and maintenance stage</w:t>
      </w:r>
    </w:p>
    <w:p w14:paraId="253C8425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Conducted release/sprint planning, sprint reviews/demos, sprint retrospectives, and scrum related meetings.</w:t>
      </w:r>
    </w:p>
    <w:p w14:paraId="1DA65683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Liaised with Product Owners to groom and maintain product backlog, tracked and reported Agile Scrum project metrics through daily burn downs and release plans </w:t>
      </w:r>
    </w:p>
    <w:p w14:paraId="1151959E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lastRenderedPageBreak/>
        <w:t>Collaborated with internal/external stakeholders as well as educated them on project progress</w:t>
      </w:r>
    </w:p>
    <w:p w14:paraId="01E58074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Managed projects on Jira</w:t>
      </w:r>
    </w:p>
    <w:p w14:paraId="5C7DA281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Coached Product owners to better prioritize backlogs using Moscow/Invest/ Value Stream Mapping  </w:t>
      </w:r>
    </w:p>
    <w:p w14:paraId="5AD009D4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Monitored and supported teams on Agile practices and on how to improve their productivity and creativity level.</w:t>
      </w:r>
    </w:p>
    <w:p w14:paraId="7A15E81F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Coached team on lean environment and its practices.</w:t>
      </w:r>
    </w:p>
    <w:p w14:paraId="3576F2DC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Tracked and followed bugs until resolution and verification</w:t>
      </w:r>
    </w:p>
    <w:p w14:paraId="2F4FB6AB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Ensured team is quality driven and not number driven “No code debt/easy way”</w:t>
      </w:r>
    </w:p>
    <w:p w14:paraId="201F824F" w14:textId="77777777" w:rsidR="00FE6BD4" w:rsidRPr="003634F3" w:rsidRDefault="00FE6BD4" w:rsidP="00FE6BD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Banked on feedbacks to better write user stories/Deliverables.</w:t>
      </w:r>
    </w:p>
    <w:p w14:paraId="6FFCD459" w14:textId="516B3D3D" w:rsidR="00FE6BD4" w:rsidRDefault="00FE6BD4" w:rsidP="00F27C22">
      <w:pPr>
        <w:jc w:val="center"/>
        <w:rPr>
          <w:rFonts w:ascii="Franklin Gothic Book" w:hAnsi="Franklin Gothic Book" w:cs="Arial"/>
          <w:sz w:val="12"/>
        </w:rPr>
      </w:pPr>
    </w:p>
    <w:p w14:paraId="1A191E03" w14:textId="50A10C31" w:rsidR="00FE6BD4" w:rsidRDefault="00FE6BD4" w:rsidP="00F27C22">
      <w:pPr>
        <w:jc w:val="center"/>
        <w:rPr>
          <w:rFonts w:ascii="Franklin Gothic Book" w:hAnsi="Franklin Gothic Book" w:cs="Arial"/>
          <w:sz w:val="12"/>
        </w:rPr>
      </w:pPr>
    </w:p>
    <w:p w14:paraId="4D5D88FE" w14:textId="185D6645" w:rsidR="00FE6BD4" w:rsidRDefault="00FE6BD4" w:rsidP="00F27C22">
      <w:pPr>
        <w:jc w:val="center"/>
        <w:rPr>
          <w:rFonts w:ascii="Franklin Gothic Book" w:hAnsi="Franklin Gothic Book" w:cs="Arial"/>
          <w:sz w:val="12"/>
        </w:rPr>
      </w:pPr>
    </w:p>
    <w:p w14:paraId="5229316B" w14:textId="1159B33C" w:rsidR="00FE6BD4" w:rsidRDefault="00FE6BD4" w:rsidP="00F27C22">
      <w:pPr>
        <w:jc w:val="center"/>
        <w:rPr>
          <w:rFonts w:ascii="Franklin Gothic Book" w:hAnsi="Franklin Gothic Book" w:cs="Arial"/>
          <w:sz w:val="12"/>
        </w:rPr>
      </w:pPr>
    </w:p>
    <w:p w14:paraId="393DC4B6" w14:textId="11B051A3" w:rsidR="00FE6BD4" w:rsidRDefault="00FE6BD4" w:rsidP="00F27C22">
      <w:pPr>
        <w:jc w:val="center"/>
        <w:rPr>
          <w:rFonts w:ascii="Franklin Gothic Book" w:hAnsi="Franklin Gothic Book" w:cs="Arial"/>
          <w:sz w:val="12"/>
        </w:rPr>
      </w:pPr>
    </w:p>
    <w:p w14:paraId="343893B0" w14:textId="77777777" w:rsidR="00FE6BD4" w:rsidRPr="003634F3" w:rsidRDefault="00FE6BD4" w:rsidP="00F27C22">
      <w:pPr>
        <w:jc w:val="center"/>
        <w:rPr>
          <w:rFonts w:ascii="Franklin Gothic Book" w:hAnsi="Franklin Gothic Book" w:cs="Arial"/>
          <w:sz w:val="12"/>
        </w:rPr>
      </w:pPr>
    </w:p>
    <w:p w14:paraId="191F24DE" w14:textId="54FD50B6" w:rsidR="003E00D6" w:rsidRPr="003634F3" w:rsidRDefault="00FE6BD4" w:rsidP="0002405A">
      <w:pPr>
        <w:pBdr>
          <w:top w:val="single" w:sz="4" w:space="1" w:color="auto"/>
        </w:pBdr>
        <w:shd w:val="clear" w:color="auto" w:fill="B8CCE4" w:themeFill="accent1" w:themeFillTint="66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 xml:space="preserve">CELERANT </w:t>
      </w:r>
      <w:r w:rsidR="00A224B0">
        <w:rPr>
          <w:rFonts w:ascii="Franklin Gothic Book" w:hAnsi="Franklin Gothic Book"/>
          <w:b/>
          <w:bCs/>
          <w:sz w:val="20"/>
          <w:szCs w:val="20"/>
        </w:rPr>
        <w:t xml:space="preserve">TECHNOLOGY </w:t>
      </w:r>
      <w:r>
        <w:rPr>
          <w:rFonts w:ascii="Franklin Gothic Book" w:hAnsi="Franklin Gothic Book"/>
          <w:b/>
          <w:bCs/>
          <w:sz w:val="20"/>
          <w:szCs w:val="20"/>
        </w:rPr>
        <w:t xml:space="preserve">ARLINGTON, </w:t>
      </w:r>
      <w:r w:rsidR="003634F3" w:rsidRPr="003634F3">
        <w:rPr>
          <w:rFonts w:ascii="Franklin Gothic Book" w:hAnsi="Franklin Gothic Book"/>
          <w:b/>
          <w:bCs/>
          <w:sz w:val="20"/>
          <w:szCs w:val="20"/>
        </w:rPr>
        <w:t>TX (</w:t>
      </w:r>
      <w:r w:rsidR="00DE226A">
        <w:rPr>
          <w:rFonts w:ascii="Franklin Gothic Book" w:hAnsi="Franklin Gothic Book"/>
          <w:b/>
          <w:bCs/>
          <w:sz w:val="20"/>
          <w:szCs w:val="20"/>
        </w:rPr>
        <w:t xml:space="preserve">November 2018 - </w:t>
      </w:r>
      <w:r w:rsidR="00A224B0">
        <w:rPr>
          <w:rFonts w:ascii="Franklin Gothic Book" w:hAnsi="Franklin Gothic Book"/>
          <w:b/>
          <w:bCs/>
          <w:sz w:val="20"/>
          <w:szCs w:val="20"/>
        </w:rPr>
        <w:t>July</w:t>
      </w:r>
      <w:r w:rsidR="004153BA" w:rsidRPr="003634F3">
        <w:rPr>
          <w:rFonts w:ascii="Franklin Gothic Book" w:hAnsi="Franklin Gothic Book"/>
          <w:b/>
          <w:bCs/>
          <w:sz w:val="20"/>
          <w:szCs w:val="20"/>
        </w:rPr>
        <w:t xml:space="preserve"> 20</w:t>
      </w:r>
      <w:r w:rsidR="004A7C23" w:rsidRPr="003634F3">
        <w:rPr>
          <w:rFonts w:ascii="Franklin Gothic Book" w:hAnsi="Franklin Gothic Book"/>
          <w:b/>
          <w:bCs/>
          <w:sz w:val="20"/>
          <w:szCs w:val="20"/>
        </w:rPr>
        <w:t>20</w:t>
      </w:r>
      <w:r w:rsidR="004153BA" w:rsidRPr="003634F3">
        <w:rPr>
          <w:rFonts w:ascii="Franklin Gothic Book" w:hAnsi="Franklin Gothic Book"/>
          <w:b/>
          <w:bCs/>
          <w:sz w:val="20"/>
          <w:szCs w:val="20"/>
        </w:rPr>
        <w:t xml:space="preserve">) </w:t>
      </w:r>
    </w:p>
    <w:p w14:paraId="5AD612A4" w14:textId="4277BFDF" w:rsidR="003E00D6" w:rsidRPr="003634F3" w:rsidRDefault="003E00D6" w:rsidP="0002405A">
      <w:pPr>
        <w:pBdr>
          <w:top w:val="single" w:sz="4" w:space="1" w:color="auto"/>
        </w:pBdr>
        <w:shd w:val="clear" w:color="auto" w:fill="B8CCE4" w:themeFill="accent1" w:themeFillTint="66"/>
        <w:rPr>
          <w:rFonts w:ascii="Franklin Gothic Book" w:hAnsi="Franklin Gothic Book"/>
          <w:bCs/>
          <w:sz w:val="20"/>
          <w:szCs w:val="20"/>
        </w:rPr>
      </w:pPr>
      <w:r w:rsidRPr="003634F3">
        <w:rPr>
          <w:rFonts w:ascii="Franklin Gothic Book" w:hAnsi="Franklin Gothic Book"/>
          <w:bCs/>
          <w:sz w:val="20"/>
          <w:szCs w:val="20"/>
        </w:rPr>
        <w:t>S</w:t>
      </w:r>
      <w:r w:rsidR="003634F3">
        <w:rPr>
          <w:rFonts w:ascii="Franklin Gothic Book" w:hAnsi="Franklin Gothic Book"/>
          <w:bCs/>
          <w:sz w:val="20"/>
          <w:szCs w:val="20"/>
        </w:rPr>
        <w:t>oftware Analyst</w:t>
      </w:r>
    </w:p>
    <w:p w14:paraId="61960E0B" w14:textId="77777777" w:rsidR="004153BA" w:rsidRPr="003634F3" w:rsidRDefault="004153BA" w:rsidP="0002405A">
      <w:pPr>
        <w:pBdr>
          <w:top w:val="single" w:sz="4" w:space="1" w:color="auto"/>
        </w:pBdr>
        <w:shd w:val="clear" w:color="auto" w:fill="B8CCE4" w:themeFill="accent1" w:themeFillTint="66"/>
        <w:rPr>
          <w:rFonts w:ascii="Franklin Gothic Book" w:hAnsi="Franklin Gothic Book"/>
          <w:bCs/>
          <w:sz w:val="8"/>
          <w:szCs w:val="20"/>
        </w:rPr>
      </w:pPr>
    </w:p>
    <w:p w14:paraId="54A5AE7C" w14:textId="77777777" w:rsidR="003F02CA" w:rsidRPr="003634F3" w:rsidRDefault="003F02CA" w:rsidP="003F02CA">
      <w:pPr>
        <w:pStyle w:val="NoSpacing"/>
        <w:ind w:left="720"/>
        <w:jc w:val="left"/>
        <w:rPr>
          <w:rFonts w:ascii="Franklin Gothic Book" w:hAnsi="Franklin Gothic Book" w:cstheme="minorHAnsi"/>
        </w:rPr>
      </w:pPr>
    </w:p>
    <w:p w14:paraId="43829833" w14:textId="2319DC5A" w:rsidR="00D71D5C" w:rsidRPr="003634F3" w:rsidRDefault="00D71D5C" w:rsidP="00F051C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Worked with Security team to implement Proofpoint, mobile Iron for information security</w:t>
      </w:r>
    </w:p>
    <w:p w14:paraId="74A55654" w14:textId="77777777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Diagnose and correct errors within Java/HTML/XML code to allow for utilization of proprietary applications.</w:t>
      </w:r>
    </w:p>
    <w:p w14:paraId="45F9A23F" w14:textId="77777777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Re – Deploy and modify .war and .jar files to fix client issues</w:t>
      </w:r>
    </w:p>
    <w:p w14:paraId="65B61AC5" w14:textId="77777777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</w:rPr>
        <w:t> Liaised with Clients/Setup/Updates/Training/Developers Teams and successfully completed over 10 go-live projects and over 15 post-update projects.</w:t>
      </w:r>
    </w:p>
    <w:p w14:paraId="221F02B9" w14:textId="79726E86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</w:rPr>
        <w:t> </w:t>
      </w:r>
      <w:r w:rsidR="00FE6BD4">
        <w:rPr>
          <w:rFonts w:ascii="Franklin Gothic Book" w:hAnsi="Franklin Gothic Book"/>
          <w:color w:val="222222"/>
          <w:sz w:val="20"/>
          <w:szCs w:val="20"/>
        </w:rPr>
        <w:t xml:space="preserve">Facilitated Bug vetting/Triage meetings </w:t>
      </w:r>
      <w:r w:rsidR="00FE6BD4" w:rsidRPr="003634F3">
        <w:rPr>
          <w:rFonts w:ascii="Franklin Gothic Book" w:hAnsi="Franklin Gothic Book"/>
          <w:color w:val="222222"/>
          <w:sz w:val="20"/>
          <w:szCs w:val="20"/>
        </w:rPr>
        <w:t>with</w:t>
      </w:r>
      <w:r w:rsidRPr="003634F3">
        <w:rPr>
          <w:rFonts w:ascii="Franklin Gothic Book" w:hAnsi="Franklin Gothic Book"/>
          <w:color w:val="222222"/>
          <w:sz w:val="20"/>
          <w:szCs w:val="20"/>
        </w:rPr>
        <w:t xml:space="preserve"> developers towards resolution.</w:t>
      </w:r>
    </w:p>
    <w:p w14:paraId="69C243FB" w14:textId="695734F9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</w:rPr>
        <w:t>Wr</w:t>
      </w:r>
      <w:r>
        <w:rPr>
          <w:rFonts w:ascii="Franklin Gothic Book" w:hAnsi="Franklin Gothic Book"/>
          <w:color w:val="222222"/>
          <w:sz w:val="20"/>
          <w:szCs w:val="20"/>
        </w:rPr>
        <w:t>ote</w:t>
      </w:r>
      <w:r w:rsidRPr="003634F3">
        <w:rPr>
          <w:rFonts w:ascii="Franklin Gothic Book" w:hAnsi="Franklin Gothic Book"/>
          <w:color w:val="222222"/>
          <w:sz w:val="20"/>
          <w:szCs w:val="20"/>
        </w:rPr>
        <w:t xml:space="preserve"> SQL queries, stored procedures, triggers, jobs to manipulate and extract data as per client requirements.</w:t>
      </w:r>
    </w:p>
    <w:p w14:paraId="6FE04620" w14:textId="52B0FC8A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Assist</w:t>
      </w:r>
      <w:r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ed</w:t>
      </w: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 xml:space="preserve"> in the creation of knowledge base articles as they pertain to the present and future environment.</w:t>
      </w:r>
    </w:p>
    <w:p w14:paraId="2CF580ED" w14:textId="54BFDD8A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facilitated</w:t>
      </w: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workshops</w:t>
      </w: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 xml:space="preserve">to </w:t>
      </w: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 xml:space="preserve">develop multi-channel retail software, 100% </w:t>
      </w:r>
      <w:r w:rsidR="00FE6BD4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 xml:space="preserve">in </w:t>
      </w: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Java</w:t>
      </w:r>
    </w:p>
    <w:p w14:paraId="69F3F765" w14:textId="31F283BA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Collaborate with different departments, software developers, quality assurance, web developers, and implementation</w:t>
      </w:r>
    </w:p>
    <w:p w14:paraId="1A099559" w14:textId="1780B66F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</w:rPr>
        <w:t>Answer phone calls and email inquiries from users and provide technical support/guidance to resolve high level issues with exceptional customer service</w:t>
      </w:r>
    </w:p>
    <w:p w14:paraId="0D1CE579" w14:textId="77777777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Daily access and maintenance of a client’s database server, using Microsoft SQL Studio 2005 through 2019; Borland Inter-base (legacy systems)</w:t>
      </w:r>
    </w:p>
    <w:p w14:paraId="1B722288" w14:textId="021F388B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Data mining, data-warehousing maintenance</w:t>
      </w:r>
    </w:p>
    <w:p w14:paraId="2D944FE3" w14:textId="77777777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</w:rPr>
        <w:t> DB Scripts; trigger and stored procedure creation and deployment</w:t>
      </w:r>
    </w:p>
    <w:p w14:paraId="371DAFF8" w14:textId="44C0C3AD" w:rsidR="003634F3" w:rsidRPr="003634F3" w:rsidRDefault="003634F3" w:rsidP="003634F3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  <w:shd w:val="clear" w:color="auto" w:fill="FFFFFF"/>
        </w:rPr>
        <w:t>On-call / after-hours / evening duties and weekend support experience</w:t>
      </w:r>
    </w:p>
    <w:p w14:paraId="75D0FA1B" w14:textId="57406934" w:rsidR="003634F3" w:rsidRPr="00FE6BD4" w:rsidRDefault="003634F3" w:rsidP="00FE6BD4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003634F3">
        <w:rPr>
          <w:rFonts w:ascii="Franklin Gothic Book" w:hAnsi="Franklin Gothic Book"/>
          <w:color w:val="222222"/>
          <w:sz w:val="20"/>
          <w:szCs w:val="20"/>
        </w:rPr>
        <w:t> Business travel and on-site support experience</w:t>
      </w:r>
    </w:p>
    <w:p w14:paraId="534EAC7D" w14:textId="77777777" w:rsidR="002C2111" w:rsidRPr="003634F3" w:rsidRDefault="002C2111" w:rsidP="00185F89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14:paraId="0C3C26CB" w14:textId="1FFBABE3" w:rsidR="003E00D6" w:rsidRPr="003634F3" w:rsidRDefault="009F3AC2" w:rsidP="00185F89">
      <w:pPr>
        <w:pBdr>
          <w:top w:val="single" w:sz="4" w:space="1" w:color="auto"/>
        </w:pBdr>
        <w:shd w:val="clear" w:color="auto" w:fill="B8CCE4" w:themeFill="accent1" w:themeFillTint="66"/>
        <w:spacing w:line="276" w:lineRule="auto"/>
        <w:rPr>
          <w:rFonts w:ascii="Franklin Gothic Book" w:hAnsi="Franklin Gothic Book"/>
          <w:b/>
          <w:bCs/>
          <w:sz w:val="20"/>
          <w:szCs w:val="20"/>
        </w:rPr>
      </w:pPr>
      <w:proofErr w:type="spellStart"/>
      <w:r w:rsidRPr="003634F3">
        <w:rPr>
          <w:rFonts w:ascii="Franklin Gothic Book" w:hAnsi="Franklin Gothic Book"/>
          <w:b/>
          <w:bCs/>
          <w:sz w:val="20"/>
          <w:szCs w:val="20"/>
        </w:rPr>
        <w:t>Essai</w:t>
      </w:r>
      <w:proofErr w:type="spellEnd"/>
      <w:r w:rsidRPr="003634F3">
        <w:rPr>
          <w:rFonts w:ascii="Franklin Gothic Book" w:hAnsi="Franklin Gothic Book"/>
          <w:b/>
          <w:bCs/>
          <w:sz w:val="20"/>
          <w:szCs w:val="20"/>
        </w:rPr>
        <w:t xml:space="preserve"> Health Informatics</w:t>
      </w:r>
      <w:bookmarkStart w:id="0" w:name="_GoBack"/>
      <w:bookmarkEnd w:id="0"/>
      <w:r w:rsidR="00A224B0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2C2111" w:rsidRPr="003634F3">
        <w:rPr>
          <w:rFonts w:ascii="Franklin Gothic Book" w:hAnsi="Franklin Gothic Book"/>
          <w:b/>
          <w:bCs/>
          <w:sz w:val="20"/>
          <w:szCs w:val="20"/>
        </w:rPr>
        <w:t>(Jul</w:t>
      </w:r>
      <w:r w:rsidR="00301833" w:rsidRPr="003634F3">
        <w:rPr>
          <w:rFonts w:ascii="Franklin Gothic Book" w:hAnsi="Franklin Gothic Book"/>
          <w:b/>
          <w:bCs/>
          <w:sz w:val="20"/>
          <w:szCs w:val="20"/>
        </w:rPr>
        <w:t>y</w:t>
      </w:r>
      <w:r w:rsidR="002C2111" w:rsidRPr="003634F3">
        <w:rPr>
          <w:rFonts w:ascii="Franklin Gothic Book" w:hAnsi="Franklin Gothic Book"/>
          <w:b/>
          <w:bCs/>
          <w:sz w:val="20"/>
          <w:szCs w:val="20"/>
        </w:rPr>
        <w:t xml:space="preserve"> 201</w:t>
      </w:r>
      <w:r w:rsidR="00EB0647" w:rsidRPr="003634F3">
        <w:rPr>
          <w:rFonts w:ascii="Franklin Gothic Book" w:hAnsi="Franklin Gothic Book"/>
          <w:b/>
          <w:bCs/>
          <w:sz w:val="20"/>
          <w:szCs w:val="20"/>
        </w:rPr>
        <w:t>5</w:t>
      </w:r>
      <w:r w:rsidR="002C2111" w:rsidRPr="003634F3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772AE2" w:rsidRPr="003634F3">
        <w:rPr>
          <w:rFonts w:ascii="Franklin Gothic Book" w:hAnsi="Franklin Gothic Book"/>
          <w:b/>
          <w:bCs/>
          <w:sz w:val="20"/>
          <w:szCs w:val="20"/>
        </w:rPr>
        <w:t>–</w:t>
      </w:r>
      <w:r w:rsidR="002C2111" w:rsidRPr="003634F3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301833" w:rsidRPr="003634F3">
        <w:rPr>
          <w:rFonts w:ascii="Franklin Gothic Book" w:hAnsi="Franklin Gothic Book"/>
          <w:b/>
          <w:bCs/>
          <w:sz w:val="20"/>
          <w:szCs w:val="20"/>
        </w:rPr>
        <w:t>November</w:t>
      </w:r>
      <w:r w:rsidR="00772AE2" w:rsidRPr="003634F3">
        <w:rPr>
          <w:rFonts w:ascii="Franklin Gothic Book" w:hAnsi="Franklin Gothic Book"/>
          <w:b/>
          <w:bCs/>
          <w:sz w:val="20"/>
          <w:szCs w:val="20"/>
        </w:rPr>
        <w:t xml:space="preserve"> 201</w:t>
      </w:r>
      <w:r w:rsidR="000616E9" w:rsidRPr="003634F3">
        <w:rPr>
          <w:rFonts w:ascii="Franklin Gothic Book" w:hAnsi="Franklin Gothic Book"/>
          <w:b/>
          <w:bCs/>
          <w:sz w:val="20"/>
          <w:szCs w:val="20"/>
        </w:rPr>
        <w:t>8</w:t>
      </w:r>
      <w:r w:rsidR="00657AF0" w:rsidRPr="003634F3">
        <w:rPr>
          <w:rFonts w:ascii="Franklin Gothic Book" w:hAnsi="Franklin Gothic Book"/>
          <w:b/>
          <w:bCs/>
          <w:sz w:val="20"/>
          <w:szCs w:val="20"/>
        </w:rPr>
        <w:t>)</w:t>
      </w:r>
    </w:p>
    <w:p w14:paraId="7AA900C6" w14:textId="59CC88C4" w:rsidR="003E00D6" w:rsidRPr="003634F3" w:rsidRDefault="00772AE2" w:rsidP="00185F89">
      <w:pPr>
        <w:pBdr>
          <w:top w:val="single" w:sz="4" w:space="1" w:color="auto"/>
        </w:pBdr>
        <w:shd w:val="clear" w:color="auto" w:fill="B8CCE4" w:themeFill="accent1" w:themeFillTint="66"/>
        <w:spacing w:line="276" w:lineRule="auto"/>
        <w:rPr>
          <w:rFonts w:ascii="Franklin Gothic Book" w:hAnsi="Franklin Gothic Book"/>
          <w:bCs/>
          <w:sz w:val="20"/>
          <w:szCs w:val="20"/>
        </w:rPr>
      </w:pPr>
      <w:r w:rsidRPr="003634F3">
        <w:rPr>
          <w:rFonts w:ascii="Franklin Gothic Book" w:hAnsi="Franklin Gothic Book"/>
          <w:bCs/>
          <w:sz w:val="20"/>
          <w:szCs w:val="20"/>
        </w:rPr>
        <w:t xml:space="preserve">Project Manager </w:t>
      </w:r>
    </w:p>
    <w:p w14:paraId="408FB3A0" w14:textId="77777777" w:rsidR="002C2111" w:rsidRPr="003634F3" w:rsidRDefault="002C2111" w:rsidP="00185F89">
      <w:pPr>
        <w:pBdr>
          <w:top w:val="single" w:sz="4" w:space="1" w:color="auto"/>
        </w:pBdr>
        <w:shd w:val="clear" w:color="auto" w:fill="B8CCE4" w:themeFill="accent1" w:themeFillTint="66"/>
        <w:spacing w:line="276" w:lineRule="auto"/>
        <w:rPr>
          <w:rFonts w:ascii="Franklin Gothic Book" w:hAnsi="Franklin Gothic Book"/>
          <w:b/>
          <w:bCs/>
          <w:sz w:val="14"/>
          <w:szCs w:val="20"/>
        </w:rPr>
      </w:pPr>
    </w:p>
    <w:p w14:paraId="63EAD92A" w14:textId="77777777" w:rsidR="00AE77F3" w:rsidRPr="003634F3" w:rsidRDefault="00AE77F3" w:rsidP="00AE77F3">
      <w:pPr>
        <w:pStyle w:val="ListParagraph"/>
        <w:autoSpaceDE w:val="0"/>
        <w:autoSpaceDN w:val="0"/>
        <w:adjustRightInd w:val="0"/>
        <w:ind w:left="36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</w:p>
    <w:p w14:paraId="68513E45" w14:textId="2E898B52" w:rsidR="00147D66" w:rsidRPr="00DE226A" w:rsidRDefault="004C0B17" w:rsidP="0037329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Liaised with IT personnel/</w:t>
      </w:r>
      <w:r w:rsidR="003E00D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business partners to </w:t>
      </w:r>
      <w:r w:rsidR="00843A80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foster</w:t>
      </w:r>
      <w:r w:rsidR="00EF4340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opportunities for improving</w:t>
      </w:r>
      <w:r w:rsidR="00FE7A1A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products</w:t>
      </w:r>
      <w:r w:rsidR="009F3AC2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and</w:t>
      </w:r>
      <w:r w:rsidR="00FE7A1A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</w:t>
      </w:r>
      <w:r w:rsidR="003E00D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services</w:t>
      </w:r>
    </w:p>
    <w:p w14:paraId="439A0A82" w14:textId="14A3C70D" w:rsidR="003E00D6" w:rsidRPr="00DE226A" w:rsidRDefault="00147D66" w:rsidP="0037329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Documented Requirements and lead work effort in</w:t>
      </w:r>
      <w:r w:rsidR="00FE7421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creating working</w:t>
      </w:r>
      <w:r w:rsidR="00A64E1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so</w:t>
      </w:r>
      <w:r w:rsidR="004C3C7C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ftware</w:t>
      </w:r>
    </w:p>
    <w:p w14:paraId="0791E66F" w14:textId="77777777" w:rsidR="003E00D6" w:rsidRPr="00DE226A" w:rsidRDefault="004D005A" w:rsidP="00AE77F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Reviewed </w:t>
      </w:r>
      <w:r w:rsidR="003E00D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detailed documentation of business systems and user needs, including workflow, program functions and steps required to develop or modify application programs. </w:t>
      </w:r>
    </w:p>
    <w:p w14:paraId="0341F590" w14:textId="520542F6" w:rsidR="003E00D6" w:rsidRPr="00DE226A" w:rsidRDefault="00B631B0" w:rsidP="00AE77F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Spearheaded </w:t>
      </w:r>
      <w:r w:rsidR="00147D6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project </w:t>
      </w:r>
      <w:r w:rsidR="009012E2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reviews,</w:t>
      </w:r>
      <w:r w:rsidR="003E00D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retrospectives meeting</w:t>
      </w:r>
      <w:r w:rsidR="009012E2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, backlog refin</w:t>
      </w:r>
      <w:r w:rsidR="00147D6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ement</w:t>
      </w:r>
      <w:r w:rsidR="009012E2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sessions</w:t>
      </w:r>
      <w:r w:rsidR="003E00D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</w:t>
      </w:r>
      <w:r w:rsidR="00147D6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with delivery team </w:t>
      </w:r>
    </w:p>
    <w:p w14:paraId="1476427F" w14:textId="2B49D2BD" w:rsidR="003E00D6" w:rsidRPr="00DE226A" w:rsidRDefault="00060E31" w:rsidP="00AE77F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Facilitated </w:t>
      </w:r>
      <w:r w:rsidR="00147D6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</w:t>
      </w:r>
      <w:r w:rsidR="009F3AC2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quirement gathering meetings and thus help stakeholders articulate business value </w:t>
      </w:r>
    </w:p>
    <w:p w14:paraId="17E1C9EC" w14:textId="77777777" w:rsidR="003E00D6" w:rsidRPr="00DE226A" w:rsidRDefault="007B5269" w:rsidP="00AE77F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Reviewed and resolved issues</w:t>
      </w:r>
      <w:r w:rsidR="003E00D6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 through risk management and contingency planning.</w:t>
      </w:r>
    </w:p>
    <w:p w14:paraId="4C0C2DAA" w14:textId="01CCFCAD" w:rsidR="003E00D6" w:rsidRPr="00DE226A" w:rsidRDefault="00147D66" w:rsidP="0004695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Worked with Organization to improve processes that frustrates smooth </w:t>
      </w:r>
      <w:r w:rsidR="009F3AC2"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delivery</w:t>
      </w: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.</w:t>
      </w:r>
    </w:p>
    <w:p w14:paraId="6C19530C" w14:textId="6ACAE5E8" w:rsidR="00F27C22" w:rsidRPr="00DE226A" w:rsidRDefault="009F3AC2" w:rsidP="009F3A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Managed vendor resources and delivery </w:t>
      </w:r>
    </w:p>
    <w:p w14:paraId="1DEB1134" w14:textId="77777777" w:rsidR="00DE226A" w:rsidRPr="00DE226A" w:rsidRDefault="00DE226A" w:rsidP="00DE226A">
      <w:pPr>
        <w:pStyle w:val="JDAccomplishment"/>
        <w:numPr>
          <w:ilvl w:val="0"/>
          <w:numId w:val="1"/>
        </w:numPr>
        <w:spacing w:line="276" w:lineRule="auto"/>
        <w:jc w:val="both"/>
      </w:pPr>
      <w:r w:rsidRPr="00DE226A">
        <w:t>Managed Budgeting on several projects</w:t>
      </w:r>
    </w:p>
    <w:p w14:paraId="38409A13" w14:textId="77777777" w:rsidR="00DE226A" w:rsidRPr="00DE226A" w:rsidRDefault="00DE226A" w:rsidP="00DE226A">
      <w:pPr>
        <w:pStyle w:val="JDAccomplishment"/>
        <w:numPr>
          <w:ilvl w:val="0"/>
          <w:numId w:val="1"/>
        </w:numPr>
        <w:spacing w:line="276" w:lineRule="auto"/>
        <w:jc w:val="both"/>
      </w:pPr>
      <w:r w:rsidRPr="00DE226A">
        <w:t xml:space="preserve">Prioritized Product-Backlog based on information derived from collaborating with key stakeholders </w:t>
      </w:r>
    </w:p>
    <w:p w14:paraId="04E2E7A0" w14:textId="53E2CEFC" w:rsidR="00DE226A" w:rsidRPr="00DE226A" w:rsidRDefault="00DE226A" w:rsidP="00DE226A">
      <w:pPr>
        <w:pStyle w:val="JDAccomplishment"/>
        <w:numPr>
          <w:ilvl w:val="0"/>
          <w:numId w:val="1"/>
        </w:numPr>
        <w:spacing w:line="276" w:lineRule="auto"/>
        <w:jc w:val="both"/>
      </w:pPr>
      <w:r w:rsidRPr="00DE226A">
        <w:t xml:space="preserve">Maximized value by coaching team to breakdown stories and hold one another accountable during planning sessions  </w:t>
      </w:r>
    </w:p>
    <w:p w14:paraId="2293EA1F" w14:textId="77777777" w:rsidR="003E00D6" w:rsidRPr="003634F3" w:rsidRDefault="00A224B0" w:rsidP="00F051C0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>
        <w:rPr>
          <w:rFonts w:ascii="Franklin Gothic Book" w:hAnsi="Franklin Gothic Book"/>
          <w:noProof/>
        </w:rPr>
        <w:pict w14:anchorId="7B603E55">
          <v:rect id="_x0000_i1026" alt="" style="width:513pt;height:.05pt;mso-width-percent:0;mso-height-percent:0;mso-width-percent:0;mso-height-percent:0" o:hralign="center" o:hrstd="t" o:hrnoshade="t" o:hr="t" fillcolor="#036" stroked="f"/>
        </w:pict>
      </w:r>
    </w:p>
    <w:p w14:paraId="1F897D5B" w14:textId="1A419505" w:rsidR="003E00D6" w:rsidRPr="003634F3" w:rsidRDefault="009F3AC2" w:rsidP="00F051C0">
      <w:pPr>
        <w:pStyle w:val="NormalWeb"/>
        <w:spacing w:before="0" w:beforeAutospacing="0" w:after="0" w:afterAutospacing="0"/>
        <w:rPr>
          <w:rFonts w:ascii="Franklin Gothic Book" w:hAnsi="Franklin Gothic Book" w:cstheme="minorHAnsi"/>
          <w:b/>
          <w:sz w:val="20"/>
          <w:szCs w:val="20"/>
        </w:rPr>
      </w:pPr>
      <w:r w:rsidRPr="003634F3">
        <w:rPr>
          <w:rFonts w:ascii="Franklin Gothic Book" w:hAnsi="Franklin Gothic Book" w:cstheme="minorHAnsi"/>
          <w:b/>
          <w:sz w:val="20"/>
          <w:szCs w:val="20"/>
        </w:rPr>
        <w:t>Home Depot</w:t>
      </w:r>
      <w:r w:rsidR="003E00D6" w:rsidRPr="003634F3">
        <w:rPr>
          <w:rFonts w:ascii="Franklin Gothic Book" w:hAnsi="Franklin Gothic Book" w:cstheme="minorHAnsi"/>
          <w:b/>
          <w:sz w:val="20"/>
          <w:szCs w:val="20"/>
        </w:rPr>
        <w:t xml:space="preserve">, </w:t>
      </w:r>
      <w:r w:rsidRPr="003634F3">
        <w:rPr>
          <w:rFonts w:ascii="Franklin Gothic Book" w:hAnsi="Franklin Gothic Book" w:cstheme="minorHAnsi"/>
          <w:b/>
          <w:sz w:val="20"/>
          <w:szCs w:val="20"/>
        </w:rPr>
        <w:t xml:space="preserve">IL.   </w:t>
      </w:r>
      <w:r w:rsidR="003E00D6" w:rsidRPr="003634F3">
        <w:rPr>
          <w:rFonts w:ascii="Franklin Gothic Book" w:hAnsi="Franklin Gothic Book" w:cstheme="minorHAnsi"/>
          <w:b/>
          <w:sz w:val="20"/>
          <w:szCs w:val="20"/>
        </w:rPr>
        <w:t xml:space="preserve"> </w:t>
      </w:r>
      <w:r w:rsidR="003E00D6" w:rsidRPr="003634F3">
        <w:rPr>
          <w:rFonts w:ascii="Franklin Gothic Book" w:hAnsi="Franklin Gothic Book" w:cstheme="minorHAnsi"/>
          <w:b/>
          <w:sz w:val="20"/>
          <w:szCs w:val="20"/>
        </w:rPr>
        <w:tab/>
      </w:r>
      <w:r w:rsidR="003E00D6" w:rsidRPr="003634F3">
        <w:rPr>
          <w:rFonts w:ascii="Franklin Gothic Book" w:hAnsi="Franklin Gothic Book" w:cstheme="minorHAnsi"/>
          <w:b/>
          <w:sz w:val="20"/>
          <w:szCs w:val="20"/>
        </w:rPr>
        <w:tab/>
      </w:r>
      <w:r w:rsidR="00832686" w:rsidRPr="003634F3">
        <w:rPr>
          <w:rFonts w:ascii="Franklin Gothic Book" w:hAnsi="Franklin Gothic Book" w:cstheme="minorHAnsi"/>
          <w:b/>
          <w:sz w:val="20"/>
          <w:szCs w:val="20"/>
        </w:rPr>
        <w:tab/>
      </w:r>
      <w:r w:rsidR="003E00D6" w:rsidRPr="003634F3">
        <w:rPr>
          <w:rFonts w:ascii="Franklin Gothic Book" w:hAnsi="Franklin Gothic Book" w:cstheme="minorHAnsi"/>
          <w:b/>
          <w:sz w:val="20"/>
          <w:szCs w:val="20"/>
        </w:rPr>
        <w:t>Apr 20</w:t>
      </w:r>
      <w:r w:rsidRPr="003634F3">
        <w:rPr>
          <w:rFonts w:ascii="Franklin Gothic Book" w:hAnsi="Franklin Gothic Book" w:cstheme="minorHAnsi"/>
          <w:b/>
          <w:sz w:val="20"/>
          <w:szCs w:val="20"/>
        </w:rPr>
        <w:t>14</w:t>
      </w:r>
      <w:r w:rsidR="003E00D6" w:rsidRPr="003634F3">
        <w:rPr>
          <w:rFonts w:ascii="Franklin Gothic Book" w:hAnsi="Franklin Gothic Book" w:cstheme="minorHAnsi"/>
          <w:b/>
          <w:sz w:val="20"/>
          <w:szCs w:val="20"/>
        </w:rPr>
        <w:t xml:space="preserve"> – Jun 2</w:t>
      </w:r>
      <w:r w:rsidRPr="003634F3">
        <w:rPr>
          <w:rFonts w:ascii="Franklin Gothic Book" w:hAnsi="Franklin Gothic Book" w:cstheme="minorHAnsi"/>
          <w:b/>
          <w:sz w:val="20"/>
          <w:szCs w:val="20"/>
        </w:rPr>
        <w:t>016</w:t>
      </w:r>
    </w:p>
    <w:p w14:paraId="789ADA95" w14:textId="646C4D8F" w:rsidR="003E00D6" w:rsidRDefault="00147D66" w:rsidP="00F051C0">
      <w:pPr>
        <w:pStyle w:val="NormalWeb"/>
        <w:spacing w:before="0" w:beforeAutospacing="0" w:after="0" w:afterAutospacing="0"/>
        <w:rPr>
          <w:rFonts w:ascii="Franklin Gothic Book" w:hAnsi="Franklin Gothic Book" w:cstheme="minorHAnsi"/>
          <w:sz w:val="20"/>
          <w:szCs w:val="20"/>
        </w:rPr>
      </w:pPr>
      <w:r w:rsidRPr="003634F3">
        <w:rPr>
          <w:rFonts w:ascii="Franklin Gothic Book" w:hAnsi="Franklin Gothic Book" w:cstheme="minorHAnsi"/>
          <w:sz w:val="20"/>
          <w:szCs w:val="20"/>
        </w:rPr>
        <w:t xml:space="preserve">Software Analyst </w:t>
      </w:r>
      <w:r w:rsidR="009F3AC2" w:rsidRPr="003634F3">
        <w:rPr>
          <w:rFonts w:ascii="Franklin Gothic Book" w:hAnsi="Franklin Gothic Book" w:cstheme="minorHAnsi"/>
          <w:sz w:val="20"/>
          <w:szCs w:val="20"/>
        </w:rPr>
        <w:t>/</w:t>
      </w:r>
      <w:r w:rsidR="00DE226A">
        <w:rPr>
          <w:rFonts w:ascii="Franklin Gothic Book" w:hAnsi="Franklin Gothic Book" w:cstheme="minorHAnsi"/>
          <w:sz w:val="20"/>
          <w:szCs w:val="20"/>
        </w:rPr>
        <w:t xml:space="preserve">Project Manager </w:t>
      </w:r>
      <w:r w:rsidR="009F3AC2" w:rsidRPr="003634F3">
        <w:rPr>
          <w:rFonts w:ascii="Franklin Gothic Book" w:hAnsi="Franklin Gothic Book" w:cstheme="minorHAnsi"/>
          <w:sz w:val="20"/>
          <w:szCs w:val="20"/>
        </w:rPr>
        <w:t xml:space="preserve"> </w:t>
      </w:r>
    </w:p>
    <w:p w14:paraId="29E8535F" w14:textId="50D336FB" w:rsidR="00421DC9" w:rsidRDefault="00421DC9" w:rsidP="00F051C0">
      <w:pPr>
        <w:pStyle w:val="NormalWeb"/>
        <w:spacing w:before="0" w:beforeAutospacing="0" w:after="0" w:afterAutospacing="0"/>
        <w:rPr>
          <w:rFonts w:ascii="Franklin Gothic Book" w:hAnsi="Franklin Gothic Book" w:cstheme="minorHAnsi"/>
          <w:sz w:val="20"/>
          <w:szCs w:val="20"/>
        </w:rPr>
      </w:pPr>
    </w:p>
    <w:p w14:paraId="51F1225C" w14:textId="77777777" w:rsidR="00421DC9" w:rsidRPr="003634F3" w:rsidRDefault="00421DC9" w:rsidP="00F051C0">
      <w:pPr>
        <w:pStyle w:val="NormalWeb"/>
        <w:spacing w:before="0" w:beforeAutospacing="0" w:after="0" w:afterAutospacing="0"/>
        <w:rPr>
          <w:rFonts w:ascii="Franklin Gothic Book" w:hAnsi="Franklin Gothic Book" w:cstheme="minorHAnsi"/>
          <w:sz w:val="20"/>
          <w:szCs w:val="20"/>
        </w:rPr>
      </w:pPr>
    </w:p>
    <w:p w14:paraId="5396A876" w14:textId="531C2CC7" w:rsidR="009F3AC2" w:rsidRPr="003634F3" w:rsidRDefault="002F434B" w:rsidP="009F3A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Reviewed software documentation for inefficiencies before development stages </w:t>
      </w:r>
    </w:p>
    <w:p w14:paraId="55DC514F" w14:textId="66A8E4EC" w:rsidR="002F434B" w:rsidRPr="003634F3" w:rsidRDefault="002F434B" w:rsidP="009F3A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lastRenderedPageBreak/>
        <w:t>Collaborated with management to write business processes and Software documentation</w:t>
      </w:r>
    </w:p>
    <w:p w14:paraId="0278F55B" w14:textId="40F86381" w:rsidR="002F434B" w:rsidRPr="003634F3" w:rsidRDefault="002F434B" w:rsidP="009F3A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Vetted bugs before development team works them </w:t>
      </w:r>
    </w:p>
    <w:p w14:paraId="140E1BE4" w14:textId="12548A1F" w:rsidR="002F434B" w:rsidRPr="003634F3" w:rsidRDefault="002F434B" w:rsidP="009F3A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3634F3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Conducted Reviews to manage stakeholders’ expectations </w:t>
      </w:r>
    </w:p>
    <w:p w14:paraId="3C0B0D32" w14:textId="3B08623D" w:rsidR="002F434B" w:rsidRPr="00DE226A" w:rsidRDefault="002F434B" w:rsidP="009F3A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Designed and implemented PHP application</w:t>
      </w:r>
    </w:p>
    <w:p w14:paraId="4BAD8365" w14:textId="6E8D6A03" w:rsidR="002F434B" w:rsidRPr="00DE226A" w:rsidRDefault="00BD55AC" w:rsidP="009F3A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DE226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Served as SME on hosting issues, internal and external software related issues </w:t>
      </w:r>
    </w:p>
    <w:p w14:paraId="22FD0448" w14:textId="77777777" w:rsidR="00DE226A" w:rsidRPr="00DE226A" w:rsidRDefault="00DE226A" w:rsidP="00DE226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Franklin Gothic Book" w:hAnsi="Franklin Gothic Book"/>
          <w:sz w:val="20"/>
          <w:szCs w:val="20"/>
        </w:rPr>
      </w:pPr>
      <w:r w:rsidRPr="00DE226A">
        <w:rPr>
          <w:rStyle w:val="NoneA"/>
          <w:rFonts w:ascii="Franklin Gothic Book" w:hAnsi="Franklin Gothic Book"/>
          <w:sz w:val="20"/>
          <w:szCs w:val="20"/>
        </w:rPr>
        <w:t>Constantly determined and translated the business requirement into a solution by defining comprehensive stories for system and process enhancement changes</w:t>
      </w:r>
    </w:p>
    <w:p w14:paraId="3005A375" w14:textId="77777777" w:rsidR="00DE226A" w:rsidRPr="00DE226A" w:rsidRDefault="00DE226A" w:rsidP="00DE226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Franklin Gothic Book" w:hAnsi="Franklin Gothic Book"/>
          <w:sz w:val="20"/>
          <w:szCs w:val="20"/>
        </w:rPr>
      </w:pPr>
      <w:r w:rsidRPr="00DE226A">
        <w:rPr>
          <w:rStyle w:val="NoneA"/>
          <w:rFonts w:ascii="Franklin Gothic Book" w:hAnsi="Franklin Gothic Book"/>
          <w:sz w:val="20"/>
          <w:szCs w:val="20"/>
        </w:rPr>
        <w:t>Supported process improvements in work intake, strategic alignment, value estimation, backlog grooming, and stakeholder communication</w:t>
      </w:r>
    </w:p>
    <w:p w14:paraId="6E408702" w14:textId="77777777" w:rsidR="00DE226A" w:rsidRPr="00DE226A" w:rsidRDefault="00DE226A" w:rsidP="00DE226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Franklin Gothic Book" w:hAnsi="Franklin Gothic Book"/>
          <w:sz w:val="20"/>
          <w:szCs w:val="20"/>
        </w:rPr>
      </w:pPr>
      <w:r w:rsidRPr="00DE226A">
        <w:rPr>
          <w:rStyle w:val="NoneA"/>
          <w:rFonts w:ascii="Franklin Gothic Book" w:hAnsi="Franklin Gothic Book"/>
          <w:sz w:val="20"/>
          <w:szCs w:val="20"/>
        </w:rPr>
        <w:t>Partnering with Product Management and key stakeholders to foster innovation by translating rough business requirements into tangible, easy to understand user stories</w:t>
      </w:r>
    </w:p>
    <w:p w14:paraId="4228E1A9" w14:textId="62AB9047" w:rsidR="00DE226A" w:rsidRPr="00DE226A" w:rsidRDefault="00DE226A" w:rsidP="00DE226A">
      <w:pPr>
        <w:pStyle w:val="JDAccomplishment"/>
        <w:numPr>
          <w:ilvl w:val="0"/>
          <w:numId w:val="1"/>
        </w:numPr>
        <w:spacing w:line="276" w:lineRule="auto"/>
        <w:jc w:val="both"/>
      </w:pPr>
      <w:r w:rsidRPr="00DE226A">
        <w:t xml:space="preserve">Fostered a culture of continuous improvement and quality delivery </w:t>
      </w:r>
    </w:p>
    <w:p w14:paraId="6DEC1096" w14:textId="77777777" w:rsidR="009F3AC2" w:rsidRPr="003634F3" w:rsidRDefault="009F3AC2" w:rsidP="00F051C0">
      <w:pPr>
        <w:pStyle w:val="NormalWeb"/>
        <w:spacing w:before="0" w:beforeAutospacing="0" w:after="0" w:afterAutospacing="0"/>
        <w:rPr>
          <w:rFonts w:ascii="Franklin Gothic Book" w:hAnsi="Franklin Gothic Book" w:cstheme="minorHAnsi"/>
          <w:sz w:val="20"/>
          <w:szCs w:val="20"/>
        </w:rPr>
      </w:pPr>
    </w:p>
    <w:p w14:paraId="67C06DC1" w14:textId="77777777" w:rsidR="003B1752" w:rsidRPr="003634F3" w:rsidRDefault="003B1752" w:rsidP="00F051C0">
      <w:pPr>
        <w:pStyle w:val="NormalWeb"/>
        <w:spacing w:before="0" w:beforeAutospacing="0" w:after="0" w:afterAutospacing="0"/>
        <w:rPr>
          <w:rFonts w:ascii="Franklin Gothic Book" w:hAnsi="Franklin Gothic Book" w:cstheme="minorHAnsi"/>
          <w:sz w:val="20"/>
          <w:szCs w:val="20"/>
        </w:rPr>
      </w:pPr>
    </w:p>
    <w:p w14:paraId="5C3F670B" w14:textId="4078B423" w:rsidR="00F27C22" w:rsidRDefault="00F27C22" w:rsidP="00F051C0">
      <w:pPr>
        <w:pStyle w:val="BodyText"/>
        <w:spacing w:after="0"/>
        <w:jc w:val="center"/>
        <w:rPr>
          <w:rFonts w:ascii="Franklin Gothic Book" w:hAnsi="Franklin Gothic Book" w:cs="Arial"/>
          <w:b/>
          <w:smallCaps/>
          <w:sz w:val="20"/>
        </w:rPr>
      </w:pPr>
      <w:r w:rsidRPr="003634F3">
        <w:rPr>
          <w:rFonts w:ascii="Franklin Gothic Book" w:hAnsi="Franklin Gothic Book" w:cs="Arial"/>
          <w:b/>
          <w:smallCaps/>
          <w:sz w:val="20"/>
        </w:rPr>
        <w:t>PROFESSIONAL DEVELOPMENT &amp; CREDENTIALS</w:t>
      </w:r>
    </w:p>
    <w:p w14:paraId="71A38278" w14:textId="77777777" w:rsidR="00FE6BD4" w:rsidRPr="003634F3" w:rsidRDefault="00FE6BD4" w:rsidP="00F051C0">
      <w:pPr>
        <w:pStyle w:val="BodyText"/>
        <w:spacing w:after="0"/>
        <w:jc w:val="center"/>
        <w:rPr>
          <w:rFonts w:ascii="Franklin Gothic Book" w:hAnsi="Franklin Gothic Book" w:cs="Arial"/>
          <w:b/>
          <w:smallCaps/>
          <w:sz w:val="20"/>
        </w:rPr>
      </w:pPr>
    </w:p>
    <w:p w14:paraId="0760FA59" w14:textId="77777777" w:rsidR="00F27C22" w:rsidRPr="003634F3" w:rsidRDefault="00A224B0" w:rsidP="00F051C0">
      <w:pPr>
        <w:tabs>
          <w:tab w:val="right" w:pos="10440"/>
        </w:tabs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noProof/>
        </w:rPr>
        <w:pict w14:anchorId="7588FA75">
          <v:rect id="_x0000_i1027" alt="" style="width:513pt;height:.05pt;mso-width-percent:0;mso-height-percent:0;mso-width-percent:0;mso-height-percent:0" o:hralign="center" o:hrstd="t" o:hrnoshade="t" o:hr="t" fillcolor="#036" stroked="f"/>
        </w:pict>
      </w:r>
    </w:p>
    <w:p w14:paraId="2E70EAA5" w14:textId="77777777" w:rsidR="00F051C0" w:rsidRPr="003634F3" w:rsidRDefault="00F051C0" w:rsidP="00F051C0">
      <w:pPr>
        <w:pStyle w:val="NoSpacing"/>
        <w:tabs>
          <w:tab w:val="right" w:pos="10710"/>
        </w:tabs>
        <w:rPr>
          <w:rFonts w:ascii="Franklin Gothic Book" w:eastAsia="Times New Roman" w:hAnsi="Franklin Gothic Book" w:cs="Arial"/>
          <w:b/>
          <w:bCs/>
          <w:i/>
          <w:color w:val="000000" w:themeColor="text1"/>
          <w:u w:val="single"/>
        </w:rPr>
      </w:pPr>
    </w:p>
    <w:p w14:paraId="3CE68C44" w14:textId="77777777" w:rsidR="00F27C22" w:rsidRPr="003634F3" w:rsidRDefault="00F27C22" w:rsidP="00F051C0">
      <w:pPr>
        <w:pStyle w:val="NoSpacing"/>
        <w:tabs>
          <w:tab w:val="right" w:pos="10710"/>
        </w:tabs>
        <w:rPr>
          <w:rFonts w:ascii="Franklin Gothic Book" w:eastAsia="Times New Roman" w:hAnsi="Franklin Gothic Book" w:cs="Arial"/>
          <w:b/>
          <w:bCs/>
          <w:i/>
          <w:color w:val="000000" w:themeColor="text1"/>
          <w:u w:val="single"/>
        </w:rPr>
      </w:pPr>
      <w:r w:rsidRPr="003634F3">
        <w:rPr>
          <w:rFonts w:ascii="Franklin Gothic Book" w:eastAsia="Times New Roman" w:hAnsi="Franklin Gothic Book" w:cs="Arial"/>
          <w:b/>
          <w:bCs/>
          <w:i/>
          <w:color w:val="000000" w:themeColor="text1"/>
          <w:u w:val="single"/>
        </w:rPr>
        <w:t xml:space="preserve">Education: </w:t>
      </w:r>
    </w:p>
    <w:p w14:paraId="739FDBC0" w14:textId="2B216A20" w:rsidR="00475F00" w:rsidRPr="003634F3" w:rsidRDefault="00832686" w:rsidP="00F051C0">
      <w:pPr>
        <w:pStyle w:val="NoSpacing"/>
        <w:numPr>
          <w:ilvl w:val="0"/>
          <w:numId w:val="2"/>
        </w:numPr>
        <w:tabs>
          <w:tab w:val="right" w:pos="10710"/>
        </w:tabs>
        <w:rPr>
          <w:rFonts w:ascii="Franklin Gothic Book" w:hAnsi="Franklin Gothic Book" w:cstheme="minorHAnsi"/>
        </w:rPr>
      </w:pPr>
      <w:r w:rsidRPr="003634F3">
        <w:rPr>
          <w:rFonts w:ascii="Franklin Gothic Book" w:hAnsi="Franklin Gothic Book" w:cstheme="minorHAnsi"/>
        </w:rPr>
        <w:t xml:space="preserve">B.Sc. </w:t>
      </w:r>
      <w:r w:rsidR="00D35FE6" w:rsidRPr="003634F3">
        <w:rPr>
          <w:rFonts w:ascii="Franklin Gothic Book" w:hAnsi="Franklin Gothic Book" w:cstheme="minorHAnsi"/>
        </w:rPr>
        <w:t>–</w:t>
      </w:r>
      <w:r w:rsidRPr="003634F3">
        <w:rPr>
          <w:rFonts w:ascii="Franklin Gothic Book" w:hAnsi="Franklin Gothic Book" w:cstheme="minorHAnsi"/>
        </w:rPr>
        <w:t xml:space="preserve"> </w:t>
      </w:r>
      <w:r w:rsidR="00245825" w:rsidRPr="003634F3">
        <w:rPr>
          <w:rFonts w:ascii="Franklin Gothic Book" w:hAnsi="Franklin Gothic Book" w:cstheme="minorHAnsi"/>
        </w:rPr>
        <w:t>ST Joseph College Lagos Nigeria</w:t>
      </w:r>
    </w:p>
    <w:p w14:paraId="3BF11B2D" w14:textId="3A832EA7" w:rsidR="00245825" w:rsidRPr="003634F3" w:rsidRDefault="00147D66" w:rsidP="00F051C0">
      <w:pPr>
        <w:pStyle w:val="NoSpacing"/>
        <w:numPr>
          <w:ilvl w:val="0"/>
          <w:numId w:val="2"/>
        </w:numPr>
        <w:tabs>
          <w:tab w:val="right" w:pos="10710"/>
        </w:tabs>
        <w:rPr>
          <w:rFonts w:ascii="Franklin Gothic Book" w:hAnsi="Franklin Gothic Book" w:cstheme="minorHAnsi"/>
        </w:rPr>
      </w:pPr>
      <w:proofErr w:type="spellStart"/>
      <w:r w:rsidRPr="003634F3">
        <w:rPr>
          <w:rFonts w:ascii="Franklin Gothic Book" w:hAnsi="Franklin Gothic Book" w:cstheme="minorHAnsi"/>
        </w:rPr>
        <w:t>Asc</w:t>
      </w:r>
      <w:proofErr w:type="spellEnd"/>
      <w:r w:rsidRPr="003634F3">
        <w:rPr>
          <w:rFonts w:ascii="Franklin Gothic Book" w:hAnsi="Franklin Gothic Book" w:cstheme="minorHAnsi"/>
        </w:rPr>
        <w:t xml:space="preserve">  </w:t>
      </w:r>
      <w:proofErr w:type="gramStart"/>
      <w:r w:rsidRPr="003634F3">
        <w:rPr>
          <w:rFonts w:ascii="Franklin Gothic Book" w:hAnsi="Franklin Gothic Book" w:cstheme="minorHAnsi"/>
        </w:rPr>
        <w:t>-  Kingsborough</w:t>
      </w:r>
      <w:proofErr w:type="gramEnd"/>
      <w:r w:rsidRPr="003634F3">
        <w:rPr>
          <w:rFonts w:ascii="Franklin Gothic Book" w:hAnsi="Franklin Gothic Book" w:cstheme="minorHAnsi"/>
        </w:rPr>
        <w:t xml:space="preserve"> Community College </w:t>
      </w:r>
    </w:p>
    <w:p w14:paraId="1C9521D4" w14:textId="77777777" w:rsidR="00475F00" w:rsidRPr="003634F3" w:rsidRDefault="00475F00" w:rsidP="00F051C0">
      <w:pPr>
        <w:pStyle w:val="NoSpacing"/>
        <w:tabs>
          <w:tab w:val="right" w:pos="10710"/>
        </w:tabs>
        <w:rPr>
          <w:rFonts w:ascii="Franklin Gothic Book" w:hAnsi="Franklin Gothic Book" w:cs="Arial"/>
        </w:rPr>
      </w:pPr>
    </w:p>
    <w:p w14:paraId="203F7592" w14:textId="77777777" w:rsidR="00C91FC8" w:rsidRPr="003634F3" w:rsidRDefault="00C91FC8" w:rsidP="00F051C0">
      <w:pPr>
        <w:pStyle w:val="NoSpacing"/>
        <w:tabs>
          <w:tab w:val="right" w:pos="10710"/>
        </w:tabs>
        <w:rPr>
          <w:rFonts w:ascii="Franklin Gothic Book" w:hAnsi="Franklin Gothic Book" w:cs="Arial"/>
        </w:rPr>
      </w:pPr>
      <w:r w:rsidRPr="003634F3">
        <w:rPr>
          <w:rFonts w:ascii="Franklin Gothic Book" w:hAnsi="Franklin Gothic Book" w:cs="Arial"/>
          <w:b/>
          <w:i/>
          <w:u w:val="single"/>
        </w:rPr>
        <w:t>Certifications</w:t>
      </w:r>
      <w:r w:rsidR="00F051C0" w:rsidRPr="003634F3">
        <w:rPr>
          <w:rFonts w:ascii="Franklin Gothic Book" w:hAnsi="Franklin Gothic Book" w:cs="Arial"/>
        </w:rPr>
        <w:t>:</w:t>
      </w:r>
    </w:p>
    <w:p w14:paraId="3D8E1451" w14:textId="55A19010" w:rsidR="00C91FC8" w:rsidRPr="003634F3" w:rsidRDefault="00421AA3" w:rsidP="00F051C0">
      <w:pPr>
        <w:pStyle w:val="NoSpacing"/>
        <w:numPr>
          <w:ilvl w:val="0"/>
          <w:numId w:val="2"/>
        </w:numPr>
        <w:tabs>
          <w:tab w:val="right" w:pos="10710"/>
        </w:tabs>
        <w:rPr>
          <w:rFonts w:ascii="Franklin Gothic Book" w:hAnsi="Franklin Gothic Book" w:cstheme="minorHAnsi"/>
        </w:rPr>
      </w:pPr>
      <w:r w:rsidRPr="003634F3">
        <w:rPr>
          <w:rFonts w:ascii="Franklin Gothic Book" w:hAnsi="Franklin Gothic Book" w:cstheme="minorHAnsi"/>
        </w:rPr>
        <w:t xml:space="preserve">Professional </w:t>
      </w:r>
      <w:r w:rsidR="00C91FC8" w:rsidRPr="003634F3">
        <w:rPr>
          <w:rFonts w:ascii="Franklin Gothic Book" w:hAnsi="Franklin Gothic Book" w:cstheme="minorHAnsi"/>
        </w:rPr>
        <w:t>Scrum Master (</w:t>
      </w:r>
      <w:r w:rsidRPr="003634F3">
        <w:rPr>
          <w:rFonts w:ascii="Franklin Gothic Book" w:hAnsi="Franklin Gothic Book" w:cstheme="minorHAnsi"/>
        </w:rPr>
        <w:t>P</w:t>
      </w:r>
      <w:r w:rsidR="00C91FC8" w:rsidRPr="003634F3">
        <w:rPr>
          <w:rFonts w:ascii="Franklin Gothic Book" w:hAnsi="Franklin Gothic Book" w:cstheme="minorHAnsi"/>
        </w:rPr>
        <w:t>SM)</w:t>
      </w:r>
      <w:r w:rsidR="00D35FE6" w:rsidRPr="003634F3">
        <w:rPr>
          <w:rFonts w:ascii="Franklin Gothic Book" w:hAnsi="Franklin Gothic Book" w:cstheme="minorHAnsi"/>
        </w:rPr>
        <w:t>.</w:t>
      </w:r>
    </w:p>
    <w:p w14:paraId="32209606" w14:textId="5816034E" w:rsidR="00147D66" w:rsidRPr="003634F3" w:rsidRDefault="00147D66" w:rsidP="00F051C0">
      <w:pPr>
        <w:pStyle w:val="NoSpacing"/>
        <w:numPr>
          <w:ilvl w:val="0"/>
          <w:numId w:val="2"/>
        </w:numPr>
        <w:tabs>
          <w:tab w:val="right" w:pos="10710"/>
        </w:tabs>
        <w:rPr>
          <w:rFonts w:ascii="Franklin Gothic Book" w:hAnsi="Franklin Gothic Book" w:cstheme="minorHAnsi"/>
        </w:rPr>
      </w:pPr>
      <w:r w:rsidRPr="003634F3">
        <w:rPr>
          <w:rFonts w:ascii="Franklin Gothic Book" w:hAnsi="Franklin Gothic Book" w:cstheme="minorHAnsi"/>
        </w:rPr>
        <w:t>Project management Professional (PMP)</w:t>
      </w:r>
    </w:p>
    <w:p w14:paraId="55CD0F00" w14:textId="1665D601" w:rsidR="009723D0" w:rsidRPr="003634F3" w:rsidRDefault="009723D0">
      <w:pPr>
        <w:rPr>
          <w:rFonts w:ascii="Franklin Gothic Book" w:hAnsi="Franklin Gothic Book"/>
        </w:rPr>
      </w:pPr>
    </w:p>
    <w:p w14:paraId="36FD1248" w14:textId="3D9B7BFF" w:rsidR="00D71D5C" w:rsidRPr="003634F3" w:rsidRDefault="00D71D5C">
      <w:pPr>
        <w:rPr>
          <w:rFonts w:ascii="Franklin Gothic Book" w:hAnsi="Franklin Gothic Book"/>
        </w:rPr>
      </w:pPr>
    </w:p>
    <w:sectPr w:rsidR="00D71D5C" w:rsidRPr="003634F3" w:rsidSect="004E5C70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043"/>
    <w:multiLevelType w:val="hybridMultilevel"/>
    <w:tmpl w:val="733AE7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21422A81"/>
    <w:multiLevelType w:val="hybridMultilevel"/>
    <w:tmpl w:val="CD4E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A7012"/>
    <w:multiLevelType w:val="hybridMultilevel"/>
    <w:tmpl w:val="477CC3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8687D"/>
    <w:multiLevelType w:val="hybridMultilevel"/>
    <w:tmpl w:val="9BF460F8"/>
    <w:lvl w:ilvl="0" w:tplc="19EA7B5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71285"/>
    <w:multiLevelType w:val="hybridMultilevel"/>
    <w:tmpl w:val="6A6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20"/>
    <w:rsid w:val="0002405A"/>
    <w:rsid w:val="00031774"/>
    <w:rsid w:val="0003213E"/>
    <w:rsid w:val="00042E53"/>
    <w:rsid w:val="0004695A"/>
    <w:rsid w:val="00052037"/>
    <w:rsid w:val="000533FA"/>
    <w:rsid w:val="00060E31"/>
    <w:rsid w:val="000616E9"/>
    <w:rsid w:val="00065F4B"/>
    <w:rsid w:val="00090773"/>
    <w:rsid w:val="000B500C"/>
    <w:rsid w:val="0010609B"/>
    <w:rsid w:val="00127832"/>
    <w:rsid w:val="00142C94"/>
    <w:rsid w:val="00147D66"/>
    <w:rsid w:val="00182DDB"/>
    <w:rsid w:val="00185F89"/>
    <w:rsid w:val="001923AB"/>
    <w:rsid w:val="001A044D"/>
    <w:rsid w:val="001B0928"/>
    <w:rsid w:val="001B6342"/>
    <w:rsid w:val="001C350E"/>
    <w:rsid w:val="001C5A6B"/>
    <w:rsid w:val="001F0B12"/>
    <w:rsid w:val="001F353F"/>
    <w:rsid w:val="001F3795"/>
    <w:rsid w:val="00207DF2"/>
    <w:rsid w:val="00223E89"/>
    <w:rsid w:val="00245825"/>
    <w:rsid w:val="00271CBF"/>
    <w:rsid w:val="0028082C"/>
    <w:rsid w:val="002810C8"/>
    <w:rsid w:val="002838F1"/>
    <w:rsid w:val="00287012"/>
    <w:rsid w:val="002950EB"/>
    <w:rsid w:val="002B6818"/>
    <w:rsid w:val="002C0036"/>
    <w:rsid w:val="002C2111"/>
    <w:rsid w:val="002E3563"/>
    <w:rsid w:val="002F1DFA"/>
    <w:rsid w:val="002F434B"/>
    <w:rsid w:val="00301833"/>
    <w:rsid w:val="00310327"/>
    <w:rsid w:val="003110C2"/>
    <w:rsid w:val="00313077"/>
    <w:rsid w:val="0031624C"/>
    <w:rsid w:val="0034498A"/>
    <w:rsid w:val="0036315B"/>
    <w:rsid w:val="003634F3"/>
    <w:rsid w:val="003679B4"/>
    <w:rsid w:val="0037329B"/>
    <w:rsid w:val="00375E35"/>
    <w:rsid w:val="00393A60"/>
    <w:rsid w:val="00397EB4"/>
    <w:rsid w:val="003A1A62"/>
    <w:rsid w:val="003A29D7"/>
    <w:rsid w:val="003B1752"/>
    <w:rsid w:val="003C45E6"/>
    <w:rsid w:val="003C57C8"/>
    <w:rsid w:val="003D1141"/>
    <w:rsid w:val="003D7597"/>
    <w:rsid w:val="003E00D6"/>
    <w:rsid w:val="003E511C"/>
    <w:rsid w:val="003E5906"/>
    <w:rsid w:val="003F02CA"/>
    <w:rsid w:val="003F75DD"/>
    <w:rsid w:val="003F789E"/>
    <w:rsid w:val="004153BA"/>
    <w:rsid w:val="004209DF"/>
    <w:rsid w:val="004212F7"/>
    <w:rsid w:val="00421A60"/>
    <w:rsid w:val="00421AA3"/>
    <w:rsid w:val="00421DC9"/>
    <w:rsid w:val="00422220"/>
    <w:rsid w:val="00445EA2"/>
    <w:rsid w:val="0044746A"/>
    <w:rsid w:val="00462D53"/>
    <w:rsid w:val="00466555"/>
    <w:rsid w:val="004665F4"/>
    <w:rsid w:val="00471E9D"/>
    <w:rsid w:val="00475F00"/>
    <w:rsid w:val="00477E8B"/>
    <w:rsid w:val="00483999"/>
    <w:rsid w:val="00491321"/>
    <w:rsid w:val="004965E8"/>
    <w:rsid w:val="004A7C23"/>
    <w:rsid w:val="004C0B17"/>
    <w:rsid w:val="004C3C7C"/>
    <w:rsid w:val="004C3DBF"/>
    <w:rsid w:val="004C7840"/>
    <w:rsid w:val="004D005A"/>
    <w:rsid w:val="004E5C70"/>
    <w:rsid w:val="00506264"/>
    <w:rsid w:val="00520A63"/>
    <w:rsid w:val="00542C2C"/>
    <w:rsid w:val="00546E97"/>
    <w:rsid w:val="00552FE4"/>
    <w:rsid w:val="00562601"/>
    <w:rsid w:val="00572400"/>
    <w:rsid w:val="00576B83"/>
    <w:rsid w:val="00580D5D"/>
    <w:rsid w:val="00584564"/>
    <w:rsid w:val="005B6B37"/>
    <w:rsid w:val="005C5D3F"/>
    <w:rsid w:val="005E3D70"/>
    <w:rsid w:val="005F285A"/>
    <w:rsid w:val="00611D01"/>
    <w:rsid w:val="00635339"/>
    <w:rsid w:val="00645CDD"/>
    <w:rsid w:val="00657AF0"/>
    <w:rsid w:val="00674FA1"/>
    <w:rsid w:val="006809C3"/>
    <w:rsid w:val="006812B6"/>
    <w:rsid w:val="0068476C"/>
    <w:rsid w:val="006B580F"/>
    <w:rsid w:val="006B5B1F"/>
    <w:rsid w:val="006D10A7"/>
    <w:rsid w:val="007156B8"/>
    <w:rsid w:val="00716730"/>
    <w:rsid w:val="00716F35"/>
    <w:rsid w:val="007251BA"/>
    <w:rsid w:val="00761C8E"/>
    <w:rsid w:val="0076489A"/>
    <w:rsid w:val="00771118"/>
    <w:rsid w:val="00772AE2"/>
    <w:rsid w:val="00781EB6"/>
    <w:rsid w:val="007B2335"/>
    <w:rsid w:val="007B5269"/>
    <w:rsid w:val="007E17F8"/>
    <w:rsid w:val="00830C97"/>
    <w:rsid w:val="00832686"/>
    <w:rsid w:val="0083624E"/>
    <w:rsid w:val="00843A80"/>
    <w:rsid w:val="00852632"/>
    <w:rsid w:val="0085549D"/>
    <w:rsid w:val="00866F18"/>
    <w:rsid w:val="00885B02"/>
    <w:rsid w:val="00891B40"/>
    <w:rsid w:val="00894563"/>
    <w:rsid w:val="00897FE3"/>
    <w:rsid w:val="008A205F"/>
    <w:rsid w:val="008A7A80"/>
    <w:rsid w:val="008D2A36"/>
    <w:rsid w:val="008D75BB"/>
    <w:rsid w:val="008E72FC"/>
    <w:rsid w:val="009012E2"/>
    <w:rsid w:val="00907CF4"/>
    <w:rsid w:val="009276ED"/>
    <w:rsid w:val="0094189E"/>
    <w:rsid w:val="00950980"/>
    <w:rsid w:val="00963FB2"/>
    <w:rsid w:val="009723D0"/>
    <w:rsid w:val="00973881"/>
    <w:rsid w:val="009A6852"/>
    <w:rsid w:val="009C6E5A"/>
    <w:rsid w:val="009F3AC2"/>
    <w:rsid w:val="00A224B0"/>
    <w:rsid w:val="00A34B19"/>
    <w:rsid w:val="00A35D41"/>
    <w:rsid w:val="00A37B61"/>
    <w:rsid w:val="00A423E6"/>
    <w:rsid w:val="00A52502"/>
    <w:rsid w:val="00A64E16"/>
    <w:rsid w:val="00A930DB"/>
    <w:rsid w:val="00AA037E"/>
    <w:rsid w:val="00AB1E12"/>
    <w:rsid w:val="00AD01E1"/>
    <w:rsid w:val="00AE77F3"/>
    <w:rsid w:val="00AF0831"/>
    <w:rsid w:val="00AF3943"/>
    <w:rsid w:val="00B13575"/>
    <w:rsid w:val="00B15E70"/>
    <w:rsid w:val="00B22190"/>
    <w:rsid w:val="00B303C6"/>
    <w:rsid w:val="00B532D7"/>
    <w:rsid w:val="00B631B0"/>
    <w:rsid w:val="00B63D67"/>
    <w:rsid w:val="00B66A25"/>
    <w:rsid w:val="00B75EBB"/>
    <w:rsid w:val="00B83B36"/>
    <w:rsid w:val="00B94F98"/>
    <w:rsid w:val="00BC2C72"/>
    <w:rsid w:val="00BD3743"/>
    <w:rsid w:val="00BD55AC"/>
    <w:rsid w:val="00BE6EEE"/>
    <w:rsid w:val="00C1586A"/>
    <w:rsid w:val="00C43ED9"/>
    <w:rsid w:val="00C50516"/>
    <w:rsid w:val="00C6246C"/>
    <w:rsid w:val="00C91FC8"/>
    <w:rsid w:val="00CC3A68"/>
    <w:rsid w:val="00CC568C"/>
    <w:rsid w:val="00CC660A"/>
    <w:rsid w:val="00CD0D5B"/>
    <w:rsid w:val="00CE60ED"/>
    <w:rsid w:val="00CF0E06"/>
    <w:rsid w:val="00CF39E3"/>
    <w:rsid w:val="00CF4672"/>
    <w:rsid w:val="00D004A5"/>
    <w:rsid w:val="00D040A8"/>
    <w:rsid w:val="00D060EB"/>
    <w:rsid w:val="00D06571"/>
    <w:rsid w:val="00D22E4E"/>
    <w:rsid w:val="00D32915"/>
    <w:rsid w:val="00D35FE6"/>
    <w:rsid w:val="00D44663"/>
    <w:rsid w:val="00D61914"/>
    <w:rsid w:val="00D64055"/>
    <w:rsid w:val="00D71931"/>
    <w:rsid w:val="00D71D5C"/>
    <w:rsid w:val="00D72DDC"/>
    <w:rsid w:val="00D8119A"/>
    <w:rsid w:val="00D82AEA"/>
    <w:rsid w:val="00D8319C"/>
    <w:rsid w:val="00D97B81"/>
    <w:rsid w:val="00DB4113"/>
    <w:rsid w:val="00DB565E"/>
    <w:rsid w:val="00DE226A"/>
    <w:rsid w:val="00DE34F9"/>
    <w:rsid w:val="00DF1AB3"/>
    <w:rsid w:val="00E21C3C"/>
    <w:rsid w:val="00E31A50"/>
    <w:rsid w:val="00E33D5E"/>
    <w:rsid w:val="00E365AC"/>
    <w:rsid w:val="00E42B2E"/>
    <w:rsid w:val="00E66558"/>
    <w:rsid w:val="00E71DDC"/>
    <w:rsid w:val="00E77C33"/>
    <w:rsid w:val="00EA0C02"/>
    <w:rsid w:val="00EA3868"/>
    <w:rsid w:val="00EB0647"/>
    <w:rsid w:val="00ED4AF0"/>
    <w:rsid w:val="00EE5830"/>
    <w:rsid w:val="00EF1857"/>
    <w:rsid w:val="00EF2248"/>
    <w:rsid w:val="00EF4340"/>
    <w:rsid w:val="00F051C0"/>
    <w:rsid w:val="00F27C22"/>
    <w:rsid w:val="00F410A3"/>
    <w:rsid w:val="00F436D9"/>
    <w:rsid w:val="00F6558D"/>
    <w:rsid w:val="00F804ED"/>
    <w:rsid w:val="00F965F1"/>
    <w:rsid w:val="00FA1256"/>
    <w:rsid w:val="00FB4C51"/>
    <w:rsid w:val="00FB67B1"/>
    <w:rsid w:val="00FD735B"/>
    <w:rsid w:val="00FE6BD4"/>
    <w:rsid w:val="00FE7421"/>
    <w:rsid w:val="00FE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A3A6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22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7C22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BodyText">
    <w:name w:val="Body Text"/>
    <w:basedOn w:val="Normal"/>
    <w:link w:val="BodyTextChar"/>
    <w:semiHidden/>
    <w:unhideWhenUsed/>
    <w:rsid w:val="00F27C2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27C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7C2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F27C22"/>
    <w:pPr>
      <w:ind w:left="720"/>
      <w:contextualSpacing/>
    </w:pPr>
  </w:style>
  <w:style w:type="character" w:customStyle="1" w:styleId="IntenseReference1">
    <w:name w:val="Intense Reference1"/>
    <w:uiPriority w:val="32"/>
    <w:qFormat/>
    <w:rsid w:val="00F27C22"/>
    <w:rPr>
      <w:b/>
      <w:bCs/>
      <w:smallCaps/>
      <w:spacing w:val="5"/>
      <w:sz w:val="22"/>
      <w:szCs w:val="22"/>
      <w:u w:val="single"/>
    </w:rPr>
  </w:style>
  <w:style w:type="paragraph" w:styleId="BodyText2">
    <w:name w:val="Body Text 2"/>
    <w:basedOn w:val="Normal"/>
    <w:link w:val="BodyText2Char"/>
    <w:rsid w:val="00F27C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7C2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00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634F3"/>
  </w:style>
  <w:style w:type="character" w:customStyle="1" w:styleId="NoneA">
    <w:name w:val="None A"/>
    <w:rsid w:val="00DE226A"/>
    <w:rPr>
      <w:lang w:val="en-US"/>
    </w:rPr>
  </w:style>
  <w:style w:type="paragraph" w:customStyle="1" w:styleId="JDAccomplishment">
    <w:name w:val="JD Accomplishment"/>
    <w:basedOn w:val="ListParagraph"/>
    <w:qFormat/>
    <w:rsid w:val="00DE226A"/>
    <w:pPr>
      <w:spacing w:after="240"/>
      <w:ind w:left="461" w:hanging="274"/>
    </w:pPr>
    <w:rPr>
      <w:rFonts w:ascii="Franklin Gothic Book" w:eastAsiaTheme="minorHAnsi" w:hAnsi="Franklin Gothic Book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22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7C22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BodyText">
    <w:name w:val="Body Text"/>
    <w:basedOn w:val="Normal"/>
    <w:link w:val="BodyTextChar"/>
    <w:semiHidden/>
    <w:unhideWhenUsed/>
    <w:rsid w:val="00F27C2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27C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7C2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F27C22"/>
    <w:pPr>
      <w:ind w:left="720"/>
      <w:contextualSpacing/>
    </w:pPr>
  </w:style>
  <w:style w:type="character" w:customStyle="1" w:styleId="IntenseReference1">
    <w:name w:val="Intense Reference1"/>
    <w:uiPriority w:val="32"/>
    <w:qFormat/>
    <w:rsid w:val="00F27C22"/>
    <w:rPr>
      <w:b/>
      <w:bCs/>
      <w:smallCaps/>
      <w:spacing w:val="5"/>
      <w:sz w:val="22"/>
      <w:szCs w:val="22"/>
      <w:u w:val="single"/>
    </w:rPr>
  </w:style>
  <w:style w:type="paragraph" w:styleId="BodyText2">
    <w:name w:val="Body Text 2"/>
    <w:basedOn w:val="Normal"/>
    <w:link w:val="BodyText2Char"/>
    <w:rsid w:val="00F27C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7C2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00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634F3"/>
  </w:style>
  <w:style w:type="character" w:customStyle="1" w:styleId="NoneA">
    <w:name w:val="None A"/>
    <w:rsid w:val="00DE226A"/>
    <w:rPr>
      <w:lang w:val="en-US"/>
    </w:rPr>
  </w:style>
  <w:style w:type="paragraph" w:customStyle="1" w:styleId="JDAccomplishment">
    <w:name w:val="JD Accomplishment"/>
    <w:basedOn w:val="ListParagraph"/>
    <w:qFormat/>
    <w:rsid w:val="00DE226A"/>
    <w:pPr>
      <w:spacing w:after="240"/>
      <w:ind w:left="461" w:hanging="274"/>
    </w:pPr>
    <w:rPr>
      <w:rFonts w:ascii="Franklin Gothic Book" w:eastAsiaTheme="minorHAnsi" w:hAnsi="Franklin Gothic Book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1148</Words>
  <Characters>6548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Damilola Oloye</cp:lastModifiedBy>
  <cp:revision>8</cp:revision>
  <dcterms:created xsi:type="dcterms:W3CDTF">2021-05-13T01:45:00Z</dcterms:created>
  <dcterms:modified xsi:type="dcterms:W3CDTF">2021-05-23T19:37:00Z</dcterms:modified>
</cp:coreProperties>
</file>