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AC83" w14:textId="77777777" w:rsidR="00270109" w:rsidRDefault="00270109" w:rsidP="00270109">
      <w:pPr>
        <w:pStyle w:val="Address2"/>
        <w:framePr w:w="9436" w:h="856" w:hRule="exact" w:wrap="notBeside" w:x="1162" w:y="545"/>
        <w:jc w:val="center"/>
        <w:rPr>
          <w:b/>
          <w:sz w:val="22"/>
        </w:rPr>
      </w:pPr>
      <w:proofErr w:type="spellStart"/>
      <w:r>
        <w:rPr>
          <w:b/>
          <w:sz w:val="22"/>
        </w:rPr>
        <w:t>Manjunatha</w:t>
      </w:r>
      <w:proofErr w:type="spellEnd"/>
      <w:r>
        <w:rPr>
          <w:b/>
          <w:sz w:val="22"/>
        </w:rPr>
        <w:t xml:space="preserve"> D </w:t>
      </w:r>
      <w:proofErr w:type="spellStart"/>
      <w:r>
        <w:rPr>
          <w:b/>
          <w:sz w:val="22"/>
        </w:rPr>
        <w:t>Belgere</w:t>
      </w:r>
      <w:proofErr w:type="spellEnd"/>
    </w:p>
    <w:p w14:paraId="2CB0CD3F" w14:textId="77777777" w:rsidR="00270109" w:rsidRDefault="00270109" w:rsidP="00270109">
      <w:pPr>
        <w:pStyle w:val="Address2"/>
        <w:framePr w:w="9436" w:h="856" w:hRule="exact" w:wrap="notBeside" w:x="1162" w:y="545"/>
        <w:jc w:val="center"/>
        <w:rPr>
          <w:b/>
          <w:sz w:val="20"/>
        </w:rPr>
      </w:pPr>
      <w:r>
        <w:rPr>
          <w:b/>
          <w:sz w:val="20"/>
        </w:rPr>
        <w:t>Fremont, CA</w:t>
      </w:r>
    </w:p>
    <w:p w14:paraId="15BEBCF1" w14:textId="77777777" w:rsidR="00270109" w:rsidRPr="00D963CB" w:rsidRDefault="00270109" w:rsidP="00270109">
      <w:pPr>
        <w:pStyle w:val="Address1"/>
        <w:framePr w:w="9436" w:h="856" w:hRule="exact" w:wrap="notBeside" w:x="1162" w:y="545"/>
        <w:rPr>
          <w:b/>
          <w:sz w:val="20"/>
        </w:rPr>
      </w:pPr>
      <w:r>
        <w:rPr>
          <w:b/>
          <w:sz w:val="20"/>
        </w:rPr>
        <w:t>Phone: (862) 315 6083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963CB">
        <w:rPr>
          <w:b/>
          <w:sz w:val="20"/>
        </w:rPr>
        <w:t xml:space="preserve">Email: </w:t>
      </w:r>
      <w:r>
        <w:rPr>
          <w:b/>
          <w:sz w:val="20"/>
        </w:rPr>
        <w:t>manjunath.belgere@yahoo.com</w:t>
      </w:r>
    </w:p>
    <w:tbl>
      <w:tblPr>
        <w:tblW w:w="11199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0F4251" w:rsidRPr="005376CB" w14:paraId="6E5F9485" w14:textId="77777777" w:rsidTr="000F4251">
        <w:trPr>
          <w:trHeight w:val="4158"/>
        </w:trPr>
        <w:tc>
          <w:tcPr>
            <w:tcW w:w="11199" w:type="dxa"/>
          </w:tcPr>
          <w:p w14:paraId="516335F0" w14:textId="77777777" w:rsidR="00270109" w:rsidRDefault="00270109" w:rsidP="007927C7">
            <w:pPr>
              <w:pStyle w:val="BodyText"/>
              <w:pBdr>
                <w:bottom w:val="single" w:sz="12" w:space="1" w:color="auto"/>
              </w:pBdr>
              <w:spacing w:after="0"/>
              <w:jc w:val="center"/>
              <w:rPr>
                <w:rFonts w:ascii="Arial Black" w:hAnsi="Arial Black"/>
              </w:rPr>
            </w:pPr>
          </w:p>
          <w:p w14:paraId="66192C36" w14:textId="77777777" w:rsidR="00270109" w:rsidRPr="000F4251" w:rsidRDefault="00270109" w:rsidP="00270109">
            <w:pPr>
              <w:pStyle w:val="BodyText"/>
              <w:spacing w:after="0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0F4251">
              <w:rPr>
                <w:rFonts w:ascii="Arial Black" w:hAnsi="Arial Black"/>
                <w:sz w:val="24"/>
                <w:szCs w:val="24"/>
              </w:rPr>
              <w:t>Executive Summary</w:t>
            </w:r>
          </w:p>
          <w:p w14:paraId="6EC20B0D" w14:textId="09613542" w:rsidR="00270109" w:rsidRPr="00A41469" w:rsidRDefault="00FA0F7D" w:rsidP="00064C7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>Highly motivated individual</w:t>
            </w:r>
            <w:r w:rsidR="00270109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with </w:t>
            </w:r>
            <w:r w:rsidR="00120A97"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  <w:r w:rsidR="00C90A09">
              <w:rPr>
                <w:rFonts w:asciiTheme="minorHAnsi" w:eastAsiaTheme="minorHAnsi" w:hAnsiTheme="minorHAnsi" w:cstheme="minorBidi"/>
                <w:sz w:val="24"/>
                <w:szCs w:val="24"/>
              </w:rPr>
              <w:t>2</w:t>
            </w:r>
            <w:r w:rsidR="00270109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years of </w:t>
            </w:r>
            <w:r w:rsidR="00C331B5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>experience</w:t>
            </w:r>
            <w:r w:rsidR="00270109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85169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in </w:t>
            </w:r>
            <w:r w:rsidR="00C90A09">
              <w:rPr>
                <w:rFonts w:asciiTheme="minorHAnsi" w:eastAsiaTheme="minorHAnsi" w:hAnsiTheme="minorHAnsi" w:cstheme="minorBidi"/>
                <w:sz w:val="24"/>
                <w:szCs w:val="24"/>
              </w:rPr>
              <w:t>designing</w:t>
            </w:r>
            <w:r w:rsidR="003C762E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>, developing and managing</w:t>
            </w:r>
            <w:r w:rsidR="00270109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enterprise software and cloud </w:t>
            </w:r>
            <w:r w:rsidR="003C762E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>solutions</w:t>
            </w:r>
            <w:r w:rsidR="00270109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from concept through delivery</w:t>
            </w:r>
            <w:r w:rsidR="00CF6EBE">
              <w:rPr>
                <w:rFonts w:asciiTheme="minorHAnsi" w:eastAsiaTheme="minorHAnsi" w:hAnsiTheme="minorHAnsi" w:cstheme="minorBidi"/>
                <w:sz w:val="24"/>
                <w:szCs w:val="24"/>
              </w:rPr>
              <w:t>,</w:t>
            </w:r>
            <w:r w:rsidR="00270109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in </w:t>
            </w:r>
            <w:r w:rsidR="003C762E" w:rsidRPr="00A41469">
              <w:rPr>
                <w:rFonts w:asciiTheme="minorHAnsi" w:eastAsiaTheme="minorHAnsi" w:hAnsiTheme="minorHAnsi" w:cstheme="minorBidi"/>
                <w:sz w:val="24"/>
                <w:szCs w:val="24"/>
              </w:rPr>
              <w:t>high tech companies</w:t>
            </w:r>
          </w:p>
          <w:p w14:paraId="252EE018" w14:textId="34EAFE42" w:rsidR="00270109" w:rsidRPr="00A41469" w:rsidRDefault="00E23759" w:rsidP="00064C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4"/>
                <w:szCs w:val="24"/>
                <w:lang w:val="e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Has d</w:t>
            </w:r>
            <w:r w:rsidR="00C331B5" w:rsidRPr="00A41469">
              <w:rPr>
                <w:rFonts w:asciiTheme="minorHAnsi" w:hAnsiTheme="minorHAnsi"/>
                <w:sz w:val="24"/>
                <w:szCs w:val="24"/>
              </w:rPr>
              <w:t xml:space="preserve">eep understanding of the </w:t>
            </w:r>
            <w:r w:rsidR="00756B3E">
              <w:rPr>
                <w:rFonts w:asciiTheme="minorHAnsi" w:hAnsiTheme="minorHAnsi"/>
                <w:sz w:val="24"/>
                <w:szCs w:val="24"/>
              </w:rPr>
              <w:t xml:space="preserve">SaaS products </w:t>
            </w:r>
            <w:r w:rsidR="00C331B5" w:rsidRPr="00A41469">
              <w:rPr>
                <w:rFonts w:asciiTheme="minorHAnsi" w:hAnsiTheme="minorHAnsi"/>
                <w:sz w:val="24"/>
                <w:szCs w:val="24"/>
              </w:rPr>
              <w:t>business</w:t>
            </w:r>
            <w:r w:rsidR="00756B3E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="00633C01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="00756B3E">
              <w:rPr>
                <w:rFonts w:asciiTheme="minorHAnsi" w:hAnsiTheme="minorHAnsi"/>
                <w:sz w:val="24"/>
                <w:szCs w:val="24"/>
              </w:rPr>
              <w:t>technologies</w:t>
            </w:r>
            <w:r w:rsidR="00C37934">
              <w:rPr>
                <w:rFonts w:asciiTheme="minorHAnsi" w:hAnsiTheme="minorHAnsi"/>
                <w:sz w:val="24"/>
                <w:szCs w:val="24"/>
              </w:rPr>
              <w:t xml:space="preserve"> that</w:t>
            </w:r>
            <w:r w:rsidR="00A4146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33C01">
              <w:rPr>
                <w:rFonts w:asciiTheme="minorHAnsi" w:hAnsiTheme="minorHAnsi"/>
                <w:sz w:val="24"/>
                <w:szCs w:val="24"/>
              </w:rPr>
              <w:t>enabl</w:t>
            </w:r>
            <w:r w:rsidR="00C37934">
              <w:rPr>
                <w:rFonts w:asciiTheme="minorHAnsi" w:hAnsiTheme="minorHAnsi"/>
                <w:sz w:val="24"/>
                <w:szCs w:val="24"/>
              </w:rPr>
              <w:t>e</w:t>
            </w:r>
            <w:r w:rsidR="00633C01">
              <w:rPr>
                <w:rFonts w:asciiTheme="minorHAnsi" w:hAnsiTheme="minorHAnsi"/>
                <w:sz w:val="24"/>
                <w:szCs w:val="24"/>
              </w:rPr>
              <w:t xml:space="preserve"> the organizations </w:t>
            </w:r>
            <w:r w:rsidR="00C37934">
              <w:rPr>
                <w:rFonts w:asciiTheme="minorHAnsi" w:hAnsiTheme="minorHAnsi"/>
                <w:sz w:val="24"/>
                <w:szCs w:val="24"/>
              </w:rPr>
              <w:t xml:space="preserve">to build </w:t>
            </w:r>
            <w:r w:rsidR="00633C01">
              <w:rPr>
                <w:rFonts w:asciiTheme="minorHAnsi" w:hAnsiTheme="minorHAnsi"/>
                <w:sz w:val="24"/>
                <w:szCs w:val="24"/>
              </w:rPr>
              <w:t xml:space="preserve">IT systems to handle sales and </w:t>
            </w:r>
            <w:r>
              <w:rPr>
                <w:rFonts w:asciiTheme="minorHAnsi" w:hAnsiTheme="minorHAnsi"/>
                <w:sz w:val="24"/>
                <w:szCs w:val="24"/>
              </w:rPr>
              <w:t>back</w:t>
            </w:r>
            <w:r w:rsidR="003A2932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office </w:t>
            </w:r>
            <w:r w:rsidR="00C37934">
              <w:rPr>
                <w:rFonts w:asciiTheme="minorHAnsi" w:hAnsiTheme="minorHAnsi"/>
                <w:sz w:val="24"/>
                <w:szCs w:val="24"/>
              </w:rPr>
              <w:t>operations</w:t>
            </w:r>
            <w:r w:rsidR="00633C01">
              <w:rPr>
                <w:rFonts w:asciiTheme="minorHAnsi" w:hAnsiTheme="minorHAnsi"/>
                <w:sz w:val="24"/>
                <w:szCs w:val="24"/>
              </w:rPr>
              <w:t xml:space="preserve"> seamlessly</w:t>
            </w:r>
          </w:p>
          <w:p w14:paraId="1257C1A1" w14:textId="55F8938C" w:rsidR="00270109" w:rsidRPr="004A17B2" w:rsidRDefault="001C0E89" w:rsidP="00064C7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ver </w:t>
            </w:r>
            <w:r w:rsidR="0085169A">
              <w:rPr>
                <w:rFonts w:asciiTheme="minorHAnsi" w:hAnsiTheme="minorHAnsi"/>
                <w:sz w:val="24"/>
                <w:szCs w:val="24"/>
              </w:rPr>
              <w:t>7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 years </w:t>
            </w:r>
            <w:r w:rsidR="0085169A">
              <w:rPr>
                <w:rFonts w:asciiTheme="minorHAnsi" w:hAnsiTheme="minorHAnsi"/>
                <w:sz w:val="24"/>
                <w:szCs w:val="24"/>
              </w:rPr>
              <w:t xml:space="preserve">of 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experience </w:t>
            </w:r>
            <w:r w:rsidR="0085169A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="00CF6EBE">
              <w:rPr>
                <w:rFonts w:asciiTheme="minorHAnsi" w:hAnsiTheme="minorHAnsi"/>
                <w:sz w:val="24"/>
                <w:szCs w:val="24"/>
              </w:rPr>
              <w:t xml:space="preserve">IT </w:t>
            </w:r>
            <w:r w:rsidR="00E23759">
              <w:rPr>
                <w:rFonts w:asciiTheme="minorHAnsi" w:hAnsiTheme="minorHAnsi"/>
                <w:sz w:val="24"/>
                <w:szCs w:val="24"/>
              </w:rPr>
              <w:t>back</w:t>
            </w:r>
            <w:r w:rsidR="003A2932">
              <w:rPr>
                <w:rFonts w:asciiTheme="minorHAnsi" w:hAnsiTheme="minorHAnsi"/>
                <w:sz w:val="24"/>
                <w:szCs w:val="24"/>
              </w:rPr>
              <w:t>-</w:t>
            </w:r>
            <w:r w:rsidR="00E23759">
              <w:rPr>
                <w:rFonts w:asciiTheme="minorHAnsi" w:hAnsiTheme="minorHAnsi"/>
                <w:sz w:val="24"/>
                <w:szCs w:val="24"/>
              </w:rPr>
              <w:t xml:space="preserve">office </w:t>
            </w:r>
            <w:r w:rsidR="00C90A09">
              <w:rPr>
                <w:rFonts w:asciiTheme="minorHAnsi" w:hAnsiTheme="minorHAnsi"/>
                <w:sz w:val="24"/>
                <w:szCs w:val="24"/>
              </w:rPr>
              <w:t>op</w:t>
            </w:r>
            <w:r w:rsidR="00E23759">
              <w:rPr>
                <w:rFonts w:asciiTheme="minorHAnsi" w:hAnsiTheme="minorHAnsi"/>
                <w:sz w:val="24"/>
                <w:szCs w:val="24"/>
              </w:rPr>
              <w:t>s</w:t>
            </w:r>
            <w:r w:rsidR="00C90A09">
              <w:rPr>
                <w:rFonts w:asciiTheme="minorHAnsi" w:hAnsiTheme="minorHAnsi"/>
                <w:sz w:val="24"/>
                <w:szCs w:val="24"/>
              </w:rPr>
              <w:t xml:space="preserve"> systems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90A09">
              <w:rPr>
                <w:rFonts w:asciiTheme="minorHAnsi" w:hAnsiTheme="minorHAnsi"/>
                <w:sz w:val="24"/>
                <w:szCs w:val="24"/>
              </w:rPr>
              <w:t>that involved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 Salesforce</w:t>
            </w:r>
            <w:r w:rsidR="00C90A09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C90A09">
              <w:rPr>
                <w:rFonts w:asciiTheme="minorHAnsi" w:hAnsiTheme="minorHAnsi"/>
                <w:sz w:val="24"/>
                <w:szCs w:val="24"/>
              </w:rPr>
              <w:t>Steelbrick</w:t>
            </w:r>
            <w:proofErr w:type="spellEnd"/>
            <w:r w:rsidR="00C90A09">
              <w:rPr>
                <w:rFonts w:asciiTheme="minorHAnsi" w:hAnsiTheme="minorHAnsi"/>
                <w:sz w:val="24"/>
                <w:szCs w:val="24"/>
              </w:rPr>
              <w:t>,</w:t>
            </w:r>
            <w:r w:rsidR="00CE0AA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E0AAE">
              <w:rPr>
                <w:rFonts w:asciiTheme="minorHAnsi" w:hAnsiTheme="minorHAnsi"/>
                <w:sz w:val="24"/>
                <w:szCs w:val="24"/>
              </w:rPr>
              <w:t>Apttus</w:t>
            </w:r>
            <w:proofErr w:type="spellEnd"/>
            <w:r w:rsidR="00CE0AAE">
              <w:rPr>
                <w:rFonts w:asciiTheme="minorHAnsi" w:hAnsiTheme="minorHAnsi"/>
                <w:sz w:val="24"/>
                <w:szCs w:val="24"/>
              </w:rPr>
              <w:t>,</w:t>
            </w:r>
            <w:r w:rsidR="00C90A0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5169A">
              <w:rPr>
                <w:rFonts w:asciiTheme="minorHAnsi" w:hAnsiTheme="minorHAnsi"/>
                <w:sz w:val="24"/>
                <w:szCs w:val="24"/>
              </w:rPr>
              <w:t xml:space="preserve">Siebel, </w:t>
            </w:r>
            <w:r w:rsidR="00C90A09">
              <w:rPr>
                <w:rFonts w:asciiTheme="minorHAnsi" w:hAnsiTheme="minorHAnsi"/>
                <w:sz w:val="24"/>
                <w:szCs w:val="24"/>
              </w:rPr>
              <w:t>SAP, Oracle</w:t>
            </w:r>
            <w:r w:rsidR="00CE0AA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41469" w:rsidRPr="004A17B2">
              <w:rPr>
                <w:rFonts w:asciiTheme="minorHAnsi" w:hAnsiTheme="minorHAnsi"/>
                <w:sz w:val="24"/>
                <w:szCs w:val="24"/>
              </w:rPr>
              <w:t>configur</w:t>
            </w:r>
            <w:r w:rsidR="00CF6EBE">
              <w:rPr>
                <w:rFonts w:asciiTheme="minorHAnsi" w:hAnsiTheme="minorHAnsi"/>
                <w:sz w:val="24"/>
                <w:szCs w:val="24"/>
              </w:rPr>
              <w:t xml:space="preserve">ation, 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>integrat</w:t>
            </w:r>
            <w:r w:rsidR="00CF6EBE">
              <w:rPr>
                <w:rFonts w:asciiTheme="minorHAnsi" w:hAnsiTheme="minorHAnsi"/>
                <w:sz w:val="24"/>
                <w:szCs w:val="24"/>
              </w:rPr>
              <w:t>ion,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 migration projects</w:t>
            </w:r>
            <w:r w:rsidR="00CF6EBE">
              <w:rPr>
                <w:rFonts w:asciiTheme="minorHAnsi" w:hAnsiTheme="minorHAnsi"/>
                <w:sz w:val="24"/>
                <w:szCs w:val="24"/>
              </w:rPr>
              <w:t xml:space="preserve"> build</w:t>
            </w:r>
            <w:r w:rsidR="00E23759">
              <w:rPr>
                <w:rFonts w:asciiTheme="minorHAnsi" w:hAnsiTheme="minorHAnsi"/>
                <w:sz w:val="24"/>
                <w:szCs w:val="24"/>
              </w:rPr>
              <w:t>ing</w:t>
            </w:r>
            <w:r w:rsidR="00CF6EBE">
              <w:rPr>
                <w:rFonts w:asciiTheme="minorHAnsi" w:hAnsiTheme="minorHAnsi"/>
                <w:sz w:val="24"/>
                <w:szCs w:val="24"/>
              </w:rPr>
              <w:t xml:space="preserve"> seamless </w:t>
            </w:r>
            <w:r w:rsidR="00633C01">
              <w:rPr>
                <w:rFonts w:asciiTheme="minorHAnsi" w:hAnsiTheme="minorHAnsi"/>
                <w:sz w:val="24"/>
                <w:szCs w:val="24"/>
              </w:rPr>
              <w:t>ERP system</w:t>
            </w:r>
            <w:r w:rsidR="00CF6EBE">
              <w:rPr>
                <w:rFonts w:asciiTheme="minorHAnsi" w:hAnsiTheme="minorHAnsi"/>
                <w:sz w:val="24"/>
                <w:szCs w:val="24"/>
              </w:rPr>
              <w:t>s</w:t>
            </w:r>
            <w:r w:rsidR="00E23759">
              <w:rPr>
                <w:rFonts w:asciiTheme="minorHAnsi" w:hAnsiTheme="minorHAnsi"/>
                <w:sz w:val="24"/>
                <w:szCs w:val="24"/>
              </w:rPr>
              <w:t xml:space="preserve"> supporting business</w:t>
            </w:r>
          </w:p>
          <w:p w14:paraId="4BABE6D9" w14:textId="556E23EA" w:rsidR="006A0E24" w:rsidRPr="004A17B2" w:rsidRDefault="00E6344B" w:rsidP="00064C7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Strong team player who can drive the projects to completion</w:t>
            </w:r>
            <w:r w:rsidR="00FC0D21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experience</w:t>
            </w:r>
            <w:r w:rsidR="00DB16C7">
              <w:rPr>
                <w:rFonts w:asciiTheme="minorHAnsi" w:hAnsiTheme="minorHAnsi"/>
                <w:sz w:val="24"/>
                <w:szCs w:val="24"/>
              </w:rPr>
              <w:t xml:space="preserve">d </w:t>
            </w:r>
            <w:r w:rsidR="00CF6EBE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="00DB16C7">
              <w:rPr>
                <w:rFonts w:asciiTheme="minorHAnsi" w:hAnsiTheme="minorHAnsi"/>
                <w:sz w:val="24"/>
                <w:szCs w:val="24"/>
              </w:rPr>
              <w:t>leading teams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r w:rsidR="00CF6EBE">
              <w:rPr>
                <w:rFonts w:asciiTheme="minorHAnsi" w:hAnsiTheme="minorHAnsi"/>
                <w:sz w:val="24"/>
                <w:szCs w:val="24"/>
              </w:rPr>
              <w:t>waterfall/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>agile methodolog</w:t>
            </w:r>
            <w:r w:rsidR="00CF6EBE">
              <w:rPr>
                <w:rFonts w:asciiTheme="minorHAnsi" w:hAnsiTheme="minorHAnsi"/>
                <w:sz w:val="24"/>
                <w:szCs w:val="24"/>
              </w:rPr>
              <w:t>ies,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F4251">
              <w:rPr>
                <w:rFonts w:asciiTheme="minorHAnsi" w:hAnsiTheme="minorHAnsi"/>
                <w:sz w:val="24"/>
                <w:szCs w:val="24"/>
              </w:rPr>
              <w:t>with the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 knowledge of Sprints, Planning, Backlog grooming, Epics &amp; Stories in JIRA, </w:t>
            </w:r>
            <w:r w:rsidR="000F4251">
              <w:rPr>
                <w:rFonts w:asciiTheme="minorHAnsi" w:hAnsiTheme="minorHAnsi"/>
                <w:sz w:val="24"/>
                <w:szCs w:val="24"/>
              </w:rPr>
              <w:t>setup dashboards for monitoring progress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 xml:space="preserve">, Sprint closure ceremonies </w:t>
            </w:r>
            <w:r w:rsidR="00CF6EBE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A41469" w:rsidRPr="004A17B2">
              <w:rPr>
                <w:rFonts w:asciiTheme="minorHAnsi" w:hAnsiTheme="minorHAnsi"/>
                <w:sz w:val="24"/>
                <w:szCs w:val="24"/>
              </w:rPr>
              <w:t>Review &amp; Retro</w:t>
            </w:r>
          </w:p>
          <w:p w14:paraId="1CC3F6DD" w14:textId="77777777" w:rsidR="00270109" w:rsidRPr="00BB790B" w:rsidRDefault="00270109" w:rsidP="007927C7">
            <w:pPr>
              <w:pStyle w:val="BodyText"/>
              <w:spacing w:after="0"/>
              <w:rPr>
                <w:sz w:val="2"/>
                <w:szCs w:val="2"/>
              </w:rPr>
            </w:pPr>
          </w:p>
          <w:p w14:paraId="24E24292" w14:textId="77777777" w:rsidR="00270109" w:rsidRDefault="00270109" w:rsidP="007927C7">
            <w:pPr>
              <w:jc w:val="center"/>
              <w:rPr>
                <w:rFonts w:ascii="Arial Black" w:hAnsi="Arial Black"/>
              </w:rPr>
            </w:pPr>
            <w:r w:rsidRPr="00116288">
              <w:rPr>
                <w:rFonts w:ascii="Arial Black" w:hAnsi="Arial Black"/>
              </w:rPr>
              <w:t>Work History</w:t>
            </w:r>
          </w:p>
          <w:p w14:paraId="23F997F7" w14:textId="48BD2B7A" w:rsidR="002225DD" w:rsidRDefault="002225DD" w:rsidP="002225DD">
            <w:pPr>
              <w:pStyle w:val="JobTitle"/>
              <w:spacing w:after="10"/>
            </w:pPr>
            <w:r>
              <w:t>Intuit (client), Mountain View, CA                                                                                                        12/2019 - Current</w:t>
            </w:r>
          </w:p>
          <w:p w14:paraId="3947A0E5" w14:textId="4B37438B" w:rsidR="002225DD" w:rsidRPr="008B1E1C" w:rsidRDefault="002225DD" w:rsidP="002225DD">
            <w:pPr>
              <w:pStyle w:val="JobTitle"/>
              <w:spacing w:after="1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Business Process Architect, Finance</w:t>
            </w:r>
          </w:p>
          <w:p w14:paraId="75E9C363" w14:textId="7AE7FC88" w:rsidR="002225DD" w:rsidRPr="002225DD" w:rsidRDefault="002225DD" w:rsidP="002225DD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Working with </w:t>
            </w:r>
            <w:r w:rsidR="006F7CAF">
              <w:rPr>
                <w:rFonts w:cstheme="minorHAnsi"/>
                <w:shd w:val="clear" w:color="auto" w:fill="FFFFFF"/>
              </w:rPr>
              <w:t xml:space="preserve">the </w:t>
            </w:r>
            <w:r>
              <w:rPr>
                <w:rFonts w:cstheme="minorHAnsi"/>
                <w:shd w:val="clear" w:color="auto" w:fill="FFFFFF"/>
              </w:rPr>
              <w:t xml:space="preserve">Finance </w:t>
            </w:r>
            <w:r w:rsidR="006F7CAF">
              <w:rPr>
                <w:rFonts w:cstheme="minorHAnsi"/>
                <w:shd w:val="clear" w:color="auto" w:fill="FFFFFF"/>
              </w:rPr>
              <w:t>teams</w:t>
            </w:r>
            <w:r>
              <w:rPr>
                <w:rFonts w:cstheme="minorHAnsi"/>
                <w:shd w:val="clear" w:color="auto" w:fill="FFFFFF"/>
              </w:rPr>
              <w:t xml:space="preserve"> to understand and document requirements, process flows and use cases</w:t>
            </w:r>
            <w:r w:rsidR="006F7CAF">
              <w:rPr>
                <w:rFonts w:cstheme="minorHAnsi"/>
                <w:shd w:val="clear" w:color="auto" w:fill="FFFFFF"/>
              </w:rPr>
              <w:t xml:space="preserve"> for new enhancements and initiatives</w:t>
            </w:r>
            <w:r w:rsidR="0087336B">
              <w:rPr>
                <w:rFonts w:cstheme="minorHAnsi"/>
                <w:shd w:val="clear" w:color="auto" w:fill="FFFFFF"/>
              </w:rPr>
              <w:t xml:space="preserve"> by business</w:t>
            </w:r>
          </w:p>
          <w:p w14:paraId="02252BF9" w14:textId="086AC9B4" w:rsidR="002225DD" w:rsidRPr="002225DD" w:rsidRDefault="002225DD" w:rsidP="002225DD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Partner with IT to build the solution </w:t>
            </w:r>
            <w:r w:rsidR="006F7CAF">
              <w:rPr>
                <w:rFonts w:cstheme="minorHAnsi"/>
                <w:shd w:val="clear" w:color="auto" w:fill="FFFFFF"/>
              </w:rPr>
              <w:t>by translating business requirements into system requirements</w:t>
            </w:r>
          </w:p>
          <w:p w14:paraId="61109BA8" w14:textId="10EFD1CB" w:rsidR="006F7CAF" w:rsidRPr="006F7CAF" w:rsidRDefault="006F7CAF" w:rsidP="00120A97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Contribute in </w:t>
            </w:r>
            <w:r w:rsidR="00A51C6F">
              <w:rPr>
                <w:rFonts w:cstheme="minorHAnsi"/>
              </w:rPr>
              <w:t xml:space="preserve">E2E </w:t>
            </w:r>
            <w:proofErr w:type="spellStart"/>
            <w:r>
              <w:rPr>
                <w:rFonts w:cstheme="minorHAnsi"/>
              </w:rPr>
              <w:t>solutioning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51C6F">
              <w:rPr>
                <w:rFonts w:cstheme="minorHAnsi"/>
              </w:rPr>
              <w:t xml:space="preserve">(Q2C) </w:t>
            </w:r>
            <w:r w:rsidR="0087336B">
              <w:rPr>
                <w:rFonts w:cstheme="minorHAnsi"/>
              </w:rPr>
              <w:t xml:space="preserve">with </w:t>
            </w:r>
            <w:r w:rsidR="00A51C6F">
              <w:rPr>
                <w:rFonts w:cstheme="minorHAnsi"/>
              </w:rPr>
              <w:t>focus on Finance processes – Billing, Payments Processing, Tax, Accounting and Revenue Recognition</w:t>
            </w:r>
            <w:r w:rsidR="00435EA4">
              <w:rPr>
                <w:rFonts w:cstheme="minorHAnsi"/>
              </w:rPr>
              <w:t xml:space="preserve"> involving Salesforce, Siebel and Oracle BRM systems</w:t>
            </w:r>
          </w:p>
          <w:p w14:paraId="154B7C03" w14:textId="6B395479" w:rsidR="00120A97" w:rsidRPr="00120A97" w:rsidRDefault="0087336B" w:rsidP="00120A97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Partner with QA in ensuring the solution built is accurate and has no gaps by defining the test scope, reviewing testcases, evidence verification, bug creation and tracking to closure</w:t>
            </w:r>
          </w:p>
          <w:p w14:paraId="17209D0E" w14:textId="7C5A00F2" w:rsidR="00270109" w:rsidRDefault="00270109" w:rsidP="007927C7">
            <w:pPr>
              <w:pStyle w:val="JobTitle"/>
              <w:spacing w:after="10"/>
            </w:pPr>
            <w:r>
              <w:t>Palo Alto Networks</w:t>
            </w:r>
            <w:r w:rsidR="009D685F">
              <w:t xml:space="preserve"> (client)</w:t>
            </w:r>
            <w:r>
              <w:t xml:space="preserve">, Santa Clara, CA                                                                                   </w:t>
            </w:r>
            <w:r w:rsidR="009D685F">
              <w:t xml:space="preserve"> </w:t>
            </w:r>
            <w:r w:rsidR="00B87D21">
              <w:t>06/2019</w:t>
            </w:r>
            <w:r>
              <w:t xml:space="preserve"> </w:t>
            </w:r>
            <w:r w:rsidR="0087336B">
              <w:t>–</w:t>
            </w:r>
            <w:r>
              <w:t xml:space="preserve"> </w:t>
            </w:r>
            <w:r w:rsidR="0087336B">
              <w:t>10/2019</w:t>
            </w:r>
          </w:p>
          <w:p w14:paraId="5935D689" w14:textId="30DC5513" w:rsidR="00270109" w:rsidRPr="008B1E1C" w:rsidRDefault="00270109" w:rsidP="007927C7">
            <w:pPr>
              <w:pStyle w:val="JobTitle"/>
              <w:spacing w:after="1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Business Analyst, </w:t>
            </w:r>
            <w:r w:rsidR="002225DD">
              <w:rPr>
                <w:sz w:val="18"/>
                <w:szCs w:val="18"/>
              </w:rPr>
              <w:t>CRM (Salesforce)</w:t>
            </w:r>
          </w:p>
          <w:p w14:paraId="0174254F" w14:textId="7DE3CB79" w:rsidR="00270109" w:rsidRPr="00B16546" w:rsidRDefault="000F4251" w:rsidP="00064C76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Leading the </w:t>
            </w:r>
            <w:r w:rsidR="00B16546">
              <w:rPr>
                <w:rFonts w:cstheme="minorHAnsi"/>
                <w:shd w:val="clear" w:color="auto" w:fill="FFFFFF"/>
              </w:rPr>
              <w:t xml:space="preserve">project to build </w:t>
            </w:r>
            <w:r>
              <w:rPr>
                <w:rFonts w:cstheme="minorHAnsi"/>
                <w:shd w:val="clear" w:color="auto" w:fill="FFFFFF"/>
              </w:rPr>
              <w:t xml:space="preserve">e-commerce </w:t>
            </w:r>
            <w:r w:rsidR="00B16546">
              <w:rPr>
                <w:rFonts w:cstheme="minorHAnsi"/>
                <w:shd w:val="clear" w:color="auto" w:fill="FFFFFF"/>
              </w:rPr>
              <w:t xml:space="preserve">platform (marketplace), </w:t>
            </w:r>
            <w:r>
              <w:rPr>
                <w:rFonts w:cstheme="minorHAnsi"/>
                <w:shd w:val="clear" w:color="auto" w:fill="FFFFFF"/>
              </w:rPr>
              <w:t>CPQ</w:t>
            </w:r>
            <w:r w:rsidR="00B16546">
              <w:rPr>
                <w:rFonts w:cstheme="minorHAnsi"/>
                <w:shd w:val="clear" w:color="auto" w:fill="FFFFFF"/>
              </w:rPr>
              <w:t xml:space="preserve">, CLM and Billing infrastructure on Salesforce for </w:t>
            </w:r>
            <w:r w:rsidR="002750AA">
              <w:rPr>
                <w:rFonts w:cstheme="minorHAnsi"/>
                <w:shd w:val="clear" w:color="auto" w:fill="FFFFFF"/>
              </w:rPr>
              <w:t>the</w:t>
            </w:r>
            <w:r w:rsidR="001C7E52">
              <w:rPr>
                <w:rFonts w:cstheme="minorHAnsi"/>
                <w:shd w:val="clear" w:color="auto" w:fill="FFFFFF"/>
              </w:rPr>
              <w:t xml:space="preserve"> </w:t>
            </w:r>
            <w:r w:rsidR="00B16546">
              <w:rPr>
                <w:rFonts w:cstheme="minorHAnsi"/>
                <w:shd w:val="clear" w:color="auto" w:fill="FFFFFF"/>
              </w:rPr>
              <w:t>cloud products</w:t>
            </w:r>
          </w:p>
          <w:p w14:paraId="5FC7EB83" w14:textId="5CFF5FF7" w:rsidR="00270109" w:rsidRPr="005376CB" w:rsidRDefault="00270109" w:rsidP="00064C76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Driving the </w:t>
            </w:r>
            <w:r w:rsidR="003F1934">
              <w:rPr>
                <w:rFonts w:cs="Arial"/>
              </w:rPr>
              <w:t xml:space="preserve">discussions on </w:t>
            </w:r>
            <w:r w:rsidR="00B16546">
              <w:rPr>
                <w:rFonts w:cs="Arial"/>
              </w:rPr>
              <w:t xml:space="preserve">requirements, </w:t>
            </w:r>
            <w:r w:rsidR="00F50684">
              <w:rPr>
                <w:rFonts w:cs="Arial"/>
              </w:rPr>
              <w:t xml:space="preserve">design </w:t>
            </w:r>
            <w:r>
              <w:rPr>
                <w:rFonts w:cs="Arial"/>
              </w:rPr>
              <w:t xml:space="preserve">and </w:t>
            </w:r>
            <w:r w:rsidR="00F50684">
              <w:rPr>
                <w:rFonts w:cs="Arial"/>
              </w:rPr>
              <w:t xml:space="preserve">development </w:t>
            </w:r>
            <w:r>
              <w:rPr>
                <w:rFonts w:cs="Arial"/>
              </w:rPr>
              <w:t xml:space="preserve">of </w:t>
            </w:r>
            <w:r w:rsidR="003F1934">
              <w:rPr>
                <w:rFonts w:eastAsia="Yu Gothic Medium" w:cs="Arial"/>
                <w:shd w:val="clear" w:color="auto" w:fill="FFFFFF"/>
              </w:rPr>
              <w:t xml:space="preserve">Quote to Cash </w:t>
            </w:r>
            <w:r w:rsidR="003F1934">
              <w:rPr>
                <w:rFonts w:cs="Arial"/>
              </w:rPr>
              <w:t xml:space="preserve">solution </w:t>
            </w:r>
            <w:r w:rsidR="003F1934" w:rsidRPr="003F1934">
              <w:t xml:space="preserve">(Sales Cloud, </w:t>
            </w:r>
            <w:proofErr w:type="spellStart"/>
            <w:r w:rsidR="003F1934" w:rsidRPr="003F1934">
              <w:t>Steelbrick</w:t>
            </w:r>
            <w:proofErr w:type="spellEnd"/>
            <w:r w:rsidR="00435EA4">
              <w:t xml:space="preserve"> and </w:t>
            </w:r>
            <w:proofErr w:type="spellStart"/>
            <w:r w:rsidR="00435EA4">
              <w:t>Apttus</w:t>
            </w:r>
            <w:proofErr w:type="spellEnd"/>
            <w:r w:rsidR="003F1934" w:rsidRPr="003F1934">
              <w:t xml:space="preserve"> CPQ, Salesforce Billing integrated with SAP ERP)</w:t>
            </w:r>
          </w:p>
          <w:p w14:paraId="1985BDAD" w14:textId="29BFB3EC" w:rsidR="00064C76" w:rsidRPr="00064C76" w:rsidRDefault="00064C76" w:rsidP="00064C76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64C76">
              <w:t xml:space="preserve">Building design solutions (product and pricing rules, approval matrix, </w:t>
            </w:r>
            <w:proofErr w:type="spellStart"/>
            <w:r w:rsidRPr="00064C76">
              <w:t>docusign</w:t>
            </w:r>
            <w:proofErr w:type="spellEnd"/>
            <w:r w:rsidRPr="00064C76">
              <w:t xml:space="preserve"> driven contract management, auto-provisioning, direct and channel sales motion, OTC integration with ERP, </w:t>
            </w:r>
            <w:proofErr w:type="spellStart"/>
            <w:r w:rsidRPr="00064C76">
              <w:t>Sabrix</w:t>
            </w:r>
            <w:proofErr w:type="spellEnd"/>
            <w:r w:rsidRPr="00064C76">
              <w:t xml:space="preserve"> tax integration, D&amp;B credit limit checks)</w:t>
            </w:r>
          </w:p>
          <w:p w14:paraId="13A2FA0E" w14:textId="12689D5A" w:rsidR="00270109" w:rsidRPr="0087336B" w:rsidRDefault="00064C76" w:rsidP="0087336B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On-boarded and integrated products from acquired companies on the infrastructure and migrated products from legacy CPQ system (Callidus)</w:t>
            </w:r>
          </w:p>
        </w:tc>
      </w:tr>
      <w:tr w:rsidR="000F4251" w14:paraId="2AFB0015" w14:textId="77777777" w:rsidTr="000F4251">
        <w:tc>
          <w:tcPr>
            <w:tcW w:w="11199" w:type="dxa"/>
          </w:tcPr>
          <w:p w14:paraId="63D19D50" w14:textId="48106BAD" w:rsidR="00270109" w:rsidRDefault="00270109" w:rsidP="007927C7">
            <w:pPr>
              <w:pStyle w:val="JobTitle"/>
              <w:spacing w:after="10"/>
            </w:pPr>
            <w:r>
              <w:t>Rackspace</w:t>
            </w:r>
            <w:r w:rsidR="009D685F">
              <w:t xml:space="preserve"> (client)</w:t>
            </w:r>
            <w:r>
              <w:t xml:space="preserve">, San Antonio, TX                                                                                        </w:t>
            </w:r>
            <w:r w:rsidR="009D685F">
              <w:t xml:space="preserve">          </w:t>
            </w:r>
            <w:r w:rsidR="00B87D21">
              <w:t>06/2018</w:t>
            </w:r>
            <w:r>
              <w:t xml:space="preserve"> – </w:t>
            </w:r>
            <w:r w:rsidR="00B87D21">
              <w:t>05/2019</w:t>
            </w:r>
          </w:p>
          <w:p w14:paraId="7B8CEE96" w14:textId="1146223C" w:rsidR="00270109" w:rsidRPr="008B1E1C" w:rsidRDefault="00270109" w:rsidP="007927C7">
            <w:pPr>
              <w:pStyle w:val="JobTitle"/>
              <w:spacing w:after="1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Business Analyst, </w:t>
            </w:r>
            <w:r w:rsidR="002225DD">
              <w:rPr>
                <w:sz w:val="18"/>
                <w:szCs w:val="18"/>
              </w:rPr>
              <w:t>CRM (Salesforce)</w:t>
            </w:r>
          </w:p>
          <w:p w14:paraId="68A9D93D" w14:textId="2EA3CD15" w:rsidR="00270109" w:rsidRPr="002750AA" w:rsidRDefault="002750AA" w:rsidP="00D90991">
            <w:pPr>
              <w:numPr>
                <w:ilvl w:val="0"/>
                <w:numId w:val="1"/>
              </w:numPr>
              <w:rPr>
                <w:rStyle w:val="apple-style-span"/>
                <w:rFonts w:cs="Arial"/>
              </w:rPr>
            </w:pPr>
            <w:r w:rsidRPr="002750AA">
              <w:t xml:space="preserve">Led major projects for </w:t>
            </w:r>
            <w:r>
              <w:t>Salesforce</w:t>
            </w:r>
            <w:r w:rsidRPr="002750AA">
              <w:t xml:space="preserve"> team which involved instance migration (NA32 to NA34), Lead to Order and Order to Cash projects (involving </w:t>
            </w:r>
            <w:proofErr w:type="spellStart"/>
            <w:r w:rsidR="00435EA4">
              <w:t>Apttus</w:t>
            </w:r>
            <w:proofErr w:type="spellEnd"/>
            <w:r w:rsidRPr="002750AA">
              <w:t xml:space="preserve"> CPQ/CLM integration), </w:t>
            </w:r>
            <w:proofErr w:type="spellStart"/>
            <w:r w:rsidRPr="002750AA">
              <w:t>Marketo</w:t>
            </w:r>
            <w:proofErr w:type="spellEnd"/>
            <w:r w:rsidRPr="002750AA">
              <w:t xml:space="preserve"> integration</w:t>
            </w:r>
          </w:p>
          <w:p w14:paraId="56FFF6F7" w14:textId="33685098" w:rsidR="00270109" w:rsidRPr="003C762E" w:rsidRDefault="00A6486A" w:rsidP="00D90991">
            <w:pPr>
              <w:numPr>
                <w:ilvl w:val="0"/>
                <w:numId w:val="1"/>
              </w:numPr>
              <w:rPr>
                <w:rStyle w:val="apple-style-span"/>
                <w:rFonts w:cs="Arial"/>
              </w:rPr>
            </w:pPr>
            <w:r>
              <w:rPr>
                <w:rStyle w:val="apple-style-span"/>
                <w:rFonts w:cs="Arial"/>
              </w:rPr>
              <w:t>Leading discussions c</w:t>
            </w:r>
            <w:r w:rsidR="002750AA">
              <w:rPr>
                <w:rStyle w:val="apple-style-span"/>
                <w:rFonts w:cs="Arial"/>
              </w:rPr>
              <w:t>apturing requirements from sales, product management, marketing, channel ops</w:t>
            </w:r>
            <w:r>
              <w:rPr>
                <w:rStyle w:val="apple-style-span"/>
                <w:rFonts w:cs="Arial"/>
              </w:rPr>
              <w:t>, commissions</w:t>
            </w:r>
            <w:r w:rsidR="002750AA">
              <w:rPr>
                <w:rStyle w:val="apple-style-span"/>
                <w:rFonts w:cs="Arial"/>
              </w:rPr>
              <w:t xml:space="preserve"> and finance teams</w:t>
            </w:r>
            <w:r>
              <w:rPr>
                <w:rStyle w:val="apple-style-span"/>
                <w:rFonts w:cs="Arial"/>
              </w:rPr>
              <w:t xml:space="preserve"> and documenting (Jira, Confluence)</w:t>
            </w:r>
          </w:p>
          <w:p w14:paraId="34B23A99" w14:textId="30CFEA9D" w:rsidR="00270109" w:rsidRDefault="002750AA" w:rsidP="00D90991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Migration from in-house CPQ system to </w:t>
            </w:r>
            <w:proofErr w:type="spellStart"/>
            <w:r w:rsidR="00A6486A">
              <w:rPr>
                <w:rFonts w:cs="Arial"/>
              </w:rPr>
              <w:t>Steelbrick</w:t>
            </w:r>
            <w:proofErr w:type="spellEnd"/>
            <w:r>
              <w:rPr>
                <w:rFonts w:cs="Arial"/>
              </w:rPr>
              <w:t xml:space="preserve"> CPQ involving data mapping, </w:t>
            </w:r>
            <w:r w:rsidR="00A6486A">
              <w:rPr>
                <w:rFonts w:cs="Arial"/>
              </w:rPr>
              <w:t>data clean</w:t>
            </w:r>
            <w:r w:rsidR="00E23759">
              <w:rPr>
                <w:rFonts w:cs="Arial"/>
              </w:rPr>
              <w:t>-</w:t>
            </w:r>
            <w:r w:rsidR="00A6486A">
              <w:rPr>
                <w:rFonts w:cs="Arial"/>
              </w:rPr>
              <w:t>up, scripting and testing</w:t>
            </w:r>
          </w:p>
          <w:p w14:paraId="637C5F03" w14:textId="65BE2465" w:rsidR="00A6486A" w:rsidRPr="00A6486A" w:rsidRDefault="00A6486A" w:rsidP="00D9099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A6486A">
              <w:t xml:space="preserve">Release management co-ordinator for the team ensuring </w:t>
            </w:r>
            <w:r w:rsidR="00296C42">
              <w:t>standard release processes</w:t>
            </w:r>
            <w:r w:rsidRPr="00A6486A">
              <w:t xml:space="preserve"> are covered</w:t>
            </w:r>
          </w:p>
          <w:p w14:paraId="347EC365" w14:textId="272EFF7A" w:rsidR="00270109" w:rsidRDefault="00270109" w:rsidP="007927C7">
            <w:pPr>
              <w:pStyle w:val="JobTitle"/>
              <w:spacing w:after="10"/>
            </w:pPr>
            <w:r>
              <w:rPr>
                <w:rFonts w:cs="Arial"/>
              </w:rPr>
              <w:t>IBM,</w:t>
            </w:r>
            <w:r>
              <w:t xml:space="preserve"> Bangalore, India                                                                                </w:t>
            </w:r>
            <w:r w:rsidR="00B87D21">
              <w:t xml:space="preserve">   </w:t>
            </w:r>
            <w:r w:rsidR="00A508AE">
              <w:t xml:space="preserve">                                         </w:t>
            </w:r>
            <w:r w:rsidR="00B87D21">
              <w:t>01/2017 – 03/2018</w:t>
            </w:r>
          </w:p>
          <w:p w14:paraId="7E1ABBED" w14:textId="77777777" w:rsidR="00270109" w:rsidRPr="000B72BA" w:rsidRDefault="00270109" w:rsidP="007927C7">
            <w:pPr>
              <w:pStyle w:val="JobTitle"/>
              <w:spacing w:after="1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Manager</w:t>
            </w:r>
          </w:p>
          <w:p w14:paraId="62A862D0" w14:textId="14DF8B76" w:rsidR="00270109" w:rsidRPr="00B87D21" w:rsidRDefault="00296C42" w:rsidP="00D909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Product Manager for MaaS360, an endpoint management product, </w:t>
            </w:r>
            <w:r w:rsid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>responsible for</w:t>
            </w:r>
            <w:r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the development of features for </w:t>
            </w:r>
            <w:r w:rsid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>Apple platform (</w:t>
            </w:r>
            <w:r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iOS, </w:t>
            </w:r>
            <w:proofErr w:type="spellStart"/>
            <w:r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>macOS</w:t>
            </w:r>
            <w:proofErr w:type="spellEnd"/>
            <w:r w:rsidR="00B87D21"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B87D21"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>tvOS</w:t>
            </w:r>
            <w:proofErr w:type="spellEnd"/>
            <w:r w:rsid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>)</w:t>
            </w:r>
          </w:p>
          <w:p w14:paraId="36EF7FBF" w14:textId="52E2D045" w:rsidR="00B87D21" w:rsidRPr="00B87D21" w:rsidRDefault="00B87D21" w:rsidP="00D909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 xml:space="preserve">Set the product roadmap, prioritize and deliver the feature, provide market materials, help sales team demonstrate product features 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to</w:t>
            </w:r>
            <w:r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convert the leads into customers</w:t>
            </w:r>
          </w:p>
          <w:p w14:paraId="70E3BF2B" w14:textId="77777777" w:rsidR="00270109" w:rsidRPr="003C762E" w:rsidRDefault="00270109" w:rsidP="00D909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3C762E">
              <w:rPr>
                <w:rFonts w:asciiTheme="minorHAnsi" w:hAnsiTheme="minorHAnsi"/>
                <w:sz w:val="24"/>
                <w:szCs w:val="24"/>
              </w:rPr>
              <w:t>Facilitated sprint planning meeting, backlog grooming, sprint review</w:t>
            </w:r>
            <w:r w:rsidRPr="003C762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. </w:t>
            </w:r>
            <w:r w:rsidRPr="003C762E">
              <w:rPr>
                <w:rFonts w:asciiTheme="minorHAnsi" w:hAnsiTheme="minorHAnsi" w:cs="Arial"/>
                <w:sz w:val="24"/>
                <w:szCs w:val="24"/>
              </w:rPr>
              <w:t xml:space="preserve">Led team strategy, revenue forecast, resources assignment, developed new value-added services, defined and implemented best practices to ensure customer success through a cohesive services delivery process. </w:t>
            </w:r>
          </w:p>
          <w:p w14:paraId="4E30B347" w14:textId="3D304EDD" w:rsidR="00B87D21" w:rsidRPr="00A508AE" w:rsidRDefault="00B87D21" w:rsidP="00D909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87D21">
              <w:rPr>
                <w:rFonts w:asciiTheme="minorHAnsi" w:hAnsiTheme="minorHAnsi" w:cs="Calibri"/>
                <w:color w:val="000000"/>
                <w:sz w:val="24"/>
                <w:szCs w:val="24"/>
              </w:rPr>
              <w:t>Worked on migrating product offerings into Salesforce</w:t>
            </w:r>
            <w:r w:rsidR="00A508AE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- </w:t>
            </w:r>
            <w:r w:rsidRPr="00A508AE">
              <w:rPr>
                <w:rFonts w:asciiTheme="minorHAnsi" w:hAnsiTheme="minorHAnsi" w:cs="Calibri"/>
                <w:color w:val="000000"/>
                <w:sz w:val="24"/>
                <w:szCs w:val="24"/>
              </w:rPr>
              <w:t>Data mapping between the legacy CRM and Salesforce, captured integration details with ERP systems, carried out testing of configurations in Salesforce, data migration, assisted with demos to the S&amp;M team</w:t>
            </w:r>
          </w:p>
          <w:p w14:paraId="014E45A9" w14:textId="77777777" w:rsidR="00A508AE" w:rsidRPr="00A508AE" w:rsidRDefault="00A508AE" w:rsidP="00A508AE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AB4218A" w14:textId="1FE7717F" w:rsidR="00270109" w:rsidRDefault="009611DD" w:rsidP="007927C7">
            <w:pPr>
              <w:pStyle w:val="JobTitle"/>
              <w:spacing w:after="0"/>
            </w:pPr>
            <w:proofErr w:type="spellStart"/>
            <w:r>
              <w:t>Klienwort</w:t>
            </w:r>
            <w:proofErr w:type="spellEnd"/>
            <w:r>
              <w:t xml:space="preserve"> Benson</w:t>
            </w:r>
            <w:r w:rsidR="009D685F">
              <w:t xml:space="preserve"> (client)</w:t>
            </w:r>
            <w:r w:rsidR="00270109">
              <w:t xml:space="preserve">, </w:t>
            </w:r>
            <w:r>
              <w:t>Pune</w:t>
            </w:r>
            <w:r w:rsidR="00270109">
              <w:t xml:space="preserve">, </w:t>
            </w:r>
            <w:r>
              <w:t>India</w:t>
            </w:r>
            <w:r w:rsidR="00270109">
              <w:t xml:space="preserve">                                                                                    </w:t>
            </w:r>
            <w:r w:rsidR="00FC6249">
              <w:t xml:space="preserve">           07/2015</w:t>
            </w:r>
            <w:r w:rsidR="00270109">
              <w:t xml:space="preserve"> – </w:t>
            </w:r>
            <w:r w:rsidR="009D685F">
              <w:t>12/2016</w:t>
            </w:r>
          </w:p>
          <w:p w14:paraId="0B776668" w14:textId="4B10FDCB" w:rsidR="00270109" w:rsidRPr="00481C32" w:rsidRDefault="009611DD" w:rsidP="007927C7">
            <w:pPr>
              <w:pStyle w:val="JobTitle"/>
              <w:spacing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Analyst</w:t>
            </w:r>
          </w:p>
          <w:p w14:paraId="453140E5" w14:textId="3BE2281A" w:rsidR="00A508AE" w:rsidRPr="00A508AE" w:rsidRDefault="00A508AE" w:rsidP="00D9099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A508AE">
              <w:rPr>
                <w:rFonts w:eastAsia="Times New Roman" w:cs="Calibri"/>
                <w:color w:val="000000"/>
              </w:rPr>
              <w:t xml:space="preserve">Redesign and enhance legacy applications to comply with regulatory requirements globally plugging the gaps related to </w:t>
            </w:r>
            <w:r>
              <w:rPr>
                <w:rFonts w:eastAsia="Times New Roman" w:cs="Calibri"/>
                <w:color w:val="000000"/>
              </w:rPr>
              <w:t xml:space="preserve">regulatory </w:t>
            </w:r>
            <w:r w:rsidRPr="00A508AE">
              <w:rPr>
                <w:rFonts w:eastAsia="Times New Roman" w:cs="Calibri"/>
                <w:color w:val="000000"/>
              </w:rPr>
              <w:t>requirements</w:t>
            </w:r>
            <w:r w:rsidRPr="00A508AE">
              <w:rPr>
                <w:rFonts w:cs="Arial"/>
                <w:lang w:val="en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(</w:t>
            </w:r>
            <w:r w:rsidRPr="00A508AE">
              <w:rPr>
                <w:rFonts w:eastAsia="Times New Roman" w:cs="Calibri"/>
                <w:color w:val="000000"/>
              </w:rPr>
              <w:t>Basel, SEC and MiFID-II</w:t>
            </w:r>
            <w:r>
              <w:rPr>
                <w:rFonts w:eastAsia="Times New Roman" w:cs="Calibri"/>
                <w:color w:val="000000"/>
              </w:rPr>
              <w:t>)</w:t>
            </w:r>
          </w:p>
          <w:p w14:paraId="76B3AE4D" w14:textId="6098AF11" w:rsidR="00270109" w:rsidRPr="00A508AE" w:rsidRDefault="00A508AE" w:rsidP="00D9099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A508AE">
              <w:rPr>
                <w:rFonts w:eastAsia="Times New Roman" w:cs="Calibri"/>
                <w:color w:val="000000"/>
              </w:rPr>
              <w:t>Productize the services and onboard solution into Salesforce - studied the regulatory requirements for swaps in all the markets (APAC, EMEA, Americas)</w:t>
            </w:r>
          </w:p>
          <w:p w14:paraId="6632B396" w14:textId="1B6C04D9" w:rsidR="00270109" w:rsidRPr="00A508AE" w:rsidRDefault="00A508AE" w:rsidP="00D90991">
            <w:pPr>
              <w:numPr>
                <w:ilvl w:val="0"/>
                <w:numId w:val="1"/>
              </w:numPr>
            </w:pPr>
            <w:r w:rsidRPr="00A508AE">
              <w:rPr>
                <w:rFonts w:eastAsia="Times New Roman" w:cs="Calibri"/>
                <w:color w:val="000000"/>
              </w:rPr>
              <w:t>Data mapping for onboarding the company offerings into Salesforce and integrating with legacy systems, work closely with salesforce technical team to address integration related activities</w:t>
            </w:r>
          </w:p>
          <w:p w14:paraId="422065D2" w14:textId="7B095E31" w:rsidR="00270109" w:rsidRPr="00A508AE" w:rsidRDefault="00A508AE" w:rsidP="00D9099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A508AE">
              <w:rPr>
                <w:rFonts w:eastAsia="Times New Roman" w:cs="Calibri"/>
                <w:color w:val="000000"/>
              </w:rPr>
              <w:t xml:space="preserve">SFDC admin activities: setting up sales workflow, defining products </w:t>
            </w:r>
            <w:proofErr w:type="spellStart"/>
            <w:r w:rsidRPr="00A508AE">
              <w:rPr>
                <w:rFonts w:eastAsia="Times New Roman" w:cs="Calibri"/>
                <w:color w:val="000000"/>
              </w:rPr>
              <w:t>catalog</w:t>
            </w:r>
            <w:proofErr w:type="spellEnd"/>
            <w:r w:rsidRPr="00A508AE">
              <w:rPr>
                <w:rFonts w:eastAsia="Times New Roman" w:cs="Calibri"/>
                <w:color w:val="000000"/>
              </w:rPr>
              <w:t xml:space="preserve">, manage user accessibility, configure security setting, setup </w:t>
            </w:r>
            <w:proofErr w:type="spellStart"/>
            <w:r w:rsidRPr="00A508AE">
              <w:rPr>
                <w:rFonts w:eastAsia="Times New Roman" w:cs="Calibri"/>
                <w:color w:val="000000"/>
              </w:rPr>
              <w:t>Steelbrick</w:t>
            </w:r>
            <w:proofErr w:type="spellEnd"/>
            <w:r w:rsidRPr="00A508AE">
              <w:rPr>
                <w:rFonts w:eastAsia="Times New Roman" w:cs="Calibri"/>
                <w:color w:val="000000"/>
              </w:rPr>
              <w:t xml:space="preserve"> CPQ/CLM (</w:t>
            </w:r>
            <w:proofErr w:type="spellStart"/>
            <w:r w:rsidRPr="00A508AE">
              <w:rPr>
                <w:rFonts w:eastAsia="Times New Roman" w:cs="Calibri"/>
                <w:color w:val="000000"/>
              </w:rPr>
              <w:t>Steelbrick</w:t>
            </w:r>
            <w:proofErr w:type="spellEnd"/>
            <w:r w:rsidRPr="00A508AE">
              <w:rPr>
                <w:rFonts w:eastAsia="Times New Roman" w:cs="Calibri"/>
                <w:color w:val="000000"/>
              </w:rPr>
              <w:t>)</w:t>
            </w:r>
          </w:p>
          <w:p w14:paraId="6FEF0B71" w14:textId="32DA26F7" w:rsidR="00270109" w:rsidRDefault="009611DD" w:rsidP="007927C7">
            <w:pPr>
              <w:pStyle w:val="CompanyName"/>
            </w:pPr>
            <w:r>
              <w:t>JP Morgan Chase</w:t>
            </w:r>
            <w:r w:rsidR="00FC6249">
              <w:t xml:space="preserve"> (client)</w:t>
            </w:r>
            <w:r w:rsidR="00270109">
              <w:t xml:space="preserve">, </w:t>
            </w:r>
            <w:r>
              <w:t>Pune</w:t>
            </w:r>
            <w:r w:rsidR="00270109">
              <w:t xml:space="preserve">, </w:t>
            </w:r>
            <w:r>
              <w:t>India</w:t>
            </w:r>
            <w:r w:rsidR="00270109">
              <w:t xml:space="preserve">                                                     </w:t>
            </w:r>
            <w:r w:rsidR="00FC6249">
              <w:t xml:space="preserve">                    </w:t>
            </w:r>
            <w:r w:rsidR="002F6696">
              <w:t xml:space="preserve"> </w:t>
            </w:r>
            <w:r w:rsidR="00FC6249">
              <w:t>04/2014</w:t>
            </w:r>
            <w:r w:rsidR="00270109">
              <w:t xml:space="preserve"> –</w:t>
            </w:r>
            <w:r w:rsidR="00FC6249">
              <w:t xml:space="preserve"> 07</w:t>
            </w:r>
            <w:r w:rsidR="002F6696">
              <w:t>/2015</w:t>
            </w:r>
          </w:p>
          <w:p w14:paraId="4096EC4E" w14:textId="21D80276" w:rsidR="009611DD" w:rsidRPr="00481C32" w:rsidRDefault="009611DD" w:rsidP="009611DD">
            <w:pPr>
              <w:pStyle w:val="JobTitle"/>
              <w:spacing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Analyst</w:t>
            </w:r>
          </w:p>
          <w:p w14:paraId="4E96B99F" w14:textId="0816259E" w:rsidR="00270109" w:rsidRPr="001A5234" w:rsidRDefault="00FC6249" w:rsidP="00D90991">
            <w:pPr>
              <w:numPr>
                <w:ilvl w:val="0"/>
                <w:numId w:val="1"/>
              </w:numPr>
            </w:pPr>
            <w:r w:rsidRPr="001A5234">
              <w:rPr>
                <w:rFonts w:eastAsia="Times New Roman" w:cs="Calibri"/>
                <w:color w:val="000000"/>
              </w:rPr>
              <w:t>Do Gap Analysis, process alignments and map such modifications in Risk and Regulatory app</w:t>
            </w:r>
            <w:r w:rsidR="0087336B">
              <w:rPr>
                <w:rFonts w:eastAsia="Times New Roman" w:cs="Calibri"/>
                <w:color w:val="000000"/>
              </w:rPr>
              <w:t>s</w:t>
            </w:r>
          </w:p>
          <w:p w14:paraId="63792BBA" w14:textId="63F9151E" w:rsidR="00D36D4B" w:rsidRPr="001A5234" w:rsidRDefault="00D36D4B" w:rsidP="0087336B">
            <w:pPr>
              <w:numPr>
                <w:ilvl w:val="0"/>
                <w:numId w:val="1"/>
              </w:numPr>
            </w:pPr>
            <w:r w:rsidRPr="001A5234">
              <w:rPr>
                <w:rFonts w:eastAsia="Times New Roman" w:cs="Calibri"/>
                <w:color w:val="000000"/>
              </w:rPr>
              <w:t>Capture Liquidity Risk, Interest Rate Risk, Forex Risk, BASEL, FATCA changes from various sources, compare and check the feasibility for upgrading system</w:t>
            </w:r>
            <w:r w:rsidR="0087336B">
              <w:rPr>
                <w:rFonts w:eastAsia="Times New Roman" w:cs="Calibri"/>
                <w:color w:val="000000"/>
              </w:rPr>
              <w:t>,</w:t>
            </w:r>
            <w:r w:rsidR="0087336B">
              <w:t xml:space="preserve"> and finally </w:t>
            </w:r>
            <w:r w:rsidRPr="0087336B">
              <w:rPr>
                <w:rFonts w:eastAsia="Times New Roman" w:cs="Calibri"/>
                <w:color w:val="000000"/>
              </w:rPr>
              <w:t>translat</w:t>
            </w:r>
            <w:r w:rsidR="0087336B">
              <w:rPr>
                <w:rFonts w:eastAsia="Times New Roman" w:cs="Calibri"/>
                <w:color w:val="000000"/>
              </w:rPr>
              <w:t>e</w:t>
            </w:r>
            <w:r w:rsidRPr="0087336B">
              <w:rPr>
                <w:rFonts w:eastAsia="Times New Roman" w:cs="Calibri"/>
                <w:color w:val="000000"/>
              </w:rPr>
              <w:t xml:space="preserve"> </w:t>
            </w:r>
            <w:r w:rsidR="0087336B">
              <w:rPr>
                <w:rFonts w:eastAsia="Times New Roman" w:cs="Calibri"/>
                <w:color w:val="000000"/>
              </w:rPr>
              <w:t xml:space="preserve">it to system </w:t>
            </w:r>
            <w:r w:rsidRPr="0087336B">
              <w:rPr>
                <w:rFonts w:eastAsia="Times New Roman" w:cs="Calibri"/>
                <w:color w:val="000000"/>
              </w:rPr>
              <w:t>requirements</w:t>
            </w:r>
          </w:p>
          <w:p w14:paraId="543617C9" w14:textId="77777777" w:rsidR="00D90991" w:rsidRPr="001A5234" w:rsidRDefault="00D36D4B" w:rsidP="00D90991">
            <w:pPr>
              <w:numPr>
                <w:ilvl w:val="0"/>
                <w:numId w:val="1"/>
              </w:numPr>
            </w:pPr>
            <w:r w:rsidRPr="001A5234">
              <w:t xml:space="preserve">Responsible for </w:t>
            </w:r>
            <w:r w:rsidRPr="001A5234">
              <w:rPr>
                <w:rFonts w:eastAsia="Times New Roman" w:cs="Calibri"/>
                <w:color w:val="000000"/>
              </w:rPr>
              <w:t>Scoping, planning, implementation and roadmap development for the applications</w:t>
            </w:r>
          </w:p>
          <w:p w14:paraId="31FBD943" w14:textId="1400EE96" w:rsidR="00D36D4B" w:rsidRPr="001A5234" w:rsidRDefault="00D90991" w:rsidP="00D90991">
            <w:pPr>
              <w:numPr>
                <w:ilvl w:val="0"/>
                <w:numId w:val="1"/>
              </w:numPr>
            </w:pPr>
            <w:r w:rsidRPr="001A5234">
              <w:rPr>
                <w:rFonts w:eastAsia="Times New Roman" w:cs="Calibri"/>
                <w:color w:val="000000"/>
              </w:rPr>
              <w:t>Documentation of business requirements in BRD, mapping such requirements with relevant systems in FRD and capturing such changes in FSD. Further, to review BRD and FRD with relevant stakeholders</w:t>
            </w:r>
          </w:p>
          <w:p w14:paraId="02CD99DB" w14:textId="66D0D9A6" w:rsidR="00D90991" w:rsidRPr="001A5234" w:rsidRDefault="00D90991" w:rsidP="00D90991">
            <w:pPr>
              <w:numPr>
                <w:ilvl w:val="0"/>
                <w:numId w:val="1"/>
              </w:numPr>
            </w:pPr>
            <w:r w:rsidRPr="001A5234">
              <w:rPr>
                <w:rFonts w:eastAsia="Times New Roman" w:cs="Calibri"/>
                <w:color w:val="000000"/>
              </w:rPr>
              <w:t>Tracking project in project planner, preparing Requirement Traceability Matrix (RTBM), QC log, Specs List, lessons learnt documents and informing key delivery status to relevant stakeholders</w:t>
            </w:r>
          </w:p>
          <w:p w14:paraId="075BEF7E" w14:textId="2CF8B5DF" w:rsidR="009611DD" w:rsidRDefault="00D90991" w:rsidP="009611DD">
            <w:pPr>
              <w:pStyle w:val="CompanyName"/>
            </w:pPr>
            <w:r>
              <w:t>Apple (client)</w:t>
            </w:r>
            <w:r w:rsidR="009611DD">
              <w:t xml:space="preserve">, </w:t>
            </w:r>
            <w:r>
              <w:t>Mysore</w:t>
            </w:r>
            <w:r w:rsidR="009611DD">
              <w:t xml:space="preserve">, India                                                                                  </w:t>
            </w:r>
            <w:r>
              <w:t xml:space="preserve">       09/2008</w:t>
            </w:r>
            <w:r w:rsidR="009611DD">
              <w:t xml:space="preserve"> –</w:t>
            </w:r>
            <w:r>
              <w:t xml:space="preserve"> 06/2012</w:t>
            </w:r>
          </w:p>
          <w:p w14:paraId="6CFF695F" w14:textId="33E4B353" w:rsidR="009611DD" w:rsidRPr="00481C32" w:rsidRDefault="00D90991" w:rsidP="009611DD">
            <w:pPr>
              <w:pStyle w:val="JobTitle"/>
              <w:spacing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Systems Engineer</w:t>
            </w:r>
          </w:p>
          <w:p w14:paraId="443C3281" w14:textId="77777777" w:rsidR="00D90991" w:rsidRPr="001A5234" w:rsidRDefault="00D90991" w:rsidP="00D909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Cambria"/>
                <w:sz w:val="24"/>
                <w:szCs w:val="24"/>
              </w:rPr>
            </w:pPr>
            <w:r w:rsidRPr="001A5234">
              <w:rPr>
                <w:rFonts w:asciiTheme="minorHAnsi" w:hAnsiTheme="minorHAnsi"/>
                <w:sz w:val="24"/>
                <w:szCs w:val="24"/>
              </w:rPr>
              <w:t xml:space="preserve">Develop an </w:t>
            </w:r>
            <w:r w:rsidRPr="001A52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information synchronization application/data repository (iCloud predecessor called </w:t>
            </w:r>
            <w:proofErr w:type="spellStart"/>
            <w:r w:rsidRPr="001A5234">
              <w:rPr>
                <w:rFonts w:asciiTheme="minorHAnsi" w:hAnsiTheme="minorHAnsi"/>
                <w:color w:val="000000"/>
                <w:sz w:val="24"/>
                <w:szCs w:val="24"/>
              </w:rPr>
              <w:t>SyncServer</w:t>
            </w:r>
            <w:proofErr w:type="spellEnd"/>
            <w:r w:rsidRPr="001A5234">
              <w:rPr>
                <w:rFonts w:asciiTheme="minorHAnsi" w:hAnsiTheme="minorHAnsi"/>
                <w:color w:val="000000"/>
                <w:sz w:val="24"/>
                <w:szCs w:val="24"/>
              </w:rPr>
              <w:t>) for iPad, iPhone, iPod and Mac, used by the end users of the client</w:t>
            </w:r>
            <w:r w:rsidRPr="001A523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specific to calendars, contacts and bookmarks</w:t>
            </w:r>
          </w:p>
          <w:p w14:paraId="7834DB8E" w14:textId="3208D7B3" w:rsidR="009611DD" w:rsidRPr="001A5234" w:rsidRDefault="00D90991" w:rsidP="00D90991">
            <w:pPr>
              <w:numPr>
                <w:ilvl w:val="0"/>
                <w:numId w:val="1"/>
              </w:numPr>
            </w:pPr>
            <w:r w:rsidRPr="001A5234">
              <w:rPr>
                <w:rFonts w:cs="Cambria"/>
              </w:rPr>
              <w:t>Built and maintained a Content Management System that helped to manage the Web Services: it maintained the version history, offered subscription and publishing capabilities</w:t>
            </w:r>
          </w:p>
          <w:p w14:paraId="04CD73FA" w14:textId="265F6707" w:rsidR="00D90991" w:rsidRPr="001A5234" w:rsidRDefault="00D90991" w:rsidP="00D909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Cambria"/>
                <w:sz w:val="24"/>
                <w:szCs w:val="24"/>
              </w:rPr>
            </w:pPr>
            <w:r w:rsidRPr="001A52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Carry out the activities like </w:t>
            </w:r>
            <w:r w:rsidRPr="001A5234">
              <w:rPr>
                <w:rFonts w:asciiTheme="minorHAnsi" w:hAnsiTheme="minorHAnsi" w:cs="Cambria"/>
                <w:sz w:val="24"/>
                <w:szCs w:val="24"/>
              </w:rPr>
              <w:t>coding, testing, analysis, review, bug fixing, report generation, enhancements, tool development, production support</w:t>
            </w:r>
          </w:p>
          <w:p w14:paraId="2A60DF69" w14:textId="77777777" w:rsidR="00270109" w:rsidRPr="00B03D79" w:rsidRDefault="00270109" w:rsidP="007927C7">
            <w:pPr>
              <w:spacing w:after="120"/>
              <w:jc w:val="center"/>
              <w:rPr>
                <w:rFonts w:ascii="Arial Black" w:hAnsi="Arial Black" w:cstheme="minorHAnsi"/>
                <w:b/>
                <w:sz w:val="22"/>
                <w:szCs w:val="22"/>
              </w:rPr>
            </w:pPr>
            <w:r w:rsidRPr="00B03D79">
              <w:rPr>
                <w:rFonts w:ascii="Arial Black" w:hAnsi="Arial Black" w:cstheme="minorHAnsi"/>
                <w:b/>
              </w:rPr>
              <w:t>Core Competency</w:t>
            </w:r>
          </w:p>
          <w:p w14:paraId="0CB1D030" w14:textId="3CDF820C" w:rsidR="005E74A7" w:rsidRPr="005E74A7" w:rsidRDefault="005E74A7" w:rsidP="005E74A7">
            <w:pPr>
              <w:pStyle w:val="ListParagraph"/>
              <w:numPr>
                <w:ilvl w:val="0"/>
                <w:numId w:val="6"/>
              </w:numPr>
              <w:ind w:left="742"/>
              <w:rPr>
                <w:rFonts w:asciiTheme="minorHAnsi" w:hAnsiTheme="minorHAnsi"/>
                <w:sz w:val="24"/>
                <w:szCs w:val="24"/>
              </w:rPr>
            </w:pPr>
            <w:r w:rsidRPr="005E74A7">
              <w:rPr>
                <w:rFonts w:asciiTheme="minorHAnsi" w:hAnsiTheme="minorHAnsi"/>
                <w:b/>
                <w:sz w:val="24"/>
                <w:szCs w:val="24"/>
              </w:rPr>
              <w:t>Domains -</w:t>
            </w:r>
            <w:r w:rsidRPr="005E74A7">
              <w:rPr>
                <w:rFonts w:asciiTheme="minorHAnsi" w:hAnsiTheme="minorHAnsi"/>
                <w:sz w:val="24"/>
                <w:szCs w:val="24"/>
              </w:rPr>
              <w:t xml:space="preserve"> B2B SaaS Products, CRM, Billing, ERP, Cloud Security</w:t>
            </w:r>
          </w:p>
          <w:p w14:paraId="658CD9E7" w14:textId="3164D73A" w:rsidR="005E74A7" w:rsidRPr="005E74A7" w:rsidRDefault="005E74A7" w:rsidP="005E74A7">
            <w:pPr>
              <w:pStyle w:val="ListParagraph"/>
              <w:numPr>
                <w:ilvl w:val="0"/>
                <w:numId w:val="6"/>
              </w:numPr>
              <w:ind w:left="742"/>
              <w:rPr>
                <w:rFonts w:asciiTheme="minorHAnsi" w:hAnsiTheme="minorHAnsi"/>
                <w:sz w:val="24"/>
                <w:szCs w:val="24"/>
              </w:rPr>
            </w:pPr>
            <w:r w:rsidRPr="005E74A7">
              <w:rPr>
                <w:rFonts w:asciiTheme="minorHAnsi" w:hAnsiTheme="minorHAnsi" w:cs="Arial"/>
                <w:b/>
                <w:sz w:val="24"/>
                <w:szCs w:val="24"/>
              </w:rPr>
              <w:t>Software &amp; Tools -</w:t>
            </w:r>
            <w:r w:rsidRPr="005E74A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E74A7">
              <w:rPr>
                <w:rFonts w:asciiTheme="minorHAnsi" w:hAnsiTheme="minorHAnsi"/>
                <w:sz w:val="24"/>
                <w:szCs w:val="24"/>
              </w:rPr>
              <w:t>ServiceNow</w:t>
            </w:r>
            <w:proofErr w:type="spellEnd"/>
            <w:r w:rsidRPr="005E74A7">
              <w:rPr>
                <w:rFonts w:asciiTheme="minorHAnsi" w:hAnsiTheme="minorHAnsi"/>
                <w:sz w:val="24"/>
                <w:szCs w:val="24"/>
              </w:rPr>
              <w:t>,</w:t>
            </w:r>
            <w:r w:rsidR="007E1C1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7E1C14">
              <w:rPr>
                <w:rFonts w:asciiTheme="minorHAnsi" w:hAnsiTheme="minorHAnsi"/>
                <w:sz w:val="24"/>
                <w:szCs w:val="24"/>
              </w:rPr>
              <w:t>Apttus</w:t>
            </w:r>
            <w:proofErr w:type="spellEnd"/>
            <w:r w:rsidR="007E1C14">
              <w:rPr>
                <w:rFonts w:asciiTheme="minorHAnsi" w:hAnsiTheme="minorHAnsi"/>
                <w:sz w:val="24"/>
                <w:szCs w:val="24"/>
              </w:rPr>
              <w:t>,</w:t>
            </w:r>
            <w:r w:rsidRPr="005E74A7">
              <w:rPr>
                <w:rFonts w:asciiTheme="minorHAnsi" w:hAnsiTheme="minorHAnsi"/>
                <w:sz w:val="24"/>
                <w:szCs w:val="24"/>
              </w:rPr>
              <w:t xml:space="preserve"> Salesforce, </w:t>
            </w:r>
            <w:proofErr w:type="spellStart"/>
            <w:r w:rsidR="00967132">
              <w:rPr>
                <w:rFonts w:asciiTheme="minorHAnsi" w:hAnsiTheme="minorHAnsi"/>
                <w:sz w:val="24"/>
                <w:szCs w:val="24"/>
              </w:rPr>
              <w:t>OracleBRM</w:t>
            </w:r>
            <w:proofErr w:type="spellEnd"/>
            <w:r w:rsidRPr="005E74A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967132">
              <w:rPr>
                <w:rFonts w:asciiTheme="minorHAnsi" w:hAnsiTheme="minorHAnsi"/>
                <w:sz w:val="24"/>
                <w:szCs w:val="24"/>
              </w:rPr>
              <w:t>Siebel</w:t>
            </w:r>
            <w:r w:rsidRPr="005E74A7">
              <w:rPr>
                <w:rFonts w:asciiTheme="minorHAnsi" w:hAnsiTheme="minorHAnsi"/>
                <w:sz w:val="24"/>
                <w:szCs w:val="24"/>
              </w:rPr>
              <w:t xml:space="preserve">, Jira, Confluence, Jenkins, </w:t>
            </w:r>
            <w:proofErr w:type="spellStart"/>
            <w:r w:rsidRPr="005E74A7">
              <w:rPr>
                <w:rFonts w:asciiTheme="minorHAnsi" w:hAnsiTheme="minorHAnsi"/>
                <w:sz w:val="24"/>
                <w:szCs w:val="24"/>
              </w:rPr>
              <w:t>Github</w:t>
            </w:r>
            <w:proofErr w:type="spellEnd"/>
            <w:r w:rsidR="00120A97">
              <w:rPr>
                <w:rFonts w:asciiTheme="minorHAnsi" w:hAnsiTheme="minorHAnsi"/>
                <w:sz w:val="24"/>
                <w:szCs w:val="24"/>
              </w:rPr>
              <w:t>, Aha</w:t>
            </w:r>
          </w:p>
          <w:p w14:paraId="73EEF451" w14:textId="1C8C804E" w:rsidR="00270109" w:rsidRPr="00116288" w:rsidRDefault="00270109" w:rsidP="007927C7">
            <w:pPr>
              <w:jc w:val="center"/>
              <w:rPr>
                <w:rFonts w:ascii="Arial Black" w:hAnsi="Arial Black"/>
              </w:rPr>
            </w:pPr>
            <w:r w:rsidRPr="00116288">
              <w:rPr>
                <w:rFonts w:ascii="Arial Black" w:hAnsi="Arial Black"/>
              </w:rPr>
              <w:t>Education</w:t>
            </w:r>
          </w:p>
          <w:p w14:paraId="74799CC3" w14:textId="50CB7895" w:rsidR="00270109" w:rsidRPr="00C613D3" w:rsidRDefault="001A5234" w:rsidP="001A5234">
            <w:pPr>
              <w:pStyle w:val="ListParagraph"/>
              <w:numPr>
                <w:ilvl w:val="0"/>
                <w:numId w:val="5"/>
              </w:numPr>
              <w:ind w:left="742"/>
              <w:rPr>
                <w:rFonts w:asciiTheme="minorHAnsi" w:hAnsiTheme="minorHAnsi"/>
                <w:sz w:val="24"/>
                <w:szCs w:val="24"/>
              </w:rPr>
            </w:pPr>
            <w:r w:rsidRPr="00C613D3">
              <w:rPr>
                <w:rFonts w:asciiTheme="minorHAnsi" w:hAnsiTheme="minorHAnsi"/>
                <w:b/>
                <w:sz w:val="24"/>
                <w:szCs w:val="24"/>
              </w:rPr>
              <w:t>MBA</w:t>
            </w:r>
            <w:r w:rsidR="00CF6EBE">
              <w:rPr>
                <w:rFonts w:asciiTheme="minorHAnsi" w:hAnsiTheme="minorHAnsi"/>
                <w:b/>
                <w:sz w:val="24"/>
                <w:szCs w:val="24"/>
              </w:rPr>
              <w:t>-Finance</w:t>
            </w:r>
            <w:r w:rsidR="00270109" w:rsidRPr="00C613D3">
              <w:rPr>
                <w:rFonts w:asciiTheme="minorHAnsi" w:hAnsiTheme="minorHAnsi"/>
                <w:sz w:val="24"/>
                <w:szCs w:val="24"/>
              </w:rPr>
              <w:t>,</w:t>
            </w:r>
            <w:r w:rsidRPr="00C613D3">
              <w:rPr>
                <w:rFonts w:asciiTheme="minorHAnsi" w:hAnsiTheme="minorHAnsi"/>
                <w:sz w:val="24"/>
                <w:szCs w:val="24"/>
              </w:rPr>
              <w:t xml:space="preserve"> Indian Institute of Management, Kozhikode (July, 2012 – March, 2014)</w:t>
            </w:r>
          </w:p>
          <w:p w14:paraId="311FC5FB" w14:textId="13B3AF5D" w:rsidR="001A5234" w:rsidRPr="001A5234" w:rsidRDefault="001A5234" w:rsidP="001A5234">
            <w:pPr>
              <w:pStyle w:val="ListParagraph"/>
              <w:numPr>
                <w:ilvl w:val="0"/>
                <w:numId w:val="5"/>
              </w:numPr>
              <w:ind w:left="742"/>
            </w:pPr>
            <w:r w:rsidRPr="00C613D3">
              <w:rPr>
                <w:rFonts w:asciiTheme="minorHAnsi" w:hAnsiTheme="minorHAnsi"/>
                <w:b/>
                <w:sz w:val="24"/>
                <w:szCs w:val="24"/>
              </w:rPr>
              <w:t>Bachelor of Engineering in Electronics &amp; Communication</w:t>
            </w:r>
            <w:r w:rsidRPr="00C613D3">
              <w:rPr>
                <w:rFonts w:asciiTheme="minorHAnsi" w:hAnsiTheme="minorHAnsi"/>
                <w:sz w:val="24"/>
                <w:szCs w:val="24"/>
              </w:rPr>
              <w:t>, M S Ramaiah Institute of Technology, Bangalore (October, 2004 - June, 2008)</w:t>
            </w:r>
          </w:p>
        </w:tc>
      </w:tr>
    </w:tbl>
    <w:p w14:paraId="52B1DE4C" w14:textId="77777777" w:rsidR="00DA1EEE" w:rsidRDefault="00DA1EEE"/>
    <w:sectPr w:rsidR="00DA1EEE" w:rsidSect="00C852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0F697" w14:textId="77777777" w:rsidR="00B80478" w:rsidRDefault="00B80478" w:rsidP="00D36D4B">
      <w:r>
        <w:separator/>
      </w:r>
    </w:p>
  </w:endnote>
  <w:endnote w:type="continuationSeparator" w:id="0">
    <w:p w14:paraId="68E08D9D" w14:textId="77777777" w:rsidR="00B80478" w:rsidRDefault="00B80478" w:rsidP="00D3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64179" w14:textId="77777777" w:rsidR="00B80478" w:rsidRDefault="00B80478" w:rsidP="00D36D4B">
      <w:r>
        <w:separator/>
      </w:r>
    </w:p>
  </w:footnote>
  <w:footnote w:type="continuationSeparator" w:id="0">
    <w:p w14:paraId="2DAFDAF3" w14:textId="77777777" w:rsidR="00B80478" w:rsidRDefault="00B80478" w:rsidP="00D3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7328B"/>
    <w:multiLevelType w:val="hybridMultilevel"/>
    <w:tmpl w:val="514E882A"/>
    <w:lvl w:ilvl="0" w:tplc="AD5056F4">
      <w:start w:val="6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2238D1"/>
    <w:multiLevelType w:val="hybridMultilevel"/>
    <w:tmpl w:val="D4DEC792"/>
    <w:lvl w:ilvl="0" w:tplc="08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>
    <w:nsid w:val="5C654EC1"/>
    <w:multiLevelType w:val="hybridMultilevel"/>
    <w:tmpl w:val="12E2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74DD"/>
    <w:multiLevelType w:val="singleLevel"/>
    <w:tmpl w:val="330CA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4">
    <w:nsid w:val="68BF2FE0"/>
    <w:multiLevelType w:val="hybridMultilevel"/>
    <w:tmpl w:val="A21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A1BF2"/>
    <w:multiLevelType w:val="hybridMultilevel"/>
    <w:tmpl w:val="6D8E7A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09"/>
    <w:rsid w:val="00064C76"/>
    <w:rsid w:val="000F4251"/>
    <w:rsid w:val="00120A97"/>
    <w:rsid w:val="001A5234"/>
    <w:rsid w:val="001C0E89"/>
    <w:rsid w:val="001C7E52"/>
    <w:rsid w:val="002225DD"/>
    <w:rsid w:val="00270109"/>
    <w:rsid w:val="002750AA"/>
    <w:rsid w:val="00296C42"/>
    <w:rsid w:val="002F6696"/>
    <w:rsid w:val="00325B3A"/>
    <w:rsid w:val="003A2932"/>
    <w:rsid w:val="003C762E"/>
    <w:rsid w:val="003F1934"/>
    <w:rsid w:val="00414A8B"/>
    <w:rsid w:val="00435EA4"/>
    <w:rsid w:val="0045658B"/>
    <w:rsid w:val="004A17B2"/>
    <w:rsid w:val="00581499"/>
    <w:rsid w:val="00582028"/>
    <w:rsid w:val="005E74A7"/>
    <w:rsid w:val="00633C01"/>
    <w:rsid w:val="0065538D"/>
    <w:rsid w:val="00661D1C"/>
    <w:rsid w:val="006A0E24"/>
    <w:rsid w:val="006F7CAF"/>
    <w:rsid w:val="00756B3E"/>
    <w:rsid w:val="00785962"/>
    <w:rsid w:val="007E1C14"/>
    <w:rsid w:val="0085169A"/>
    <w:rsid w:val="0087336B"/>
    <w:rsid w:val="009449F9"/>
    <w:rsid w:val="009611DD"/>
    <w:rsid w:val="00967132"/>
    <w:rsid w:val="009A5D19"/>
    <w:rsid w:val="009D685F"/>
    <w:rsid w:val="00A41469"/>
    <w:rsid w:val="00A508AE"/>
    <w:rsid w:val="00A51C6F"/>
    <w:rsid w:val="00A6486A"/>
    <w:rsid w:val="00AB017B"/>
    <w:rsid w:val="00B16546"/>
    <w:rsid w:val="00B80478"/>
    <w:rsid w:val="00B87D21"/>
    <w:rsid w:val="00C331B5"/>
    <w:rsid w:val="00C37934"/>
    <w:rsid w:val="00C613D3"/>
    <w:rsid w:val="00C852CB"/>
    <w:rsid w:val="00C90A09"/>
    <w:rsid w:val="00CE0AAE"/>
    <w:rsid w:val="00CF6EBE"/>
    <w:rsid w:val="00D36D4B"/>
    <w:rsid w:val="00D50065"/>
    <w:rsid w:val="00D90991"/>
    <w:rsid w:val="00DA1EEE"/>
    <w:rsid w:val="00DB16C7"/>
    <w:rsid w:val="00E23759"/>
    <w:rsid w:val="00E6344B"/>
    <w:rsid w:val="00F50684"/>
    <w:rsid w:val="00FA0F7D"/>
    <w:rsid w:val="00FC0D21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E91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270109"/>
    <w:pPr>
      <w:framePr w:w="2160" w:wrap="notBeside" w:vAnchor="page" w:hAnchor="page" w:x="8281" w:y="1153"/>
      <w:spacing w:line="160" w:lineRule="atLeast"/>
      <w:jc w:val="both"/>
    </w:pPr>
    <w:rPr>
      <w:rFonts w:ascii="Arial" w:eastAsia="Times New Roman" w:hAnsi="Arial" w:cs="Times New Roman"/>
      <w:sz w:val="14"/>
      <w:szCs w:val="20"/>
      <w:lang w:val="en-US"/>
    </w:rPr>
  </w:style>
  <w:style w:type="paragraph" w:customStyle="1" w:styleId="Address2">
    <w:name w:val="Address 2"/>
    <w:basedOn w:val="Normal"/>
    <w:rsid w:val="00270109"/>
    <w:pPr>
      <w:framePr w:w="2030" w:wrap="notBeside" w:vAnchor="page" w:hAnchor="page" w:x="6121" w:y="1153"/>
      <w:spacing w:line="160" w:lineRule="atLeast"/>
      <w:jc w:val="both"/>
    </w:pPr>
    <w:rPr>
      <w:rFonts w:ascii="Arial" w:eastAsia="Times New Roman" w:hAnsi="Arial" w:cs="Times New Roman"/>
      <w:sz w:val="1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27010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70109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270109"/>
    <w:rPr>
      <w:rFonts w:ascii="Arial Black" w:eastAsia="Times New Roman" w:hAnsi="Arial Black" w:cs="Times New Roman"/>
      <w:sz w:val="20"/>
      <w:szCs w:val="20"/>
      <w:lang w:val="en-US"/>
    </w:rPr>
  </w:style>
  <w:style w:type="paragraph" w:customStyle="1" w:styleId="JobTitle">
    <w:name w:val="Job Title"/>
    <w:next w:val="Normal"/>
    <w:rsid w:val="00270109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n-US"/>
    </w:rPr>
  </w:style>
  <w:style w:type="character" w:customStyle="1" w:styleId="text1">
    <w:name w:val="text1"/>
    <w:basedOn w:val="DefaultParagraphFont"/>
    <w:rsid w:val="00270109"/>
    <w:rPr>
      <w:rFonts w:ascii="Tahoma" w:hAnsi="Tahoma" w:cs="Tahoma" w:hint="default"/>
      <w:sz w:val="19"/>
      <w:szCs w:val="19"/>
    </w:rPr>
  </w:style>
  <w:style w:type="paragraph" w:styleId="ListParagraph">
    <w:name w:val="List Paragraph"/>
    <w:basedOn w:val="Normal"/>
    <w:uiPriority w:val="34"/>
    <w:qFormat/>
    <w:rsid w:val="00270109"/>
    <w:pPr>
      <w:ind w:left="720"/>
      <w:contextualSpacing/>
    </w:pPr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270109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70109"/>
  </w:style>
  <w:style w:type="character" w:customStyle="1" w:styleId="hl">
    <w:name w:val="hl"/>
    <w:basedOn w:val="DefaultParagraphFont"/>
    <w:rsid w:val="00270109"/>
  </w:style>
  <w:style w:type="character" w:customStyle="1" w:styleId="rezemp-highlightedfield-highlightedterm">
    <w:name w:val="rezemp-highlightedfield-highlightedterm"/>
    <w:basedOn w:val="DefaultParagraphFont"/>
    <w:rsid w:val="00270109"/>
  </w:style>
  <w:style w:type="paragraph" w:styleId="Header">
    <w:name w:val="header"/>
    <w:basedOn w:val="Normal"/>
    <w:link w:val="HeaderChar"/>
    <w:uiPriority w:val="99"/>
    <w:unhideWhenUsed/>
    <w:rsid w:val="00D36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D4B"/>
  </w:style>
  <w:style w:type="paragraph" w:styleId="Footer">
    <w:name w:val="footer"/>
    <w:basedOn w:val="Normal"/>
    <w:link w:val="FooterChar"/>
    <w:uiPriority w:val="99"/>
    <w:unhideWhenUsed/>
    <w:rsid w:val="00D36D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1097</Words>
  <Characters>6253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2019-10-24T04:22:00Z</dcterms:created>
  <dcterms:modified xsi:type="dcterms:W3CDTF">2021-05-11T17:54:00Z</dcterms:modified>
</cp:coreProperties>
</file>