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4679" w14:textId="77777777" w:rsidR="006C488D" w:rsidRDefault="006E13EC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32"/>
        </w:rPr>
      </w:pPr>
      <w:r>
        <w:rPr>
          <w:rFonts w:ascii="Trebuchet MS" w:eastAsia="Trebuchet MS" w:hAnsi="Trebuchet MS" w:cs="Trebuchet MS"/>
          <w:b/>
          <w:color w:val="000000"/>
          <w:sz w:val="32"/>
        </w:rPr>
        <w:t>NEHA AGARWAL</w:t>
      </w:r>
    </w:p>
    <w:p w14:paraId="553C6FB7" w14:textId="47403EB6" w:rsidR="006C488D" w:rsidRDefault="006E13EC">
      <w:pPr>
        <w:spacing w:before="60" w:after="0" w:line="240" w:lineRule="auto"/>
        <w:jc w:val="center"/>
        <w:rPr>
          <w:rFonts w:ascii="Trebuchet MS" w:eastAsia="Trebuchet MS" w:hAnsi="Trebuchet MS" w:cs="Trebuchet MS"/>
          <w:color w:val="000000"/>
          <w:sz w:val="19"/>
        </w:rPr>
      </w:pPr>
      <w:r>
        <w:rPr>
          <w:rFonts w:ascii="Trebuchet MS" w:eastAsia="Trebuchet MS" w:hAnsi="Trebuchet MS" w:cs="Trebuchet MS"/>
          <w:color w:val="000000"/>
          <w:sz w:val="19"/>
        </w:rPr>
        <w:t>Mobile: +91 887</w:t>
      </w:r>
      <w:r w:rsidR="00D54293">
        <w:rPr>
          <w:rFonts w:ascii="Trebuchet MS" w:eastAsia="Trebuchet MS" w:hAnsi="Trebuchet MS" w:cs="Trebuchet MS"/>
          <w:color w:val="000000"/>
          <w:sz w:val="19"/>
        </w:rPr>
        <w:t xml:space="preserve">9793397 ~ Email: </w:t>
      </w:r>
      <w:r w:rsidR="00732F43">
        <w:rPr>
          <w:rFonts w:ascii="Trebuchet MS" w:eastAsia="Trebuchet MS" w:hAnsi="Trebuchet MS" w:cs="Trebuchet MS"/>
          <w:color w:val="000000"/>
          <w:sz w:val="19"/>
        </w:rPr>
        <w:t>reachneha.gupta0</w:t>
      </w:r>
      <w:r>
        <w:rPr>
          <w:rFonts w:ascii="Trebuchet MS" w:eastAsia="Trebuchet MS" w:hAnsi="Trebuchet MS" w:cs="Trebuchet MS"/>
          <w:color w:val="000000"/>
          <w:sz w:val="19"/>
        </w:rPr>
        <w:t>@gmail.com</w:t>
      </w:r>
    </w:p>
    <w:p w14:paraId="0A969E91" w14:textId="77777777" w:rsidR="006C488D" w:rsidRDefault="006C488D">
      <w:pPr>
        <w:spacing w:after="0" w:line="240" w:lineRule="auto"/>
        <w:rPr>
          <w:rFonts w:ascii="Trebuchet MS" w:eastAsia="Trebuchet MS" w:hAnsi="Trebuchet MS" w:cs="Trebuchet MS"/>
          <w:b/>
          <w:color w:val="000000"/>
          <w:sz w:val="19"/>
        </w:rPr>
      </w:pPr>
    </w:p>
    <w:p w14:paraId="4F4DE768" w14:textId="77777777" w:rsidR="006C488D" w:rsidRDefault="006C488D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9"/>
        </w:rPr>
      </w:pPr>
    </w:p>
    <w:p w14:paraId="7AB36C9A" w14:textId="77777777" w:rsidR="006C488D" w:rsidRDefault="006E13EC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9"/>
        </w:rPr>
      </w:pPr>
      <w:r>
        <w:rPr>
          <w:rFonts w:ascii="Trebuchet MS" w:eastAsia="Trebuchet MS" w:hAnsi="Trebuchet MS" w:cs="Trebuchet MS"/>
          <w:color w:val="000000"/>
          <w:sz w:val="19"/>
        </w:rPr>
        <w:t>Seeking Challenging assignments in Software Development with leading organizations of repute in the IT/ Finance Sector</w:t>
      </w:r>
    </w:p>
    <w:p w14:paraId="505A3865" w14:textId="77777777" w:rsidR="006C488D" w:rsidRDefault="006C488D">
      <w:pPr>
        <w:spacing w:after="0" w:line="240" w:lineRule="auto"/>
        <w:jc w:val="right"/>
        <w:rPr>
          <w:rFonts w:ascii="Trebuchet MS" w:eastAsia="Trebuchet MS" w:hAnsi="Trebuchet MS" w:cs="Trebuchet MS"/>
          <w:i/>
          <w:color w:val="000000"/>
          <w:sz w:val="19"/>
        </w:rPr>
      </w:pPr>
    </w:p>
    <w:p w14:paraId="30325CA0" w14:textId="77777777" w:rsidR="006C488D" w:rsidRDefault="006E13EC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9"/>
        </w:rPr>
      </w:pPr>
      <w:r>
        <w:rPr>
          <w:rFonts w:ascii="Trebuchet MS" w:eastAsia="Trebuchet MS" w:hAnsi="Trebuchet MS" w:cs="Trebuchet MS"/>
          <w:b/>
          <w:color w:val="000000"/>
          <w:sz w:val="19"/>
        </w:rPr>
        <w:t>PROFESSIONAL PROFILE</w:t>
      </w:r>
    </w:p>
    <w:p w14:paraId="1718291D" w14:textId="77777777" w:rsidR="006C488D" w:rsidRDefault="006C488D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19"/>
        </w:rPr>
      </w:pPr>
    </w:p>
    <w:p w14:paraId="14EDFFDA" w14:textId="12CE726B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A qualified B.Tech and PGDAC with </w:t>
      </w:r>
      <w:r w:rsidR="00732F43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10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y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ears of experience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in the areas of software development, implementation &amp; business analysis in finance Industry. </w:t>
      </w:r>
    </w:p>
    <w:p w14:paraId="6A0B2719" w14:textId="77777777" w:rsidR="00452DB0" w:rsidRPr="00452DB0" w:rsidRDefault="006E13EC" w:rsidP="00DD68B5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Presently working with 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Morgan Stanley </w:t>
      </w:r>
      <w:r w:rsidR="00A36601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, Mumbai </w:t>
      </w:r>
    </w:p>
    <w:p w14:paraId="097CF829" w14:textId="04A51899" w:rsidR="00DD68B5" w:rsidRDefault="00452DB0" w:rsidP="00DD68B5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Designation: Senior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</w:t>
      </w:r>
      <w:r w:rsidR="00A36601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Manager</w:t>
      </w:r>
      <w:r w:rsidR="00D86CE4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(Database Lead</w:t>
      </w:r>
      <w:r w:rsidR="00A36601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)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.</w:t>
      </w:r>
    </w:p>
    <w:p w14:paraId="1A48E595" w14:textId="77777777" w:rsidR="00DD68B5" w:rsidRPr="00DD68B5" w:rsidRDefault="00DD68B5" w:rsidP="00DD68B5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Worked with </w:t>
      </w:r>
      <w:r w:rsidRP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Credit Suisse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, </w:t>
      </w:r>
      <w:r w:rsidRPr="00A36601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Mumbai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till October 2016</w:t>
      </w:r>
    </w:p>
    <w:p w14:paraId="799C50CE" w14:textId="77777777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Worked with 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Headstrong, Noida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as senior associate till Oct 2012.</w:t>
      </w:r>
    </w:p>
    <w:p w14:paraId="7CD4DA34" w14:textId="2D60F34B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Extensive exposure of working with 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Sybase, </w:t>
      </w:r>
      <w:r w:rsidR="00732F43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DB2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, </w:t>
      </w:r>
      <w:r w:rsidR="00732F43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MySQL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,</w:t>
      </w:r>
      <w:r w:rsidR="00720C4C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Oracle, 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Kondor+,</w:t>
      </w:r>
      <w:r w:rsidR="00720C4C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Unix</w:t>
      </w:r>
      <w:r w:rsidR="00DD68B5"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 xml:space="preserve"> &amp; Perl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>.</w:t>
      </w:r>
    </w:p>
    <w:p w14:paraId="0CC40856" w14:textId="1D6E46DB" w:rsidR="006C488D" w:rsidRDefault="006E13EC" w:rsidP="00D54293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>Good knowledge and hands on ‘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Informatica’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>.</w:t>
      </w:r>
    </w:p>
    <w:p w14:paraId="2AA111E8" w14:textId="7C69CC2C" w:rsidR="00732F43" w:rsidRPr="00D54293" w:rsidRDefault="00732F43" w:rsidP="00D54293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Good knowledge of </w:t>
      </w:r>
      <w:r w:rsidRPr="00A7770B">
        <w:rPr>
          <w:rFonts w:ascii="Trebuchet MS" w:eastAsia="Trebuchet MS" w:hAnsi="Trebuchet MS" w:cs="Trebuchet MS"/>
          <w:b/>
          <w:bCs/>
          <w:i/>
          <w:color w:val="000000"/>
          <w:sz w:val="19"/>
          <w:shd w:val="clear" w:color="auto" w:fill="E6E6E6"/>
        </w:rPr>
        <w:t>Core Java and Spring Core framework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with relevant experience</w:t>
      </w:r>
    </w:p>
    <w:p w14:paraId="57808011" w14:textId="77777777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Strong knowledge and exposure of </w:t>
      </w:r>
      <w:r>
        <w:rPr>
          <w:rFonts w:ascii="Trebuchet MS" w:eastAsia="Trebuchet MS" w:hAnsi="Trebuchet MS" w:cs="Trebuchet MS"/>
          <w:b/>
          <w:i/>
          <w:color w:val="000000"/>
          <w:sz w:val="19"/>
          <w:shd w:val="clear" w:color="auto" w:fill="E6E6E6"/>
        </w:rPr>
        <w:t>Investment banking and financial</w:t>
      </w: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 domain. </w:t>
      </w:r>
    </w:p>
    <w:p w14:paraId="77BDE82F" w14:textId="77777777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 xml:space="preserve">Proficiency at grasping new technical concepts quickly and utilizing the same in a productive manner. </w:t>
      </w:r>
    </w:p>
    <w:p w14:paraId="4B815560" w14:textId="77777777" w:rsidR="006C488D" w:rsidRDefault="006E13EC">
      <w:pPr>
        <w:numPr>
          <w:ilvl w:val="0"/>
          <w:numId w:val="1"/>
        </w:numPr>
        <w:tabs>
          <w:tab w:val="left" w:pos="288"/>
        </w:tabs>
        <w:spacing w:before="60" w:after="0" w:line="240" w:lineRule="auto"/>
        <w:ind w:left="288" w:hanging="288"/>
        <w:jc w:val="both"/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</w:pPr>
      <w:r>
        <w:rPr>
          <w:rFonts w:ascii="Trebuchet MS" w:eastAsia="Trebuchet MS" w:hAnsi="Trebuchet MS" w:cs="Trebuchet MS"/>
          <w:i/>
          <w:color w:val="000000"/>
          <w:sz w:val="19"/>
          <w:shd w:val="clear" w:color="auto" w:fill="E6E6E6"/>
        </w:rPr>
        <w:t>A Team player with excellent analytical, organizational and communication skills.</w:t>
      </w:r>
    </w:p>
    <w:p w14:paraId="3BB518EB" w14:textId="77777777" w:rsidR="006C488D" w:rsidRDefault="006C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2D89CF6E" w14:textId="77777777" w:rsidR="006C488D" w:rsidRDefault="006E13EC">
      <w:pPr>
        <w:tabs>
          <w:tab w:val="left" w:pos="2160"/>
          <w:tab w:val="left" w:pos="6412"/>
        </w:tabs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>Technical skills</w:t>
      </w:r>
    </w:p>
    <w:p w14:paraId="1AE7838F" w14:textId="77777777" w:rsidR="006C488D" w:rsidRDefault="006C488D">
      <w:pPr>
        <w:tabs>
          <w:tab w:val="right" w:pos="1980"/>
        </w:tabs>
        <w:spacing w:before="60"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6822"/>
      </w:tblGrid>
      <w:tr w:rsidR="006C488D" w14:paraId="35AC2169" w14:textId="77777777" w:rsidTr="00996227">
        <w:trPr>
          <w:trHeight w:val="1"/>
        </w:trPr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EBB33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Operating System: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05A7C" w14:textId="77777777" w:rsidR="006C488D" w:rsidRDefault="006E13EC">
            <w:pPr>
              <w:tabs>
                <w:tab w:val="right" w:pos="1980"/>
              </w:tabs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UNIX, Windows</w:t>
            </w:r>
          </w:p>
        </w:tc>
      </w:tr>
      <w:tr w:rsidR="006C488D" w14:paraId="326A6974" w14:textId="77777777" w:rsidTr="00996227"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953C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Languages: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BDB58" w14:textId="2A1583CA" w:rsidR="006C488D" w:rsidRDefault="006E13EC">
            <w:pPr>
              <w:tabs>
                <w:tab w:val="right" w:pos="1980"/>
              </w:tabs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T-SQL, </w:t>
            </w:r>
            <w:r w:rsidR="00720C4C">
              <w:rPr>
                <w:rFonts w:ascii="Times New Roman" w:eastAsia="Times New Roman" w:hAnsi="Times New Roman" w:cs="Times New Roman"/>
              </w:rPr>
              <w:t xml:space="preserve">PL/SQL, </w:t>
            </w:r>
            <w:r w:rsidR="00732F43">
              <w:rPr>
                <w:rFonts w:ascii="Times New Roman" w:eastAsia="Times New Roman" w:hAnsi="Times New Roman" w:cs="Times New Roman"/>
              </w:rPr>
              <w:t xml:space="preserve">Core </w:t>
            </w:r>
            <w:r w:rsidR="00A7770B">
              <w:rPr>
                <w:rFonts w:ascii="Times New Roman" w:eastAsia="Times New Roman" w:hAnsi="Times New Roman" w:cs="Times New Roman"/>
              </w:rPr>
              <w:t>Java,</w:t>
            </w:r>
            <w:r>
              <w:rPr>
                <w:rFonts w:ascii="Times New Roman" w:eastAsia="Times New Roman" w:hAnsi="Times New Roman" w:cs="Times New Roman"/>
              </w:rPr>
              <w:t xml:space="preserve"> Shell Scripting</w:t>
            </w:r>
            <w:r w:rsidR="00DD68B5">
              <w:rPr>
                <w:rFonts w:ascii="Times New Roman" w:eastAsia="Times New Roman" w:hAnsi="Times New Roman" w:cs="Times New Roman"/>
              </w:rPr>
              <w:t xml:space="preserve"> , Perl Scripting</w:t>
            </w:r>
          </w:p>
        </w:tc>
      </w:tr>
      <w:tr w:rsidR="006C488D" w14:paraId="1BDAEF7F" w14:textId="77777777" w:rsidTr="00996227">
        <w:trPr>
          <w:trHeight w:val="1"/>
        </w:trPr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C609B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Databases: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2EF80" w14:textId="3B8BF84F" w:rsidR="006C488D" w:rsidRDefault="006E13EC">
            <w:pPr>
              <w:tabs>
                <w:tab w:val="right" w:pos="1980"/>
              </w:tabs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Sybase, </w:t>
            </w:r>
            <w:r w:rsidR="00732F43">
              <w:rPr>
                <w:rFonts w:ascii="Times New Roman" w:eastAsia="Times New Roman" w:hAnsi="Times New Roman" w:cs="Times New Roman"/>
              </w:rPr>
              <w:t>DB2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20C4C">
              <w:rPr>
                <w:rFonts w:ascii="Times New Roman" w:eastAsia="Times New Roman" w:hAnsi="Times New Roman" w:cs="Times New Roman"/>
              </w:rPr>
              <w:t xml:space="preserve">Oracle, </w:t>
            </w:r>
            <w:r w:rsidR="00732F43">
              <w:rPr>
                <w:rFonts w:ascii="Times New Roman" w:eastAsia="Times New Roman" w:hAnsi="Times New Roman" w:cs="Times New Roman"/>
              </w:rPr>
              <w:t>MySQL</w:t>
            </w:r>
          </w:p>
        </w:tc>
      </w:tr>
      <w:tr w:rsidR="006C488D" w14:paraId="30B4C2D8" w14:textId="77777777" w:rsidTr="00996227">
        <w:trPr>
          <w:trHeight w:val="1"/>
        </w:trPr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2A77D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Tools: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043C6" w14:textId="31CA8D44" w:rsidR="006C488D" w:rsidRDefault="006E13EC">
            <w:pPr>
              <w:tabs>
                <w:tab w:val="right" w:pos="1980"/>
              </w:tabs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Kondor +, Control M, </w:t>
            </w:r>
            <w:r w:rsidR="00720C4C">
              <w:rPr>
                <w:rFonts w:ascii="Times New Roman" w:eastAsia="Times New Roman" w:hAnsi="Times New Roman" w:cs="Times New Roman"/>
              </w:rPr>
              <w:t xml:space="preserve">Autosys, </w:t>
            </w:r>
            <w:r>
              <w:rPr>
                <w:rFonts w:ascii="Times New Roman" w:eastAsia="Times New Roman" w:hAnsi="Times New Roman" w:cs="Times New Roman"/>
              </w:rPr>
              <w:t xml:space="preserve">HP ALM , </w:t>
            </w:r>
            <w:r w:rsidR="00732F43">
              <w:rPr>
                <w:rFonts w:ascii="Times New Roman" w:eastAsia="Times New Roman" w:hAnsi="Times New Roman" w:cs="Times New Roman"/>
              </w:rPr>
              <w:t>GIT</w:t>
            </w:r>
            <w:r w:rsidR="00720C4C">
              <w:rPr>
                <w:rFonts w:ascii="Times New Roman" w:eastAsia="Times New Roman" w:hAnsi="Times New Roman" w:cs="Times New Roman"/>
              </w:rPr>
              <w:t>, Stashgreen</w:t>
            </w:r>
            <w:r>
              <w:rPr>
                <w:rFonts w:ascii="Times New Roman" w:eastAsia="Times New Roman" w:hAnsi="Times New Roman" w:cs="Times New Roman"/>
              </w:rPr>
              <w:t>, JIRA</w:t>
            </w:r>
          </w:p>
        </w:tc>
      </w:tr>
      <w:tr w:rsidR="006C488D" w14:paraId="45ABB042" w14:textId="77777777" w:rsidTr="00996227">
        <w:trPr>
          <w:trHeight w:val="1"/>
        </w:trPr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AFFD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Domain Knowledge: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41E2" w14:textId="77777777" w:rsidR="006C488D" w:rsidRDefault="006E13EC">
            <w:pPr>
              <w:numPr>
                <w:ilvl w:val="0"/>
                <w:numId w:val="2"/>
              </w:numPr>
              <w:spacing w:after="0" w:line="240" w:lineRule="auto"/>
              <w:ind w:left="720" w:right="2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Money Market deals (L&amp;D deals, IAM deals etc.)</w:t>
            </w:r>
          </w:p>
          <w:p w14:paraId="55234970" w14:textId="77777777" w:rsidR="006C488D" w:rsidRDefault="006E13EC">
            <w:pPr>
              <w:numPr>
                <w:ilvl w:val="0"/>
                <w:numId w:val="2"/>
              </w:numPr>
              <w:spacing w:after="0" w:line="240" w:lineRule="auto"/>
              <w:ind w:left="720" w:right="2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Derivatives (IRS/CIRS etc.)</w:t>
            </w:r>
          </w:p>
          <w:p w14:paraId="45C53713" w14:textId="77777777" w:rsidR="006C488D" w:rsidRDefault="006E13EC">
            <w:pPr>
              <w:numPr>
                <w:ilvl w:val="0"/>
                <w:numId w:val="2"/>
              </w:numPr>
              <w:spacing w:after="0" w:line="240" w:lineRule="auto"/>
              <w:ind w:left="720" w:right="2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Forex (FX Swap, Spot) CDS</w:t>
            </w:r>
          </w:p>
          <w:p w14:paraId="39DEACEB" w14:textId="77777777" w:rsidR="006C488D" w:rsidRDefault="006E13EC">
            <w:pPr>
              <w:numPr>
                <w:ilvl w:val="0"/>
                <w:numId w:val="2"/>
              </w:numPr>
              <w:spacing w:after="0" w:line="240" w:lineRule="auto"/>
              <w:ind w:left="720" w:right="20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Securities (Fixed Income, Bonds, Papers and CDs)</w:t>
            </w:r>
          </w:p>
          <w:p w14:paraId="2E9C851F" w14:textId="77777777" w:rsidR="006C488D" w:rsidRDefault="006E13EC">
            <w:pPr>
              <w:numPr>
                <w:ilvl w:val="0"/>
                <w:numId w:val="2"/>
              </w:numPr>
              <w:spacing w:after="0" w:line="240" w:lineRule="auto"/>
              <w:ind w:left="720" w:right="209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Trade Workflow Cycle</w:t>
            </w:r>
          </w:p>
        </w:tc>
      </w:tr>
      <w:tr w:rsidR="006C488D" w14:paraId="30D975EF" w14:textId="77777777" w:rsidTr="00996227">
        <w:trPr>
          <w:trHeight w:val="1"/>
        </w:trPr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59E14" w14:textId="77777777" w:rsidR="006C488D" w:rsidRDefault="006E13EC">
            <w:pPr>
              <w:keepNext/>
              <w:tabs>
                <w:tab w:val="right" w:pos="1980"/>
              </w:tabs>
              <w:spacing w:after="0"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ETL:</w:t>
            </w:r>
          </w:p>
        </w:tc>
        <w:tc>
          <w:tcPr>
            <w:tcW w:w="7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E57C2" w14:textId="775D3EF5" w:rsidR="006C488D" w:rsidRDefault="006E13EC">
            <w:pPr>
              <w:tabs>
                <w:tab w:val="right" w:pos="1980"/>
              </w:tabs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Informatica </w:t>
            </w:r>
            <w:r w:rsidR="00732F43">
              <w:rPr>
                <w:rFonts w:ascii="Times New Roman" w:eastAsia="Times New Roman" w:hAnsi="Times New Roman" w:cs="Times New Roman"/>
              </w:rPr>
              <w:t>9</w:t>
            </w:r>
            <w:r w:rsidR="00720C4C">
              <w:rPr>
                <w:rFonts w:ascii="Times New Roman" w:eastAsia="Times New Roman" w:hAnsi="Times New Roman" w:cs="Times New Roman"/>
              </w:rPr>
              <w:t>.5.1/10.2.0</w:t>
            </w:r>
          </w:p>
        </w:tc>
      </w:tr>
    </w:tbl>
    <w:p w14:paraId="218E1E1A" w14:textId="77777777" w:rsidR="00996227" w:rsidRDefault="0099622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25A1D6" w14:textId="77777777" w:rsidR="006C488D" w:rsidRDefault="006E13E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</w:t>
      </w:r>
    </w:p>
    <w:p w14:paraId="12BE7925" w14:textId="77777777" w:rsidR="00DD68B5" w:rsidRDefault="00DD68B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3A3139" w14:textId="77777777" w:rsidR="00DD68B5" w:rsidRDefault="00DD68B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37F14B3" w14:textId="77777777" w:rsidR="00DD68B5" w:rsidRDefault="00DD68B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49EB51" w14:textId="77777777" w:rsidR="00DD68B5" w:rsidRDefault="00DD68B5" w:rsidP="00DD68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Morgan Stanley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Oct 2016 – Present</w:t>
      </w:r>
    </w:p>
    <w:p w14:paraId="17D58FE5" w14:textId="29D79B05" w:rsidR="00DD68B5" w:rsidRDefault="00DD68B5" w:rsidP="00DD68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 Title</w:t>
      </w:r>
      <w:r>
        <w:rPr>
          <w:rFonts w:ascii="Times New Roman" w:eastAsia="Times New Roman" w:hAnsi="Times New Roman" w:cs="Times New Roman"/>
        </w:rPr>
        <w:t xml:space="preserve">: </w:t>
      </w:r>
      <w:r w:rsidR="00732F43">
        <w:rPr>
          <w:rFonts w:ascii="Times New Roman" w:eastAsia="Times New Roman" w:hAnsi="Times New Roman" w:cs="Times New Roman"/>
        </w:rPr>
        <w:t xml:space="preserve">Senior </w:t>
      </w:r>
      <w:r>
        <w:rPr>
          <w:rFonts w:ascii="Times New Roman" w:eastAsia="Times New Roman" w:hAnsi="Times New Roman" w:cs="Times New Roman"/>
        </w:rPr>
        <w:t>Manager</w:t>
      </w:r>
      <w:r w:rsidR="00A7770B">
        <w:rPr>
          <w:rFonts w:ascii="Times New Roman" w:eastAsia="Times New Roman" w:hAnsi="Times New Roman" w:cs="Times New Roman"/>
        </w:rPr>
        <w:t xml:space="preserve"> </w:t>
      </w:r>
      <w:r w:rsidR="00A7770B" w:rsidRPr="00A7770B">
        <w:rPr>
          <w:rFonts w:ascii="Times New Roman" w:eastAsia="Times New Roman" w:hAnsi="Times New Roman" w:cs="Times New Roman"/>
          <w:b/>
          <w:bCs/>
        </w:rPr>
        <w:t>(Database Lead)</w:t>
      </w:r>
      <w:r w:rsidR="00A7770B">
        <w:rPr>
          <w:rFonts w:ascii="Times New Roman" w:eastAsia="Times New Roman" w:hAnsi="Times New Roman" w:cs="Times New Roman"/>
        </w:rPr>
        <w:t xml:space="preserve"> </w:t>
      </w:r>
    </w:p>
    <w:p w14:paraId="76FDF544" w14:textId="7CAC7AD8" w:rsidR="00DD68B5" w:rsidRDefault="00DD68B5" w:rsidP="00DD68B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</w:t>
      </w:r>
      <w:r>
        <w:rPr>
          <w:rFonts w:ascii="Times New Roman" w:eastAsia="Times New Roman" w:hAnsi="Times New Roman" w:cs="Times New Roman"/>
        </w:rPr>
        <w:t xml:space="preserve">: Collateral Management </w:t>
      </w:r>
    </w:p>
    <w:p w14:paraId="07B730EF" w14:textId="470C5B06" w:rsidR="00DD68B5" w:rsidRDefault="00DD68B5" w:rsidP="00DD68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Exposure on </w:t>
      </w:r>
      <w:r>
        <w:rPr>
          <w:rFonts w:ascii="Times New Roman" w:eastAsia="Times New Roman" w:hAnsi="Times New Roman" w:cs="Times New Roman"/>
        </w:rPr>
        <w:t xml:space="preserve">: Sybase, </w:t>
      </w:r>
      <w:r w:rsidR="00732F43">
        <w:rPr>
          <w:rFonts w:ascii="Times New Roman" w:eastAsia="Times New Roman" w:hAnsi="Times New Roman" w:cs="Times New Roman"/>
        </w:rPr>
        <w:t>DB2</w:t>
      </w:r>
      <w:r>
        <w:rPr>
          <w:rFonts w:ascii="Times New Roman" w:eastAsia="Times New Roman" w:hAnsi="Times New Roman" w:cs="Times New Roman"/>
        </w:rPr>
        <w:t>,</w:t>
      </w:r>
      <w:r w:rsidR="00720C4C">
        <w:rPr>
          <w:rFonts w:ascii="Times New Roman" w:eastAsia="Times New Roman" w:hAnsi="Times New Roman" w:cs="Times New Roman"/>
        </w:rPr>
        <w:t xml:space="preserve"> Oracle, </w:t>
      </w:r>
      <w:r>
        <w:rPr>
          <w:rFonts w:ascii="Times New Roman" w:eastAsia="Times New Roman" w:hAnsi="Times New Roman" w:cs="Times New Roman"/>
        </w:rPr>
        <w:t xml:space="preserve">UNIX, Perl, Informatica, </w:t>
      </w:r>
      <w:r w:rsidR="00732F43">
        <w:rPr>
          <w:rFonts w:ascii="Times New Roman" w:eastAsia="Times New Roman" w:hAnsi="Times New Roman" w:cs="Times New Roman"/>
        </w:rPr>
        <w:t>Core Java</w:t>
      </w:r>
      <w:r>
        <w:rPr>
          <w:rFonts w:ascii="Times New Roman" w:eastAsia="Times New Roman" w:hAnsi="Times New Roman" w:cs="Times New Roman"/>
        </w:rPr>
        <w:t xml:space="preserve">, </w:t>
      </w:r>
      <w:r w:rsidR="00732F43">
        <w:rPr>
          <w:rFonts w:ascii="Times New Roman" w:eastAsia="Times New Roman" w:hAnsi="Times New Roman" w:cs="Times New Roman"/>
        </w:rPr>
        <w:t>Spring Core Framework</w:t>
      </w:r>
      <w:r>
        <w:rPr>
          <w:rFonts w:ascii="Times New Roman" w:eastAsia="Times New Roman" w:hAnsi="Times New Roman" w:cs="Times New Roman"/>
        </w:rPr>
        <w:t xml:space="preserve">, </w:t>
      </w:r>
      <w:r w:rsidR="00732F43">
        <w:rPr>
          <w:rFonts w:ascii="Times New Roman" w:eastAsia="Times New Roman" w:hAnsi="Times New Roman" w:cs="Times New Roman"/>
        </w:rPr>
        <w:t>Autosys</w:t>
      </w:r>
      <w:r>
        <w:rPr>
          <w:rFonts w:ascii="Times New Roman" w:eastAsia="Times New Roman" w:hAnsi="Times New Roman" w:cs="Times New Roman"/>
        </w:rPr>
        <w:t>, , JIRA , GIT</w:t>
      </w:r>
    </w:p>
    <w:p w14:paraId="19DD04C9" w14:textId="77777777" w:rsidR="006C488D" w:rsidRDefault="00DD68B5" w:rsidP="00DD68B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Description</w:t>
      </w:r>
      <w:r>
        <w:rPr>
          <w:rFonts w:ascii="Times New Roman" w:eastAsia="Times New Roman" w:hAnsi="Times New Roman" w:cs="Times New Roman"/>
          <w:sz w:val="24"/>
        </w:rPr>
        <w:t>: Co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llateral Management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is the team in Morgan Stanley responsible for reducing credit risk in unsecured financial transactions.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Collateral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has been used for hundreds of years to provide security against the possibility of payment default by the opposing party (or parties) in a trade.</w:t>
      </w:r>
    </w:p>
    <w:p w14:paraId="4F0D6331" w14:textId="77777777" w:rsidR="00DD68B5" w:rsidRDefault="00DD68B5" w:rsidP="00DD68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Roles &amp; Responsibilities: </w:t>
      </w:r>
    </w:p>
    <w:p w14:paraId="4FA33647" w14:textId="3E724012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Requirement </w:t>
      </w:r>
      <w:r w:rsidR="00732F43">
        <w:rPr>
          <w:rFonts w:ascii="Times New Roman" w:eastAsia="Times New Roman" w:hAnsi="Times New Roman" w:cs="Times New Roman"/>
        </w:rPr>
        <w:t>Analysis:</w:t>
      </w:r>
      <w:r>
        <w:rPr>
          <w:rFonts w:ascii="Times New Roman" w:eastAsia="Times New Roman" w:hAnsi="Times New Roman" w:cs="Times New Roman"/>
        </w:rPr>
        <w:t xml:space="preserve"> Analysing feasibility of the requirements &amp; creating implementation plans.</w:t>
      </w:r>
    </w:p>
    <w:p w14:paraId="436615B6" w14:textId="375E983E" w:rsidR="00DD68B5" w:rsidRDefault="00732F43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Development:</w:t>
      </w:r>
      <w:r w:rsidR="00DD68B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Writing stored </w:t>
      </w:r>
      <w:r w:rsidR="00A7770B"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</w:rPr>
        <w:t xml:space="preserve"> shell </w:t>
      </w:r>
      <w:r w:rsidR="00A7770B">
        <w:rPr>
          <w:rFonts w:ascii="Times New Roman" w:eastAsia="Times New Roman" w:hAnsi="Times New Roman" w:cs="Times New Roman"/>
        </w:rPr>
        <w:t>scripts,</w:t>
      </w:r>
      <w:r>
        <w:rPr>
          <w:rFonts w:ascii="Times New Roman" w:eastAsia="Times New Roman" w:hAnsi="Times New Roman" w:cs="Times New Roman"/>
        </w:rPr>
        <w:t xml:space="preserve"> middle tier services and informatica mappings</w:t>
      </w:r>
      <w:r w:rsidR="00DD68B5">
        <w:rPr>
          <w:rFonts w:ascii="Times New Roman" w:eastAsia="Times New Roman" w:hAnsi="Times New Roman" w:cs="Times New Roman"/>
        </w:rPr>
        <w:t xml:space="preserve"> </w:t>
      </w:r>
    </w:p>
    <w:p w14:paraId="3E5BD1BE" w14:textId="57E3732B" w:rsidR="00DD68B5" w:rsidRDefault="00A7770B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Maintenance:</w:t>
      </w:r>
      <w:r w:rsidR="00DD68B5">
        <w:rPr>
          <w:rFonts w:ascii="Times New Roman" w:eastAsia="Times New Roman" w:hAnsi="Times New Roman" w:cs="Times New Roman"/>
        </w:rPr>
        <w:t xml:space="preserve"> Fixing issues in existing code. It includes modification of stored procedures, </w:t>
      </w:r>
      <w:r w:rsidR="00732F43">
        <w:rPr>
          <w:rFonts w:ascii="Times New Roman" w:eastAsia="Times New Roman" w:hAnsi="Times New Roman" w:cs="Times New Roman"/>
        </w:rPr>
        <w:t xml:space="preserve">middle tier </w:t>
      </w:r>
      <w:r>
        <w:rPr>
          <w:rFonts w:ascii="Times New Roman" w:eastAsia="Times New Roman" w:hAnsi="Times New Roman" w:cs="Times New Roman"/>
        </w:rPr>
        <w:t>services,</w:t>
      </w:r>
      <w:r w:rsidR="00732F43">
        <w:rPr>
          <w:rFonts w:ascii="Times New Roman" w:eastAsia="Times New Roman" w:hAnsi="Times New Roman" w:cs="Times New Roman"/>
        </w:rPr>
        <w:t xml:space="preserve"> </w:t>
      </w:r>
      <w:r w:rsidR="00DD68B5">
        <w:rPr>
          <w:rFonts w:ascii="Times New Roman" w:eastAsia="Times New Roman" w:hAnsi="Times New Roman" w:cs="Times New Roman"/>
        </w:rPr>
        <w:t>Shell Scripts, Informatica mappings.</w:t>
      </w:r>
    </w:p>
    <w:p w14:paraId="638A2BB4" w14:textId="5E79A570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L3 Support : Resolving issues escalated by L2 support team. </w:t>
      </w:r>
      <w:r w:rsidR="00A7770B">
        <w:rPr>
          <w:rFonts w:ascii="Times New Roman" w:eastAsia="Times New Roman" w:hAnsi="Times New Roman" w:cs="Times New Roman"/>
        </w:rPr>
        <w:t>Specially related to Sybase and DB2 servers</w:t>
      </w:r>
    </w:p>
    <w:p w14:paraId="46BB95BF" w14:textId="235D69EE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Optimization : Tuning up procedures &amp; mappings to get better &amp; faster results.</w:t>
      </w:r>
      <w:r w:rsidR="00732F43">
        <w:rPr>
          <w:rFonts w:ascii="Times New Roman" w:eastAsia="Times New Roman" w:hAnsi="Times New Roman" w:cs="Times New Roman"/>
        </w:rPr>
        <w:t xml:space="preserve"> Have tuned more then 100+ procedures in last one year. </w:t>
      </w:r>
    </w:p>
    <w:p w14:paraId="256C95CF" w14:textId="77777777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Scheduling : Scheduling new jobs on Autosys &amp; monitoring already scheduled jobs.</w:t>
      </w:r>
    </w:p>
    <w:p w14:paraId="51BBDC5F" w14:textId="77777777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Testing : Performing UNIT testing. Helping QA &amp; BA in User Acceptance Testing .</w:t>
      </w:r>
    </w:p>
    <w:p w14:paraId="2F020EDD" w14:textId="77777777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 LIVE : Releasing code into Production environments &amp; providing post Go-Live support for the interfaces.</w:t>
      </w:r>
    </w:p>
    <w:p w14:paraId="7D0112C4" w14:textId="77777777" w:rsidR="00DD68B5" w:rsidRDefault="00DD68B5" w:rsidP="00DD68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Transfer : Mentoring new joiners in the project . Sharing knowledge with other team members.</w:t>
      </w:r>
    </w:p>
    <w:p w14:paraId="2D39EB48" w14:textId="10AB9F7C" w:rsidR="00DD68B5" w:rsidRDefault="00DD68B5" w:rsidP="00DD68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120B26" w14:textId="0010C7ED" w:rsidR="00732F43" w:rsidRDefault="00732F43" w:rsidP="00DD68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Milestones achieved in last one year:</w:t>
      </w:r>
    </w:p>
    <w:p w14:paraId="7E4BEF31" w14:textId="43ECFE50" w:rsidR="00732F43" w:rsidRDefault="00732F43" w:rsidP="0073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Single headedly upgraded the version of 6 DB2 servers from 9.7 to 11.1 </w:t>
      </w:r>
    </w:p>
    <w:p w14:paraId="234746F0" w14:textId="6E86E1A6" w:rsidR="00732F43" w:rsidRDefault="00732F43" w:rsidP="0073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Have tuned more than hundred Sybase stored procedures in last one year</w:t>
      </w:r>
    </w:p>
    <w:p w14:paraId="68F90CD5" w14:textId="1D7AEC54" w:rsidR="00732F43" w:rsidRDefault="00732F43" w:rsidP="0073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Reduced the size of Sybase and DB2 servers </w:t>
      </w:r>
      <w:r w:rsidR="00720C4C">
        <w:rPr>
          <w:rFonts w:ascii="Times New Roman" w:eastAsia="Times New Roman" w:hAnsi="Times New Roman" w:cs="Times New Roman"/>
          <w:b/>
        </w:rPr>
        <w:t>significantly, so</w:t>
      </w:r>
      <w:r>
        <w:rPr>
          <w:rFonts w:ascii="Times New Roman" w:eastAsia="Times New Roman" w:hAnsi="Times New Roman" w:cs="Times New Roman"/>
          <w:b/>
        </w:rPr>
        <w:t xml:space="preserve"> that servers become more manageable </w:t>
      </w:r>
    </w:p>
    <w:p w14:paraId="2EE36858" w14:textId="4B9A38BF" w:rsidR="00720C4C" w:rsidRPr="00720C4C" w:rsidRDefault="00720C4C" w:rsidP="00720C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Upgraded the version of Informatica 9.5.1 to 10.2.0</w:t>
      </w:r>
    </w:p>
    <w:p w14:paraId="1CE6B059" w14:textId="71D2CE6C" w:rsidR="00A7770B" w:rsidRPr="00732F43" w:rsidRDefault="00A7770B" w:rsidP="0073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Managing a team of 4 people located in Montreal Canada </w:t>
      </w:r>
    </w:p>
    <w:p w14:paraId="2203E939" w14:textId="77777777" w:rsidR="00DD68B5" w:rsidRDefault="00DD68B5">
      <w:pPr>
        <w:keepNext/>
        <w:tabs>
          <w:tab w:val="righ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16EECD" w14:textId="77777777" w:rsidR="00DD68B5" w:rsidRDefault="00DD68B5">
      <w:pPr>
        <w:keepNext/>
        <w:tabs>
          <w:tab w:val="righ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9D3DFB4" w14:textId="635CB72B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Credit Suisse</w:t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 w:rsidR="0064380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Nov 2012 – </w:t>
      </w:r>
      <w:r w:rsidR="001075F5">
        <w:rPr>
          <w:rFonts w:ascii="Times New Roman" w:eastAsia="Times New Roman" w:hAnsi="Times New Roman" w:cs="Times New Roman"/>
          <w:b/>
        </w:rPr>
        <w:t>Oct 2016</w:t>
      </w:r>
    </w:p>
    <w:p w14:paraId="2039BCD5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 Title</w:t>
      </w:r>
      <w:r>
        <w:rPr>
          <w:rFonts w:ascii="Times New Roman" w:eastAsia="Times New Roman" w:hAnsi="Times New Roman" w:cs="Times New Roman"/>
        </w:rPr>
        <w:t>: ENO (Senior software Engineer)</w:t>
      </w:r>
    </w:p>
    <w:p w14:paraId="620DF2F2" w14:textId="77777777" w:rsidR="006C488D" w:rsidRDefault="006E13E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</w:t>
      </w:r>
      <w:r>
        <w:rPr>
          <w:rFonts w:ascii="Times New Roman" w:eastAsia="Times New Roman" w:hAnsi="Times New Roman" w:cs="Times New Roman"/>
        </w:rPr>
        <w:t>: Prime Services (Prime Brokerage) IT</w:t>
      </w:r>
    </w:p>
    <w:p w14:paraId="4C2E1743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Exposure on </w:t>
      </w:r>
      <w:r>
        <w:rPr>
          <w:rFonts w:ascii="Times New Roman" w:eastAsia="Times New Roman" w:hAnsi="Times New Roman" w:cs="Times New Roman"/>
        </w:rPr>
        <w:t>: Sybase, Sybase IQ ,UNIX, Informatica ,</w:t>
      </w:r>
      <w:r w:rsidR="00F34F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PL/SQL,</w:t>
      </w:r>
      <w:r w:rsidR="00F34F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Oracle, Control M, Crystal Report, Tortoise SVN, HP ALM QC , JIRA</w:t>
      </w:r>
    </w:p>
    <w:p w14:paraId="1F3F4E04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Description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</w:rPr>
        <w:t>Prime brokerage project is a bundled package of services offered by Credit Suisse to hedge funds and other professional investors needing the ability to borrow securities and cash to be able to invest on a netted basis and achieve an absolute return.</w:t>
      </w:r>
    </w:p>
    <w:p w14:paraId="5AA0BFC6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Roles &amp; Responsibilities: </w:t>
      </w:r>
    </w:p>
    <w:p w14:paraId="63EA0457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Analysis : Analysing feasibility of the requirements &amp; creating implementation plans.</w:t>
      </w:r>
    </w:p>
    <w:p w14:paraId="23B56FA6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Development : Creating reports by writing stored procedures &amp; shell scripts. </w:t>
      </w:r>
    </w:p>
    <w:p w14:paraId="0288F851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Maintenance : Fixing issues in existing </w:t>
      </w:r>
      <w:r w:rsidR="00B7076F">
        <w:rPr>
          <w:rFonts w:ascii="Times New Roman" w:eastAsia="Times New Roman" w:hAnsi="Times New Roman" w:cs="Times New Roman"/>
        </w:rPr>
        <w:t>code. It</w:t>
      </w:r>
      <w:r>
        <w:rPr>
          <w:rFonts w:ascii="Times New Roman" w:eastAsia="Times New Roman" w:hAnsi="Times New Roman" w:cs="Times New Roman"/>
        </w:rPr>
        <w:t xml:space="preserve"> includes modification of stored procedures, Shell Scripts, Informatica mappings.</w:t>
      </w:r>
    </w:p>
    <w:p w14:paraId="5BAAFA11" w14:textId="77777777" w:rsidR="006C488D" w:rsidRDefault="00B7076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L3 Support : Resolving issues escalated by L2 support team</w:t>
      </w:r>
      <w:r w:rsidR="006E13EC">
        <w:rPr>
          <w:rFonts w:ascii="Times New Roman" w:eastAsia="Times New Roman" w:hAnsi="Times New Roman" w:cs="Times New Roman"/>
        </w:rPr>
        <w:t xml:space="preserve">. </w:t>
      </w:r>
    </w:p>
    <w:p w14:paraId="49483253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Optimization : </w:t>
      </w:r>
      <w:r w:rsidR="00B7076F">
        <w:rPr>
          <w:rFonts w:ascii="Times New Roman" w:eastAsia="Times New Roman" w:hAnsi="Times New Roman" w:cs="Times New Roman"/>
        </w:rPr>
        <w:t>Tuning</w:t>
      </w:r>
      <w:r>
        <w:rPr>
          <w:rFonts w:ascii="Times New Roman" w:eastAsia="Times New Roman" w:hAnsi="Times New Roman" w:cs="Times New Roman"/>
        </w:rPr>
        <w:t xml:space="preserve"> up procedures &amp; mappings to get better &amp; faster results.</w:t>
      </w:r>
    </w:p>
    <w:p w14:paraId="71BF63F4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Scheduling : Scheduling</w:t>
      </w:r>
      <w:r w:rsidR="004E59DF">
        <w:rPr>
          <w:rFonts w:ascii="Times New Roman" w:eastAsia="Times New Roman" w:hAnsi="Times New Roman" w:cs="Times New Roman"/>
        </w:rPr>
        <w:t xml:space="preserve"> new jobs on Control-M</w:t>
      </w:r>
      <w:r>
        <w:rPr>
          <w:rFonts w:ascii="Times New Roman" w:eastAsia="Times New Roman" w:hAnsi="Times New Roman" w:cs="Times New Roman"/>
        </w:rPr>
        <w:t xml:space="preserve"> &amp; monitoring </w:t>
      </w:r>
      <w:r w:rsidR="004E59DF"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</w:rPr>
        <w:t xml:space="preserve"> scheduled</w:t>
      </w:r>
      <w:r w:rsidR="004E59DF">
        <w:rPr>
          <w:rFonts w:ascii="Times New Roman" w:eastAsia="Times New Roman" w:hAnsi="Times New Roman" w:cs="Times New Roman"/>
        </w:rPr>
        <w:t xml:space="preserve"> jobs</w:t>
      </w:r>
      <w:r>
        <w:rPr>
          <w:rFonts w:ascii="Times New Roman" w:eastAsia="Times New Roman" w:hAnsi="Times New Roman" w:cs="Times New Roman"/>
        </w:rPr>
        <w:t>.</w:t>
      </w:r>
    </w:p>
    <w:p w14:paraId="566A849F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Testing : Performing UNIT testing. Helping QA &amp; BA in User Acceptance Testing .</w:t>
      </w:r>
    </w:p>
    <w:p w14:paraId="4F6EA0B3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 LIVE : Releasing code into Produ</w:t>
      </w:r>
      <w:r w:rsidR="004E59DF">
        <w:rPr>
          <w:rFonts w:ascii="Times New Roman" w:eastAsia="Times New Roman" w:hAnsi="Times New Roman" w:cs="Times New Roman"/>
        </w:rPr>
        <w:t>ction environments &amp; p</w:t>
      </w:r>
      <w:r w:rsidR="00B7076F">
        <w:rPr>
          <w:rFonts w:ascii="Times New Roman" w:eastAsia="Times New Roman" w:hAnsi="Times New Roman" w:cs="Times New Roman"/>
        </w:rPr>
        <w:t>roviding p</w:t>
      </w:r>
      <w:r>
        <w:rPr>
          <w:rFonts w:ascii="Times New Roman" w:eastAsia="Times New Roman" w:hAnsi="Times New Roman" w:cs="Times New Roman"/>
        </w:rPr>
        <w:t>ost Go-Live support for the interfaces.</w:t>
      </w:r>
    </w:p>
    <w:p w14:paraId="6217E42B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Knowledge </w:t>
      </w:r>
      <w:r w:rsidR="00B7076F">
        <w:rPr>
          <w:rFonts w:ascii="Times New Roman" w:eastAsia="Times New Roman" w:hAnsi="Times New Roman" w:cs="Times New Roman"/>
        </w:rPr>
        <w:t>Transfer :</w:t>
      </w:r>
      <w:r>
        <w:rPr>
          <w:rFonts w:ascii="Times New Roman" w:eastAsia="Times New Roman" w:hAnsi="Times New Roman" w:cs="Times New Roman"/>
        </w:rPr>
        <w:t xml:space="preserve"> Mentoring new joiners in the project .</w:t>
      </w:r>
      <w:r w:rsidR="004E59DF">
        <w:rPr>
          <w:rFonts w:ascii="Times New Roman" w:eastAsia="Times New Roman" w:hAnsi="Times New Roman" w:cs="Times New Roman"/>
        </w:rPr>
        <w:t xml:space="preserve"> Sharing knowledge with other team members.</w:t>
      </w:r>
    </w:p>
    <w:p w14:paraId="49992A1A" w14:textId="77777777" w:rsidR="006C488D" w:rsidRDefault="006E13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Confluence/Wiki : </w:t>
      </w:r>
      <w:r w:rsidR="00B7076F"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</w:rPr>
        <w:t xml:space="preserve"> various documents for the team's confluence page.</w:t>
      </w:r>
    </w:p>
    <w:p w14:paraId="13F0F12E" w14:textId="77777777" w:rsidR="006C488D" w:rsidRDefault="006C488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</w:rPr>
      </w:pPr>
    </w:p>
    <w:p w14:paraId="1D611B00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Headstrong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>Oct 2010 – Oct 2012</w:t>
      </w:r>
    </w:p>
    <w:p w14:paraId="315585B3" w14:textId="77777777" w:rsidR="006C488D" w:rsidRDefault="006E13EC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End Client: </w:t>
      </w:r>
      <w:r>
        <w:rPr>
          <w:rFonts w:ascii="Times New Roman" w:eastAsia="Times New Roman" w:hAnsi="Times New Roman" w:cs="Times New Roman"/>
        </w:rPr>
        <w:t>CREDIT AGRICOLE CORPORATE AND INVESTMENT BANK</w:t>
      </w:r>
      <w:r>
        <w:rPr>
          <w:rFonts w:ascii="Times New Roman" w:eastAsia="Times New Roman" w:hAnsi="Times New Roman" w:cs="Times New Roman"/>
        </w:rPr>
        <w:tab/>
      </w:r>
    </w:p>
    <w:p w14:paraId="38F6EE6F" w14:textId="77777777" w:rsidR="006C488D" w:rsidRDefault="006E13EC">
      <w:pPr>
        <w:suppressAutoHyphens/>
        <w:spacing w:after="0" w:line="240" w:lineRule="auto"/>
        <w:ind w:right="2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Position Title</w:t>
      </w:r>
      <w:r>
        <w:rPr>
          <w:rFonts w:ascii="Times New Roman" w:eastAsia="Times New Roman" w:hAnsi="Times New Roman" w:cs="Times New Roman"/>
        </w:rPr>
        <w:t>: Senior Associate</w:t>
      </w:r>
    </w:p>
    <w:p w14:paraId="7425D9F5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</w:t>
      </w:r>
      <w:r>
        <w:rPr>
          <w:rFonts w:ascii="Times New Roman" w:eastAsia="Times New Roman" w:hAnsi="Times New Roman" w:cs="Times New Roman"/>
        </w:rPr>
        <w:t>: Kondor+ Treasury FO Support</w:t>
      </w:r>
    </w:p>
    <w:p w14:paraId="6B2790B3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Kondor + 3.0, Sybase, UNIX, Control M</w:t>
      </w:r>
    </w:p>
    <w:p w14:paraId="67E7173D" w14:textId="77777777" w:rsidR="006C488D" w:rsidRDefault="006E1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Roles &amp; Responsibilities: </w:t>
      </w:r>
    </w:p>
    <w:p w14:paraId="277374E0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Responsible for Maintenance and Development of Kondor+ 3.0 for 16 sites across Europe and middle-east using Sybase and UNIX(Commands, shell scripting etc.) skills</w:t>
      </w:r>
    </w:p>
    <w:p w14:paraId="13577691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creating shell scripts and Sybase stored procedures. </w:t>
      </w:r>
    </w:p>
    <w:p w14:paraId="1D6C4D34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Optimization of existing reports and development of Kondor+ 3.0 customization like open reports and custom windows.</w:t>
      </w:r>
    </w:p>
    <w:p w14:paraId="5EDA8407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Implementation of PL/SQL process like procedures, views and functions, Packages etc.</w:t>
      </w:r>
    </w:p>
    <w:p w14:paraId="0007ECF8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Configuration of existing reports for new requirements. </w:t>
      </w:r>
    </w:p>
    <w:p w14:paraId="4B1A9333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Testing and Implementation.</w:t>
      </w:r>
    </w:p>
    <w:p w14:paraId="558DF2B4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Technical support for production issues to end users.</w:t>
      </w:r>
    </w:p>
    <w:p w14:paraId="41A4CF70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Day-to-day Operational Issues.</w:t>
      </w:r>
    </w:p>
    <w:p w14:paraId="6AB6D2AD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Leading the team in absence of Team Leader.</w:t>
      </w:r>
    </w:p>
    <w:p w14:paraId="02BD32A2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the new joiners in the project and training them for the known issues as well as domain knowledge.</w:t>
      </w:r>
    </w:p>
    <w:p w14:paraId="2F4C2707" w14:textId="77777777" w:rsidR="006C488D" w:rsidRDefault="006E13EC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Being a process Champion, I am responsible for all the quality related work in the project and also conducts Audits for the project every month.</w:t>
      </w:r>
    </w:p>
    <w:p w14:paraId="1781F789" w14:textId="77777777" w:rsidR="006C488D" w:rsidRDefault="006C488D">
      <w:pPr>
        <w:tabs>
          <w:tab w:val="left" w:pos="270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b/>
        </w:rPr>
      </w:pPr>
    </w:p>
    <w:p w14:paraId="700211E4" w14:textId="77777777" w:rsidR="006C488D" w:rsidRDefault="006E13EC">
      <w:pPr>
        <w:tabs>
          <w:tab w:val="left" w:pos="270"/>
        </w:tabs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AWARDS &amp; RECOGNITIONS</w:t>
      </w:r>
    </w:p>
    <w:p w14:paraId="1A7550D7" w14:textId="77777777" w:rsidR="006C488D" w:rsidRDefault="006C48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1AB0912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Received maximum number of GOLD BARS </w:t>
      </w:r>
      <w:r w:rsidR="00B7076F"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</w:rPr>
        <w:t xml:space="preserve"> Credit Suisse in the catego</w:t>
      </w:r>
      <w:r w:rsidR="009F4896">
        <w:rPr>
          <w:rFonts w:ascii="Times New Roman" w:eastAsia="Times New Roman" w:hAnsi="Times New Roman" w:cs="Times New Roman"/>
        </w:rPr>
        <w:t>ry of Principled Behaviour.</w:t>
      </w:r>
    </w:p>
    <w:p w14:paraId="3987BD86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</w:t>
      </w:r>
      <w:r w:rsidR="00117060">
        <w:rPr>
          <w:rFonts w:ascii="Times New Roman" w:eastAsia="Times New Roman" w:hAnsi="Times New Roman" w:cs="Times New Roman"/>
        </w:rPr>
        <w:t xml:space="preserve"> numerous GOLD BARS in the category of Team Player.</w:t>
      </w:r>
    </w:p>
    <w:p w14:paraId="277E8A2F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Awarded RISING STAR in Headstrong for exceeding expectations of the company</w:t>
      </w:r>
    </w:p>
    <w:p w14:paraId="3C87F202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Awarded as the Best Team of 2011-2012 in Headstrong</w:t>
      </w:r>
    </w:p>
    <w:p w14:paraId="465C14C3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Awarded Eureka Award for the process optimizations implemented in the project in Headstrong</w:t>
      </w:r>
    </w:p>
    <w:p w14:paraId="5595551B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Thomson Reuters certified in Kondor+3.0.</w:t>
      </w:r>
    </w:p>
    <w:p w14:paraId="5CEEC599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Numerous pats on the back from the Project manager for job well done in both the organizations.</w:t>
      </w:r>
    </w:p>
    <w:p w14:paraId="4F1F61C9" w14:textId="77777777" w:rsidR="006C488D" w:rsidRDefault="006E13E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Won several certificates in Inter/intra school cultural competitions</w:t>
      </w:r>
    </w:p>
    <w:p w14:paraId="01F748BF" w14:textId="77777777" w:rsidR="006C488D" w:rsidRDefault="006C488D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</w:p>
    <w:p w14:paraId="06AE6A02" w14:textId="77777777" w:rsidR="006C488D" w:rsidRDefault="006E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Education</w:t>
      </w:r>
    </w:p>
    <w:p w14:paraId="6C257F0E" w14:textId="77777777" w:rsidR="006C488D" w:rsidRDefault="006C488D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</w:p>
    <w:p w14:paraId="758832FC" w14:textId="77777777" w:rsidR="006C488D" w:rsidRDefault="006E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Diploma in Advanced Computing, Aug 2010 </w:t>
      </w:r>
    </w:p>
    <w:p w14:paraId="0518E8A8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Technology – Computer Science, July 2009</w:t>
      </w:r>
    </w:p>
    <w:p w14:paraId="27A2394B" w14:textId="77777777" w:rsidR="006C488D" w:rsidRDefault="006C48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7CB7EF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PERSONAL </w:t>
      </w:r>
      <w:r w:rsidR="003449CA">
        <w:rPr>
          <w:rFonts w:ascii="Times New Roman" w:eastAsia="Times New Roman" w:hAnsi="Times New Roman" w:cs="Times New Roman"/>
          <w:b/>
          <w:sz w:val="24"/>
        </w:rPr>
        <w:t>DETAILS</w:t>
      </w:r>
    </w:p>
    <w:p w14:paraId="0800217D" w14:textId="77777777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Current City : Mumbai</w:t>
      </w:r>
    </w:p>
    <w:p w14:paraId="08117867" w14:textId="77777777" w:rsidR="00840F8A" w:rsidRDefault="006E13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 Number : 8879793397</w:t>
      </w:r>
    </w:p>
    <w:p w14:paraId="2144BF8B" w14:textId="17095D2C" w:rsidR="006C488D" w:rsidRDefault="006E13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Id : reachneha</w:t>
      </w:r>
      <w:r w:rsidR="008B3B3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gupta0@gmail.com</w:t>
      </w:r>
    </w:p>
    <w:p w14:paraId="6574ECD8" w14:textId="77777777" w:rsidR="006C488D" w:rsidRDefault="006C48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C4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56"/>
    <w:multiLevelType w:val="hybridMultilevel"/>
    <w:tmpl w:val="B850677C"/>
    <w:lvl w:ilvl="0" w:tplc="40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F0C"/>
    <w:multiLevelType w:val="multilevel"/>
    <w:tmpl w:val="92BCC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63B1E"/>
    <w:multiLevelType w:val="multilevel"/>
    <w:tmpl w:val="3CC49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07928"/>
    <w:multiLevelType w:val="multilevel"/>
    <w:tmpl w:val="904AF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81F1C"/>
    <w:multiLevelType w:val="multilevel"/>
    <w:tmpl w:val="613A7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83CF2"/>
    <w:multiLevelType w:val="multilevel"/>
    <w:tmpl w:val="9BFA6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8D"/>
    <w:rsid w:val="000340EA"/>
    <w:rsid w:val="00045F6B"/>
    <w:rsid w:val="001075F5"/>
    <w:rsid w:val="00117060"/>
    <w:rsid w:val="003449CA"/>
    <w:rsid w:val="003A0834"/>
    <w:rsid w:val="00452DB0"/>
    <w:rsid w:val="004E59DF"/>
    <w:rsid w:val="00612389"/>
    <w:rsid w:val="0064380F"/>
    <w:rsid w:val="006C488D"/>
    <w:rsid w:val="006E13EC"/>
    <w:rsid w:val="00720C4C"/>
    <w:rsid w:val="00732F43"/>
    <w:rsid w:val="00840D5A"/>
    <w:rsid w:val="00840F8A"/>
    <w:rsid w:val="008B3B3F"/>
    <w:rsid w:val="008F580A"/>
    <w:rsid w:val="00996227"/>
    <w:rsid w:val="009F4896"/>
    <w:rsid w:val="00A36601"/>
    <w:rsid w:val="00A7770B"/>
    <w:rsid w:val="00B7076F"/>
    <w:rsid w:val="00D54293"/>
    <w:rsid w:val="00D86CE4"/>
    <w:rsid w:val="00DD276C"/>
    <w:rsid w:val="00DD68B5"/>
    <w:rsid w:val="00EC3146"/>
    <w:rsid w:val="00F34FA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36A5"/>
  <w15:docId w15:val="{19C79599-366D-4EDF-AC5F-3C70F734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68B5"/>
  </w:style>
  <w:style w:type="paragraph" w:styleId="ListParagraph">
    <w:name w:val="List Paragraph"/>
    <w:basedOn w:val="Normal"/>
    <w:uiPriority w:val="34"/>
    <w:qFormat/>
    <w:rsid w:val="0073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Anand Agarwal</cp:lastModifiedBy>
  <cp:revision>5</cp:revision>
  <dcterms:created xsi:type="dcterms:W3CDTF">2021-01-15T05:51:00Z</dcterms:created>
  <dcterms:modified xsi:type="dcterms:W3CDTF">2021-05-25T14:54:00Z</dcterms:modified>
</cp:coreProperties>
</file>