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434F" w14:textId="32BC3AF4" w:rsidR="006E0A1B" w:rsidRPr="00163EBB" w:rsidRDefault="006E0A1B" w:rsidP="006E0A1B">
      <w:pPr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163EBB">
        <w:rPr>
          <w:rFonts w:asciiTheme="majorHAnsi" w:eastAsia="Calibri" w:hAnsiTheme="majorHAnsi" w:cstheme="majorHAnsi"/>
          <w:b/>
        </w:rPr>
        <w:t xml:space="preserve">                     </w:t>
      </w:r>
      <w:r w:rsidR="00B524B4" w:rsidRPr="00163EBB">
        <w:rPr>
          <w:rFonts w:asciiTheme="majorHAnsi" w:eastAsia="Calibri" w:hAnsiTheme="majorHAnsi" w:cstheme="majorHAnsi"/>
          <w:b/>
        </w:rPr>
        <w:t xml:space="preserve">                              </w:t>
      </w:r>
      <w:r w:rsidRPr="00163EBB">
        <w:rPr>
          <w:rFonts w:asciiTheme="majorHAnsi" w:eastAsia="Calibri" w:hAnsiTheme="majorHAnsi" w:cstheme="majorHAnsi"/>
          <w:b/>
        </w:rPr>
        <w:t xml:space="preserve">                            </w:t>
      </w:r>
      <w:r w:rsidR="009A1D0E">
        <w:rPr>
          <w:rFonts w:asciiTheme="majorHAnsi" w:eastAsia="Calibri" w:hAnsiTheme="majorHAnsi" w:cstheme="majorHAnsi"/>
          <w:b/>
        </w:rPr>
        <w:t>ANIL</w:t>
      </w:r>
      <w:r w:rsidR="00783819" w:rsidRPr="00163EBB">
        <w:rPr>
          <w:rFonts w:asciiTheme="majorHAnsi" w:eastAsia="Calibri" w:hAnsiTheme="majorHAnsi" w:cstheme="majorHAnsi"/>
          <w:b/>
        </w:rPr>
        <w:t xml:space="preserve">                                                                 </w:t>
      </w:r>
      <w:r w:rsidR="00B638D6" w:rsidRPr="00163EBB">
        <w:rPr>
          <w:rFonts w:asciiTheme="majorHAnsi" w:eastAsia="Calibri" w:hAnsiTheme="majorHAnsi" w:cstheme="majorHAnsi"/>
          <w:b/>
        </w:rPr>
        <w:t xml:space="preserve">              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         </w:t>
      </w:r>
      <w:r w:rsidR="00B638D6" w:rsidRPr="00163EBB">
        <w:rPr>
          <w:rFonts w:asciiTheme="majorHAnsi" w:eastAsia="Calibri" w:hAnsiTheme="majorHAnsi" w:cstheme="majorHAnsi"/>
          <w:b/>
        </w:rPr>
        <w:t xml:space="preserve">  </w:t>
      </w:r>
      <w:r w:rsidRPr="00163EBB">
        <w:rPr>
          <w:rFonts w:asciiTheme="majorHAnsi" w:eastAsia="Calibri" w:hAnsiTheme="majorHAnsi" w:cstheme="majorHAnsi"/>
          <w:b/>
        </w:rPr>
        <w:t xml:space="preserve">                                                           </w:t>
      </w:r>
      <w:r w:rsidR="00B638D6" w:rsidRPr="00163EBB">
        <w:rPr>
          <w:rFonts w:asciiTheme="majorHAnsi" w:eastAsia="Calibri" w:hAnsiTheme="majorHAnsi" w:cstheme="majorHAnsi"/>
          <w:b/>
        </w:rPr>
        <w:t xml:space="preserve"> </w:t>
      </w:r>
      <w:r w:rsidRPr="00163EBB">
        <w:rPr>
          <w:rFonts w:asciiTheme="majorHAnsi" w:eastAsia="Calibri" w:hAnsiTheme="majorHAnsi" w:cstheme="majorHAnsi"/>
          <w:b/>
        </w:rPr>
        <w:t xml:space="preserve">                                                        </w:t>
      </w:r>
      <w:r w:rsidR="00B638D6" w:rsidRPr="00163EBB">
        <w:rPr>
          <w:rFonts w:asciiTheme="majorHAnsi" w:eastAsia="Calibri" w:hAnsiTheme="majorHAnsi" w:cstheme="majorHAnsi"/>
          <w:b/>
        </w:rPr>
        <w:t xml:space="preserve"> </w:t>
      </w:r>
      <w:bookmarkStart w:id="1" w:name="_30j0zll" w:colFirst="0" w:colLast="0"/>
      <w:bookmarkEnd w:id="1"/>
    </w:p>
    <w:p w14:paraId="3BEB194C" w14:textId="77777777" w:rsidR="006E0A1B" w:rsidRPr="00163EBB" w:rsidRDefault="006E0A1B" w:rsidP="006E0A1B">
      <w:pPr>
        <w:pBdr>
          <w:bottom w:val="single" w:sz="4" w:space="1" w:color="000000"/>
        </w:pBdr>
        <w:rPr>
          <w:rFonts w:asciiTheme="majorHAnsi" w:eastAsia="Calibri" w:hAnsiTheme="majorHAnsi" w:cstheme="majorHAnsi"/>
          <w:b/>
        </w:rPr>
      </w:pPr>
    </w:p>
    <w:p w14:paraId="4D9BC433" w14:textId="3F96DEC8" w:rsidR="006E0A1B" w:rsidRPr="00163EBB" w:rsidRDefault="006E0A1B" w:rsidP="006E0A1B">
      <w:pPr>
        <w:pBdr>
          <w:bottom w:val="single" w:sz="4" w:space="1" w:color="000000"/>
        </w:pBdr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SKILLS             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TOTAL </w:t>
      </w:r>
      <w:proofErr w:type="gramStart"/>
      <w:r w:rsidRPr="00163EBB">
        <w:rPr>
          <w:rFonts w:asciiTheme="majorHAnsi" w:eastAsia="Calibri" w:hAnsiTheme="majorHAnsi" w:cstheme="majorHAnsi"/>
          <w:b/>
        </w:rPr>
        <w:t>EXPERIENCE :</w:t>
      </w:r>
      <w:proofErr w:type="gramEnd"/>
      <w:r w:rsidRPr="00163EBB">
        <w:rPr>
          <w:rFonts w:asciiTheme="majorHAnsi" w:eastAsia="Calibri" w:hAnsiTheme="majorHAnsi" w:cstheme="majorHAnsi"/>
          <w:b/>
        </w:rPr>
        <w:t xml:space="preserve"> 6 Years</w:t>
      </w:r>
    </w:p>
    <w:p w14:paraId="6BC2B270" w14:textId="77777777" w:rsidR="006E0A1B" w:rsidRPr="00163EBB" w:rsidRDefault="006E0A1B" w:rsidP="006E0A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B524B4" w:rsidRPr="00163EBB" w14:paraId="3CF0ACD8" w14:textId="77777777" w:rsidTr="00B524B4">
        <w:tc>
          <w:tcPr>
            <w:tcW w:w="3143" w:type="dxa"/>
          </w:tcPr>
          <w:p w14:paraId="6FE6DDDC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163EBB">
              <w:rPr>
                <w:rFonts w:asciiTheme="majorHAnsi" w:hAnsiTheme="majorHAnsi" w:cstheme="majorHAnsi"/>
              </w:rPr>
              <w:t>Salesforce Admin</w:t>
            </w:r>
          </w:p>
          <w:p w14:paraId="2909DE34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14:paraId="7B831714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163EBB">
              <w:rPr>
                <w:rFonts w:asciiTheme="majorHAnsi" w:hAnsiTheme="majorHAnsi" w:cstheme="majorHAnsi"/>
              </w:rPr>
              <w:t>Salesforce CPQ</w:t>
            </w:r>
          </w:p>
          <w:p w14:paraId="7A9E34B3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144" w:type="dxa"/>
          </w:tcPr>
          <w:p w14:paraId="3ACA5E1A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proofErr w:type="spellStart"/>
            <w:r w:rsidRPr="00163EBB">
              <w:rPr>
                <w:rFonts w:asciiTheme="majorHAnsi" w:hAnsiTheme="majorHAnsi" w:cstheme="majorHAnsi"/>
              </w:rPr>
              <w:t>Apttus</w:t>
            </w:r>
            <w:proofErr w:type="spellEnd"/>
            <w:r w:rsidRPr="00163EBB">
              <w:rPr>
                <w:rFonts w:asciiTheme="majorHAnsi" w:hAnsiTheme="majorHAnsi" w:cstheme="majorHAnsi"/>
              </w:rPr>
              <w:t xml:space="preserve"> CPQ</w:t>
            </w:r>
          </w:p>
          <w:p w14:paraId="22589FA1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524B4" w:rsidRPr="00163EBB" w14:paraId="3F5576F8" w14:textId="77777777" w:rsidTr="00B524B4">
        <w:tc>
          <w:tcPr>
            <w:tcW w:w="3143" w:type="dxa"/>
          </w:tcPr>
          <w:p w14:paraId="1EF371A4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163EBB">
              <w:rPr>
                <w:rFonts w:asciiTheme="majorHAnsi" w:hAnsiTheme="majorHAnsi" w:cstheme="majorHAnsi"/>
              </w:rPr>
              <w:t>Salesforce CLM</w:t>
            </w:r>
          </w:p>
          <w:p w14:paraId="7823ADA3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14:paraId="5AB98BF6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proofErr w:type="spellStart"/>
            <w:r w:rsidRPr="00163EBB">
              <w:rPr>
                <w:rFonts w:asciiTheme="majorHAnsi" w:hAnsiTheme="majorHAnsi" w:cstheme="majorHAnsi"/>
              </w:rPr>
              <w:t>Opentext</w:t>
            </w:r>
            <w:proofErr w:type="spellEnd"/>
            <w:r w:rsidRPr="00163E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63EBB">
              <w:rPr>
                <w:rFonts w:asciiTheme="majorHAnsi" w:hAnsiTheme="majorHAnsi" w:cstheme="majorHAnsi"/>
              </w:rPr>
              <w:t>Exstream</w:t>
            </w:r>
            <w:proofErr w:type="spellEnd"/>
          </w:p>
          <w:p w14:paraId="0BC937E2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144" w:type="dxa"/>
          </w:tcPr>
          <w:p w14:paraId="491CE69E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163EBB">
              <w:rPr>
                <w:rFonts w:asciiTheme="majorHAnsi" w:hAnsiTheme="majorHAnsi" w:cstheme="majorHAnsi"/>
              </w:rPr>
              <w:t>Mainframes</w:t>
            </w:r>
          </w:p>
          <w:p w14:paraId="4171A1B5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524B4" w:rsidRPr="00163EBB" w14:paraId="37F57DA3" w14:textId="77777777" w:rsidTr="00B524B4">
        <w:tc>
          <w:tcPr>
            <w:tcW w:w="3143" w:type="dxa"/>
          </w:tcPr>
          <w:p w14:paraId="393FE9B7" w14:textId="77777777" w:rsidR="00B524B4" w:rsidRPr="00163EBB" w:rsidRDefault="00B524B4" w:rsidP="00B524B4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proofErr w:type="spellStart"/>
            <w:r w:rsidRPr="00163EBB">
              <w:rPr>
                <w:rFonts w:asciiTheme="majorHAnsi" w:hAnsiTheme="majorHAnsi" w:cstheme="majorHAnsi"/>
              </w:rPr>
              <w:t>Ondemand</w:t>
            </w:r>
            <w:proofErr w:type="spellEnd"/>
          </w:p>
          <w:p w14:paraId="4CC1D63E" w14:textId="77777777" w:rsidR="00B524B4" w:rsidRPr="00163EBB" w:rsidRDefault="00B524B4" w:rsidP="00B524B4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14:paraId="4344F3AC" w14:textId="77777777" w:rsidR="00B524B4" w:rsidRPr="00163EBB" w:rsidRDefault="00B524B4" w:rsidP="00B524B4">
            <w:pPr>
              <w:pStyle w:val="NoSpacing"/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3144" w:type="dxa"/>
          </w:tcPr>
          <w:p w14:paraId="4744DD95" w14:textId="77777777" w:rsidR="00B524B4" w:rsidRPr="00163EBB" w:rsidRDefault="00B524B4" w:rsidP="00B524B4">
            <w:pPr>
              <w:pStyle w:val="NoSpacing"/>
              <w:ind w:left="720"/>
              <w:rPr>
                <w:rFonts w:asciiTheme="majorHAnsi" w:hAnsiTheme="majorHAnsi" w:cstheme="majorHAnsi"/>
              </w:rPr>
            </w:pPr>
          </w:p>
        </w:tc>
      </w:tr>
    </w:tbl>
    <w:p w14:paraId="00000003" w14:textId="208E829C" w:rsidR="00E44639" w:rsidRPr="00163EBB" w:rsidRDefault="005701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t>PROFESSIONAL SUMMARY</w:t>
      </w:r>
    </w:p>
    <w:p w14:paraId="787003AE" w14:textId="2F4FBC7C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A result-oriented and skilled software professional with 5</w:t>
      </w:r>
      <w:r w:rsidR="00BB3664" w:rsidRPr="00163EBB">
        <w:rPr>
          <w:rFonts w:asciiTheme="majorHAnsi" w:eastAsia="Calibri" w:hAnsiTheme="majorHAnsi" w:cstheme="majorHAnsi"/>
        </w:rPr>
        <w:t>.9</w:t>
      </w:r>
      <w:r w:rsidRPr="00163EBB">
        <w:rPr>
          <w:rFonts w:asciiTheme="majorHAnsi" w:eastAsia="Calibri" w:hAnsiTheme="majorHAnsi" w:cstheme="majorHAnsi"/>
        </w:rPr>
        <w:t xml:space="preserve"> years of experience as </w:t>
      </w:r>
      <w:r w:rsidR="00BB3664" w:rsidRPr="00163EBB">
        <w:rPr>
          <w:rFonts w:asciiTheme="majorHAnsi" w:eastAsia="Calibri" w:hAnsiTheme="majorHAnsi" w:cstheme="majorHAnsi"/>
        </w:rPr>
        <w:t xml:space="preserve">Salesforce </w:t>
      </w:r>
      <w:r w:rsidR="005D2C02" w:rsidRPr="00163EBB">
        <w:rPr>
          <w:rFonts w:asciiTheme="majorHAnsi" w:eastAsia="Calibri" w:hAnsiTheme="majorHAnsi" w:cstheme="majorHAnsi"/>
        </w:rPr>
        <w:t>QA and</w:t>
      </w:r>
      <w:r w:rsidR="00BB3664" w:rsidRPr="00163EBB">
        <w:rPr>
          <w:rFonts w:asciiTheme="majorHAnsi" w:eastAsia="Calibri" w:hAnsiTheme="majorHAnsi" w:cstheme="majorHAnsi"/>
        </w:rPr>
        <w:t xml:space="preserve"> Admin,</w:t>
      </w:r>
      <w:r w:rsidR="000B4CA1" w:rsidRPr="00163EBB">
        <w:rPr>
          <w:rFonts w:asciiTheme="majorHAnsi" w:eastAsia="Calibri" w:hAnsiTheme="majorHAnsi" w:cstheme="majorHAnsi"/>
        </w:rPr>
        <w:t xml:space="preserve"> D</w:t>
      </w:r>
      <w:r w:rsidRPr="00163EBB">
        <w:rPr>
          <w:rFonts w:asciiTheme="majorHAnsi" w:eastAsia="Calibri" w:hAnsiTheme="majorHAnsi" w:cstheme="majorHAnsi"/>
        </w:rPr>
        <w:t>eveloper in Opentext Exstream (Dialogue) &amp; Mainframe and basic knowledge of Oracle Documaker</w:t>
      </w:r>
      <w:r w:rsidR="00BB3664" w:rsidRPr="00163EBB">
        <w:rPr>
          <w:rFonts w:asciiTheme="majorHAnsi" w:eastAsia="Calibri" w:hAnsiTheme="majorHAnsi" w:cstheme="majorHAnsi"/>
        </w:rPr>
        <w:t>.</w:t>
      </w:r>
    </w:p>
    <w:p w14:paraId="7C4A1E92" w14:textId="234A48C8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Working experience in Banking Domain&amp; Insurance Domain</w:t>
      </w:r>
      <w:r w:rsidR="00BB3664" w:rsidRPr="00163EBB">
        <w:rPr>
          <w:rFonts w:asciiTheme="majorHAnsi" w:eastAsia="Calibri" w:hAnsiTheme="majorHAnsi" w:cstheme="majorHAnsi"/>
        </w:rPr>
        <w:t xml:space="preserve">, Healthcare </w:t>
      </w:r>
      <w:r w:rsidR="000B4CA1" w:rsidRPr="00163EBB">
        <w:rPr>
          <w:rFonts w:asciiTheme="majorHAnsi" w:eastAsia="Calibri" w:hAnsiTheme="majorHAnsi" w:cstheme="majorHAnsi"/>
        </w:rPr>
        <w:t>domain.</w:t>
      </w:r>
    </w:p>
    <w:p w14:paraId="4283CAB0" w14:textId="287BB2D8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Strong Technical skills in</w:t>
      </w:r>
      <w:r w:rsidR="00BB3664" w:rsidRPr="00163EBB">
        <w:rPr>
          <w:rFonts w:asciiTheme="majorHAnsi" w:eastAsia="Calibri" w:hAnsiTheme="majorHAnsi" w:cstheme="majorHAnsi"/>
        </w:rPr>
        <w:t xml:space="preserve"> Salesforce Admin,</w:t>
      </w:r>
      <w:r w:rsidRPr="00163EBB">
        <w:rPr>
          <w:rFonts w:asciiTheme="majorHAnsi" w:eastAsia="Calibri" w:hAnsiTheme="majorHAnsi" w:cstheme="majorHAnsi"/>
        </w:rPr>
        <w:t xml:space="preserve"> Opentext Exstream Designer and Design Manager.</w:t>
      </w:r>
    </w:p>
    <w:p w14:paraId="5503A152" w14:textId="182B5BB9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 xml:space="preserve">Continues upgrading skills and increasing knowledge base to remain current in </w:t>
      </w:r>
      <w:r w:rsidR="00BB3664" w:rsidRPr="00163EBB">
        <w:rPr>
          <w:rFonts w:asciiTheme="majorHAnsi" w:eastAsia="Calibri" w:hAnsiTheme="majorHAnsi" w:cstheme="majorHAnsi"/>
        </w:rPr>
        <w:t xml:space="preserve">CRM and </w:t>
      </w:r>
      <w:r w:rsidRPr="00163EBB">
        <w:rPr>
          <w:rFonts w:asciiTheme="majorHAnsi" w:eastAsia="Calibri" w:hAnsiTheme="majorHAnsi" w:cstheme="majorHAnsi"/>
        </w:rPr>
        <w:t>CCM Applications.</w:t>
      </w:r>
    </w:p>
    <w:p w14:paraId="0750A966" w14:textId="77777777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Exposure of end to end development of product right from requirement analysis, designing, testing and coding for modules while structuring customized solutions to meet client’s specific needs.</w:t>
      </w:r>
    </w:p>
    <w:p w14:paraId="3C7F6308" w14:textId="77777777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Completed training on Salesforce admin.</w:t>
      </w:r>
    </w:p>
    <w:p w14:paraId="2508C8C0" w14:textId="0BAA8157" w:rsidR="00BB3664" w:rsidRPr="00163EBB" w:rsidRDefault="00BB3664" w:rsidP="00BB36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 xml:space="preserve">Completed in </w:t>
      </w:r>
      <w:r w:rsidR="00D3248C" w:rsidRPr="00163EBB">
        <w:rPr>
          <w:rFonts w:asciiTheme="majorHAnsi" w:eastAsia="Calibri" w:hAnsiTheme="majorHAnsi" w:cstheme="majorHAnsi"/>
        </w:rPr>
        <w:t>Training CPQ and CLM</w:t>
      </w:r>
      <w:r w:rsidRPr="00163EBB">
        <w:rPr>
          <w:rFonts w:asciiTheme="majorHAnsi" w:eastAsia="Calibri" w:hAnsiTheme="majorHAnsi" w:cstheme="majorHAnsi"/>
        </w:rPr>
        <w:t>.</w:t>
      </w:r>
    </w:p>
    <w:p w14:paraId="7E06ED7D" w14:textId="77777777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A good and versatile team member. Strong analytical, problem solving abilities, self-starter, and high-pressure motivated skills.</w:t>
      </w:r>
    </w:p>
    <w:p w14:paraId="6AD1CE77" w14:textId="77777777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Provided Knowledge Transfer sessions for new joiners in the project.</w:t>
      </w:r>
    </w:p>
    <w:p w14:paraId="0DEAA764" w14:textId="77777777" w:rsidR="00E4007A" w:rsidRPr="00163EBB" w:rsidRDefault="00E4007A" w:rsidP="00E400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Involved in participation of regular weekly project status meetings to discuss the risks involved in ongoing projects with Teammates and Team Lead.</w:t>
      </w:r>
    </w:p>
    <w:p w14:paraId="00000015" w14:textId="4BC0F468" w:rsidR="00E44639" w:rsidRPr="00163EBB" w:rsidRDefault="00E4007A" w:rsidP="006E0A1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 w:hanging="270"/>
        <w:rPr>
          <w:rFonts w:asciiTheme="majorHAnsi" w:eastAsia="Calibri" w:hAnsiTheme="majorHAnsi" w:cstheme="majorHAnsi"/>
        </w:rPr>
      </w:pPr>
      <w:r w:rsidRPr="00163EBB">
        <w:rPr>
          <w:rFonts w:asciiTheme="majorHAnsi" w:eastAsia="Calibri" w:hAnsiTheme="majorHAnsi" w:cstheme="majorHAnsi"/>
        </w:rPr>
        <w:t>Good interpersonal skills, committed, result oriented, hard working with a quest and zeal to learn new technologies.</w:t>
      </w:r>
      <w:r w:rsidR="00783819" w:rsidRPr="00163EBB">
        <w:rPr>
          <w:rFonts w:asciiTheme="majorHAnsi" w:eastAsia="Calibri" w:hAnsiTheme="majorHAnsi" w:cstheme="majorHAnsi"/>
        </w:rPr>
        <w:t xml:space="preserve">                                    </w:t>
      </w:r>
      <w:r w:rsidR="00783819" w:rsidRPr="00163EBB">
        <w:rPr>
          <w:rFonts w:asciiTheme="majorHAnsi" w:eastAsia="Calibri" w:hAnsiTheme="majorHAnsi" w:cstheme="majorHAnsi"/>
        </w:rPr>
        <w:tab/>
      </w:r>
      <w:r w:rsidR="00783819" w:rsidRPr="00163EBB">
        <w:rPr>
          <w:rFonts w:asciiTheme="majorHAnsi" w:eastAsia="Times New Roman" w:hAnsiTheme="majorHAnsi" w:cstheme="majorHAnsi"/>
        </w:rPr>
        <w:t xml:space="preserve">                                                                                                 </w:t>
      </w:r>
    </w:p>
    <w:p w14:paraId="00000019" w14:textId="7127E7F7" w:rsidR="00E44639" w:rsidRPr="00163EBB" w:rsidRDefault="00E44639" w:rsidP="00D3248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</w:p>
    <w:p w14:paraId="0000001C" w14:textId="77777777" w:rsidR="00E44639" w:rsidRPr="00163EBB" w:rsidRDefault="00783819">
      <w:pPr>
        <w:pBdr>
          <w:bottom w:val="single" w:sz="4" w:space="1" w:color="000000"/>
        </w:pBdr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EDUCATION</w:t>
      </w:r>
    </w:p>
    <w:p w14:paraId="0000001D" w14:textId="12883B88" w:rsidR="00E44639" w:rsidRPr="00163EBB" w:rsidRDefault="00783819" w:rsidP="00D3248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163EBB">
        <w:rPr>
          <w:rFonts w:asciiTheme="majorHAnsi" w:eastAsia="Calibri" w:hAnsiTheme="majorHAnsi" w:cstheme="majorHAnsi"/>
        </w:rPr>
        <w:t xml:space="preserve">                         </w:t>
      </w:r>
    </w:p>
    <w:p w14:paraId="0000001E" w14:textId="035D160A" w:rsidR="00E44639" w:rsidRPr="00163EBB" w:rsidRDefault="007838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163EBB">
        <w:rPr>
          <w:rFonts w:asciiTheme="majorHAnsi" w:eastAsia="Calibri" w:hAnsiTheme="majorHAnsi" w:cstheme="majorHAnsi"/>
        </w:rPr>
        <w:t xml:space="preserve">Bachelor of Technology- Electronics Communication                                                </w:t>
      </w:r>
      <w:r w:rsidR="00D3248C" w:rsidRPr="00163EBB">
        <w:rPr>
          <w:rFonts w:asciiTheme="majorHAnsi" w:eastAsia="Calibri" w:hAnsiTheme="majorHAnsi" w:cstheme="majorHAnsi"/>
          <w:b/>
        </w:rPr>
        <w:t>Mar’13</w:t>
      </w:r>
    </w:p>
    <w:p w14:paraId="0000001F" w14:textId="77777777" w:rsidR="00E44639" w:rsidRPr="00163EBB" w:rsidRDefault="00E4463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</w:rPr>
      </w:pPr>
    </w:p>
    <w:p w14:paraId="0000002B" w14:textId="77777777" w:rsidR="00E44639" w:rsidRPr="00163EBB" w:rsidRDefault="007838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>WORK EXPERIENCE</w:t>
      </w:r>
    </w:p>
    <w:p w14:paraId="0000002C" w14:textId="77F12571" w:rsidR="00E44639" w:rsidRPr="00163EBB" w:rsidRDefault="00783819">
      <w:pPr>
        <w:pBdr>
          <w:top w:val="nil"/>
          <w:left w:val="nil"/>
          <w:bottom w:val="nil"/>
          <w:right w:val="nil"/>
          <w:between w:val="nil"/>
        </w:pBdr>
        <w:spacing w:before="5"/>
        <w:ind w:left="180" w:right="260" w:hanging="18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 xml:space="preserve">Salesforce </w:t>
      </w:r>
      <w:r w:rsidR="00D551EC" w:rsidRPr="00163EBB">
        <w:rPr>
          <w:rFonts w:asciiTheme="majorHAnsi" w:eastAsia="Calibri" w:hAnsiTheme="majorHAnsi" w:cstheme="majorHAnsi"/>
          <w:b/>
          <w:color w:val="000000"/>
        </w:rPr>
        <w:t>QA</w:t>
      </w:r>
      <w:r w:rsidRPr="00163EBB">
        <w:rPr>
          <w:rFonts w:asciiTheme="majorHAnsi" w:eastAsia="Calibri" w:hAnsiTheme="majorHAnsi" w:cstheme="majorHAnsi"/>
          <w:b/>
          <w:color w:val="000000"/>
        </w:rPr>
        <w:t xml:space="preserve"> | Administrator</w:t>
      </w:r>
    </w:p>
    <w:p w14:paraId="0000002D" w14:textId="03271B10" w:rsidR="00E44639" w:rsidRPr="00163EBB" w:rsidRDefault="006E0A1B">
      <w:pPr>
        <w:pBdr>
          <w:top w:val="nil"/>
          <w:left w:val="nil"/>
          <w:bottom w:val="nil"/>
          <w:right w:val="nil"/>
          <w:between w:val="nil"/>
        </w:pBdr>
        <w:spacing w:before="5"/>
        <w:ind w:left="180" w:right="260" w:hanging="18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 xml:space="preserve">Cloudely </w:t>
      </w:r>
      <w:r w:rsidR="00783819" w:rsidRPr="00163EBB">
        <w:rPr>
          <w:rFonts w:asciiTheme="majorHAnsi" w:eastAsia="Calibri" w:hAnsiTheme="majorHAnsi" w:cstheme="majorHAnsi"/>
          <w:b/>
        </w:rPr>
        <w:t xml:space="preserve">                                 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  <w:t xml:space="preserve">      </w:t>
      </w:r>
      <w:r w:rsidR="00D551EC" w:rsidRPr="00163EBB">
        <w:rPr>
          <w:rFonts w:asciiTheme="majorHAnsi" w:eastAsia="Calibri" w:hAnsiTheme="majorHAnsi" w:cstheme="majorHAnsi"/>
          <w:b/>
        </w:rPr>
        <w:t>July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 xml:space="preserve"> ’</w:t>
      </w:r>
      <w:r w:rsidR="00783819" w:rsidRPr="00163EBB">
        <w:rPr>
          <w:rFonts w:asciiTheme="majorHAnsi" w:eastAsia="Calibri" w:hAnsiTheme="majorHAnsi" w:cstheme="majorHAnsi"/>
          <w:b/>
        </w:rPr>
        <w:t xml:space="preserve">21 - 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>Present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  <w:t xml:space="preserve">           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ab/>
        <w:t xml:space="preserve">            </w:t>
      </w:r>
    </w:p>
    <w:p w14:paraId="0000002E" w14:textId="4A93DC75" w:rsidR="00E44639" w:rsidRPr="00163EBB" w:rsidRDefault="00783819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 xml:space="preserve">Client: </w:t>
      </w:r>
      <w:proofErr w:type="spellStart"/>
      <w:r w:rsidR="00D551EC" w:rsidRPr="00163EBB">
        <w:rPr>
          <w:rFonts w:asciiTheme="majorHAnsi" w:eastAsia="Calibri" w:hAnsiTheme="majorHAnsi" w:cstheme="majorHAnsi"/>
          <w:b/>
        </w:rPr>
        <w:t>Parkhub</w:t>
      </w:r>
      <w:proofErr w:type="spellEnd"/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</w:r>
      <w:r w:rsidRPr="00163EBB">
        <w:rPr>
          <w:rFonts w:asciiTheme="majorHAnsi" w:eastAsia="Calibri" w:hAnsiTheme="majorHAnsi" w:cstheme="majorHAnsi"/>
          <w:b/>
          <w:color w:val="000000"/>
        </w:rPr>
        <w:tab/>
        <w:t xml:space="preserve">      </w:t>
      </w:r>
    </w:p>
    <w:p w14:paraId="0000002F" w14:textId="6ACAF840" w:rsidR="00E44639" w:rsidRPr="00163EBB" w:rsidRDefault="00D551EC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>Role: Salesforce QA</w:t>
      </w:r>
      <w:r w:rsidR="00783819" w:rsidRPr="00163EBB">
        <w:rPr>
          <w:rFonts w:asciiTheme="majorHAnsi" w:eastAsia="Calibri" w:hAnsiTheme="majorHAnsi" w:cstheme="majorHAnsi"/>
          <w:b/>
          <w:color w:val="000000"/>
        </w:rPr>
        <w:t>/Administrator</w:t>
      </w:r>
    </w:p>
    <w:p w14:paraId="00000030" w14:textId="77777777" w:rsidR="00E44639" w:rsidRPr="00163EBB" w:rsidRDefault="00E44639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color w:val="000000"/>
        </w:rPr>
      </w:pPr>
    </w:p>
    <w:p w14:paraId="083627EC" w14:textId="77777777" w:rsidR="00163EBB" w:rsidRPr="00163EBB" w:rsidRDefault="00D551EC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Attend the Discovery Meetings and participating in meetings with team members and customers, collaborating with developers and management teams.</w:t>
      </w:r>
    </w:p>
    <w:p w14:paraId="71B225EE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Works on security, user management tasks.</w:t>
      </w:r>
    </w:p>
    <w:p w14:paraId="33B96F6B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Create complex workflow rules, approval process.</w:t>
      </w:r>
    </w:p>
    <w:p w14:paraId="6530CF2A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Works on report.</w:t>
      </w:r>
    </w:p>
    <w:p w14:paraId="36CA849F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Altering the page layouts and establishing the new assignment rules.</w:t>
      </w:r>
    </w:p>
    <w:p w14:paraId="2A45F6D8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eastAsia="Calibri" w:hAnsiTheme="majorHAnsi" w:cstheme="majorHAnsi"/>
          <w:color w:val="000000"/>
        </w:rPr>
        <w:t xml:space="preserve">Adding new users, monitoring system permissions over users to restrict or provide data access, and </w:t>
      </w:r>
      <w:r w:rsidR="00163EBB">
        <w:rPr>
          <w:rFonts w:asciiTheme="majorHAnsi" w:eastAsia="Calibri" w:hAnsiTheme="majorHAnsi" w:cstheme="majorHAnsi"/>
          <w:color w:val="000000"/>
        </w:rPr>
        <w:t>changing the current accounts.</w:t>
      </w:r>
    </w:p>
    <w:p w14:paraId="74F4A640" w14:textId="77777777" w:rsidR="00163EBB" w:rsidRPr="00163EBB" w:rsidRDefault="00D551EC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eastAsia="Calibri" w:hAnsiTheme="majorHAnsi" w:cstheme="majorHAnsi"/>
        </w:rPr>
        <w:t>Go through the technical specification, User specifications and project related documents.</w:t>
      </w:r>
    </w:p>
    <w:p w14:paraId="496982B1" w14:textId="77777777" w:rsidR="00163EBB" w:rsidRPr="00163EBB" w:rsidRDefault="00D551EC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Estimate the testing hours as per user stories complexity which includes Test related documents,</w:t>
      </w:r>
      <w:r w:rsidR="00A9727D" w:rsidRPr="00163EBB">
        <w:rPr>
          <w:rFonts w:asciiTheme="majorHAnsi" w:hAnsiTheme="majorHAnsi" w:cstheme="majorHAnsi"/>
        </w:rPr>
        <w:t xml:space="preserve"> </w:t>
      </w:r>
      <w:r w:rsidRPr="00163EBB">
        <w:rPr>
          <w:rFonts w:asciiTheme="majorHAnsi" w:hAnsiTheme="majorHAnsi" w:cstheme="majorHAnsi"/>
        </w:rPr>
        <w:lastRenderedPageBreak/>
        <w:t xml:space="preserve">UAT Testing, </w:t>
      </w:r>
      <w:r w:rsidR="00A9727D" w:rsidRPr="00163EBB">
        <w:rPr>
          <w:rFonts w:asciiTheme="majorHAnsi" w:hAnsiTheme="majorHAnsi" w:cstheme="majorHAnsi"/>
        </w:rPr>
        <w:t>Retest</w:t>
      </w:r>
      <w:r w:rsidRPr="00163EBB">
        <w:rPr>
          <w:rFonts w:asciiTheme="majorHAnsi" w:hAnsiTheme="majorHAnsi" w:cstheme="majorHAnsi"/>
        </w:rPr>
        <w:t>, Regression testing&amp; go live support</w:t>
      </w:r>
      <w:r w:rsidR="00172873" w:rsidRPr="00163EBB">
        <w:rPr>
          <w:rFonts w:asciiTheme="majorHAnsi" w:hAnsiTheme="majorHAnsi" w:cstheme="majorHAnsi"/>
        </w:rPr>
        <w:t xml:space="preserve"> and Provide testing estimations hours to Test Lead/Project Managers</w:t>
      </w:r>
    </w:p>
    <w:p w14:paraId="7A9B2809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Writing Test cases/Test Scripts and required to perform the testing such has UAT testing and Regression testing,</w:t>
      </w:r>
      <w:r w:rsidR="00A9727D" w:rsidRPr="00163EBB">
        <w:rPr>
          <w:rFonts w:asciiTheme="majorHAnsi" w:hAnsiTheme="majorHAnsi" w:cstheme="majorHAnsi"/>
        </w:rPr>
        <w:t xml:space="preserve"> </w:t>
      </w:r>
      <w:r w:rsidRPr="00163EBB">
        <w:rPr>
          <w:rFonts w:asciiTheme="majorHAnsi" w:hAnsiTheme="majorHAnsi" w:cstheme="majorHAnsi"/>
        </w:rPr>
        <w:t>Bulk testing</w:t>
      </w:r>
      <w:r w:rsidR="00A9727D" w:rsidRPr="00163EBB">
        <w:rPr>
          <w:rFonts w:asciiTheme="majorHAnsi" w:hAnsiTheme="majorHAnsi" w:cstheme="majorHAnsi"/>
        </w:rPr>
        <w:t xml:space="preserve"> </w:t>
      </w:r>
      <w:r w:rsidRPr="00163EBB">
        <w:rPr>
          <w:rFonts w:asciiTheme="majorHAnsi" w:hAnsiTheme="majorHAnsi" w:cstheme="majorHAnsi"/>
        </w:rPr>
        <w:t>,Smoke testing</w:t>
      </w:r>
    </w:p>
    <w:p w14:paraId="11AB88D1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Defects identification and Co-ordinate with Development team to fix the defects then Retest the defects once it is fixed from developer</w:t>
      </w:r>
    </w:p>
    <w:p w14:paraId="3DF14FAB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Before moving the code into production do the regression testing and Bulk testing,</w:t>
      </w:r>
      <w:r w:rsidR="00A9727D" w:rsidRPr="00163EBB">
        <w:rPr>
          <w:rFonts w:asciiTheme="majorHAnsi" w:hAnsiTheme="majorHAnsi" w:cstheme="majorHAnsi"/>
        </w:rPr>
        <w:t xml:space="preserve"> </w:t>
      </w:r>
      <w:r w:rsidRPr="00163EBB">
        <w:rPr>
          <w:rFonts w:asciiTheme="majorHAnsi" w:hAnsiTheme="majorHAnsi" w:cstheme="majorHAnsi"/>
        </w:rPr>
        <w:t>Smoke testing.</w:t>
      </w:r>
    </w:p>
    <w:p w14:paraId="1BDBD078" w14:textId="77777777" w:rsidR="00163EBB" w:rsidRPr="00163EBB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Validating the system end to end functionality while perform bulk testing and regression testing,</w:t>
      </w:r>
      <w:r w:rsidR="00A9727D" w:rsidRPr="00163EBB">
        <w:rPr>
          <w:rFonts w:asciiTheme="majorHAnsi" w:hAnsiTheme="majorHAnsi" w:cstheme="majorHAnsi"/>
        </w:rPr>
        <w:t xml:space="preserve"> </w:t>
      </w:r>
      <w:r w:rsidRPr="00163EBB">
        <w:rPr>
          <w:rFonts w:asciiTheme="majorHAnsi" w:hAnsiTheme="majorHAnsi" w:cstheme="majorHAnsi"/>
        </w:rPr>
        <w:t>Smoke testing</w:t>
      </w:r>
    </w:p>
    <w:p w14:paraId="03D4E707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163EBB">
        <w:rPr>
          <w:rFonts w:asciiTheme="majorHAnsi" w:hAnsiTheme="majorHAnsi" w:cstheme="majorHAnsi"/>
        </w:rPr>
        <w:t>Preparing test-related documentation as a part of testing like UAT guide as a part of test plan</w:t>
      </w:r>
    </w:p>
    <w:p w14:paraId="30421735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Analysis of test results to provide feedback and suggestions on how to improve the quality of the product in future</w:t>
      </w:r>
    </w:p>
    <w:p w14:paraId="73E611AD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Working on issues which encountered either in UAT environment, Production issues.</w:t>
      </w:r>
    </w:p>
    <w:p w14:paraId="60296128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Provide the go live support as per planed</w:t>
      </w:r>
    </w:p>
    <w:p w14:paraId="462C85F9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Perform the post implementation checks</w:t>
      </w:r>
    </w:p>
    <w:p w14:paraId="5721B7CF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Analysis of test results to provide feedback and suggestions on how to improve the quality of the product in future</w:t>
      </w:r>
    </w:p>
    <w:p w14:paraId="6D688A53" w14:textId="77777777" w:rsidR="00C67927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Attend daily/</w:t>
      </w:r>
      <w:r w:rsidR="00A9727D" w:rsidRPr="00C67927">
        <w:rPr>
          <w:rFonts w:asciiTheme="majorHAnsi" w:hAnsiTheme="majorHAnsi" w:cstheme="majorHAnsi"/>
        </w:rPr>
        <w:t>weekly</w:t>
      </w:r>
      <w:r w:rsidRPr="00C67927">
        <w:rPr>
          <w:rFonts w:asciiTheme="majorHAnsi" w:hAnsiTheme="majorHAnsi" w:cstheme="majorHAnsi"/>
        </w:rPr>
        <w:t xml:space="preserve"> internal stand up call and customer call to provide the QA status</w:t>
      </w:r>
    </w:p>
    <w:p w14:paraId="32CC9D74" w14:textId="5E8F7162" w:rsidR="00172873" w:rsidRPr="00C67927" w:rsidRDefault="00172873" w:rsidP="00163EB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highlight w:val="white"/>
        </w:rPr>
      </w:pPr>
      <w:r w:rsidRPr="00C67927">
        <w:rPr>
          <w:rFonts w:asciiTheme="majorHAnsi" w:hAnsiTheme="majorHAnsi" w:cstheme="majorHAnsi"/>
        </w:rPr>
        <w:t>Giving the project KT to the new joiners</w:t>
      </w:r>
    </w:p>
    <w:p w14:paraId="6F50B985" w14:textId="77777777" w:rsidR="00B6240B" w:rsidRDefault="00B6240B" w:rsidP="00D667A0">
      <w:pPr>
        <w:spacing w:before="5"/>
        <w:ind w:right="260"/>
        <w:rPr>
          <w:rFonts w:asciiTheme="majorHAnsi" w:eastAsia="Calibri" w:hAnsiTheme="majorHAnsi" w:cstheme="majorHAnsi"/>
          <w:b/>
        </w:rPr>
      </w:pPr>
      <w:bookmarkStart w:id="2" w:name="_3dy6vkm" w:colFirst="0" w:colLast="0"/>
      <w:bookmarkEnd w:id="2"/>
    </w:p>
    <w:p w14:paraId="0000003D" w14:textId="373ABD8D" w:rsidR="00E44639" w:rsidRPr="00163EBB" w:rsidRDefault="00CE68AA" w:rsidP="00D667A0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Software Engineer</w:t>
      </w:r>
      <w:r w:rsidR="00783819" w:rsidRPr="00163EBB">
        <w:rPr>
          <w:rFonts w:asciiTheme="majorHAnsi" w:eastAsia="Calibri" w:hAnsiTheme="majorHAnsi" w:cstheme="majorHAnsi"/>
          <w:b/>
        </w:rPr>
        <w:t xml:space="preserve">| </w:t>
      </w:r>
      <w:proofErr w:type="spellStart"/>
      <w:r w:rsidR="00FF4E8A" w:rsidRPr="00163EBB">
        <w:rPr>
          <w:rFonts w:asciiTheme="majorHAnsi" w:eastAsia="Calibri" w:hAnsiTheme="majorHAnsi" w:cstheme="majorHAnsi"/>
          <w:b/>
        </w:rPr>
        <w:t>OpenText</w:t>
      </w:r>
      <w:proofErr w:type="spellEnd"/>
      <w:r w:rsidR="00FF4E8A" w:rsidRPr="00163EB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FF4E8A" w:rsidRPr="00163EBB">
        <w:rPr>
          <w:rFonts w:asciiTheme="majorHAnsi" w:eastAsia="Calibri" w:hAnsiTheme="majorHAnsi" w:cstheme="majorHAnsi"/>
          <w:b/>
        </w:rPr>
        <w:t>Exstream</w:t>
      </w:r>
      <w:proofErr w:type="spellEnd"/>
      <w:r w:rsidR="00FF4E8A" w:rsidRPr="00163EBB">
        <w:rPr>
          <w:rFonts w:asciiTheme="majorHAnsi" w:eastAsia="Calibri" w:hAnsiTheme="majorHAnsi" w:cstheme="majorHAnsi"/>
          <w:b/>
        </w:rPr>
        <w:t xml:space="preserve"> Developer</w:t>
      </w:r>
      <w:r w:rsidR="00783819" w:rsidRPr="00163EBB">
        <w:rPr>
          <w:rFonts w:asciiTheme="majorHAnsi" w:eastAsia="Calibri" w:hAnsiTheme="majorHAnsi" w:cstheme="majorHAnsi"/>
          <w:b/>
        </w:rPr>
        <w:t xml:space="preserve">| </w:t>
      </w:r>
    </w:p>
    <w:p w14:paraId="0000003E" w14:textId="6A0BEC49" w:rsidR="00E44639" w:rsidRPr="00163EBB" w:rsidRDefault="00FF4E8A" w:rsidP="00D667A0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Accenture</w:t>
      </w:r>
      <w:r w:rsidR="00783819" w:rsidRPr="00163EBB">
        <w:rPr>
          <w:rFonts w:asciiTheme="majorHAnsi" w:eastAsia="Calibri" w:hAnsiTheme="majorHAnsi" w:cstheme="majorHAnsi"/>
          <w:b/>
        </w:rPr>
        <w:t xml:space="preserve">                                                                 </w:t>
      </w:r>
      <w:r w:rsidR="00D667A0" w:rsidRPr="00163EBB">
        <w:rPr>
          <w:rFonts w:asciiTheme="majorHAnsi" w:eastAsia="Calibri" w:hAnsiTheme="majorHAnsi" w:cstheme="majorHAnsi"/>
          <w:b/>
        </w:rPr>
        <w:t xml:space="preserve">                    </w:t>
      </w:r>
      <w:r w:rsidR="00D667A0" w:rsidRPr="00163EBB">
        <w:rPr>
          <w:rFonts w:asciiTheme="majorHAnsi" w:eastAsia="Calibri" w:hAnsiTheme="majorHAnsi" w:cstheme="majorHAnsi"/>
          <w:b/>
        </w:rPr>
        <w:tab/>
        <w:t xml:space="preserve">        </w:t>
      </w:r>
      <w:r w:rsidR="0028007D" w:rsidRPr="00163EBB">
        <w:rPr>
          <w:rFonts w:asciiTheme="majorHAnsi" w:eastAsia="Calibri" w:hAnsiTheme="majorHAnsi" w:cstheme="majorHAnsi"/>
          <w:b/>
        </w:rPr>
        <w:t xml:space="preserve">                             Oct ’20 - June’21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      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       </w:t>
      </w:r>
    </w:p>
    <w:p w14:paraId="0000003F" w14:textId="79E0C340" w:rsidR="00E44639" w:rsidRPr="00163EBB" w:rsidRDefault="00783819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Client: </w:t>
      </w:r>
      <w:r w:rsidR="00FF4E8A" w:rsidRPr="00163EBB">
        <w:rPr>
          <w:rFonts w:asciiTheme="majorHAnsi" w:eastAsia="Calibri" w:hAnsiTheme="majorHAnsi" w:cstheme="majorHAnsi"/>
          <w:b/>
        </w:rPr>
        <w:t>CNA Insurance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                          </w:t>
      </w:r>
    </w:p>
    <w:p w14:paraId="00000040" w14:textId="09FB3652" w:rsidR="00E44639" w:rsidRPr="00163EBB" w:rsidRDefault="00783819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Role: </w:t>
      </w:r>
      <w:r w:rsidR="00FF4E8A" w:rsidRPr="00163EBB">
        <w:rPr>
          <w:rFonts w:asciiTheme="majorHAnsi" w:eastAsia="Calibri" w:hAnsiTheme="majorHAnsi" w:cstheme="majorHAnsi"/>
          <w:b/>
        </w:rPr>
        <w:t>Opentext Exstream Developer</w:t>
      </w:r>
    </w:p>
    <w:p w14:paraId="00000041" w14:textId="77777777" w:rsidR="00E44639" w:rsidRPr="00163EBB" w:rsidRDefault="00E44639">
      <w:pPr>
        <w:widowControl/>
        <w:tabs>
          <w:tab w:val="left" w:pos="90"/>
        </w:tabs>
        <w:rPr>
          <w:rFonts w:asciiTheme="majorHAnsi" w:eastAsia="Calibri" w:hAnsiTheme="majorHAnsi" w:cstheme="majorHAnsi"/>
          <w:b/>
        </w:rPr>
      </w:pPr>
    </w:p>
    <w:p w14:paraId="00000043" w14:textId="77777777" w:rsidR="00E44639" w:rsidRPr="00163EBB" w:rsidRDefault="00783819">
      <w:pPr>
        <w:widowControl/>
        <w:tabs>
          <w:tab w:val="left" w:pos="90"/>
        </w:tabs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Responsibilities: </w:t>
      </w:r>
    </w:p>
    <w:p w14:paraId="2AB40232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Understanding the requirements from business through Initial Business Requirements (IBR</w:t>
      </w:r>
      <w:proofErr w:type="gramStart"/>
      <w:r w:rsidRPr="00B6240B">
        <w:rPr>
          <w:rFonts w:asciiTheme="majorHAnsi" w:hAnsiTheme="majorHAnsi" w:cstheme="majorHAnsi"/>
        </w:rPr>
        <w:t>)&amp;</w:t>
      </w:r>
      <w:proofErr w:type="gramEnd"/>
      <w:r w:rsidRPr="00B6240B">
        <w:rPr>
          <w:rFonts w:asciiTheme="majorHAnsi" w:hAnsiTheme="majorHAnsi" w:cstheme="majorHAnsi"/>
        </w:rPr>
        <w:t xml:space="preserve"> Application Design Book.</w:t>
      </w:r>
    </w:p>
    <w:p w14:paraId="0FD971DB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Performing internal review at various stages of SDLC task.</w:t>
      </w:r>
    </w:p>
    <w:p w14:paraId="3823C295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Providing System test &amp; UAT Support for the designed project.</w:t>
      </w:r>
    </w:p>
    <w:p w14:paraId="62F0C90E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Following Implementation procedures and back out procedures for implementations.</w:t>
      </w:r>
    </w:p>
    <w:p w14:paraId="5E7E81EE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Getting sign-offs for the code release once the deployment is successful after thorough check-outs.</w:t>
      </w:r>
    </w:p>
    <w:p w14:paraId="28E56946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Working on the PME’s as part of enhancement work</w:t>
      </w:r>
    </w:p>
    <w:p w14:paraId="49C90522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Monitoring the Daily batch jobs and resolving the issue when it got failed during the processing.</w:t>
      </w:r>
    </w:p>
    <w:p w14:paraId="13AE2597" w14:textId="77777777" w:rsidR="00B6240B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Pre-prod and prod check out process is doing as a part of Daily batch job activity.</w:t>
      </w:r>
    </w:p>
    <w:p w14:paraId="0000004C" w14:textId="1AE4CCD4" w:rsidR="00E44639" w:rsidRPr="00B6240B" w:rsidRDefault="00FD1F06" w:rsidP="00B6240B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highlight w:val="white"/>
        </w:rPr>
      </w:pPr>
      <w:r w:rsidRPr="00B6240B">
        <w:rPr>
          <w:rFonts w:asciiTheme="majorHAnsi" w:hAnsiTheme="majorHAnsi" w:cstheme="majorHAnsi"/>
        </w:rPr>
        <w:t>To prepare the weekly &amp; monthly status reports and to involve in calls with the client to get new application for my organization to support.</w:t>
      </w:r>
    </w:p>
    <w:p w14:paraId="0000004D" w14:textId="77777777" w:rsidR="00E44639" w:rsidRPr="00163EBB" w:rsidRDefault="00E44639">
      <w:pPr>
        <w:widowControl/>
        <w:tabs>
          <w:tab w:val="left" w:pos="360"/>
          <w:tab w:val="left" w:pos="1080"/>
          <w:tab w:val="left" w:pos="1440"/>
          <w:tab w:val="left" w:pos="2250"/>
          <w:tab w:val="left" w:pos="2520"/>
          <w:tab w:val="left" w:pos="2970"/>
        </w:tabs>
        <w:ind w:left="808" w:right="-187"/>
        <w:rPr>
          <w:rFonts w:asciiTheme="majorHAnsi" w:eastAsia="Calibri" w:hAnsiTheme="majorHAnsi" w:cstheme="majorHAnsi"/>
        </w:rPr>
      </w:pPr>
    </w:p>
    <w:p w14:paraId="00000067" w14:textId="24D392B0" w:rsidR="00E44639" w:rsidRPr="00163EBB" w:rsidRDefault="00FD1F06" w:rsidP="0044748A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Software Engineer </w:t>
      </w:r>
      <w:r w:rsidR="00783819" w:rsidRPr="00163EBB">
        <w:rPr>
          <w:rFonts w:asciiTheme="majorHAnsi" w:eastAsia="Calibri" w:hAnsiTheme="majorHAnsi" w:cstheme="majorHAnsi"/>
          <w:b/>
        </w:rPr>
        <w:t xml:space="preserve">| </w:t>
      </w:r>
      <w:r w:rsidRPr="00163EBB">
        <w:rPr>
          <w:rFonts w:asciiTheme="majorHAnsi" w:eastAsia="Calibri" w:hAnsiTheme="majorHAnsi" w:cstheme="majorHAnsi"/>
          <w:b/>
        </w:rPr>
        <w:t>CLM|</w:t>
      </w:r>
    </w:p>
    <w:p w14:paraId="00000068" w14:textId="0AA04432" w:rsidR="00E44639" w:rsidRPr="00163EBB" w:rsidRDefault="00FD1F06" w:rsidP="0044748A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Valuemomentum</w:t>
      </w:r>
      <w:r w:rsidR="00783819" w:rsidRPr="00163EBB">
        <w:rPr>
          <w:rFonts w:asciiTheme="majorHAnsi" w:eastAsia="Calibri" w:hAnsiTheme="majorHAnsi" w:cstheme="majorHAnsi"/>
          <w:b/>
        </w:rPr>
        <w:t xml:space="preserve">                                  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</w:t>
      </w:r>
      <w:r w:rsidR="0044748A" w:rsidRPr="00163EBB">
        <w:rPr>
          <w:rFonts w:asciiTheme="majorHAnsi" w:eastAsia="Calibri" w:hAnsiTheme="majorHAnsi" w:cstheme="majorHAnsi"/>
          <w:b/>
        </w:rPr>
        <w:t xml:space="preserve">  </w:t>
      </w:r>
      <w:r w:rsidRPr="00163EBB">
        <w:rPr>
          <w:rFonts w:asciiTheme="majorHAnsi" w:eastAsia="Calibri" w:hAnsiTheme="majorHAnsi" w:cstheme="majorHAnsi"/>
          <w:b/>
        </w:rPr>
        <w:t xml:space="preserve"> </w:t>
      </w:r>
      <w:r w:rsidR="0028007D" w:rsidRPr="00163EBB">
        <w:rPr>
          <w:rFonts w:asciiTheme="majorHAnsi" w:eastAsia="Calibri" w:hAnsiTheme="majorHAnsi" w:cstheme="majorHAnsi"/>
          <w:b/>
        </w:rPr>
        <w:t>Oct ’19 - Oct’20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      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       </w:t>
      </w:r>
    </w:p>
    <w:p w14:paraId="00000069" w14:textId="6482126C" w:rsidR="00E44639" w:rsidRPr="00163EBB" w:rsidRDefault="00FD1F06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Client: GEICO</w:t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</w:r>
      <w:r w:rsidR="00783819" w:rsidRPr="00163EBB">
        <w:rPr>
          <w:rFonts w:asciiTheme="majorHAnsi" w:eastAsia="Calibri" w:hAnsiTheme="majorHAnsi" w:cstheme="majorHAnsi"/>
          <w:b/>
        </w:rPr>
        <w:tab/>
        <w:t xml:space="preserve">      </w:t>
      </w:r>
    </w:p>
    <w:p w14:paraId="0000006A" w14:textId="20BC38D0" w:rsidR="00E44639" w:rsidRPr="00163EBB" w:rsidRDefault="00783819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Role: </w:t>
      </w:r>
      <w:r w:rsidR="00FD1F06" w:rsidRPr="00163EBB">
        <w:rPr>
          <w:rFonts w:asciiTheme="majorHAnsi" w:eastAsia="Calibri" w:hAnsiTheme="majorHAnsi" w:cstheme="majorHAnsi"/>
          <w:b/>
        </w:rPr>
        <w:t>OpenText Exstream Developer</w:t>
      </w:r>
    </w:p>
    <w:p w14:paraId="0000006B" w14:textId="77777777" w:rsidR="00E44639" w:rsidRPr="00163EBB" w:rsidRDefault="00E44639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</w:rPr>
      </w:pPr>
    </w:p>
    <w:p w14:paraId="0000006E" w14:textId="77777777" w:rsidR="00E44639" w:rsidRPr="00163EBB" w:rsidRDefault="00783819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>Responsibilities:</w:t>
      </w:r>
    </w:p>
    <w:p w14:paraId="051D5CC5" w14:textId="77777777" w:rsidR="001D62C6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Understanding the requirements from business through Initial Business Requirements.</w:t>
      </w:r>
    </w:p>
    <w:p w14:paraId="7502DECF" w14:textId="77777777" w:rsidR="001D62C6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Worked on Simple,</w:t>
      </w:r>
      <w:r w:rsidR="00BE3F79" w:rsidRPr="001D62C6">
        <w:rPr>
          <w:rFonts w:asciiTheme="majorHAnsi" w:hAnsiTheme="majorHAnsi" w:cstheme="majorHAnsi"/>
        </w:rPr>
        <w:t xml:space="preserve"> </w:t>
      </w:r>
      <w:r w:rsidRPr="001D62C6">
        <w:rPr>
          <w:rFonts w:asciiTheme="majorHAnsi" w:hAnsiTheme="majorHAnsi" w:cstheme="majorHAnsi"/>
        </w:rPr>
        <w:t>Medium,</w:t>
      </w:r>
      <w:r w:rsidR="00BE3F79" w:rsidRPr="001D62C6">
        <w:rPr>
          <w:rFonts w:asciiTheme="majorHAnsi" w:hAnsiTheme="majorHAnsi" w:cstheme="majorHAnsi"/>
        </w:rPr>
        <w:t xml:space="preserve"> </w:t>
      </w:r>
      <w:proofErr w:type="gramStart"/>
      <w:r w:rsidRPr="001D62C6">
        <w:rPr>
          <w:rFonts w:asciiTheme="majorHAnsi" w:hAnsiTheme="majorHAnsi" w:cstheme="majorHAnsi"/>
        </w:rPr>
        <w:t>Complex</w:t>
      </w:r>
      <w:proofErr w:type="gramEnd"/>
      <w:r w:rsidRPr="001D62C6">
        <w:rPr>
          <w:rFonts w:asciiTheme="majorHAnsi" w:hAnsiTheme="majorHAnsi" w:cstheme="majorHAnsi"/>
        </w:rPr>
        <w:t xml:space="preserve"> Letters which is part of Requirements.</w:t>
      </w:r>
    </w:p>
    <w:p w14:paraId="5941F472" w14:textId="77777777" w:rsidR="001D62C6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Developing Letters as per business requirement.</w:t>
      </w:r>
    </w:p>
    <w:p w14:paraId="0DC0D821" w14:textId="77777777" w:rsidR="001D62C6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Delivering letters with Testing Quality measures.</w:t>
      </w:r>
    </w:p>
    <w:p w14:paraId="67E28EB3" w14:textId="77777777" w:rsidR="001D62C6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 xml:space="preserve">Interacting with clients weekly twice to track the business requirements and getting clarification </w:t>
      </w:r>
      <w:r w:rsidRPr="001D62C6">
        <w:rPr>
          <w:rFonts w:asciiTheme="majorHAnsi" w:hAnsiTheme="majorHAnsi" w:cstheme="majorHAnsi"/>
        </w:rPr>
        <w:lastRenderedPageBreak/>
        <w:t>from client while facing issues while under developing letters from our side.</w:t>
      </w:r>
    </w:p>
    <w:p w14:paraId="00000078" w14:textId="79896555" w:rsidR="00E44639" w:rsidRPr="001D62C6" w:rsidRDefault="00FD1F06" w:rsidP="001D62C6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Attending weekly and monthly team status meetings.</w:t>
      </w:r>
    </w:p>
    <w:p w14:paraId="4D298516" w14:textId="3F304EA8" w:rsidR="003D41E5" w:rsidRPr="00163EBB" w:rsidRDefault="003D41E5" w:rsidP="003D41E5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 xml:space="preserve">Software Engineer | CLM|                                  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 </w:t>
      </w:r>
      <w:r w:rsidR="0028007D" w:rsidRPr="00163EBB">
        <w:rPr>
          <w:rFonts w:asciiTheme="majorHAnsi" w:eastAsia="Calibri" w:hAnsiTheme="majorHAnsi" w:cstheme="majorHAnsi"/>
          <w:b/>
        </w:rPr>
        <w:t>Nov ’16 - Oct’19</w:t>
      </w:r>
    </w:p>
    <w:p w14:paraId="1FF9082E" w14:textId="147D14AE" w:rsidR="003D41E5" w:rsidRPr="00163EBB" w:rsidRDefault="003D41E5" w:rsidP="003D41E5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163EBB">
        <w:rPr>
          <w:rFonts w:asciiTheme="majorHAnsi" w:eastAsia="Calibri" w:hAnsiTheme="majorHAnsi" w:cstheme="majorHAnsi"/>
          <w:b/>
        </w:rPr>
        <w:t>Capgemini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           </w:t>
      </w:r>
      <w:r w:rsidRPr="00163EBB">
        <w:rPr>
          <w:rFonts w:asciiTheme="majorHAnsi" w:eastAsia="Calibri" w:hAnsiTheme="majorHAnsi" w:cstheme="majorHAnsi"/>
          <w:b/>
        </w:rPr>
        <w:tab/>
      </w:r>
      <w:r w:rsidRPr="00163EBB">
        <w:rPr>
          <w:rFonts w:asciiTheme="majorHAnsi" w:eastAsia="Calibri" w:hAnsiTheme="majorHAnsi" w:cstheme="majorHAnsi"/>
          <w:b/>
        </w:rPr>
        <w:tab/>
        <w:t xml:space="preserve">            </w:t>
      </w:r>
    </w:p>
    <w:p w14:paraId="3223A283" w14:textId="77777777" w:rsidR="00A77281" w:rsidRDefault="00A77281" w:rsidP="00A77281">
      <w:pPr>
        <w:spacing w:before="5"/>
        <w:ind w:right="260"/>
        <w:rPr>
          <w:rFonts w:asciiTheme="majorHAnsi" w:eastAsia="Calibri" w:hAnsiTheme="majorHAnsi" w:cstheme="majorHAnsi"/>
          <w:b/>
        </w:rPr>
      </w:pPr>
    </w:p>
    <w:p w14:paraId="53A3446A" w14:textId="77777777" w:rsidR="00A77281" w:rsidRDefault="003D41E5" w:rsidP="00A77281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A77281">
        <w:rPr>
          <w:rFonts w:asciiTheme="majorHAnsi" w:eastAsia="Calibri" w:hAnsiTheme="majorHAnsi" w:cstheme="majorHAnsi"/>
          <w:b/>
        </w:rPr>
        <w:t>Client: HSBC</w:t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</w:r>
      <w:r w:rsidRPr="00A77281">
        <w:rPr>
          <w:rFonts w:asciiTheme="majorHAnsi" w:eastAsia="Calibri" w:hAnsiTheme="majorHAnsi" w:cstheme="majorHAnsi"/>
          <w:b/>
        </w:rPr>
        <w:tab/>
        <w:t xml:space="preserve">      </w:t>
      </w:r>
    </w:p>
    <w:p w14:paraId="332CFE47" w14:textId="3984839B" w:rsidR="003D41E5" w:rsidRPr="00A77281" w:rsidRDefault="003D41E5" w:rsidP="00A77281">
      <w:pPr>
        <w:spacing w:before="5"/>
        <w:ind w:right="260"/>
        <w:rPr>
          <w:rFonts w:asciiTheme="majorHAnsi" w:eastAsia="Calibri" w:hAnsiTheme="majorHAnsi" w:cstheme="majorHAnsi"/>
          <w:b/>
        </w:rPr>
      </w:pPr>
      <w:r w:rsidRPr="00A77281">
        <w:rPr>
          <w:rFonts w:asciiTheme="majorHAnsi" w:eastAsia="Calibri" w:hAnsiTheme="majorHAnsi" w:cstheme="majorHAnsi"/>
          <w:b/>
        </w:rPr>
        <w:t xml:space="preserve">Role: </w:t>
      </w:r>
      <w:proofErr w:type="spellStart"/>
      <w:r w:rsidRPr="00A77281">
        <w:rPr>
          <w:rFonts w:asciiTheme="majorHAnsi" w:eastAsia="Calibri" w:hAnsiTheme="majorHAnsi" w:cstheme="majorHAnsi"/>
          <w:b/>
        </w:rPr>
        <w:t>OpenText</w:t>
      </w:r>
      <w:proofErr w:type="spellEnd"/>
      <w:r w:rsidRPr="00A7728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A77281">
        <w:rPr>
          <w:rFonts w:asciiTheme="majorHAnsi" w:eastAsia="Calibri" w:hAnsiTheme="majorHAnsi" w:cstheme="majorHAnsi"/>
          <w:b/>
        </w:rPr>
        <w:t>Exstream</w:t>
      </w:r>
      <w:proofErr w:type="spellEnd"/>
      <w:r w:rsidRPr="00A77281">
        <w:rPr>
          <w:rFonts w:asciiTheme="majorHAnsi" w:eastAsia="Calibri" w:hAnsiTheme="majorHAnsi" w:cstheme="majorHAnsi"/>
          <w:b/>
        </w:rPr>
        <w:t xml:space="preserve"> Developer</w:t>
      </w:r>
    </w:p>
    <w:p w14:paraId="2BB996C5" w14:textId="77777777" w:rsidR="00A77281" w:rsidRDefault="00A77281" w:rsidP="003D41E5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</w:p>
    <w:p w14:paraId="6C155BF8" w14:textId="77777777" w:rsidR="003D41E5" w:rsidRPr="00163EBB" w:rsidRDefault="003D41E5" w:rsidP="003D41E5">
      <w:pPr>
        <w:pBdr>
          <w:top w:val="nil"/>
          <w:left w:val="nil"/>
          <w:bottom w:val="nil"/>
          <w:right w:val="nil"/>
          <w:between w:val="nil"/>
        </w:pBdr>
        <w:spacing w:before="5"/>
        <w:ind w:right="260"/>
        <w:rPr>
          <w:rFonts w:asciiTheme="majorHAnsi" w:eastAsia="Calibri" w:hAnsiTheme="majorHAnsi" w:cstheme="majorHAnsi"/>
          <w:b/>
          <w:color w:val="000000"/>
        </w:rPr>
      </w:pPr>
      <w:r w:rsidRPr="00163EBB">
        <w:rPr>
          <w:rFonts w:asciiTheme="majorHAnsi" w:eastAsia="Calibri" w:hAnsiTheme="majorHAnsi" w:cstheme="majorHAnsi"/>
          <w:b/>
          <w:color w:val="000000"/>
        </w:rPr>
        <w:t>Responsibilities:</w:t>
      </w:r>
    </w:p>
    <w:p w14:paraId="024B9777" w14:textId="77777777" w:rsidR="001D62C6" w:rsidRP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Understanding the requirements from business through Initial Business Requirements.</w:t>
      </w:r>
    </w:p>
    <w:p w14:paraId="698BE8B0" w14:textId="77777777" w:rsidR="001D62C6" w:rsidRP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Created letters as per the template specification.</w:t>
      </w:r>
    </w:p>
    <w:p w14:paraId="2B537D94" w14:textId="77777777" w:rsid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 xml:space="preserve">Perform the unit testing and Regression testing in Development Environment </w:t>
      </w:r>
    </w:p>
    <w:p w14:paraId="015BEF9C" w14:textId="77777777" w:rsidR="001D62C6" w:rsidRP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  <w:highlight w:val="white"/>
        </w:rPr>
        <w:t>Perform Pre and post production activities and implementation checks</w:t>
      </w:r>
    </w:p>
    <w:p w14:paraId="2159DF02" w14:textId="77777777" w:rsidR="001D62C6" w:rsidRP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 xml:space="preserve">Working on </w:t>
      </w:r>
      <w:proofErr w:type="spellStart"/>
      <w:r w:rsidRPr="001D62C6">
        <w:rPr>
          <w:rFonts w:asciiTheme="majorHAnsi" w:hAnsiTheme="majorHAnsi" w:cstheme="majorHAnsi"/>
        </w:rPr>
        <w:t>Ondemand</w:t>
      </w:r>
      <w:proofErr w:type="spellEnd"/>
      <w:r w:rsidRPr="001D62C6">
        <w:rPr>
          <w:rFonts w:asciiTheme="majorHAnsi" w:hAnsiTheme="majorHAnsi" w:cstheme="majorHAnsi"/>
        </w:rPr>
        <w:t xml:space="preserve"> Tasks creation and deleting users giving the permission on folders.</w:t>
      </w:r>
    </w:p>
    <w:p w14:paraId="6E189BD9" w14:textId="77777777" w:rsidR="001D62C6" w:rsidRPr="001D62C6" w:rsidRDefault="003D41E5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FVQ support work</w:t>
      </w:r>
    </w:p>
    <w:p w14:paraId="1C3C380F" w14:textId="77777777" w:rsidR="00570126" w:rsidRPr="00570126" w:rsidRDefault="0028007D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1D62C6">
        <w:rPr>
          <w:rFonts w:asciiTheme="majorHAnsi" w:hAnsiTheme="majorHAnsi" w:cstheme="majorHAnsi"/>
        </w:rPr>
        <w:t>Resolving user access issues as a part of Ondemand admin work and Worked as Fvq Host Support for various projects</w:t>
      </w:r>
    </w:p>
    <w:p w14:paraId="3D89D74C" w14:textId="4D3F61C7" w:rsidR="003D41E5" w:rsidRPr="00570126" w:rsidRDefault="0028007D" w:rsidP="001D62C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highlight w:val="white"/>
        </w:rPr>
      </w:pPr>
      <w:r w:rsidRPr="00570126">
        <w:rPr>
          <w:rFonts w:asciiTheme="majorHAnsi" w:hAnsiTheme="majorHAnsi" w:cstheme="majorHAnsi"/>
        </w:rPr>
        <w:t>Attending weekly and monthly team status meetings.</w:t>
      </w:r>
    </w:p>
    <w:sectPr w:rsidR="003D41E5" w:rsidRPr="00570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74" w:right="1300" w:bottom="280" w:left="1160" w:header="4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5D76A" w14:textId="77777777" w:rsidR="00AB48EB" w:rsidRDefault="00AB48EB">
      <w:r>
        <w:separator/>
      </w:r>
    </w:p>
  </w:endnote>
  <w:endnote w:type="continuationSeparator" w:id="0">
    <w:p w14:paraId="6F7595F0" w14:textId="77777777" w:rsidR="00AB48EB" w:rsidRDefault="00AB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0" w14:textId="77777777" w:rsidR="00FF4E8A" w:rsidRDefault="00FF4E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2" w14:textId="77777777" w:rsidR="00FF4E8A" w:rsidRDefault="00FF4E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1" w14:textId="77777777" w:rsidR="00FF4E8A" w:rsidRDefault="00FF4E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2EC62" w14:textId="77777777" w:rsidR="00AB48EB" w:rsidRDefault="00AB48EB">
      <w:r>
        <w:separator/>
      </w:r>
    </w:p>
  </w:footnote>
  <w:footnote w:type="continuationSeparator" w:id="0">
    <w:p w14:paraId="4124E976" w14:textId="77777777" w:rsidR="00AB48EB" w:rsidRDefault="00AB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E" w14:textId="77777777" w:rsidR="00FF4E8A" w:rsidRDefault="00FF4E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D" w14:textId="6F308070" w:rsidR="00FF4E8A" w:rsidRDefault="00E567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163EBB">
      <w:rPr>
        <w:rFonts w:asciiTheme="majorHAnsi" w:hAnsiTheme="majorHAnsi" w:cstheme="majorHAnsi"/>
        <w:noProof/>
        <w:lang w:val="en-IN" w:eastAsia="en-IN"/>
      </w:rPr>
      <w:drawing>
        <wp:inline distT="0" distB="0" distL="0" distR="0" wp14:anchorId="28481CC2" wp14:editId="7183FA91">
          <wp:extent cx="1003300" cy="323850"/>
          <wp:effectExtent l="0" t="0" r="6350" b="0"/>
          <wp:docPr id="3" name="Picture 3" descr="Home | Cloude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Cloude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F" w14:textId="77777777" w:rsidR="00FF4E8A" w:rsidRDefault="00FF4E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4B0"/>
    <w:multiLevelType w:val="hybridMultilevel"/>
    <w:tmpl w:val="0E3A2CA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4A34BC"/>
    <w:multiLevelType w:val="hybridMultilevel"/>
    <w:tmpl w:val="B04E16F8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5530E47"/>
    <w:multiLevelType w:val="multilevel"/>
    <w:tmpl w:val="C2DA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94016C"/>
    <w:multiLevelType w:val="multilevel"/>
    <w:tmpl w:val="57A0F2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232742F"/>
    <w:multiLevelType w:val="hybridMultilevel"/>
    <w:tmpl w:val="FEA23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13459"/>
    <w:multiLevelType w:val="hybridMultilevel"/>
    <w:tmpl w:val="FA761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429CD"/>
    <w:multiLevelType w:val="multilevel"/>
    <w:tmpl w:val="B06A5DC4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CD955E2"/>
    <w:multiLevelType w:val="multilevel"/>
    <w:tmpl w:val="F1CCC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177377"/>
    <w:multiLevelType w:val="multilevel"/>
    <w:tmpl w:val="CBEA6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8C11FA2"/>
    <w:multiLevelType w:val="multilevel"/>
    <w:tmpl w:val="71B80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B1B5E65"/>
    <w:multiLevelType w:val="multilevel"/>
    <w:tmpl w:val="43A453C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E2006A3"/>
    <w:multiLevelType w:val="hybridMultilevel"/>
    <w:tmpl w:val="A0765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E4EAC"/>
    <w:multiLevelType w:val="hybridMultilevel"/>
    <w:tmpl w:val="EA6A6262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9"/>
    <w:rsid w:val="000A6E7C"/>
    <w:rsid w:val="000B4CA1"/>
    <w:rsid w:val="00163EBB"/>
    <w:rsid w:val="00172873"/>
    <w:rsid w:val="001D62C6"/>
    <w:rsid w:val="001F61D4"/>
    <w:rsid w:val="0028007D"/>
    <w:rsid w:val="0028755E"/>
    <w:rsid w:val="00344A85"/>
    <w:rsid w:val="003D41E5"/>
    <w:rsid w:val="003E042F"/>
    <w:rsid w:val="0044748A"/>
    <w:rsid w:val="00477324"/>
    <w:rsid w:val="005054CB"/>
    <w:rsid w:val="00570126"/>
    <w:rsid w:val="005D2C02"/>
    <w:rsid w:val="00636720"/>
    <w:rsid w:val="006E0A1B"/>
    <w:rsid w:val="00734B6F"/>
    <w:rsid w:val="00783819"/>
    <w:rsid w:val="007A1F73"/>
    <w:rsid w:val="008D2F0A"/>
    <w:rsid w:val="008D57DA"/>
    <w:rsid w:val="009611E1"/>
    <w:rsid w:val="009A0AE3"/>
    <w:rsid w:val="009A1D0E"/>
    <w:rsid w:val="00A5157B"/>
    <w:rsid w:val="00A77281"/>
    <w:rsid w:val="00A8093D"/>
    <w:rsid w:val="00A9727D"/>
    <w:rsid w:val="00AB48EB"/>
    <w:rsid w:val="00B524B4"/>
    <w:rsid w:val="00B558C8"/>
    <w:rsid w:val="00B6240B"/>
    <w:rsid w:val="00B638D6"/>
    <w:rsid w:val="00BA76A0"/>
    <w:rsid w:val="00BB3664"/>
    <w:rsid w:val="00BB73F8"/>
    <w:rsid w:val="00BC75CE"/>
    <w:rsid w:val="00BE3F79"/>
    <w:rsid w:val="00C67927"/>
    <w:rsid w:val="00C871CE"/>
    <w:rsid w:val="00CE68AA"/>
    <w:rsid w:val="00D3248C"/>
    <w:rsid w:val="00D551EC"/>
    <w:rsid w:val="00D667A0"/>
    <w:rsid w:val="00E4007A"/>
    <w:rsid w:val="00E44639"/>
    <w:rsid w:val="00E56797"/>
    <w:rsid w:val="00F86513"/>
    <w:rsid w:val="00FD1F06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EB26"/>
  <w15:docId w15:val="{D7A14BDC-4F0E-4978-8591-339AD535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38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B6F"/>
    <w:pPr>
      <w:ind w:left="720"/>
      <w:contextualSpacing/>
    </w:pPr>
  </w:style>
  <w:style w:type="table" w:styleId="TableGrid">
    <w:name w:val="Table Grid"/>
    <w:basedOn w:val="TableNormal"/>
    <w:uiPriority w:val="39"/>
    <w:rsid w:val="00B52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2022-08-09T14:38:00Z</cp:lastPrinted>
  <dcterms:created xsi:type="dcterms:W3CDTF">2023-04-17T06:01:00Z</dcterms:created>
  <dcterms:modified xsi:type="dcterms:W3CDTF">2023-04-17T06:01:00Z</dcterms:modified>
</cp:coreProperties>
</file>