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8A88C" w14:textId="77777777" w:rsidR="009C43ED" w:rsidRDefault="003A488F">
      <w:pPr>
        <w:spacing w:after="0" w:line="259" w:lineRule="auto"/>
        <w:ind w:left="0" w:right="26" w:firstLine="0"/>
        <w:jc w:val="center"/>
      </w:pPr>
      <w:r>
        <w:rPr>
          <w:b/>
          <w:sz w:val="44"/>
        </w:rPr>
        <w:t>VIRENDRA SINGH</w:t>
      </w:r>
    </w:p>
    <w:p w14:paraId="2786B417" w14:textId="77777777" w:rsidR="009C43ED" w:rsidRDefault="00A069F6">
      <w:pPr>
        <w:spacing w:after="0" w:line="265" w:lineRule="auto"/>
        <w:jc w:val="center"/>
      </w:pPr>
      <w:r>
        <w:rPr>
          <w:b/>
        </w:rPr>
        <w:t xml:space="preserve">E-Mail: </w:t>
      </w:r>
      <w:r w:rsidR="003A488F">
        <w:t>virendrasingh061@gmail.com</w:t>
      </w:r>
      <w:r>
        <w:t xml:space="preserve"> </w:t>
      </w:r>
    </w:p>
    <w:p w14:paraId="75B796CA" w14:textId="77777777" w:rsidR="009C43ED" w:rsidRDefault="0045488A">
      <w:pPr>
        <w:spacing w:after="488" w:line="265" w:lineRule="auto"/>
        <w:ind w:right="25"/>
        <w:jc w:val="cente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1EC68E5" wp14:editId="0580ED57">
                <wp:simplePos x="0" y="0"/>
                <wp:positionH relativeFrom="column">
                  <wp:posOffset>-12065</wp:posOffset>
                </wp:positionH>
                <wp:positionV relativeFrom="paragraph">
                  <wp:posOffset>139700</wp:posOffset>
                </wp:positionV>
                <wp:extent cx="6907530" cy="1354455"/>
                <wp:effectExtent l="0" t="0" r="7620" b="0"/>
                <wp:wrapNone/>
                <wp:docPr id="21515" name="Group 21515"/>
                <wp:cNvGraphicFramePr/>
                <a:graphic xmlns:a="http://schemas.openxmlformats.org/drawingml/2006/main">
                  <a:graphicData uri="http://schemas.microsoft.com/office/word/2010/wordprocessingGroup">
                    <wpg:wgp>
                      <wpg:cNvGrpSpPr/>
                      <wpg:grpSpPr>
                        <a:xfrm>
                          <a:off x="0" y="0"/>
                          <a:ext cx="6907530" cy="1354455"/>
                          <a:chOff x="0" y="0"/>
                          <a:chExt cx="6907530" cy="1068832"/>
                        </a:xfrm>
                      </wpg:grpSpPr>
                      <wps:wsp>
                        <wps:cNvPr id="29642" name="Shape 29642"/>
                        <wps:cNvSpPr/>
                        <wps:spPr>
                          <a:xfrm>
                            <a:off x="0" y="0"/>
                            <a:ext cx="6895846" cy="27432"/>
                          </a:xfrm>
                          <a:custGeom>
                            <a:avLst/>
                            <a:gdLst/>
                            <a:ahLst/>
                            <a:cxnLst/>
                            <a:rect l="0" t="0" r="0" b="0"/>
                            <a:pathLst>
                              <a:path w="6895846" h="27432">
                                <a:moveTo>
                                  <a:pt x="0" y="0"/>
                                </a:moveTo>
                                <a:lnTo>
                                  <a:pt x="6895846" y="0"/>
                                </a:lnTo>
                                <a:lnTo>
                                  <a:pt x="689584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47" name="Picture 347"/>
                          <pic:cNvPicPr/>
                        </pic:nvPicPr>
                        <pic:blipFill>
                          <a:blip r:embed="rId5"/>
                          <a:stretch>
                            <a:fillRect/>
                          </a:stretch>
                        </pic:blipFill>
                        <pic:spPr>
                          <a:xfrm>
                            <a:off x="22860" y="207010"/>
                            <a:ext cx="6884670" cy="861822"/>
                          </a:xfrm>
                          <a:prstGeom prst="rect">
                            <a:avLst/>
                          </a:prstGeom>
                        </pic:spPr>
                      </pic:pic>
                      <pic:pic xmlns:pic="http://schemas.openxmlformats.org/drawingml/2006/picture">
                        <pic:nvPicPr>
                          <pic:cNvPr id="349" name="Picture 349"/>
                          <pic:cNvPicPr/>
                        </pic:nvPicPr>
                        <pic:blipFill>
                          <a:blip r:embed="rId6"/>
                          <a:stretch>
                            <a:fillRect/>
                          </a:stretch>
                        </pic:blipFill>
                        <pic:spPr>
                          <a:xfrm>
                            <a:off x="6888990" y="266446"/>
                            <a:ext cx="4825" cy="744473"/>
                          </a:xfrm>
                          <a:prstGeom prst="rect">
                            <a:avLst/>
                          </a:prstGeom>
                        </pic:spPr>
                      </pic:pic>
                      <pic:pic xmlns:pic="http://schemas.openxmlformats.org/drawingml/2006/picture">
                        <pic:nvPicPr>
                          <pic:cNvPr id="27022" name="Picture 27022"/>
                          <pic:cNvPicPr/>
                        </pic:nvPicPr>
                        <pic:blipFill>
                          <a:blip r:embed="rId7"/>
                          <a:stretch>
                            <a:fillRect/>
                          </a:stretch>
                        </pic:blipFill>
                        <pic:spPr>
                          <a:xfrm>
                            <a:off x="14224" y="184150"/>
                            <a:ext cx="6879337" cy="850392"/>
                          </a:xfrm>
                          <a:prstGeom prst="rect">
                            <a:avLst/>
                          </a:prstGeom>
                        </pic:spPr>
                      </pic:pic>
                      <wps:wsp>
                        <wps:cNvPr id="351" name="Shape 351"/>
                        <wps:cNvSpPr/>
                        <wps:spPr>
                          <a:xfrm>
                            <a:off x="18288" y="190246"/>
                            <a:ext cx="6870700" cy="847090"/>
                          </a:xfrm>
                          <a:custGeom>
                            <a:avLst/>
                            <a:gdLst/>
                            <a:ahLst/>
                            <a:cxnLst/>
                            <a:rect l="0" t="0" r="0" b="0"/>
                            <a:pathLst>
                              <a:path w="6870700" h="847090">
                                <a:moveTo>
                                  <a:pt x="0" y="847090"/>
                                </a:moveTo>
                                <a:lnTo>
                                  <a:pt x="6870700" y="847090"/>
                                </a:lnTo>
                                <a:lnTo>
                                  <a:pt x="6870700" y="0"/>
                                </a:lnTo>
                                <a:lnTo>
                                  <a:pt x="0" y="0"/>
                                </a:lnTo>
                                <a:close/>
                              </a:path>
                            </a:pathLst>
                          </a:custGeom>
                          <a:ln w="12700" cap="flat">
                            <a:miter lim="127000"/>
                          </a:ln>
                        </wps:spPr>
                        <wps:style>
                          <a:lnRef idx="1">
                            <a:srgbClr val="95B3D7"/>
                          </a:lnRef>
                          <a:fillRef idx="0">
                            <a:srgbClr val="000000">
                              <a:alpha val="0"/>
                            </a:srgbClr>
                          </a:fillRef>
                          <a:effectRef idx="0">
                            <a:scrgbClr r="0" g="0" b="0"/>
                          </a:effectRef>
                          <a:fontRef idx="none"/>
                        </wps:style>
                        <wps:bodyPr/>
                      </wps:wsp>
                      <pic:pic xmlns:pic="http://schemas.openxmlformats.org/drawingml/2006/picture">
                        <pic:nvPicPr>
                          <pic:cNvPr id="353" name="Picture 353"/>
                          <pic:cNvPicPr/>
                        </pic:nvPicPr>
                        <pic:blipFill>
                          <a:blip r:embed="rId8"/>
                          <a:stretch>
                            <a:fillRect/>
                          </a:stretch>
                        </pic:blipFill>
                        <pic:spPr>
                          <a:xfrm>
                            <a:off x="24384" y="242062"/>
                            <a:ext cx="6858000" cy="743712"/>
                          </a:xfrm>
                          <a:prstGeom prst="rect">
                            <a:avLst/>
                          </a:prstGeom>
                        </pic:spPr>
                      </pic:pic>
                    </wpg:wgp>
                  </a:graphicData>
                </a:graphic>
                <wp14:sizeRelV relativeFrom="margin">
                  <wp14:pctHeight>0</wp14:pctHeight>
                </wp14:sizeRelV>
              </wp:anchor>
            </w:drawing>
          </mc:Choice>
          <mc:Fallback>
            <w:pict>
              <v:group w14:anchorId="1290A695" id="Group 21515" o:spid="_x0000_s1026" style="position:absolute;margin-left:-.95pt;margin-top:11pt;width:543.9pt;height:106.65pt;z-index:-251658240;mso-height-relative:margin" coordsize="69075,106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yeMtpAQAAKASAAAOAAAAZHJzL2Uyb0RvYy54bWzsWG1v4zYM/j5g/8Hw&#10;92v8/hI0PWDrrhgwbMV6+wGKIsfG/AZJSdp/P5KSHDfp7oouB3TYCjSWJYoiH5KPmFx/fOxaby+k&#10;aoZ+5YdXge+Jng+bpt+u/D8+f/pQ+J7SrN+wdujFyn8Syv948/1314dxKaKhHtqNkB4o6dXyMK78&#10;WutxuVgoXouOqathFD0sVoPsmIZXuV1sJDuA9q5dREGQLQ6D3Ixy4EIpmL01i/4N6a8qwfVvVaWE&#10;9tqVD7Zp+pT0ucbPxc01W24lG+uGWzPYG6zoWNPDoZOqW6aZt5PNmaqu4XJQQ6Wv+NAthqpquCAf&#10;wJswOPHmTg67kXzZLg/bcYIJoD3B6c1q+a/7e+k1m5UfhWmY+l7POggTneyZKYDoMG6XIHknx4fx&#10;XtqJrXlDrx8r2eET/PEeCdynCVzxqD0Ok1kZ5GkMMeCwFsZpkqSpgZ/XEKOzfbz+6cWdQVYUcYQ7&#10;F+7gBdo3mXMYIZXUES31z9B6qNkoKAgKMXBolVkSObRIxItoisAhyQkqtVSA2qtxKsq0SDKDU5Qn&#10;J76yJd8pfScGApztf1EajoTE27gRq92IP/ZuKKESvlgDI9O4D1Xh0DtAxJwlNWQHGYKr3bAXnweS&#10;0ydBg4AcV9t+LjXpcokBsk7CPUfSN5ecu++k3NNIQz6BxtfKUb1PJ8MAXaVEmtyHyTnAbY9IYNYy&#10;YKeqZZrKvGs00FbbdJDKUR4ER8WgDRPQRJxG+qkVCFfb/y4qKDUqEJxQcrv+sZXeniE50R8pZ+1Y&#10;Mztr89yKkqmkB/dXTdtOKkPa+pJKUylWGPcJ4sVpZ2B2cmuNIUegGHDaUSSAMm2ik4deT/t7IHYy&#10;c+YtDtfD5onIggCBiry5Hhu+hH9LZDA6K82vEz7s0jspfKuke5WOjsk/d+MH4FwIdLNu2kY/0f0B&#10;vqNR/f6+4Vij+HKs8jjJXY3DOh7r4RQg6uRwFwKM78+UrNtm/AQBQrhwbM0FdE+o+wWPzbVwO/Bd&#10;J3pt7jkpIPfgklV1Myrfk0vRrQXQtvx5E6JBkE5aCs0hnV1mcGQGCN20QFYeDUOb/4aZoqjIbGkF&#10;OVxM5oSJygsgqByLAmqvyMIies7HUFfScJSHAzAS2IeyzPEVlp4VseAZQ8hCsOvfmCrleaqU7y1V&#10;KE6zjLhAqsB1XJSlTZYsS+DqonR0yZIUEbQVmCl5kiR5jKsQftcyuDT472QK3BdQL7bRure0YiYB&#10;GixKJKD3QCwUq8tmS5hEUUJ3dlgkYXpGLHkZx8C5RCxpEJeXJxa8mr55exinoYuwaQ5xAqKLh0N0&#10;H1wX7RqFYz3YFho4tYCvTlA1YRlEpzWVFTnQsiPgJA+g/p6X1byHcaT7jZpEawo0iYWxBG+gYx84&#10;79OsgDH1KPK8pZucw8tl7psTc0/XL1oDQNyh4CTcc27DqQxvByWMRa/sBqnju3BH+EL7VqY/xLfU&#10;bABdvtz02dbtbX3k/x3hWzrCNHaF7ag7hinIn/dE3AkadFnijpK4MMQdJVGQ2UbCXfJZkRb4Lcje&#10;83EeXp646Vs+/AxC7YP9yQZ/Z5m/w3j+w9LNXwAAAP//AwBQSwMEFAAGAAgAAAAhAFd98erUAAAA&#10;rQIAABkAAABkcnMvX3JlbHMvZTJvRG9jLnhtbC5yZWxzvJLBasMwDIbvg76D0X1xkpYxRp1eRqHX&#10;0T2AsBXHNJaN7ZX17WcogxVKd8tREv/3fwdtd99+FmdK2QVW0DUtCGIdjGOr4PO4f34FkQuywTkw&#10;KbhQht2wetp+0IylhvLkYhaVwlnBVEp8kzLriTzmJkTiehlD8ljqmKyMqE9oSfZt+yLTXwYMN0xx&#10;MArSwaxBHC+xNv/PDuPoNL0H/eWJy50K6XztrkBMlooCT8bhdbluIluQ9x36ZRz6Rw7dMg7dI4fN&#10;Mg6bXwd582TDDwAAAP//AwBQSwMEFAAGAAgAAAAhAKrF/vbgAAAACgEAAA8AAABkcnMvZG93bnJl&#10;di54bWxMj81qwzAQhO+FvoPYQm+J/INL6loOIbQ9hUKTQulNsTa2ibUylmI7b9/NqT3uzDD7TbGe&#10;bSdGHHzrSEG8jEAgVc60VCv4OrwtViB80GR05wgVXNHDury/K3Ru3ESfOO5DLbiEfK4VNCH0uZS+&#10;atBqv3Q9EnsnN1gd+BxqaQY9cbntZBJFT9LqlvhDo3vcNlid9xer4H3S0yaNX8fd+bS9/hyyj+9d&#10;jEo9PsybFxAB5/AXhhs+o0PJTEd3IeNFp2ARP3NSQZLwpJsfrTJWjqykWQqyLOT/CeUvAAAA//8D&#10;AFBLAwQKAAAAAAAAACEABSJK8DAEAAAwBAAAFAAAAGRycy9tZWRpYS9pbWFnZTQucG5niVBORw0K&#10;GgoAAAANSUhEUgAABdsAAACiCAYAAAC5+RQLAAAAAXNSR0IArs4c6QAAAARnQU1BAACxjwv8YQUA&#10;AAAJcEhZcwAADsMAAA7DAcdvqGQAAAPFSURBVHhe7cExAQAAAMKg9U9tDQ8g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u1ADTzAABVUzd8gAAAABJRU5ErkJgglBLAwQKAAAAAAAAACEA0xTi&#10;4VfHAABXxwAAFAAAAGRycy9tZWRpYS9pbWFnZTIucG5niVBORw0KGgoAAAANSUhEUgAABd0AAACj&#10;CAYAAAB/u7fpAAAAAXNSR0IArs4c6QAAAARnQU1BAACxjwv8YQUAAAAJcEhZcwAADsMAAA7DAcdv&#10;qGQAAMbsSURBVHhe7f1LjBzHne+P5quqq5tNskWRYpNsddMcnjHHlmzNSCSbMvGXcCGcK1wIZzQD&#10;yaIe+EP4QzjQwgstvPBiFl7MwgsvtNBCGAgXwr16tCRej+Yc3QHPQDiQDmix+ZBN27QO7UvT7FZ3&#10;s/kw1ST7UV2VjxvfqMjqyMjIrKyqrH7+PkCSFdlV+Yj4xS9+8YuIXxgEQRAEQRAEQRAEQRAEQRAE&#10;QRAEQRAEQRAEQRAEQRAEQRAEQRAEQRAEQRAEQRAEQRAEQRAEQRAEQRAEQRAEQRAEQRAEQRAEQRAE&#10;QRAEQRAEQRAEQRAEQRAEQRAEQRAEQRAEQRAEQRAEQRAEQRAEQRAEQRAEQRAEQRAEQRAEQRAEQRAE&#10;QRAEQRAEQRAEQRAEQRAEQRAEQRAEQRAEQRAEQRAEQRAEQRAEQRAEQRAEQRBrHlP8TxBEm+x6+B8P&#10;WE6hXyRjeL45O3125JxINsfQY317+vsfEqkY39z1L85/9dG0SGZmz6EfDhumWRLJOoHvz0yd/ei8&#10;SHacfYefP7po+I5IxliYr1y69bt/nRDJjrDjb5/ZXyzaA6Zh9ZuGJk+CYCYw/ZlKxZu48evjV9gp&#10;t/aXFtjxbO/OIXOvY5vbLcPeK85GMAvGhFdxZxcWqhNtvTuTnf77du1nmbvdtKyYfJqBP+sG3qWp&#10;K8Yl48ZHs+J0U+z8/t/vdUol7XvItFUHjKHSnsPDwyKRTBCUJ898OCpSChmvAdh13MXF6apvua3m&#10;f1L9ApOnR9kzjpVFMhO7Dz77ECvDPpFsSFa90Pvwf93ea93Za1tBrx2Y2wPT6hV/quMb3hWuF65f&#10;v2KMfT4jTmvJ+733HH7ucfExxuTpDz4TH2OkPUcz6J85uyx1GZY7V56vy9DdarHcir5ulWblxi2X&#10;r1z7zb9dScv3PPDd6vTVL39xUSRbopl3w/1816uXI3tHlEnrepzThE5JIanNzapbAa7hVSozc87O&#10;2dkv/+WmOJ2ZtHuFMiGSDUkrl8np6fOyDum0nCFfqm4wi/ZdnIrRnI2RXuaTl/1zrbalTcHa9t33&#10;3bfX6SpsD6qG9t3QvntmcLNW175k5ddY9zarL5JoRW8K++qSSGYm8ZnzsgfSSLhHz3ee7b9ns3VA&#10;JNMR9gY+XvvNefZ/c21kVrY9+A8D3T3F/SIZA23V5dPvnxTJpmm1re4EWfXKbXfrhVb0Jdj5yA8f&#10;gB0vkom02kcDjeqj6wU3r5378IJINkUjGVV1dVaS8r7NNt9h1z0qPmtppyyzwvOs19zLbWXL1pa9&#10;6Xs3PcuYbabdzKUdXEO6iCA2GuR0J4icGBp+8TVWoxINo8AI3PFL1ddb6YyhM1zq6X1ZJGMEgX9z&#10;fPT9N9nHphwISc/s+8GVr0+/97ZIdhQYAzu2Fl8VSS2deh7ce3uvfdSwrQOmYSY6/XV4nn9+4sz7&#10;H4tkJmA8F+wCHIGJgzM6IDsL5cpIM51ROBxty37ENK2GHYIQJkcTiwvznzbjXAEwFh3LaWgw8jpw&#10;6pc/b8WI43nnFJ8WyWQCY2Zs9N3XRSrK0GN9Q7sHXhOppsCzB74x4QfuRWbUYuCgYV1L0wljUxOv&#10;N9uZuf/wCy9blpnJAQeqbuXjtMEzdBi7HHuYyUiiM0oLy+MbdyojSZ3IvN976MiLPxUfY4ydejfx&#10;b410cla0z9yGLIVArwW+P73oupdacTRlpVm5cX33MzhI0vI9D1rRoSrNvpsK2k7DD6YrgXFl+uyp&#10;C03rphzkACS1cVl1qw6ms2bZhaeZHjiXxdGRdq9QJkSyIWnlUp6ffVtuYzotZ8jbv9ytnkizM5qx&#10;MdC2OnbhSZGMEgTTY6PvwRbrEDVHsW1aDzTTttdhz1d23ZNpTrp261RIK3qT2whTk2/k1jZ2yB6I&#10;kHCPzDZLAqi/nu+da2WgOomBw88fs61059uN25U3W3UQt9pWd4KseiWwg5PjJ9/7VCSbYvDICz9m&#10;fYfYJAWVRrZYCg67x0/S+ieQk/FT70H+mh5AbiSjrfa9kvK+nTYfE9uKxe5jIqnFc73RibMjJ0Qy&#10;P5iuGNi5+3HLNvdnKW+VwPcu3bzrfZpWr3JpBzuki2zWbLt2cG78D9XRZRlQJoh1iCX+JwiiDeAU&#10;b+TcgdHUv9fONtLcJOh8DR59of1R8hVg2yY7cQZ/CO9M7Xi2aUMnCczsRecDnXDTth9o1uEOTNPM&#10;7MyDcxMOQG70NOlwB3i+gpPN0INhinvBKdBspxzOVwzuDB4+9hKMTHE6N3gdOHjkAZFsCseyW/pd&#10;XuDZIYfIV9YJeo3PomaPVfvr2gKrOtBZLBUKzzTtcAdM120uVNqeQb7RgTzZjj3cU+p6CXUWK37Y&#10;6TUpU2sV6Ei0AV2O/dTgkR/8ePDgc091QvetBExn9ZqWvR+OiqHhF15F2yD+tOGAs8Pz/cSBB9RF&#10;DMKLZCqOVUieqV0td2g2L5ztzz2+78jR1zAw0mzbXofZHwUmEyK16kA7O9i/6ymR3NCg/qKsoZcG&#10;Dh57EjIg/tQazIZmct6w7LdvK6yorbXcmK7Z0vvCjkIZiWRH2H3w2Yb9EzwDe5a2B8l0QC/2Hzz2&#10;iEiuKLbT1biv6Fj5yi6c7YeefxqDc7ZtPdRqeaMd7ttkNN33Wy14hlEyPfPo4P7Ca8iPPPvjBLFR&#10;IKc7QeRAoaunoTEAiraZ6XutgAYRS0dFcs2Q1Ujat8/JJe/gAN9WnH210WyfnHDgxIFzE45Kca5j&#10;oFPOZ4K0eS8YiEO7Bl7O6oRohoLVglEMA8+yOtKpaAXeGYbzffh5zJxcU05SlOnmUtczne4sEk3C&#10;6qxnWU9ApjpR74jGwLlhOs4jg7v3/Agzw8Tp9YFp9qNtqDnvNia37rqpDvFtvU7DUCN84CKpfQ2C&#10;tsMl6cAkgcHhR1+BAxbOD3F63QL7Y93VvzaAXsLgLJOBl1iyZXsDk35wLZFMxjM2Vt6z+swnTjVJ&#10;V6HzgxO2VchUFt2FfPpHOoqO9eTKO1mHSlkGjGDXYjBEJNsCun7f7oFX4WwXpzY8XBex/Bj6q0Jb&#10;uoggNiLkdCeI9nGKdjYHLp9V2sFZdJs3dWOG0JppCJuZKeKZrc1GkYHDgc/uzdLxaJuh0uDw8y/D&#10;iSNOdBTMPmg1DIEW1hHp31rM3fGOmTPNGvCZO4vLDGYbsnxfO7PymO5BmW4Ex81aBTK1fWvhFQwO&#10;ilPEMgNdg1VJfEbXOgPOu7ycEmuNhrPdbWZjNGibmFwktuedmOUeThJoeWb7GqXkFFeBo291gf7D&#10;4MHnWh40yzrpBzZ5K07otUxXsdRse5u539cyTP65vZyF2rN0xEZGezi4z17RthArZLP2AfIYDEFf&#10;EYPUZCsnYJr9A4eff0akCILIADndCaJNWKfoQDMN877+3Z1zprCGcE+DjWZWE03NzmDvhhlfItU0&#10;CN0Ah4NIdhoHs5L4IMsygBnunZiNAbnesaV4LO/O755vNTeA0tLs+GUC+b5WwjYM7drTsBOB+KCI&#10;4ykfPDY0sWygc9lVcJ7eaI6P1Qbq9uDRF54QyXVDd6m4YZeHp812R71LW1GHAWjMwhbJKB2Y5Y7B&#10;keWbJLC6QDs1+C173a7KkNtZyI443RBM4mhl0Ay2czP2aNbVu+sGp7nQn6wM9nbaIdvM6l7oCPRF&#10;RTJ3Vnr1STOrxPngaRsDEGjzl7GvuOLIugj7eonTDcFqcZocQhDZscX/BEG0yL33P/ifmTG7TSTr&#10;YOMU3XnfCLbcnrhwRiQz0dt/oM8pFDMZHaZpDlS3HPhj9cZXDR1lfQPfG2bWWsxwDAJj5s7k71rZ&#10;9KcJhkpbB4f+CzMWI4N/2LAlCIKb7EViToHuYqVye/x3l0UyM+ikOIVCw5kawvi47AfeBbe6OFpd&#10;XDznVivnA9OA43Ha9INZ07Lu499NyaPBg8/9P0w7gxHPOlueH1wqGMGFhYW5/4V74eiynZvVwBs3&#10;WdGz8uzBV33fu3h36qtY5wyOuWKxlPpu7NlddoHLXuD/trxYPelVyr/yTHvC9v07TEZ7dDJQh/1t&#10;S5+1O00etgw8sNcy4+FfsElh+Pwy7FyJ1YFfiWQ6Q4/13bNla7zzzfI/4bnLtyd+F9u9n9O3t9S3&#10;eYvemK5tQPQz9tvP+LF44FyptPBH07TLpmX2q3IqY1l2v65OJ9UvcPvunVHjdnObo6EM+LPZ285n&#10;eQ9ZXhB6qqur+H+IZBz2u7Jb/WTqzMjHuI98sGt9gfzo3mLcsk1jG8oUcjp37Q/aze7yfu+++7+X&#10;uIID7yk+xkh7jnK1etxdXDgT1rm0Y+4P/+Mm+4lf+6UgRZagRxbn594Lf8/0ycXANG9CfwSGOc/y&#10;r+FqJ8hbV6F44JvFA+eN+a8q4nRLNC03k7/nm1yW7t13Rc4H9TAsc5rJvtYBpOaB7rhrbrtUufrl&#10;vPhJS2wdePChpPx0veqJSnnhZHg/1kucMT3/JiuDCstgh+VxUXw1ETMwBzftOjCj072cJuQg7ZhZ&#10;MC/q2uwk3QqwuenXo++/zcuWHazdv2ga7kXLsoqWaSYOUOO9N28xrDtTFyKb96bdyw/8K6FcZCG1&#10;XNj7yrqjkZy5hnnJse3viK9HyJLHct7i/817HuhPyh/fNO5jeQldHq3vjF17H3yctf+7RTJCpVr+&#10;ZPbq/4aeyAU4Sbd1+S8FDZxHaGO9wDtTcb1z38x6/+vmr0c+4fIg2i+8P5d7dh1WHltqvwmm70xe&#10;SBwgaKZOpR3N6k0V2Fql/r+5OTf1++viVCIpz9ySPdBM3V2ouBcWrl+8I35aZ/Oe7/bblt4O9L3g&#10;q4kz748I3XyOl9nE704yXcPaWLs/qd0CTpd9p1k7uP+vvv0odJlI1oGjTZdvBcvs+6aWb7F6kEar&#10;bXUnSHwWje0InQg9lGTTqGwf/N7/LewL1NFcNyTJfk9j8/0P/hdWNjH7OalvyWyz4u3JC78VyUyk&#10;yahK0bL3ZrVHkvK+ke7RAV3Y47ixwW++CboJlR1tx2E7Mb1xPYveUIETuWA2HuxDGYT9qanr0//z&#10;9oX/fgLy7e08csFa/OYr2HxW0ZkxfaZzhUw0koG0uoPNx3W6Rz3a10UXfiV00WewexrpIjMw7qh2&#10;BEEQesjpThDtsOPZ3q33Ok+ikRdn6iy63v/UdRRhRKFznMUpHtKU0509y6Yua4A1mnCSphrMK+l0&#10;333wPz9gW04sf5hhghH3KcuKz8qBAcPeS9+BSoKVUf99XS836rxiV/2vT3/x3p3Jk+fhXEAHGgY4&#10;DhhKOMcM2q/Qmb23z5z3AsPSGY+Y9ewUuv6zSGrBwELFrXwyceaDT3CNbyYvjIf3woE0v9/EhTP2&#10;PfvhcLDcINB1Pp179z38f6lGpww6j7OzC+9M/+r4SVxzfvqrW7jH7NSFqdtTv/8jy89zm/c8cF+q&#10;k4Z1ynp2/qfpJKdCkrOGleMfLSu+cSy73hY4ALM4X/cdePSRwDT3iSQHxjaT0Tu6ziKjNae7+jvW&#10;sUA+waBkz/rbrZs3Y3mrNp9Rp9lvT7KPkfqWt/O5TjPvIdj2re//XZJDjcmIO3518l/m/ve/j4tT&#10;cVh+cJlhMglZuLNYmE3SYWvB6T557ep/zP3hf0zL9S7pYF+P69GUMjADc37yy49OhL9HvQn1R61j&#10;c2d08+4BLB1PDd0EnaVzjrZMk3Ij54Hu6Nm+30lql9Q80B3tOtxBmoMQzsFrv/k37kjBwcuA6Tzh&#10;6Pqie9d3Z7ssa7BR24C2iH1f64htRg7SjqS61IwjHNeAfmdtyoXijm9PFBzne+JPMUwjKKsOmpVy&#10;uqt5ETsK2yvt5LGat133HSgn5Q10PNNvU7G2Drbedudpna3HGqTpibMfnhCpXNg19O3/k7V72vwL&#10;Cezg5PgX7x9n5XIZtkHkPUX7hYPL/cSFX8HuLBVMxwp8F/VAfDNGM3Uq7WBfb6q+6GCmzyCzuX7b&#10;yNGXt9O9mbqrc3KBNEdXgvPRh63J7I2LzN54RCtrDN8L5lHHRTITfbu/9190beHCYuUTXV2ATmzF&#10;cbkWnO4IMaW1Sy3H0Nn0Gpytg9+L6YKk64Jmne5YVbOp5MQmSaDvUPaCM45l/bU4tQTs6sUDv8ri&#10;FA9pxukOmdi61dgCO0acSiRPp/uOwf2HtO2S533lG2ZZ13dpZQACOv7eHYWXk+odWOq7ffgf0Kto&#10;b2V7FjYNdALaDwyMQffAXmbPX/KD4HqrTvfJcx99rOod3ZGjLjK4Llo8cOHebfbfJdlIpol6nXEC&#10;FUFscBIVC0EQjUGYDNZAxxsj1ohdO3c60VGyfVuHN+Axzf59h5/P3LFZCZI2CPKMYMI1DP2MMdPo&#10;a3az2IG99tHUZaCBMTNfXnxn4sz7HxtGBmfgjY9mL59+/2Tt+3GKhVKi4QQwQ+LypcobU2c/yjSo&#10;cet3/zqBe10792Gsk7Xn0A/RMUsME4ClguOXqm/iGuKUDnfi9Psj6MCLtJZG75UEn42iYU9/f6ZB&#10;JNc04oaiHzAjNt0hkStjn88sVt1UpwqTy1xj3+eN7RvJ4SSYvsI7ilRDEEYB8ZFFkmiasTLq9N3Z&#10;+beS6keI5ViPbNRQIJ1m+uzIOehiDLiKU1qgY6FrRXJNcOPXxy8FrntOJONY1qrWV50EecN1XgK6&#10;ti7R1mPkHcu9tllryoAcs1mgO8ZPvvcpSzFzKRvQ2dA742c/+EScWvWg7g18y1l3IZ5SYW2x7/qJ&#10;ddeyzKZsYB6mTLP5LwbbWV1IDB9XsO11GToiMH2trSNitKcOwAKEcdHpAqtoavOxFbZtsrX2ccX3&#10;r9yZ87T2PJ4J+x+JZEcwmUwsd0gRx9SH2XENf8IqmHr7ybKa3jsKfcUkHQ+wKqSZvlsI7OXx0yPv&#10;NPu7VQHr77p2kKiLnA221whBtAM53QmiDRxLbwwEjnEJjpVEh4pnZHI4ZiHJYHYt8/F2YqB3lKHH&#10;+ljHQTujzi2Xr0xfv5o4YNFbyjbjn8OMLu60SuHGncoI74TnQKPOMuSBGV8jMGTEqXZwbNtJjN/P&#10;Zy//yc18L96BT3FE4L2ajSVqsZrg+4a2g2CbjeO0J8UhdQMvn5m/TZA2iAaKpa5V7cTyMY0rAdOw&#10;yKm7AmAwbPzq1Duoq+JUDHQC9+xL12FEGzD9CEckBkPFGS1Jbf1qpupXE98JzkyEeBPJDUeqo5y1&#10;dcoG4sltLWsz847l3miAe35x8ZMGA+lrkiRbFnsrtBLHfC2TOPGE4aQ4BnUkxWcParaZ63uBVk8w&#10;G53l+frTEZWK3mnN9zD622e0/RIZ7WBEYMy4i9XUAfQmYM2N3j52/eDS/Fcf3cSMa3EqQjOxzxuR&#10;VB+7Cs6TyyUXSQNGYOr69SuLd+e0stv0AESDviLy++vL1eM59d3WFNWFcmJb48LbQRBEJsjpThAt&#10;wh3aCQ7W2dsLvBPmBb52CSg6vHltkuf4gXbpLIyObYW7K7rjfBJJm8nCyMPSZT7rNskBXNvwKFND&#10;nzY7DXiuN5rnjF3HKaWuLlhcmMcMs8wz09Jg8jNQc5zo4TOlmjQQG83Y63Kcpjq+gWn1+oGrDUlg&#10;mtb2RoNCW53bWjmZuoJBreVmrIyOlUjEsK1gVTuuU2dhsU7NSm6StaFhuo7p8NR6Zxl2Lm0Fkcz4&#10;9NVP0gY/am392nJAXb35l9S2bduDf7dhZ6lxR3nKIPP2XrvuZN/18D/uT2pr857lXnMypQzce96F&#10;vCYJrDZgyyY5+vjmvxntvvWAbfqJ7+o2WB2l4IgZ3DGqfq1/4nmL2kEj2M79B480nByx1rD8qptk&#10;y3UVGq1CHirVBiOiBJ57yTTNXNoHOP6T9M30FQ9l5VY8X19mmKQy9Fguq0BT+pa9A4ceXZZNjruK&#10;JX1fERt+MtsJ/cU8BiAwsQHyLpIx5l3v043ocAemZSfKtRkkDw4SBBGFnO4E0SLbumf1s0dYpyGc&#10;hfTNXb1hBJJmnzRL2Xdn4TwWyQgwwPYdfj5xNvRK4ZoJM/1dblBy3GDpswwMviyzUYBpJjurUE4T&#10;Z0ewPDsvHNMyEpf9IoQBH1DICadUSns3d+KKlxouRkcjR4Rt6+P9pjF19szFJGdWUh0K0c2GxxJP&#10;GL92QqzuTrIS98yLxbKb6oArOMWnB4++8MRGnv26UiBcVVq9E3plwzicVgTWgfc8N7U92PXww2tq&#10;8KNn032pdblS3NHU3grrjVSHORyVIjxBodC1bLPcC8XuxNmZcC6N/9nLNXb8amLR8B3XrWrrIOy+&#10;wYPPLYujbzVgGnbyyjnPT23LZRAKJSm8onDgwu67lGSjFazGKxLXIoETaCdEWbaJ901sa3cfPKQN&#10;LbNYKV9gHY5cbKfuQsIKajiaheM3aaAEZA3d2Ii58vwE4tSLZIRlWn3iMLTy5wRG/bnyGIBwzORZ&#10;8ch3hKITyQ2HY8RXG4cEflMDgASxoSGnO0G0SlKIGMlxzGdRJ8yoyBo/MAvceZxwH4SZyWvmQx4g&#10;JjtmOYtkBG64CtIGLJKMUpUi4vol4PkejKhcZp0DMRsusTxvzbr6zbxaJG32K1823OKsjKTBDk5L&#10;sz3Hyr6vX75suryDoyVJTuqzs9Li9HeCHc/2pt2TGZ+Js+BXA9fGAsRuTZV30zOPDh75wY/6Dx7D&#10;Mlty8i4jdqB3AgDoldW+Z8B6YPLPyWUALKewpspgc0/y5thgdvybDe10TxtkRp3bt895KCnEGch7&#10;ljtIG9h2XffCep9tibjHfGBdg+k4j+S1QnQ1g3eEU1MkYyxIfYxGdCVcJ5y8IJJuko3Gw0Cuov5D&#10;Xty8VdXqetR7DFSIZAzHioeWwQSe/CbUMPs6YWWC7GhOGyjJEroxKxOX3U+SZpJ3evVJ2oDR5emp&#10;evm1PwDB8jxlddFiwqS2jQDfQ83R7y8Aql4l1WYiCGIJcroTRAvAKGbGmXb5n+w4BkkzKmBMwFEr&#10;ku3ilhdmtRt7woi8v3/Pqgkz01Pq0hqEMOyY4VqPHZc2YCGM0nRjj3UU0pykrhfkOkLfyCGDOIzi&#10;Yy6kbSQaBEHLDmDPb7AZ1NDepp3dVc/TG2YpG+P2bo3P+EMnY/rsqRUx8gb3WqlxdhFfUnxcnbAO&#10;dtrmbCHQa12O/dS+Iy/+mM98b3IzqkYM7R54bejIiz9t5hA/zZXBXbufuf/wCy83OpYrlvCCu5iq&#10;HwpWcrgBIidYHUlyMAAzsJpyPgVm0KuTKd0hfpInTslJ2fMDISrWuQM3C2mO86ph7r/Puat3wHVg&#10;ljvDSXP+eGa+NksrlLo3PamTX/VoR29+PT35cZJDsdTduyxhZpqquzm2kdgXaFNP7zGRjIGZx5nD&#10;C+G5EiaeFIyok9333URZTgoHuZZB/4LrQA1dlt7pnZiftsE3yGy2fdCRNJMeyI5mhsuEQVtmmKyi&#10;7EnROqyNKLsV7eoa2IqdXH2StJEvLzeEIBW0OwCx428PJs7kBnfnV17v6vSO7shTF0GH9/Z2H0uS&#10;xw61gQSxbiGnO0G0QFJoGOE4jjjfkjZ6AQW7mJsxi/sGrqt1qmG2ipi9utIkbhAklghGDKekAQsY&#10;AbsPPpuadzv7+lIN4LwNqTSDWxj3qbOMmyZhcyFQNFuPs+e5bqrDftuWbU0bddfOfXgxyZmVNAij&#10;nQXv+6xujS377EzUHcyyE8k4mC0pdQJWKwg5hFlZIpkKBqz4zPf9hdcGDh57Mm/n+0qD2avQi42O&#10;gpO8b0Ke3DW2p9ZZu1hsu0NPNCYtXjI2hhYfM4F2SidTukP8JCeGStwZkubATdhvZqOROtvdMgZc&#10;09A64Doxy90YeixV1/heQts89FifbrCy0dHSDGYmUzr5VY+29CZrSyuurw+jw+yewaMvpA6A50FT&#10;dbfnetODALZl9u85/Nzj4TFw6Pmnh4ZfeLVY7D6WNFkENtSMuzlzSMS0PY0UB25qGMDEcJBrnEQd&#10;mDCpBxtz6vIz3MMrD2yroM9rjY3pBsmbf2/f1ig2fXaw+iRpo/GOrT5h9iarW9qBO025pQ5AJE3s&#10;CWmkq+a/OqPVu9gHSadX0w7uGG8BVeckHXnposHh519hfbOXmLxr8wa64sadqnaiH0EQesjpThDN&#10;44i4fzF0seW4MzzJ0cWNu/xiKI+fHf006V5Fx1pxx1nahmSL1fhyz7QBC90yTxnLSd78BeQ985z1&#10;0hLv5+e/2UyqYTXneS07gBesbam/bXHGbeLGT7pBmNpmcvFBBddPmDGfA4EZOLhveGAvBBigQ8Mv&#10;voaZ3+JrWjrigOkENz6aHZ+afCtphpcOdDJtxx6G832VDNytS2a//Je8dQTRAr6frKuxMbT4uCrA&#10;QG+orzBDlneYDx57ct+Ro6+lDRLCRpg8Pbphl8yrJOlv6D5taJkOzfBrNKDdaGBuPYEYyolhZjzz&#10;aCNH2qrHNPsdy3k8PHg4mZRBMqz6vF7Z9FYz7QS7rtaBy9p/vgmlSArGyjwsoYZcZ06vIianp/kM&#10;dRXUe92kHm18e1Yu4R5ebTP0WB93nGrQhX1MGyhJDH/aImkbjXd198A+bqVfkEjagNFtd2usH5A2&#10;AJE0sSekZDmJerfWn17+iT7LikYXads9AfLk5u3qW3w1OkEQmSGnO0E0CeLMJRkDOscxJyEGY824&#10;O6RfytgSY+WFciUxzMzgPntFw8wkzeyHMXfj18djHazUAQss80wZREjbcV1cM9eZ5yx/k538QXLI&#10;gpZoOCPOb/l+szf/kO+MfEF1cT6pg9MLp5FIcrqKpZicQEamzn7UMac7nqPU0/tyeHiW9QQMUPaH&#10;1NmAgeddWFNLLFlne3z0i7eSHBpJQH9g8GHw4HO5d7AIDuXpKiBtNjvTQauq843OcaivMEOWd5gd&#10;ezgtrBpYrLon1r0joQnSZrvr6NQgKyu71HKb/fJfWh5MX4t84/YmOvo2b+reEO0Q3h+b8I+Nnnyz&#10;GYc79iJIcuJ7ga91UIb75ejIc+b0qoHZQnwAQkNsUk9t5nXMIe4GrtaubYW0MD46RzPX4Xz1Zxyd&#10;Xd0WKatPMCiT9+oTO2lSVWDM6OpB2gBE0urqELeQ1ndrPVTnegT9HUzcIYc7QTQPOd0JokmSNibC&#10;0k+d4xikbXyUuJywRRDvEUa6SEYwLXs/lsSJ5DKTvEGQWBqod/amDFhguadINgUM0jxXGDTCMoNU&#10;J3nTjF1JdZgUC/qNarPQaLZd1bdacsqnDaAoTnbHcDTlmiYjKwSW3I6fGVmDSyzHyl+ffu/t8vzs&#10;20mdziQwg3bw0LFVs0fEeqHnO8+m1lkma+QkXQZMK0V35j14ugLYvv/ptXMfdmzwcq2S2ZHeoVnu&#10;wPKrqe1bIx2x3oBzzfEDfbmYPCRC4p4F6wHP9UbHL1VfnzjzPrMxmhsk29Y9m2jn6x24hjF9JWWD&#10;1pxnTq8WKl6gd5rz2O1LfQRsqiw+RkjKy1ZICuODlYlJAy4Vf2lzVZWkMKitslyrT9I2r04KOdpo&#10;ACJtjwmv6iXqXcdsvS+1nuADf5cqP2f9nePxVTIEQWSBnO4E0Qw7nu2F41qkIrgeX96mbbzhjE+K&#10;ac1nT+Qc9mXizBcnkhycJae4ImFm+g8eSVwuuOjrQ4+AtAGLom0mGpWNnFTbHvy7XI0plt/J97Os&#10;nJfmpnfA2tnQqdBVSP3trTu39CsPsiA2nFJxHAdOdy4bzDjWblKcJiPLDeqy61VPjJ8eGWHJVTUQ&#10;0AwYCBkfff+tSmVhJClmpw7Tth/Y+cgPU2cPrXYw2IAOZKOj6iastMmZzT1mqj7yXXK6LweBaSSW&#10;g1VssMm0Ambe6WRKd4ifdAw4blDPL59+/6Q4FSdIbsPsgr2uZxVnne3eyVBic87OVPna2u213K7n&#10;BssjnfyqR156E/KaNDBsW/bRToU9aaruzt/XERug6NgP7RzShxtpSIKTPM2Bi/BzSXkNmyzXmdOr&#10;hKSBBvRV5FXIur0dUvOySeCwxoxxkYzimIm2b9pASTEhNn07pG1ynNfqk7QBo7T4+WkDEF2F5JUa&#10;np/crtdWjS3fBK0kdHpHd3RMFzFZQsgfkSQIogVs8T9BEBnY9+D3DwWmuU8kIzCDqbhlz4MHtg48&#10;+JDm+J5tmr1BgkFyb585/83khXGRjNHbf6DPKRS1hojvexfvTn2ldBZvu8Ud375ecJzviRN18Ayb&#10;+8xtdyYvXOgb+N4wsy5jBkUQGDN3Jn+X27JJcM/93/vPpmlqO422ZW7Zsud739Pk20MFx9rHfrdF&#10;fDUCzt+2t503bsed0Jvu++vepDwDgWlcnpv6/XWRbBtW9vstS7+clxnwxdsTd0ZRLuJU27Cye0hX&#10;doCV8SzKVySbom/gu/ushIElcPvCbz9T32PLwAN7LRMzg6KoclTtPTC/qWTHYg1DJkv37rs8d+0P&#10;M9vvf/BR07J2iz9xYORP1WaU+7Uz7Dnv/17Sctby7Ynf6eMV9+0t9W3eMixSTcM74q5/Zuz0FyN3&#10;J7+Ao6z+PDqS6he4fZfJg0ZuM5H+Hsnvn8Ds1f998/bkhd+iLm3u6S0lybGMbVuD7D5n2MdYHqS9&#10;99jUxOu3L/z3E+y3n2U9UsrawN/FxxhpzzF+dfL/eef3n4xCPtOO+emvbomfRMm5DHbe/72/Tmpb&#10;wOSY8akx/1VFJFsj52dOa5cYTV+vFdBGJLUrbrVyHjpFJBuz49nevm1O4uzZStX/7ezUhSmRrJGS&#10;p2Zg3hk//d6bOrlSD/GTGEm6NStMZ816nvs/J05/8AvUc3Fay+bd39luWwmrx1z/DtMRX4lUQ+65&#10;/0FW9/T7t9wO7jlZufrlvEg2Jme5TaJn53+ate2UMBpBMD1x9kP9Bp85UCn2FlPe0yia9rTWTrzN&#10;6uKe3a4f+FfUo2Ba/Ul2Z1IblFanygtzx6e+PP6ZTobloxW9iee9O/n72ACUt/PR8W678nfMjopM&#10;FEN6U5c1wMr/XMozJ8tHXnU3QS9v3vPd/qT6hHoZ+MYUbKSkvEa5Obb9nd493zF0+ZIEnOOFQtch&#10;kYxiGj6zVf86tK/Vw7TMbbBXxbcjmJZjMLsy0bEJWm2rO0HSs0TaBVZ2W/d8Fw7vbTwdwcT7XuDt&#10;wr3Ok+JkHS/wzsjlgv5fku2k76ctsWPo+/+HavfW8YMe1j/6jq68tt5jf4c9Zq9aNwC3q/v/5npa&#10;PydNRrXtJ9MX3bu+O+9Y1l+LM0swfc9k1UeeJOV9wHRoQxna/b3/kmS3sT7tNm0+sKNgmYNJbQ7L&#10;ne1M/r5gH2P26pY9f3NfYrvHsO/ZfnHh+sU7IlnH6/uu0VUMZlWdG3jBtGUlzNRP6Vun1Z3x0fde&#10;V/WO7uikLkK/sFldRBDEEjTTnSCawDNTRnpNg2+Ck3SkxVnVzaJoF4SZQfw1kYxgW9YBbLzGmtLl&#10;mT2ZskEQwFJCNb/CI2mZYcie/n6t0+faVDHVwdBltjiDKIGimb5Z6o6/PZjL0ssQL/ATDXiWb7hX&#10;SzNO7CB5xm1tFlSLjmIG4gBidpBIRnBKJV4epu3EHP6+x5eUdmQGRxIwRDFzBMsqXd/9rFytHh+f&#10;mnxj4uzI+o2HPPb5DJay37hdeTNpxlsI6+T1bnvwHzoyy3AD4qS2LZiBe+OjZZlxv5HZs89K3Sh4&#10;+vrVzKtBVgLoVq6zXG8UOmu+vPjO+KlfvjF55sNMTmkvMJN1rKXvjCdhJ3TeQaf2DWkXzHZPap9A&#10;2XWTVwnkAdO/SSsiQSVIWoUxVp48/cFnusNbByGRMJvY8z193iPMzKEfDrP2ek29J7NpLiHEG46x&#10;Uyd/lmSrA+zV0ExYyLSwImi3VRtbPvB38dUYnZg5vRpI2qC/yEPMGMbuvYZ2EkrSRqwtoA+pKMAM&#10;eF1ZhQcrs8Qy6WJ9PfExNxBmJsk+tC37KPp7aXosDb6aImUfJd37hwd0gfhaDOQR9mMTyQgzc0bq&#10;CqdSydHqXfRndDp34vrVjk82yJOoLnr3nwPXPSf+FAO6CPpWJAmCaAJyuhNERvgy1pRGvR3gWOYb&#10;H+XM+J+9xDAzxUL3k+xvy9L5TXKM54FtJmySAydVynJxxKbOc2ny9F031SHT3VXATJncOixB4CXO&#10;NkDHiRlGqQ4kLQg75NiJZZW0AVczsGtoOziWYe+Fsa4zuBM3KM6TwJhhBudPw2P81Hs/hxEKJzQM&#10;aR4HeYPEMkRnYnz0/bcbhZwplrrI6Z4DvK6mtC1ukBJrl8gFtL/cYZAAd8ausvoPx3pEZ42+/wbX&#10;WWdHTkBnYeC9qQHC6mLiwI5pWE2EpBsqpW7m2mBPkpUkCFJCCKXkT15UEuISA2yc26lwKqsdJs8n&#10;k+y5LrvweNoGyKufsTJiJac63p3CUxnL3rHszoSBQJ1OclyuZbBBv64vhPdFnlumE5ugw53OObUH&#10;ux7+x/1pgx1twQdK8g+Pcqu6WRtmBs7twf5dT7U62Jd3HHqZpP3YYO+mDRKwuvcE/qul1j3u+NkP&#10;Pkl1vNuFJ/OK308QGwlyuhNERjq9e/9W53b+17/x0exi1dUvhzaNvkazyPMi0TGeA5gFkmQAeF5y&#10;Bxbs2FLIbUNIPos7YYAD4Dnz3Pjrm9n0OMC2zcMkNGUoDuxznkqbNeOWy20vK0yaHVSwzP49O3fG&#10;OnQwhpM2KCY6ijt+2UvdJJYJSu4DhRuOHc/2srqKTl0i39xdPfsZrFe2OXeeTNN9nu8ldkLXC9d+&#10;cz55xh+zF7I6fHc9/HDyKjLuOF2nK4VyIG0wHWzf4iBu8kbEvXGnqnX0wTmatNfSWoJvyh4YWkcu&#10;dJOwV1NtOjjF0/RYuxRsu6P9oBXCFRv1x7in19wrZvhHcILk+OHNUrCLnesfMVmQY9PnRdomx7wu&#10;psxWT8HR5XVuYOVCwn5maYOdLA97B4++kBj6ZT0yfvaDE0mDnGDzpp5n2H8d0zMEsR4hpztBZKXD&#10;u/c7pn53/HbBDN20GTSdJnWDoJzo3dqtNdRuzXnpyz9Ns3/g4LFYrMZW8V39LO4QzKTMa4YAnPxp&#10;RhEMRfZuqc48GSzrRNghkYzD7oWNN0WqdcY+n9EtTUXH2bEKsWWLlVpnaFWGI1hLtCR3DVaLEO2B&#10;2dWDf+UcS3OSeL5/kdd1olM4aAPSnHYYTJ088+G6d7pzZ3iC0w9s2+xkcjwUC6XE73k+6ZM0Jv8c&#10;aGfdhmCiRP/BY82vYlsHQA8mhplZH7jzi4ufiM9xEEqnwcSNpNm8eWFZJtOTK7+xZN5UvYrWdodN&#10;qlu1c3l6Kqc+FcvLTjqaGbZV6IhMpG1y3AoYMNLldV7Azurfqw/j47mL6X1FzxjeYKuM3LtzCym6&#10;yOhrpn9JEAQ53QkiEzv+9pnE5X/oIMm7hzc6xM/isEasU0u20sLMdJreUvJmpujg6/JId/Dl/Ukk&#10;DIjw2ecNjELbsYcHh59/pZnwPoivOXj0hZjBMXHFO5naYWZG3+benlfEb7PNEtjxbO++w88fhQyK&#10;M3Uq1XLqxlR4t4HDzx9r1ElCJ76rZ9NLIqml0b2aoeIFegNXMzumujifV9zMDU1Pd+mR+w+/8HLS&#10;TJ8EnMBMns1etFJCMRCpoE5vK86+2mi10a277rJuPreRQHvLdP+r0JPilBbP47G8N8TAn5cW3sSy&#10;DjRy+EKu4RwUyRjVBiGrNjw3Ppr1XT91gKfLsZ8aOPT80+vR+dkIhJlJtQXXOGl7MQFM3Ei0VVnb&#10;njZ4qLOrk44kO5Y7Lg8eWXez3a9++YtL2hAjGpsU+ZNXaBnkZdKgO55HLZekI62fw+OdN2f3ZSYp&#10;zEwrpA0Yoc7r3lt3pA0cF21Tew/s59FgEpOzfWvhFd6+bRBu/e5fJ9LCzMBu2qjhzgiiFcjpThAZ&#10;6Cokh5bBJo/hJiRZjrQOQ6qDuh3Swsx0FoeRmHdlt/qpLo90x/jVqXfEz2JgQIRvwKNhYbHa0GkF&#10;xxccYJjxCOe2akggjevDWT545IUfF5zi00HViDvLMnSYgemZR+HsgQHHnztqEDs4h+dAx3pof/HH&#10;nmU9UXDigz4wFLmRmQIcJYPDj76CzW/kQR103HY+8sMH4JRHJz7J8Ae4BzdKc2L6incxi6GOgaJc&#10;ZtcTHHS+BvcXXhs8+NxTPH5+KkOlwcPHUmdh361UadZqFlj9Rp1GfUfes7r/I9TptLwFfDNMmuWe&#10;GygDDJjuOfzc4xiAwgBoo1VYcGZsjFnuNeYXyg0dvpBh3m4twdsstCWQa3EuBtfn5z6kUEkNwOB9&#10;o40IEd99aPjoq3xD/ARdDrslMNdyrHMt7uxcOTXs2VpHTJJJdHpvK9zVhkXcty95tSz6HTq7OukQ&#10;m9drKVidCxe5griMTLPXq376itZmSMvLRd8d1ZWN7sAePGk6I0022iEtzExTNBgwQp3XvbfuKC/M&#10;JuoHPskhQV/OL1Y+FR+1oO6hfYPtUGv/9IOeO3fs7MjkuZVg/Ir/GdptkYyRJeQVQRA1TPE/QRDJ&#10;OINHXvhJkoOkUlkYacYhiQ4/dgAXyQho3MZPvfc6+xgxuNHAl3p6XxbJCFW38vHU2Y8yzQYePHzs&#10;pSyxL+FkhfEiki2DDmGx2H1MJCOgU8He9WfsY+ZZEnBWJTlJPM8/j00vRTICnOmNZjM2S0oeOXCo&#10;N3LmNEtiOTNjdeiviq8wbd7Aidoi2GD0T5W3eKiRBJJkOk2OssgiZllgUx+RjDB05MWfio9R8Lyj&#10;76IOxWHG9tDugddEKkra71pkaPjF1/Iol1C2a2EwrH7TDBzeedCAehX4Bp/1VK5UTtY2U2R14NDz&#10;T8NRg88hfPaQF1wKrKDsu9Vp33Qcxza3m4HVh83Y0pzCQlf9XCQjpL332NTE683OEkssawY2kBQf&#10;Y+SV/1o5TpOlHMBsR2yuJ5Jt0azceH71fJY2Ja1d6kR90oEOMJ/J1wn4O5x8MzUGeY5ygEEWbIAq&#10;kpw0e0H3/TxIa2fboeXnXUa9nSZP5fnZt5drEJgP/pe6UlefqUBPiY+GaRnbmf5Ond2apItzq1O6&#10;skkpy2bkAxMgMHlBJJNJk48O110M8GGChkhGSLNXASZJYMNCkYyx6HqfTJ8diQyQDQ2/8GrSKpNm&#10;6x4mZJQKBcRt1pIkO2ltdTPkoduSniWpHqe2ZxJjlyo/19nDOhsrRGu/N5C/G7crbzYz6J52f8zi&#10;Hht9j7VlUdJktAl95zDZY32Q5BVOIUlynyrvzet4Z9+RF3+cFKomTbYy6xUBBjqqUsg0pncH0uzm&#10;tD5RXnVHl8ft6CK+EtqxE/cSsX3/U4QaEkmCIBKgme4E0QDWWCU6n+CowLJEkcxE2qZ46CSxzlZn&#10;HAgMbIzYaAZVnthOV+LsCmZ8IN+aWpboBckzTMQGPNpymjg7ckLukHYYF7Pyly2fmfF/d27+OGRR&#10;nMkNXBPXTnO4t8oiM/TEx0QWK+XcZhStB+A4hTMkyXEKoKvwHRy61REycKxhMApOPQyOoZONz+i4&#10;pXUcgAi5QXQAdIL4pno50azcsO93ZgBvDYEBqbGrE6xzvPE2/VxcmE+O5doiyM/J0x+QzsgIBktd&#10;r9rU6sSw/vI63MDhvtYZP/neZ5ApkVx38NU1KeEuehz7CXmFJF+dmeL0bHYzbqxISbMp9/XvXnez&#10;3eFgZu+cauvyfkRO9vCe/v7k2eeBMdPsKjfPW0wuYyYbzYTQbJLETY6zwuzOxLzwPK/Z1VGu2AtK&#10;i20mry5geuVT7KMjkg2BY1/Ru6l281qED+6l6CLXMh/voGwRxLqBnO4E0YDUTWha2OSRG1LMoBLJ&#10;GGmhbNqGGYtlt7JMYWaGYIykxJd0mzWkUjsOMH6wEY9Ixvj69C9HmjGm2mLs85np25W308o5TxB7&#10;b3Z2IXV5abPgWjdvV9/CtcWpXGnUqUPeUWiZ1Qk6npNnPhwVSSInUB8wI07MOsp9EI3IBl9lMPrF&#10;W3nF7V1rQO9i9ppItg3aklvVzSPsI8l0E0DHQh+048xax7idGBxaRbjlhblEWx327sA+pz77dPu2&#10;lH5DCw5cBvaqSpxQ5Jr6fZTWPLaROhkEq8DEx7ZxzJRwQE5yeJ8kMAEsTVdsdW53rG8J+Wp1k2Pu&#10;sE3bB6Sy0HS/LW0AApNN0vZPmzj9/nHP9ci+lcCgivgYAwMN9ziziTPhCYKoQU53gkhjx7O9GL0W&#10;qRhu0NqmYGkGFcI6sP86NlqOJY7BMmxmlrZBEAzDqbNnmjakGg1YFGw7xagcKzNjagRLC8WJjoJn&#10;RWiC5ZphD+f45amJN3OZ/RUE07hWCx21ZnDT4oa20ukgOg8ckl+ffi9xfwWiNfjs9qnJN7KGCiM6&#10;ANN7CBdXC+uz8Wa4y2C5OEJYiGTLoD26Xtn0FmL/ilNEE0AfYPA771nd/HpjV9a0jPOZySkb/a11&#10;+PulbqpqHUAYGJ7wkp3grdpSaRNj4Lhcj5so3rxVTbZJW+y36OBO35TQd4t351rpo7liIpiWNCd/&#10;HvCVTCkzopPY1j2bLLvYB6SFyTeNBiB6Sl1pAxAuVkeXq9Xjea9YNgu1EH5rDfQF03Qt/CQIYSOS&#10;BEFoIKc7QaSQujFRGwZYmkEFR3XajO08WI4wM0m7xINa7ODWnBqpAxZ8Zr1+c5sQxPJDPEo4ucSp&#10;poEhWDCSZwEtMVZG/D44cloxRuuw387MGY1/P/b5zPjo+2+I2XHNL4ENjBk8K4/9uAyzPBeryR2c&#10;2dvNz24hkuEzf9qQQXT+58uL74g44zTzMgfg+EJHBvqIz27foDOrVxK0g1gBFeq9PDeMXutgWfnd&#10;2fm3Whk4Rr5igBsrBsjh3h5weITtejs6HGUCffOXyqY3cL31MLA0fvaDE7BbRHLdkbapKugqOE/C&#10;8Z4WTqhFB66B/k3avVNn169RuHMxaYDL95kezKfO9JaKuTuaQepEMNPoS5vhnQOthZlJGTDCnkPi&#10;Y7OkDkBYTuPNgK+d+/DC5VMnX8eqr5b6UyFMP+Ea2AsA4WvE2TVHo01VS07xSTnkFUEQUWgjVYJI&#10;ASO3SfFtPd+cVTcyagZskCY+xsCmhpHO/9BjfUnx/xBypZUZydioq1i09Zvq+f5MmzMuHfZ+iZvR&#10;uOXylVaNSixFTFsmedvdeiFzJ5/la/99u/YXTWOvY9v7kzbe4c6xwJxl+TJ9a8473+oMcBi8fT2l&#10;vVXD3J+2goLdb4L9U674xsXp61cvteiMc3Y9/I/7C1Zhv2k7+5Nm1eDdYNhiCWerZYINqJxSKfY+&#10;WeRIVw+6DMtttDFPYv1h+ZYc+mSotOfwsH5D3dTftQY2hzJMM3UQKAuhPkjTRzq0ugG6ZOfOA5bp&#10;HEjbWJPlx7QfGGUMLl2+7J5vJo5p2ntPnh5ledxcxzVNV6ZttpZX/uvlOEWWGuB6wc1rY/nFhm1E&#10;s3KTWT+ntEudqE86mn23Ouz5vpkNrrSqy5doXQ5UdPmepFtBO+1os6Dt6t3afcB0DdaWJIQCCIwZ&#10;z/evuEEwMX321IX8nLrLp7fT5Glyevr8ahgYy2JHwPEVboxs+t5N1/AnmA7DIHdDh1jLdUpFWzbJ&#10;ZdmqPCM/unuK+lCGqfLR2bqLmeD3bOZ7DcWI2fgppNnqAPbSouEnro5NayMbgU0UbSvQOtJ0faC0&#10;troZ8tBtSc/SqB4n5ffCfOVSWrhFZm8fsJyCVjeqtliabcLtg3MfJk5ISSddptV8TZPRVvUdBoGw&#10;Ib9IRojJ/Y5ne/fssx4RqRit9m9Bql5gTF72zzVhgznYb63LcfbbtrU3qQ2EU5rpXd7/xKz2hbnK&#10;FezPwf/YgLzqjk63LJcuWk6bhCAIgiCINQ4cHcu3McxQCffD/+JER4Ehuh6XBRNtwjo/kA2RIgiC&#10;SAXtSK3tIlYBDi8LmmlIEASxPDB9K9rAdbeBKkEQ+UIz3QkikfxmwRAEQRAEQRAEQRAEQawnWlnJ&#10;ShAbBXK6E0QSQ4/1De0eeE2kCIIgCIIgCIIgCIIgCAH2J6K9iQhCD22kShAEQRAEQRAEQRAEQRAE&#10;QRA5QU53giAIgiAIgiAIgiAIgiAIgsgJCi9DEIlQTHeCIAiCIAiCIAiCIAgdFNOd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hijWGL/wmCIIiM&#10;bHvwHwbM7Q/2VG98NStOEQRBEARBEARBEARBEATHFP8TRISBQ88/bdvWQyJpeJ5/fuLM+x+L5Dpi&#10;qLTv8KOPVA1zv294VyYv++eMGx+RI1XD/YdfeNmyzL0iuY5lQg8c7b2bSk+bprVdnOKMTU28box9&#10;PiOSq5Sh0p5Dhx+yTOeAWTAmxv9QHV1vcj40/OJrrEXrE0mj6lY+njr70XmR3BDs/P7f7y319L4s&#10;kpyxU+/+VHxsSO/D/3X7Nuv2sGGZfRXfuDh9dgT559b+un5pN9/aRW1vfT+48vXp994WSWPP4ece&#10;dyzncZGM/X1dMPRY38B9u4Yty9i+kWRvudn18D8eKNjFB/C56lUuXP3yFxf5H4iNg6hrpmX1+4F7&#10;cfLMh+fY2Y1Z11heDO0eeE2kOKpNt+Nvn9nfVSg8YBmBQ3WGIDY2uw8++1DBKT4tkoYRGDNjo+++&#10;LlLLBuzWQlfPQ6zfU6p63oVr5z68IP60Iqg+Atd3P5s8/cFnIkkQG54N4XRHJ8NxSsMiWefr078c&#10;YeZVWSQJiY3idB84eOxJ27HrshGwhmv8zMhxkSQkNrLTPWZkSawFp/vg0ReeMD3zqEganu9fnDj9&#10;PtN/6wdyurfvPB4afuFVwzT7RdJYdL1Pps+OwCGzriGn+8ozeOSFH5uG2SuShud6oxNnR06IJJED&#10;GDje3NvzikhyyvOzb1/7zb9dEUliAzA4/PwrpmkNiKThetUTk2c+HBXJzrPj2d779xWeESktmBzg&#10;VT3XLZevXJsq3uzYJIFGTnf2rIP7C68x3eTwNOMvlU1vzH75LzdFcsODfhQGcESyThAEM1n6CIOH&#10;j70UGFY9f0PKlcrJG78+fkkkiVUO2pdNPd1PiKQhBvQS9Qr6VbZVqNs9zWAG/uxK9dVXh9N9qDR4&#10;5Aewmer15sbtypvzX300LZLLTrtO932Hnz+KCZAiWScwgnKW/urA4eePsfwoiWQd0iNri57vPNt/&#10;7+bCkyJpFIzg0uXT758UyTWNJf5f1zDl+AgUgXr0HzzCZ/sQOcAMVzS4IrVmsG2r3kAA07JX9TtA&#10;GaETIJLEMoDZv45TeEok1yRB1YjIddGKyj1BwIiXHe7AMc01p9OJtchQSXa4A8x4Fx+JnCiVnFie&#10;2sVifaCSWEGYXYfBP5HqJI6q503TXl57oOe6o+uTyQcmCWCgEYOhcHrDscvbqGVm16A3IDu2wBbr&#10;G2oXJeBw15UhH0hmfUPxNS1YRcD6Xft1vy840TaBWN309JSOyuX3zWyQOpjL5KZP/n4zx2rvq3ea&#10;nd9/qF/VS/f0Ljm81yKVwNiuK2vbsg408i/h7/ie7vekR9YW2zdZEZ/tXHl+QvxpzbP+ne7MkEWD&#10;LlIRCpZFTvc2gAMYhvDg8PM/wkyRnu7SI+JPawbXdyMzYd0gml4NYFR98NCxZ/YdefEnO7YWX925&#10;u0LOiGVkq3P7Adm4sQ2jjBnAmA2FWYLG2OerPkyL51cjcl1xvQ01A5zIwlgZKyBEglNdnCc5IZaB&#10;sTJm74sEByFmxEciJ6auGJfQfokkb8vu+Pesmw7NmmPosT6sQsMKo6H9xR8XS5vqq1k6iOt7QSQM&#10;gecurmo9D/sLK1L3HTn6Wv/BY8vaz7j65S8uBUZQt/HYZ3fq7EcrGsZhLbGnvz91JjPC9oiPxFpm&#10;x7O9lrU0SzkI/ImVnHW93uGr0wKjvsIaemnyz1G9vp7o3dp9QHzU0lPqIj2yLhgqGY691GYEwfR6&#10;Wom57p3u+/Y5kQYfikl8NDCC0mgUnkhmW68zDENYjXG9lsDSNyzJwjKou7Pzb63G+GNYxmba9gOe&#10;YSz7LB8CHb7oslnX8y7xkBtjn8+IxmDVx0JFmBUsiYacY6CAwjYQOrCEs1JZGEG4AQwqUdgJYrlA&#10;uJz58uI7tu9/CtnbCGGNlp0bH81ePnXydYTewoHPFCZj5YBDkod9U2aedxqE/IAdgLoGu2BVxChn&#10;nWsMvOGQ+2kysIGLjvUkX/G5fLjjp375BuoLJluwzz/HudqfCB1y+dlm6uQ2p2hbdWdaUrkTq5/B&#10;bxeG5clJrK40DFcV+P5MWOflQ/y5ThD4N9XvBL634QeLx0bffaNcrR7neulS9fX1tk9XRB94Rurg&#10;neUs6RnSI2sX7D0n6xF1YuxaZ9073T3TjFZEZYbnvv7dNDq2wcFoPJztt373rzTji4jBOg2RDl4l&#10;MNakIxLOFcg5OVKJNOCA4XE4V/3mwMR6A3E3eexGkr0OMlbGIGxtvwva02ijAjsAdW21DLqUF+ZO&#10;YOANx/ip9/557FLl5xgUUB0o6JDv2FJAPOVIaIXOUqsztYFAqjONMAOjLlOYlJU0SLLzkR8eCCcT&#10;oZwD36A+2NrEkZ2irCxnr537sOFAHupUWOflQ/y5juu5J9Xv0N5rHBebp3K9tM4c7hzfr/dVmd5P&#10;DL+G8/i7SEb0D7G2cKzC0h6LrE0Qm7yvG9b1Rqpo6BGOQyT55mNV37/Q5dj1+MwYQR0fff8NkWwK&#10;xHre5F6rV/Q5Z+dsaMBCCTil0t5v7voX40ushkqIx7Wp1DOwaPjccOSbBf3mPPteikG349nePd8y&#10;H2BWTH3Gs+ebs5Xy4nTEYTz0WN/Ovr76DP671WI59gwNvpO2kSpiZxUs3+kqdR+VQ/cEvndpsbzA&#10;NzvQ3rMFkI+IOYrYb0jjfYPKws20vEorFzx7d09xf1guad+N01y5NXqOvp7SXlwHo/1TZ88wA0W+&#10;Ru1e+KRu8IdZqO7iIs/bpA2mcO/Nxs3tllOoGbtBUMZvsjhcuex2dfVDzpDfd+Y8vkyw3Y1U1QZz&#10;Kd+GSrsefnhv+Ky1PP03yHNstDr5GoYDA96xze361Qq1/AzfC2dcL7hZXazOJAy2OOxePIZcV8+m&#10;Z+QGPbCDk4t35/imLEnygvJF/NxQbnGvuaBvOlm2arB3eADvIJKcNBmDjrtn89JMIaC7V3NyLvK5&#10;0NVbf5a6/LRe7yLyfsW4lGokMv20a/u9/XX5ZeC9rt24NpHkkFuejVSHShiJl3VwlrrVqjyAZn6L&#10;cmu0ISiuB/0tkpywXNW/qfol5e/Ojr99Zm+xWIuz6bvV6YazJxHDeHdlO9pJJHn5jgVXcL1YPW9j&#10;Iz3Uka3dXp8sS9Br01e8i+E1U/ONyWL/fbv221bQi7K+7fVdalBuXHfI7QR+t7BQnUga2M15I1V+&#10;f1nXVSrexI0Jc1qbhym2ANcviBMq2gI5z5JAXprF7u1hfiGua5a2NmfZg35One2U9TlbtmVYvu7Y&#10;tmN7+FyA677r1680HFRgv1XDMuC3M3PGtP5ZhkrYo4i/S4hWLy3ZFSFJbW343Uj9FPo3vaxS7oE6&#10;P2TuDdsVvX3MSJFJlE+vdWcv3jWprFG2keeuOYBS5QGyvrnH3B4+W3p+L9kHIc28I79XoVIqdPU8&#10;JNd7VmbTcD7jY9W33Ji+aFou9DRd12ZmZoTM1nRLk3kbg72Hunlp4oa+LD8H9xdelW0wkLbJd1Nl&#10;qXkWZXP8xLJW8ylRV4i2TqQ4unfNUwZ37zX2m0xvo93J9Iz6etuwvwDUvkHguudMx6mHAYLNPH7y&#10;vU9Fsg7CZmIVLz6jTTPNoFdeOZ1ow7H32zEQ9Ku6FaGyktrmsM6JpCzTTesLtZxATRd9yfJLbx8v&#10;Ucvn0D7Ac4dtQkq9iyNkKnzuLsNyEfu4LgMKae+PuPrIy8np6fOJ90sB/ZZSYWlj5KTyzsrQkRcj&#10;NmtTtnyT+aICWYj0fRi8jKQ+etpGqsjn0Gbiv0vo6zQnj6dZGxeTq+T6ryPMF8kuBKK/rdW7cj4C&#10;2ICz/pYrSXWs3Y1UY34n1xtFNAWR5Hpl/OwHn4hkncjvsGIqMMryc6TpkWbfMYdyWyLh/qHPRZxK&#10;BPoi7BtCzmfmy1e4zSCuK76mtyVCNM/QyOfQ6P1b1SO7Hv7HA8Vi9zGR5OW/3lblr2unO+KNyxUW&#10;syYuX3bPI3aiOMVpdSd6rWP62tRng7v3vBIaiGplR+PWXSo+rRqQAKPDs7MLI5rK4QwefO5J2YhR&#10;kQ3WLB30Rt9Jc7qrzi0dDZwCDYEy2byp+ynWOESMwBDk1WLVPYFRXnGqTjPlkvaeMnie3t5u7Iyt&#10;LbfF+bnjasOlv/YXJ4aGf/Cy+l5q2UN5qU4gHbrGBDuAu5b5OHvWuvEWwsvlcvW4zgiAMXj/4R8c&#10;kxurENwHu8y343RXDSnIrG8VHFYfkK+RZ8Vg2K3q5hG1XuqugUEZ2QBSnYyIAVp0LORHrOwAYg+y&#10;e30cuZemI6YjngdDpYHDjz6NDV3EiQhJxiiM1q6C82TSM8buw57v/v49T+vKiqPspt+UnG8qPck6&#10;PhFjLgQxgMtu5YTOgGlG3nGdufnZEbXO8Ea3UHo8pd67nu+dZIYcBvcixmWnne5oTyzHekRXr4De&#10;acDk4dCjT8r5IiPkAUapxlBu/rc6vSHXB93fZV3dKA91f4dToH9r8WU1/BXq1fif3BGdrknSp5CL&#10;6duVt+XBctBSWTJjcvBb9pNhpz6GVEeS8k1tJ0Mw8MlXA8iwOjm4c9cThm0dSJIRDEzfcrecUPWa&#10;WnfU9jOr013U36d1Id+QtwuVhY/VwZCEa78zePjYMXU/nKRr1EjWfeh8mYHVl6aD8pQ9dLzGrk6O&#10;6A3/5p4zKa+T4LLUvenJNB3GMnJUW+8hQ/27nkrahwio7RtighueEVnaLyPno1bOow5GDjpWO7YU&#10;j8n5DUK9XerufTqprJLusfu++/ZGHBUC0ZFGx6qeF83IJPLz5u3qW+ik4rkTdJHWnqjRQM9qni/J&#10;UZv1HVXnhJZIGz5UGjx85Jlm5CKNZusa6gUGD5rP2wQ0+ZfodGeoTj0QeN4FzWzX1L6S0Dlw2jQs&#10;y3qdSPk7u9dTEecys+PHT72H8DMRYt9D2zj6/lsiCRxWjx/noYY0hLYUu/OSEyThuQbv3/NI/TpM&#10;hjzfvyLLNuoLe8afsY8R3QM7WZmQpj5jIqo8I0Sd7DyJynIIk+kjP/hxqLfQP/dM65E0uYRuwb4H&#10;aXWn5qg5xXRr1GGkdQhOT58f2jXA7NOonkuS6T2HfjjMZ2Iq3w9B+btu9VP5mWUwYLitcPeY2j6j&#10;TBbKlZGeri7W543WO53TEnZyd7H76Vi7x8Cz37zjHleddrr3X5ivXOrr7XkpvE5aHUxjcPj5V8I+&#10;A5evNkOdtOp0T/WvsHyZnSt/nOR8FGUD20nb95HtgASn+xvN2EzNyCOuf+NOZSRSpo30lgSet+QU&#10;n9TJC5DzF23ovZsLT6bVsVp7Nsr6sRnqWBtOdzyXnM/Iy8un3lXDezn7jrz44/DdcE/HtA/I9pcq&#10;P7m/YzPlxsh0f7Rvf/ZOJNSjxHYObYUbBBOyLhfyqejf9PqC39ydmz+u1hfd+6u2Qat6ZODw88dk&#10;u7xV3+xqZl2Hl5FjPIHL01MXIMBQnuIUZ1v3rNbYbgU4wrQCzECD3VPqeinp7zi/ubfnFVQEcQo4&#10;XJGnONzXG3AaIx+SOq0AeQUjHEpanEolrVwaAWMUz5NWbuhkKuUWxzRKOgckwDXghGIftR3nrDBZ&#10;ecmzrCfY9bTXgbLErCE4pMSpGiw9NHz01aRGAA1fwUouj1YoFLsP6BzuAEbptuJs/DkV4HB3nMJS&#10;4xLFQQOBxiep7ACMrHuLcz9Cx06cag1mBLFOxI+SHO4AnSHM7hFJTtihTHvGCDC2WAOf1mC3AvQT&#10;l/MEoxOgUYUsQM7EqWRS5B3XwQoC9jFS9rbdFTGWVCArcMbsOfyctnPaKbgxiP0rEuqVllAeEpw5&#10;gMsD0+8iuUQ7v03G6eruidYVZlh9ffqXIyLVNJZha51cAHI0sM+J1U3oSabrXtbJO66D64lky6Bz&#10;vm9/8UeJDvcMwJmpc7gDxy7E4gpjZi7ulyYj6JCh080+ZpejjECP8HzVONwB8haOkEYbEZpmULM5&#10;NA4+Xv+LJVZvh9TydgaHH30lSfchH+XYvXmQJnvQIQP9u58UKZmOPyefMdRAh6HuDhw89oQ4VQNt&#10;MNPraY5VFe7MY9dqSi81AHVn+9YCs7/ijiXkNdPbLwWmNKM+A5idrXNGA9i2TCZTbXCLtSVJMol3&#10;xwABnjtFF23vc+5G8xtgYA7ykKZn2fMNDj/fUCe1+47JDPF2tBm5yBvsa5OWt3BWiWRHwOQaOM1E&#10;kmNaqp4bKrFyejWtr4RyzlKWWVmslCOTftCmqe0CMG0nUnYVL5AciOK5WT0WJ2LgubktxdRL7Ywe&#10;DPqo15lfKEdWA/D68rfPxGzHomVE9F70GZtjsRLMRsqL6RIMCIsUZ/fBQ5HBad4/bwB0ayO7F3Ya&#10;BtFEMhEMrmodZQzI9L2F2YidDizTYfZp/PshKH/oADjFxak6kIv7inOwr2PtM/IBfaEsehV2Cdpx&#10;bbvHwPWhv3VyKGMXbAcD9EnXyQruw+5ZL1vfD9JXsXYI5Euqf4XlC/o3qhwC9H3QB5TfoxlYuTW2&#10;mRr0ZdPkEedESK2mgSMTMpm1nPs2Gf2N6hh0LCYuiGTH8CqVGaZH6k5fvIOqu1hd2y+/2213K9Mj&#10;0kpkDXm+Yyvllun+rC8xuM/W3v/+wy+8lNTOoa3ocey4raMAP1tafcGzo77ArhJntECP4B3b1SPo&#10;88p2OSYorTeHO1i3Tnd07GVh4hVXjAAixAw/KTDdpbjv7YDOWlJFQsNk206kImCmImYEQLjEKQ4f&#10;7RbGFRP4AVmRYxQZI0t8hi/iHbruOYz+iT8vC+x5JzBwgVF9cYqDNM7zv/l+w6UxOpBPmKUtknVQ&#10;fuKekdkZUDA6A0cmrVwagdFvbNwkkhzkOS83z4vIkVxuOrhCYZ3xpHeBvIYdMywBDfOS/1FG2nCq&#10;6i6VAZwpiqzMYgkuDtkAxn0G9toRw5ynlUYjLE/cD+m2lapC6MTEs+E+mvxw1OdUweg9vieSEeCY&#10;VcsddUV+JxnMNK8bRvP3uWEeq88VPi+OorkUO04d2EE5Y5Mb1HPkpTjNG1N5gKbkOJF39Hz/IuQL&#10;o/Oo63LZAb68XC6rwJhBGWMTQv59RS6zoNNPAO+gywPIGWZPiKSWUN6R17iGqqeQV0mOCLwz8g0z&#10;ivFu+L34E8e2mFw0MGJzA8aA4pTBs0EH4/kws0ou35DM8sDyUtVh7fw2CT6TTurwoUwxk0GdydEM&#10;qMOuEThcRtgzitN1IAPQoSIJHOhJtc6ivEM5a1vPMLnAgI56nbDuh/cRpxOB8wJ5rcpeyPZevW7C&#10;ffhsE7TTrMzwWZZ9lAHr5OU7iM7eeVOhEMlX3Bc6IdZOwSBPqTvoePJ2JLneOghlIpIcVbZAmN/Q&#10;T0h3ov1oUvaW9Tkh09ANoQ6DXhd/4mDVjOwYqYUOXNLreC78jusZJksoz6jcDpXUjhfu10gvNQKz&#10;9JPqJ54Jf1P/3ggMZoR1CdcSp+sUbTPdIc3aEcgkyln3e+QbJj6g7Pg9NO+tlQeshJHlgck86ixv&#10;R2U9y+oE7CuR1NLMO8I+lmUuJJRFfg2xUSCck7wdFeA7KN9kucgf5F2Yt/y5FZA/at7mjh+12WzT&#10;jNircLTKZYkygA2FfpKcz1nKMit8Np9Shmq4P17HpXqNspo+e6quk7M+N2SgUbsBe1h8rMNnKir2&#10;blehoPZ5HcOy6ray+ozNghApXhDtZ/eWipE67lhLA+Ko17x/rvRBEmH5Av2GPEJeQbfKdYA7niTd&#10;qoPbdOx+STKN/JbtdBk8L+reUjlF87dY6EY5RHTk9i3OU7G2hb0Hr+tMb2TRq3CAyYMqeGdui8I2&#10;lPwIuA7uJ5JaHM98RJa7Vtm+yYrIZLU833AD1bzJmi+Ar6CXSOr7hGWjlQ0Flt+9on26yWVZAeWB&#10;jWZFUks78pgEVozxfpiKsO3wvOJMHPb+3L8k6hjsyEgdY9dt9nlawfOj9ququwp2UdYjN5ty1Obw&#10;jmG5odx5nkq/56SVm7h/2FdQ76/r3yGt+jXwGy4zQg/F9IwCZF71syXVF75qMwXoEbyjSLbMwH27&#10;IvWDlce6iuUesm6d7t0FJ9rAB0a9w8PjksqwCtNoNCcLEHTZIEYlxvJn/A0jQXKDikqOMBNYcjR+&#10;euSdSIeMPc/ug89yRYK4b/xciO9fwXIdGHvYBAnxrbDcphZ/aXnAkk4ss/K9IFI5kcZ5HK3GYWKG&#10;Amb8LhkeTClhiQmWOeK646d++XO1USsUS6nGBcoFSklXLo24x5mNODKgmJDnvNxYPqDDI/4UKbck&#10;oFzDd8GSaFVBsxtxIwjLkcK85H+QkDecwsZz/OSOZ3vVwYFbld63EfMSB/YtgGyKP3GHRd3xMvRY&#10;HxwA/LMAyn/81Huv4x5jo++9iecWf8oVKHk8G+6DslWNjdpzxWZV1uFlyxpaXAdlyw1gBjqA3DEr&#10;gTqGuhK+093Z+bfkPIHhNPAtYXzd+Gg2zGMzMCMdeHlTH77pHwMOaLkhZOU6i3LGDC3Uc4QfEn/i&#10;lIrF2rOhDJQGa+Kyy+ULy+FQ15E/E3926yFpbMOM6AQ78HkZQxb495lcjo2efFP8ORNY6tao3qll&#10;U+vgJZcNQH1BXuMaCBsSk3cz+i5YFodyxDsj3xDCA++G38sGIp4VcXNFsqMgnrf4yIH+wbNBB+P5&#10;oOuwpFzWwc3Kg+OU6gZHO79NgndAPSPyPc9zP01aatsM7Hne4TLCnhFOQnG6DvaWEB8xoyiyfBxA&#10;L6O8k+SsWbgjTRqwANALrO7/DPeo3ee9n5XdaizMUwRmwLLn4c+FTf1CgzaEGcQR2cVAKd4FOgZh&#10;U3g7zcqMh1Dxfa4nQmzTyrWzghUFsqENQx73hU7g7ZTr1TvC+N6efVF9r4Lfh/X28tTEm6n1FjpM&#10;kS2U4eVTJ0X78e7ryBfxp1xpRvaW6zl9tzqNQVPINHRDqMMmTr8fmWABHcZjvwpM047oM9cOuF7n&#10;eobJEsoT9UP8mXW+Ho58H/oR91P1Eo8pmxG+2ktpj4TNwusB8krtlGWCtSdhXWLXelO9Bhyh4mMi&#10;kGGUM54Fg0nidASUH78He2+dzbLF+qZ+H3Re5ZUwsAWYzHM9i/xm9lnkHl12+gQA/o6XqrzO4BnT&#10;3hFlg++5gRuZTVz1g7rdF4ZOcYxo3kAuUL5JctEpkOfhs8GGFqfryHnbCTwziDhTuL4TNiz6b/LA&#10;OPTV+OgXb8GGgo02dnUiYkc3LMsmCJwg4hSyjGg97t8cneXODFHW16sNdDf73Dy0SQrIE+g0lFVt&#10;UKbK9f6i50ccGJZtRp6J1ftoSDTpGVuFx/WVcewl5xErNz6wK8g6qx5xkqFboatRh5BHyCvo1toz&#10;LxHLdw2Q41CmdTqlWIg6pf3AvXjjduVN6CHUvXo5Mb0h9yVg4zCbq/5brmsUHQd9hvfgdZ31tdTB&#10;cQ2xlYoV1z/BbVHYhqdH3pFtJ9wvza8BWcEzIw8gK2g/eXzmpmD2v2Mv+VqYjQS9JFLLRVP5gvZN&#10;yhc+S1eW/TBPwrLBMXbq5M88v5oqo+hfom2DbEBGIvLA8KtBRJZ0NCuPafDBBKUPjPJBvy607dBO&#10;4Vllfwhml4fvz/1Loo7x9sj1InnQ5TSuY+0y+WdFv9om2uywvBxDWpnoKQN9SeT9jqg7KHfkKWxS&#10;cbqOvPcEUO8f9hV097etolyHHR5+VQJ23/jUZK2fwsoV+lH8KRFV5nkfTKovUX8kqy8pUQBCPYJr&#10;tK5HMGdhKTIJ+rz6EJZrn/XqdI9URBBZuqYJMdNVLKU6S7MyMzv/TmgQoxLzWE6KYw2GFWLLiyTH&#10;992IgGHpNP5fDLzoqJll7cWyEMXZxb7TnoHUSbCcC42c7oDDV3yNMVRSR94r1QUl/u1Y+eYdN9K5&#10;hoOl0SybaqV8PFYuDRkqKc4vd/wPNSM2pKp0rMJy04HfT54erf+eP4NiKBpWdPZOVuCAlJUo5Fsd&#10;8a1IO4GDcKMNOBXl3/L3RCwxLlc10CjITs88gGKHkhdJxlh5bn4h4gjDc2178O8SyxbKGZ0UXAdl&#10;i8YT57HRmvpOcGazj/V3gsNx0atGOuaWZbTUcbQsJ6JvPM+NONnYs03gGUTSqIfquXEmWr8ZWFIW&#10;k+eU5ZquZQ7HG8Wm9IGjjpzr6t1f7kYdUmhs08oGyPVFJ++mMlstdDKJJAfGI3RFoAx+yBsdLStM&#10;l2MGSXzAYSnPs8iDbJTLoZva+W0CsY4FOnjQhyLZMhiAkMsL5Yc6KZIcy3bqZRxzNrNOQPQ5xsoV&#10;z21vhoPS9sOBHOoFCTeqe+K4PtpoUaas/rlBfLBefOJAvsW7LNVp1vbzdk7BNO1cZZfV30i+3pyL&#10;OlmqlYXIs9tBet0Zvz69lF+Ygah0BOR6q7Y9oKYrluoDy5f8V+QpHfxGsrdcz4nOgtphCHUYa4gi&#10;18bSZPHRsILowAZTsA9hAE6kBEvP6vpW5PuwnbDEPnRE1mliqX+XOisO9ZO1/SLFGCuHm+U3Q825&#10;XH92d3Z+MT6IH7EF49yaW5JBPtkgiM4wRvs6eeZ0/TuyrRVSspx63hSsQqTOVGoyXs9T3l7J9+D1&#10;PXmQmb+jlNetvGMmGshFJ8AAQn2CBwM2tGoPhht9dwrTj4YM4PaUyG+EKuQnBb4L/SflCdNhkedt&#10;UJbNcGuhN6Iba7bU0rWrRlQ3V71Kvd3J/blZfYXzBWUF3Ri2rUw3RlZDMD0YaZcKkgMcLFSj/dOW&#10;qD17fVAf9wxnfPbvlRzwjNhEuATQZqu6FbYy3sU3zIg+rAS1CUxJoK2AHIsk1yny8wJZPwPkp9p3&#10;xL3ZMeAGfkTPYvN28TGma3DvibMjcl/HnV1YTLXH4MSX+8e4BspVJDkFIzoRjm+amQImwiAPICto&#10;P3lb3wR7Dh1+SG5TazbT8tJOvuC3sOf5SYF+z6qxcvxcFDHDn8sgZETtb6src1RgdzQrj2lg0Eku&#10;G9R/7HOj+gXwrLJMQxbUd02qY636K5qC6Xh1sgIGCfGZtYORcI610DKN0b0j2uZW3hHlJssbrh0b&#10;cFfKrdX7s3LoU+W1Wl38VK630I/o84hkHI0/UrabgOqPbNTXlv2eregRUY5120zt864n1qXTXa2I&#10;TKpmEG9VNI78MH0vongcx5FHz1oCClI3cxC7rIuPHIdVqvv3FZ5BvOnwKNjRGQyWVTMYvpmNDg7g&#10;vRCzGxvQIDb0cizvaZfNm3qewdJf3cFDZQh0DjymQCLKC6CBUDvGm8yZSB5HYIaoaqhlQX0eXbl1&#10;Yca4RFhuWngjrHSOilZEObHybakj0FVyIu9vsQZefk4ctmlFvmMWu/mzMqGPPjOeU9NR932j7Vmx&#10;Mi5i/ymw+hMbDCl0FZIbPdtgjUW8w5n1ndzFxcj9hPHWtB6wzOj9bMt+QMn/SAz0pVla7NmZfIrT&#10;HMwAQnzBoeEXXq0tg452srzAjzborLFCTPjBIy/8GDF+m+3Yc8NT4eqXX0b0DtDVu2Ip2ajnA5tq&#10;nivyrgM6DTHUsZkbNlTCpprQFerAQDMGaDugQwjDRCS5DkYogaEjR3+CeIm68C6ty0N7v9Wx7/Dz&#10;wxEjCzMjzozEZiq2gryCrE4QRMvYlHSa0vGwg+gsFsA61pH8bgZ0DiJtP0N1QGdl8tq1yLtVKrVw&#10;D6mwcoDjExuLQXaxaTtkF222+EYNxWHfDuo7I++wckWWma7unsj94/GQJaCPFKPZs4yY7gzZZNuR&#10;d4F8yZ04gVtRB5jbJDYIAlJkbzmfExMNoIuZHPxI1mGxPQak55OdcQB6HbFY9x158Se4FspZ/Ilz&#10;Y8KcVusJlthD5gYPH3spbXZSIkoHU5fH6Fg1OzCBjbbER86tO7cS5UkHe89ZtaxYxzZaH2P2Vbxt&#10;XTT8Jd1gR+0h27b2ynUGh20urR4BaYPM7b5jElW/GmvvQ7lAO4kBHfGnzlGw1HrCsjY6CN5pVNva&#10;DJZC+6l/05VlpB1iNJowkBXuxFLkbOcjh0W/LDZxBzP46uWZ93OrM9ol3JpDf4muzZvqfcfIPhas&#10;vywPsLRDUmgIOdSS1k5MIdStsI+hW2ErQ7fKKwaAOqEjhqtpP/wU20UAvYq+N+xt3B/35rpdmTDG&#10;7Pil36qOu9q9I7q7FgYoOpAos7kn7vhi8vGSLCueyWcB10kbXEe+a9q/pmC2aX3FHNoEDFqL5LLR&#10;Tr7IAyMA7Wkj57oOvDvaRZHkBIGn9KHisiSjtTsyyGMSbhD1O/EJTxmdobA1Bg4eezJWxxR/B2uL&#10;Mj9PO7iqHhGTA+QQVdDB6oBCGuo7YlPaVt5RlFukLvsZ2sZW7t/t34rJq8635RrxEEchWn/k4R8c&#10;k+uL6o9M0yNJfs9mkO+Hd1JXN6wn1qXT3bYK0VkgrIMbNozhEYuFaRilXQ//Y1sObD/Qd0zVJUG4&#10;Fwwx+WDKNFIRAsPinQM0irplsqwiOujAYSMEdLDYqaYdhauNUsmJ5BMMVPaf1vniKTPG1A61jKd2&#10;xDOiOhR15cYMrcjM6LDcdOgUsVdVVjK0SGzpGpN59VlxTvyVY1ti0x7FIMzSYORBUFnQNZCx/LDN&#10;IDFPK4u+tmxjgx+q8SLQLoMaeizRgZmAEzO4mVyo+Y86K/5co+c6T9+dW/hEyHoUphOwCSw21JQ3&#10;/4Fhq46kA3b9Xui1wd17frTn0A8jjWYaqtGKRk83kAHUeleXIQ2Bpt41knd0pqDTeAcqR8dkW7AO&#10;IZarilQExPzDplY1HVwfHMkkD9xZLlOTh3Z+q8eyoktMHTNmJLZK2XdjchsEykwNCfXd5jxPVy9d&#10;NaRTViLhRASsDc1siEdQOiiWX03NMwwW8c1bPfMoykyc7jjqO0PPqPISf57kjgSzY5pyqMZmFCa0&#10;t4Gp19WtEvjx66XJ3nI9J1bB8A2pmS5W5T0NPkNJE2IAdR3XQseXz2QPEXqppq+jYOCWD8QOP/9K&#10;2oCciqM8r+fr66HaDjRifu56U99XCfwlB2uIOiNMZ7ekybL6rmhv1Xqj6lnEqhYfY7T7jkmkyQXa&#10;SQzoROSiA+Rlp7bOUMlRwnmx+r8kE1Z0AEVXlrCPxF85aWXZLOrgcThzfMn5XsN3efiDpbzM+bkT&#10;bGqOvFIEhHuZYRKaLOdqyKN2UJ0nzF7iqwDk9kjdYy0NrPIOdSvySpxuCd1AcmyWaRRslvkS9Cr6&#10;3mq5pKGubGMNtLaN8VP6qurEKtxflRU1T3wzuT/a6r5rIbB35PZNXSm0XLSTL91OV6RcWrU7de0h&#10;6/801R7o7I4G8piKOrFCDc+VBCZ6bSvOvsqdv23WsbyYOvtRJNa5Y3P9GtmHQjeBJ4k837EVe7HV&#10;+8fCC7Xg22rJH2laybouwbeSFT5pQLqf77FybGIQdq2x/pzurIPBhaYF5A0ZWiLBwPeC6DJgjIpi&#10;lDntkBtELO9FrCScF6cioIM1ePC51M0OVhLMSFLfLzzkjjP7npp/iY4B7BYuPnIW3MXkBqXJDmJI&#10;EPiR3zVbbsuJujQds/h0zycfct5nQpn11S6WI80EqRNfOitvFquS2MnIOEMAK2DExyXGPm9W4buq&#10;4wOjv7o8lw9s1orvYpQYsWDFxneR6wAYkb293cekvHERdw0x4Zhsx8qQfd9x7MKTWWc6VherkWvg&#10;9+w/rbGu1rskp0wrYMk870wJWF7M8s1dmO4bm5p4XTf4uFxgyRxiH0Zi3UlwHXzoSBhX0lVngjYh&#10;D+38VguWy4qPHDiF5UGc5USV76QBNXWGaVbUkBuc5gfRmofZHd2lYmQHfzjKEF8Re0dAfsXp3FHf&#10;GXmskxH5iM0SzpGkgWc1PMRyYwW+kk/5Pyd0LlbBiCS3GbDUFzoMsVS5zk4BMT15TE5l5mwI6q68&#10;CST0EvaGiewtIwHnFsKViWTT2GZ+jsnVhqu2tSzPdXVFPrBvg/j2stKsXKw3Bg4eeVwdAPHk2Xyq&#10;g2uZy1INFxrGTFfDtsQc3+pErTafOy2WLiZwwZYQSXZzow+zLeUZ7yAWi70dbkRDQ+CeCEkiUpys&#10;oWX44IC0YizUrYh9DdsMOlb8qSOgjw07TyTRgMxgrxhun16q/DxJB4PAiLY9kRU3ElaK3eNUozIO&#10;+1gnH/JRNOODlSGB1ZxTWKWrWIjomxl/y7LPcgdeJTrxo518adXuXI2otnYWuwb9Akz0En1Afg3I&#10;9XLVsRRcOTQp2gLsDxU+J4iEkE5hpd8xz/ubCTasb9ja80D1R2apL2l+rayDOUls63UiEwRvzbqp&#10;YbbWOuvO6b5vX3QD1aaoLbFLFNZWqZSjISwwKoq4e2kHNokRX+dg6RLOo3HHRgWoKOJPHBEep4Zi&#10;gOpi/tqF5ErZKpahd6Cgw6C+X3jIS7nuGtsjlZcrJd0sLXaO/S1y/vaC3ZwDOQN35+PKRPcO8qGW&#10;WyfQOquVsB3yprZJRz3vFQe1pY9rjtmTuTrqbLsrFpZD3RwO3Lh1o2mlHmsIEuJehyF2QjBYwf6L&#10;dsYzIC91BosL85/q8lw+IqO57DNkZ/zUe/+MxledyQ55V/MG5YeNWODMgXMajbf4E6eghjJI4Nbv&#10;fhXLX2YYxPNLU+9U3dYOkaWCjIVy5WO+uQuWbY59PtMoDnWnQacVG3ZhUyU4z4SsLCEt0XaVv1Wr&#10;i/XNd5OOUB7a+a0OyIkqTwj5pRvg6jRqPVE3CeQwOVMdLFlByA3xsc7u++5raRC+GUS88HrdgMMd&#10;7R5mqWJQbce2HR2TXd07M5mob3qoO/Bs4qtto870EfZGzBaIrT5aZtQ2oRPPqerchcrCx9goCzoM&#10;S5/TOkMhkBlsiIWBGjh11EG4omVE2k2ul868//HYqXf/WaeXao6ibHVd1T1anQubbLWsQmoHpSNZ&#10;9aqjuroiH8hr8fWOYKas6msoF1LIjvUEBuPVJfeQcTmUha+0K4gtrSs/+ci1LFn7C+eESHF7DTP4&#10;omFbgkjsZBDIs/UZnX5u1neMODS22jP7TdeoO5L5OzQZj7cRamgI23bqK++4XZJiu8io+67Nu96n&#10;0K0IhYM82VTq6ehEArmPDVt77E+Vt7BXDLdP2Tsk9X+BKp+2oe1LOWlxv9WJZVj9o5MP+dDsZZMP&#10;rA3AKk+R4uXYTGiPPKlUlfYuMGZ1eSEfYb6oeQq7c1nCdS0HXrR9Q+gq8TGRnlJXpI55nvtpuCE/&#10;6phvFRraL51C3WciokcwmJhRbzV6R9UnkDft3N/33Og7wg6DPaZQNJTQQhKeG71GlvrSMb8We3ax&#10;MW4NTRu53lh3TnfXNCKGJxoDjBzpDjivxdc4zFByEA9eJHMj5tRiFUUXB3gJqYOkVijWuGN20/jU&#10;5FviDMeVGny1YsYbEnZ9L5pPLaHOLsmg1NNAo612JAa+5cSWzQ7utSK7N+M3rKLm3uDPf3Umlo/o&#10;AIikhs44sdQBFp2zerHsRhQV3wlao4yXWHpW1WmCJYOqfCIutOpwbZdahySSZ/GdufHuLXQCdLHa&#10;42U3VOqyrejsMF8/k6wRagijQqknJbyL/M78c8SQQeMb23Gf4ZtO7XtKuaLewDnt+EFkJnhaJyAK&#10;Yt9GZ8z39nShHCK/V+sdOh46h32rqEtwlcGW2ObYy4dar2ubKo3/yY3MSED7Uf+uYvA6TimjPDDa&#10;+W0C49NXMVC7NCjD2qCBw4+2PAO2VWKhvhz7IVWeB79lt75qi7WPqr50nMITajxsTh6bGgrUjYZU&#10;B28Yy7YjsHeW203IIWYBiaSGbDKTFdeLvms4C0kkOXwpujLrc7nR2UV5P6e6H8NiJSqL6Y5RpVxY&#10;uwfnwFy1GrVT60t9Y+XI49GOj77/ZqSugx2HsrUFiu7h9VOpJzqbbC3iKyFrHJuvskrIp3zrTB3V&#10;hubLrJV7qXZcglwwOvOMKwD6Kzx29vDzryB+vThdZ3aujBUjSzKuTBwRsaaXtSw9vxpxCmEjQ+gY&#10;keQOdfGxjmNGB0zTn5ufz1aPExD7pdR1Et/YXFrar75DHjCdFAkNIfcjVId8GoEVtQ/VVa5q3O5c&#10;YXVQLkvEQWbt7lLdZX8XIS/0KPKJNkZ17g4efSG2mkNGnVhmWsZA+orFDuksxuC3ozGfq25lRWa5&#10;g9ikAybPWBUhUhqW8uXquB1b8bd9i/OUNu9ytBeXg4oRzxfEEBcpmfrkRnXCgetHV+J0F9qY1Nom&#10;rF98RdZdsh7R7i2VQKN3LFhW5/QIo537qxNTwcBeOxI+lOsV2G0JtFNf8mbPt8zI/ptld/1uoBqy&#10;rpzuEDY5xhhAo46RaN0B53Wsg67MtsyHsTJCR4gEp7vY/TQUIIS9fjAjE5sY7Dk8XG/Q0MGB4Ym/&#10;hY00/h+8rz8ap1dadqp29MD2rYVXsOkS4o0ODj/6iqywWiXmrGXXrD3/c4/jEKebArMXxEcOYlbK&#10;10RMPTkEBRDhE6KdzFyIl5vjFJ5Syw0OarXcckWZkYWRwbAs4STAOW5MS7PUUBZDf1V8BY5m+VkR&#10;6xsbVO78/kN1gw9xF9VOeqFYegbviXvgXrGNAHMABiZksV62w89j06iIIdrqLtao32ooEHTeEDN8&#10;6X6PviLfD3kwfu1qRP6ycutuNPQJZoFAViEbcv7j/vy+ApTD4JEXXsPz4O/sFDeAUN9hVNe+VWMu&#10;6ONygHJFmfCyF4Ygfqt2OjwjyBxCouxWI++NTgHKI8wrbBiq1ruak18f+701og6Iwf5dT+EdceBZ&#10;5Ma5FcKNr3Cwz//ETmW6Huo1NrtBXQo7OXwTHMXYqdW/Wn7c8rdGQgUh5Bl0hCoPqGP7jhx9TXyN&#10;085vExn7fEYdlIGMpg8i5o/nLkY69SjTwf2FV0M5w3vGNptsEleVZaYLET8x1GehPA/tGnhZfKV9&#10;FOcZnCeh7kW8ZXWTt7xZ9KrRsrWdJ6AjZHmB/OC9Bw49mmsoOtWRAxDeqt5+sP+xT4P404px9ctf&#10;XOr4cyqDSpt6up8I6y23XVJi/WMzq/rGzJJeL9acwXUCrxYaaPfBQwfQlqt6ib3LUVlX8nfOOJtU&#10;3XQY19m3e6BeP/EOnZbl5WLiihdZHYayQTuDtleuN6i/mfVsk6gDQcjvoeEf8HYX8ohz2Lw/lItw&#10;8JAvUVfKIe+N7pcb7LUVts9842HEztbUF6zqUzdu05TldtZm836TXJbI106V5dTZM5ENwOUJYDiv&#10;2xwOYWl4/RSkPTfsRKYX2u23uSKuPEceYMQzwkEuknkSCQ0RUrvfmczOMvb9SBuLzcFD3Yq2Tu07&#10;5EptML9etui7sHs+hXvjGQb/ynk5zWGuhhUC/VuLL0O38LoO+9ozo316BcwAlfs00BUIO4nfy7IC&#10;2anZq4c6NUnFYRmwpHsCYwarcERq+WFlo4b22dTTq80X+FIi/XSUK9MnIsXh7cCRH/wIvw8P/O7+&#10;/j3LPkmlHabPjpxXV71hxVAtD8R7MfmDXtm9V6x2UQaHSo5zNNRFqGPt2uZt4mo3P2ZkDS3DafCO&#10;rYanzkwb9+erJZXJeLxMDx17JixP+Ppk+y9GE/Wlo34tRmS1AmsH0ZcQyXXLunK6b9sUH91p2Kgr&#10;lZgbIerMkhyYODvyKYRKJHmjjcoS2eCVGZm6CodGAH+DIRoapKoDTN4lvrYLenTGLiohOkuINwrD&#10;Tv17K3wzG638AM+Pe1iG3ZLi4gMhctxBRnhN/uzKLDQoIMzuEsncUcuN56NSbthIsZOK2gt8NdRI&#10;vSwLTn3wxF1cmI/OfDKNPjia5WeFkwHnxTdqMCWsOuTC98Q9wk62ugohDyCL9bJVO1jMmGtnN/yJ&#10;y+4n6jOj3kj3iwzQ8c0yW5hVD7hBrAzQQFYhG3L+4/5qHDaW1714Hvyd1e9/Gtpf/DHvcLKnFV9h&#10;eRHdmR1lAgcRdjyHTsBv5U4H3vu2uzWzIcIauwuxkDasPMK8kpeSAtTRvJeuBo4RvT/LP7wjDi4b&#10;mvj1mWE6HfksUlAc0F31TlRDWN6iLmETL+Q3NjVE/RB/5TiBUddDKCumkyP5Ax2hygOuoXbW2vlt&#10;Gry8FL2PQUTtLPAOwTtn8baJyz8OrkfbKWcG2gN140FZn+nkuV1ue32xcFCh7uWd6TbfqRFMT47K&#10;+crfl+kIWV4gP3m/t8DVDY7W24+wnnQ4DzLQ8edUBzrlesttlwbXRvng+7Jel20LOH4WK+Ul2RZt&#10;vKyX8C7irxzZydYI1bEDoGPCeoN3QNvSCVtg2eGdTzc6QCdsbbneoP42o2ebATMtZWceh7U1XB5t&#10;u15XQ7lA+aKc+WaSki2Ma1QX5ztmB68GYIcjfBJW9YlTS2jKEvmoliXytVNlyQfcJedyxL6EvcGe&#10;UaSWYOfUQeKk547YL20wcf2qNmYu38CuGZuoCdTQEBxug2WftOH6Qcw+DXUr2rpO66RAGdQK21c8&#10;Ay/rFN2epFehW3hdZ/U7i15Fn0bWF6HtJMsKZAcyJL6SO7sPPhvZRNb1q1p5Wk4m/uzG/Cu6fOH9&#10;CAWmTz5TndNhvoaH7ndrAPfmHfe42r7gXervxeQvUpbyPhlA0kXcD7DCNlzE9hE0GxJrpd+x3fv/&#10;5W41FuoFgyFSeTqNrpG1vsi2Z95gsFKWPcPm/eeOtD+riXXldOchNSRqI0LpjfqCZuQMSx7Exzxx&#10;sVmi6tjKA8R35J1uibtzCzGHYwgMVzfItnlNGjpHYx6Mj37xjjr6rIKGBBsrfn36vXfEqU7RsXLL&#10;ChzPqlGgA7O7eTxwSZlm5fLp90exKZFIxoDMVFsMvZIErpnUOMCpi5iJ7GPrSph1aC5PTTQsO+QX&#10;8g0DPuJUSyDuGeqiauS0C8+L0V9m3lwF7zN9u/K27KTPwvjpkRHUqUbPj7o5Pvp+5ufJis74DcFz&#10;uYGm45aRXYNexGhWB7LaBeWuDkJgA+xW5aGd36Zx4041spEjDLRthbvH2MdMs/7zYOxP1Xcg0yIZ&#10;hemDsasTMdlK20xZx/iZkY+zyHJe8IGSpLYwCKZv3KmMiFTHgI5QZ7AsF7A/kN8iGQO63qsNdNVR&#10;NzZdDlp5TjPwM8seq7exga0QlE3VqyTeuxGw5xbKlRG08+JUQ9CmNxuPc+L0Fx+rs6lC8AxoW7Av&#10;kTjFabZ+rhYgDyjzRs6ujqFzFjdJK3Kx1oAcj5/65RtpE2xWvCwZrH5rB7gWU/Qy3mlZn3vs8xmd&#10;TdzJQRs1NARoJrQMgH2epJfwPuoq6bz5xu1N7VOr7YYK9Ko6GSAE19XpVc83o3qV6Ytbld43E+2n&#10;ZaBgL4WWgX2lW8Gx7NTy5e0W88UdH/0icTPytQx8NLOzC5nzhU9YSegv8zq2uKiGNFtWeBun+Ayq&#10;fvZJBWCl37Hd+6NMy9VqbDAlRGdnBoZiw7ZXX3Kh4BQjE4fH/7Dyg3fLAdP164Qdz/b29hmGH/hX&#10;wmOx4l6Yn/7qlviGFvb3O717vsPa8qXfub4xMzf1++viK4ls6v9rIzDNm/XfepUrs1f/d7Kja/6r&#10;yu3JC78t9f/NTbto3Qo89rhMgYQHqy2XFsvz/3H1y/9PXfn7/Y/etPz5cdbzu24GgRsE5p3w+57v&#10;jn592fv4mz9+EKvAC9cv3vlm8cD5rTssP7yP7/kXK+X5T6d/9YuLPdv3s9K3ZurP7ntX7k59Ve8s&#10;Zn23O1MXLhV3fHvCMU0rMMz5pWernpev1xy33dvjv7vs7TxyoWguzJt+MBteG0aXb3gXZ6pb/v0v&#10;Z/9fX7Ev+7XfLNFMuWT6bgvlBrJcu1E5CPzbExd+1b3ru3cswyzW7+v7E7fmgq+qN76qK1TI++2J&#10;353p3f03yLcZlm8V+Vm5zExf/WTuD/8jfo+p3/+xZ+d/mrYCsxz+znCMC4tzc/8TMtO7+wCMrOm0&#10;90mj7/7vRWbgVcsLo5Nfnvmsd89uN5RtXr6Be37i9Af/zvI9ZuCyuhqp41dv3rxi3E4ZWGN/Q9lB&#10;Rk3LuCXXIdQHVjkuTJw+9d/mp08l1neWl0zIgonwnjOzwRU5z2W+mbwwzuT2K8gtuwdipc+Gec+E&#10;Ztrzqicnzpw6ARnH9+eulcule7ddggwETO+wU+Xw+5Cr2fnyv0//6iPWgNa+D+x79k8YljVlF8zr&#10;sizi+hXX/WzqzMjH6vNlrBP+3cnfX6k/v/Q8kDV2q6/+csc9cfPLD36L7/JfSOQg71zOt+590Arf&#10;i9ctz/vi6tkPz8R+q1w/rZy2Dn7vActc2nMCdSBVbiTuOttnSqXuCehg9kyRMnWC4NyVP1V/odPB&#10;APJwe/HAr3r7goqsx3DU5eH0qY/l8g1p5bdzpX6jd1NPuZ5H7ECZij8byA/oMbxL+HdWp697W78z&#10;j781kvUsdUHVE265fGXu2h+WDGXo04kLv+U6iuUn3otZmze9wP/t15fdT4zqJr9vm/2o+DZn6or/&#10;H/idSGYhKstKuUGubs66/xE+e6N8A42+g7YQ+tM0nd6wjApBcP7K6S/+vXpjsgw9l/TbWN1R2oFs&#10;7cRt987khYuhrmMXNML35c/DdKvrlj+bOvdRZHAoy7WzfAfvg3uzNmreMEymZ9k9mY4tV6qfXfvy&#10;+Fd9Aw88wsyEbeLrGOX5CjIukg1lKxfZY7TwnL+Vn7MBTIf97rysw5DvzB4anTz7wWde33eNrmIw&#10;Gz6frMPcrQemHcdgeepPyWWHuuF67v8aPz3yMWvf6/rubvW7sz29lXHIDfteVL5Zuz0+OfmL21/9&#10;f6Gr62hl+PcXmBzK+gdy9LvzLL/Lav0cvzr1SfXSv8+wtvw/iy9z7vhb/1fl6pcsPzPe4zYrK7U+&#10;SN/JIm9Z2ptM8sCuC1tZp2fx3hUv+GLysvvfIvqnwfNzsnyHweRxgrXpl7A0hSXr7b9jBBcgd5CL&#10;ouNhRvx0FrnIQrN1TZdvWfI2EU3eqEdlYf6zyRvXP7t94b+fgG2q5puOjpRlxnIETP5m1P4kDma/&#10;/Ir9OWYzhWR+7ql/vyN+0tRzqbBn7LGklRKsIGcmv/yo5c3yVFnQ2OU+szvuyHbH1JnTrL8UfVbV&#10;vlflEnrp3j0PuF5gWDxvmF1a8YMzk2dGPvX7/saN6FZFZ2SR1zSdAv3G+9RbjS1h+ch9avW38faJ&#10;9WsnL3y1adcBVqYm8obXdS/wzt+qbj4x99v/9/Wt9z/4hGmw1luwMF/+X+jLiyQHzyH6g7NMVm6F&#10;bVh44Jn+ctf95NZvPorYpG3VVwFC224qLa2k8r3gt3f+f7w/kCuN5EBH5nw5/6HGSRu1nWK+FlZG&#10;M+6Wk2EbF2vHAyZrTI/zSwkafaddecxa/yE/SfkStiG1iBC136G/nFTH5rt2uJG2vYU6lob6vrr+&#10;PbOxZyLf+bP/W7Vv0Kh9070jK+NfTZz54D/yeMdGtkk79wfwT1a3HPhjzyarLPeVXd89Azvznn0P&#10;PWAG5qD4Ojzxf6y1oUuE9SXJr5VUX/LQI1hd3eO49TCXWAV0548foI1c95jif4IgiI6CZdHiIweb&#10;Ga/n2VnE6gExM8PQGgEzNMdH33+D/4FYdSBGNUJmiCSfBXb51Ls/E0liTTJUQixlTwrtUKksjKxo&#10;LFgta+U5Vw4sC0ZIBZHkjJ16N9K2EwSxekGsXjl0gG6lHrG8II4ywjqIJGfs1Elm92SbHLIcIOY0&#10;D4EhuHG78iZm3ookQRCrAOzpgLA1Imm4XvUEVoKJ5IqD/Wrq4RwZG8kXtK7CyxAEQRCECutgLoWX&#10;cUxyoK0gqTHkdzzb6ziFyKbNlQbLtolVQG3jT6eWiIPNW2VHdmAELuJZi+TywffrGUqM6bxqnnMF&#10;Sd/jYahULHRHNuLFTH7xkSCIVQ6cu+o+EdjQVSSJDtFIr5a6N0U3OA8Qpmz1ONzRdlr2UuhdhKYg&#10;hztBLDfMfuV2rJ49h344LDvcgW7/xRXEKTrS/ptMz22kyZc0050giGWBZroTKwIzULA5rUiR3K0w&#10;mGVnmkGv53vn3MXFeqfNLHZv73HsJ1Sn5/jU5ButbnBMLA97Dj/3eJflDFdc7/yi616y/Cpfqmw5&#10;dqlQ6DqqbkS2UjMrsYqi5BSfdF33AvbzCZ/TtwpOd1chtmHaRpwBymfBmmafHfjn5srz9QEH1M+i&#10;Y0U2dET9RIzhZvcPIQhieUBIkG2b7IeglzcXC/2GZUU2BsZeJM3u+0A0D58lbll7Aye4sHh3bin0&#10;S6Grt6vgPBnZVJBxd3b+rVu/+9dVM+C742+f2V8qFo+KpFGuVE7e+PVxbVhFgiA6AwZNu3o2vYSN&#10;r6uIDV9drIfNKZR6hsMV3SF8P5SzH6xoLH4ZVY8gFHXaXi3rDXK6EwSxLJDTnSAIdWl7Gouu90m7&#10;GxwTnQdOd8daivWaBmbIjY++j02ylx01dFEaK/mcK0kz9ZPCUhDE6kYXtiSkFmrvC6bjVtGM6nWK&#10;GpoljcAOTo6ffK+jG8MSBLH2SNPnMQJjZmz0XYRSjcT5J1YOCi9DEARBEMSqAc6A+fLiO+RwXz9g&#10;VrTru5+Nj77/tji1Klkrz7misM4cYt2Tw50g1iZMz83eqm4eIYf76gFlUq5Wj5PDnSCIdsAM97HR&#10;k2+yj+RwX0XY4n+CIIiOsmXPg3vl3bFnFsyLjXakJwhifdF137dnLdPy2ceyaZqIBc47m4FvTCE+&#10;dNX3z02eGfl4fvqrW/gbsfq562yf2dq32Q08wzdMwzENswjnNSvTcT8Ipv3AuzDxJ+8Xd//44R/Z&#10;11H2K8Ld6ndnt+6w2OMsPSfO87jkgX/TC/zfrobnXEm6t++bsU3LDQyzklw/3/9vs1f/93X+A4Ig&#10;Vi3Bvd8rdRet7Y5plgLDcLCCx3CM345/8cvjlav/8474GtFhnG3/abZomT70Kmt7elnbY2GTeM8P&#10;JlgDNOEF3q8mTo/8Ym7q9xQnnSAILXPXyuV79wyUvcCwmA5BvBIeKgx6PQiMW0yPnP/LHffEzd98&#10;+CvDuE0Od4IgCIIgCIIgCIIgCIIgCIIgCIIgCIIgCIIgCIIgCIIgCIIgCIIgCIIgCIIgCIIgCIIg&#10;CIIgCIIgCIIgCIIgCIIgCIIgCIIgCIIgCIIgCIIgCIIgCIIgCIIgCIIgCIIgCIIgCIIgCIIgCIIg&#10;CIIgCIIgCIIgCIIgCIIgCIIgCIIgCIIgCIIgCIIgCIJYB5jifyJH7j/8wsviI+cvd6sn5r/6aFok&#10;l52e7zzbf89m68A3d/2LK/kcG4V9h58/WjXM/SJpFIzg0uXT758UyczsfOSHDziW0Tt57dpFY+zz&#10;GXGaIAiCINYkg4eOPROYVq9IGuVK5eSNXx+/JJJEApRvBLGx2fn9v9+7qdQzcN3dfHH2y3+5KU4T&#10;NZzdB599wDdsZ/qKd9G48dGsON8U7BoP2VbhIZE0zMCfHT8zclwkCULLtgf/YaC7p7j/trv1wlqr&#10;m+Gzk49oCeRJT3fpEdM0+0zLGAh8Y6JVXw5BhKxvp/uOZ3v3fMt8wDTsflQccZYT+P6051euXP3y&#10;yyuGMVYWp3Nh6MiLPxUfOeX52bev/ebf2H2Wnz2Hfjjs2IUnRdJwffezydMffCaSaxo4txcN3xFJ&#10;zmpo8AYOPf+0bVt1o83z/PMTZ97/WCQzgYEbyzL3iqRx43blTWoM1yZ88MQ2t4ukweofGm23lkoG&#10;ddcwzZJIxnDLZa5TmG6ZQBKfibXGUGnP4eFhkYiQRZeFxrJILhEE5ckzH46KFLEGiOmJy/65NMfB&#10;nsPPPS4+Ng10x0rZJEPDL77GLM+6PVZ1Kx9Pnf3ovEjmQLxOTU5Pn1/rA9edyrdm5a5Gst7iMP3j&#10;Li5OV33LvfW7f0X7RKwSdvztM/uLRXtAJDmeb85Onx05J5LEKgSDbqZtPyCSRrlaPX7t3IcXRHJj&#10;w/r6g/sLr5qGyQclAyNwxy9VX2/F8Y521bGcpbY1MGbGRt99XaQIIoba5w/s4OT4yfc+FclVjfrs&#10;rlc9sdH7DgMHjz1pO3bMvmnFl0MQMpb4f50xVIKBMrS/+GM4nKFQ4MCUD1SoYrH72M7vP9QvfrTW&#10;iTifQxyrEFEcjunUletaBjM+PMt6AsaRfPTZd4+Kr6xdhh7rkx3uYPsm6xHxMQ2tDKwOhhKdx+sa&#10;1hnoKjhPh/JpmxYcpJkc5Ki7smyrR6mn92Uc+468+OOaA26D5vFaZmhvSVe2OLZZt5OdWoLe7q4E&#10;GYnqfWLV42wqFJ6ql59pH2jkMIiWd5NHqRRpX9YVmjq1s68vMumCqBORO9uyH8nkqErRW/xgdjfa&#10;ps29Pa9gsACzR8UviRWmu6sQK68ux34Ktor4ynKziu3WFUGXH6xJWHK4gy7JUbbR2Tlk7g0d7oB9&#10;dnbvNeKTEeKQ7BFtY9lmpG4abnBAfFpF6PuH6rNbprMKn335wGQ3ncOdaBrSrRrWodN9qDQ0/IOX&#10;VQNlPYJZjoNHX3hicPh5dGx+JE5H8DzvovjICTx3XSxH7iqWtOVbtC00GGu7so99PhMEfmSGa9Wv&#10;xstt6LG+/oPHHhk4/PyxfUde/MnO7/99ZPbSCuPsevgfDwwefO4pdLoHDj1aX22xkaittDHr8rjo&#10;ernPIPAMgztABocffYUlqaFbLzh2I13mGDV9R6xxmB5/CPVYJLEiLceZ3wShR5U7xw/yn+FmGn0F&#10;p/g0ZtSJM8QK0fvwf91umpbWTty3b/km5GC2PWYTDg2/8Or9h194SZzesGTID9cIgshKVy/wKbSU&#10;YC7om8bsdpHk3PHvia2wgfzDqTZ4+NhLg0de+CfWh1qpgSZiHYHQI+JjDT9aV1eK0EcEvTI0fPRV&#10;cTqC+uxmQXmXDUaXXYiuIA2MGaxcYH33TzxvMeJPI2SGSlg1CTsPPp89h59b+xNgO8C6c7oPHjry&#10;lGGakdnraIx9P7iC0Cqe643is/jTmgUzhzCLyPTMo0lGNJg4e+ozLBfi78/+H7/ir4fQMg5D63RH&#10;B5JV/DXviLpV3TwSuO45z/cvYhn51S9/EVP2Q7sHXsMMJduyDsgd59UAU7xPYSWJ6TiPyEviNxry&#10;jGOmh2avnfuw9UabNf5cdymdrxCmB7azjtsTIkmscTBzi3XGE2ckQ8/JAzrE2qXLXlrJBHtl8syH&#10;FOqB6Diq3F2+3MZgD2uXau2ToQ3jgxWnGIgXSWIF2NY9m+hY90xltmaHwKq8nlLXS3w2odJX24hk&#10;zY+xP1XfQR828L1LcABNnjlNA7MChOGbnV14G+EfAs+7UKksjMRC8w091ndvce5HWIVjWvZ+sp2I&#10;vPj6cvW47fufov1D3Rw/c+oT8acVQ/YRpekV+dm5j+jkLzduzPIdz/aqvpRKdYHlyXufIvyazg9D&#10;1Lj/8A+OlQqFZ3ioog3s82nEunO6s8Y04oDGjOHxU7/8+den33sbscwnzo6cwOexS5Wfw4BBzEnx&#10;1XXKGI/ty98fcbpaiHG32oCzSVaMcEyLj5zCOljlAINx/OwHn0ycfn8k33i3xHLBHQxS4+P5Hhxp&#10;LesbN3DPc901+t6bY6fe/SmMO3V2j+VkCkNErFaUAZWuQiFRl8nLy9WVMcTaAaHS5E6R7/qZ9AR0&#10;gHrAphF/rqP73nrZ14VoHcyCi8idF1xoxz4sL8zVbOvRd18fO3XyZ5jgIv5Up+AUqX1aQUx3ybGO&#10;SQCs3Via1chkATOBRYpYbbC6Cb09fnrknVr8/Xz3IlvrYO8IxFvGpqfkHCOWFVY3scEm2r81Vzel&#10;Z6/Fct+4emXn7kqs/WO6hFYUEbmxvpzuQ4/1qSMsNUeXRokIAybTJk87nu1Fx5h3jjcIS+/bfpxo&#10;GPIi73KZWaDGMlysVOGkqGNZ5v6Wn5uVdc93nm0w+2aoFOZPK3mEzq7IjxVi6fnFieZg9Sz8/cq+&#10;R2N4WabGKm0zL1KQHQx89io2qMsRGHfCQVcHs3eydpz59xrGcW0zf4TubHyfjDSon+Gztvy8IULG&#10;0/OyljeN9UV2vCCIzBJNDpfFdI5l1d/RV5e3NkKUS+N3zEItH3j7m5GwTeC/a0E28Lu2812UcbvX&#10;4fnXxLurFEo9kfiRM/6WXPVECzj1smmF9toHfu8861RbtCwjS3qzlXcJ6wf72LHZmNgPQnzk3Jp1&#10;cwwtM1bGBJfYqizLypwXfFAAei6Fui3VRv1D+TRZVnL9yFw+8n0y/VbS0fz7bbwj4NeQ+ke+H0yw&#10;DlKkfNJmwq8SWsp7LSJ/G5Q5v19NFrPRbtuWM/nlFyOUYZHckOSvm9trKxR4eXObJF8kOWrbJ8Cv&#10;JT5rQX1rps7FkGyQdvVmqCdWvC7n+U7tk6c8dEyvhNdtsz7kOzGXlV2j58krb6V8zUlXdYa83nct&#10;YIr/1wdMKWLzVJHiYMnM16ffe4d9bK7isIoxuHPXE4iZG1uGFhgzrl8dTdrheejIiz8VHznl+dm3&#10;r/3m33hIGwgWNpjifxBg5pn4WIPdG6FDRIozNjXxOmJ9qztNJxFeU/1+yu7LzuDRFx43POMhhDUQ&#10;5zhwGGIW1MSf3U91M6GS7oEYhZZjIaZ1/XpY+ldbetXiaCor48H9hdfCMsFsnfFT7/0cce3lMDuY&#10;BVwbcY6jKx+seNi8qbsemihWJrjvXutxhLXRhXJBCJhwRnpCfnyCkCvYtESWJ4SQGT/7wQn2MSKf&#10;STKkkx8d8vOEYLlZwS4+rg5MYZbs7Fz547QBKBhAm3q6n1A3eAW8DC5V34RsIJaXen0VUSffTpNz&#10;kUytC/icVJ8Q677Lto/iWer3k2gnL7KARhVLWUWSr8bAqgWRzISal5jFqs5QxWx6hPERSU6arGTJ&#10;Gy7r37KfTNJ9duCfw8wIcUYL7lF0rMcjuoT99sadysi2Xmc4TSepsg9ZnpkzprdvcZ4K63goA8jn&#10;PuvOI7ZtR1YVhGAmHyvPE7ryVPO3VmfOXBw8fOQZLD8Wp7l8I9Zx+M6QHcd2ENarbjjZLNvvlheP&#10;3/j18eZmRSjyjfLA/3I9w1JpdeYWl1+nWI+RDH3HN8MLYXmNGacixYGsMJl/QFuuDK6LEH5M0fFJ&#10;coQ4tD1dxSfk2bLIq8X5ueOQP3FKMFTqP3jkgYJlPaDTIci/Ra/6WVKbClDW2wp3n5b1PNomVjaf&#10;zZXnJxq2qzV4O+d45iOqHsey/fHL3sdZ379hPcqC2p7hGU6PwF5pCYQqwP4OIslJyIcYiTqRlelC&#10;ufJxmmzzeujcfQKhzsSpOijb6duVt+e/+og7+LT17vr1K/f373lalg2Uree5n6bJhBZNmyHbYBlo&#10;WkYA6gNWpmCgTGcjcNvnz94J3W8FDsKDYbWSXD9rsvXLER6TNaavWlwFp8gdnONYQcU/ZyFjHsMG&#10;VDclC+VRldWwDmEfmNDO0rV5vG2xzWFZ/4Ygj295Wz6LhZZQQOxRpi8f111DpzsByre7q/Ck+pvU&#10;+tHAbqzZwyPHRZKz7/DzR12T2eGaZ0Ndunzq3Z+JZFOodinaDM91ZxDaRJxKfHdw/+EXXpbrp65s&#10;0vob6u+1aO8/VBo8OPyELg+R9yxTzo+ffA/PEevjJdhQJ2GLy8+JfHXt4BzCCCCd0La5rlv9RFPn&#10;HCaTD6W1bUy4TzL7AXqs/ozN5keW/K+RnF94lorrnUfYUVYTY32whHvw/FL1GlayTJwdQX5l6lvH&#10;dIFG58TkR7WbWX2S+/iw78ZH338rrZ+g2kpJhPor1oaKMkC9ZIbZUTkP0tqDNGBTFLp6HkpqK/h7&#10;T0+diPSFQMJ79my6ryTbxwBlPVetfnLt3IcXxKkmYXJ09AdHdT6BluTosn9uYJ/Dw6HiXKy9gK7c&#10;Zz8t296Ay9n1q6NJ5SuSDitnVv+cAzobhNsSvncSssySEXmNyYcob5xX7XzI7F+qvcfV9iWtbups&#10;sjSk92rpndQ6lETYDjelV1LkgSnHC+NnR5k+aFOvCH8J+5hJr6jwPnGhxOzYJd0dgvo6O78Ym2yb&#10;Oc+iMpdIKz4m+Fh6N5VgX0QGm5C3ZbdyQmfrpeVrzNcEXXl16rj6/Pp+cPRead9R31WH2scHrbzv&#10;emB9zXRnDR8UkUhxIJCDw8+/3MyoKZTk4O49P8JmrLLQ1mHCh7hwcPSiERRn1ywwMAePvPAajw+v&#10;KFOAPIBC2re/+CN0VsTpVLgSYwaWej3k6cDhR1veUEvdmNJwaxvFqpsKwQAWHxviWwVn86aeZ3RK&#10;GqDxxbsjPrnOQAKmZSXKgWUEzuDhY8eQh6o84ZoDh59/RiQ7BGssDx97iRsWkuIMgVGB2G/YYEic&#10;knFQlvi7rNxleBn3XI/XkxUCdZ07IDXvykBZtJoXmYEjWHzkVMvzOc4iXIIZqDF5nHN2JnYAGuQN&#10;7/BzZ0yK7vMsC5s3/yhhtN4ZPHTsGdxDrfv4bf/W4su2pa9nSfiG7bAOxTNq4wz67LtHa7FQ9e+D&#10;36A8s+gt0zRrm3ArRj/eA+8MYy400CEn4s8c6AU4L3KYqcQ6XNWIscEd5Qq2VagbiDCmLNY1EclE&#10;ioXuJxPLlQFdBD2Hzo84lQh3QJWKx1SdibyCg1rNh53ff6gfMpGkQ5B/aFOxKbQ4FQHlt604+6oq&#10;A3gXlE2xtKlhpwbPxOT2VbRzOj2OcudtHOsQi1OJ4FpFx3oySe6ysmdf1MHKjNmVmOXOdXyiTmRl&#10;CtnGhlziVAScxwCjrmMIkNebCxVtuwnQdg7tGoh0HgDyBTLRri5uBui0VmWkp6uLO/J0vwOoe9Ct&#10;2voFZ8rwC68ImylSP5EvcLjbpv66rYBNMyNy51U70j4x/RB5Zu4kTQHtT5KdhbLBhnC8bdE4pAHy&#10;GHoiUWZYPqP9R+zRpGto6gCvH6gDut+E9QNORXGqBsr0r4qvpNmNgWlFZAH3gT5Lerak62TAEaum&#10;6kxf8S7e+PXxK5E+E3v3LPpvueC295GjryXlIfIedRX9lyx9PLtg121xcYqDa+M6kJuUts2BjuRh&#10;A2WGHutt1LYJmykycNsJGuUXzkHHDB75QaZ2Ts4v9Xq4DgYJRbIh1cpCZOJAYBqQ8YiuY21I5JmK&#10;SnrXoBcp4+XaTBY+AZShmgdoD4b+qtD0RsCwV9LaCrSl8EFksSd3bb+3H3a1ahvh2tBzMXnNAH4D&#10;GUnyCTQrRwAO9SQbAdfgfWzF9ga4DwbkRVIPq4Oom0nXR92F4xttLEtq7V+ZJDsfOoG1L6jHDa/R&#10;Njm/UztkkQfoHOieLPKWqlfYuZZ8IsyughOaT0JL8OVAvtAfTLJlO4Xl2KXe3uTnwvPgudQ6DJA/&#10;kIOkvpGMnK+QD3Gag2vv2z3wah591HaBPs3jfdci6y6mO0b+xMc6KFgUMCpkI4WAzj0UmSqwOnDd&#10;wV27O+ww7TBMUTED82mdIlVBZegqOE8nONvqYIQNlV4kY6ARabXis7KJXHexUuaj+LfdrZHRfG4A&#10;ZxwQwewldDZEMgIMeSgAtWFoBu7o0hgTIe3kRxYGDj3KNw4SSd7xxcgjRvTFKY5tO0+oZYsZf2ll&#10;uRrp3VRKNNAGDz6nzQvMcBenOLq8aAKn6NhLeRYE0+oMwLyQna8Ao8Rps/zS8gadTd7hz6b7tt9b&#10;mIXui3yXdVofgbyLZAxejxIMjyQwmxj3E8lE4HzGDCHMHlQHX5negkMk9b3g4Et7tkKx9Ax0gUhq&#10;2bY5+4yWJDDbPvL8NWfJ0rMznS138Fmb19RMJlwbs0oxsx15Jk5zUD4D33IaGqRwSqTJyfZeO3nn&#10;eqZ3wvvHdBDThbE2mr0v2p20+yU5PCTCgZu6HKHOo+6jzohT/P1L3ZuizjMN/FoZ6kkDHNuy5RBU&#10;sysRi5YZwEdlHY/80OlEdLjUdgqzjnFeJFuCzwJLGbxguhjXbzevs+BAp+lkBGUjTtXsoO4erCrR&#10;PlNYv/A7/C9OcyAzmO0nknUG+nen6h7kD9edOeFaZt0pjXebOvtRi7MhU4CeshHqbwmWH4kryCzT&#10;7GPPlaQ/edlkaTuQx9DlaM/EqTpw3qTZYjp09QNtDNp1cYoD55DsgKqV6ZJc899B57KD6z+ljYLe&#10;U20ttGeYvcblSNGVzcD6NZHZhPx6tdm5LrtJROd0FUuZJ6x0Eugaxyk8lUXuWZn3cqeGkb48nTuN&#10;0mxxZvc1atv4LMoEUJd42dba1qj+ZP1FOPNEMneaza+unk3PoI6KU3o8Yzgtv/geQo2uIWA28IQs&#10;88hj9sx1XcvbFqUdwLvIdrjlFCL1f2G+0nmnO3sm3kYlwXRSFkdjEpAX3sb4XuRdkD/3bmY2aQNg&#10;l6aVeZq8amH9ZlwTMiLOJJJVjmzTSusDO7hG2jtksO/qpNVBlBX6KCKlJTAD7uwWyRh450bXaBX+&#10;vGOfxwam232ntmhCHlCG+G5D30sDvYJ+QLP9bwzqZJUTtAOd1MUqhUIX+tXa/MNzyDY0dCTafd5G&#10;SyBPGj1zo/YN5ZNHH7UdQh+rSLb1vmuRded0x9IKtfEKQYXEKBhmy2hnRdQ699FGjhnWd2fn38JS&#10;EGwOBQNY/IUDQ4ovO1smsEQDz4LlHeJUDSyJ4s9YO8TZhiCMhKwM0DHAtcPrzJcX34HCF3/mhgCW&#10;+IukFnwHlYj9/p9xDSxjFX+qc89m/ehtGlwJS50uPFfozOSORqVTsqe/P1OFRSebOxpcbxTlK8mP&#10;w5cDSUBBYKdvbMRby6OTP+PLdH0zdQZXPT/Y73QbjPVvdhIVpQzet3bfeBljCVP4t3BpDjqeckcO&#10;eYZQMFyORt99XS4bXrb2nboy5EYwaxxFkoMGH+Euwvv8pbLpDf4+8/dxYxrXxHkYkfwHAqTD37QU&#10;hqEJuNOEyQIvSztg+qAWtxR1HqPx/EsMOS/GR99/Iy0vmgFLjWUDkj1HLsukzMCqx/SDka8uLQMV&#10;pQOtkpQ36Kxi8K32uQbKekn3vfvP2Nke8i/+jIv1Y1BGpIAjHGRLsHvduF3hG79iaZ7asGaCdXpw&#10;XxiceG7UpVDe2EOWcQ71CsuMsRQZy/XHT733z7g3/w4DOo7lWcM6Fuo+6D3ofnGaA5nAc5Sr1eP4&#10;Dv6HDIk/c1jnoqFTqDFjZZZP9TYM94XTRCSN/r12RHdO/jnI5DALAu8m3g95gzqIjZqRZ9Ab4isc&#10;oS8aOTnLYblCB8h5DZjhF5/BwMqN/4bpiPD++KzqQ3Vm/8BeG7Nr6s+DMoAscpmCXLLyF39KBHLK&#10;ZV/Al4WPvs/r/uVT7/48oq+YXMOZLFJacC2UPa9DkXqUHcgj5FIkDYQwEh+XDeh421oaIEHeXq9s&#10;eivUibweSEScAKxjxWf7SyBPRP3gbT/qPMrnbrWYGk4uLE/Ih8b50Mt0dw71Kh1mxw2j7EUyIiOs&#10;zrwuywjKH3peJDl+EMzI9Qu/w/94J/EVDjoT7L+6PNfKIGoPQU+iXiFPeP1U6lc7oO2Q5c53feiP&#10;iAO4FZyurnrMcnSW+Cxv6T7A993k9onpedRzvDtvn+Bg8H3+3nB8y2UDuB3G7C/kEdop1RlRa8+W&#10;nLCo02p7yX4zIbVxXP54+yJIqh9oYxAaQ60fXd099QFLdZbu3PzsCNe57OD679Qvf16uVOqThGyr&#10;GPk+D6vA2jMs9cf3oSvV+2VF3Qep6vMy57hBtL4hLAn+q6Xyg78Dy2NVX6O8w/zHO4rTzo4thchA&#10;K3QL3j/8Luoa7HbxZ64nBg8diQ1oqXB7gf0e5a7aI7gfjlAfwdbVObnEpzrQFainCHXJy7bWtr6B&#10;64ivcBx7yf5sMj8a0Vp+IYxgCrge5DC8htpW4+/q7PMUMBgZkbV7epfqo/xZZov1Tf36prFkX+Fd&#10;soSBRF+IPz9CQyjgXPhuqRNjmC1Y6/Od/FnMDmboViOmEbC2QshYva1AWDncQ7429FUW5+NSOZ/8&#10;mWq31uQ1e6xkPjApyRHyObR5cbQkR8L2QhvKdbvnXQhtAj5RR2knYFMhb3A/9MvU/NaBeoN8UOsg&#10;nld8haNO3FPh747yFrLB2xbl/qZpa2VVB/R3mHfyodYl3ONWdTNCKdXv1co7QZZwffU7sCHk+4uz&#10;DWkkD/isyIPTaGUCvoP2nf2el7GqA4Fc7xvBHdeKs5nrLeGngS2Ftl78iVNyik+Gg0Vhnql9IYDz&#10;4ZEltIwOyD/yCM/E5T+0cdn9+XNILM7PvYN2H+XN7WFJ9hyn0HBCFN4ztB3xv9rGwdbkvp2cCPNG&#10;vU/YzuJA/tbODmHibq7vu9ZYd053hovGi3eEkxQ1a4R6e7tfZso+4lCEM0NW/vj92J+q7yw17GNl&#10;KFDZKAeeaa6KmSEt4KizUhFXV46lhDiV1Uo54jRnCmSg0cg2j0cnGg/EVo91pIPkcCxJqJs8+V7U&#10;gAucqPMJo+viYyooZ8ScxcZfKN8wpi530ikG9kK5MsJjO9dj+I2V8X5J8eND6vnBfof7yI0UYNZo&#10;0/mRha5iIeI84h1sKf4gLxvJcSg7yzBbVW5s8b3xP7lvy7MxMdjBN0yTrrniwGAaPfkmL8uT733K&#10;n4+hbhzXKC9Y65TZsJJhHVzZse9Onvkwl5ARcIYidAcODB5qHAg3WeMWG+CKkJA3Ox85HHEAgpt3&#10;3ONSpwbvMapu3Mp67HVnERzD6jUQwz2M5QyD5evL1Uj82qzMzi5wgxPPzWN8inIL66xO/piejhgB&#10;3U5XeueF5U2o+6D37s4txPISncYwRib+Fw6rJZSZWq1SxUxKCdlpUrTN+mdu6GSse9Brsm4Pufab&#10;89OqPmIdvdT3wAblYblCB5TdKo+FW0fJB3RoUW51WZDw/Eq0s2uZkd/y2XQSkEEpzreL8lcH+VQQ&#10;n1t85CyWF+Q4mO6MtzmyQq5oBKlGKera+KlfvoE6JNejZnCckjzb2L18OZ/BuWbYtsmOLEPF3i3y&#10;ShnUA9npZFpGvX0YuG9XJBQKZAiDmKJ+1PKW1XmUj67cQ2AbhOWJ792860VliVHoKnSkfZSRZ38D&#10;1mmFrkuWEdOI6F90GnT1i73TzUi7wpDrF/a4EB85+C671jthOaDuQI/yP+ZAQdrgGyBervjYFphd&#10;HrZPfKagogNQR3X5I4PvIB95+8T0ffh9eUUIQOe1tsdGLX4s2im0V/yPArRFux5+uF5GfP8FCXRO&#10;x0fff0t23EH+ePsiiNUPpv819aP+e24bs6zAZ5dZpPg/RMwgl86NlfF7kcCPI44x1t7HVmtGvp8V&#10;2OrKAMD09av166grqzBhIMsAdSfhg2yK7Y1+iPz+kA30V0SyhhJCRwU6itsLDJS7zh5BeYb6CLYu&#10;2jr+Bxm5XJiOQ9uqc9p+M6tMMjCjbVtedDK/WNtW18f4rOoyy3Yyv5OrON1Nw64/s+zIlB04lunU&#10;zzObt97+NJpgkic37lRF3PaxMmQjUDeuV2yWRsAJJWSsXu847B5mYEQGebr9W6nXRpu9VM5jZZ3d&#10;2vOdQ5meDw5+tV+xUFn4WI4L34ocATiB+XtDt58ZOR7aBDHd7vsXxd4KPG9439r10m0j9C3gtNPo&#10;R+wXIz5yRFijVMquezJ0sEJPqP0eu816jIFvrIwSSQ72i5DblrzfqRWyyAM+q/JQ+03yQA/aG9a+&#10;131EkAnZzgRpIXtV5MFMABniNrnoGyFfx//kjqjt3M4h/UBf3uC+l6cm3gz7q6GPCeGS5Ql66IPK&#10;7QivI5Ke4/3rlFUEPF/Ze4ZyhP/RxsnvDbZsik+KWg6wrxd/h5AM75tl0HEtsR6d7hzeGb5U5bPo&#10;VIcCgCGNToI8451Zw5HChYGtc2ioDpFOKbxO0yMt7QthhkDMwIThqVbatNkNvBMiGqwQ348aEmYr&#10;jZZnRJzui9VqpBxmb0djBmJ0US7fRFiDHhoAMqqTDu+lawAbocuPiuIQ9E0r0kHLC0uRTcSXRzwt&#10;+XCkTiWrGCgXnmaNXuS3vPOR0cG3kswvVrSbuajv0ygvao1Dc7tpc3mTOj/CWIvUnU7AZ2VenUJD&#10;nnqvpLzpKjmRDhtkVlcnFl032mniM1hqeeTYZqy+xK7B5EfuUGWCNcyyYyTOUAlL1rABH2b/7zvy&#10;4k+wuYu6VL/RwJbnRevkrTu3YrKudhpjDuOcYIbsxUi7xZ0mLJ+ZwSUcOxx5xmIWYMBgxifi5Q0O&#10;P/8K8mnoyNGfRAw/xib3Wuqgqrqs++58ENHvHI1xiPqBeoZyYvf/Ee6vbgRsGlKcY7yvrJ8YM/6W&#10;WBultgURdjzbK78f2jKnVNor13t1D4ZGnehF12OdjHg9ygpmmkQ6MzA0V0C3Wlbj9oGVh6wTnXDA&#10;Xf0tNiJs6R0KVkRHQGeoNpttRh2Y+TNUqun7GpARhDKQ80GVEbU94TB5Rf3CvhaQ8Vr9evGf5GsD&#10;uX6p+WjYBhwMET2OPGHP1LZ8oP7LM8L4BBLFNukEsMMbDggz+Gb9MaJlA27NxZ0wPI+Ujrtkw7Gm&#10;PToIsLCoOI40xOpHELiyTOCI6CtG3a5m7Rb/X1CLefvij9FO6exSN1BC7zA7ApsHQleLZdYt1QEx&#10;maj+27g9yvSYYo82O3M3b4qlrqg9wmRfF3rrttcXtUfYe6bN4lPtbp2+UuOExxznCaBM+Z44h4+9&#10;hNXUqPs7thZfFX/mqHKcFx3Lr5oDRNZFbqD05ZicZraR5cEeIO/vE64MwbObvle/hx0OGLF2R86/&#10;qjKRq1OgLVLtWN/wIjKh6oBMsLYC9Rr7OHB76MgL/wSZkfsPoOCky4yaD7d+96uYLZa2p4rMZuNm&#10;RN/h3XVypK6ubCRH0MtJA661PsQSi5Vq3L4TYWQbgWdQ66C6ASueNW3SINp+2N8iyWHlrfSFssu8&#10;Ctrg7mJ3ZCZ42oA03gkTRNt5p1ZR5QF5k0UewLYH/y7y2wg1PRyxcXxlsKmZiZmOIkOeuxjPS+h6&#10;tZ2T+lKdhPsSNXaWHcT6zLMx+0KxM3ds25GYr1qfJUurA3nMGEgumw6i3jfL+6oyuNZZt053DhM2&#10;jCxdPnWSL3HWOd839XTXly/EOj9+oO+MVBcjQs0VnsbBsNrZ3KNU+FqnTuu0M4No+JS0WaOqgx0E&#10;VtCygwJgybJscIHurgJ33oSHXJYhPaWuhp2HimEqDWoN1gmKGBG698qC9ndBXBY7gKMaNOj4IZ6W&#10;fKgONybLPJ/VwSTfrWrzabVxY0Jfnur7ZMuLvU0ZVz09pchsOp2DMC9gyMLZzpcfYuQ8g/MkKW/8&#10;ahCtzwm6b8HaFjsfGleqAcGMqFiHFmBprfiYCdUZLoMZI9jgh2+Mx8oTjsxYGQoaDWzFDes4QWUh&#10;Upd91+tUPXblmVxoYzBrc8/OnZEZRdgMT3xshIPNerDhJTZ9wxJD2XnfLOogyPzc9fR8YO0jOg3Y&#10;WwX1DOWk6iYdOgNz9sv/EZMry68mDjbtGIjqceSlWu/VWUemaac+21zQ15Yu3L4pOnv/5mx8L5pl&#10;wYqGQ8LKNzVvWIZFbJuduyu1vFF+6y5WW2ofdb/zlqd9rKN2ELPICPtWRM+gw4DN7/hGnywf1Rli&#10;iSgTECqLtZAqKswGS5TxrKgDBzoHR17AuYswAljizGedJdiWIWjPdE5QXed9/qsz2jwKFDu1EtTa&#10;/B7NBJMbvz6bMpAraKF+hA4uOPXhpOAnBWib0E7xzdyGn39FnsU1fXYkto8CgK7GygFsFqqLU98I&#10;eWUUh8mbbDfjiOk7PnO1uQkHeRJzCiTYDLNf/kvsvNqvkQmMxmHA3HI5Ym80bNt2PNsbtm18TxwM&#10;aimO007Tsfwy9bqoZZiNGpFxnk9DJfTvQrsNK5hdQwoFgfrF8lid6HXt3Ollcbrr2qIw7FWrcMcw&#10;aytQrzE5hNtDrM0Rf26KazeuKXqs9ckAar/eS7LVNXo6TY6MBBteN4t1bjEeqvXazEyD/B4qYaAb&#10;g1yZ6mDP9cS8Fr6OttvaBBCe95jcR0E7qR+QXnonTBBt551aJebnaUIeSiUnUR48Q7O3S6s2H9MN&#10;ap/v9oKtfU5fsQ9iPr8OEQTRQbo6tmJfsDKO2xfZB+Gsgqm1wVlfPJq3TQyU5oma31nel31nxeyQ&#10;TrC+ne51amFhEEJEdbwXpJH2thi70nJDt1qIzHhuwJzntWV0NEuhqyfacWDAaQRjRT7En+pYTuMQ&#10;M57r6hW0Gc0PzAIUH9cIQ208L59dFvm9z3qL4uPqRmMAMHisTvG5M7DGn8lgvVMMh3i4zCsP5Bhp&#10;OBDbD872plZf6POGz+ATHzmq7If4C9/Ezt+admr1x4waPuo1WyXJGY4ZIJglzcq1boTAgEU+8TiQ&#10;drAyjsycUGdvI+avvASbh+xKKE+VPYefO6pueAmHGPIKcWtZxrXlRG7E0K49x3inQYABXr4Kzfc/&#10;RUxIcTqGZVsag2usKblyLD/3eq9zXmRnqGQoGy3HVoQsE820+Srqb33Dzj2flwvbac+wx0w0dBjk&#10;NiZr/VLz0WIWifiYN5ENvuH8amXlXhLynjKifeKxz7O2garDPBeC2mQP7UzPHYcayms79QN5e/N2&#10;NRY3PAT2672FuZfYx/Ae7vjoF29BL6rOeoB2rqfU9RIclOJUQ/jKBmVwFdeJ2c3KwAHkePfBQw1D&#10;RnQKq8uKvL9cr6LEbdzqYnVZ+yb37ys8I7dt6GOG+8/oYgR3grWUX2pY0J3ff6gfK89E0vAD94oa&#10;PgMOd3kT1Vqdat25vJJgdjt3DEtlBFuOywuzhbhdtwZJkyPP0k/AKVZuxPSy1X1P0+3fwOFHn5ZD&#10;5cp1EJOSxITCFWfg0PNPyZNN8JzjV6dg/8beWfdOmBG/ku8kr3psBJPj1V8/kybW5oy7uKi1/5L1&#10;dL6Y6kpRYRctOyvk7F9NrDenOwQrUYjRsXVdN+LIkEfI1BnJlmloR5TMYndktKam/LIZAHPOzpii&#10;VJdl7ezra3rWfNDC8ms1JIDIC911WN8japQvs6HmWHZrcfOZUuttNDsoaZZkbNQwrwGaDuFbBaXs&#10;xspqw4yNKuSOse6ozZiO/1YNH9I24WaYEq3IfkZcdRZZ9rzIxp59FjYEqpeBiAm8JnDM6Az4JN2n&#10;WR3D9ynA59iKjoQQHS2FltKg7sIORzscPXyA9ezIOa/ixnTtWgJOG7kOMh24X96cz/WjYc7SUDcD&#10;xCZRcIghr2rLRTtnDGE1Aiv0uu7EwAg2huKr0E6/f1Ibmkaga2d6NfHm7WIxUabuGtsj10fnRVfX&#10;I0fjDeya7hiG7Dl0OBInuupVc4mp3QrqTDbVcao7whiMrqJPG8XBX82oK4CalZEuuxDRRZjdHa1f&#10;yahl4HQVdO1szAZrFmz8Ktu72ljVqxBduITeh//vettcmUnFKin/7bWpYuwa6goYHaqMy5vIJx1q&#10;jFIelxcbtLreKFO+UX3GyjS6Ie8YYmifQGhMtGc6h31XqTsyeJrGVud2S3YzsK1CZKKLGfiR9tQ2&#10;luJrh7TStsccAozFshupj0GCPaJbBVGfBLAMIKQMH7QICYJpbMwd7j+D/VLEXzKjy49GrJX8AtVK&#10;NAwoNmC2jKXJBFNXjFooBqmu8AkH0iaqaniXVund/u2m87pdHNuJ1F9s1InJM1xesE+Q0f6KplZZ&#10;cBcj+i5JjnQz1FuRI51u18WwT+sXwn+C1UAiyR7amJHrIOzodgZP8wID82rIS8RH1/Uxk94pjInP&#10;3gny33EHpioPwgaJ5aVOHlS7u2Ow/ifsNZHibOoKtHKrzrR2LGtZdZ9K4Efti3AD77QjKQwRxw10&#10;A/KOGn4ntItAYPgRfWM2EUs/DbugmYTjRVeatf2+a5D15XQfeqx3aPjFH6U5WQNLWUYpzUCSBZGD&#10;JZaaOFnyRokcv/GSxRDdDDl113ax4VIq6iginMvNhrhhHYKYUmQNQ/TdGLpzusayU+w++Cw2X4hU&#10;YMxixYiv7uCOQImuQqGljodqyGKEWsTWXBWoDU2xqNkcQ5HN7duayAvlt9xxl1HGrCCqyOXYjXVY&#10;Y6mWlTzjBajhNNpCcW40lReNceQNgeAsbeRsWU2oxhVmx6mDgaAgzbwAcqw4VX/qroF0pJPaBup+&#10;BWqoFXlW+JrFXXon6J/QaYZ6gw3w+B8agDyP6E+0eZKhX9uHoD2HXhrqElUnMCLPnVYPdR25WPx1&#10;RsEuKKE/lsBMW1nPIA9bCdOQF6qeYEZl5sGTvFGN/iy2Rx3FgMbsfV2s6jWB0hY1JSPK8mYM7sqz&#10;u3mHNGVZuFoG7OawMSL2zr7DzyfKd1biG3yfXiOdmfgEAJ0OwOAet4MlKmUxw6xWvpFrdHcVnmT/&#10;xTuGMoqMtxrrHM53ONPHRt99Q53JalsaBwF7Xgwcw2GP1UDiLKdR6CsZx3Qi9mq4Ekx3qM/F22m5&#10;/1NUHBS1AeCl/Kut9Gvc5qqz7Gp1I1IO6kAsypUP3iqo4SO5TczyTiQ7Tnd3IaLvAsdAHtb1CDaO&#10;Ex+TyZAfjVgr+QWu/ebfJmRdi81U6xt0wzYRzyNvhI9NhZls1fP6m7tLofcyo1mNvsX6Zpnbq6GS&#10;PNMZOikaqm+oxN5zxWwT1VGaJEeq/m1djuK6vatYiNt3pZ7E9i82Ecjj+07V5Qv2r9w+rwSwi2zb&#10;iYS/xSBsUh+x0TvtfOSHkX06dHhqODpu4zcXMkznONf5g1R5QP3OusItD9TBcZ0M8X6QsuorNqiw&#10;zKiT3VjfoCX7IoS/n+KzRHmp8h8Jk6r4ReQBUMD78Bn6h6zMI/o1qAqdLqEOcrT7vmuR9RdehgkH&#10;lmBiw4mBg8eexOgiOk+It4lzqlHo+UtO9+mzpy7IDQCU2uD+wqvYpA9LOnFgUyO1AzU7v9hwQyYJ&#10;V21kmDI+iufD9bEJV2TpeQI6ZTi4c9cT/DnZ84pTjXCxBEt85iB2WPgsOBB7DufEnzm1sA3Lt7TP&#10;USomnyl58r1PMeKrO1ihRhoyMUu+KSMW8M1UlJlJPLbm0Rdq+SwObISDPBNfWTbUhsY2rQdCWeWK&#10;krHo+ZGONUJMoEzVxhe/w3uIJGeh4kZmYKI+7Ns98CpktP7+7HeoV6ozPjaCzOoM6iJ+Ixtx6l4B&#10;cEiF+Yv7qIZKO7STF41g77QfBqpIGo4frNjs1VZgxt8ldSVA/9biyxhkCssa8QUjsy8YtY1Za2CT&#10;LBhbIsnZvrXwEso7lBVcU/wpdwa/zR2vvJ6jPqrPuhaZLVf0jjHeIc2mg9XlujDMlhyKQyXdXhid&#10;xDOZPhb6gjtplQ2yI6Ajp4TmQGxtuY1CTGK1TY7hRjde7C4Vn453JodK0Dmd1OXId7nT7bt8I9xo&#10;52gZqXqViMMf8aZr7x/ViXhuxC0WSc7NOf+cXN/RPvT2dr8MnRqWDfIY5YPP4msrQql705NyDGv5&#10;qNcFjYzEB9kbywjKd0m2hkp9zt3U+rWIzUwl0I4MDj/P8wwH8hPhCMSfW6I2sCbVEf6uayc8g9qe&#10;QgegjQ7zCOWkbk4HJ7Ls0FKvgXJi+fxqvX1iB8p2aPjF+iZ1qv7Fcn/0K9SOLWSI9w1CmH6DbMV1&#10;DEOZDR7ulYP2FTaSWvfcQnQVkhdkm+SD90F/SCQ5iDOvs5lx3HK3IO5+hD3fWlphqu41wPtHh48d&#10;C/MPYVbEn1KpVKN2Bq7D8jTSd8EghTrLv1As8fwJywrloO6zMO96mo14O4cXKGFdXPOBcNYn/i/a&#10;ZsPBsrT80MqPhrWSXwKXPWt9gAcr+PDO+Czv34MwM+Ij69uY2FC9VudYnwzvyz83hW71rvMI8pjn&#10;c5OT1lojGhoP7wSdI5LO4MHhSNiZ5YZPUFAG31Q5Qv8sVzmSJpYA2O3YbLp+P02/IxXHPiDXwe1b&#10;nEx6qWOwtmLzpp5nIuXKZBgrPsJ3lA9V/3Okd4KclpzoagkdulWikC/cI+vkQZ08wB8k23i8r6XI&#10;g+cv7x5Fi1hFJgF5QXscPiPaFfRFxZ858COt9MS4y9NT8Dku2dCsbwZ5V3UR7Dfuk8igowb/yjkG&#10;ewTvrfWhsP6UvBpPjXOPAVDcC9eAXtyxpbhk16SgRobAdXD/sAxwrhPvu9ZYvzHdWQcDigAKAk54&#10;XYB+jM7empUdi2PlhXLlY5HgoFHEJn2lnt6XcajKHw5odVO5RoiOdh3cA8+H62MTLifD8jIxey9a&#10;WViHgD8ne15xqiHjZz84ETNExLPgiHX2WGMxfvK9ZgYZ2oM1WHK8RMA6HZFGQMUNoo0EGjumdLM3&#10;2ku45YXZiDwAOGvD/MGhLhlbNhwzYmSjExnKat8mg8s6X66oGOMo06EjR3/Cd0EXB37HZDviGOHh&#10;LZRBGYyYQkbr7w9Z0zi87lbim66iLuI3jlOqN9Cep8xOZnUhzN+sdSEr7eRFI+R3QqNy+bKrd5au&#10;XtzZuXJE1lHWGGQKy1qOLwgQXxAyIpJMfX4+w3RbRF5Qnoi7HsoKrik3uu3g+0ZE70JuWPn9E8oQ&#10;Oiyv+6wkvG1RBv6AOoCUhmgrInnBB6a5vB/9CQaiO5lXc+X5aPvI9MXQ7oHXcH9sPsfOxDsZEnfn&#10;FmKbTMltVJbnH7/iYwVUvZ0L5bKWB+Fx9Cd8E8wgn+WVOtQZOBPXr67o4Bw6HZ7i9EXeqjoR8qK2&#10;w3B8qJ0rtLXQqWHZII/ViQ4rApM5PIfuCDem0skI9J+cD1oZ4QND0Tq6JFtHfwKbMU0+0S6pA0vo&#10;jIR5GNpg7dTR3u6uSKcYAybi45oAYajQSRZJDuyuMI9QTvJsLtj245e9SHumuwZspnr7xA6ULSv4&#10;etlC/6KdE0kO+hVD+4s/luUC9UPtG0C26nIw/MKr/GDtE+4pvsLL9OrNv/CyD0yrFzYSZGbwyAs/&#10;htOe/f9PaNf4lwW+72ZyFKirVnAvEZZAC5+ZqMixPBMNK8lUGYROCPMP78tnvDYAG9iq10Ge8jJw&#10;CvX+xtfTkx/L34NuCW1IHKqjB7YdVgeI5LJQX0kRwmQHm5WjzPE/E7CGbUlafhQL3ZEJT2k0m1+o&#10;C8udXyGu5HSHnhUfI6Fn5Ljuct2WZ8A3jbKhJ/Qs5BdHB0NbysTCXELnCD3yTxj0VmVhuYHelOux&#10;KkeqPmpXjkS7G3ln5EP9fqzfkZYn6kaykKdm62An4YOR6kxhlg7fTz2wx0HaO8F2Zu+UPsmEgWgE&#10;SfmK9lKcaogqD0C28WAvitM1mC0zefqDZXW6w4bCHjoiyUF7HD4j+p6ynkG+3LzjajavXWZYnzlm&#10;QzN5D/tH4YF+UlY/E3Qa7BG8N7dVWamLP3Eq1XLEf+d5i6oPxsG9cA3oxcAMerPopIW5SlS3suvg&#10;/niO+p6MHXjftcYG2Ug1DpQINlZVR8zhRKq6FRgvEUe0CoQQDvdWHNATV7yTicYpM3rn5mdHRCoV&#10;z3PzUGzuzdvVd9TOiA4YtX+pbnqHfVw2o2DfvujyWHDb3Zq6HB9hF1Ql0dViBcaIIOQhS2diuRn/&#10;Q1W74ZYKN8YzlK8ODMrwWKRNgnqkOrh1oC4k1rUm6kJW2smLJLCqAB1OkYRhf3G5l+zmARwMiFnb&#10;SPcB6D7djvsTZ099lpa/cGD4XhCpv2oooqxMXJuKGeshfHaGbayoQzMvAieaX3hnvgqnCSquH5vF&#10;GFILLRAdwMgT6NAkXQC9Wq2UEzdSBZBLNcRCBKYnXLcakcWYvmb1cXF+7ngW2e4YO57tlR1z3Nmt&#10;iee53Excdj9RZzNlBZ2r2sq3dUAbMlL1Kol2YJb6hYGltPvCBlFXhWUGs7IRKlEA/dzaTNGVZfxP&#10;7og6QKSFdfpnZuff0bXBuEazsj5x5osTrdaPOnCSKI4S6PGFcmVEpwPgIIBNoXaYIUsZY5w6jIjT&#10;ndslDWx3ta1BB74+wxL5mdKm4tkqyipTPWNldXBeC8sXVh/RN4k4KXXArvj69C9ztRWzgLZJdfaE&#10;1Mu3IRnzoxHN5BerR6gLIrnsYFWk+FgH+YXQMyLJ3wdtu0jVUZ1EzXBzdnln4OpYWKwm2mI6+3jZ&#10;YfWc609lIFhHLnLE7gf7DeUvzkRoaCMyOVEnh4Vkr4OdATN8I33DrKS8E4A9ID6mMFbOZcZ5E/KA&#10;dnLsT9Vl9RGFjJ859UlantVhOgUysVpsINjQ6sB+q/C2SKMzQxBDXZ3dj3RS/yysP1lsTz4BL4OM&#10;5Pm+a5H15XRnigobgaHiMWGJCQmUN5QCFBY2pUiqdDBqx0/98g1cB8IoNwbosKChuVXpfRMhTtip&#10;mHLBb+TjbrUYcwBcvlR5AxUkdA7geSGIY1cn3samT+o1dJtOTp75cJTvdq4aWZLgF00jci2kxZ/q&#10;IB+wAWG4cVMk71gFxjnkGeJL8tkwClnuEfg+v054sHQmhVfxg97I71ie6Z4hSs2Ijfyutus278DI&#10;53HEykcB8nD51MnXuVwpDkXIBp5pYb5SNyKz5Eej78h/w6F9RiZHkEPV6Ef5VV2pDFm9QPmiDHEt&#10;1SGFNGRvfnFRN/LrIhYpNvtB3VFljcstnPJjn8fqGzpBcMhE5IkRKXv2DuOXqvwd5LqAdJa6gHyJ&#10;/T2N9vJCy7ZN0XBQeRn2LL8n5PdCHRJ/ykTTecNAA8x1Hys3fk/ZEGZ6BbqPb/yUoPtQ91j+vg2Z&#10;kGUF9QadcmwEZJnRGLaeGY1Hqj5zRJZlWFly+ZfqJO6Jejp+emTEXaym1jE1f2P3YXIm/x2HWg9b&#10;yeMIyj10evHWQu95+TvC8RHJezy7/B28m/gTBzORIPOyvCPfoPMRWgD3lX8vv2emd9TklVxPoQvk&#10;wTs8B/QJBr6vjtuKnEefHWCWKgaE+HVDWNsU6gk1fqUaegvA+T9+6r3XQ9kWp5dg18MzznibI/W3&#10;7TIWDOxd2swWeO5i7oYndETTzwodfHrkHdgS+L6qr0OdiPwXp2Rc6AJsHArdINd5wHU5q4/yRpYN&#10;6x0jy3cS0chi2iFfu1UZgY3AbTEp77jOY52cRvULwHkXtoPhNaB78V3kO67fap5g4oLsvK1WF9tv&#10;nzLoxkaosqrTfRGYnE6cfn9kvrz4Dv++3L6wPMM5DM6Njb73JvJT/CmKkPWw/ZfLC+CaaKdEUsDa&#10;NPab+n3V3wgbEOUvTrGfXCnXBlviNhNkCPKFtkteKeb51fOoZ7iHOMUJr4/7Q5bE6VS2PfgP/VU/&#10;iMjcQrXx6rubt6p8NaB8bDJn6oMFqOvIO5ZR9bKCnOMcni2L7QtgU6JuIC/EKY4aOofXx9H330S5&#10;4npK+8VDHyBfYFegnMSf6qh1BjIn/lRH/juOmBw3aNvGz4x8jPIUSV5e+A4c4OHkk8hvNWTJD1WH&#10;6N6lUX7hHM8vVo9QF8Sf6mS5R5bvNARORSbT8nXEwIPSjrsR2wfH1S+/jOdhgzIKQV837MuIUzVY&#10;vofljveRrwMZ4t+RaGRvpQGZQBlE9AirT6F9rNahiJ7P+J7qd5rVzdCf0KOhHMnPmpccyaB9m51d&#10;eFvci78P7gmbAjbiYiWucyFDIonJYZ/gWaXfptdBKc+ylGWj7yS9L/JdPp/lCMtKfSeAv4f2gPo7&#10;nRxAJ8PGj7dBkv7OUFZp8oC6g3No/9BOtioPWduOZFg7zfKsXr+ld4Qe5Pdlehr7qsjtroyuvMSf&#10;mkK9RoP656LeLz23ZqCR1QPe7o7F/Swy6EuP/anyFrfFRRmF7w7fKHyG/IsKX59+7x3ehol7Q+bw&#10;LGH9gbzL75Nke46N/pL3/SPtDruWUpa5ve9axBT/EwRBEE0zVBo88oMf150arKGHccI/EzqcwSMv&#10;vIaZfCJtwHhPMoIIIgtqvFo+8MIMcJFcDUTkHp2g8dH33+B/IYgOglAldbljHTEMKrCPsQ46QRAE&#10;Qaw2EFMeIW5EkvpZBMFACDp5JQUG7rIOzBMrw4YNL0MQBNEuew4djs4i9KrrIqRJp9hz+LmjssMd&#10;3Lh1o8kZDQSxBMIfWI4ViZVeMczIjMmVZvfBZx+Q5d7zvfbDCRBEA7ARlkbuyOFOEARBrH4Qls+O&#10;bhzq+Y3DWBAEQaw2yOlOEATRIrZl1519mEU4dfajlY3HuMJgJ/vBw8degrOHJeuDEVgRgNnI6qY7&#10;fEmbtEyUIGIMPdY3NPzia9gJX93NfucjP3xgW3H2ZXngC7PIp8+OrKqYgQW7ENloefLM6Q0b05BY&#10;PgpOUW6f3MnLa2sDVYIgCGJ9g9VY6DvU948QICb64F85sO/qA8cIXTHxZzd5jx+CIIhVCoWXIQiC&#10;IHIBhnNsN/sERIgNLBGlmZdEMnC67x54TaQagtiFiG0rkgRBEARBEMQqZOjIiz8VHxuCWM+IaS6S&#10;BLFhofAyaw+a6U4QBEEsK9hA5VZ1MzZmJIc7kQtYaYLNnMjhThAEQRAEsT7ADHdsNkwOd4Ig1ipM&#10;jxEEQRBE+/Rs3284TqHfMKNx2wHCGxi+f3lhsfrvV899+Fnl6pfz4k8Ekcxtw9i8Z2C7ZZqRpcd1&#10;gmDaDbxzE6MjH85N/Z5ifRIEQRAEQawBNu9+oK9gmX1BJCRlDayI9T3/t2Onvxi5O/kFTaggCMHW&#10;gQcfMk2zHnLTD/wrdyd/T3VkFUPhZQiCIIh8GXqsb2dfX90YuPabf5tg/9GsdqINhko7v/9Qv0gY&#10;12ZmZmg/AIIgCIIgiLUNYriLj8bdarE8/9VHNImCIAiCIAiCIAiCIAiCIAiCIAiCIAiCIAiCIAiC&#10;IAiCIAiCIAiCIAiCIAiCIAiCIAiCIAiCIAiCIAiCIAiCIAiCIAiCIAiCIAiCIAiCIAiCIAiCIAiC&#10;IAiCIAiCIAiCIAiCIAiCIAiCIAiCIAiCIAiCIAiCIAiCIAiCIAiCINYmpvifIAiCIAiCIIhOMPRY&#10;357+/odEijN5+oPPxEeCIAiCIAiCINYZ5HQnCIIgCIIg1hvOzu///YD4HOPazMyMMfb5jEh2HPYs&#10;e0s9vS+LJGfs1Ls/FR8JgiAIgiAIglhnWOJ/giAIgiAIglgfDD3WCyd30qHOOicIgiAIgiAIgsgT&#10;croTBEEQBEEQxAZm24P/MLDn8HOPDw4//4o4RRAEQRAEQRBEG5DTnSAIgiAIgiA2ID3febZ/35EX&#10;f7K5t+cVx3IeN00rMSQPQRAEQRAEQRDZIac7QRAEQRAEsb4Y+3wGMdNd341uVhoY/DxtYlpjc6FS&#10;8gyjJJIEQRAEQRAEQeQEOd0JgiAIgiAIgiAIgiAIgiAIIidM8T9BEARBEARBrCsQpxxhU0SyNtN9&#10;9N3XRYqHV7l3c+FJkeR8ffq9t42hx/oG7ts1bNvWXsM0+/G7wPcmxv/snTBufDQrvqrisPsdtQx7&#10;r2WZewMjcAPfmHDd8qjvemVs4Cq+x8GMe/HR2PG3z+wvFYtHRdIwA392/MzIcZHkJD6rzI5ne/ft&#10;cx5yTeOAHCrGNoyyy57/5l3v0/mvPpoO72eZRom/n4TvB1fER+Pry9XjeN/dB599yLYK9c1nA9+f&#10;njg7cmLnIz98oGDbD7D33c9uMhpUjUh4Gs+vnp86+9F5kayDckE+iaRR9f0L02dHzokkQRAEQRAE&#10;Qax5aKY7QRAEQRAEsSFBeBU4yOUDDvehXQMv2449XHdIm0afadsPDO4vvArHNj8ng98Mv8DjovNr&#10;MEzDdPC5WOw+VujqqTusdRQcs1d+BtOyY7HVtc8qweOz7y/+yLOsJ9TY7Aghw665v2+Twd8nvJ/q&#10;cAeR6/dcd3DOtKw++TxL93PHfaHwjG1ZB/CuXtVz4cSXvyc76mW6LGdY/l6lvDgt/kQQBEEQBEEQ&#10;6wJyuhMEQRAEQRCEAA53ONlFMoJpmL0De+36jPSQoV17jukc2CG2baU63fNg+9bCS2p8dsxaxyx3&#10;kcwNONe7S8WnRbLOoudHZqvDoc5yJ/JMO7//93vl5wwC/+at3/3rhEgSBEEQBEEQxLqAnO4EQRAE&#10;QRAEEWIafdiAtTw/+3bVrXysOq0tx3pAfOT0Hzz2iC5ES6WyMDJfXnzH8/2L4nTHwCx3DAiIpBEY&#10;wezY1MTrCD9z+dS7Pxs7dfJni673SdUNeGicqSvGJbyf61VP8B9I4Hx4GGOf60PpsPfF/ZA3PBxN&#10;YMzg9PTZkfMIq8O/I9h98NAB8ZHTtXnTfvGR4wRGLPwMQRAEQRAEQax1yOlOEARBEARBEILA8y5M&#10;nv7gs2u/+bcriEe+6FU/E3/iCOc2D7sCuuzozPfA9y7B2X31y19cvPHr45cmTr8/0mnH++Yec7v4&#10;uMT8fZLze6yMmOl4Hp688dEs3s9djId1wfnwYMmIA10mCPyJy6dOcsc+4uQjz9hp13C9iBPdMe2I&#10;k910zcigxeXLLjndCYIgCIIgiHUHOd0JgiAIgiAIQrBQjTqBJ69dizvMhx4LZ5U7aiia2fnFiJMe&#10;LFaqHd0ktLpY5TPNQzAwgPjugwefe2rbg/8Qiw+fBzfvuJ/AmS+SdW7ORUPMODZ3uvNBit6H/+t2&#10;Ob8wQJGyMS1BEARBEARBrFnI6U4QBEEQBEEQghu/Po4Z3pno+c6zsRnmt6adiAMc3Lh146b42BF4&#10;TPQgiMxa55unOs4jm3t7XhkafuHVPJ3vCF8z/9VH2s1P+XnpWfAcO7//9/ze9zl3I6FmFj2fZrkT&#10;BEEQBEEQ6xJyuhMEQRAEQRDEEokhVVQ2FyqRTUI5mpnbvdu/XQ9H0ynGRn/5NkLjiGQU0+yH833n&#10;Iz+MhHZplcA3UgcR1A1Vu4olft+qYdZDzSAe/LVzH3Y83j1BEARBEARBrATkdCcIgiAIgiCIFrhb&#10;LcbCqxhDj0XCzYDNxs14zPUUAjOIO+kLXfWNUvWMlcfPjBzHBqqe641iNrr4Q51NhcJT4mNHUTdU&#10;NW1nP8uYkmWZe8Upw3VdDBBkHuAgCIIgCIIgiLUEOd0JgiAIgiAIogXmvzoTCyWzZ+fOSAgVYDtd&#10;D4mPWrxKJRaTnf0Xcbx3WVbsulrGPp+ZODtyYvzUez9fdL1PxFkOQr3IgwJV34o5vXu+82y/+NgO&#10;ru9Ks91No2/P4eFhkeLMlisUWoYgCIIgCIJYt5DTnSAIgiAIglhvODu///d7zcCKzDrHDHKc181G&#10;b42xchD4kVArXXbhcX4PwZ7Dzz1uN3CYX5uZiTnvBw49/1T4nPx6dvI18PfdB5+NOfanr1+9JM84&#10;54xdqc/Ov/W7X8XCxGzbZOM6Dmam1/5vjVtzXsSp3mU5S073IJjmcegJgiAIgiAIYp1CTneCIAiC&#10;IAhifTH0WG+pp/dl27YijmjMIMf5Pf39qTPPm6FaXfxUfORgNjnuMXTkxZ/icCzncfGnZMY+n1XD&#10;weDZh3YPvIZr4Hrs2RMd4Hax2Fdwik8PDb/42uDhYy/B0T946NgzQ7sGor/jG5yOSSFx2OfAiDj8&#10;bcceZvf8p6EjR3+CfBSnmwYbqgaBX3es81n2Atd3aZY7QRAEQRAEsa4hpztBEARBEARBtMjVL39x&#10;MfC9SyKpxfP8Rk5m1/Pck+JznMCYqbqVj0UqGdPoMy17Pxz9pm0/gLT4C9+49Madauwarl8dFR9z&#10;x/XcyIaqADPvJ/8c6Dd8JQiCIAiCIIh1AjndCYIgCIIgCKINxk+PvOP67mciWQez1+fLi+9UF+cb&#10;zuyePPPhqOtVT8TCwQTB9NjVibfVuO8yVTeYhVNdJCPgeoHnXZi+XXkbs8/F6TrsvucCOzgZu28O&#10;TJ396IL6XL4fXDJufBTb5JUgCIIgCIIg1hOm+J8gCIIgCIIgiDbZ9uA/DBQs3+Fx2sc+T3SUpxHG&#10;hL82VbzZjIM6vLdIcq795rwSUiaJodLO7z9U30S12Xsn4AweeeE1sTEsp1JZGMHqAJEkCIIgCIIg&#10;iHUJOd0JgiAIgiAIgsidXQ//44FisfuYSPKZ/+On3nudfcx9Vj1BEARBEARBrCYovAxBEARBEARB&#10;EDkwVN8s1djxbG+hWHpKpDgibj053AmCIAiCIIh1D810JwiCIAiCIAiibQYOPf+0bVl7/SCYsSyT&#10;h8ipExgzY6PvvsE+kdOdIAiCIAiCWPfQTHeCIAiCIAiCIPLBNPpUhzs2U/1LddM77CM53AmCIAiC&#10;IIgNATndCYIgCIIgCILoCEHg35y+XXl79st/uSlOEQRBEARBEMS6h8LLEARBEARBEATRNr0P/9ft&#10;m8yZfsc2tyNdqXgTN359/Ar7SDPcCYIgCIIgCIIgCIIgCIIgCIIgCIIgCIIgCIIgCIIgCIIgCIIg&#10;CIIgCIIgCIIgCIIgCIIgCIIgCIIgCIJY2xjG/x8k1NlVShsPdgAAAABJRU5ErkJgglBLAwQKAAAA&#10;AAAAACEAfHKdCr8GAAC/BgAAFAAAAGRycy9tZWRpYS9pbWFnZTEucG5niVBORw0KGgoAAAANSUhE&#10;UgAABeIAAAC9CAYAAADfnw23AAAAAXNSR0IArs4c6QAAAARnQU1BAACxjwv8YQUAAAAJcEhZcwAA&#10;DsMAAA7DAcdvqGQAAAZUSURBVHhe7di9bcIAFEZR7BiJDZCgYQNoorRsQIVYOwMwADvwkzQewbc7&#10;p3rvG+EO2+PlMG02hxUAAAAAALCoz+v5GPY/t/M0Tud5AwAAAAAAFvJ+f37H+QYAAAAAAAJCPAAA&#10;AAAAhIR4AAAAAAAICfEAAAAAABAS4gEAAAAAICTEAwAAAABASIgHAAAAAICQEA8AAAAAACEhHgAA&#10;AAAAQkI8AAAAAACEhHgAAAAAAAgJ8QAAAAAAEBLiAQAAAAAgJMQDAAAAAEBIiAcAAAAAgJAQDwAA&#10;AAAAISEeAAAAAABCQjwAAAAAAISEeAAAAAAACAnxAAAAAAAQEuIBAAAAACAkxAMAAAAAQEiIBwAA&#10;AACAkBAPAAAAAAAhIR4AAAAAAEJCPAAAAAAAhIR4AAAAAAAICfEAAAAAABAS4gEAAAAAICTEAwAA&#10;AABASIgHAAAAAICQEA8AAAAAACEhHgAAAAAAQkI8AAAAAACEhHgAAAAAAAgJ8QAAAAAAEBLiAQAA&#10;AAAgJMQDAAAAAEBIiAcAAAAAgJAQDwAAAAAAISEeAAAAAABCQjwAAAAAAISEeAAAAAAACAnxAAAA&#10;AAAQEuIBAAAAACAkxAMAAAAAQEiIBwAAAACAkBAPAAAAAAAhIR4AAAAAAEJCPAAAAAAAhIR4AAAA&#10;AAAICfEAAAAAABAS4gEAAAAAICTEAwAAAABASIgHAAAAAICQEA8AAAAAACEhHgAAAAAAQkI8AAAA&#10;AACEhHgAAAAAAAgJ8QAAAAAAEBLiAQAAAAAgJMQDAAAAAEBIiAcAAAAAgJAQDwAAAAAAISEeAAAA&#10;AABCQjwAAAAAAISEeAAAAAAACAnxAAAAAAAQEuIBAAAAACAkxAMAAAAAQEiIBwAAAACAkBAPAAAA&#10;AAAhIR4AAAAAAEJCPAAAAAAAhIR4AAAAAAAICfEAAAAAABAS4gEAAAAAICTEAwAAAABASIgHAAAA&#10;AICQEA8AAAAAACEhHgAAAAAAQkI8AAAAAACEhHgAAAAAAAgJ8QAAAAAAEBLiAQAAAAAgJMQDAAAA&#10;AEBIiAcAAAAAgJAQDwAAAAAAISEeAAAAAABCQjwAAAAAAISEeAAAAAAACAnxAAAAAAAQEuIBAAAA&#10;ACAkxAMAAAAAQEiIBwAAAACAkBAPAAAAAAAhIR4AAAAAAEJCPAAAAAAAhIR4AAAAAAAICfEAAAAA&#10;ABAS4gEAAAAAICTEAwAAAABASIgHAAAAAICQEA8AAAAAACEhHgAAAAAAQkI8AAAAAACEhHgAAAAA&#10;AAgJ8QAAAAAAEBLiAQAAAAAgJMQDAAAAAEBIiAcAAAAAgJAQDwAAAAAAISEeAAAAAABCQjwAAAAA&#10;AISEeAAAAAAACAnxAAAAAAAQEuIBAAAAACAkxAMAAAAAQEiIBwAAAACAkBAPAAAAAAAhIR4AAAAA&#10;AEJCPAAAAAAAhIR4AAAAAAAICfEAAAAAABAS4gEAAAAAICTEAwAAAABASIgHAAAAAICQEA8AAAAA&#10;ACEhHgAAAAAAQkI8AAAAAACEhHgAAAAAAAgJ8QAAAAAAEBLiAQAAAAAgJMQDAAAAAEBIiAcAAAAA&#10;gJAQDwAAAAAAISEeAAAAAABCQjwAAAAAAISEeAAAAAAACAnxAAAAAAAQEuIBAAAAACAkxAMAAAAA&#10;QEiIBwAAAACAkBAPAAAAAAAhIR4AAAAAAEJCPAAAAAAAhIR4AAAAAAAICfEAAAAAABAS4gEAAAAA&#10;ICTEAwAAAABASIgHAAAAAICQEA8AAAAAACEhHgAAAAAAQkI8AAAAAACEhHgAAAAAAAgJ8QAAAAAA&#10;EBLiAQAAAAAgJMQDAAAAAEBIiAcAAAAAgJAQDwAAAAAAISEeAAAAAABCQjwAAAAAAISEeAAAAAAA&#10;CAnxAAAAAAAQEuIBAAAAACAkxAMAAAAAQEiIBwAAAACAkBAPAAAAAAAhIR4AAAAAAEJCPAAAAAAA&#10;hIR4AAAAAAAICfEAAAAAABAS4gEAAAAAICTEAwAAAABASIgHAAAAAICQEA8AAAAAACEhHgAAAAAA&#10;QkI8AAAAAACEhHgAAAAAAAgJ8QAAAAAAEBLiAQAAAAAgJMQDAAAAAEBIiAcAAAAAgJAQDwAAAAAA&#10;ISEeAAAAAABCQjwAAAAAAISG3ff19DWuT/MPAAAAAAAsZL36u/8DHqEOJyg/MQIAAAAASUVORK5C&#10;YIJQSwMECgAAAAAAAAAhAOSiZEkX0QAAF9EAABQAAABkcnMvbWVkaWEvaW1hZ2UzLnBuZ4lQTkcN&#10;ChoKAAAADUlIRFIAAAjRAAABFwgGAAAAiT9AtwAAAAFzUkdCAK7OHOkAAAAEZ0FNQQAAsY8L/GEF&#10;AAAACXBIWXMAAC4jAAAuIwF4pT92AADQrElEQVR4Xu390a5l25KVB69VfiE/B77h1vbN4dbmgWxZ&#10;dtqybNmybBlbIAQCIRAIgUAIhFWqUqESpUKIUiFegJ2efe6x987ce/YRLbN/PbL1yPh+5T+XD3Ei&#10;orUeY6y5xgjVeWuapmmapmmapmmapmmapmmapmmapmmapmma75338f/3h3/6Hz48fvzd8z9pfsPH&#10;63MZLJETPqLa3r3U9JdRVdEbyBorNEmAcMg7qyMQmrHq98HHqKPEhrFSQCItBdOx032E6+U+kVQG&#10;6iXLXs07ppusmeEkxUGEpMxriTpvpGUhCWXNxySTqTJamjgq7ZrDdAeJhDqYZKzWfVTqzGC1gkRC&#10;HagV0b84KIxI1bSeKXWuBIh+wrlTodIYaXI6b+r3LaWJANN0fa7CzB6EkTfUzDh5Q/VCeUPgdj0R&#10;ePl7/bCM0TlBmoyOyWpmfmS9IUxSwfOmQDTZGbPeUMWzpkSV9Abm4w9vf6mXaACwYesreitt735q&#10;eryuqqIvfl/o19EkQcKBNHZHEDTk1m8v2bxGS8F0/L0+TAojoF6y7NW8Y7rJmhlOUhxESUrzxkm3&#10;kISypZds9sLpFhIFIZjk9VYu4ijCPykFUGfgdE6ad3FQGCHU4TQxmdLmSiD1HhFB9WKkietlnV6y&#10;mUNJItrB7DXyhpoZJ2+oXihvCHrJZj9MP0bnBPnrdExuM0O4g0kqeN4UiCY7Y9YbqnjWlKiS3nwh&#10;vUSTBDZsfUVvpe3dT02P11VV9MXvC/06miRIOJDG7giChtz6JV7wUGBlgERaCqZjp/sI10ucKIyA&#10;esm0N/aP6SZzZhhJcRAlKcsbrU6SbiEJZUsv2eyF0y0kYkJisDpxFOGflAKoM/gul2wGaZqYTGlz&#10;JZB6j4igejHSxPXCQMwwpYkC0XR9rmJ13lAzRBYrXwYFZ4agl2z2w/Rjdk5AIrNjMpsbo/OGfHE7&#10;bwInfznWG6p41pSokt78il6iMQIZuL6it1POYjNBNUd4XVVFX9z+CCTQJEHCgTR2RyA05NRzL9m8&#10;RkvBdOx0H+F6iRNJpYB+Mu3V/FvvKHNmGElxFkpSljfUWWPtBomoOllLNgOilJYijvKaq5hesvl6&#10;pBRAnYHTOWnexUFQGkgTkWXkuX5YgOmE6WXQSzav4Xph6CWb13D+Xj8sgqSBmnHyhurFyRtqZgh6&#10;yWY/TD9m5wQkMjsms7kxOm/IF7fzJsA0WZnDNFPuvCFBFXzpJZqDQAau3NU88BLVFu+lpr+Mqmre&#10;uP0RSKBJgoR7pWEQmnHqt5ds5sRpmEJO9xGuF8g9oJ9MezX/1jvKnBlGUpyFkpTlDXXWWLtCIqJW&#10;L9nsharTSzZrhGmwOkIiJiRE8y4OgtJAmogsI8/1wyKMpuuHRZAlmwGQxk0T0Q8kCZlhyl+KXrKZ&#10;ADXj5A3Vi5M31MxQOF1PFE4ec70YnROQyOiInnhdl0wzSBbIF7fzJsA0WZnDNFPxvAlRJ/jSSzSF&#10;QAaur+bttMV7qekvo6qiN15f6BliSZBorzQMQjNO/faSzRwtzXoxt3sI00+cRCoD9JJpr+bdekeZ&#10;M8NJug+iJKV6E9aKm8HaFRIRtXrJZj+MbiEJE6IRJNLqxFHUOYVpsDpCIiYkRPMuDoLSQJqILCPP&#10;9cMijKbrh0V6yWYO0Q8kyW6GCTBN1+cK3OwBGPkyINqhenHyhpoZil6y2QvXi9E5QYmMjsnsumSa&#10;cTpvK3shnPzlYJqpeN6EKAdfeonmOwIbuL6it9L27qWmv4yqit54faFniCVBor3SMAjNOPXrtGQz&#10;QEpB/Wpp1ou53UOYfuIkUhnImyyLNe+YbrLmhpN0H0TJybye4lpxM1i7QiKi1mlLNoM4jRCRJxup&#10;1Us2a0hpgFpu5xT7F1eSeknVtJ4pda4CuF58RLlpIvqBJCHzO6A8JuglmxuAhqherLwxmpkB5Q1B&#10;L9nshevF6JygREbHZDUzlDNO521lL4STvxxMMxXPmxCV4Usv0TQ/gw1cX9FbaXv3UtNfRlVFb7y+&#10;0DNokgDhkHdWRyA049RvL9nM0dKsF3O7hzD9xEmkMpA3WRZr3jHdZM0NJykOIiRlXk/EeWPtComo&#10;WlmLNlSZOI0QkSP5CVHrtCWbQRwiREANS2mAWr1kM4fTtJ4pda4E0u4RClQaI01MLwy9ZDOHyEL5&#10;gtkLNET1YuWN0cwMKG8InK4nCi9/rx+WMTonSJPRMVnNjNVZD4BEVvZCOPnLwTRT8bwpUatpeomm&#10;kcEuxL6it9L27qWmv4yqit54faFn0CQBwiHvrI5AaMap316ymaOlYYrVe5gUJ5HKQL5k2at5x3ST&#10;NTOcpDiIkJR5LRHnjbUrJKJq1VuyGdxH+c1VTPj7XaiDycZq3UelzgxQ67wlm8F9EJDiCadpPVPq&#10;XAkQ/fSSzRyn8+4lmzmUJGb2IIBmnHwZIGkKzgxFL9nshevF6JwgTUbHZDUzP7LeECYJSGRnL4CT&#10;vxxMMxXPmxIVpeklmgYDuxD7it5K27uXmv4yqip64/eFfh1NEiAc8s7qCIRmrPp9QLyIo8BKAYm0&#10;FEzH3+PDJKkM1EuWvZp3TDdZM8NJioMISZnXEnXeSMtCEsqa73HJZpB2zWG6g0RCHUwyVus+KnVm&#10;sFpBIqEO1IroXxwURqRqWs+UOlcCRD+9ZDPH6bx7yWYOJYmZPQgjb6iZcfKG6oXyhqCXbPbC9WJ0&#10;TpAmo2OympkfWW8Ik1TwvCkQTXbGrDdU8awpUT/0Ek2TBXYh9hW9lbZ3PzU9XldV0Re/L/TraJIg&#10;4UAauyMIGnLrt5dsXqOlYDr+Xh8mhRFQL1n2at4x3WTNDCcpDqIkpXnjpFtIQtnSSzZ74XQLiYIQ&#10;TPJ6KxdxFOGflAKoM3A6J827OCiMEOpwmphMaXMlkHqPiKB6MdLE9bJOL9nMoSQR7WD2GnlDzYyT&#10;N1QvlDcEvWSzH6Yfo3OC/HU6JreZIdzBJBU8bwpEk50x6w1VPGtV1M9LNH/wyRLN8z9ommSwC/F7&#10;vqITaHv3U9PjdVUVffH7Qr+OJgkSDqSxO4KgIbd+iRc8FFgZIJGWgunY6T7C9RInCiOgXjLtjf1j&#10;usmcGUZSHERJyvJGq5OkW0hC2dJLNnvhdAuJmJAYrE4cRfgnpQDqDL7LJZtBmiYmU9pcCaTeIyKo&#10;Xow0cb0wEDNMaaJANF2fq1idN9QMkcXKl0HBmSHoJZv9MP2YnROQyOyYzObG6LwhX9zOm8DJX471&#10;hiqe9U+iXi7RRPSSTfOtqHmTIvASVc5iM0E1R3hdVUVf3P4IJNAkQcKBNHZHIDTk1HMv2bxGS8F0&#10;7HQf4XqJE0mlgH4y7dX8W+8oc2YYSXEWSlKWN9RZY+0Giag6WUs2A6KUliKO8pqrmF6y+XqkFECd&#10;gdM5ad7FQVAaSBORZeS5fliA6YTpZdBLNq/hemHoJZvXcP5ePyyCpIGacfKG6sXJG2pmCHrJZj9M&#10;P2bnBCQyOyazuTE6b8gXt/MmwDRZmcM0c+p5//D20xLNn/yHD2+/x/zPOfWSTfOtQC7EU6/mW7xE&#10;tcV7qekvo6qaN25/BBJokiDhXmkYhGac+u0lmzlxGqaQ032E6wVyD+gn017Nv/WOMmeGkRRnoSRl&#10;eUOdNdaukIio1Us2e6Hq9JLNGmEarI6QiAkJ0byLg6A0kCYiy8hz/bAIo+n6YRFkyWYApHHTRPQD&#10;SUJmmPKXopdsJkDNOHlD9eLkDTUzFE7XE4WTx1wvRucEJDI6oide1yXTDJIF8sXtvAkwTVbmMM24&#10;nvfnSzTvwRINtB3TSzbNtwK5EF2v5iW8RLXFe6npL6OqojdeX+gZYkmQaK80DEIzTv32ks0cLc16&#10;Mbd7CNNPnEQqA/SSaa/m3XpHmTPDSboPoiSlehPWipvB2hUSEbV6yWY/jG4hCROiESTS6sRR1DmF&#10;abA6QiImJETzLg6C0kCaiCwjz/XDIoym64dFeslmDtEPJMluhgkwTdfnCtzsARj5MiDaoXpx8oaa&#10;GYpestkL14vROUGJjI7J7LpkmnE6byt7IZz85WCa+VaSvmyJJqKXbJrDqXmTovAR1fbupaa/jKqK&#10;3nh9oWeIJUGivdIwCM049eu0ZDNASkH9amnWi7ndQ5h+4iRSGcibLIs175husuaGk3QfRMnJvJ7i&#10;WnEzWLtCIqLWaUs2gziNEJEnG6nVSzZrSGmAWm7nFPsXV5J6SdW0nil1rgK4XnxEuWki+oEkIfM7&#10;oDwm6CWbG4CGqF6svDGamQHlDUEv2eyF68XonKBERsdkNTOUM07nbWUvhJO/HEwzuySxSzQRvWTT&#10;HE7NmxSFj6i2dy81/WVUVfTG6ws9gyYJEA55Z3UEQjNO/faSzRwtzXoxt3sI00+cRCoDeZNlseYd&#10;003W3HCS4iBCUub1RJw31q6QiKqVtWhDlYnTCBE5kp8QtU5bshnEIUIE1LCUBqjVSzZzOE3rmVLn&#10;SiDtHqFApTHSxPTC0Es2c4gslC+YvUBDVC9W3hjNzIDyhsDpeqLw8vf6YRmjc4I0GR2T1cxYnfUA&#10;SGRlL4STvxxMM1+bJXeJRgHYkOklm+ZbUfMmReEjqu3dS01/GVUVvfH6Qs+gSQKEQ95ZHYHQjFO/&#10;vWQzR0vDFKv3MClOIpWBfMmyV/OO6SZrZjhJcRAhKfNaIs4ba1dIRNWqt2QzuI/ym6uY8Pe7UAeT&#10;jdW6j0qdGaDWeUs2g/sgIMUTTtN6ptS5EiD66SWbOU7n3Us2cyhJzOxBAM04+TJA0hScGYpestkL&#10;14vROUGajI7JamZ+ZL0hTBKQyM5eACd/OZhmZln8lmgiesmmOZiaNykKH1Ft715q+suoquiN3xf6&#10;dTRJgHDIO6sjEJqx6vcB8SKOAisFJNJSMB1/jw+TpDJQL1n2at4x3WTNDCcpDiIkZV5L1HkjLQtJ&#10;KGu+xyWbQdo1h+kOEgl1MMlYrfuo1JnBagWJhDpQK6J/cVAYkappPVPqXAkQ/fSSzRyn8+4lmzmU&#10;JGb2IIy8oWbGyRuqF8obgl6y2QvXi9E5QZqMjslqZn5kvSFMUsHzpkA02Rmz1NBhSzQRvWTTHAx2&#10;b6l49zYS1fbup6bH66oq+uL3hX4dTRIkHEhjdwRBQ2799pLNa7QUTMff68OkMALqJctezTumm6yZ&#10;4STFQZSkNG+cdAtJKFt6yWYvnG4hURCCSV5v5SKOIvyTUgB1Bk7npHkXB4URQh1OE5Mpba4EUu8R&#10;EVQvRpq4XtbpJZs5lCSiHcxeI2+omXHyhuqF8oagl2z2w/RjdE6Qv07H5DYzhDuYpILnTYFosjPm&#10;tqFPl2jefrVEU3CdBJLUizbNtwC7t1S8exuJanv3U9PjdVUVffH7Qr+OJgkSDqSxO4KgIbd+iRc8&#10;FFgZIJGWgunY6T7C9RInCiOgXjLtjf1jusmcGUZSHERJyvJGq5OkW0hC2dJLNnvhdAuJmJAYrE4c&#10;RfgnpQDqDL7LJZtBmiYmU9pcCaTeIyKoXow0cb0wEDNMaaJANF2fq1idN9QMkcXKl0HBmSHoJZv9&#10;MP2YnROQyOyYzObG6LwhX9zOm8DJX4aPd0s0Eb1kM6OXbJpvRb2bFIWXqHIWmwmqOcLrqir64vZH&#10;IIEmCRIOpLE7AqEhp557yeY1WgqmY6f7CNdLnEgqBfSTaa/m33pHmTPDSIqzUJKyvKHOGms3SETV&#10;yVqyGRCltBRxlNdcxfSSzdcjpQDqDJzOSfMuDoLSQJqILCPP9cMCTCdML4NesnkN1wtDL9m8hvP3&#10;+mERJA3UjJM3VC9O3lAzQ9BLNvth+jE7JyCR2TGZzY3ReUO+uJ03AaYpzZylJZqIXrKZ0Us2zbfC&#10;6ZeAF16i2uK91PSXUVXNG7c/Agk0SZBwrzQMQjNO/faSzZw4DVPI6T7C9QK5B/STaa/m33pHmTPD&#10;SIqzUJKyvKHOGmtXSETU6iWbvVB1eslmjTANVkdIxISEaN7FQVAaSBORZeS5fliE0XT9sAiyZDMA&#10;0rhpIvqBJCEzTPlL0Us2E6BmnLyhenHyhpoZCqfricLJY64Xo3MCEhkd0ROv65JpBskC+eJ23gSY&#10;Ji7RziWaiF6ymdFLNs23wumXgBdeotrivdT0l1FV0RuvL/QMsSRItFcaBqEZp357yWaOlma9mNs9&#10;hOknTiKVAXrJtFfzbr2jzJnhJN0HUZJSvQlrxc1g7QqJiFq9ZLMfRreQhAnRCBJpdeIo6pzCNFgd&#10;IRETEqJ5FwdBaSBNRJaR5/phEUbT9cMivWQzh+gHkmQ3wwSYputzBW72AIx8GRDtUL04eUPNDEUv&#10;2eyF68XonKBERsdkdl0yzTidt5W9EPn+Xks0v/8n/+HD+/vb77yWN3rJZkYv2TTfCqdfAn74iGp7&#10;91LTX0ZVRW+8vtAzxJIg0V5pGIRmnPp1WrIZIKWgfrU068Xc7iFMP3ESqQzkTZbFmndMN1lzw0m6&#10;D6LkZF5Pca24GaxdIRFR67Qlm0GcRojIk43U6iWbNaQ0QC23c4r9iytJvaRqWs+UOlcBXC8+otw0&#10;Ef1AkpD5HVAeE/SSzQ1AQ1QvVt4YzcyA8oagl2z2wvVidE5QIqNjspoZyhmn87ayF4L391dLNM//&#10;7Aa/5Y1i6yS9ZNMcjtMvAT98RLW9e6npL6OqojdeX+gZNEmAcMg7qyMQmnHqt5ds5mhp1ou53UOY&#10;fuIkUhnImyyLNe+YbrLmhpMUBxGSMq8n4ryxdoVEVK2sRRuqTJxGiMiR/ISoddqSzSAOESKghqU0&#10;QK1espnDaVrPlDpXAmn3CAUqjZEmpheGXrKZQ2ShfMHsBRqierHyxmhmBpQ3BE7XE4WXv9cPyxid&#10;E6TJ6JisZsbqrAdAIit7Ib5Y08cvXKKJ6CWbBABJvWTTfCucfgn44SOq7d1LTX8ZVRW98fpCz6BJ&#10;AoRD3lkdgdCMU7+9ZDNHS8MUq/cwKU4ilYF8ybJX847pJmtmOElxECEp81oizhtrV0hE1aq3ZDO4&#10;j/Kbq5jw97tQB5ON1bqPSp0ZoNZ5SzaD+yAgxRNO03qm1LkSIPrpJZs5TufdSzZzKEnM7EEAzTj5&#10;MkDSFJwZil6y2QvXi9E5QZqMjslqZn5kvSFMEpDIzl6A32iil2gieskmgV6yaQ7G6ZeAHz6i2t69&#10;1PSXUVXRG78v9OtokgDhkHdWRyA0Y9XvA+JFHAVWCkikpWA6/h4fJklloF6y7NW8Y7rJmhlOUhxE&#10;SMq8lqjzRloWklDWfI9LNoO0aw7THSQS6mCSsVr3Uakzg9UKEgl1oFZE/+KgMCJV03qm1LkSIPrp&#10;JZs5TufdSzZzKEnM7EEYeUPNjJM3VC+UNwS9ZLMXrhejc4I0GR2T1cz8yHpDmKSC5/01PO6VuUs0&#10;Cl4LHL1k84pesmm+FW6/BLzwEdX27qemx+uqKvri94V+HU0SJBxIY3cEQUNu/faSzWu0FEzH3+vD&#10;pDAC6iXLXs07ppusmeEkxUGUpDRvnHQLSShbqAf6EVQZLU0c5TVXMdIL5yAEk7zeykUcRfgnpQDq&#10;DJzOSfMuDgojhDqcJiZT2lwJpN4jIqhejDRxvazjNL8UbksBRDuYvUbeUDPj5A3VC+UNgdv1RODk&#10;74Dpx+icIH+djsltZgh3MEkFz/sVj3uh3xJNRC/ZbAaS1Is2zbfA7ZeAFz6i2t791PR4XVVFX/y+&#10;0K+jSYKEA2nsjiBoyK1f4gUPBVYGSKSlYDp2uo9wvcSJwgiol0x7Y/+YbjJnhpEUB1GSsrzR6iTp&#10;FpJQtlAP9COoMlqaOMprrmKo3+1IO1idOIrwT0oB1Bl8l0s2gzRNTKa0uRJIvUdEUL0YaeJ6YSBm&#10;mNJEgWi6PlexOm+oGSKLlS+DgjNDgP2Ouz4dcPJ3wPRjdk5AIrNjMpsbo/OGfPnW9j7udect0UT0&#10;ks1mesmmORynXwJeeIkqZ7GZoJojvK6qoi9ufwQSaJIg4UAauyMQGnLquZdsXqOlYDp2uo9wvcSJ&#10;pFJAP5n2av6td5Q5M4ykOAslKcsb6qyxdoNEVB3qgb4CUUpLEUd5zVVML9l8PVIKoM7A6Zw07+Ig&#10;KA2kicgy8lw/LMB0wvQy6CWb13C9MCALKVQzEIim63MVq/OGmnHyhurFyRtqZgiw33HXpwNO/g6Y&#10;fszOCUhkdkxmc2N03pAvu+193Ms+WaJ5e7FE0zsgm2mDZxR0pjkEp18CXniJaov3UtNfRlU1b9z+&#10;CCTQJEHCvdIwCM049dtLNnPiNEwhp/sI1wvkHtBPpr2af+sdZc4MIynOQknK8oY6a6xdIRFRi3qg&#10;r0CU0lLEUV5zFdNLNmuEabA6QiImJETzLg6C0kCaiCwjz/XDIoym64dFkCWbAZDGTRPRDyQJmWHK&#10;XwpE0/W5Cjd7AFAzTt5QvTh5Q80MhdP1ROHkMdeL0TkBiYyO6InXdck0g2SBfFlN87hPBUs0Eb0D&#10;spk2eEZBZ5pDcPol4IWXqLZ4LzX9ZVRV9MbrCz1DLAkS7ZWGQWjGqd9espmjpVkv5nYPYfqJk0hl&#10;gF4y7dW8W+8oc2Y4SfdBlKRUb8JacTNYu0Iiohb10lqBKKWliKO85irGaslmECTS6sRR1DmFabA6&#10;QiImJETzLg6C0kCaiCwjz/XDIoym64dFeslmDtEPJMluhgkwTdfnCtzsARj5MiDaoXpx8oaaGQri&#10;ejKTZOUx14vROUGJjI7J7LpkmnE67yjF4z60uEQT0Tsgm2mDZxR0pjkEp18CfviIanv3UtNfRlVF&#10;b7y+0DPEkiDRXmkYhGac+nVashkgpaB+tTTrxdzuIUw/cRKpDORNlsWad0w3WXPDSboPouRkXk9x&#10;rbgZrF0hEVGLejmmQJWK0wgRebKRWr1ks4aUBqjldk6xf3ElqZdUTeuZUucqgOvFR5SbJqIfSBIy&#10;vwPKYwJM0/W5Ajd7EEBDVC9W3hjNzIDyhgD5HXd9uuDl7/XDMkbnBCUyOiarmaGccTrvH7Yv0UT0&#10;DkgCxUyG5BQcveYQnH4J+OEjqu3dS01/GVUVvfH6Qs+gSQKEQ95ZHYHQjFO/vWQzR0uzXsztHsL0&#10;EyeRykDeZFmsecd0kzU3nKQ4iJCUeT0R5421KySiamUt2lBl4jRCRI7kJ0St05ZsBnGIEAE1LKUB&#10;avWSzRxO03qm1LkSSLtHKFBpjDQxvTD0ks0cIgvlC2Yv0BDVi5U3RjMzoLwhcLqeKLz8vX5Yxuic&#10;IE1Gx2Q1M1ZnPRASvX+6RPP4eC7RWC0XFNx08JPUJr+ioCvNIWT+EjgPH1Ft715q+suoquiN1xd6&#10;Bk0SIBzyzuoIhGac+u0lmzlaGqZYvYdJcRKpDORLlr2ad0w3WTPDSYqDCEmZ1xJx3li7QiKqVr0l&#10;m8F9lN9cxYS/34U6mGys1n1U6swAtc5bshncBwEpnnCa1jOlzpUA0U8v2cxxOu9esplDSWJmDwJo&#10;xsmXAZKm4MxQ9JLNXrhejM4J0mR0TFYz8yPrDWGSHoleLtFEWC0X9P5HAm3yKwq60hwC+UugHj6i&#10;2t691PSXUVXRG78v9OtokgDhkHdWRyA0Y9XvA+JFHAVWCkikpWA6/h4fJklloF6y7NW8Y7rJmhlO&#10;UhxESMq8lqjzRloWklDWfI9LNoO0aw7THSQS6mCSsVr3Uakzg9UKEgl1oFZE/+KgMCJV03qm1LkS&#10;IPrpJZs5TufdSzZzKEnM7EEYeUPNjJM3VC+UNwS9ZLMXrhejc4I0GR2T1cz8yHpDX5Lh/f0rlmgi&#10;7JYLegdkM23wKwq60hwC9nvN7hckgY+otnc/NT1eV1XRF78v9OtokiDhQBq7Iwgacuu3l2xeo6Vg&#10;Ov5eHyaFEVAvWfZq3jHdZM0MJykOoiSleeOkW0hC2dJLNnvhdAuJghBM8norF3EU4Z+UAqgzcDon&#10;zbs4KIwQ6nCamExpcyWQeo+IoHox0sT1sk4v2cyhJBHtYPYaeUPNjJM3VC+UNwS9ZLMfph+jc4L8&#10;dTomt5kh3Pk0w5Ylmgi75YLeAdlMGzyjoDPNAWC/1+x+QRL4iGp791PT43VVFX3x+0K/jiYJEg6k&#10;sTuCoCG3fokXPBRYGSCRloLp2Ok+wvUSJwojoF4y7Y39Y7rJnBlGUhxEScryRquTpFtIQtnSSzZ7&#10;4XQLiZiQGKxOHEX4J6UA6gy+yyWbQZomJlPaXAmk3iMiqF6MNHG9MBAzTGmiQDRdn6tYnTfUDJHF&#10;ypdBwZkh6CWb/TD9mJ0TkMjsmMzm5gub+RZLNApWywW9A7KZNnhGQWeaQ0B+r7n9tkbwElXOYjNB&#10;NUd4XVVFX9z+CCTQJEHCgTR2RyA05NRzL9m8RkvBdOx0H+F6iRNJpYB+Mu3V/FvvKHNmGElxFkpS&#10;ljfUWWPtBomoOllLNgOilJYijvKaq5hesvl6pBRAnYHTOWnexUFQGkgTkWXkuX5YgOmE6WXQSzav&#10;4Xph6CWb13D+Xj8sgqSBmnHyhurFyRtqZgh6yWY/TD9m5wQkMjsms7n5VTOuSzQRVssFvQOymTZ4&#10;RkFnmkNAfq+5/bZG8BLVFu+lpr+MqmreuP0RSKBJgoR7pWEQmnHqt5ds5sRpmEJO9xGuF8g9oJ9M&#10;ezX/1jvKnBlGUpyFkpTlDXXWWLtCIqJWL9nsharTSzZrhGmwOkIiJiRE8y4OgtJAmogsI8/1wyKM&#10;puuHRZAlmwGQxk0T0Q8kCZlhyl+KXrKZADXj5A3Vi5M31MxQOF1PFE4ec70YnROQyOiInnzTmXl/&#10;O3OJJsJquaB3QDbTBs8o6ExzCMjvNbff1gheotrivdT0l1FV0RunPwIpYkmQaK80DEIzTv32ks0c&#10;Lc16Mbd7CNNPnEQqA/SSaa/m3XpHmTPDSboPoiSlehPWipvB2hUSEbV6yWY/jG4hCROiESTS6sRR&#10;1DmFabA6QiImJETzLg6C0kCaiCwjz/XDIoym64dFeslmDtEPJMluhgkwTdfnCtzsARj5MiDaoXpx&#10;8oaaGYpestkL14vROUGJjI5p78z8vETzr//9h8f/1+slmvd6r+KtFBXcdPCS1AbPKOhMcwhuv/S9&#10;8BHV9u6lpr+MqoreOP0RSBFLgkR7pWEQmnHq12nJZoCUgvrV0qwXc7uHMP3ESaQykDdZFmveMd1k&#10;zQ0n6T6IkpN5PcW14mawdoVERK3TlmwGcRohIk82UquXbNaQ0gC13M4p9i+uJPWSqmk9U+pcBXC9&#10;+Ihy00T0A0lC5ndAeUzQSzY3AA1RvVh5YzQzA8obgl6y2QvXi9E5QYmMjmntnKQlmohestlLwU0H&#10;P0nFTIbkFBy95hDcful74SOq7d1LTX8ZVRW9cfojkEKTBAiHvLM6AqEZp357yWaOlma9mNs9hOkn&#10;TiKVgbzJsljzjukma244SXEQISnzeiLOG2tXSETVylq0ocrEaYSIHMlPiFqnLdkM4hAhAmpYSgPU&#10;6iWbOZym9UypcyWQdo9QoNIYaWJ6YeglmzlEFsoXzF6gIaoXK2+MZmZAeUPgdD1RePl7/bCM0TlB&#10;moyO6f6cflqi+f/+9b//8P6rJRrsBXov2eyl4KaDn6Q2+RUFXWkOAfsl6/TbGsNHVNu7l5r+Mqoq&#10;euP0RyCFJgkQDnlndQRCM0799pLNHC0NU6zew6Q4iVQG8iXLXs07ppusmeEkxUGEpMxriThvrF0h&#10;EVWr3pLN4D7Kb65iwt/vQh1MNlbrPip1ZoBa5y3ZDO6DgBRPOE3rmVLnSoDop5ds5jiddy/ZzKEk&#10;MbMHATTj5MsASVNwZih6yWYvXC9G5wRpcjmmRx/zJRoF5CV6L9nspeCmg5+kNvkVBV1pDgH7Jevy&#10;2xrFR1Tbu5ea/jKqKnrj9EcghSYJEA55Z3UEQjNW/T4gXsRRYKWARFoKpuPv8WGSVAbqJctezTum&#10;m6yZ4STFQYSkzGuJOm+kZSEJZc33uGQzSLvmMN1BIqEOJhmrdR+VOjNYrSCRUAdqRfQvDgojUjWt&#10;Z0qdKwGin16ymeN03r1kM4eSxMwehJE31Mw4eUP1QnlD0Es2e+F6MTonSFPWMT3qrC3RRCAv0XvJ&#10;Zj8Ftx28JLXBryjoSnMI2C/ZrN/WqfiIanv3U9PjdVUVfXH6I5BCkwQJB9LYHUHQkFu/vWTzGi0F&#10;0/H3+jApjIB6ybJX847pJmtmOElxECUpzRsn3UISypZestkLp1tIFIRgktdbuYijCP+kFECdgdM5&#10;ad7FQWGEUIfTxGRKmyuB1HtEBNWLkSaul3V6yWYOJYloB7PXyBtqZpy8oXqhvCHoJZv9MP0YnRPk&#10;L3VMjzx7l2gikJfovWSzn4LbDl6S2uAZBZ1pDoD6JcslcsJHVNu7n5oer6uq6IvbH4EEmiRIOJDG&#10;7giChtz6JV7wUGBlgERaCqZjp/sI10ucKIyAesm0N/aP6SZzZhhJcRAlKcsbrU6SbiEJZUsv2eyF&#10;0y0kYkJisDpxFOGflAKoM/gul2wGaZqYTGlzJZB6j4igejHSxPXCQMwwpYkC0XR9rmJ13lAzRBYr&#10;XwYFZ4agl2z2w/Rjdk5AIjXFI+7bLtFEYC/Qe9FmLwU3HbwktcEzCjrTHALySx/75uCEl6hyFpsJ&#10;qjnC66oq+uL2RyCBJgkSDqSxOwKhIaeee8nmNVoKpmOn+wjXS5xIKgX0k2mv5t96R5kzw0iKs1CS&#10;sryhzhprN0hE1clashkQpbQUcZTXXMX0ks3XI6UA6gyczknzLg6C0kCaiCwjz/XDAkwnTC+DXrJ5&#10;DdcLQy/ZvIbz9/phESQN1IyTN1QvTt5QM0PQSzb7YfoxOycg0U8pHp/eSzQR2Av0XrLZS8FNBy9J&#10;bfCMgs40h4D80se+OTjhJaot3ktNfxlV1bxx+yOQQJMECfdKwyA049RvL9nMidMwhZzuI1wvkHtA&#10;P5n2av6td5Q5M4ykOAslKcsb6qyxdoVERK1estkLVaeXbNYI02B1hERMSIjmXRwEpYE0EVlGnuuH&#10;RRhN1w+LIEs2AyCNmyaiH0gSMsOUvxS9ZDMBasbJG6oXJ2+omaFwup4onDzmejE6py9L9OMSzb/8&#10;43//4fd+77wlmgjsBXov2eyl4KaDl6Q2eEZBZ5pDQH7pY98cnPAS1Rbvpaa/jKqK3rj9oU0QS4JE&#10;e6VhEJpx6reXbOZoadaLud1DmH7iJFIZoJdMezXv1jvKnBlO0n0QJSnVm7BW3AzWrpCIqNVLNvth&#10;dAtJmBCNIJFWJ46izilMg9UREjEhIZp3cRCUBtJEZBl5rh8WYTRdPyzSSzZziH4gSXYzTIBpuj5X&#10;4GYPwMiXAdEO1YuTN9TMUPSSzV64XozO6fNEvyzRvL/fL9EU3CPhXqD3ks1eevY20wbPKOhMcwhG&#10;3z8M8RHV9u6lpr+MqoreuP2hTRBLgkR7pWEQmnHq12nJZoCUgvrV0qwXc7uHMP3ESaQykDdZFmve&#10;Md1kzQ0n6T6IkpN5PcW14mawdoVERK3TlmwGcRohIk82UquXbNaQ0gC13M4p9i+uJPWSqmk9U+pc&#10;BXC9+Ihy00T0A0lC5ndAeUzQSzY3AA1RvVh5YzQzA8obgl6y2QvXyzc6p49fsEQT0Us2N/SSzV56&#10;9hIoZjIkp+DoNYdg9P3DEB9Rbe9eavrLqKrojdMfgRSaJEA45J3VEQjNOPXbSzZztDTrxdzuIUw/&#10;cRKpDORNlsWad0w3WXPDSYqDCEmZ1xNx3li7QiKqVtaiDVUmTiNE5Eh+QtQ6bclmEIcIEVDDUhqg&#10;Vi/ZzOE0rWdKnSuBtHuEApXGSBPTC0Mv2cwhslC+YPYCDVG9WHljNDMDyhsCp+uJwsvf64dlNp0T&#10;uUSjUG2XBJPTSzZ7qWevoaQ2+RUFXWkOwez7hxk+otrevdT0l1FV0RunPwIpNEmAcMg7qyMQmnHq&#10;t5ds5mhpmGL1HibFSaQykC9Z9mreMd1kzQwnKQ4iJGVeS8R5Y+0Kiaha9ZZsBvdRfnMVE/5+F+pg&#10;srFa91GpMwPUOm/JZnAfBKR4wmlaz5Q6VwJEP71kM8fpvHvJZg4liZk9CKAZJ18GSJqCM0PRSzZ7&#10;4Xr5ukSP+rlLNBH9f81mQi/Z7KXnLoE2+RUFXWkO4Rt//zDHR1Tbu5ea/jKqKnrj9EcghSYJEA55&#10;Z3UEQjNW/T4gXsRRYKWARFoKpuPv8WGSVAbqJctezTumm6yZ4STFQYSkzGuJOm+kZSEJZc33uGQz&#10;SLvmMN1BIqEOJhmrdR+VOjNYrSCRUAdqRfQvDgojUjWtZ0qdKwGin16ymeN03r1kM4eSxMwehJE3&#10;1Mw4eUP1QnlD0Es2e+F6eZ3okd9riSail2wm9JLNfnr2NtMGv6KgK80hbP7+cTg+otre/dT0eF1V&#10;RV+c/gik0CRBwoE0dkcQNOTWby/ZvEZLwXT8PT1M+pQwAuoly17NO6abrJnhJMVBlKQ0b5x0C0ko&#10;W3rJZi+cbiFREIJJXm/lIo4i/JNSAHUGTuekeRcHhRFCHU4TkyltrgRS7xERVC9Gmrhe1uklmzmU&#10;JKIdzF4jb6iZcfKG6oXyhqCXbPaz0s/jfM5aoonoJZsJvWSzn569zbTBMwo60xwA9l3I7EsVg4+o&#10;tnc/NT1eV1XRF7c/Agk0SZBwII3dEQQNufVLvOChwMoAibQUTMdO9xGulzhRGAH1kmlv7B/TTebM&#10;MJLiIEpSljdanSTdQhLKFuqBfgRVRksTR3nNVQz1ux1pB6sTRxH+SSmAOoPvcslmkKaJyZQ2VwKp&#10;94gIqhcjTVwvDMQMU5ooEE3X5ypW5w01Q2Sx8mVQcGYIsN9x16cDTv4O7vp5+P/TEs2ff3j71RLN&#10;e8FXs71kc0Mv2uylZ28zbfCMgs40h4B8HzL7UsXgJaqcxWaCao7wuqqKvrj9EUigSYKEA2nsjkBo&#10;yKnnXrJ5jZaC6djpPsL1EieSSgH9ZNqr+bfeUebMMJLiLJSkLG+os8baDRJRdagH+gpEKS1FHOU1&#10;VzG9ZPP1SCmAOgOnc9K8i4OgNJAmIsvIc/2wANMJ08ugl2xew/XCgCykUM1AIJquz1Wszhtqxskb&#10;qhcnb6iZIcB+x12fDjj5+8PbzRJNRC/ZnAEmqZds9tKzt5k2eEZBZ5pDQL4POX3Dw/AS1Rbvpaa/&#10;jKpq3jj9EUihSYKEe6VhEJpx6reXbObEaZhCXg/rrh+WgdwD+sm0V/NvvaPMmWEkxVkoSVneUGeN&#10;tSskImr1ks1eqDq9ZLNGmAarIyRiQkI07+IgKA2kicgy8lw/LMJoun5YBFmyGQBp3DQR/UCSkBmm&#10;/KXoJZsJUDNO3lC9OHlDzQyF0/VEkeXx50s0b58s0QBvVXvJ5gwwSb1ks5eevc20wTMKOtMcAvJd&#10;yO0bHoKXqLZ4LzX9ZVRV9MbtD22CWBIk2isNg9CMU7+9ZDNHS7NezO9h3fXDEnESqQzQS6a9mnfr&#10;HWXODCfpPoiSlOpNWCtuBmtXSETU6iWb/TC6hSRMiEaQSKsTR1HnFKbB6giJmJAQzbs4CEoDaSKy&#10;jDzXD4swmq4fFuklmzlEP5AkuxkmwDRdnytwswdg5MuAaIfqxckbamYoeslmznyJJgJ4q9pLNmeA&#10;Seolm7307G2mDZ5R0JnmELAvZ27f8hB8RLW9e6npL6Oqojduf2gTxJIg0V5pGIRmnPp1WrIZIKWg&#10;frU068X8HtZdPywRJ5HKQN5kWax5x3STNTecpPsgSk7m9RTXipvB2hUSEbVOW7IZxGmEiDzZSK1e&#10;sllDSgPUcjun2L+4ktRLqqb1TKlzFcD14iPKTRPRDyQJmd8B5TFBL9ncADRE9WLljdHMDChvCL7n&#10;JZufl2j+xR//+Yf3t/ffYS9DgUS9ZHMG3MwUPO/r04KevQSKmQzJKTh6zSFgX87cvuUh+Ihqe/dS&#10;019GVUVvnP7IptAkAcIh76yOQGjGqd9espmjpVkv5nYPYfqJk0hlIG+yLNa8Y7rJmhtOUhxESMq8&#10;nojzxtoVElG1shZtqDJxGiEiR/ITotZpSzaDOESIgBqW0gC1eslmDqdpPVPqXAmk3SMUqDRGmphe&#10;GHrJZg6RhfIFsxdoiOrFyhujmRlQ3hA4XU8UP0n6zRLN8z+9AXsZir2crfd6ttouCTczBc/6+rSg&#10;nr2GktrkVxR0pTkE7IuZ0zc8DB9Rbe9eavrLqKrojdMf2RSaJEA45J3VEQjNOPXbSzZztDRMMa+H&#10;ddcPS8RJpDKQL1n2at4x3WTNDCcpDiIkZV5LxHlj7QqJqFr1lmwG91F+cxUT/n4X6mCysVr3Uakz&#10;A9Q6b8lmcB8EpHjCaVrPlDpXAkQ/vWQzx+m8e8lmDiWJmT0IoBknXwZImoIzQ3H0ks3HL1yiicBe&#10;hkKJesnmDBBJvWSzl567BNrkVxR0pTkE7IuZ0ZdWDh9Rbe9eavrLqKrojdMf2RSaJEA45J3VEQjN&#10;WPX7gHgRR4GVAhJpKZiOvR7WXT8sc59IKgP1kmWv5h3TTdbMcJLiIEJS5rVEnTfSspCEsuZ7XLIZ&#10;pF1zmO4gkVAHk4zVuo9KnRmsVpBIqAO1IvoXB4URqZrWM6XOlQDRTy/ZzHE6716ymUNJYmYPwsgb&#10;amacvKF6obwhsF6yoZdoIrCXoVCiXrI5A0RSL9nsp2dvM23wKwq60hwC9sXM6Esrh4+otnc/NT1e&#10;V1XRF6c/sik0SZBwII3dEQQNufXbSzav0VIwHXs9rLt+WCZOFEZAvWTZq3nHdJM1M5ykOIiSlOaN&#10;k24hCWVLL9nshdMtJApCMMnrrVzEUYR/UgqgzsDpnDTv4qAwQqjDaWIypc2VQOo9IoLqxUgT18s6&#10;vWQzh5JEtIPZa+QNNTNO3lC9UN4QfNPrKXuJRgF5IQq9Ve0lmzNgZqbgWV+fNvTsbaYNnlHQmeYA&#10;sO+aRl9aOXxEtb37qenxuqqKvjj9kU2hSYKEA2nsjiBoyK1f4gUPBVYGSKSlYDr2elh3/bBMnCiM&#10;gHrJtDf2j+kmc2YYSXEQJSnLG61Okm4hCWVLL9nshdMtJGJCYrA6cRThn5QCqDP4LpdsBmmamExp&#10;cyWQeo+IoHox0sT1wkDMMKWJAtF0fa5idd5QM0QWK18GBWeGYOuSzc9LNP/qzz+8v0+WaMzePiLt&#10;YC9m672a7SWbG3rRZi89e5tpg2cUdKY5BOQrntGXVg4vUeUsNhNUc4TXVVX0xemPbApNEiQcSGN3&#10;BEJDTj33ks1rtBRMx14P664flokTSaWAfjLt1fxb7yhzZhhJcRZKUpY31Flj7QaJqDpZSzYDopSW&#10;Io7ymquYXrL5eqQUQJ2B0zlp3sVBUBpIE5Fl5Ll+WIDphOll0Es2r+F6Yeglm9dw/l4/LIKkgZpx&#10;8obqxckbamYIVq6lx39XWKKJMHv7iLSDvZit92q2l2xu6CWbvfTsbaYNnlHQmeYQkO+bRl9aObxE&#10;tcV7qekvo6qaN05/ZFNokiDhXmkYhGac+u0lmzlxGqaQ18O664dlIPeAfjLt1fxb7yhzZhhJcRZK&#10;UpY31Flj7QqJiFrUS2sFopSWIo7ymquYXrJZI0yD1RESMSEhmndxEJQG0kRkGXmuHxZhNF0/LIIs&#10;2QyANG6aiH4gScgMU/5SIJquz1W42QOAmnHyhurFyRtqZihm19PjP/9liebtxRIN9uLQ6A2kk6Ze&#10;sjkDbmYKnvf1aUHP3mba4BkFnWkOAfm+afallcFLVFu8l5r+MqoqeuP2hzZBLAkS7ZWGQWjGqd9e&#10;spmjpVkv5vew7vphiTiJVAboJdNezbv1jjJnhpN0H0RJSvUmrBU3g7UrJCJqUS+tFYhSWoo4ymuu&#10;YqyWbAZBIq1OHEWdU5gGqyMkYkJCNO/iICgNpInIMvJcPyzCaLp+WKSXbOYQ/UCS7GaYANN0fa7A&#10;zR6AkS8Doh2qFydvqJlZ5f2HH+6XaCKwF4dGbyCdNPWSzRlwM1PwvK9PC3r2NtMGzyjoTHMI3Jfo&#10;67MUPqLa3r3U9JdRVdEblz+0SWJJkGivNAxCM079Oi3ZDJBSUL9amvVibvcQpp84iVQG8ibLYs07&#10;ppusueEk3QdRcjKvp7hW3AzWrpCIqHXaks0gTiNE5MlGavWSzRpSGqCW2znF/sWVpF5SNa1nSp2r&#10;AK4XH1Fumoh+IEnI/A4ojwl6yeYGoCGqFytvjGZmQHlzx/ISTQT24tDoDaSTpl6yOQNuZgqe9/Vp&#10;Qc9eAsVMhuQUHL3mELDvmglfWvPxEdX27qWmv4yqit5k/JGdjSYJEA55Z3UEQjNO/faSzRwtzXox&#10;t3sI00+cRCoDeZNlseYd003W3HCS4iBCUub1RJw31q6QiKqVtWhDlYnTCBE5kp8QtU5bshnEIUIE&#10;1LCUBqjVSzZzOE3rmVLnSiDtHqFApTHSxPTC0Es2c4gslC+YvUBDVC9W3hjNzIBoZ/sSTQT24tDo&#10;DaSbpl608YebmYJnfX1aUM9eQ0lt8isKutIcAvWllUvkhI+otncvNf1lVFX0hnoA4YQmCRAOeWd1&#10;BEIzTv32ks0cLQ1TzOk+wvQSJ5HKQL5k2at5x3STNTOcpDiIkJR5LRHnjbUrJKJq1VuyGdxH+c1V&#10;TPj7XaiDycZq3UelzgxQ67wlm8F9EJDiCadpPVPqXAkQ/fSSzRyn8+4lmzmUJGb2IIBmnHwZIGkO&#10;nJmfl2j++R+NJZq35xLNu9GLeKwTozeQbpp6yeYMEEm9ZLOXnrsE2uRXFHSlOQTqSyuXyAkfUW3v&#10;Xmr6y6iq6A31AMIJTRIgHPLO6giEZqz6fUC8iKPASgGJtBRMx073Ea6X+0RSGaiXLHs175husmaG&#10;kxQHEZIyryXqvJGWhSSUNd/jks0g7ZrDdAeJhDqYZKzWfVTqzGC1gkRCHagV0b84KIxI1bSeKXWu&#10;BIh+eslmjtN595LNHEoSM3sQRt5QM+PkDdXLaOXlEk2E05LNAOnGSBLWCpSol2zOAJHUSzb76dnb&#10;TBv8ioKuNIfAfYG+PkvhI6rt3U9Nj9dVVfSFegDhhCYJEg6ksTuCoCG3fnvJ5jVaCqZjp/sI10uc&#10;KIyAesmyV/OO6SZrZjhJcRAlKc0bJ91CEsqWXrLZC6dbSBSEYJLXW7mIowj/pBRAnYHTOWnexUFh&#10;hFCH08RkSpsrgdR7RATVi5Emrpd1eslmDiWJaAez18gbamacvPmyDF+xRBPRSzb7cdLUSzZnwMxM&#10;wbO+Pm3o2dtMGzyjoDPNAXBfoK/PUviIanv3U9PjdVUVfaEeQDihSYKEA2nsjiBoyK1f4gUPBVYG&#10;SKSlYDp2uo9wvcSJwgiol0x7Y/+YbjJnhpEUB1GSsrzR6iTpFpJQtvSSzV443UIiJiQGqxNHEf5J&#10;KYA6g+9yyWaQponJlDZXAqn3iAiqFyNNXC8MxAxTmigQTdfnKlbnDTVDZLHyZYDPzIYlmohestmP&#10;k6ZesjkDTFIv2uylZ28zbfCMgs40h4B8ica+iTvhJaqcxWaCao7wuqqKvlAPIJzQJEHCgTR2RyA0&#10;5NRzL9m8RkvBdOx0H+F6iRNJpYB+Mu3V/FvvKHNmGElxFkpSljfUWWPtBomoOllLNgOilJYijvKa&#10;q5hesvl6pBRAnYHTOWnexUFQGkgTkWXkuX5YgOmE6WXQSzav4Xph6CWb13D+Xj8sgqSBmnHyhurl&#10;S5v5+C2WaBScFm2QTszePjpp6iWbM8Ak9ZLNXnr2NtMGzyjoTHMIyJdo7Ju4E16i2uK91PSXUVXN&#10;G+rBjBOaJEi4VxoGoRmnfnvJZk6chinkdB/heoHcA/rJtFfzb72jzJlhJMVZKElZ3lBnjbUrJCJq&#10;9ZLNXqg6vWSzRpgGqyMkYkJCNO/iICgNpInIMvJcPyzCaLp+WARZshkAadw0Ef1AkpAZpvyl6CWb&#10;CVAzTt5Qvfy6mZ+XaP7ZH/35h/ebJRq3l2PllmwGRiY7aeolmzPgZqbgeV+fFvTsbaYNnlHQmeYQ&#10;kC/R2DdxJ7xEtcV7qekvo6qiN9TDGSdiSZBorzQMQjNO/faSzRwtzXoxt3sI00+cRCoD9JJpr+bd&#10;ekeZM8NJug+iJKV6E9aKm8HaFRIRtXrJZj+MbiEJE6IRJNLqxFHUOYVpsDpCIiYkRPMuDoLSQJqI&#10;LCPP9cMijKbrh0V6yWYO0Q8kyW6GCTBN1+cK3OwBGPkyINr52hSP2toSTYTby7FestmLk6ZesjkD&#10;bmYKnvf1aUHP3mba4BkFnWkOgfpCzyVywkdU27uXmv4yqip6Qz2ccSKWBIn2SsMgNOPUr9OSzQAp&#10;BfWrpVkv5nYPYfqJk0hlIG+yLNa8Y7rJmhtO0n0QJSfzeoprxc1g7QqJiFqnLdkM4jRCRJ5spFYv&#10;2awhpQFquZ1T7F9cSeolVdN6ptS5CuB68RHlponoB5KEzO+A8pigl2xuABqietnpzSP3J0s0b5Ml&#10;moIvyHrJZi9OmnrJ5gy4mSl43tenBT17CRQzGZJTcPSaQ+D+uLg+S+Ejqu3dS01/GVUVvaEeQDih&#10;SQKEQ95ZHYHQjFO/vWQzR0uzXsztHsL0EyeRykDeZFmsecd0kzU3nKQ4iJCUeT0R5421KySiamUt&#10;2lBl4jRCRI7kJ0St05ZsBnGIEAE1LKUBavWSzRxO03qm1LkSSLtHKFBpjDQxvTD0ks0cIgvlC2Yv&#10;0BDVy1Ir0hJNRMEXZL1ksxc3Tb1o4w83MwXP+vq0oJ69hpLa5FcUdKU5BO6Pi+uzFD6i2t691PSX&#10;UVXRG+rhjBOaJEA45J3VEQjNOPXbSzZztDRMMaf7CNNLnEQqA/mSZa/mHdNN1sxwkuIgQlLmtUSc&#10;N9aukIiqVW/JZnAf5TdXMeHvd6EOJhurdR+VOjNArfOWbAb3QUCKJ5ym9UypcyVA9NNLNnOczruX&#10;bOZQkpjZgwCaSfHllyWaP/vw9vb+2RINtljglQahl2z24qapl2zOAJHUSzZ76blLoE1+RUFXmkPg&#10;/ri4PkvhI6rt3UtNfxlVFb2BrLFCkwQIh7yzOgKhGat+HxAv4iiwUkAiLQXTsdN9hOvlPpFUBuol&#10;y17NO6abrJnhJMVBhKTMa4k6b6RlIQllzfe4ZDNIu+Yw3UEioQ4mGat1H5U6M1itIJFQB2pF9C8O&#10;CiNSNa1nSp0rAaKfXrKZ43TevWQzh5LEzB6EiTcf32+WaBSQ5QLozZbTCzKnJZsB0o2RJKwVKFEv&#10;2ZwBIqmXbPbTs7eZNvgVBV1pDoH74+L6LIWPqLZ3PzU9XldV0Renh1YUmiRIOJDG7giChtz67SWb&#10;12gpmI6d7iNcL3GiMALqJctezTumm6yZ4STFQZSkNG+cdAtJKFt6yWYvnG4hURCCSV5v5SKOIvyT&#10;UgB1Bk7npHkXB4URQh1OE5Mpba4EUu8REVQvRpq4XtbpJZs5lCSiHczeJG9+XqL5p3/4Zx/e339Z&#10;oqHeE/eSzWt6yWY/Tpp6yeYMmJkpeNbXpw09e5tpg2cUdKY5AO6Pi+uzFD6i2t791PR4XVVFX5we&#10;WlFokiDhQBq7IwgacuuXeMFDgZUBEmkpmI6d7iNcL3GiMALqJdPe2D+mm8yZYSTFQZSkLG+0Okm6&#10;hSSULb1ksxdOt5CICYnB6sRRhH9SCqDO4LtcshmkaWIypc2VQOo9IoLqxUgT1wsDMcOUJgpE0/W5&#10;itV5Q838MFuiieglm730ks1+nDT1ks0ZYJJ60WYvPXubaYNnFHSmOQTmj4vrsxReospZbCao5giv&#10;q6roi9tDKwJNEiQcSGN3BEJDTj33ks1rtBRMx073Ea6XOJFUCugn017Nv/WOMmeGkRRnoSRleUOd&#10;NdZukIiqk7VkMyBKaSniKK+5iuklm69HSgHUGTidk+ZdHASlgTQRWUae64cFmE6YXga9ZPMarheG&#10;XrJ5Defv9cMiSBqxma9eoomwWrIZAGncXo45LdognZgZ7KSpl2zOAJPUSzZ76dnbTBs8o6AzzSEw&#10;f1xcn6XwEtUW76Wmv4yqat64PbQi0CRBwr3SMAjNOPXbSzZz4jRMIaf7CNcL5B7QT6a9mn/rHWXO&#10;DCMpzkJJyvKGOmusXSERUauXbPZC1eklmzXCNFgdIRETEqJ5FwdBaSBNRJaR5/phEUbT9cMiyJLN&#10;AEjjponoB5KEzDDlL0Uv2Uy4mtm2RBPRSzb7KbdkMzAy2UlTL9mcATczBc/7+rSgZ28zbfCMgs40&#10;h8D8cXF9lsJLVFu8l5r+MqoqeuP24IoglgSJ9krDIDTj1G8v2czR0qwXc7uHMP3ESaQyQC+Z9mre&#10;rXeUOTOcpPsgSlKqN2GtuBmsXSERUauXbPbD6BaSMCEaQSKtThxFnVOYBqsjJGJCQjTv4iAoDaSJ&#10;yDLyXD8swmi6flikl2zmEP1AkuxmmADTdH2uwM2ezg9vH39covknf/hnH34vcYkmopds9tNLNntx&#10;0tRLNmfAzUzB874+LejZ20wbPKOgM80hYH+7YYmc8BHV9u6lpr+MqoreOD20ooglQaK90jAIzTj1&#10;67RkM0BKQf1qadaLud1DmH7iJFIZyJssizXvmG6y5oaTdB9Eycm8nuJacTNYu0IiotZpSzaDOI0Q&#10;kScbqdVLNmtIaYBabucU+xdXknpJ1bSeKXWuArhefES5aSL6gSQh8zugPCaovmTz2RLN+9v9Eo3b&#10;e1miH6clm4GTxb1ksxcnTb1kcwbczBQ87+vTgp69BIqZDMkpOHrNIWB/u2GJnPAR1fbupaa/jKqK&#10;3jg9tKLQJAHCIe+sjkBoxqnfXrKZo6VZL+Z2D2H6iZNIZSBvsizWvGO6yZobTlIcREjKvJ6I88ba&#10;FRJRtbIWbagycRohIkfyE6LWaUs2gzhEiIAaltIAtXrJZg6naT1T6lwJpN0jFKg0RpqYXhh6yWYO&#10;keXrWvmCJZqIXrK5wSsNQi/Z7MVNUy/a+MPNTMGzvj4tqGevoaQ2+RUFXWkOAfvbzeiPQA4fUW3v&#10;Xmr6y6iq6I3TQysKTRIgHPLO6giEZpz67SWbOVoappjXw+/rhyXiJFIZyJcsezXvmG6yZoaTFAcR&#10;kjKvJeK8sXaFRFSteks2g/sov7mKCX+/C3Uw2Vit+6jUmQFqnbdkM7gPAlI84TStZ0qdKwGin16y&#10;meN03r1kM4eS9Nt2PluiebtZomFevTi9m+0lm730ks1e3DT1ks0ZIJJ6yWYvPXcJtMmvKOhKcwjY&#10;325GfwRy+Ihqe/dS019GVUVvnB5aUWiSAOGQd1ZHIDRj1e8D4kUcBVYKSKSlYDr2evh9/bDMfSKp&#10;DNRLlr2ad0w3WTPDSYqDCEmZ1xJ13kjLQhLKmu9xyWaQds1huoNEQh1MMlbrPip1ZrBaQSKhDtSK&#10;6F8cFEakalrPlDpXAkQ/vWQzx+m8e8lmztdmedRXl2gimFcv1ZZsBshyAdaLD05LNgOkGyNJWCtQ&#10;ol6yOQNEUi/Z7KdnbzNt8CsKutIcAva3m9EfgRw+otre/dT0eF1VRV+cHlpRaJIg4UAauyMIGnLr&#10;t5dsXqOlYDr2evh9/bBMnCiMgHrJslfzjukma2Y4SXEQJSnNGyfdQhLKll6y2QunW0gUhGCS11u5&#10;iKMI/6QUQJ2B0zlp3sVBYYRQh9PEZEqbK4HUe0QE1YuRJq6XdXrJZs4syy9LNH/wZx8eH79ZouHe&#10;hTKJnN7NUr30ks1reslmP06aesnmDJiZKXjW16cNPXubaYNnFHSmOQDsbzejPwI5fES1vfup6fG6&#10;qoq+OD20otAkQcKBNHZHEDTk1i/xgocCKwMk0lIwHXs9/L5+WCZOFEZAvWTaG/vHdJM5M4ykOIiS&#10;lOWNVidJt5CEsqWXbPbC6RYSMSExWJ04ivBPSgHUGXyXSzaDNE1MprS5Eki9R0RQvRhp4nphIGaY&#10;0kSxouk9WqJRYN6HMq9dnN7NUr30ks1reslmP06aesnmDDBJBc2xUtSzt5k2eEZBZ5pDQP5+M/sj&#10;kMFLVDmLzQTVHOF1VRV9cXtoRaBJgoQDaeyOQGjIqedesnmNloLp2Ok+wvUSJ5JKAf1k2qv5t95R&#10;5swwkuIslKQsb6izxtoNElF1spZsBkQpLUUc5TVXMb1k8/VIKYA6A6dz0ryLg6A0kCYiy8hz/bAA&#10;0wnTy6CXbF7D9cLwvS3Z/LxE84//4Lf/c07Uiw7mXSjTjdN7WaoXbLkASGNk7xOnRRukEzODnTT1&#10;ks0ZYJIKmmOlqGdvM23wjILONIeA/P1m9kcgg5eotngvNf1lVFXzxu2hFYEmCRLulYZBaMap316y&#10;mROnYQo53Ue4XiD3gH4y7dX8W+8oc2YYSXEWSlKWN9RZY+0KiYhavWSzF6pOL9msEabB6giJmJAQ&#10;zbs4CEoDaSKyjDzXD4swmq4fFkGWbAZAGjdNRD+QJGSGKX8Z3udLNBHUiw7mXSjTjdN7WaqXXrKZ&#10;U27JZmBkspOmXrI5A25mCp739WlBz95m2uAZBZ1pDgH5+83qj0AKL1Ft8V5q+suoquiN14MrhlgS&#10;JNorDYPQjFO/vWQzR0uzXsztHsL0EyeRygC9ZNqrebfeUebMcJLugyhJqd6EteJmsHaFREStXrLZ&#10;D6NbSMKEaASJtDpxFHVOYRqsjpCICQnRvIuDoDSQJiLLyHP9sAij6fphkV6ymUP0A0mym+GYhSWa&#10;COpFB/cudD2R03tZqpdespnTSzZ7cdLUSzZnwM1MwfO+Pi3o2dtMGzyjoDPNIWB/u6X9EZiJj6i2&#10;dy81/WVUVfQm76FVHrEkSLRXGgahGad+nZZsBkgpqF8tzXoxt3sI00+cRCoDeZNlseYd003W3HCS&#10;7oMoOZnXU1wrbgZrV0hE1DptyWYQpxEi8mQjtXrJZg0pDVDL7Zxi/+JKUi+pmtYzpc5VANeLjyg3&#10;TUQ/kCRkfgeUx287l2giqBcd3LvQ9URu72WJfpyWbAZOFveSzV6cNPWSzRlwM1PwvK9PC3r2Eihm&#10;MiSn4Og1h4D97YYlcsJHVNu7l5r+MqoqesM9tPJBkwQIh7yzOgKhGad+e8lmjpZmvZjbPYTpJ04i&#10;lYG8ybJY847pJmtuOElxECEp83oizhtrV0hE1cpatKHKxGmEiBzJT4hapy3ZDOIQIQJqWEoD1Ool&#10;mzmcpvVMqXMlkHaPUKDSGGliemHIX7L5aYnm9//dh7f3t99VXArgJK0ncnsvS/TTSzZzeslmL26a&#10;etHGH25mCp719WlBPXsNJbXJryjoSnMI1B+TXCInfES1vXup6S+jqqI3kDVWaJIA4ZB3VkcgNOPU&#10;by/ZzNHSMMWc7iNML3ESqQzkS5a9mndMN1kzw0mKgwhJmdcScd5Yu0Iiqla9JZvBfZTfXMWEv9+F&#10;OphsrNZ9VOrMALXOW7IZ3AcBKZ5wmtYzpc6VANFPL9nMcTpvfsnmV0s0z//sBqelgAHRDSeJSeRk&#10;MdFLL9nM6SWbvbhp6iWbM0AkFTTGSlHPXQJt8isKutIcAvT3KJjICR9Rbe9eavrLqKroDfUgzglN&#10;EiAc8s7qCIRmrPp9QLyIo8BKAYm0FEzHTvcRrpf7RFIZqJcsezXvmG6yZoaTFAcRkjKvJeq8kZaF&#10;JJQ13+OSzSDtmsN0B4mEOphkrNZ9VOrMYLWCREIdqBXRvzgojEjVtJ4pda4EiH56yWaO03l/6fx+&#10;/Hgt0fyj3/93H96FJZqIXrK5g0nkZDHVC7JcgPXiQ8XryclgrBUoUS/ZnAEiqaAxdop69jbTBr+i&#10;oCvNIUB/j4KJnPAR1fbup6bH66oq+kI9iHNCkwQJB9LYHUHQkFu/vWTzGi0F07HTfYTrJU4URkC9&#10;ZNmrecd0kzUznKQ4iJKU5o2TbiEJZUsv2eyF0y0kCkIwyeutXMRRhH9SCqDOwOmcNO/ioDBCqMNp&#10;YjKlzZVA6j0igurFSBPXyzq/nt/PlmgeH7dLNMQ7v16yuYNJ5GQx1Usv2byml2z246Spl2zOgJmZ&#10;gmd9fdrQs7eZNnhGQWeaA4D+HgUTOeEjqu3dT02P11VV9IV6EOeEJgkSDqSxO4KgIbd+iRc8FFgZ&#10;IJGWgunY6T7C9RInCiOgXjLtjf1jusmcGUZSHERJyvJGq5OkW0hC2dJLNnvhdAuJmJAYrE4cRfgn&#10;pQDqDL7LJZtBmiYmU9pcCaTeIyKoXow0cb18BT+86Us0EdjChNHLQ6oTRhLTjdO7WWxmCG+wXnzo&#10;JZv9OGnqJZszwCQVNMdKUc/eZtrgGQWdaQ4B+ZsU+sPWCy9R5Sw2E1RzhNdVVfSFehDnhCYJEg6k&#10;sTsCoSGnnnvJ5jVaCqZjp/sI10ucSCoF9JNpr+bfekeZM8NIirNQkrK8oc4aazdIRNXJWrIZEKW0&#10;FHGU11zF9JLN1yOlAOoMnM5J8y4OgtJAmogsI8/1wwJMJ0wvg16yeQ3XywvIJZoIbGHC6MUh1Qkj&#10;ienG6b0sNjNGb7aM7H1S7noyM9hJUy/ZnAEmqaA5Vop69jbTBs8o6ExzCMjfpNAftl54iWqL91LT&#10;X0ZVNW+oB3FOaJIg4V5pGIRmnPrtJZs5cRqmkNN9hOsFcg/oJ9Nezb/1jjJnhpEUZ6EkZXlDnTXW&#10;rpCIqNVLNnuh6vSSzRphGqyOkIgJCdG8i4OgNJAmIsvIc/2wCKPp+mERZMlmAKRx0/S1/XzMXKKJ&#10;wBYmqi0FPGAkMd04vZfFZsbozZaRvU8qXk9OJjtp6iWbM+BmpuB5X58W9Oxtpg2eUdCZ5hCQP2uh&#10;P7K98BLVFu+lpr+MqoreUA8GnYglQaK90jAIzTj120s2c7Q068Xc7iFMP3ESqQzQS6a9mnfrHWXO&#10;DCfpPoiSlOpNWCtuBmtXSETU6iWb/TC6hSRMiEaQSKsTR1HnFKbB6giJmJAQzbs4CEoDaSKyjDzX&#10;D4swmq4fFuklmzmzfn5eovmH/9+/+/D+/tslGqd3bFQvvWRzx3qikjNj9GbLyN4nvWSzFydNvWRz&#10;BtzMFDzv69OCnr3NtMEzCjrTHAL09zGYyAkfUW3vXmr6y6iq6A31YNCJWBIk2isNg9CMU79OSzYD&#10;pBTUr5ZmvZjbPYTpJ04ilYG8ybJY847pJmtuOEn3QZSczOsprhU3g7UrJCJqnbZkM4jTCBF5spFa&#10;vWSzhpQGqOV2TrF/cSWpl1RN65lS5yqA68VHlIum97dgiSbC6R0b1Usv2dyxnshpZgZEP05LNgMn&#10;i3vJZi9OmnrJ5gy4mSl43tenBT17CRQzGZJTcPSaQ4D+PgYTOeEjqu3dS01/GVUVvaEeDDqhSQKE&#10;Q95ZHYHQjFO/vWQzR0uzXsztHsL0EyeRykDeZFmsecd0kzU3nKQ4iJCUeT0R5421KySiamUt2lBl&#10;4jRCRI7kJ0St05ZsBnGIEAE1LKUBavWSzRxO03qm1LkSSLtHKFBpEjS9/7JE828/vL2/f7ZEQ7wQ&#10;dXrHRvXSSzZ3rCdyey9L9NNLNnN6yWYvbpp60cYfbmYKnvX1aUE9ew0ltcmvKOhKcwjQ39hgIid8&#10;RLW9e6npL6OqojfUg1cnNEmAcMg7qyMQmnHqt5ds5mhpmGJO9xGmlziJVAbyJctezTumm6yZ4STF&#10;QYSkzGuJOG+sXSERVaveks3gPspvrmLC3+9CHUw2Vus+KnVmgFrnLdkM7oOAFE84TeuZUudKgOin&#10;4pLNI8t8iSai2pLNAFmYMBNFdMNJYhI5WYzMDOSLWRqEXrLZi5umXrI5A0RSQWOsFPXcJdAmv6Kg&#10;K80hUA8OuERO+Ihqe/dS019GVUVvqAevTmiSAOGQd1ZHIDRj1e8D4kUcBVYKSKSlYDp2uo9wvdwn&#10;kspAvWTZq3nHdJM1M5ykOIiQlHktUeeNtCwkoaz5HpdsBmnXHKY7SCTUwSRjte6jUmcGqxUkEupA&#10;rYj+xUFhRKqm9UypcyVA9HPmks21RPMP/uW//fB+LdFQ77V6yeY1vWRzB5PIyWKqF2S5AOvFh4rX&#10;k5PBWCtQol6yOQNEUkFj7BT17G2mDX5FQVeaQ6AeHHCJnPAR1fbup6bH66oq+kI9eHVCkwQJB9LY&#10;HUHQkFu/vWTzGi0F07HTfYTrJU4URkC9ZNkrviS6PtfImhlOUhxESUrzxkm3kISypZds9sLpFhIF&#10;IZjk9VYu4ijCPykFUGfgdE6ad3FQGCHU4TQxmdLmSiD1HhFB9fLM82KJJsJqKeCB03s2opdesrmD&#10;SVRtZga9ZPOaXrLZj5OmXrI5A2ZmCp719WlDz95m2uAZBZ1pDoB6cMAlcsJHVNu7n5oer6uq6Av1&#10;oNMJTRIkHEhjdwRBQ279Ei94KLAyQCItBdOx032E6yVOFEZAvWTaG/vHdJM5M4ykOIiSlOWNVidJ&#10;t5CEsqWXbPbC6RYSMSExWJ04ivBPSgHUGXyXSzaDNE1MprS5Eki9R0R8QYrHWXz5Ek2E1VLAA6f3&#10;bJg3RqKoThhJTDclZ4bwBuvFh16y2Y+Tpl6yOQNMUkFzrBT17G2mDZ5R0JnmEJC/+aknEFZ4iSpn&#10;sZmgmiO8rqqiL9SDTic0SZBwII3dEQgNOfXcSzav0VIwHTvdR7he4kRSKaCfTHs1/9Y7ypwZRlKc&#10;hZKU5Q111li7QSKqTtaSzYAopaWIo7zmKqaXbL4eKQVQZ+B0Tpp3cRCUBtJEZBl5rh8WYDphehnQ&#10;SzZblmgirJYCHji9Y8O8MRJFdcJIYropOTPUSQFpjOx9Uu56MjPYSVMv2ZwBJqmgOVaKevY20wbP&#10;KOhMcwjI3/zUEwgrvES1xXup6S+jqpo31INOJzRJkHCvNAxCM0799pLNnDgNU8jpPsL1ArkH9JNp&#10;r+bfekeZM8NIirNQkrK8oc4aa1dIRNTqJZu9UHV6yWaNMA1WR0jEhIRo3sVBUBpIE5Fl5Ll+WITR&#10;dP2wyJcu2Xx8/wZLNArEe61espnTSzYzmG5Kzgx1UkAaI3ufVLyenEx20tRLNmfAzUzB874+LejZ&#10;20wbPKOgM80hIH/zQw8OvPAS1Rbvpaa/jKqK3lAPO52IJUGivdIwCM049dtLNnO0NOvF3O4hTD9x&#10;EqkM0EumvZp36x1lzgwn6T6IkpTqTVgrbgZrV0hE1Oolm/0wuoUkTIhGkEirE0dR5xSmweoIiZiQ&#10;EM27OAhKA2kisow81w+LMJquHxb59ez9vETz98cSzdvbdInG6SXxgGinl2zm9JLNHeuJSs4MdVJA&#10;GiN7n/SSzV6cNPWSzRlwM1PwvK9PC3r2NtMGzyjoTHMI0N/8YCInfES1vXup6S+jqqI31MNOJ2JJ&#10;kGivNAxCM079Oi3ZDJBSUL9amvVibvcQpp84iVQG8ibLYs07ppusueEk3QdRcjKvp7hW3AzWrpCI&#10;qHXaks0gTiNE5MlGavWSzRpSGqCW2znF/sWVpF5SNa1nSp2rgK/u5f1NW6KJ6CWbOU7WUL30ks0d&#10;64mcZmZA9OO0ZDNwsriXbPbipKmXbM6Am5mC5319WtCzl0AxkyE5BUevOQTqYQiXyAkfUW3vXmr6&#10;y6iq6A314NUJTRIgHPLO6giEZpz67SWbOVqa9WJu9xCmnziJVAbyJstizTumm6y54STFQYSkzOuJ&#10;OG+sXSERVStr0YYqE6cRInIkPyFqnbZkM4hDhAioYSkNUKuXbOZwmtYzpc6VwMt+Pl2ieXy8XKKh&#10;HhRbvSjGHqKvJ3J6x4b54nTW1+cqnKT1RE4zMyD66SWbOb1ksxc3Tb1o4w83MwXP+vq0oJ69hpLa&#10;5FcUdKU5BOrBAZfICR9Rbe9eavrLqKroDfXg1QlNEiAc8s7qCIRmnPrtJZs5WhqmmNN9hOklTiKV&#10;gXzJslfzjukma2Y4SXEQISnzWiLOG2tXSETVqrdkM7iP8purmPD3u1AHk43Vuo9KnRmg1nlLNoP7&#10;ICDFE07TeqbUuZrw+O/GSzQR1IPiXrJ5jds7NqIfp7MeEN1wkphEThYjMwP5YpYGoZds9uKmqZds&#10;zgCRVNAYK0U9dwm0ya8o6EpzCNTDEC6REz6i2t691PSXUVXRG+rBqxOaJEA45J3VEQjNWPX7gHgR&#10;R4GVAhJpKZiOne4jXC/3iaQyUC9Z9mreMd1kzQwnKQ4iJGVeS9R5Iy0LSShrvsclm0HaNYfpDhIJ&#10;dTDJWK37qNSZwWoFiYQ6UCuif3FQGJGqaT1Txlw9/t9+XKL5e//i3354f/98iYZ6d0M9KO4lm9e4&#10;vWMj+uklmzuYRE4WU70gywVYLz5UvJ6cDMZagRL1ks0ZIJIKGmOnqGdvM23wKwq60hwC9TCES+SE&#10;j6i2dz81PV5XVdEX6sGrE5okSDiQxu4Igobc+u0lm9doKZiOne4jXC9xojAC6iXLXs07ppusmeEk&#10;xUGUpDRvnHQLSShbeslmL5xuIVEQgkleb+UijiL8k1IAdQZO56R5FweFEUIdThOTaTXND3dLNArE&#10;+xvqQXEv2cxxes+GzIyToAdEN5wkJlG1mRn0ks1reslmP06aesnmDJiZKXjW16cNPXubaYNnFHSm&#10;OQDqYQiXyAkfUW3vfmp6vK6qoi/Qs1srNEmQcCCN3REEDbn1S7zgocDKAIm0FEzHTvcRrpc4URgB&#10;9ZJpb+wf003mzDCS4iBKUpY3Wp0k3UISypZestkLp1tIxITEYHXiKMI/KQVQZ/BdLtkM0jQxmaI0&#10;nyzR/JsPb2/vPy/RUC9ViTTUQ+Jespnj9J4N88bpvK/PVRhJTDclZ4bwBuvFh16y2Y+Tpl6yOQNM&#10;UkFzrBT17G2mDZ5R0JnmEJDHGNRTFSu8RJWz2ExQzRFeV1XRF+jZrRWaJEg4kMbuCISGnHruJZvX&#10;aCmYjp3uI1wvcSKpFNBPpr2af+sdZc4MIynOQknK8oY6a6zdIBFVJ2vJZkCU0lLEUV5zFdNLNl+P&#10;lAKoM3A6J827OAhKA2kisry9/cePkyWaiF6y2QvVSi/ZzOklmxlMNyVnhjopII2RvU/KXU9mBjtp&#10;6iWbM8AkFTTHSlHP3mba4BkFnWkOAXmMwTwLMcNLVFu8l5r+MqqqeUO9DHFCkwQJ90rDIDTj1G8v&#10;2cyJ0zCFnO4jXC+Qe0A/mfZq/q13lDkzjKQ4CyUpyxvqrLF2hURErV6y2QtVp5ds1gjTYHWERExI&#10;iOZdHASlgTSJWb52iSbCaclmQKRxekk8INrpJZs5vWQzg+mm5MxQJwWkMbL3ScXryclkJ029ZHMG&#10;3MwUPO/r04Kevc20wTMKOtMcAvEwhEnihpeotngvNf1lVFX0hnqg70QsCRLtlYZBaMap316ymaOl&#10;WS/mdg9h+omTSGWAXjLt1bxb7yhzZjhJ90GUpFRvwlpxM1i7QiKiVi/Z7IfRLSRhQjSCRFqdOIo6&#10;pzANVkdIxISEaN7FQVAaSNOVZdcSTUQv2eyHaKeXbOb0ks0d64lKzgx1UkAaI3uf9JLNXpw09ZLN&#10;GXAzU/C8r08LevY20wbPKOhMcwjEw5AnWCInfES1vXup6S+jqqI31AN9J2JJkGivNAxCM079Oi3Z&#10;DJBSUL9amvVibvcQpp84iVQG8ibLYs07ppusueEk3QdRcjKvp7hW3AzWrpCIqHXaks0gTiNE5MlG&#10;avWSzRpSGqCW2znF/sWVpF5gTQ8ff1yi+bv//N98eH/PW6JRIF6qci+/1+klmzlO1mAzYySK6oST&#10;tJ7IaWYGRD9OSzYDJ4t7yWYvTpp6yeYMuJkpeN7XpwU9ewkUMxmSU3D0mkP4kocht2CJnPAR1fbu&#10;paa/jKqK3mS+eMlCkwQIh7yzOgKhGad+e8lmjpZmvZjbPYTpJ04ilYG8ybJY847pJmtuOElxECEp&#10;83oizhtrV0hE1cpatKHKxGmEiBzJT4hapy3ZDOIQIQJqWEoD1Oolmzmfhny2RPMW/F+i8Xtpvd4Q&#10;pYmyxupFMeaNzzkRYL44nfX1uQonaT2R08wMiH56yWZOL9nsxU1TL9r4w81MwbO+Pi2oZ6+hpDb5&#10;FQVdaQ5BeqiigCVywkdU27uXmv4yqip6k/niJQtNEiAc8s7qCIRmnPrtJZs5WhqmmNN9hOklTiKV&#10;gXzJslfzjukma2Y4SXEQISnzWiLOG2tXSETVqrdkM7iP8purmPD3u1AHk43Vuo9KnRmg1nlLNoP7&#10;oK9J8f4lSzQRfi+t1xuiNFHW9JLNa/xm7/phAaezHhDdcJKYRE4WIzMD+WKWBqGXbPbipqmXbM4A&#10;kVTQGCtFPXcJtMmvKOhKcwjUAx4ukRM+otrevdT0l1FV0ZvMFy9ZaJIA4ZB3VkcgNGPV7wPiRRwF&#10;VgpIpKVgOna6j3C93CeSykC9ZNlLvKBUyZoZTlIcREjKvJao80ZaFpJQ1nyPSzaDtGsO0x0kEupg&#10;krFa91GpM4PVChIJdaBWRP/ioF9HvH+8lmj+zj//0w/vN0s01Aspr5fW681QeihbesnmNU5zNyD6&#10;6SWbO5hEThZTvSD3cqwXHypeT04GY61AiXrJ5gwQSQWNsVPUs7eZNvgVBV1pDoF6wMMlcsJHVNu7&#10;n5oer6uq6EvWS5dMNEmQcCCN3REEDbn120s2r9FSMB073Ue4XuJEYQTUS5a91AtKhayZ4STFQZSk&#10;NG+cdAtJKFt6yWYvnG4hURCCSV5v5SKOIvyTUgB1Bk7npHn3IkhdoonoJZs5RBrKll6ymeM1e9cP&#10;C/SSzR1MomozM+glm9f0ks1+nDT1ks0ZMDNT8KyvTxt69jbTBs8o6ExzANQDHi6REz6i2t791PR4&#10;XVVFX7JeumSiSYKEA2nsjiBoyK1f4gUPBVYGSKSlYDp2uo9wvcSJwgiol0x7Y/+YbjJnhpEUB1GS&#10;srzR6iTpFpJQtvSSzV443UIiJiQGqxNHEf5JKYA6gyOWbD7+cC3R/LM//fD2/tslGqsXsw+c3nX0&#10;ks1eevbmYN44nff1uQojiemm5MwQ3mC9+NBLNvtx0tRLNmeASSpojpWinr3NtMEzCjrTHALykId6&#10;UmSFl6hyFpsJqjnC66oq+pL10iUTTRIkHEhjdwRCQ04995LNa7QUTMdO9xGulziRVAroJ9Nezb/1&#10;jjJnhpEUZ6EkZXlDnTXWbpCIqpO1ZDMgSmkp4iivuYrpJZuvR0oB1Bk4nNPHH4IlGgXi3UIv2cxh&#10;/GXoJZs5XrN3/bBIL9nMYLopOTPUSQFpjOx9Uu56MjPYSVMv2ZwBJqmgOVaKevY20wbPKOhMcwjI&#10;8ybooZUXXqLa4r3U9JdRVc2brJcumWiSIOFeaRiEZpz67SWbOXEappDTfYTrBXIP6CfTXs2/9Y4y&#10;Z4aRFGehJGV5Q5011q6QiKjVSzZ7oer0ks0aYRqsjpBoMeTnJZq//c9++z/nhL1UBfL0ks0c7Jyu&#10;zxWcXhIPevZeg82MkSiqE0YS003JmaFOCkhjZO+TiteTk8lOmnrJ5gy4mSl43tenBT17m2mDZxR0&#10;pjkE5HkT9NDKCy9RbfFeavrLqKroTdaLl0xiSZBorzQMQjNO/faSzRwtzXoxt3sI00+cRCoD9JJp&#10;r+bdekeZM8NJug+iJKV6E9aKm8HaFRIRtXrJZj+MbiEJE6IRJNLqxFHUOYVpsDpCoijkbokmAnup&#10;CuTpJZs52Dldnyv0ks0cr9m7flikl2zuWE9UcmaokwLSGNn7pJds9uKkqZdszoCbmYLnfX1a0LO3&#10;mTZ4RkFnmkOAnjeBiZzwEdX27qWmv4yqit5kvnjJIpYEifZKwyA049Sv05LNACkF9aulWS/mdg9h&#10;+omTSGUgb7Is1rxjusmaG07SfRAlJ/N6imvFzWDtComIWqct2QziNEJEnmykVi/ZrCGlAWpJ5/Qf&#10;ryWav/Vconn7eYmGeIGDvVSl8hhpoiBeqnL+rtNLNnOcrMFmxkgU1QknaT2R08wMiH6clmwGThb3&#10;ks1enDT1ks0ZcDNT8LyvTwt69hIoZjIkp+DoNYcAPdcCEznhI6rt3UtNfxlVFb3JfPGShSYJEA55&#10;Z3UEQjNO/faSzRwtzXoxt3sI00+cRCoDeZNlseYd003W3HCS4iBCUub1RJw31q6QiKqVtWhDlYnT&#10;CBE5kp8QtU5bshnEIUIE1LCUBqj14zn9tETzT//0w/v7tUQjPNHrJZvXuL3nqLZkM7B6UYx543NO&#10;BJgvTmd9fa7CSVpP5DQzA6KfXrKZ00s2e3HT1Is2/nAzU/Csr08L6tlrKKlNfkVBV5pDgJ5rgYmc&#10;8BHV9u6lpr+MqoreZL54yUKTBAiHvLM6AqEZp357yWaOloYp5nQfYXqJk0hlIF+y7NW8Y7rJmhlO&#10;UhxESMq8lojzxtoVElG16i3ZDO6j/OYqJvz9LtTBZGO17qNSZ0as9Qj7ZYnm7f3td9LDOiGol2xe&#10;4/aeo5ds9tKzN4fox+msB0Q3nCQmkZPFyMxAvpilQeglm724aeolmzNAJBU0xkpRz10CbfIrCrrS&#10;HAL0XAtM5ISPqLZ3LzX9ZVRV9CbzxUsWmiRAOOSd1REIzVj1+4B4EUeBlQISaSmYjp3uI1wv94mk&#10;MlAvWfZq3jHdZM0MJykOIiRlXkvUeSMtC0koa77HJZtB2jWH6Q4SCXUwyVit+6jUmbmCHh+fL9E8&#10;/9MbpId1QhD18gZ5qcq0YqWJopds9uI0e05zNyD66SWbO5hEThZTvSD3cqwXHypeT04GY61AiXrJ&#10;5gwQSQWNsVPUs7eZNvgVBV1pDgF6rgUmcsJHVNu7n5oer6uq6EvWS5dMNEmQcCCN3REEDbn120s2&#10;r9FSMB073Ue4XuJEYQTUS5a9mndMN1kzw0mKgyhJad446RaSULb0ks1eON1CoiAEk7zeykUcRfj3&#10;aYpHvmuJ5p/86Ye334uXaCKkh3VCUC/ZzHF610G9VEXO6fpcpZds5njN3vXDAr1kcweTqNrMDHrJ&#10;5jW9ZLMfJ029ZHMGzMwUPOvr04aevc20wTMKOtMcAPBM60ewRE74iGp791PT43VVFX3JeumSiSYJ&#10;Eg6ksTuCoCG3fokXcRRYGSCRloLp2Ok+wvUSJwojoF4y7Y39Y7rJnBlGUhxEScryRquTpFtIQtnS&#10;SzZ74XQLiZiQGKxOHPWl/v3w2RJN9H+JBnjKJqUQgnrJZo7Tu45estlLz94czBun874+V2EkMd2U&#10;nBnCG6wXH3rJZj9OmnrJ5gwwSQXNsVLUs7eZNnhGQWeaQ8h6EHceXqLKWWwmqOYIr6uq6EvWS5dM&#10;NEmQcCCN3REIDTn13Es2r9FSMB073Ue4XuJEUimgn0x7Nf/WO8qcGUZSnIWSlOUNddZYu0Eiqk7W&#10;ks2AKKWliKO85iqml2x+5Oclmr/5T/70w/vNEo30AC3rYZ1Qx20pgMjTSzZzGH8ZeslmjtfsXT8s&#10;0ks2M5huSs4MdVJAGiN7n5S7nswMdtLUSzZngEkqaI6Vop69zbTBMwo60xxC1oO48/AS1Rbvpaa/&#10;jKpq3mS9dMlEkwQJ90rDIDTj1G8v2cyJ0zCFnO4jXC+Qe0A/mfZq/q13lDkzjKQ4CyUpyxvqrLF2&#10;hURErV6y2QtV57tZsnn/eYnmTz68v79Plmjix2PSA7TMh3VBUC/ZzHF6z+G0ZDMg0ji9JB707L0G&#10;mxkjUVQnjCSmm5IzQ50UkMbI3icVrycnk5009ZLNGXAzU/C8r08LevY20wbPKOhMcwhZD+LOw0tU&#10;W7yXmv4yqip6k/i+KY1YEiTaKw2D0IxTv71kM0dLs17M7R7C9BMnkcoAvWTaq3m33lHmzHCS7oMo&#10;SanehLXiZrB2hURErV6y2Q+jW0jChGgEiab/z+8ff1miefx/vVyi0Z5r3wcBKWSIWr1kM8fpPUcv&#10;2eynZ+812MwYiaI64SStJyo5M9RJAWmM7H3SSzZ7cdLUSzZnwM1MwfO+Pi3o2dtMGzyjoDPNIWQ9&#10;iDsTH1Ft715q+suoquhN5ouXLGJJkGivNAxCM079Oi3ZDJBSUL9amvVibvcQpp84iVQG8ibLYs07&#10;ppusueEk3QdRcjKvp7hW3AzWrpCIqHXaks0gTiNE5MlGap2yZPNRWaKJ0J5r3wcBKWSoWsQLHOyl&#10;KuaNjyYK4qUq5+86vWQzx8kabGaMRFGdcJLWEznNzIDox2nJZuBkcS/Z7MVJUy/ZnAE3MwXP+/q0&#10;oGcvgWImQ3IKjl5zCLsfxJ2Nj6i2dy81/WVUVfQm88VLFpokQDjkndURCM049dtLNnO0NOvF3O4h&#10;TD9xEqkM5E2WxZp3TDdZc8NJioMISZnXE3HeWLtCIqpW1qINVSZOI0TkSH5C1HJZsnn08eMSzd94&#10;sURDPbTSnmvHQWEE1DDU7iNkvSHqnQCWx0gTRbUlm4HVi2LMG59zIsB8cTrr63MVTtJ6IqeZGRD9&#10;9JLNnF6y2Yubpl608YebmYJnfX1aUM9eQ0lt8isKutIcAvb8EUvkhI+otncvNf1lVFX0JvPFSxaa&#10;JEA45J3VEQjNOPXbSzZztDRMMaf7CNNLnEQqA/mSZa/mHdNN1sxwkuIgQlLmtUScN9aukIiqVW/J&#10;ZnAf5TdXMeHvd6FOFPLLEs0//pMPb++/+r9EEzyVoh5aac+14yAoTQhVp5dsXuP2nqOXbPbSszeH&#10;6MfprAdEN5wkJpGTxcjMQL6YpUHoJZu9uGnqJZszQCQVNMZKUc9dAm3yKwq60hwC9vwRS+SEj6i2&#10;dy81/WVUVfQm88VLFpokQDjkndURCM1Y9fuAeBFHgZUCEmkpmI6d7iNcL/eJpDJQL1n2at4x3WTN&#10;DCcpDiIkZV5L1HkjLQtJKGu+xyWbQdo1h+kOEgl1frhdookInkpRD62059pxEJQmhKpDvbxBXqoy&#10;rVhpouglm704zZ7T3A2IfnrJ5g4mkZPFVC/IvRzrxYeK15OTwVgrUKJesjkDRFJBY+wU9extpg1+&#10;RUFXmkPAnj0mPcTMxUdU27ufmh6vq6roS9ZLl0w0SZBwII3dEQQNufXbSzav0VIwHTvdR7he4kRh&#10;BNRLlr2ad0w3WTPDSYqDKElp3jjpFpJQtvSSzV443XGi94/XEs1f/8d/8uH9/e25RIO9FBDSEJW0&#10;59pxEJQmhKrjtJBCvVtw0kRBvVRFzun6XKWXbOZ4zd71wwK9ZHMHk6jazAyQ6wnrxYdestmPkybs&#10;+7QRZiOMwMxMwbO+Pm3o2dtMGzyjoDPNAWDPHpMeYubiI6rt3U9Nj9dVVfQl66VLJpokSDiQxu4I&#10;gobc+lVexGU1jZUBEmkpmI6d7iNcL3GiMALqJdPe2D+mm8yZYSTFQZSkLG+0Okm6hSSULb1ksxdO&#10;98dfLdG8vf1OeUqEvRSQaq2jPdeOg6A0IVQdp6UA6t1CzUUHo3O6PlfpJZs5XrN3/bCI1Xlfn6sw&#10;kphuSs4M4Q3Wiw+9ZLMfJ03Y92kjzEYYAZNU0BwrRT17m2mDZxR0pjkE5Llg0kPMXLxElbPYTFDN&#10;EV5XVdGXrJcumWiSIOFAGrsjEBpy6rmXbF6jpWA6drqPcL3EiaRSQD+Z9mr+rXeUOTOMpDgLJSnL&#10;G+qssXaDRFSdrCWbAVFKSxFHec3Vxcf3X5ZoHh+/kx4CBUHYSwEhDVFJe6YdB0FpJMI0Qh23pQAi&#10;T81FBx9NlC29ZDPHa/auHxbpJZsZTDclZ4Y6KSCNkb1Pyl1PZgY7acKuAyOc7lcUmKSC5lgp6tnb&#10;TBs8o6AzzSEgzx+THmLm4iWqLd5LTX8ZVdW8SXzXlIYmCRLulYZBaMap316ymROnYQo53Ue4XiD3&#10;gH4y7dX8W+8oc2YYSXEWSlKWN9RZY+0KiYhavWSzl8/q/HqJZvx8h/QQKAjKfDkGVRKea8eVpF6g&#10;holabksBRJ6aiw5m53R9ruD0knjQs/cabGaMRFGdMJKYbkrODHVSQBoje59UvJ6cTHbShF0HRjjd&#10;ryi4mSl43tenBT17m2mDZxR0pjkE5Plj0kPMXLxEtcV7qekvo6qiN4nvm9KIJUGivdIwCM049dtL&#10;NnO0NOvF3O4hTD9xEqkM0EumvZp36x1lzgwn6T6IkpTqTVgrbgZrV0hE1OolG46Pb1+4RBMhPQQS&#10;gpAXA1IdBu259n0QkEKGqOW2FEDkqbnoYHZO1+cKvWQzx2v2rh8W6SWbO9YTlZwZ6qSANEb2Pukl&#10;m704acKuAyOc7lcU3MwUPO/r04Kevc20wTMKOtMcAvb8ccODzG+Pj6i2dy81/WVUVfQm8X1TGrEk&#10;SLRXGgahGad+nZZsBkgpqF8tzXoxt3sI00+cRCoDeZNlseYd003W3HCS7oMoOZnXU1wrbgZrV0hE&#10;1DptyWYQpxEivqKXn5do/to/+pMPjx+mSzTciy0BIQh5MSDVYdD8uw8CUshQtYhzwmYP88ZHEwXx&#10;UpXzd51espnjZA02M0aiqE44SeuJnGZmQPSDLRd4pUHoJZu9OGnCrgMj3O5XBNzMFDzv69OCnr0E&#10;ipkMySk4es0hYI9dsURO+Ihqe/dS019GVUVvEt83paFJAoRD3lkdgdCMU7+9ZDNHS7NezO0ewvQT&#10;J5HKQN5kWax5x3STNTecpDiIkJR5PRHnjbUrJKJqZS3aUGXiNELEi5BPlmj+9e0STfR4hnouK6UR&#10;gpAXA1IdBs2/OCiMgBqG2n2ErDeEzR7mjY8mimpLNgOrF8WYNz7nRID54nTW1+cqnKT1RE4zMyD6&#10;wZYLvNIg9JLNXtw0YdeCEW73rFW4mSl41tenBfXsNZTUJr+ioCvNIWCPXLFETviIanv3UtNfRlVF&#10;b5LeNaWiSQKEQ95ZHYHQjFO/vWQzR0vDFHO6jzC9xEmkMpAvWfZq3jHdZM0MJykOIiRlXkvEeWPt&#10;ComoWvWWbAYvoj5eSzR/9WaJRnvwEkcxL7YEhKCsF2RQFdG7OAhKE0LVcVoKwPIYaaLoJZu99OzN&#10;IfpxOusB0Q0niUnkZDEyM5AvZmkQeslmL26asGvBCLNfCQiIpILGWCnquUugTX5FQVeaQ8AeueY8&#10;u03GR1Tbu5ea/jKqKnqT+UIvC00SIBzyzuoIhGas+n0QLtokNoyVAhJpKZiOne4jXC/3iaQyUC9Z&#10;9mreMd1kzQwnKQ4iJGVeS9R5Iy0LSShryizZfHy7lmj+4b/+8P7+YolGeKqiPXiJo5gXWwKSJqCZ&#10;QZAGqiJ6FwdBaUKoOtQ5IbPHtGKliaKXbPbiNHtOczcg+uklmzuYRE4WU70g93KsFx8qXk9OBmOt&#10;QImw79NGmI0wAiKpoDF2inr2NtMGv6KgK80hYI9cc57dJuMjqu3dT02P11VV9CXzhV4WmiRIOJDG&#10;7giChtz67SWb12gpmI6d7iNcL3GiMALqJctezTumm6yZ4STFQZSkNG+cdAtJKFtOWbJ5/Pd/WaJ5&#10;e7FEEz40EZ6qaA9e4iji2ayUQtIENDOQaq2jeRcHQWlCqDpOCynUuwUnTRTUS1XknK7PVXrJZo7X&#10;7F0/LNBLNncwiarNzAC5nrBefOglm/04acK+TxthNsIIzMwUPOvr04aevc20wTMKOtMcAPbINefZ&#10;bTI+otre/dT0eF1VRV+S3jWlokmChANp7I4gaMitX6f/ySisDJBIS8F07HQf4XqJE4URUC+Z9sb+&#10;Md1kzgwjKQ6iJGV5o9VJ0i0koWxxWbJ5/L/fL9FEhA9MhCcq2kOXOIp7sRUgacpqRgoJ0byLg6A0&#10;IVQdp6UAbn59NFH0ks1eevbmYN44nff1uQojiemm5MwQ3mC9+NBLNvtx0oR9nzbCbIQRMEkFzbFS&#10;1LO3mTZ4RkFnmkPIelB8Hl6iyllsJqjmCK+rquhL0rumVDRJkHAgjd0RCA059dxLNq/RUjAdO91H&#10;uF7iRFIpoJ9MezX/1jvKnBlGUpyFkpTlDXXWWLtBIqpO1pLNDz9cSzT/7/ifc3r7ZYmGewkkEARp&#10;rcRRXprymiEqad7FQVAaiTCNUMdtKYDIU3PRwUcTZUsv2czxmr3rh0V6yWYG003JmaFOCkhjZO+T&#10;cteTmcFOmrDrwAin+xUFJqmgOVaKevY20wbPKOhMcwjIY9ecZ7fJeIlqi/dS019GVTVvMl90ZqFJ&#10;goR7pWEQmnHqt5ds5sRpmEJO9xGuF8g9oJ9MezX/1jvKnBlGUpyFkpTlDXXWWLtCIqIWtWTzyRLN&#10;H394f3u/lmjixxjcSyCBIEhr5TRNec1AlQT/4kpSL1DDRC23pQAij5smAqclmwGRxukl8aBn7zXY&#10;zBiJojphJDHdlJwZ6qSANEb2Pql4PTmZ7KQJuw6McLpfUXAzU/C8r08LevY20wbPKOhMcwjIY1fs&#10;abMTXqLa4r3U9JdRVdGbzJedWcSSINFeaRiEZpz67SWbOVqa9WJu9xCmnziJVAboJdNezbv1jjJn&#10;hpN0H0RJSvUmrBU3g7UrJCJqqUs2kyWaiPgxBvcSSEAIEjq+Puf4aQIakuowaP7dBwEpZIhabksB&#10;RB43TQS9ZLOfnr3XYDNjJIrqhJO0nqjkzFAnBaQxsvdJL9nsxUkTdh0Y4XS/ouBmpuB5X58W9Oxt&#10;pg2eUdCZ5hAyHxSfh4+otncvNf1lVFX0JvOFXhaxJEi0VxoGoRmnfp2WbAZIKahfLc16Mbd7CNNP&#10;nEQqA3mTZbHmHdNN1txwku6DKDmZ11NcK24Ga1dIRNT6acnmlyWaf/DHH97e33/HPVu8T8S9BBIQ&#10;grR2TtMENCTVYdD8uw8CUshQtYhzwmYP88ZHEwXxUpXzd51espnjZA02M0aiqE44SeuJnGZmQPSD&#10;LRd4pUHoJZu9OGnCrgMj3O5XBNzMFDzv69OCnr0EipkMySk4es0hZD4oPg8fUW3vXmr6y6iq6E3m&#10;C70sNEmAcMg7qyMQmnHqt5ds5mhp1ou53UOYfuIkUhnImyyLNe+YbrLmhpMUBxGSMq8n4ryxdoVE&#10;X1br4+dLNM//7Abu2WKciHkJJCAEaa3cR1HecZqAhqQ6DJp/cVAYATUMtfsIWW8Imz3MGx9NFNWW&#10;bAZWL4oxb3zOiQDzxemsr89VOEnriZxmZkD0gy0XeKVB6CWbvbhpwq4FI9zuWatwM1PwrK9PC+rZ&#10;ayipTX5FQVeaQ8h8UHwePqLa3r3U9JdRVdGbzBd6WWiSAOGQd1ZHIDTj1G8v2czR0jDFnO4jTC9x&#10;EqkM5EuWvcTShUrWzHCS4iBCUua1RJw31q6Q6POQL1yiieCeLcaJmJdAAkKQ1sppmoBmBkEaqIro&#10;XRwEpQmh6jgtBWB5jDRR9JLNXnr25hD9OJ31gOiGk8QkcrIYmRnIF7M0CL1ksxc3Tdi1YITZrwQE&#10;RFJBY6wU9dwl0Ca/oqArzSFkPig+Dx9Rbe9eavrLqKroTeYLvSw0SYBwyDurIxCaser3Qbhok9gw&#10;VgpIpKVgOna6j3C93CeSykC9ZNlLLF2oZM0MJykOIiRlXkvUeSMt/yrJ477+4xLN/yMs0RAPD7hn&#10;i3Ei5iWQgBCktXKaJqCZQZAGqiJ6FwdBaUKoOtQ5IbPHtGKliaKXbPbiNHtOczcg+uklmzuYRE4W&#10;U70g93KsFx8qXk9OBmOtQImw79NGmI0wAiKpoDF2inr2NtMGv6KgK80hYM+1sURO+Ihqe/dT0+N1&#10;VRV9yXyhl4UmCRIOpLE7gqAht357yeY1WgqmY6f7CNdLnCiMgHrJspdaulDImhlOUhxESUrz5hvq&#10;/vjxC5ZoIoiHB9yzxTgR9xIoQKijtZKjSUohaQKaGUi11tG8i4OgNCFUHaeFFO6a9NFEQb1URc7p&#10;+lyll2zmeM3e9cMCvWRzB5Oo2swMkOsJ68WHXrLZj5Mm7Pu0EWYjjMDMTMGzvj5t6NnbTBs8o6Az&#10;zQFgz7STHo7n4iOq7d1PTY/XVVX0JetlXiaaJEg4kMbuCIKG3Pp1+p+MwsoAibQUTMdO9xGulzhR&#10;GAH1kmlv7B/TTebMMJLiIEpSljdana/T/fMSzf/99//4w/tkiYZ7GbIO92wxTpSmW6ijtXKapqxm&#10;pJAQzbs4CEoTQtVxWgrg5tdHE0Uv2eylZ28O5o3TeV+fqzCSmG5KzgzhDdaLD71ksx8nTdj3aSPM&#10;RhgBk1TQHCtFPXubaYNnFHSmOQTkuXbSw/FcvESVs9hMUM0RXldV0ZfMF51ZaJIg4UAauyMQGnLq&#10;uZdsXqOlYDp2uo9wvcSJpFJAP5n2UosXEZkzw0iKs1CSsrxZOev3z5do3l4s0cR/znMvQxiYfsx0&#10;B0FaK6dpymuGqKR5FwdBaSTCNEIdt6UAIk/NRQcfTZQtvWQzx2v2rh8W6SWbGUw3JWeGOikgjZG9&#10;T8pdT2YGO2nCrgMjnO5XFJikguZYKerZ20wbPKOgM80hIM+1kx6O5+Ilqi3eS01/GVXVvMl80ZmF&#10;JgkS7pWGQWjGqd9espkTp2EKOd1HuF4g94B+Mu1dWbz4EjJnhpEUZ6EkZXlzV+f949svSzSPv8x/&#10;s0Sj/bF+H8W9DGFg+omTpOoOgrRWTtOU1wxUSfAvriT1AjVM1HJbCiDy1Fx0MDun63MFp5fEg569&#10;12AzYySK6oSRxHRTcmaokwLSGNn7pOL15GSykybsOjDC6X5Fwc1MwfO+Pi3o2dtMGzyjoDPNISDP&#10;tZMejufiJaot3ktNfxlVFb3JfNmZRSwJEu2VhkFoxqnfXrKZo6VZL+Z2D2H6iZNIZYBeMu3VvFvv&#10;KHNmOEn3QZSkFG/eP12iefvVEo3wl7j2x3ocRTzPA1I8YZ4t5mgeSGmEIKHj63OOnyagIakOg+bf&#10;fRCQQoao5bYUQOSpuehgdk7X5wq9ZDPHa/auHxbpJZs71hOVnBnqpIA0RvY+6SWbvThpwq4DI5zu&#10;VxTczBQ87+vTgp69zbTBMwo60xwC9lw74wF5Oj6i2t691PSXUVXRm8yXnVnEkiDRXmkYhGac+nVa&#10;shkgpaB+tTTrxdzuIUw/cRKpDORNlsWad0w3WXPDSboPouQgvtwu0UQIf4lrf6zHUcTzPCDFE+7Z&#10;4n0iqo6URgjS2jlNE9CQVIdB8+8+CEghQ9UizgmbPcwbH00UxEtVzt91eslmjpM12MwYiaI64SSt&#10;J3KamQHRD7Zc4JUGoZds9uKkCbsOjHC7XxFwM1PwvK9PC3r2EihmMiSn4Og1h0A9IOcSOeEjqu3d&#10;S01/GVUVvcl60ZmJJgkQDnlndQRCM0799pLNHC3NejG3ewjTT5xEKgN5k2Wx5h3TTdbccJLiIEKS&#10;5MtPSzT/19//4w+PH35eokH+iBaSaHXiKOZlCAP3bNFItxCktXIfRXnHaQIakuowaP7FQWEE1DDU&#10;7iNkvSFs9jBvfDRRVFuyGVi9KMa88TknAswXp7O+PlfhJK0ncpqZAdEPtlzglQahl2z24qYJuxaM&#10;cLtnrcLNTMGzvj4tqGevoaQ2+RUFXWkOgXg4/gRL5ISPqLZ3LzX9ZVRV9CbrRWcmmiRAOOSd1REI&#10;zTj120s2c7Q0TDGn+wjTS5xEKgP5kmWv5h3TTdbMcJLiIELS05efl2j+3h9/eH+/lmiEv5CRP6Kx&#10;OnEU8zKEgXu2aKRbCNJaOU0T0MwgSANVEb2Lg6A0IVQdp6UALI+RJopestlLz94coh+nsx4Q3XCS&#10;mEROFiMzA/lilgahl2z24qYJuxaMMPuVgIBIKmiMlaKeuwTa5FcUdKU5BOLh+BMskRM+otrevdT0&#10;l1FV0ZusF52ZaJIA4ZB3VkcgNGPV74Nw0SaxYawUkEhLwXTsdB/herlPJJWBesmyV/OO6SZrZjhJ&#10;cZAq6RH34xLN//n3/tWH9/f330kPMZmQGKxOHEU9zyPScM8Wc3RLKYQgrZXTNAHNDII0UBXRuzgI&#10;ShNC1aHOCZk9phUrTRS9ZLMXp9lzmrsB0U8v2dzBJHKymOoFuZdjvfhQ8XpyMhhrBUqEfZ82wmyE&#10;ERBJBY2xU9Szt5k2+BUFXWkOQX04HoIlcsJHVNu7n5oer6uq6IvTy3EKTRIkHEhjdwRBQ2799pLN&#10;a7QUTMdO9xGulzhRGAH1kmWv5h3TTdbMcJLioJ8iHp+fL9E8/9MbpIeYTIhGkEirE0dxL0PW4Z4t&#10;GukW6mit5GiSUkiagGYGUq11NO/iIChNCFWHOidk9phWrDRRUC9VkXO6PlfpJZs5XrN3/bBAL9nc&#10;wSSqNjMD5HrCevGhl2z246QJ+z5thNkIIzAzU/Csr08bevY20wbPKOhMcwDSM3YFLJETPqLa3v3U&#10;9HhdVUVfnF6OU2iSIOFAGrsjCBpy69fpfzIKKwMk0lIwHTvdR7he4kRhBNRLpr2xf0w3mTPDSPos&#10;6MuWaCKkh5hMiAZSS4iAGibScM8WjXQLdbRWTtOU1YwUEqJ5FwdBaUKoOk5LAdz8+mii6CWbvfTs&#10;zcG8cTrv63MVRhLTTcmZIbzBevGhl2z246QJ+z5thNkII2CSCppjpahnbzNt8IyCzjSHgDzzT3xx&#10;kIeXqHIWmwmqOcLrqir64vRynEKTBAkH0tgdgdCQU8+9ZPMaLQXTsdN9hOslTiSVAvrJtFfzb72j&#10;zJn5ckkff1miefxZertEQzyPkh5iMiEaSC0hAmqY0s30Y6Y7CNJaOU1TXjNEJc27OAhKIxGmEeq4&#10;LQUQedw0EfSSzV6oVmrO3vXDIr1kM4PppuTMUCcFpDGy90m568nMYCdN2HVghNP9igKTVNAcK0U9&#10;e5tpg2cUdKY5BOSZf+KLgzy8RLXFe6npL6OqmjdOL8cpNEmQcK80DEIzTv32ks2cOA1TyOk+wvUC&#10;uQf0k2mv5t96R5kz85tSH79giSYi7YG+UAf7AxqrdR/FecfA9BMnSdUdBGmtnKYprxmokuBfXEnq&#10;BWqYqOW2FEDkcdNE4LRkMyDSOL0kHvTsvQabGSNRVCeMJKabkjNDnRSQxsjeJxWvJyeTnTRh14ER&#10;TvcrCm5mCp739WlBz95m2uAZBZ1pDgF55p/44iAPL1Ft8V5q+suoquiN0wtyilgSJNorDYPQjFO/&#10;vWQzR0uzXsztHsL0EyeRygC9ZNqrebfe0c6Z+Ugu0USkPtAPQrA/oNdbuYijCP8o3cxZ5mgeSGmE&#10;IKHj63OOnyagIakOg+bffRCQQoao5bYUQORx00TQSzb76dl7DTYzRqKoTjhJ64lKzgx1UkAaI3uf&#10;9JLNXpw0YdeBEU73KwpuZgqe9/VpQc/eZtrgGQWdaQ4Be+af+UYkDR9Rbe9eavrLqKrojdsLcoJY&#10;EiTaKw2D0IxTv05LNgOkFNSvlma9mNs9hOknTiKVgbzJsljzjunma8/p5yWa/+Pv/asP75Mlmqw/&#10;JlMf6AchmOb1Vi7iKMI/Sjf3bPE+ETczAkKQ1s5pmoCGpDoMmn/3QUAKGaoWcU7Y7GHe+GiiIF6q&#10;cv6u00s2c5yswWbGSBTVCSdpPZHTzAyIfqjrySwNQi/Z7MVJE3YdGOF2vyLgZqbgeV+fFvTsJVDM&#10;ZEhOwdFrDgF7iZH1NiQVH1Ft715q+suoquiN2wtyAk0SIBzyzuoIhGac+u0lmzlamvVibvcQpp84&#10;iVQG8ibLYs07pptZrV+WaP7uZIlG+Esx649J6nmU9CAzSzdWJ45iXoYwcM8WjXQLQVor91HcdSAg&#10;aQIakuowaP7FQWEE1DDU7iNkvSFs9jBvfDRRVFuyGVi9KMa88TknAswXp7O+PlfhJK0ncpqZAdEP&#10;8h1i4JUGoZds9uKmCbsWjHC7Z63CzUzBs74+Lahnr6GkNvkVBV1pDgF7iZH1NiQVH1Ft715q+suo&#10;quiN2wtyAk0SIBzyzuoIhGac+u0lmzlaGqaY032E6SVOIpWBfMmyV/NurZsf3n5eovmj3/zPOUkP&#10;85gQBOp5lJVurE4cxbwMYeCeLRrpFoK0Vk7TBDQzCNJAVUTv4iAoTQhVhzgn6rrF8hhpouglm730&#10;7M0h+nE66wHRDSeJSeRkMTIzkC9maRB6yWYvbpqwa8EIs18JCIikgsZYKeq5S6BNfkVBV5pDwF5i&#10;ZL0NScVHVNu7l5r+MqoqetNLNgtA3lkdgdCMVb8PwkWbxIaxUkAiLQXTcb0lm8F9IqkM1EuWvcSS&#10;ze0STYT0MI8JwUh7oJ+lG6sTR1HP84g03LPFHN1SCiFIa+U0TUAzgyANVEX0Lg6C0oRQdahzQmaP&#10;acVKE0Uv2ezFafac5m5A9NNLNncwiZwspnpB7uVYLz5UvJ6cDMZagRJh36eNMBthBERSQWPsFPXs&#10;baYNfkVBV5pDwF5iZL0NScVHVNu7n5oer6uq6Esv2SwCpLE7gqAht357yeY1Wgqm4+9xyWYQRkC9&#10;ZNmrePfD2w8/LtH873/njz68v/+yREM8m5Ee5jEhGCV1B4m0OnEU9TyPSMM9WzTSLdTRWsnRJKWQ&#10;NAHNDKRa62jexUFQmhCqDnVOyOwxrVhpoqBeqiLndH2u0ks2c7xm7/phgV6yuYNJVG1mBsj1hPXi&#10;Qy/Z7MdJE/Z92gizEUZgZqbgWV+fNvTsbaYNnlHQmeYAsJcYWW9DUvER1fbup6bH66oq+tJLNosA&#10;aeyOIGjIrV+n/8korAyQSEvBdNxLNhOgXjLt/Y8fJ0s0EWkPtoU6mX9IErqlh5iZupFaQgTUMJGG&#10;e7ZopFuoo7VymqasZqSQEM27OAhKE0LVoc6JmD1ufn00UfSSzV569uZg3jid9/W5CiOJ6abkzBDe&#10;YL340Es2+3HShH2fNsJshBEwSQXNsVLUs7eZNnhGQWeaQ0BeZGS+DUnDS1Q5i80E1RzhdVUVfekl&#10;m0WANHZHIDTk1HMv2bxGS8F03Es2NwD9oPZ+7RJNROqD7SAk8w/JNN3rtuggtYQIqGFKN9OPme4g&#10;SGvlNE15zRCVNO/iICiNRJhGqEOdEzZ7QB43TQS9ZLMXqpWas3f9sEgv2cxguik5M9RJAWmM7H1S&#10;7noyM9hJE3YdGOF0v6LAJBU0x0pRz95m2uAZBZ1pDgF5kYG+DXHBS1RbvJea/jKqqnnTSzaLeKVh&#10;EJpx6reXbObEaZhCvWRzA9DPF6X4aYnmfxtLNG/vv8t6XpL6YDsISZL8JE33ui06WK37KM47Bqaf&#10;OEmq7iBIa+U0TXnNQJUE/+JKUi9Qw0Qt6pyw2QPyuGkicFqyGRBpnF4SD3r2XoPNjJEoqhNGEtNN&#10;yZmhTgpIY2Tvk4rXk5PJTpqw68AIp/sVBTczBc/7+rSgZ28zbfCMgs40h4C8m0GSuOElqi3eS01/&#10;GVUVvfk+F20g0V5pGIRmnPrtJZs5Wpr1Ym73EKafOIlUBujlsxS/XqJ5/oc3ZD0vSX2wzYQgOOnG&#10;NK+3chFHEf5RupmzzNE8kNIIQULH1+ccP01AQ1IdBs2/+yAghQxRi3p5g80ekMdNE0Ev2eynZ+81&#10;2MwYiaI64SStJyo5M9RJAWmM7H3SSzZ7cdKEXQdGON2vKLiZKXje16cFPXubaYNnFHSmOQTkvcwA&#10;S+SEj6i2dy81/WVUVfSml2wW8ErDIDTj1K/Tks0AKQX1q6VZL9ZLNjd8YS8fP1+ieQuWaOI/mbKe&#10;l6Q+2GZCEJx0Y5rXW7mIowj/KN3ctXKfiJsZASFIa+c0TUBDUh0Gzb/7ICCFDFWLOCds9jBvfDRR&#10;EC9VOX/X6SWbOU7WYDNjJIrqhJO0nshpZgZEP9T1ZJYGoZds9uKkCbsOjHC7XxFwM1PwvK9PC3r2&#10;EihmMiSn4Og1h4C9J8ISOeEjqu3dS01/GVUVvfk+l2wGgHDIO6sjEJpx6reXbOZoadaL9ZLNDb8K&#10;+myJ5vExXaLR/hiKozKfl6Q92GZCECh/rXRjdeIoZmYYuGvFSLcQpLVyH8VdBwKSJqAhqQ6D5l8c&#10;FEZADUPtPkLWG8JmD/PGRxNFtSWbgdWLYswbn3MiwHxxOuvrcxVO0noip5kZEP0g3yEGXmkQeslm&#10;L26asGvBCLd71irczBQ86+vTgnr2Gkpqk19R0JXmELD3RFgiJ3xEtb17qekvo6qiN71kswDkndUR&#10;CM049dtLNnO0NEwxp/vIt1yy+fiDuEQTof0xFEdlPi9Je7DNhCBQ/lrpxurEUczMMHDXipFuIUhr&#10;5TRNQDODIA1URfQuDoLShFB1iHOirlssj5Emil6y2UvP3hyiH6ezHhDdcJKYRE4WIzMD+WKWBqGX&#10;bPbipgm7Foww+5WAgEgqaIyVop67BNrkVxR0pTkE7B2R0csmDh9Rbe9eavrLqKroTS/ZLAB5Z3UE&#10;QjNW/T4IF20SG8ZKAYm0FEzH9ZZsBr9N9P7zEs3f/qMPj79YXi/RQH/JxGmEiMS/qtIebDMhGOV0&#10;Y3XiKGo+iTTctZKjW0ohBGmtnKYJaGYQpIGqiN7FQVCaEKoOdU7I7DGtWGmi6CWbvTjNntPcDYh+&#10;esnmDiaRk8VUL8i9HOvFh4rXk5PBWCtQIuz7tBFmI4yASCpojJ2inr3NtMGvKOhKcwgb38sUwEdU&#10;27ufmh6vq6roSy/ZLAKksTuCoCG3fnvJ5jVaCqbjKks27z+8/bhE87/+7T/68P5iiUb6IwX6S0ZL&#10;cx+V+byEqCU9zGNCMErqDhJpdeIoaj6JNNy1kqNbSiEEaa2cpgloZiDVWkfzLg6C0oRQdahzQmaP&#10;acVKEwX1UhU5p+tzlV6ymeM1e9cPC/SSzR1MomozM0CuJ6wXH3rJZj9OmrDv00aYjTACMzMFz/r6&#10;tKFnbzNt8IyCzjQHgL0jMnrZxOEjqu3dT02P11VV9KWXbBYB0tgdQdCQW79O/5NRWBkgkZaC6fiU&#10;JZtwiSZC+gMl9Y+h+6jM5yVUrfCBnlAnUTaiW3qImakbqSVEQA0TabhrxUi3UEdr5TRNWc1IISGa&#10;d3EQlCaEqkOdEzF73Pz6aKLoJZu99OzNwbxxOu/rcxVGEtNNyZkhvMF68aGXbPbjpAn7Pm2E2Qgj&#10;YJIKmmOlqGdvM23wjILONIeAvCcyetnE4SWqnMVmgmqO8Lqqir70ks0iQBq7IxAacuq5l2xeo6Vg&#10;Oja6j/yyRPP4a+KzJRrijwspR+ofQ3FU1vOS1AfbQUiS5Cdputdt0UFqCRFQw5Ruph8z3UGQ1spp&#10;mvKaISpp3sVBUBqJMI1QhzonbPaAPG6aCHrJZi9UKzVn7/phkV6ymcF0U3JmqJMC0hjZ+6Tc9WRm&#10;sJMm7Dowwul+RYFJKmiOlaKevc20wTMKOtMcAvKeyOdlE4iXqLZ4LzX9ZVRV86aXbBbxSsMgNOPU&#10;by/ZzInTMIUS7yPXEs3f+tUSjfCXA/XHRZgHKqSliaOynpekPtgOQpIkP0nTvW6LDlbrPorzjoHp&#10;J06SqjsI0lo5TVNeM1Alwb+4ktQL1DBRizonbPaAPG6aCJyWbAZEGqeXxIOevddgM2MkiuqEkcR0&#10;U3JmqJMC0hjZ+6Ti9eRkspMm7Dowwul+RcHNTMHzvj4t6NnbTBs8o6AzzSEg74nyXjYl4iWqLd5L&#10;TX8ZVRW9+T4XbSDRXmkYhGac+u0lmzlamvVi4D3kpyWaP/zw+EP/WqIR/ixgQiSkPEAxLUUclfW8&#10;JPXBNhOC4KQb07zeykUcRfhH6WbOMkfzQEojBAkdX59z/DQBDUl1GDT/7oOAFDJELerlDTZ7QB43&#10;TQS9ZLOfnr3XYDNjJIrqhJO0nqjkzFAnBaQxsvdJL9nsxUkTdh0Y4XS/ouBmpuB5X58W9Oxtpg2e&#10;UdCZ5hDcXpB54SOq7d1LTX8ZVRW96SWbBbzSMAjNOPXrtGQzQEpB/Wpp1ot9wT3kxyWa/+WTJZr4&#10;S7/wZwETIiHlAYppKeKorOclqQ+2mRAEJ92Y5vVWLuIowj9KN3et3CfiZkZACNLaOU0T0JBUh0Hz&#10;7z4ISCFD1SLOCZs9zBsfTRTES1XO33V6yWaOkzXYzBiJojrhJK0ncpqZAdEPdT2ZpUHoJZu9OGnC&#10;rgMj3O5XBNzMFDzv69OCnr0EipkMySk4es0hQO+1wERO+Ihqe/dS019GVUVvvs8lmwEgHPLO6giE&#10;Zpz67SWbOVqa9WKf3EN+u0QToX3pD6KEJNQfF1IeoJiWIo7KfF6S9mCbCUGg/LXSjdWJo5iZYeCu&#10;FSPdQpDWyn0Udx0ISJqAhqQ6DJp/cVAYATUMtfsIWW8Imz3MGx9NFNWWbAZWL4oxb3zOiQDzxems&#10;r89VOEnriZxmZkD0g3yHGHilQeglm724acKuBSPc7lmrcDNT8KyvTwvq2WsoqU1+RUFXmkOA3muB&#10;iZzwEdX27qWmv4yqit70ks0CkHdWRyA049RvL9nM0dLoxR73ii9foonQvvQLUUEI9ceFlAcopqWI&#10;ozKfl6Q92GZCECh/rXRjdeIoZmYYuGvFSLcQpLVymiagmUGQBqoiehcHQWlCqDrEOVHXLZbHSBNF&#10;L9nspWdvDtGP01kPiG44SUwiJ4uRmYF8MUuD0Es2e3HThF0LRpj9SkBAJBU0xkpRz10CbfIrCrrS&#10;HAL2Hg5L5ISPqLZ3LzX9ZVRV9KaXbBaAvLM6AqEZq34fhIs2iQ1jpYBEWopfon5eovmf/9Yffvi9&#10;t2CJBvq2rqURooIQqF0tD1QsTiNEUMIF0h5sMyEY5XRjdeIoaj6JNNy1kqNbSiEEaa2cpgloZhCk&#10;gaqI3sVBUJoQqg51TsjsMa1YaaLoJZu9OM2e09wNiH56yeYOJpGTxVQvyL0c68WHiteTk8FYK1Ai&#10;7Pu0EWYjjIBIKmiMnaKevc20wa8o6EpzCE4vx/zwEdX27qemx+uqKvrSSzaLAGnsjiBoyK3fXrJ5&#10;za9TfPz48ZclmvdgiSb8Mg59W9fSCFFMSIiUgyj0QEtzH5X5vISoJT3MY0IwSuoOEml14ihqPok0&#10;3LVipFuoo7WSo0lKIWkCmhlItdbRvIuDoDQhVB3qnJDZY1qx0kRBvVRFzun6XKWXbOZ4zd71wwK9&#10;ZHMHk6jazAyQ6wnrxYdestmPkybs+7QRZiOMwMxMwbO+Pm3o2dtMGzyjoDPNATi9HPPDR1Tbu5+a&#10;Hq+rquhLL9ksAqSxO4KgIbd+nf4no7AyX5PoS5ZoIqQv4sC3dS2FEMWEhEg5iEIPtDT3UZnPS9Ie&#10;bAt1EmUjuqWHmJm6kVpCBNQwkYa7Vox0C3W0Vk7TlNWMFBKieRcHQWlCqDrUORGzx82vjyaKXrLZ&#10;S8/eHMwbp/O+PldhJDHdlJwZwhusFx96yWY/Tpqw79NGmI0wAiapoDlWinr2NtMGzyjoTHMIyAuy&#10;pJd5uXiJKmexmaCaI7yuqqIvvWSzCJDG7giEhpx6/m6WbD5donl8VX65REN9gZbyAMW0FEIUExIi&#10;5SAKPdDSxFFZz0tSH2wHIUmSnxC6Cc0DTDdSS4iAGqZ0M/2Y6Q6CtFZO05TXDFFJ8y4OgtJIhGmE&#10;OtQ5YbMH5HHTRNBLNnuhWqk5e9cPi/SSzQymm5IzQ50UkMbI3iflriczg500YdeBEU73KwpMUkFz&#10;rBT17G2mDZ5R0JnmEJAXZEkv83LxEtUW76Wmv4yqat70ks0iXmkYhGac+i2zZPP+0xLN3/zDD48/&#10;cn+7RCN8O6a+QEt5gGJaCkY40O6TMA9USEsTR2U9L0l9sB2EJEl+kqZ73RYdrNZ9FOcdA9NPnCRV&#10;dxCktXKaprxmoEqCf3ElqReoYaIWdU7Y7AF53DQROC3ZDIg0Ti+JBz17r8FmxkgU1Qkjiemm5MxQ&#10;JwWkMbL3ScXryclkJ03YdWCE0/2KgpuZgud9fVrQs7eZNnhGQWeaQ0Dewzm9fcTwEtUW76Wmv4yq&#10;it58n4s2kGivNAxCM079HrNk8/kSzduL/0s0wtffIIT6Ai3lgYrFaYRCTIhEmAcqpKWJo7Kel6Q+&#10;2GZCEJx0Y5rXW7mIowj/KN3MWeZoHkhphCCh4+tzjp8moCGpDoPm330QkEKGqEW9vMFmD8jjpomg&#10;l2z207P3GmxmjERRnXCS1hOVnBnqpIA0RvY+6SWbvThpwq4DI5zuVxTczBQ87+vTgp69zbTBMwo6&#10;0xwC9h7O6Q0kho+otncvNf1lVFX0ppdsFvBKwyA049Svy5LNx5+WaP6nv/mHHx5/o362RKN9sRWi&#10;mJAQKQdR6EGchhENtavlAYppKeKorOclVB3pgR4TguCkG9O83spFHEX4R+nmrpX7RNzMCAhBWjun&#10;aQIakuowaP7dBwEpZKhaxDlhs4d546OJoJds9kO0g9zzHnjN3vXDIr1kc8d6IqeZGRD9UNeTWRqE&#10;XrLZi5Mm7Dowwu1+RcDNTMHzvj4t6NlLoJjJkJyCo9ccAvYezukNJIaPqLZ3LzX9ZVRV9Ob7XLIZ&#10;AMIh76yOQGjGqd+sJZvbJZoI7YutEMWEhEg5iEIPtDRBlJAEalfLAxTTUsRRmc9LiFrSAz0mBIHy&#10;10o3VieOYmaGgbtWjHQLQVor91HcdSAgaQIakuowaP7FQWEE1DDU7iNkvSFs9jBvfDRREC9VOX8Z&#10;rF4UY974nBMB5ovTWV+fq3CS1hM5zcyA6Af5DjHwSoPQSzZ7cdOEXQtGuN2zVuFmpuBZX58W1LPX&#10;UFKb/IqCrjSHgL04dHoDieEjqu3dS01/GVUVveklmwUg76yOQGjGqV9qyebzJZq3T5Zo0r7YClFM&#10;SIiUgyj0QEuzLhxqV8sDFNNSxFGZz0vSHmwzIQiUv1a6sTpxFDMzDNy1YqRbCNJaOU0T0MwgSANV&#10;Eb2Lg6A0IVQd4pyo6xbLY6SJopds9tKzN4fox+msB0Q3nCQmkZPFyMxAvpilQeglm724acKuBSPM&#10;fiUgIJIKGmOlqOcugTb5FQVdaQ4Be3Ho9AYSw0dU27uXmv4yqip600s2C0DeWR2B0IxVvw/CRZvH&#10;//PPSzT/4ydLNNIXzrQvtkIUEyIR5oEKaWnWhUPtanmgYnEaIYISLpD2YJsJwSinG6sTR1HzSaTh&#10;rpUc3VIKIUhr5TRNQDODIA1URfQuDoLShFB1qHNCZo9pxUoTRS/Z7MVp9pzmbkD000s2dzCJnCym&#10;ekHu5VgvPlS8npwMxlqBEmHfp40wG2EERFJBY+wU9extpg1+RUFXmkPAXhy6vYFE8BHV9u6npsfr&#10;qir60ks2iwBp7I4gaMit37Fk8/j//XaJJkL6wpn2xVaIYkIkwjxQIS0NI5xoWcpBFHqgpbmPynxe&#10;QtSSHuYxIRgldQeJtDpxFDWfRBruWjHSLdTRWsnRJKWQNAHNDKRa62jexUFQmhCqDnVOyOwxrVhp&#10;oqBeqiLndH2u0ks2c7xm7/phgV6yuYNJVG1mBsj1hPXiQy/Z7MdJE/Z92gizEUZgZqbgWV+fNvTs&#10;baYNnlHQmeYAsBeHdm9MCXxEtb37qenxuqqKvvSSzSJAGrsjCBr6Fv3+8Pb+5Us0EdKXzbQvtkIh&#10;JkRCygMU01IwwoF2tRxEoQdamvuozOclaQ+2hTqJshHd0kPMTN1ILSECaphIw10rRrqFOlorp2nK&#10;akYKCdG8i4OgNCFUHeqciNnj5tdHE0Uv2eylZ28O5o3TeV+fqzCSmG5KzgzhDdaLD71ksx8nTdj3&#10;aSPMRhgBk1TQHCtFPXubaYNnFHSmOQTk5aHdG1MCL1HlLDYTVHOE11VV9KWXbBYB0tgdgdAQ3fMv&#10;SzR/4w8/PP6+Q5ZoIqQvm6lfbIMoIQnUrpYHKKalYIQD7Wo5iEIPtDRxVNbzEqqO9EAvCEmS/CRN&#10;97otOkgtIQJqmNLN9GOmOwjSWjlNU14zRCXNuzgISiMRphHqUOeEzR6Qx00TQS/Z7IVqpebsXT8s&#10;0ks2M5huSs4MdVJAGiN7n5S7nswMdtKEXQdGON2vKDBJBc2xUtSzt5k2eEZBZ5pDQF4c2r0xJfAS&#10;1Rbvpaa/jKpq3vSSzSJeaRiEZr6038+WaB4ft0s0WX/fSWVSv9gGUUISqF0tD1BMS8EIB9p9EuaB&#10;Cmlp4qi06wnTLSQKQpIkP0nTvW6LDlbrPorzjoHpJ06SqjsI0lo5TVNeM1Alwb+4ktQL1DBRizon&#10;bPaAPG6aCJyWbAZEGqeXxIOevddgM2MkiuqEkcR0U3JmqJMC0hjZ+6Ti9eRkspMm7Dowwul+RcHN&#10;TMHzvj4t6NnbTBs8o6AzzSEgLzqt3pZSeIlqi/dS019GVUVvvs9FG0i0VxoGoZlfh3yyRPMHwRJN&#10;/BUv6+87qQzUi5ZGiApCoHa1PFCxOI1QiAmRCPNAhbQ0cVTa9YTpFhIxIQhOujHN661cxFGEf5Ru&#10;5ixzNA+kNEKQ0PH1OcdPE9CQVIdB8+8+CEghQ9SiXt5gswfkcdNE0Es2++nZew02M0aiqE44SeuJ&#10;Ss4MdVJAGiN7n/SSzV6cNGHXgRFO9ysKbmYKnvf1aUHP3mba4BkFnWkOAXvRafXGlMJHVNu7l5r+&#10;MqoqetNLNgt4pWF42Yy8RBMRf8XL/PsuLAX1oqURopiQECkHUehBnIYRDbWr5QGKaSniqKzriaoj&#10;PdBjQhCcdGOa11u5iKMI/yjd3LVyn4ibGQEhSGvnNE1AQ1IdBs2/+yAghQxVizgnbPYwb3w0URAv&#10;VTl/1+klmzlO1mAzYySK6oSTtJ7IaWYGRD/U9WSWBqGXbPbipAm7Doxwu18RcDNT8LyvTwt69hIo&#10;ZjIkp+DoNYeAvei0emNK4SOq7d1LTX8ZVRW9+T6XbAaAcMi7b34EH68lmv/hb/zBh8cPL5domC9n&#10;cZbMv+/CUlAvWhohigkJkXIQhR5oaYIoIQnUrpYHKKaliKNSrydEt5CECUGg/LXSjdWJo5iZYeCu&#10;FSPdQpDWyn0Udx0ISJqAhqQ6DJp/cVAYATUMtfsIWW8Imz3MGx9NFNWWbAZWL4oxb3zOiQDzxems&#10;r89VOEnriZxmZkD0g3yHGHilQeglm724acKuBSPc7lmrcDNT8KyvTwvq2WsoqU1+RUFXmkPAXnR+&#10;8zemO/AR1fbupaa/jKqK3vSSzQKQd9uPQFmiiWC+nMVZMv++k0oB/WgphCgmJETKQRR6oKVZFw61&#10;q+UBimkp4qjU6wnRLSRhQhAof610Y3XiKGZmGLhrxUi3EKS1cpomoJlBkAaqInoXB4URUMNQu4+Q&#10;9Yao6xbLY6SJopds9tKzN4fox+msB0Q3nCQmkZPFyMxAvpilQeglm724acKuBSPMfiUgIJIKGmOl&#10;qOcugTb5FQVdaQ4Be9G5/Y3pt8BHVNu7l5r+MqoqetNLNgtA3i2nIZZoIrgvZ/eZMv++k0oB/Wgp&#10;hCgmRCLMAxXS0qwLh9rV8kDF4jRCBCVcgKglPcxjQjDK6cbqxFHUfBJpuGslR7eUQgjSWjlNE9DM&#10;IEgDVRG9i4OgNCFUHeqckNljWrHSRNFLNntxmj2nuRsQ/fSSzR1MIieLqV6QeznWiw8Vrycng7FW&#10;oETY92kjzEYYAZFU0Bg7RT17m2mDX1HQleYQsHfNWCInfES1vfup6fG6qoq+9JLNIkCaMMXPSzR/&#10;/Q8+PP7++XyJJulbE1cmzpT1N55UBuhFSyFEMSESYR6okJaGEU60LOUgCj3Q0txHZT4vIWpJD/OY&#10;EIySuoNEWp04ippPIg13reTollIIQVorp2kCmhlItdbRvIuDoDQhVB3qnJDZY1qx0kRBvVRFzun6&#10;XKWXbOZ4zd71wwK9ZHMHk6jazAyQ6wnrxYdestmPkybs+7QRZiOMwMxMwbO+Pm3o2dtMGzyjoDPN&#10;AWDvmrFETviIanv3U9PjdVUVfeklm0WANB8/XaJ5fAP6eYlG+jKU9I2JKxNnyvobL9NfQfX1eQMT&#10;IiHlAYppKRjhQLtaDqLQAy3NfVTm8xKqVvhAT6iTKBvRLT3EzNSN1BIioIaJNNy1YqRbqKO1cpqm&#10;rGakkBDNuzgIShNC1aHOiZg9bn59NFH0ks1eevbmYN44nff1uQojiemm5MwQ3mC9+NBLNvtx0oR9&#10;nzbCbIQRMEkFzbFS1LO3mTZ4RkFnmkNAXrsWfGntJqqcxWaCao7wuqqKvvSSzSJCmukSTYT0ZSjp&#10;GxNXJs6U9fddpr9amiBKSAK1q+UBimkpGOFAu1oOotADLU0clXY9YbqFREFIkuQnabrXbdFBagkR&#10;UMOUbqYfM91BkNbKaZrymiEqad7FQVAaiTCNUIc6J2z2gDxumgh6yWYvVCs1Z+/6YZFespnBdFNy&#10;ZqiTAtIY2fuk3PVkZrCTJuw6MMLpfkWBSSpojpWinr3NtMEzCjrTHALy2rXgS2s3UW3xXmr6y6iq&#10;5k0v2SzySPPVSzQR0pehpG9MXJk4U9bfd5n+ammCKCEJ1K6WByimpWCEA+0+CfNAhbQ0cVTa9YTp&#10;FhIFIUmSn6TpXrdFB6t1H8V5x8D0EydJ1R0Eaa2cpimvGaiS4F9cSeoFapioRZ0TNntAHjdNBE5L&#10;NgMijdNL4kHP3muwmTESRXXCSGK6KTkz1EkBaYzsfVLxenIy2UkTdh0Y4XS/ouBmpuB5X58W9Oxt&#10;pg2eUdCZ5hCQ164FX1q7iWqL91LTX0ZVRW++z0UbXfTHt2uJ5r+/lmiyvqRIdZKa4crEmbL+vsv0&#10;V0sjRAUhULtaHqhYnEYoxIRISHmAYlqKOCrteoLqSA/0mBAEJ92Y5vVWLuIowj9KN3OWOZoHUhoh&#10;SOj4+pzjpwloSKrDoPl3HwSkkCFqUS9vsNkD8rhpIuglm/307L0GmxkjUVQnnKT1RCVnhjopII2R&#10;vU96yWYvTpqw68AIp/sVBTczBc/7+rSgZ28zbfCMgs40h4C9a674Jt5IVNu7l5r+MqoqevO9L9n8&#10;Zonm+Z/ekPUlRaqT+I2JKRVnyfz7LiwF9aKlEaKYkBApB1HoQZyGEQ21q+UBimkp4qis64mqIz3Q&#10;Y0IQnHRjmtdbuYijCP8o3dy1cp+ImxkBIUhr5zRNQENSHQbNv/sgIIUMVYs4J2z2MG98NFEQL1U5&#10;f9fpJZs5TtZgM2MkiuqEk7SeyGlmBkQ/1PVklgahl2z24qQJuw6McLtfEXAzU/C8r08LevYSKGYy&#10;JKfg6DWHgL1rrvgm3khU27uXmv4yqip6U33J5vHzJ0s0b8ESjfANJOtLilQn8RsTUyrOkvn3XVgK&#10;6kVLI0QxISFSDqLQAy1NECUkgdrV8gDFtBRxVOr1hOgWkjAhCJS/VrqxOnEUMzMM3LVipFsI0lq5&#10;j+KuAwFJE9CQVIdB8y8OCiOghqF2HyHrDWGzh3njo4mi2pLNwOpFMeaNzzkRYL44nfX1uQonaT2R&#10;08wMiH6Q7xADrzQIvWSzFzdN2LVghNs9axVuZgqe9fVpQT17DSW1ya8o6EpzCNi75opv4o1Etb17&#10;qekvo6qiN6cv2Ty+M3zBEk2E8A0k80tKWCuxGaZUnCXz7zupFNCPlkKIYkJCpBxEoQdamnXhULta&#10;HqCYliKOSr2eEN1CEiYEgfLXSjdWJ45iZoaBu1aMdAtBWiunaQKaGQRpoCqid3EQlCaEqkOcE3Xd&#10;YnmMNFH0ks1eevbmEP04nfWA6IaTxCRyshiZGcgXszQIvWSzFzdN2LVghNmvBAREUkFjrBT13CXQ&#10;Jr+ioCvNIWDvmmtuKVyf3562dy81/WVUVfTGfcnm8Z3gpyWa3//w+P+8WaLJ+QaS+SUlrJXYDFfq&#10;PlPm33dSKaAfLYUQxYRIhHmgQlqadeFQu1oeqFicRoighAsQtaSHeUwIRjndWJ04ippPIg13reTo&#10;llIIQVorp2kCmhkEaaAqondxEJQmhKpDnRMye0wrVpooeslmL06z5zR3A6KfXrK5g0nkZDHVC3Iv&#10;x3rxoeL15GQw1gqUCPs+bYTZCCMgkgoaY6eoZ28zbfArCrrSHAL2rrnmlsL1+e1pe/dT0+N1VRV9&#10;+dZLNo/f+T8u0fx3f/33Pzz+kHu5RKN9Mcj5BgJUkZFqJTXElYkzZf2Nl+WvlkKIYkIkwjxQIS0N&#10;I5xoWcpBFHqgpbmPynxeQtSSHuYxIRgldQeJtDpxFDWfRBruWsnRLaUQgrRWTtMENDOQaq2jeRcH&#10;QWlCqDrUOSGzx7RipYmCeqmKnNP1uUov2czxmr3rhwV6yeYOJlG1mRkg1xPWiw+9ZLMfJ03Y92kj&#10;zEYYgZmZgmd9fdrQs7eZNnhGQWeaA8DeNdfcULg+vz1t735qeryuqqIvu5dsHr/P4yWaCO1LQc43&#10;EKiKhFQrqSGuTJwp62+8TH8F1dfnDUyIhJQHKKalYIQD7Wo5iEIPtDT3UZnPS6ha4QM9oU6ibES3&#10;9BAzUzdSS4iAGibScNeKkW6hjtbKaZqympFCQjTv4iAoTQhVhzonYva4+fXRRNFLNnvp2ZuDeeN0&#10;3tfnKowkppuSM0N4g/XiQy/Z7MdJE/Z92gizEUbAJBU0x0pRz95m2uAZBZ1pDgF531xzQ+H69KCc&#10;xWaCao7wuqqKvqza8vh9fS3R/LXf//D4w/u3SzTAb3QtBfTVIUgDVZGQaiU1xJWJM2X9fZfpr5Ym&#10;iBKSQO1qeYBiWgpGONCuloMo9EBLE0elXU+YbiFREJIk+Qmhm9A8wHQjtYQIqGFKN9OPme4gSGvl&#10;NE15zRCVNO/iICiNRJhGqEOdEzZ7QB43TQS9ZLMXqpWas3f9sEgv2cxguik5M9RJAWmM7H1S7noy&#10;M9hJE3YdGOF0v6LAJBU0x0pRz95m2uAZBZ1pDgF5iV5zQ+H69KAt3ktNfxlV1byJbHn8Pg6WaCKA&#10;3+haCuirg5AGqhQi1UlqhisTZ8r6+y7TXy1NECUkgdrV8gDFtBSMcKDdJ2EeqJCWJo5Ku54w3UKi&#10;ICRJ8pM03eu26GC17qM47xiYfuIkqbqDIK2V0zTlNQNVEvyLK0m9QA0TtahzwmYPyOOmicBpyWZA&#10;pHF6STzo2XsNNjNGoqhOGElMNyVnhjopII2RvU8qXk9OJjtpwq4DI5zuVxTczBQ87+vTgp69zbTB&#10;Mwo60xwC8gK95obC9elBW7yXmv4yqsp58/GTJZrHF+ufl2iwX8RAIi0F1LGQBvMmQKqT1AxXJs6U&#10;9fddpr9aGiEqCIHa1fJAxeI0QiEmRCLMAxXS0sRRadcTpltIxIQgOOnGNK+3chFHEf5RupmzzNE8&#10;kNIIQULH1+ccP01AQ1IdBs2/+yAghQxRi3p5g80ekMdNE0Ev2eynZ+812MwYiaI64SStJyo5M9RJ&#10;AWmM7H3SSzZ7cdKEXQdGON2vKLiZKXje16cFPXubaYNnFHSmOQTsBXrNLYXr89vT9u6lpr+MquO8&#10;mS3RRGC/iNO+GKQV4rwJkOpkNfOAKRVnyfz7LiwF9aKlEaKYkBApB1HoQZyGEQ21q+UBimkp4qis&#10;64mqIz3QY0IQnHRjmtdbuYijCP8o3dy1cp+ImxkBIUhr5zRNQENSHQbNv/sgIIUMVYs4J2z2MG98&#10;NBH0ks1+iHaQe94Dr9m7flikl2zuWE/kNDMDoh/qejJLg9BLNntx0oRdB0a43a8IuJkpeN7XpwU9&#10;ewkUMxmSU3D0mkPAXqDX3FK4Pr89be9eavrLqLLz5muXaCKwX8RpXwzSCnHeBEh1spp5wJSKs2T+&#10;fReWgnrR0ghRTEiIlIMo9EBLE0QJSaB2tTxAMS1FHJV6PSG6hSRMCALlr5VurE4cxcwMA3etGOkW&#10;grRW7qO460BA0gQ0JNVh0PyLg8IIqGGo3UfIekPY7GHe+GiiIF6qcv4yWL0oxrzxOScCzBens74+&#10;V+EkrSdympkB0Q/yHWLglQahl2z24qYJuxZMcLtfEXAzU88cK0U9ewm0ya8o6EpzCNgL9JpbCtfn&#10;t6ft3UtNfxlV6d7sWqKJwH4RQ4m0NEAxIQXmjUBYK7EZplScJfPvO6kU0I+WQohiQkKkHEShB1qa&#10;deFQu1oeoJiWIo5KvZ4Q3UISJgSB8tdKN1YnjmJmhoG7Vox0C0FaK6dpApoZBGmgKqJ3cRCUJoSq&#10;Q5wTdd1ieYw0UfSSzV569uYQ/Tid9YDohpPEJHKyGJkZyBezNAi9ZLMXN03YtWCE2a8EBERSQWOs&#10;FPXcJdAmv6KgK80hYC/Qa24pXJ/fnrZ3LzX9ZVTh3nyrJRoF5Jcx9BtdSwMUE1JAkiTCWonNcKXu&#10;M2X+fSeVAvrRUghRTIhEmAcqpKVZFw61q+WBisVphAhKuABRS3qYx4RglNON1YmjqPkk0nDXSo5u&#10;KYUQpLVymiagmUGQBqoiehcHQWlCqDrUOSGzx7RipYmil2z24jR7TnM3IPrpJZs7mEROFlO9IPdy&#10;rBcfKl5PTgZjrUCJsO/TRpiNMAIiqaAxdop69jbTBr+ioCvNIWAv0GtuKVyf3562dz81PV5X9cUZ&#10;flqi+W//6u9/+L3f81qiiUB+GUO/0bU0QDEhBSRJQqqV1BBXJs6U9Tdelr9aCiGKCZEI80CFtDSM&#10;cKJlKQdR6IGW5j4q83kJUUt6mMeEYJTUHSTS6sRR1HwSabhrxUi3UEdrJUeTlELSBDQzkGqto3kX&#10;B0FpQqg61Dkhs8e0YqWJgnqpipzT9blKL9nM8Zq964cFesnmDiZRtZkZINcT1osPvWSzHydN2Pdp&#10;I8xGGIGZmYJnfX3a0LO3mTZ4RkFnmgPAFgtqbihcn9+etnc/NT1eV/WbDJ8u0Tz+6LxdojnteyvS&#10;buqXgpxiUBUJqVZSQ1yZOFPWtZLpr6D6+ryBCZGQ8gDFtBSMcKBdLQdR6IGW5j4q8/cOVSt8oCfU&#10;SZSN6JYeYmbqRmoJEVDDRBruWjHSLdTRWjlNU1YzUkiI5l0cBKUJoepQ50TMHje/PpooeslmLz17&#10;czBvnM77+lyFkcR0U3JmCG+wXnzoJZv9OGnCvk8bYTbCCJikguZYKerZ20wbPKOgM80hIMsFNTcU&#10;rk8PyllsJqjmCH+5qsd/RV+iiTjtOyvWLpBISwF1HKTBfBGQaiU1xJWJM2VdK5n+ammCKCEJ1K6W&#10;ByimpWCEA+1qOYhCD7Q0cVTa9YTpFhIFIUmSnxC6Cc0DTDdSS4iAGqZ0M/2Y6Q6CtFZO05TXDFFJ&#10;8y4OgtJIhGmEOtQ5YbMH5HHTRNBLNnuhWqk5e9cPi/SSzQymm5IzQ50UkMbI3iflriczg500YdeB&#10;EU73KwpMUkFzrBT17G2mDZ5R0JnmEJDlgpobCtenB23xXmr6+1tV6BJNxGnfWbF2gURaCqhjIQ3m&#10;TYBUJ6kZrkycKetayfRXSxNECUmgdrU8QDEtBSMcaPdJmAcqpKWJo9KuJ0y3kCgISZL8JE33ui06&#10;WK37KM47BqafOEmq7iBIa+U0TXnNQJUE/+JKUi9Qw0Qt6pyw2QPyuGkicFqyGRBpnF4SD3r2XoPN&#10;jJEoqhNGEtNNyZmhTgpIY2Tvk4rXk5PJTpqw68AIp/sVBTczBc/7+rSgZ28zbfCMgs40h4AsF/QG&#10;yHba4r1U8ffjDx8/XaJ5e7FEk/fr5rTvrFi7QCItBdSxkAbzJkCqk9QMVybOlHWtZPqrpRGighCo&#10;XS0PVCxOIxRiQiTCPFAhLU0clXY9YbqFREwIgpNuTPN6KxdxFOEfpZs5yxzNAymNECR0fH3O8dME&#10;NCTVYdD8uw8CUsgQtaiXN9jsAXncNBH0ks1+evZeg82MkSiqE07SeqKSM0OdFJDGyN4nvWSzFydN&#10;2HVghNP9ioKbmYLnfX1a0LO3mTZ4RkFnmkPAlgt6C2Qrbe9eTvFXWKJRyPmVc9p3VqxdKFGcJq0Q&#10;502AVCermQdMqThL5rUSloJ60dIIUUxIiJSDKPQgTsOIhtrV8gDFtBRxVNb1RNWRHugxIQhOujHN&#10;661cxFGEf5Ru7lq5T8TNjIAQpLVzmiagIakOg+bffRCQQoaqRZwTNnuYNz6aCHrJZj9EO8g974HX&#10;7F0/LNJLNnesJ3KamQHRD3U9maVB6CWbvThpwq4DI9zuVwTczBQ87+vTgp69BIqZDMkpOHrNIWDL&#10;Bb0FspW2dy8urfy8RPPfvFii4X5R5PzKOe07K9YulChOk1aI8yZAqpPVzAOmVJwl81oJS0G9aGmE&#10;KCYkRMpBFHqgpQmihCRQu1oeoJiWIo5KvZ4Q3UISJgSB8tdKN1YnjmJmhoG7Vox0C0FaK/dR3HUg&#10;IGkCGpLqMGj+xUFhBNQw1O4jZL0hbPYwb3w0URAvVTl/GaxeFGPe+JwTAeaL01lfn6twktYTOc3M&#10;gOgH+Q4x8EqD0Es2e3HThF0LRrjds1bhZqbgWV+fFtSz11BSm/yKgq40h4AtF/QWyFba3r1ktXK7&#10;RBPB/aLI+ZVz2ndWrF0okZYGKCakwLwRCGslNsOUirNkXitSKaAfLYUQxYSESDmIQg+0NOvCoXa1&#10;PEAxLUUclXo9IbqFJEwIAuWvlW6sThzFzAwDd60Y6RaCtFZO0wQ0MwjSQFVE7+KgMAJqGGr3EbLe&#10;EHXdYnmMNFH0ks1eevbmEP04nfWA6IaTxCRyshiZGcgXszQIvWSzFzdN2LVghNmvBAREUkFjrBT1&#10;3CXQJr+ioCvNIWDLBb0FspW2dy9UK0tLNBHcL4qcXzknfmdFWoZ0a2mAYkIKSJJEWCuxGa7UfabM&#10;a0UqBfSjpRCimBCJMA9USEuzLhxqV8sDFYvTCBGUcAGilvQwjwnBKKcbqxNHUfNJpOGulRzdUgoh&#10;SGvlNE1AM4MgDVRF9C4OgtKEUHWoc0Jmj2nFShNFL9nsxWn2nOZuQPTTSzZ3MImcLKZ6Qe7lWC8+&#10;9JLNXtw0Yd+njTD7lYCASCpojJ2inr3NtMGvKOhKcwjYnkNvgWyl7d2P0s7nSzRv1xJN0h2cK5P3&#10;K+e0761Iu5BmLQ1QTEgBSZKQaiU1xJWJM2VdK1n+aimEKCZEIswDFdLSMMKJlqUcRKEHWpr7qMzf&#10;O0Qt6WEeE4JRUneQSKsTR1HzSaThrpUc3VIKIUhr5TRNQDMDqdY6mndxEJQmhKpDnRMye0wrVpoo&#10;qJeqyDldn6v0ks0cr9m7fligl2zuYBJVm5kBcj1hvfhQ8XqyMviBkybs+7QRZiOMwMxMwbO+Pm3o&#10;2dtMGzyjoDPNAWB7Dr0FspW2dz+jnddLNBFJd2+uTN6vm9O+tyLtQpq1NDnFoCoSUq2khrgycaas&#10;ayXTX0H19XkDEyIh5QGKaSkY4UC7Wg6i0AMtzX1U5u8dqlb4QE+okygb0S09xMzUjdQSIqCGiTTc&#10;tWKkW6ijtXKapqxmpJAQzbs4CEoTQtWhzomYPW5+fTRR9JLNXnr25mDeOJ339bkKI4nppuTMEN5g&#10;vfjQSzb7cdKEfZ82wmyEETBJBc2xUtSzt5k2eEZBZ5pDQHYdegtkO+Us/haCvmqJJiLx7s2Uymv4&#10;tO+sWLtAIi0F1HGQBvNFQKqV1BBXJs6Uda1k+qulCaKEJFC7Wh6gmJaCEQ60q+UgCj3Q0sRRadcT&#10;pltIFIQkSX5C6CY0DzDdSC0hAmqY0s30Y6Y7CNJaOU1TXjNEJc27OAhKIxGmEepQ54TNHpDHTRNB&#10;L9nshWql5uxdPyzSSzYzmG5Kzgx1UkAaI3uflLuezAx20oRdB0Y43a8oMEkFzbFS1LO3mTZ4RkFn&#10;mkPoJZsZvWSzHVrUp0s0j49wiQa58SbevZlSeQ2f9p0VaxdIpKWAOhbSYN4ESHWSmuHKxJmyrpVM&#10;f7U0QZSQBGpXywMU01IwwoF2n4R5oEJamjgq7XrCdAuJgpAkyU/SdK/booPVuo/ivGNg+omTpOoO&#10;grRWTtOU1wxUSfAvriT1AjVM1KLOCZs9II+bJgKnJZsBkcbpJfGgZ+812MwYiaI6YSQx3ZScGeqk&#10;gDRG9j6peD05meykCbsOjHC6X1FwM1PwvK9PC3r2NtMGzyjoTHMIvWQzo5dstvOlor50iSYCufEm&#10;3r2ZUnkNn/adFWsXSKSlgDoW0mDeBEh1kprhysSZsq6VTH+1NEJUEAK1q+WBisVphEJMiISUByim&#10;pYij0q4nqI70QI8JQXDSjWleb+UijiL8o3QzZ5mjeSClEYKEjq/POX6agIakOgyaf/dBQAoZohb1&#10;8gabPSCPmyaCXrLZT8/ea7CZMRJFdcJJWk9UcmaokwLSGNn7pJds9uKkCbsOjHC6X1FwM1PwvK9P&#10;C3r2NtMGzyjoTHMI2PJGb4Fs5buwl16iiUBuvIl3b65UTtOnfWfF2oUSxWnSCnHeBEh1spp5wJSK&#10;s2ReK2EpqBctjRDFhIRIOYhCD+I0jGioXS0PUExLEUdlXU9UHemBHhOC4KQb07zeykUcRfhH6eau&#10;lftE3MwICEFaO6dpAhqS6jBo/t0HASlkqFrEOWGzh3njo4mCeKnK+btOL9nMcbIGmxkjUVQnnKT1&#10;RE4zMyD6oa4nszQIvWSzFydN2HVghNv9ioCbmYLnfX1a0LOXQDGTITkFR685hF6yuaOXbFiSl2gi&#10;sBtv0h2cK5PT8GnfWd3mIU6TVojzJkCqk9XMA6ZUnCXzWglLQb1oaYQoJiREykEUeqClCaKEJFC7&#10;Wh6gmJYijkq9nhDdQhImBIHy10o3VieOYmaGgbtWjHQLQVor91HcdSAgaQIakuowaP7FQWEE1DDU&#10;7iNkvSFs9jBvfDRRVFuyGVi9KMa88TknAswXp7O+PlfhJK0ncpqZAdEP8h1i4JUGoZds9uKmCbsW&#10;jHC7Z63CzUzBs74+Lahnr6GkNvkVBV1pDqGXbO7oJZsvw2yJJgK78SbdwbkyOQ2f9p3VbR60NEAx&#10;IQXmjUBYK7EZplScJfNakUoB/WgphCgmJETKQRR6oKVZFw61q+UBimkp4qjU6wnRLSRhQhAof610&#10;Y3XiKGZmGLhrxUi3EKS1cpomoJlBkAaqInoXB0FpQqg6xDlR1y2Wx0gTRS/Z7KVnbw7Rj9NZD4hu&#10;OElMIieLkZmBfDFLg9BLNntx04RdC0aY/UpAQCQVNMZKUc9dAm3yKwq60hxCL9nc0Us2n3PYEk0E&#10;duNNuoNzZXIaPvE7K9IypFtLAxQTUkCSJMJaic1wpe4zZV4rUimgHy2FEMWESIR5oEJamnXhULta&#10;HqhYnEaIoIQLELWkh3lMCEY53VidOIqaTyINd63k6JZSCEFaK6dpApoZBGmgKqJ3cRCUJoSqQ50T&#10;MntMK1aaKHrJZi9Os+c0dwOin16yuYNJ5GQx1QtyL8d68aHi9eRkMNYKlAj7Pm2E2QgjIJIKGmOn&#10;qGdvM23wKwq60hxCL9nc8b0t2Xz8S//J+PgL/+Vf/ouPj/90/PwTFW9SmKYkc7gyead52vdWpF1I&#10;s5YGKCakgCRJSLWSGuLKxJmyrpUsf7UUQhQTIhHmgQppaRjhRMtSDqLQAy3NfVTm7x2ilvQwjwnB&#10;KKk7SKTViaOo+STScNdKjm4phRCktXKaJqCZgVRrHc27OAhKE0LVoc4JmT2mFStNFNRLVeScrs9V&#10;eslmjtfsXT8s0Es2dzCJqs3MALmesF586CWb/Thpwr5PG2E2wgjMzBQ86+vThp69zbTBMwo60xgw&#10;5urun8yr//Kn/47klZBP/+Xxqvqn/yD+ynOJ5j/7z//yX3wk/WyJJqoCNmEDpinJHK5M3mme9r0V&#10;aRfSrKXJKQZVkZBqJTXElYkzZV0rmf4Kqq/PG5gQCSkPUExLwQgH2tVyEIUeaGnuozJ/71C1wgd6&#10;Qp1E2Yhu6SFmpm6klhABNUyk4a4VI91CHa2V0zRlNSOFhGjexUFQmhCqDnVOxOxx8+ujiaKXbPbS&#10;szcH88bpvK/PVRhJTDclZ4bwBuvFh16y2Y+TJuz7tBFmI4yASSpojpWinr3NtMEzCjrTGDDmKvon&#10;8eq/+Om/I3kl5NN/ebyq/ut/AtcSzX/xl//i47vC50s0EUIFsYljwPQkGsOUymv4tO+sTjOhpYA6&#10;DtJgvghItZIa4srEmbKulUx/tTRBlJAEalfLAxTTUjDCgXa1HEShB1qaOCrtesJ0C4mCkCTJTwjd&#10;hOYBphupJURADVO6mX7MdAdBWiunacprhqikeRcHQWkkwjRCHeqcsNkD8rhpIuglm71QrdScveuH&#10;RXrJZgbTTcmZoU4KSGNk75Ny15OZwU6asOvACKf7FQUmqaA5Vop69jbTBs8o6Exjwpitu38Sr/6L&#10;n/47kldCPv2Xy6sOPv33YGGJJuKqcIcQchyIpkRjmFJ5DZ/2nRVrF0ikpYA6FtJg3gRIdZKa4crE&#10;mbKulUx/tTRBlJAEalfLAxTTUjDCgXafhHmgQlqaOCrtesJ0C4mCkCTJT9J0r9uig9W6j+K8Y2D6&#10;iZOk6g6CtFZO05TXDFRJ8C+uJPUCNUzUos4Jmz0gj5smAqclmwGRxukl8aBn7zXYzBiJojphJDHd&#10;lJwZ6qSANEb2Pql4PTmZ7KQJuw6McLpfUXAzU/C8r08LevY20wbPKOhMY8KYrbt/Eq/+i5/+O5JX&#10;Qj79l87GJZoIQe83sWQziKZEY5hSeQ2f9p0VaxdIpKWAOhbSYN4ESHWSmuHKxJmyrpVMf7U0QlQQ&#10;ArWr5YGKxWmEQkyIRJgHKqSliaPSridMt5CICUFw0o1pXm/lIo4i/KN0M2eZo3kgpRGChI6vzzl+&#10;moCGpDoMmn/3QUAKGaIW9fIGmz0gj5smgl6y2U/P3muwmTESRXXCSVpPVHJmqJMC0hjZ+6SXbPbi&#10;pAm7Doxwul9RcDNT8LyvTwt69jbTBs8o6Exjwpitu38Sr/6Lv/53HK9E/PofyjdcookQtOJ2GIBo&#10;SjSGK5XT9GnfWbF2oURxmrRCnDcBUp2sZh4wpeIsmddKWArqRUsjRDEhIVIOotCDOA0jGmpXywMU&#10;01LEUVnXE1VHeqDHhCA46cY0r7dyEUcR/lG6uWvlPhE3MwJCkNbOaZqAhqQ6DJp/90FAChmqFnFO&#10;2Oxh3vhoIuglm/0Q7SD3vAdes3f9sEgv2dyxnshpZgZEP9T1ZJYGoZds9uKkCbsOjHC7XxFwM1Pw&#10;vK9PC3r2EihmMiSn4Og1JozZuvsn8+q//Om/I3kl5NN/X8RPSzT/1V98fBH3WqKJELR+sR0HgGlK&#10;Mocrk9Pwad9Z3eYhTpNWiPMmQKqT1cwDplScJfNaCUtBvWhphCgmJETKQRR6oKUJooQkULtaHqCY&#10;liKOSr2eEN1CEiYEgfLXSjdWJ45iZoaBu1aMdAtBWiv3Udx1ICBpAhqS6jBo/sVBYQTUMNTuI2S9&#10;IWz2MG98NFEQL1U5fxmsXhRj3vicEwHmi9NZX5+rcJLWEznNzIDoB/kOMfBKg9BLNntx04RdCya4&#10;3a8IuJmpZ46Vop69BNrkVxR0pTFhzNbdP5lX/+VP/x3JKyGf/vuMn5Zo/mvh/xLNb/7L3gjtHqZI&#10;AtOUZA5XJqfh076zus2DlgYoJqTAvBEIayU2w5SKs2ReK1IpoB8thRDFhIRIOYhCD7Q068KhdrU8&#10;QDEtRRyVej0huoUkTAgC5a+VbqxOHMXMDAN3rRjpFoK0Vk7TBDQzCNJAVUTv4qAwAmoYavcRst4Q&#10;dd1ieYw0UfSSzV569uYQ/Tid9YDohpPEJHKyGJkZyBezNAi9ZLMXN03YtWCE2a8EBERSQWOsFPXc&#10;JdAmv6KgK40JY7bu/sm8+i9/+u9IPhPx6RLN6v8lmsMcEdo9TJEEpinJHK5MTsMnfmdFWoZ0a2mA&#10;YkIKSJJEWCuxGa7UfabMa0UqBfSjpRCimBCJMA9USEuzLhxqV8sDFYvTCBGUcAGilvQwjwnBKKcb&#10;qxNHUfNJpOGulRzdUgohSGvlNE1AM4MgDVRF9C4OgtKEUHWoc0Jmj2nFShNFL9nsxWn2nOZuQPTT&#10;SzZ3MImcLKZ6Qe7lWC8+VLyenAzGWoESYd+njTAbYQREUkFj7BT17G2mDX5FQVcaE8Zs3f2TefVf&#10;/vSfP78s0Tx+mU6XaBgtZzjyM0K7hymSwDQlmcOVyTvN0763Iu1CmrU0QDEhBSRJQqqV1BBXJs6U&#10;da1k+aulEKKYEIkwD1RIS8MIJ1qWchCFHmhp7qMyf+8QtaSHeUwIRkndQSKtThxFzSeRhrtWjHQL&#10;dbRWcjRJKSRNQDMDqdY6mndxEJQmhKpDnRMye0wrVpooqJeqyDldn6v0ks0cr9m7fligl2zuYBJV&#10;m5kBcj1hvfjQSzb7cdKEfZ82wmyEEZiZKXjW16cNPXubaYNnFHSmMWDM1d0/mVf/5U//fXu0JZoI&#10;RouHI19E0PKBikIwTUnmcGXyTvO0761Iu5BmLU1OMaiKhFQrqSGuTJwp61rJ9FdQfX3ewIRISHmA&#10;YloKRjjQrpaDKPRAS3Mflfl7h6oVPtAT6iTKRnRLDzEzdSO1hAioYSINd60Y6RbqaK2cpimrGSkk&#10;RPMuDoLShFB1qHMiZo+bXx9NFL1ks5eevTmYN07nfX2uwkhiuik5M4Q3WC8+9JLNfpw0Yd+njTAb&#10;YQRMUkFzrBT17G2mDZ5R0JnGgDFX0T+JV//FT//th1miieC05LiCIbR7mKIQTE+iMUypvIZP+87q&#10;NBNaCqjjIA3mi4BUK6khrkycKetayfRXSxNECUmgdrU8QDEtBSMcaFfLQRR6oKWJo9KuJ0y3kCgI&#10;SZL8hNBNaB5gupFaQgTUMKWb6cdMdxCktXKaprxmiEqad3EQlEYiTCPUoc4Jmz0gj5smgl6y2QvV&#10;Ss3Zu35YpJdsZjDdlJwZ6qSANEb2Pil3PZkZ7KQJuw6McLpfUWCSCppjpahnbzNt8IyCzjQmjNm6&#10;+yfx6r/46b91cpZoIhgtAy5TCkK7hymSQDQlGsOUymv4tO+sWLtAIi0F1LGQBvMmQKqT1AxXJs6U&#10;da1k+qulCaKEJFC7Wh6gmJaCEQ60+yTMAxXS0sRRadcTpltIFIQkSX6SpnvdFh2s1n0U5x0D00+c&#10;JFV3EKS1cpqmvGagSoJ/cSWpF6hhohZ1TtjsAXncNBE4LdkMiDROL4kHPXuvwWbGSBTVCSOJ6abk&#10;zFAnBaQxsvdJxevJyWQnTdh1YITT/YqCm5mC5319WtCzt5k2eEZBZxoTxmzd/ZN49V/89F+MxxJN&#10;hKZFgcuUgtDuYYokEE2JxjCl8ho+7Tsr1i6QSEsBdSykwbwJkOokNcOViTNlXSuZ/mpphKggBGpX&#10;ywMVi9MIhZgQiTAPVEhLE0elXU+YbiERE4LgpBvTvN7KRRxF+EfpZs4yR/NASiMECR1fn3P8NAEN&#10;SXUYNP/ug4AUMkQt6uUNNntAHjdNBL1ks5+evddgM2MkiuqEk7SeqOTMUCcFpDGy90kv2ezFSRN2&#10;HRjhdL+i4Gam4Hlfnxb07G2mDZ5R0JnGhDFbd/8kXv0XP/13yhJNxI9aCLhMKQjtHqZIAtGUaAxX&#10;Kqfp076zYu1CieI0aYU4bwKkOlnNPGBKxVkyr5WwFNSLlkaIYkJCpBxEoQdxGkY01K6WByimpYij&#10;sq4nqo70QI8JQXDSjWleb+UijiL8o3Rz18p9Im5mBIQgrZ3TNAENSXUYNP/ug4AUMlQt4pyw2cO8&#10;8dFE0Es2+yHaQe55D7xm7/phkV6yuWM9kdPMDIh+qOvJLA1CL9nsxUkTdh0Y4Xa/IuBmpuB5X58W&#10;9OwlUMxkSE7B0WtMGLN190/kkyWat2uJ5gv+26fASTrMHKHdgsfNaUoyhyuT0/Bp31nd5iFOk1aI&#10;8yZAqpPVzAOmVJwl81oJS0G9aGmEKCYkRMpBFHqgpQmihCRQu1oeoJiWIo5KvZ4Q3UISJgSB8tdK&#10;N1YnjmJmhoG7Vox0C0FaK/dR3HUgIGkCGpLqMGj+xUFhBNQw1O4jZL0hbPYwb3w0URAvVTl/Gaxe&#10;FGPe+JwTAeaL01lfn6twktYTOc3MgOgH+Q4x8EqD0Es2e3HThF0LRrjds1bhZqbgWV+fFtSz11BS&#10;m/yKgq40JozZuvt38WKJRuGTDBXg5BxmjNBusaN+gmlKMocrk9Pwad9Z3eZBSwMUE1Jg3giEtRKb&#10;YUrFWTKvFakU0I+WQohiQkKkHEShB1qadeFQu1oeoJiWIo5KvZ4Q3UISJgSB8tdKN1YnjmJmhoG7&#10;Vox0C0FaK6dpApoZBGmgKqJ3cVAYATUMtfsIWW+Ium6xPEaaKHrJZi89e3OIfpzOekB0w0liEjlZ&#10;jMwM5ItZGoRestmLmybsWjDC7FcCAiKpoDFWinruEmiTX1HQlcaEMVsff1qi+QvXEg02cH09TzjM&#10;GKHdgkfNaUoyhyuT0/CJ31mRliHdWhqgmJACkiQR1kpshit1nynzWpFKAf1oKYQoJkQizAMV0tKs&#10;C4fa1fJAxeI0QgQlXICoJT3MY0IwyunG6sRR1HwSabhrJUe3lEII0lo5TRPQzCBIA1URvYuDoDQh&#10;VB3qnJDZY1qx0kTRSzZ7cZo9p7kbEP30ks0dTCIni6lekHs51osPvWSzFzdN2PdpI8x+JSAgkgoa&#10;Y6eoZ28zbfArCrrSJPLzEo36f4kGG7i+niccZozQbsGj5jQlmcOVyTvN0763Iu1CmrU0QDEhBSRJ&#10;QqqV1BBXJs6Uda1k+aulEKKYEIkwD1RIS8MIJ1qWchCFHmhp7qMyf+8QtaSHeUwIRkndQSKtThxF&#10;zSeRhrtWcnRLKYQgrZXTNAHNDKRa62jexUFQmhCqDnVOyOwxrVhpoqBeqiLndH2u0ks2c7xm7/ph&#10;gV6yuYNJVG1mBsj1hPXiQ8XrycrgB06asO/TRpiNMAIzMwXP+vq0oWdvM23wjILONBBfvEQTgQ1b&#10;X88TDjQmaLngUXOakszhyuSd5mnfW5F2Ic1ampxiUBUJqVZSQ1yZOFPWtZLpr6D6+ryBCZGQ8gDF&#10;tBSMcKBdLQdR6IGW5j4q8/cOVSt8oCfUSZSN6JYeYmbqRmoJEVDDRBruWjHSLdTRWjlNU1YzUkiI&#10;5l0cBKUJoepQ50TMHje/PpooeslmLz17czBvnM77+lyFkcR0U3JmCG+wXnzoJZv9OGnCvk8bYTbC&#10;CJikguZYKerZ20wbPKOgM40IvkQTgQ1bX883HGaO0G6148b0JBrDlMpr+LTvrE4zoaWAOg7SYL4I&#10;SLWSGuLKxJmyrpVMf7U0QZSQBGpXywMU01IwwoF2tRxEoQdamjgq7XrCdAuJgpAkyU8I3YTmAaYb&#10;qSVEQA1Tupl+zHQHQVorp2nKa4aopHkXB0FpJMI0Qh3qnLDZA/K4aSLoJZu9UK3UnL3rh0V6yWYG&#10;003JmaFOCkhjZO+TcteTmcFOmrDrwAin+xUFJqmgOVaKevY20wbPKOhMc5G+RBOBDVtfzzccZo7Q&#10;bsHjZjQlGsOUymv4tO+sWLtAIi0F1LGQBvMmQKqT1AxXJs6Uda1k+qulCaKEJFC7Wh6gmJaCEQ60&#10;+yTMAxXS0sRRadcTpltIFIQkSX6SpnvdFh2s1n0U5x0D00+cJFV3EKS1cpqmvGagSoJ/cSWpF6hh&#10;ohZ1TtjsAXncNBE4LdkMiDROL4kHPXuvwWbGSBTVCSOJ6abkzFAnBaQxsvdJxevJyWQnTdh1YITT&#10;/YqCm5mC5319WtCzt5k2eEZBZ74b7JZoFJCB6+v5hsPMEdoteNyMpkRjmFJ5DZ/2nRVrF0ikpYA6&#10;FtJg3gRIdZKa4crEmbKulUx/tTRCVBACtavlgYrFaYRCTIhEmAcqpKWJo9KuJ0y3kIgJQXDSjWle&#10;b+UijiL8o3QzZ5mjeSClEYKEjq/POX6agIakOgyaf/dBQAoZohb18gabPSCPmyaCXrLZT8/ea7CZ&#10;MRJFdcJJWk9UcmaokwLSGNn7pJds9uKkCbsOjHC6X1FwM1PwvK9PC3r2NtMGzyjoTBmOXKKJQAau&#10;r+cbDjNHaLfgcTOaEo3hSuU0fdp3VqxdKFGcJq0Q502AVCermQdMqThL5rUSloJ60dIIUUxIiJSD&#10;KPQgTsOIhtrV8gDFtBRxVNb1RNWRHugxIQhOujHN661cxFGEf5Ru7lq5T8TNjIAQpLVzmiagIakO&#10;g+bffRCQQoaqRZwTNnuYNz6aKIiXqpy/6/SSzRwna7CZMRJFdcJJWk/kNDMDoh/qejJLg9BLNntx&#10;0oRdB0a43a8IuJkpeN7XpwU9ewkUMxmSU3D0juHj29tf+f8BAPv/3EOeOXYAAAAASUVORK5CYIJQ&#10;SwECLQAUAAYACAAAACEAsYJntgoBAAATAgAAEwAAAAAAAAAAAAAAAAAAAAAAW0NvbnRlbnRfVHlw&#10;ZXNdLnhtbFBLAQItABQABgAIAAAAIQA4/SH/1gAAAJQBAAALAAAAAAAAAAAAAAAAADsBAABfcmVs&#10;cy8ucmVsc1BLAQItABQABgAIAAAAIQCgyeMtpAQAAKASAAAOAAAAAAAAAAAAAAAAADoCAABkcnMv&#10;ZTJvRG9jLnhtbFBLAQItABQABgAIAAAAIQBXffHq1AAAAK0CAAAZAAAAAAAAAAAAAAAAAAoHAABk&#10;cnMvX3JlbHMvZTJvRG9jLnhtbC5yZWxzUEsBAi0AFAAGAAgAAAAhAKrF/vbgAAAACgEAAA8AAAAA&#10;AAAAAAAAAAAAFQgAAGRycy9kb3ducmV2LnhtbFBLAQItAAoAAAAAAAAAIQAFIkrwMAQAADAEAAAU&#10;AAAAAAAAAAAAAAAAACIJAABkcnMvbWVkaWEvaW1hZ2U0LnBuZ1BLAQItAAoAAAAAAAAAIQDTFOLh&#10;V8cAAFfHAAAUAAAAAAAAAAAAAAAAAIQNAABkcnMvbWVkaWEvaW1hZ2UyLnBuZ1BLAQItAAoAAAAA&#10;AAAAIQB8cp0KvwYAAL8GAAAUAAAAAAAAAAAAAAAAAA3VAABkcnMvbWVkaWEvaW1hZ2UxLnBuZ1BL&#10;AQItAAoAAAAAAAAAIQDkomRJF9EAABfRAAAUAAAAAAAAAAAAAAAAAP7bAABkcnMvbWVkaWEvaW1h&#10;Z2UzLnBuZ1BLBQYAAAAACQAJAEICAABHrQEAAAA=&#10;">
                <v:shape id="Shape 29642" o:spid="_x0000_s1027" style="position:absolute;width:68958;height:274;visibility:visible;mso-wrap-style:square;v-text-anchor:top" coordsize="689584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ysnyAAAAN4AAAAPAAAAZHJzL2Rvd25yZXYueG1sRI9bi8Iw&#10;FITfF/wP4Qi+rYll8VKNIuJeWEHw8qBvh+bYFpuT0kTt/vvNwoKPw8x8w8wWra3EnRpfOtYw6CsQ&#10;xJkzJecajof31zEIH5ANVo5Jww95WMw7LzNMjXvwju77kIsIYZ+ihiKEOpXSZwVZ9H1XE0fv4hqL&#10;Icoml6bBR4TbSiZKDaXFkuNCgTWtCsqu+5vVsP3YqNN5u77yeD2yn6dcjbLvo9a9brucggjUhmf4&#10;v/1lNCST4VsCf3fiFZDzXwAAAP//AwBQSwECLQAUAAYACAAAACEA2+H2y+4AAACFAQAAEwAAAAAA&#10;AAAAAAAAAAAAAAAAW0NvbnRlbnRfVHlwZXNdLnhtbFBLAQItABQABgAIAAAAIQBa9CxbvwAAABUB&#10;AAALAAAAAAAAAAAAAAAAAB8BAABfcmVscy8ucmVsc1BLAQItABQABgAIAAAAIQDSxysnyAAAAN4A&#10;AAAPAAAAAAAAAAAAAAAAAAcCAABkcnMvZG93bnJldi54bWxQSwUGAAAAAAMAAwC3AAAA/AIAAAAA&#10;" path="m,l6895846,r,27432l,27432,,e" fillcolor="black" stroked="f" strokeweight="0">
                  <v:stroke miterlimit="83231f" joinstyle="miter"/>
                  <v:path arrowok="t" textboxrect="0,0,6895846,2743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7" o:spid="_x0000_s1028" type="#_x0000_t75" style="position:absolute;left:228;top:2070;width:68847;height:8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RcQxQAAANwAAAAPAAAAZHJzL2Rvd25yZXYueG1sRI/dagIx&#10;FITvC75DOII3ollrqboaRYrSgr3w7wEOm+PuYnKybuK6ffumIPRymJlvmMWqtUY0VPvSsYLRMAFB&#10;nDldcq7gfNoOpiB8QNZoHJOCH/KwWnZeFphq9+ADNceQiwhhn6KCIoQqldJnBVn0Q1cRR+/iaosh&#10;yjqXusZHhFsjX5PkXVosOS4UWNFHQdn1eLcK+rvPmcluh815ezLfU9xr2QStVK/brucgArXhP/xs&#10;f2kF47cJ/J2JR0AufwEAAP//AwBQSwECLQAUAAYACAAAACEA2+H2y+4AAACFAQAAEwAAAAAAAAAA&#10;AAAAAAAAAAAAW0NvbnRlbnRfVHlwZXNdLnhtbFBLAQItABQABgAIAAAAIQBa9CxbvwAAABUBAAAL&#10;AAAAAAAAAAAAAAAAAB8BAABfcmVscy8ucmVsc1BLAQItABQABgAIAAAAIQA6jRcQxQAAANwAAAAP&#10;AAAAAAAAAAAAAAAAAAcCAABkcnMvZG93bnJldi54bWxQSwUGAAAAAAMAAwC3AAAA+QIAAAAA&#10;">
                  <v:imagedata r:id="rId9" o:title=""/>
                </v:shape>
                <v:shape id="Picture 349" o:spid="_x0000_s1029" type="#_x0000_t75" style="position:absolute;left:68889;top:2664;width:49;height:7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YjExQAAANwAAAAPAAAAZHJzL2Rvd25yZXYueG1sRI9Li8JA&#10;EITvgv9haMGbTnwtbswoIigrHhYfhz02mc4DMz0hM5rsv3cWFjwWVfUVlWw6U4knNa60rGAyjkAQ&#10;p1aXnCu4XfejJQjnkTVWlknBLznYrPu9BGNtWz7T8+JzESDsYlRQeF/HUrq0IINubGvi4GW2MeiD&#10;bHKpG2wD3FRyGkUf0mDJYaHAmnYFpffLwyi4fmc/x7OVR5qddov2ML0v9jJSajjotisQnjr/Dv+3&#10;v7SC2fwT/s6EIyDXLwAAAP//AwBQSwECLQAUAAYACAAAACEA2+H2y+4AAACFAQAAEwAAAAAAAAAA&#10;AAAAAAAAAAAAW0NvbnRlbnRfVHlwZXNdLnhtbFBLAQItABQABgAIAAAAIQBa9CxbvwAAABUBAAAL&#10;AAAAAAAAAAAAAAAAAB8BAABfcmVscy8ucmVsc1BLAQItABQABgAIAAAAIQB4QYjExQAAANwAAAAP&#10;AAAAAAAAAAAAAAAAAAcCAABkcnMvZG93bnJldi54bWxQSwUGAAAAAAMAAwC3AAAA+QIAAAAA&#10;">
                  <v:imagedata r:id="rId10" o:title=""/>
                </v:shape>
                <v:shape id="Picture 27022" o:spid="_x0000_s1030" type="#_x0000_t75" style="position:absolute;left:142;top:1841;width:68793;height:8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0OxQAAAN4AAAAPAAAAZHJzL2Rvd25yZXYueG1sRI9RS8Mw&#10;FIXfB/6HcAXftsSCW63LiogDEXxY5w+4NNemtLkJTeyqv94Igo+Hc853OPt6caOYaYq9Zw23GwWC&#10;uPWm507D+/m4LkHEhGxw9EwavihCfbha7bEy/sInmpvUiQzhWKEGm1KopIytJYdx4wNx9j785DBl&#10;OXXSTHjJcDfKQqmtdNhzXrAY6MlSOzSfTsNrp97uv4fGPpdULmnAu2PYBq1vrpfHBxCJlvQf/mu/&#10;GA3FThUF/N7JV0AefgAAAP//AwBQSwECLQAUAAYACAAAACEA2+H2y+4AAACFAQAAEwAAAAAAAAAA&#10;AAAAAAAAAAAAW0NvbnRlbnRfVHlwZXNdLnhtbFBLAQItABQABgAIAAAAIQBa9CxbvwAAABUBAAAL&#10;AAAAAAAAAAAAAAAAAB8BAABfcmVscy8ucmVsc1BLAQItABQABgAIAAAAIQBVH/0OxQAAAN4AAAAP&#10;AAAAAAAAAAAAAAAAAAcCAABkcnMvZG93bnJldi54bWxQSwUGAAAAAAMAAwC3AAAA+QIAAAAA&#10;">
                  <v:imagedata r:id="rId11" o:title=""/>
                </v:shape>
                <v:shape id="Shape 351" o:spid="_x0000_s1031" style="position:absolute;left:182;top:1902;width:68707;height:8471;visibility:visible;mso-wrap-style:square;v-text-anchor:top" coordsize="687070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waNxwAAANwAAAAPAAAAZHJzL2Rvd25yZXYueG1sRI/dasJA&#10;FITvhb7Dcgq9000a/CF1DSK0SkFEaym9O2RPk9Ds2ZDdxujTdwXBy2FmvmHmWW9q0VHrKssK4lEE&#10;gji3uuJCwfHjdTgD4TyyxtoyKTiTg2zxMJhjqu2J99QdfCEChF2KCkrvm1RKl5dk0I1sQxy8H9sa&#10;9EG2hdQtngLc1PI5iibSYMVhocSGViXlv4c/o2D5Odutjuvtpfh+x8vX9G2bSK2Venrsly8gPPX+&#10;Hr61N1pBMo7heiYcAbn4BwAA//8DAFBLAQItABQABgAIAAAAIQDb4fbL7gAAAIUBAAATAAAAAAAA&#10;AAAAAAAAAAAAAABbQ29udGVudF9UeXBlc10ueG1sUEsBAi0AFAAGAAgAAAAhAFr0LFu/AAAAFQEA&#10;AAsAAAAAAAAAAAAAAAAAHwEAAF9yZWxzLy5yZWxzUEsBAi0AFAAGAAgAAAAhAEJfBo3HAAAA3AAA&#10;AA8AAAAAAAAAAAAAAAAABwIAAGRycy9kb3ducmV2LnhtbFBLBQYAAAAAAwADALcAAAD7AgAAAAA=&#10;" path="m,847090r6870700,l6870700,,,,,847090xe" filled="f" strokecolor="#95b3d7" strokeweight="1pt">
                  <v:stroke miterlimit="83231f" joinstyle="miter"/>
                  <v:path arrowok="t" textboxrect="0,0,6870700,847090"/>
                </v:shape>
                <v:shape id="Picture 353" o:spid="_x0000_s1032" type="#_x0000_t75" style="position:absolute;left:243;top:2420;width:68580;height:7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x39xAAAANwAAAAPAAAAZHJzL2Rvd25yZXYueG1sRI9Ba8JA&#10;FITvBf/D8gq9NZtqFIlZRUqFngpVyfmZfSZps2/j7mrSf98tFDwOM/MNU2xG04kbOd9aVvCSpCCI&#10;K6tbrhUcD7vnJQgfkDV2lknBD3nYrCcPBebaDvxJt32oRYSwz1FBE0KfS+mrhgz6xPbE0TtbZzBE&#10;6WqpHQ4Rbjo5TdOFNNhyXGiwp9eGqu/91Sj4uHT16VIdygxpbr6mZfbmnFXq6XHcrkAEGsM9/N9+&#10;1wpm8xn8nYlHQK5/AQAA//8DAFBLAQItABQABgAIAAAAIQDb4fbL7gAAAIUBAAATAAAAAAAAAAAA&#10;AAAAAAAAAABbQ29udGVudF9UeXBlc10ueG1sUEsBAi0AFAAGAAgAAAAhAFr0LFu/AAAAFQEAAAsA&#10;AAAAAAAAAAAAAAAAHwEAAF9yZWxzLy5yZWxzUEsBAi0AFAAGAAgAAAAhAKMDHf3EAAAA3AAAAA8A&#10;AAAAAAAAAAAAAAAABwIAAGRycy9kb3ducmV2LnhtbFBLBQYAAAAAAwADALcAAAD4AgAAAAA=&#10;">
                  <v:imagedata r:id="rId12" o:title=""/>
                </v:shape>
              </v:group>
            </w:pict>
          </mc:Fallback>
        </mc:AlternateContent>
      </w:r>
      <w:r w:rsidR="00A069F6">
        <w:rPr>
          <w:b/>
        </w:rPr>
        <w:t xml:space="preserve">Contact: </w:t>
      </w:r>
      <w:r w:rsidR="003A488F">
        <w:t>+919637528611</w:t>
      </w:r>
      <w:r>
        <w:t>/8887751940</w:t>
      </w:r>
    </w:p>
    <w:p w14:paraId="1F20CBAE" w14:textId="77777777" w:rsidR="009C43ED" w:rsidRDefault="00A069F6">
      <w:pPr>
        <w:pStyle w:val="Heading1"/>
      </w:pPr>
      <w:r>
        <w:t>AN ACCOMP</w:t>
      </w:r>
      <w:r w:rsidR="003A488F">
        <w:t xml:space="preserve">LISHED </w:t>
      </w:r>
      <w:r w:rsidR="003A488F">
        <w:rPr>
          <w:rStyle w:val="lazilyload"/>
        </w:rPr>
        <w:t>CPQ Solution Specialist</w:t>
      </w:r>
      <w:r>
        <w:rPr>
          <w:u w:val="none"/>
        </w:rPr>
        <w:t xml:space="preserve"> </w:t>
      </w:r>
    </w:p>
    <w:p w14:paraId="48329546" w14:textId="77777777" w:rsidR="0045488A" w:rsidRPr="0045488A" w:rsidRDefault="0045488A">
      <w:pPr>
        <w:spacing w:after="8" w:line="250" w:lineRule="auto"/>
        <w:ind w:right="6"/>
        <w:jc w:val="center"/>
        <w:rPr>
          <w:b/>
          <w:sz w:val="28"/>
          <w:szCs w:val="28"/>
        </w:rPr>
      </w:pPr>
      <w:r w:rsidRPr="0045488A">
        <w:rPr>
          <w:b/>
          <w:sz w:val="28"/>
          <w:szCs w:val="28"/>
        </w:rPr>
        <w:t>Vloc</w:t>
      </w:r>
      <w:r w:rsidR="00FC5128">
        <w:rPr>
          <w:b/>
          <w:sz w:val="28"/>
          <w:szCs w:val="28"/>
        </w:rPr>
        <w:t xml:space="preserve">ity VIP </w:t>
      </w:r>
      <w:proofErr w:type="spellStart"/>
      <w:r w:rsidR="00FC5128">
        <w:rPr>
          <w:b/>
          <w:sz w:val="28"/>
          <w:szCs w:val="28"/>
        </w:rPr>
        <w:t>Masters</w:t>
      </w:r>
      <w:proofErr w:type="spellEnd"/>
      <w:r w:rsidR="00FC5128">
        <w:rPr>
          <w:b/>
          <w:sz w:val="28"/>
          <w:szCs w:val="28"/>
        </w:rPr>
        <w:t xml:space="preserve"> Program Member, 3</w:t>
      </w:r>
      <w:r w:rsidRPr="0045488A">
        <w:rPr>
          <w:b/>
          <w:sz w:val="28"/>
          <w:szCs w:val="28"/>
        </w:rPr>
        <w:t>x Vlocity Certified</w:t>
      </w:r>
    </w:p>
    <w:p w14:paraId="579567B5" w14:textId="77777777" w:rsidR="009C43ED" w:rsidRDefault="00A069F6">
      <w:pPr>
        <w:spacing w:after="8" w:line="250" w:lineRule="auto"/>
        <w:ind w:right="6"/>
        <w:jc w:val="center"/>
      </w:pPr>
      <w:r>
        <w:rPr>
          <w:b/>
        </w:rPr>
        <w:t xml:space="preserve">A result-oriented professional, seeking challenging assignments in  </w:t>
      </w:r>
    </w:p>
    <w:p w14:paraId="19B87D52" w14:textId="77777777" w:rsidR="009C43ED" w:rsidRDefault="00A069F6">
      <w:pPr>
        <w:spacing w:after="112" w:line="250" w:lineRule="auto"/>
        <w:ind w:right="0"/>
        <w:jc w:val="center"/>
      </w:pPr>
      <w:r>
        <w:rPr>
          <w:b/>
        </w:rPr>
        <w:t xml:space="preserve">Solution Architecture </w:t>
      </w:r>
      <w:r w:rsidR="003A488F">
        <w:rPr>
          <w:b/>
        </w:rPr>
        <w:t>/ Technical Architecture</w:t>
      </w:r>
      <w:r>
        <w:rPr>
          <w:b/>
        </w:rPr>
        <w:t xml:space="preserve"> / Tech Lead / Process Automation with an organization of repute Industry </w:t>
      </w:r>
    </w:p>
    <w:p w14:paraId="55AC8236" w14:textId="77777777" w:rsidR="009C43ED" w:rsidRDefault="00A069F6">
      <w:pPr>
        <w:spacing w:after="11" w:line="259" w:lineRule="auto"/>
        <w:ind w:left="11" w:right="0" w:firstLine="0"/>
        <w:jc w:val="left"/>
      </w:pPr>
      <w:r>
        <w:t xml:space="preserve"> </w:t>
      </w:r>
    </w:p>
    <w:p w14:paraId="560C4023" w14:textId="77777777" w:rsidR="009C43ED" w:rsidRDefault="00A069F6">
      <w:pPr>
        <w:pStyle w:val="Heading2"/>
      </w:pPr>
      <w:r>
        <w:t xml:space="preserve">PROFILE SUMMARY </w:t>
      </w:r>
    </w:p>
    <w:p w14:paraId="2F05557C" w14:textId="77777777" w:rsidR="009C43ED" w:rsidRDefault="00A069F6">
      <w:pPr>
        <w:spacing w:after="8" w:line="259" w:lineRule="auto"/>
        <w:ind w:left="11" w:right="0" w:firstLine="0"/>
        <w:jc w:val="left"/>
      </w:pPr>
      <w:r>
        <w:t xml:space="preserve"> </w:t>
      </w:r>
    </w:p>
    <w:p w14:paraId="7AAD368F" w14:textId="77777777" w:rsidR="009C43ED" w:rsidRDefault="0045488A">
      <w:pPr>
        <w:pBdr>
          <w:top w:val="single" w:sz="4" w:space="0" w:color="000000"/>
          <w:left w:val="single" w:sz="4" w:space="0" w:color="000000"/>
          <w:bottom w:val="single" w:sz="4" w:space="0" w:color="000000"/>
          <w:right w:val="single" w:sz="4" w:space="0" w:color="000000"/>
        </w:pBdr>
        <w:shd w:val="clear" w:color="auto" w:fill="DBE5F1"/>
        <w:spacing w:after="0" w:line="240" w:lineRule="auto"/>
        <w:ind w:left="6" w:right="19"/>
      </w:pPr>
      <w:r w:rsidRPr="0045488A">
        <w:rPr>
          <w:b/>
        </w:rPr>
        <w:t xml:space="preserve">Vlocity VIP </w:t>
      </w:r>
      <w:proofErr w:type="spellStart"/>
      <w:r w:rsidRPr="0045488A">
        <w:rPr>
          <w:b/>
        </w:rPr>
        <w:t>Masters</w:t>
      </w:r>
      <w:proofErr w:type="spellEnd"/>
      <w:r w:rsidRPr="0045488A">
        <w:rPr>
          <w:b/>
        </w:rPr>
        <w:t xml:space="preserve"> Program Member</w:t>
      </w:r>
      <w:r w:rsidR="00FC5128">
        <w:rPr>
          <w:b/>
        </w:rPr>
        <w:t>, 3</w:t>
      </w:r>
      <w:r w:rsidRPr="0045488A">
        <w:rPr>
          <w:b/>
        </w:rPr>
        <w:t>x Vlocity Certified,</w:t>
      </w:r>
      <w:r w:rsidR="00FC5128">
        <w:rPr>
          <w:b/>
        </w:rPr>
        <w:t xml:space="preserve"> </w:t>
      </w:r>
      <w:r w:rsidR="003E235A">
        <w:rPr>
          <w:b/>
        </w:rPr>
        <w:t xml:space="preserve">1 X </w:t>
      </w:r>
      <w:r w:rsidR="003A488F">
        <w:rPr>
          <w:b/>
        </w:rPr>
        <w:t>Salesforce</w:t>
      </w:r>
      <w:r w:rsidR="003E235A">
        <w:rPr>
          <w:b/>
        </w:rPr>
        <w:t xml:space="preserve"> CPQ</w:t>
      </w:r>
      <w:r w:rsidR="003A488F">
        <w:rPr>
          <w:b/>
        </w:rPr>
        <w:t>, Salesforce Vlocity, Oracle CPQ Professional</w:t>
      </w:r>
      <w:r w:rsidR="00A069F6">
        <w:t xml:space="preserve"> with </w:t>
      </w:r>
      <w:r w:rsidR="003E235A">
        <w:rPr>
          <w:b/>
        </w:rPr>
        <w:t>7</w:t>
      </w:r>
      <w:r w:rsidR="00A069F6">
        <w:rPr>
          <w:b/>
        </w:rPr>
        <w:t xml:space="preserve"> years</w:t>
      </w:r>
      <w:r w:rsidR="003E235A">
        <w:rPr>
          <w:b/>
        </w:rPr>
        <w:t>+</w:t>
      </w:r>
      <w:r w:rsidR="00A069F6">
        <w:rPr>
          <w:b/>
        </w:rPr>
        <w:t xml:space="preserve"> </w:t>
      </w:r>
      <w:r w:rsidR="00A069F6">
        <w:t xml:space="preserve">of experience in </w:t>
      </w:r>
      <w:r w:rsidR="00A069F6">
        <w:rPr>
          <w:b/>
        </w:rPr>
        <w:t>Solution Architecture, Technical Solution, Tech Lead</w:t>
      </w:r>
      <w:r w:rsidR="00A00F8B">
        <w:rPr>
          <w:b/>
        </w:rPr>
        <w:t>,</w:t>
      </w:r>
      <w:r w:rsidR="00A069F6">
        <w:rPr>
          <w:b/>
        </w:rPr>
        <w:t xml:space="preserve"> and Team Management. </w:t>
      </w:r>
      <w:r w:rsidR="003A488F">
        <w:t>Expertise in solutions and Designing &amp;</w:t>
      </w:r>
      <w:r w:rsidR="00A069F6">
        <w:t xml:space="preserve"> automating business processes from Quote to Billing (Pre-sales to Post-sales automation) in telecom</w:t>
      </w:r>
      <w:r w:rsidR="003A488F">
        <w:t>/Retails</w:t>
      </w:r>
      <w:r w:rsidR="00A069F6">
        <w:t xml:space="preserve"> domain. Efficiently served as a Solution Designer, Business Analyst, Project Leader</w:t>
      </w:r>
      <w:r w:rsidR="00A00F8B">
        <w:t>,</w:t>
      </w:r>
      <w:r w:rsidR="00A069F6">
        <w:t xml:space="preserve"> and Team Lead; extensive client interfacing experience. Acted as a single point contact located at the </w:t>
      </w:r>
      <w:r w:rsidR="00A00F8B">
        <w:t>client-side</w:t>
      </w:r>
      <w:r w:rsidR="00A069F6">
        <w:t xml:space="preserve"> to manage all their requirements/</w:t>
      </w:r>
      <w:r w:rsidR="003A488F">
        <w:t>solutions</w:t>
      </w:r>
      <w:r w:rsidR="00A069F6">
        <w:t xml:space="preserve"> and liaising with the IT team for timely project rollout. Working on </w:t>
      </w:r>
      <w:r w:rsidR="00A00F8B">
        <w:t xml:space="preserve">a </w:t>
      </w:r>
      <w:r w:rsidR="00A069F6">
        <w:t xml:space="preserve">key strategic project in </w:t>
      </w:r>
      <w:r w:rsidR="003A488F">
        <w:t>Tech Mahindra like Tet, Colt, Vodafone</w:t>
      </w:r>
      <w:r w:rsidR="00A00F8B">
        <w:t>,</w:t>
      </w:r>
      <w:r w:rsidR="003A488F">
        <w:t xml:space="preserve"> and TCL</w:t>
      </w:r>
      <w:r w:rsidR="00A069F6">
        <w:t xml:space="preserve"> like ILL Zero Touch, Partner Enabled portal for </w:t>
      </w:r>
      <w:r w:rsidR="00A00F8B">
        <w:t xml:space="preserve">the </w:t>
      </w:r>
      <w:r w:rsidR="00A069F6">
        <w:t xml:space="preserve">end customer and helping to </w:t>
      </w:r>
      <w:r w:rsidR="00A00F8B">
        <w:t>set</w:t>
      </w:r>
      <w:r w:rsidR="00A069F6">
        <w:t xml:space="preserve"> new corporate customer experience benchmark.  </w:t>
      </w:r>
    </w:p>
    <w:p w14:paraId="6212F4D9" w14:textId="77777777" w:rsidR="009C43ED" w:rsidRDefault="00A069F6">
      <w:pPr>
        <w:pBdr>
          <w:top w:val="single" w:sz="4" w:space="0" w:color="000000"/>
          <w:left w:val="single" w:sz="4" w:space="0" w:color="000000"/>
          <w:bottom w:val="single" w:sz="4" w:space="0" w:color="000000"/>
          <w:right w:val="single" w:sz="4" w:space="0" w:color="000000"/>
        </w:pBdr>
        <w:shd w:val="clear" w:color="auto" w:fill="DBE5F1"/>
        <w:spacing w:after="0" w:line="259" w:lineRule="auto"/>
        <w:ind w:left="-4" w:right="19" w:firstLine="0"/>
        <w:jc w:val="left"/>
      </w:pPr>
      <w:r>
        <w:t xml:space="preserve"> </w:t>
      </w:r>
      <w:r>
        <w:tab/>
        <w:t xml:space="preserve"> </w:t>
      </w:r>
      <w:r>
        <w:tab/>
        <w:t xml:space="preserve"> </w:t>
      </w:r>
    </w:p>
    <w:p w14:paraId="0C480E10" w14:textId="77777777" w:rsidR="009C43ED" w:rsidRDefault="00A069F6">
      <w:pPr>
        <w:pBdr>
          <w:top w:val="single" w:sz="4" w:space="0" w:color="000000"/>
          <w:left w:val="single" w:sz="4" w:space="0" w:color="000000"/>
          <w:bottom w:val="single" w:sz="4" w:space="0" w:color="000000"/>
          <w:right w:val="single" w:sz="4" w:space="0" w:color="000000"/>
        </w:pBdr>
        <w:shd w:val="clear" w:color="auto" w:fill="DBE5F1"/>
        <w:spacing w:after="0" w:line="240" w:lineRule="auto"/>
        <w:ind w:left="6" w:right="19"/>
      </w:pPr>
      <w:r>
        <w:t>Proficient knowledge in Telecom</w:t>
      </w:r>
      <w:r w:rsidR="003A488F">
        <w:t>/Retail</w:t>
      </w:r>
      <w:r>
        <w:t xml:space="preserve"> domain which includes processes like </w:t>
      </w:r>
      <w:r w:rsidR="003A488F">
        <w:t>Salesforce</w:t>
      </w:r>
      <w:r>
        <w:t>,</w:t>
      </w:r>
      <w:r w:rsidR="003A488F">
        <w:t xml:space="preserve"> Salesforce velocity CPQ, Oracle CPQ (Configure, Price</w:t>
      </w:r>
      <w:r w:rsidR="00A00F8B">
        <w:t>,</w:t>
      </w:r>
      <w:r w:rsidR="003A488F">
        <w:t xml:space="preserve"> and Quote)</w:t>
      </w:r>
      <w:r>
        <w:t>,</w:t>
      </w:r>
      <w:r w:rsidR="003A488F">
        <w:t xml:space="preserve"> Vlocity</w:t>
      </w:r>
      <w:r>
        <w:t xml:space="preserve"> Order management system, and </w:t>
      </w:r>
      <w:r w:rsidR="00A00F8B">
        <w:t xml:space="preserve">an </w:t>
      </w:r>
      <w:r w:rsidR="00207BC3">
        <w:t>end-to-end</w:t>
      </w:r>
      <w:r>
        <w:t xml:space="preserve"> implementation of Quote to Bill process and interaction between multiple systems. Worked for multiple telecom</w:t>
      </w:r>
      <w:r w:rsidR="003A488F">
        <w:t>/</w:t>
      </w:r>
      <w:r w:rsidR="00A00F8B">
        <w:t>retail</w:t>
      </w:r>
      <w:r>
        <w:t xml:space="preserve"> operator projects like </w:t>
      </w:r>
      <w:r w:rsidR="003A488F">
        <w:t xml:space="preserve">Tet, Vodafone, Colt, Tata Communications.  </w:t>
      </w:r>
    </w:p>
    <w:p w14:paraId="43503E80" w14:textId="77777777" w:rsidR="009C43ED" w:rsidRDefault="00A069F6">
      <w:pPr>
        <w:pBdr>
          <w:top w:val="single" w:sz="4" w:space="0" w:color="000000"/>
          <w:left w:val="single" w:sz="4" w:space="0" w:color="000000"/>
          <w:bottom w:val="single" w:sz="4" w:space="0" w:color="000000"/>
          <w:right w:val="single" w:sz="4" w:space="0" w:color="000000"/>
        </w:pBdr>
        <w:shd w:val="clear" w:color="auto" w:fill="DBE5F1"/>
        <w:spacing w:after="0" w:line="259" w:lineRule="auto"/>
        <w:ind w:left="-4" w:right="19" w:firstLine="0"/>
        <w:jc w:val="left"/>
      </w:pPr>
      <w:r>
        <w:t xml:space="preserve"> </w:t>
      </w:r>
    </w:p>
    <w:p w14:paraId="787A814C" w14:textId="77777777" w:rsidR="009C43ED" w:rsidRDefault="00A069F6">
      <w:pPr>
        <w:pBdr>
          <w:top w:val="single" w:sz="4" w:space="0" w:color="000000"/>
          <w:left w:val="single" w:sz="4" w:space="0" w:color="000000"/>
          <w:bottom w:val="single" w:sz="4" w:space="0" w:color="000000"/>
          <w:right w:val="single" w:sz="4" w:space="0" w:color="000000"/>
        </w:pBdr>
        <w:shd w:val="clear" w:color="auto" w:fill="DBE5F1"/>
        <w:spacing w:after="29" w:line="240" w:lineRule="auto"/>
        <w:ind w:left="6" w:right="19"/>
      </w:pPr>
      <w:r>
        <w:t>Skilled in carrying out requirement analysis, development of busines</w:t>
      </w:r>
      <w:r w:rsidR="003A488F">
        <w:t>s plans, process flow</w:t>
      </w:r>
      <w:r>
        <w:t>, measuring performance, designing, programming</w:t>
      </w:r>
      <w:r w:rsidR="00A00F8B">
        <w:t>,</w:t>
      </w:r>
      <w:r>
        <w:t xml:space="preserve"> and troubleshooting skills. Gained significant knowledge of</w:t>
      </w:r>
      <w:r w:rsidR="003A488F">
        <w:t xml:space="preserve"> Salesforce, Salesforce Vlocity CPQ, Oracle</w:t>
      </w:r>
      <w:r>
        <w:t xml:space="preserve"> CPQ (Configure Pr</w:t>
      </w:r>
      <w:r w:rsidR="003A488F">
        <w:t xml:space="preserve">ice and Quote)/Cloud Computing, Vlocity </w:t>
      </w:r>
      <w:r>
        <w:t>Order Management system</w:t>
      </w:r>
      <w:r w:rsidR="00A00F8B">
        <w:t>,</w:t>
      </w:r>
      <w:r w:rsidR="003A488F">
        <w:t xml:space="preserve"> and Java</w:t>
      </w:r>
      <w:r>
        <w:t xml:space="preserve">. </w:t>
      </w:r>
    </w:p>
    <w:p w14:paraId="0EBF47C9" w14:textId="77777777" w:rsidR="009C43ED" w:rsidRDefault="00A069F6">
      <w:pPr>
        <w:spacing w:after="0" w:line="259" w:lineRule="auto"/>
        <w:ind w:left="11" w:right="0" w:firstLine="0"/>
        <w:jc w:val="left"/>
      </w:pPr>
      <w:r>
        <w:rPr>
          <w:b/>
        </w:rPr>
        <w:t xml:space="preserve"> </w:t>
      </w:r>
    </w:p>
    <w:p w14:paraId="5B319135" w14:textId="77777777" w:rsidR="009C43ED" w:rsidRDefault="00A069F6">
      <w:pPr>
        <w:spacing w:after="67" w:line="216" w:lineRule="auto"/>
        <w:ind w:left="11" w:right="849" w:firstLine="0"/>
        <w:jc w:val="left"/>
      </w:pPr>
      <w:r>
        <w:rPr>
          <w:noProof/>
        </w:rPr>
        <w:drawing>
          <wp:inline distT="0" distB="0" distL="0" distR="0" wp14:anchorId="3E1DD568" wp14:editId="1990D678">
            <wp:extent cx="6286500" cy="1990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0" cy="1990725"/>
                    </a:xfrm>
                    <a:prstGeom prst="rect">
                      <a:avLst/>
                    </a:prstGeom>
                    <a:noFill/>
                    <a:ln>
                      <a:noFill/>
                    </a:ln>
                  </pic:spPr>
                </pic:pic>
              </a:graphicData>
            </a:graphic>
          </wp:inline>
        </w:drawing>
      </w:r>
      <w:r>
        <w:t xml:space="preserve"> </w:t>
      </w:r>
      <w:r>
        <w:rPr>
          <w:b/>
        </w:rPr>
        <w:t xml:space="preserve"> </w:t>
      </w:r>
    </w:p>
    <w:p w14:paraId="179C7805" w14:textId="77777777" w:rsidR="009C43ED" w:rsidRDefault="00A069F6">
      <w:pPr>
        <w:spacing w:after="0" w:line="259" w:lineRule="auto"/>
        <w:ind w:left="0" w:right="32" w:firstLine="0"/>
        <w:jc w:val="center"/>
      </w:pPr>
      <w:r>
        <w:rPr>
          <w:b/>
          <w:sz w:val="24"/>
          <w:u w:val="single" w:color="000000"/>
        </w:rPr>
        <w:t>AREAS OF EXPERTISE</w:t>
      </w:r>
      <w:r>
        <w:rPr>
          <w:b/>
          <w:sz w:val="21"/>
        </w:rPr>
        <w:t xml:space="preserve">  </w:t>
      </w:r>
    </w:p>
    <w:p w14:paraId="68B52285" w14:textId="77777777" w:rsidR="009C43ED" w:rsidRDefault="00A069F6">
      <w:pPr>
        <w:spacing w:after="0" w:line="259" w:lineRule="auto"/>
        <w:ind w:left="61" w:right="0" w:firstLine="0"/>
        <w:jc w:val="center"/>
      </w:pPr>
      <w:r>
        <w:rPr>
          <w:b/>
          <w:sz w:val="21"/>
        </w:rPr>
        <w:t xml:space="preserve"> </w:t>
      </w:r>
    </w:p>
    <w:p w14:paraId="07FA25D5" w14:textId="1931A8A0" w:rsidR="009C43ED" w:rsidRPr="006B61A9" w:rsidRDefault="000201F5" w:rsidP="006B61A9">
      <w:pPr>
        <w:spacing w:after="0" w:line="259" w:lineRule="auto"/>
        <w:ind w:left="161" w:right="0"/>
        <w:jc w:val="left"/>
        <w:rPr>
          <w:b/>
          <w:sz w:val="23"/>
        </w:rPr>
      </w:pPr>
      <w:r>
        <w:rPr>
          <w:b/>
          <w:sz w:val="23"/>
        </w:rPr>
        <w:t xml:space="preserve">~Software Development </w:t>
      </w:r>
      <w:r w:rsidR="00A069F6">
        <w:rPr>
          <w:b/>
          <w:sz w:val="23"/>
        </w:rPr>
        <w:t>~ Solution Architecture ~</w:t>
      </w:r>
      <w:r w:rsidRPr="000201F5">
        <w:rPr>
          <w:b/>
          <w:sz w:val="23"/>
        </w:rPr>
        <w:t xml:space="preserve"> </w:t>
      </w:r>
      <w:r>
        <w:rPr>
          <w:b/>
          <w:sz w:val="23"/>
        </w:rPr>
        <w:t>Technical Architecture</w:t>
      </w:r>
      <w:r w:rsidR="00A069F6">
        <w:rPr>
          <w:b/>
          <w:sz w:val="23"/>
        </w:rPr>
        <w:t xml:space="preserve"> ~ T</w:t>
      </w:r>
      <w:r>
        <w:rPr>
          <w:b/>
          <w:sz w:val="23"/>
        </w:rPr>
        <w:t>eam Management</w:t>
      </w:r>
      <w:r w:rsidR="00A069F6">
        <w:rPr>
          <w:b/>
          <w:sz w:val="23"/>
        </w:rPr>
        <w:t>~ ~</w:t>
      </w:r>
      <w:r>
        <w:rPr>
          <w:b/>
          <w:sz w:val="23"/>
        </w:rPr>
        <w:t xml:space="preserve"> Salesforce ~ Salesforce Vlocity ~ CPQ</w:t>
      </w:r>
      <w:r w:rsidR="00A069F6">
        <w:rPr>
          <w:b/>
          <w:sz w:val="23"/>
        </w:rPr>
        <w:t xml:space="preserve"> </w:t>
      </w:r>
      <w:r>
        <w:rPr>
          <w:b/>
          <w:sz w:val="23"/>
        </w:rPr>
        <w:t>System (Oracle CPQ) ~ Vlocity</w:t>
      </w:r>
      <w:r w:rsidR="00A069F6">
        <w:rPr>
          <w:b/>
          <w:sz w:val="23"/>
        </w:rPr>
        <w:t xml:space="preserve"> Order </w:t>
      </w:r>
      <w:r>
        <w:rPr>
          <w:b/>
          <w:sz w:val="23"/>
        </w:rPr>
        <w:t>Management ~ EPC (Product Modelling) ~</w:t>
      </w:r>
      <w:r w:rsidR="00A069F6">
        <w:rPr>
          <w:b/>
          <w:sz w:val="23"/>
        </w:rPr>
        <w:t xml:space="preserve"> Business Development ~ Organized </w:t>
      </w:r>
      <w:r w:rsidR="006B61A9">
        <w:rPr>
          <w:b/>
          <w:sz w:val="23"/>
        </w:rPr>
        <w:t xml:space="preserve">&amp; Strong Analytical </w:t>
      </w:r>
      <w:r w:rsidR="00E90A97">
        <w:rPr>
          <w:b/>
          <w:sz w:val="23"/>
        </w:rPr>
        <w:t>Abilities ~</w:t>
      </w:r>
      <w:r w:rsidR="00A069F6">
        <w:rPr>
          <w:b/>
          <w:sz w:val="23"/>
        </w:rPr>
        <w:t xml:space="preserve"> Quick Problem Resolution &amp; Decision Making ~ Cloud Computing Solutioning ~ Client Relationship Management ~ Team Bui</w:t>
      </w:r>
      <w:r>
        <w:rPr>
          <w:b/>
          <w:sz w:val="23"/>
        </w:rPr>
        <w:t>lding ~ Training &amp; Development</w:t>
      </w:r>
    </w:p>
    <w:p w14:paraId="228A03DE" w14:textId="77777777" w:rsidR="009C43ED" w:rsidRDefault="00A069F6">
      <w:pPr>
        <w:spacing w:after="7" w:line="259" w:lineRule="auto"/>
        <w:ind w:left="11" w:right="0" w:firstLine="0"/>
        <w:jc w:val="left"/>
      </w:pPr>
      <w:r>
        <w:rPr>
          <w:sz w:val="22"/>
        </w:rPr>
        <w:lastRenderedPageBreak/>
        <w:t xml:space="preserve"> </w:t>
      </w:r>
    </w:p>
    <w:p w14:paraId="23C32AED" w14:textId="77777777" w:rsidR="009C43ED" w:rsidRDefault="00A069F6">
      <w:pPr>
        <w:pStyle w:val="Heading2"/>
        <w:ind w:right="27"/>
      </w:pPr>
      <w:r>
        <w:t xml:space="preserve">ORGANIZATIONAL EXPERIENCE </w:t>
      </w:r>
    </w:p>
    <w:p w14:paraId="11528052" w14:textId="24A9BB50" w:rsidR="009C43ED" w:rsidRDefault="009C43ED">
      <w:pPr>
        <w:spacing w:after="90" w:line="259" w:lineRule="auto"/>
        <w:ind w:left="-191" w:right="-206" w:firstLine="0"/>
        <w:jc w:val="left"/>
      </w:pPr>
    </w:p>
    <w:p w14:paraId="3F2F6D65" w14:textId="37355E3E" w:rsidR="00C86B38" w:rsidRDefault="00C86B38" w:rsidP="00C86B38">
      <w:pPr>
        <w:pBdr>
          <w:bottom w:val="single" w:sz="4" w:space="0" w:color="000000"/>
        </w:pBdr>
        <w:shd w:val="clear" w:color="auto" w:fill="F2F2F2"/>
        <w:spacing w:after="4" w:line="250" w:lineRule="auto"/>
        <w:ind w:right="0"/>
        <w:jc w:val="center"/>
      </w:pPr>
      <w:r>
        <w:rPr>
          <w:b/>
        </w:rPr>
        <w:t xml:space="preserve">From </w:t>
      </w:r>
      <w:r>
        <w:rPr>
          <w:b/>
        </w:rPr>
        <w:t>Sept</w:t>
      </w:r>
      <w:r>
        <w:rPr>
          <w:b/>
        </w:rPr>
        <w:t>’</w:t>
      </w:r>
      <w:r>
        <w:rPr>
          <w:b/>
        </w:rPr>
        <w:t>20 to</w:t>
      </w:r>
      <w:r>
        <w:rPr>
          <w:b/>
        </w:rPr>
        <w:t xml:space="preserve"> </w:t>
      </w:r>
      <w:r>
        <w:rPr>
          <w:b/>
        </w:rPr>
        <w:t>till now;</w:t>
      </w:r>
      <w:r>
        <w:rPr>
          <w:b/>
        </w:rPr>
        <w:t xml:space="preserve"> </w:t>
      </w:r>
      <w:r>
        <w:rPr>
          <w:b/>
        </w:rPr>
        <w:t>Capgemini</w:t>
      </w:r>
      <w:r>
        <w:rPr>
          <w:b/>
        </w:rPr>
        <w:t>, Solution Architect</w:t>
      </w:r>
    </w:p>
    <w:p w14:paraId="1E83BE7C" w14:textId="77777777" w:rsidR="00C86B38" w:rsidRDefault="00C86B38">
      <w:pPr>
        <w:spacing w:after="90" w:line="259" w:lineRule="auto"/>
        <w:ind w:left="-191" w:right="-206" w:firstLine="0"/>
        <w:jc w:val="left"/>
      </w:pPr>
    </w:p>
    <w:p w14:paraId="25118270" w14:textId="77777777" w:rsidR="009C43ED" w:rsidRDefault="00A00F8B">
      <w:pPr>
        <w:pBdr>
          <w:bottom w:val="single" w:sz="4" w:space="0" w:color="000000"/>
        </w:pBdr>
        <w:shd w:val="clear" w:color="auto" w:fill="F2F2F2"/>
        <w:spacing w:after="4" w:line="250" w:lineRule="auto"/>
        <w:ind w:right="0"/>
        <w:jc w:val="center"/>
      </w:pPr>
      <w:r>
        <w:rPr>
          <w:b/>
        </w:rPr>
        <w:t>From</w:t>
      </w:r>
      <w:r w:rsidR="00D46079">
        <w:rPr>
          <w:b/>
        </w:rPr>
        <w:t xml:space="preserve"> Feb’18</w:t>
      </w:r>
      <w:r w:rsidR="006332BD">
        <w:rPr>
          <w:b/>
        </w:rPr>
        <w:t xml:space="preserve"> to June 20; Tech Mahindra,</w:t>
      </w:r>
      <w:r w:rsidR="003E235A">
        <w:rPr>
          <w:b/>
        </w:rPr>
        <w:t xml:space="preserve"> </w:t>
      </w:r>
      <w:r w:rsidR="00A069F6">
        <w:rPr>
          <w:b/>
        </w:rPr>
        <w:t xml:space="preserve">Solution Architecture &amp; Technical Lead </w:t>
      </w:r>
    </w:p>
    <w:p w14:paraId="2BC5C274" w14:textId="77777777" w:rsidR="009C43ED" w:rsidRDefault="00A069F6">
      <w:pPr>
        <w:spacing w:after="41" w:line="259" w:lineRule="auto"/>
        <w:ind w:left="17" w:right="0" w:firstLine="0"/>
        <w:jc w:val="center"/>
      </w:pPr>
      <w:r>
        <w:rPr>
          <w:b/>
          <w:sz w:val="14"/>
        </w:rPr>
        <w:t xml:space="preserve"> </w:t>
      </w:r>
    </w:p>
    <w:p w14:paraId="5CC1A5B8" w14:textId="77777777" w:rsidR="009C43ED" w:rsidRDefault="00D46079">
      <w:pPr>
        <w:pBdr>
          <w:bottom w:val="single" w:sz="4" w:space="0" w:color="000000"/>
        </w:pBdr>
        <w:shd w:val="clear" w:color="auto" w:fill="F2F2F2"/>
        <w:spacing w:after="4" w:line="250" w:lineRule="auto"/>
        <w:ind w:right="26"/>
        <w:jc w:val="center"/>
      </w:pPr>
      <w:r>
        <w:rPr>
          <w:b/>
        </w:rPr>
        <w:t>July’17 to Feb’18</w:t>
      </w:r>
      <w:r w:rsidR="00A069F6">
        <w:rPr>
          <w:b/>
        </w:rPr>
        <w:t xml:space="preserve">; </w:t>
      </w:r>
      <w:r>
        <w:rPr>
          <w:b/>
        </w:rPr>
        <w:t>Tata Communications,</w:t>
      </w:r>
      <w:r w:rsidR="00A069F6">
        <w:rPr>
          <w:b/>
        </w:rPr>
        <w:t xml:space="preserve"> </w:t>
      </w:r>
      <w:r>
        <w:rPr>
          <w:b/>
        </w:rPr>
        <w:t>Pune</w:t>
      </w:r>
      <w:r w:rsidR="00A069F6">
        <w:rPr>
          <w:b/>
        </w:rPr>
        <w:t xml:space="preserve"> as </w:t>
      </w:r>
      <w:r>
        <w:rPr>
          <w:b/>
        </w:rPr>
        <w:t xml:space="preserve">Technical Lead &amp; </w:t>
      </w:r>
      <w:r w:rsidR="00A069F6">
        <w:rPr>
          <w:b/>
        </w:rPr>
        <w:t xml:space="preserve">Manager </w:t>
      </w:r>
    </w:p>
    <w:p w14:paraId="0BFF6BEC" w14:textId="77777777" w:rsidR="009C43ED" w:rsidRDefault="00A069F6">
      <w:pPr>
        <w:spacing w:after="41" w:line="259" w:lineRule="auto"/>
        <w:ind w:left="17" w:right="0" w:firstLine="0"/>
        <w:jc w:val="center"/>
      </w:pPr>
      <w:r>
        <w:rPr>
          <w:b/>
          <w:sz w:val="14"/>
        </w:rPr>
        <w:t xml:space="preserve"> </w:t>
      </w:r>
    </w:p>
    <w:p w14:paraId="60DBFBAC" w14:textId="77777777" w:rsidR="009C43ED" w:rsidRDefault="00D46079" w:rsidP="00D46079">
      <w:pPr>
        <w:pBdr>
          <w:bottom w:val="single" w:sz="4" w:space="0" w:color="000000"/>
        </w:pBdr>
        <w:shd w:val="clear" w:color="auto" w:fill="F2F2F2"/>
        <w:spacing w:after="4" w:line="250" w:lineRule="auto"/>
        <w:ind w:right="0"/>
        <w:jc w:val="center"/>
      </w:pPr>
      <w:r>
        <w:rPr>
          <w:b/>
        </w:rPr>
        <w:t xml:space="preserve">Feb’16 to </w:t>
      </w:r>
      <w:r w:rsidR="00A00F8B">
        <w:rPr>
          <w:b/>
        </w:rPr>
        <w:t>July</w:t>
      </w:r>
      <w:r>
        <w:rPr>
          <w:b/>
        </w:rPr>
        <w:t>’17</w:t>
      </w:r>
      <w:r w:rsidR="00A069F6">
        <w:rPr>
          <w:b/>
        </w:rPr>
        <w:t xml:space="preserve">; </w:t>
      </w:r>
      <w:r>
        <w:rPr>
          <w:b/>
        </w:rPr>
        <w:t xml:space="preserve">Tech Mahindra, Pune as Technical Architecture &amp; Technical Lead </w:t>
      </w:r>
    </w:p>
    <w:p w14:paraId="7252E580" w14:textId="77777777" w:rsidR="009C43ED" w:rsidRDefault="00A069F6">
      <w:pPr>
        <w:spacing w:after="43" w:line="259" w:lineRule="auto"/>
        <w:ind w:left="17" w:right="0" w:firstLine="0"/>
        <w:jc w:val="center"/>
      </w:pPr>
      <w:r>
        <w:rPr>
          <w:b/>
          <w:sz w:val="14"/>
        </w:rPr>
        <w:t xml:space="preserve"> </w:t>
      </w:r>
    </w:p>
    <w:p w14:paraId="713B4E8B" w14:textId="77777777" w:rsidR="009C43ED" w:rsidRDefault="00D46079" w:rsidP="00D46079">
      <w:pPr>
        <w:pBdr>
          <w:bottom w:val="single" w:sz="4" w:space="0" w:color="000000"/>
        </w:pBdr>
        <w:shd w:val="clear" w:color="auto" w:fill="F2F2F2"/>
        <w:spacing w:after="4" w:line="250" w:lineRule="auto"/>
        <w:ind w:right="0"/>
        <w:jc w:val="center"/>
      </w:pPr>
      <w:r>
        <w:rPr>
          <w:b/>
        </w:rPr>
        <w:t xml:space="preserve">March’14 to </w:t>
      </w:r>
      <w:r w:rsidR="00A00F8B">
        <w:rPr>
          <w:b/>
        </w:rPr>
        <w:t xml:space="preserve">Feb </w:t>
      </w:r>
      <w:r>
        <w:rPr>
          <w:b/>
        </w:rPr>
        <w:t>’16</w:t>
      </w:r>
      <w:r w:rsidR="00A069F6">
        <w:rPr>
          <w:b/>
        </w:rPr>
        <w:t xml:space="preserve">; </w:t>
      </w:r>
      <w:r>
        <w:rPr>
          <w:b/>
        </w:rPr>
        <w:t xml:space="preserve">Tata Communications (Mastercom payroll), Pune as Technical Lead &amp; </w:t>
      </w:r>
      <w:r w:rsidR="00A069F6">
        <w:rPr>
          <w:b/>
        </w:rPr>
        <w:t xml:space="preserve">Module Lead </w:t>
      </w:r>
      <w:r>
        <w:rPr>
          <w:b/>
        </w:rPr>
        <w:t>&amp; Senior Developer</w:t>
      </w:r>
    </w:p>
    <w:p w14:paraId="0B410BD5" w14:textId="77777777" w:rsidR="009C43ED" w:rsidRDefault="00A069F6" w:rsidP="00D46079">
      <w:pPr>
        <w:spacing w:after="41" w:line="259" w:lineRule="auto"/>
        <w:ind w:left="17" w:right="0" w:firstLine="0"/>
        <w:jc w:val="center"/>
      </w:pPr>
      <w:r>
        <w:rPr>
          <w:b/>
          <w:sz w:val="14"/>
        </w:rPr>
        <w:t xml:space="preserve"> </w:t>
      </w:r>
    </w:p>
    <w:p w14:paraId="596F9C0E" w14:textId="77777777" w:rsidR="009C43ED" w:rsidRDefault="00A069F6">
      <w:pPr>
        <w:spacing w:after="0" w:line="259" w:lineRule="auto"/>
        <w:ind w:left="3319" w:right="0" w:firstLine="0"/>
        <w:jc w:val="left"/>
      </w:pPr>
      <w:r>
        <w:t xml:space="preserve"> </w:t>
      </w:r>
    </w:p>
    <w:p w14:paraId="29C2AF56" w14:textId="77777777" w:rsidR="00B0166F" w:rsidRDefault="00A069F6" w:rsidP="00B0166F">
      <w:pPr>
        <w:pStyle w:val="Heading2"/>
        <w:ind w:right="30"/>
      </w:pPr>
      <w:r>
        <w:t xml:space="preserve"> </w:t>
      </w:r>
      <w:r w:rsidR="00B0166F" w:rsidRPr="00B0166F">
        <w:t>Professional Experience</w:t>
      </w:r>
      <w:r w:rsidR="00B0166F">
        <w:t xml:space="preserve">  </w:t>
      </w:r>
    </w:p>
    <w:p w14:paraId="2CCD3F73" w14:textId="77777777" w:rsidR="009C43ED" w:rsidRDefault="009C43ED" w:rsidP="00B0166F">
      <w:pPr>
        <w:ind w:right="21"/>
      </w:pPr>
    </w:p>
    <w:p w14:paraId="5907E403" w14:textId="77777777" w:rsidR="00B0166F" w:rsidRDefault="00B0166F" w:rsidP="00B0166F">
      <w:pPr>
        <w:pStyle w:val="Heading3"/>
        <w:ind w:left="6" w:right="0"/>
      </w:pPr>
      <w:r>
        <w:t xml:space="preserve">  </w:t>
      </w:r>
      <w:r>
        <w:rPr>
          <w:rFonts w:ascii="Wingdings" w:eastAsia="Wingdings" w:hAnsi="Wingdings" w:cs="Wingdings"/>
          <w:b w:val="0"/>
        </w:rPr>
        <w:t>❖</w:t>
      </w:r>
      <w:r>
        <w:t xml:space="preserve"> Project 1 </w:t>
      </w:r>
    </w:p>
    <w:p w14:paraId="1EC31AA3" w14:textId="77777777" w:rsidR="00B0166F" w:rsidRDefault="00B0166F" w:rsidP="00B0166F">
      <w:pPr>
        <w:rPr>
          <w:rFonts w:ascii="Verdana" w:eastAsia="Verdana" w:hAnsi="Verdana" w:cs="Verdana"/>
          <w:sz w:val="16"/>
          <w:szCs w:val="16"/>
        </w:rPr>
      </w:pPr>
      <w:r>
        <w:rPr>
          <w:rFonts w:ascii="Verdana" w:eastAsia="Verdana" w:hAnsi="Verdana" w:cs="Verdana"/>
          <w:b/>
          <w:sz w:val="16"/>
          <w:szCs w:val="16"/>
        </w:rPr>
        <w:t xml:space="preserve">     Projec</w:t>
      </w:r>
      <w:r w:rsidR="00A00F8B">
        <w:rPr>
          <w:rFonts w:ascii="Verdana" w:eastAsia="Verdana" w:hAnsi="Verdana" w:cs="Verdana"/>
          <w:b/>
          <w:sz w:val="16"/>
          <w:szCs w:val="16"/>
        </w:rPr>
        <w:t>t</w:t>
      </w:r>
      <w:r w:rsidR="00A00F8B">
        <w:rPr>
          <w:rFonts w:ascii="Verdana" w:eastAsia="Verdana" w:hAnsi="Verdana" w:cs="Verdana"/>
          <w:b/>
          <w:sz w:val="16"/>
          <w:szCs w:val="16"/>
        </w:rPr>
        <w:tab/>
      </w:r>
      <w:r w:rsidR="00A00F8B">
        <w:rPr>
          <w:rFonts w:ascii="Verdana" w:eastAsia="Verdana" w:hAnsi="Verdana" w:cs="Verdana"/>
          <w:b/>
          <w:sz w:val="16"/>
          <w:szCs w:val="16"/>
        </w:rPr>
        <w:tab/>
        <w:t>: Tet</w:t>
      </w:r>
      <w:r>
        <w:rPr>
          <w:rFonts w:ascii="Verdana" w:eastAsia="Verdana" w:hAnsi="Verdana" w:cs="Verdana"/>
          <w:b/>
          <w:sz w:val="16"/>
          <w:szCs w:val="16"/>
        </w:rPr>
        <w:t xml:space="preserve"> Digital transformations </w:t>
      </w:r>
    </w:p>
    <w:p w14:paraId="3DE1A6FF" w14:textId="77777777" w:rsidR="00B0166F" w:rsidRDefault="00B0166F" w:rsidP="00B0166F">
      <w:pPr>
        <w:rPr>
          <w:rFonts w:ascii="Verdana" w:eastAsia="Verdana" w:hAnsi="Verdana" w:cs="Verdana"/>
          <w:b/>
          <w:sz w:val="16"/>
          <w:szCs w:val="16"/>
        </w:rPr>
      </w:pPr>
      <w:r>
        <w:rPr>
          <w:rFonts w:ascii="Verdana" w:eastAsia="Verdana" w:hAnsi="Verdana" w:cs="Verdana"/>
          <w:b/>
          <w:sz w:val="16"/>
          <w:szCs w:val="16"/>
        </w:rPr>
        <w:t xml:space="preserve">     Environment</w:t>
      </w:r>
      <w:r w:rsidR="00A00F8B">
        <w:rPr>
          <w:rFonts w:ascii="Verdana" w:eastAsia="Verdana" w:hAnsi="Verdana" w:cs="Verdana"/>
          <w:b/>
          <w:sz w:val="16"/>
          <w:szCs w:val="16"/>
        </w:rPr>
        <w:tab/>
      </w:r>
      <w:r>
        <w:rPr>
          <w:rFonts w:ascii="Verdana" w:eastAsia="Verdana" w:hAnsi="Verdana" w:cs="Verdana"/>
          <w:b/>
          <w:sz w:val="16"/>
          <w:szCs w:val="16"/>
        </w:rPr>
        <w:tab/>
        <w:t>: Salesforce Vlocity</w:t>
      </w:r>
    </w:p>
    <w:p w14:paraId="14D05EEE" w14:textId="77777777" w:rsidR="007464E0" w:rsidRDefault="007464E0" w:rsidP="00B0166F">
      <w:pPr>
        <w:rPr>
          <w:rFonts w:ascii="Verdana" w:eastAsia="Verdana" w:hAnsi="Verdana" w:cs="Verdana"/>
          <w:b/>
          <w:sz w:val="16"/>
          <w:szCs w:val="16"/>
        </w:rPr>
      </w:pPr>
      <w:r>
        <w:rPr>
          <w:rFonts w:ascii="Verdana" w:eastAsia="Verdana" w:hAnsi="Verdana" w:cs="Verdana"/>
          <w:b/>
          <w:sz w:val="16"/>
          <w:szCs w:val="16"/>
        </w:rPr>
        <w:t xml:space="preserve">     Role</w:t>
      </w:r>
      <w:r w:rsidR="00A00F8B">
        <w:rPr>
          <w:rFonts w:ascii="Verdana" w:eastAsia="Verdana" w:hAnsi="Verdana" w:cs="Verdana"/>
          <w:b/>
          <w:sz w:val="16"/>
          <w:szCs w:val="16"/>
        </w:rPr>
        <w:tab/>
      </w:r>
      <w:r w:rsidR="00A00F8B">
        <w:rPr>
          <w:rFonts w:ascii="Verdana" w:eastAsia="Verdana" w:hAnsi="Verdana" w:cs="Verdana"/>
          <w:b/>
          <w:sz w:val="16"/>
          <w:szCs w:val="16"/>
        </w:rPr>
        <w:tab/>
      </w:r>
      <w:r w:rsidR="00A00F8B">
        <w:rPr>
          <w:rFonts w:ascii="Verdana" w:eastAsia="Verdana" w:hAnsi="Verdana" w:cs="Verdana"/>
          <w:b/>
          <w:sz w:val="16"/>
          <w:szCs w:val="16"/>
        </w:rPr>
        <w:tab/>
      </w:r>
      <w:r>
        <w:rPr>
          <w:rFonts w:ascii="Verdana" w:eastAsia="Verdana" w:hAnsi="Verdana" w:cs="Verdana"/>
          <w:b/>
          <w:sz w:val="16"/>
          <w:szCs w:val="16"/>
        </w:rPr>
        <w:t xml:space="preserve">: </w:t>
      </w:r>
      <w:r w:rsidR="00B062D2">
        <w:rPr>
          <w:rFonts w:ascii="Verdana" w:eastAsia="Verdana" w:hAnsi="Verdana" w:cs="Verdana"/>
          <w:b/>
          <w:sz w:val="16"/>
          <w:szCs w:val="16"/>
        </w:rPr>
        <w:t xml:space="preserve">Solution &amp; Technical Architect (Vlocity E2E) </w:t>
      </w:r>
    </w:p>
    <w:p w14:paraId="18D67F38" w14:textId="77777777" w:rsidR="007464E0" w:rsidRDefault="007464E0" w:rsidP="00B0166F">
      <w:pPr>
        <w:rPr>
          <w:rFonts w:ascii="Verdana" w:eastAsia="Verdana" w:hAnsi="Verdana" w:cs="Verdana"/>
          <w:b/>
          <w:sz w:val="16"/>
          <w:szCs w:val="16"/>
        </w:rPr>
      </w:pPr>
      <w:r>
        <w:rPr>
          <w:rFonts w:ascii="Verdana" w:eastAsia="Verdana" w:hAnsi="Verdana" w:cs="Verdana"/>
          <w:b/>
          <w:sz w:val="16"/>
          <w:szCs w:val="16"/>
        </w:rPr>
        <w:t xml:space="preserve">     Duration</w:t>
      </w:r>
      <w:r w:rsidR="00A00F8B">
        <w:rPr>
          <w:rFonts w:ascii="Verdana" w:eastAsia="Verdana" w:hAnsi="Verdana" w:cs="Verdana"/>
          <w:b/>
          <w:sz w:val="16"/>
          <w:szCs w:val="16"/>
        </w:rPr>
        <w:tab/>
      </w:r>
      <w:r w:rsidR="00A00F8B">
        <w:rPr>
          <w:rFonts w:ascii="Verdana" w:eastAsia="Verdana" w:hAnsi="Verdana" w:cs="Verdana"/>
          <w:b/>
          <w:sz w:val="16"/>
          <w:szCs w:val="16"/>
        </w:rPr>
        <w:tab/>
      </w:r>
      <w:r>
        <w:rPr>
          <w:rFonts w:ascii="Verdana" w:eastAsia="Verdana" w:hAnsi="Verdana" w:cs="Verdana"/>
          <w:b/>
          <w:sz w:val="16"/>
          <w:szCs w:val="16"/>
        </w:rPr>
        <w:t>: March 2019 – May 2020</w:t>
      </w:r>
    </w:p>
    <w:p w14:paraId="77DB4801" w14:textId="77777777" w:rsidR="00B0166F" w:rsidRDefault="00B0166F" w:rsidP="00B0166F">
      <w:pPr>
        <w:rPr>
          <w:rFonts w:ascii="Verdana" w:eastAsia="Verdana" w:hAnsi="Verdana" w:cs="Verdana"/>
          <w:b/>
          <w:sz w:val="16"/>
          <w:szCs w:val="16"/>
        </w:rPr>
      </w:pPr>
      <w:r>
        <w:rPr>
          <w:rFonts w:ascii="Verdana" w:eastAsia="Verdana" w:hAnsi="Verdana" w:cs="Verdana"/>
          <w:b/>
          <w:sz w:val="16"/>
          <w:szCs w:val="16"/>
        </w:rPr>
        <w:t xml:space="preserve">     </w:t>
      </w:r>
      <w:r w:rsidR="007464E0">
        <w:rPr>
          <w:rFonts w:ascii="Verdana" w:eastAsia="Verdana" w:hAnsi="Verdana" w:cs="Verdana"/>
          <w:b/>
          <w:sz w:val="16"/>
          <w:szCs w:val="16"/>
        </w:rPr>
        <w:t>Domains</w:t>
      </w:r>
      <w:r w:rsidR="00A00F8B">
        <w:rPr>
          <w:rFonts w:ascii="Verdana" w:eastAsia="Verdana" w:hAnsi="Verdana" w:cs="Verdana"/>
          <w:b/>
          <w:sz w:val="16"/>
          <w:szCs w:val="16"/>
        </w:rPr>
        <w:tab/>
      </w:r>
      <w:r w:rsidR="00A00F8B">
        <w:rPr>
          <w:rFonts w:ascii="Verdana" w:eastAsia="Verdana" w:hAnsi="Verdana" w:cs="Verdana"/>
          <w:b/>
          <w:sz w:val="16"/>
          <w:szCs w:val="16"/>
        </w:rPr>
        <w:tab/>
      </w:r>
      <w:r>
        <w:rPr>
          <w:rFonts w:ascii="Verdana" w:eastAsia="Verdana" w:hAnsi="Verdana" w:cs="Verdana"/>
          <w:b/>
          <w:sz w:val="16"/>
          <w:szCs w:val="16"/>
        </w:rPr>
        <w:t xml:space="preserve">: </w:t>
      </w:r>
      <w:r w:rsidR="007464E0">
        <w:rPr>
          <w:rFonts w:ascii="Verdana" w:eastAsia="Verdana" w:hAnsi="Verdana" w:cs="Verdana"/>
          <w:b/>
          <w:sz w:val="16"/>
          <w:szCs w:val="16"/>
        </w:rPr>
        <w:t>EPC (Product Modeling</w:t>
      </w:r>
      <w:r w:rsidR="00A00F8B">
        <w:rPr>
          <w:rFonts w:ascii="Verdana" w:eastAsia="Verdana" w:hAnsi="Verdana" w:cs="Verdana"/>
          <w:b/>
          <w:sz w:val="16"/>
          <w:szCs w:val="16"/>
        </w:rPr>
        <w:t>),</w:t>
      </w:r>
      <w:r w:rsidR="007464E0">
        <w:rPr>
          <w:rFonts w:ascii="Verdana" w:eastAsia="Verdana" w:hAnsi="Verdana" w:cs="Verdana"/>
          <w:b/>
          <w:sz w:val="16"/>
          <w:szCs w:val="16"/>
        </w:rPr>
        <w:t xml:space="preserve"> Order </w:t>
      </w:r>
      <w:r w:rsidR="00A00F8B">
        <w:rPr>
          <w:rFonts w:ascii="Verdana" w:eastAsia="Verdana" w:hAnsi="Verdana" w:cs="Verdana"/>
          <w:b/>
          <w:sz w:val="16"/>
          <w:szCs w:val="16"/>
        </w:rPr>
        <w:t>Management,</w:t>
      </w:r>
      <w:r w:rsidR="007464E0">
        <w:rPr>
          <w:rFonts w:ascii="Verdana" w:eastAsia="Verdana" w:hAnsi="Verdana" w:cs="Verdana"/>
          <w:b/>
          <w:sz w:val="16"/>
          <w:szCs w:val="16"/>
        </w:rPr>
        <w:t xml:space="preserve"> Customer Management and CPQ</w:t>
      </w:r>
    </w:p>
    <w:p w14:paraId="32664533" w14:textId="77777777" w:rsidR="00806AF4" w:rsidRDefault="00806AF4" w:rsidP="00B0166F">
      <w:pPr>
        <w:rPr>
          <w:rFonts w:ascii="Verdana" w:eastAsia="Verdana" w:hAnsi="Verdana" w:cs="Verdana"/>
          <w:b/>
          <w:sz w:val="16"/>
          <w:szCs w:val="16"/>
        </w:rPr>
      </w:pPr>
      <w:r>
        <w:rPr>
          <w:rFonts w:ascii="Verdana" w:eastAsia="Verdana" w:hAnsi="Verdana" w:cs="Verdana"/>
          <w:b/>
          <w:sz w:val="16"/>
          <w:szCs w:val="16"/>
        </w:rPr>
        <w:t xml:space="preserve">     Descriptions:</w:t>
      </w:r>
    </w:p>
    <w:p w14:paraId="187992AA" w14:textId="77777777" w:rsidR="00806AF4" w:rsidRPr="00806AF4" w:rsidRDefault="00806AF4" w:rsidP="00806AF4">
      <w:pPr>
        <w:rPr>
          <w:rFonts w:ascii="Verdana" w:eastAsia="Verdana" w:hAnsi="Verdana" w:cs="Verdana"/>
          <w:b/>
          <w:sz w:val="16"/>
          <w:szCs w:val="16"/>
        </w:rPr>
      </w:pPr>
      <w:r>
        <w:rPr>
          <w:rFonts w:ascii="Verdana" w:eastAsia="Verdana" w:hAnsi="Verdana" w:cs="Verdana"/>
          <w:b/>
          <w:sz w:val="16"/>
          <w:szCs w:val="16"/>
        </w:rPr>
        <w:t xml:space="preserve">                      </w:t>
      </w:r>
    </w:p>
    <w:p w14:paraId="0AFC5522" w14:textId="77777777" w:rsidR="00806AF4" w:rsidRPr="00806AF4" w:rsidRDefault="00806AF4" w:rsidP="00806AF4">
      <w:pPr>
        <w:rPr>
          <w:rFonts w:ascii="Verdana" w:eastAsia="Verdana" w:hAnsi="Verdana" w:cs="Verdana"/>
          <w:sz w:val="16"/>
          <w:szCs w:val="16"/>
        </w:rPr>
      </w:pPr>
      <w:r>
        <w:rPr>
          <w:rFonts w:ascii="Verdana" w:eastAsia="Verdana" w:hAnsi="Verdana" w:cs="Verdana"/>
          <w:b/>
          <w:sz w:val="16"/>
          <w:szCs w:val="16"/>
        </w:rPr>
        <w:t xml:space="preserve">              </w:t>
      </w:r>
      <w:r w:rsidRPr="00806AF4">
        <w:rPr>
          <w:rFonts w:ascii="Verdana" w:eastAsia="Verdana" w:hAnsi="Verdana" w:cs="Verdana"/>
          <w:sz w:val="16"/>
          <w:szCs w:val="16"/>
        </w:rPr>
        <w:t xml:space="preserve">                      This is Order </w:t>
      </w:r>
      <w:r w:rsidR="00A00F8B">
        <w:rPr>
          <w:rFonts w:ascii="Verdana" w:eastAsia="Verdana" w:hAnsi="Verdana" w:cs="Verdana"/>
          <w:sz w:val="16"/>
          <w:szCs w:val="16"/>
        </w:rPr>
        <w:t>fulfillment</w:t>
      </w:r>
      <w:r w:rsidRPr="00806AF4">
        <w:rPr>
          <w:rFonts w:ascii="Verdana" w:eastAsia="Verdana" w:hAnsi="Verdana" w:cs="Verdana"/>
          <w:sz w:val="16"/>
          <w:szCs w:val="16"/>
        </w:rPr>
        <w:t xml:space="preserve">, Network Bandwidth allocating, Inventory Management, Account Manager as well as </w:t>
      </w:r>
      <w:r>
        <w:rPr>
          <w:rFonts w:ascii="Verdana" w:eastAsia="Verdana" w:hAnsi="Verdana" w:cs="Verdana"/>
          <w:sz w:val="16"/>
          <w:szCs w:val="16"/>
        </w:rPr>
        <w:t>Product Manager Software for Tet</w:t>
      </w:r>
      <w:r w:rsidRPr="00806AF4">
        <w:rPr>
          <w:rFonts w:ascii="Verdana" w:eastAsia="Verdana" w:hAnsi="Verdana" w:cs="Verdana"/>
          <w:sz w:val="16"/>
          <w:szCs w:val="16"/>
        </w:rPr>
        <w:t xml:space="preserve">. Order management process is responsible for receiving the orders from the sales department </w:t>
      </w:r>
    </w:p>
    <w:p w14:paraId="0D5AB6DF" w14:textId="77777777" w:rsidR="00806AF4" w:rsidRPr="00806AF4" w:rsidRDefault="00806AF4" w:rsidP="00806AF4">
      <w:pPr>
        <w:rPr>
          <w:rFonts w:ascii="Verdana" w:eastAsia="Verdana" w:hAnsi="Verdana" w:cs="Verdana"/>
          <w:sz w:val="16"/>
          <w:szCs w:val="16"/>
        </w:rPr>
      </w:pPr>
      <w:r w:rsidRPr="00806AF4">
        <w:rPr>
          <w:rFonts w:ascii="Verdana" w:eastAsia="Verdana" w:hAnsi="Verdana" w:cs="Verdana"/>
          <w:sz w:val="16"/>
          <w:szCs w:val="16"/>
        </w:rPr>
        <w:t xml:space="preserve">and making the service available to the customer by addressing the operational requirements of the customer.  </w:t>
      </w:r>
    </w:p>
    <w:p w14:paraId="6C26415B" w14:textId="77777777" w:rsidR="00806AF4" w:rsidRPr="00806AF4" w:rsidRDefault="00806AF4" w:rsidP="00806AF4">
      <w:pPr>
        <w:rPr>
          <w:rFonts w:ascii="Verdana" w:eastAsia="Verdana" w:hAnsi="Verdana" w:cs="Verdana"/>
          <w:sz w:val="16"/>
          <w:szCs w:val="16"/>
        </w:rPr>
      </w:pPr>
      <w:r w:rsidRPr="00806AF4">
        <w:rPr>
          <w:rFonts w:ascii="Verdana" w:eastAsia="Verdana" w:hAnsi="Verdana" w:cs="Verdana"/>
          <w:sz w:val="16"/>
          <w:szCs w:val="16"/>
        </w:rPr>
        <w:t xml:space="preserve"> </w:t>
      </w:r>
    </w:p>
    <w:p w14:paraId="12A630AE" w14:textId="77777777" w:rsidR="00806AF4" w:rsidRDefault="00806AF4" w:rsidP="00806AF4">
      <w:pPr>
        <w:rPr>
          <w:rFonts w:ascii="Verdana" w:eastAsia="Verdana" w:hAnsi="Verdana" w:cs="Verdana"/>
          <w:sz w:val="16"/>
          <w:szCs w:val="16"/>
        </w:rPr>
      </w:pPr>
      <w:r w:rsidRPr="00806AF4">
        <w:rPr>
          <w:rFonts w:ascii="Verdana" w:eastAsia="Verdana" w:hAnsi="Verdana" w:cs="Verdana"/>
          <w:sz w:val="16"/>
          <w:szCs w:val="16"/>
        </w:rPr>
        <w:tab/>
        <w:t xml:space="preserve">The scope of order </w:t>
      </w:r>
      <w:r w:rsidR="00A00F8B">
        <w:rPr>
          <w:rFonts w:ascii="Verdana" w:eastAsia="Verdana" w:hAnsi="Verdana" w:cs="Verdana"/>
          <w:sz w:val="16"/>
          <w:szCs w:val="16"/>
        </w:rPr>
        <w:t>fulfillment</w:t>
      </w:r>
      <w:r w:rsidRPr="00806AF4">
        <w:rPr>
          <w:rFonts w:ascii="Verdana" w:eastAsia="Verdana" w:hAnsi="Verdana" w:cs="Verdana"/>
          <w:sz w:val="16"/>
          <w:szCs w:val="16"/>
        </w:rPr>
        <w:t xml:space="preserve"> includes receiving inquiries from </w:t>
      </w:r>
      <w:r w:rsidR="00A00F8B">
        <w:rPr>
          <w:rFonts w:ascii="Verdana" w:eastAsia="Verdana" w:hAnsi="Verdana" w:cs="Verdana"/>
          <w:sz w:val="16"/>
          <w:szCs w:val="16"/>
        </w:rPr>
        <w:t xml:space="preserve">the </w:t>
      </w:r>
      <w:r w:rsidRPr="00806AF4">
        <w:rPr>
          <w:rFonts w:ascii="Verdana" w:eastAsia="Verdana" w:hAnsi="Verdana" w:cs="Verdana"/>
          <w:sz w:val="16"/>
          <w:szCs w:val="16"/>
        </w:rPr>
        <w:t xml:space="preserve">sales department, confirming </w:t>
      </w:r>
      <w:r w:rsidR="00A00F8B">
        <w:rPr>
          <w:rFonts w:ascii="Verdana" w:eastAsia="Verdana" w:hAnsi="Verdana" w:cs="Verdana"/>
          <w:sz w:val="16"/>
          <w:szCs w:val="16"/>
        </w:rPr>
        <w:t xml:space="preserve">the </w:t>
      </w:r>
      <w:r w:rsidRPr="00806AF4">
        <w:rPr>
          <w:rFonts w:ascii="Verdana" w:eastAsia="Verdana" w:hAnsi="Verdana" w:cs="Verdana"/>
          <w:sz w:val="16"/>
          <w:szCs w:val="16"/>
        </w:rPr>
        <w:t xml:space="preserve">feasibility of circuit </w:t>
      </w:r>
      <w:r w:rsidR="00A00F8B">
        <w:rPr>
          <w:rFonts w:ascii="Verdana" w:eastAsia="Verdana" w:hAnsi="Verdana" w:cs="Verdana"/>
          <w:sz w:val="16"/>
          <w:szCs w:val="16"/>
        </w:rPr>
        <w:t>requirements</w:t>
      </w:r>
      <w:r w:rsidRPr="00806AF4">
        <w:rPr>
          <w:rFonts w:ascii="Verdana" w:eastAsia="Verdana" w:hAnsi="Verdana" w:cs="Verdana"/>
          <w:sz w:val="16"/>
          <w:szCs w:val="16"/>
        </w:rPr>
        <w:t xml:space="preserve">, generating order </w:t>
      </w:r>
      <w:r w:rsidR="00A00F8B">
        <w:rPr>
          <w:rFonts w:ascii="Verdana" w:eastAsia="Verdana" w:hAnsi="Verdana" w:cs="Verdana"/>
          <w:sz w:val="16"/>
          <w:szCs w:val="16"/>
        </w:rPr>
        <w:t>forms</w:t>
      </w:r>
      <w:r w:rsidRPr="00806AF4">
        <w:rPr>
          <w:rFonts w:ascii="Verdana" w:eastAsia="Verdana" w:hAnsi="Verdana" w:cs="Verdana"/>
          <w:sz w:val="16"/>
          <w:szCs w:val="16"/>
        </w:rPr>
        <w:t>, completing order processing stages</w:t>
      </w:r>
      <w:r w:rsidR="00A00F8B">
        <w:rPr>
          <w:rFonts w:ascii="Verdana" w:eastAsia="Verdana" w:hAnsi="Verdana" w:cs="Verdana"/>
          <w:sz w:val="16"/>
          <w:szCs w:val="16"/>
        </w:rPr>
        <w:t>,</w:t>
      </w:r>
      <w:r w:rsidRPr="00806AF4">
        <w:rPr>
          <w:rFonts w:ascii="Verdana" w:eastAsia="Verdana" w:hAnsi="Verdana" w:cs="Verdana"/>
          <w:sz w:val="16"/>
          <w:szCs w:val="16"/>
        </w:rPr>
        <w:t xml:space="preserve"> and commissioning </w:t>
      </w:r>
      <w:r w:rsidR="00A00F8B">
        <w:rPr>
          <w:rFonts w:ascii="Verdana" w:eastAsia="Verdana" w:hAnsi="Verdana" w:cs="Verdana"/>
          <w:sz w:val="16"/>
          <w:szCs w:val="16"/>
        </w:rPr>
        <w:t xml:space="preserve">the </w:t>
      </w:r>
      <w:r w:rsidRPr="00806AF4">
        <w:rPr>
          <w:rFonts w:ascii="Verdana" w:eastAsia="Verdana" w:hAnsi="Verdana" w:cs="Verdana"/>
          <w:sz w:val="16"/>
          <w:szCs w:val="16"/>
        </w:rPr>
        <w:t xml:space="preserve">circuit. For communication with </w:t>
      </w:r>
      <w:r w:rsidR="00A00F8B">
        <w:rPr>
          <w:rFonts w:ascii="Verdana" w:eastAsia="Verdana" w:hAnsi="Verdana" w:cs="Verdana"/>
          <w:sz w:val="16"/>
          <w:szCs w:val="16"/>
        </w:rPr>
        <w:t xml:space="preserve">the </w:t>
      </w:r>
      <w:r w:rsidR="00286D84" w:rsidRPr="00806AF4">
        <w:rPr>
          <w:rFonts w:ascii="Verdana" w:eastAsia="Verdana" w:hAnsi="Verdana" w:cs="Verdana"/>
          <w:sz w:val="16"/>
          <w:szCs w:val="16"/>
        </w:rPr>
        <w:t>customer,</w:t>
      </w:r>
      <w:r w:rsidRPr="00806AF4">
        <w:rPr>
          <w:rFonts w:ascii="Verdana" w:eastAsia="Verdana" w:hAnsi="Verdana" w:cs="Verdana"/>
          <w:sz w:val="16"/>
          <w:szCs w:val="16"/>
        </w:rPr>
        <w:t xml:space="preserve"> letters are generated through the system de</w:t>
      </w:r>
      <w:r>
        <w:rPr>
          <w:rFonts w:ascii="Verdana" w:eastAsia="Verdana" w:hAnsi="Verdana" w:cs="Verdana"/>
          <w:sz w:val="16"/>
          <w:szCs w:val="16"/>
        </w:rPr>
        <w:t xml:space="preserve">pending upon customer </w:t>
      </w:r>
      <w:r w:rsidR="00286D84">
        <w:rPr>
          <w:rFonts w:ascii="Verdana" w:eastAsia="Verdana" w:hAnsi="Verdana" w:cs="Verdana"/>
          <w:sz w:val="16"/>
          <w:szCs w:val="16"/>
        </w:rPr>
        <w:t>priority.</w:t>
      </w:r>
      <w:r w:rsidR="00286D84" w:rsidRPr="00806AF4">
        <w:rPr>
          <w:rFonts w:ascii="Verdana" w:eastAsia="Verdana" w:hAnsi="Verdana" w:cs="Verdana"/>
          <w:sz w:val="16"/>
          <w:szCs w:val="16"/>
        </w:rPr>
        <w:t xml:space="preserve"> The</w:t>
      </w:r>
      <w:r w:rsidRPr="00806AF4">
        <w:rPr>
          <w:rFonts w:ascii="Verdana" w:eastAsia="Verdana" w:hAnsi="Verdana" w:cs="Verdana"/>
          <w:sz w:val="16"/>
          <w:szCs w:val="16"/>
        </w:rPr>
        <w:t xml:space="preserve"> schedules are sent as </w:t>
      </w:r>
      <w:r w:rsidR="00A00F8B">
        <w:rPr>
          <w:rFonts w:ascii="Verdana" w:eastAsia="Verdana" w:hAnsi="Verdana" w:cs="Verdana"/>
          <w:sz w:val="16"/>
          <w:szCs w:val="16"/>
        </w:rPr>
        <w:t xml:space="preserve">a </w:t>
      </w:r>
      <w:r w:rsidRPr="00806AF4">
        <w:rPr>
          <w:rFonts w:ascii="Verdana" w:eastAsia="Verdana" w:hAnsi="Verdana" w:cs="Verdana"/>
          <w:sz w:val="16"/>
          <w:szCs w:val="16"/>
        </w:rPr>
        <w:t xml:space="preserve">notification to different departments/branches while stages are to track </w:t>
      </w:r>
      <w:r w:rsidR="00A00F8B">
        <w:rPr>
          <w:rFonts w:ascii="Verdana" w:eastAsia="Verdana" w:hAnsi="Verdana" w:cs="Verdana"/>
          <w:sz w:val="16"/>
          <w:szCs w:val="16"/>
        </w:rPr>
        <w:t xml:space="preserve">the </w:t>
      </w:r>
      <w:r w:rsidRPr="00806AF4">
        <w:rPr>
          <w:rFonts w:ascii="Verdana" w:eastAsia="Verdana" w:hAnsi="Verdana" w:cs="Verdana"/>
          <w:sz w:val="16"/>
          <w:szCs w:val="16"/>
        </w:rPr>
        <w:t>provision of the services.</w:t>
      </w:r>
    </w:p>
    <w:p w14:paraId="0CA636FD" w14:textId="77777777" w:rsidR="00FC5128" w:rsidRDefault="00FC5128" w:rsidP="00806AF4">
      <w:pPr>
        <w:rPr>
          <w:rFonts w:ascii="Verdana" w:eastAsia="Verdana" w:hAnsi="Verdana" w:cs="Verdana"/>
          <w:sz w:val="16"/>
          <w:szCs w:val="16"/>
        </w:rPr>
      </w:pPr>
    </w:p>
    <w:p w14:paraId="5F984F17" w14:textId="77777777" w:rsidR="00FC5128" w:rsidRDefault="00FC5128" w:rsidP="00FC5128">
      <w:pPr>
        <w:pStyle w:val="Heading3"/>
        <w:ind w:left="6" w:right="0"/>
      </w:pPr>
      <w:r>
        <w:rPr>
          <w:rFonts w:ascii="Wingdings" w:eastAsia="Wingdings" w:hAnsi="Wingdings" w:cs="Wingdings"/>
          <w:b w:val="0"/>
        </w:rPr>
        <w:t>❖</w:t>
      </w:r>
      <w:r>
        <w:t xml:space="preserve"> Project 2 </w:t>
      </w:r>
    </w:p>
    <w:p w14:paraId="711F149F" w14:textId="77777777" w:rsidR="00FC5128" w:rsidRDefault="00FC5128" w:rsidP="00FC5128">
      <w:pPr>
        <w:rPr>
          <w:rFonts w:ascii="Verdana" w:eastAsia="Verdana" w:hAnsi="Verdana" w:cs="Verdana"/>
          <w:sz w:val="16"/>
          <w:szCs w:val="16"/>
        </w:rPr>
      </w:pPr>
      <w:r>
        <w:rPr>
          <w:rFonts w:ascii="Verdana" w:eastAsia="Verdana" w:hAnsi="Verdana" w:cs="Verdana"/>
          <w:b/>
          <w:sz w:val="16"/>
          <w:szCs w:val="16"/>
        </w:rPr>
        <w:t xml:space="preserve">     Project</w:t>
      </w:r>
      <w:r w:rsidR="00A00F8B">
        <w:rPr>
          <w:rFonts w:ascii="Verdana" w:eastAsia="Verdana" w:hAnsi="Verdana" w:cs="Verdana"/>
          <w:b/>
          <w:sz w:val="16"/>
          <w:szCs w:val="16"/>
        </w:rPr>
        <w:tab/>
      </w:r>
      <w:r w:rsidR="00A00F8B">
        <w:rPr>
          <w:rFonts w:ascii="Verdana" w:eastAsia="Verdana" w:hAnsi="Verdana" w:cs="Verdana"/>
          <w:b/>
          <w:sz w:val="16"/>
          <w:szCs w:val="16"/>
        </w:rPr>
        <w:tab/>
      </w:r>
      <w:r>
        <w:rPr>
          <w:rFonts w:ascii="Verdana" w:eastAsia="Verdana" w:hAnsi="Verdana" w:cs="Verdana"/>
          <w:b/>
          <w:sz w:val="16"/>
          <w:szCs w:val="16"/>
        </w:rPr>
        <w:t xml:space="preserve">: HTCL Digital transformations </w:t>
      </w:r>
    </w:p>
    <w:p w14:paraId="50670DD9" w14:textId="77777777" w:rsidR="00FC5128" w:rsidRDefault="00FC5128" w:rsidP="00FC5128">
      <w:pPr>
        <w:rPr>
          <w:rFonts w:ascii="Verdana" w:eastAsia="Verdana" w:hAnsi="Verdana" w:cs="Verdana"/>
          <w:b/>
          <w:sz w:val="16"/>
          <w:szCs w:val="16"/>
        </w:rPr>
      </w:pPr>
      <w:r>
        <w:rPr>
          <w:rFonts w:ascii="Verdana" w:eastAsia="Verdana" w:hAnsi="Verdana" w:cs="Verdana"/>
          <w:b/>
          <w:sz w:val="16"/>
          <w:szCs w:val="16"/>
        </w:rPr>
        <w:t xml:space="preserve">     Environment</w:t>
      </w:r>
      <w:r>
        <w:rPr>
          <w:rFonts w:ascii="Verdana" w:eastAsia="Verdana" w:hAnsi="Verdana" w:cs="Verdana"/>
          <w:b/>
          <w:sz w:val="16"/>
          <w:szCs w:val="16"/>
        </w:rPr>
        <w:tab/>
      </w:r>
      <w:r w:rsidR="00A00F8B">
        <w:rPr>
          <w:rFonts w:ascii="Verdana" w:eastAsia="Verdana" w:hAnsi="Verdana" w:cs="Verdana"/>
          <w:b/>
          <w:sz w:val="16"/>
          <w:szCs w:val="16"/>
        </w:rPr>
        <w:tab/>
      </w:r>
      <w:r>
        <w:rPr>
          <w:rFonts w:ascii="Verdana" w:eastAsia="Verdana" w:hAnsi="Verdana" w:cs="Verdana"/>
          <w:b/>
          <w:sz w:val="16"/>
          <w:szCs w:val="16"/>
        </w:rPr>
        <w:t>: Salesforce Vlocity</w:t>
      </w:r>
    </w:p>
    <w:p w14:paraId="1C8B21DD" w14:textId="77777777" w:rsidR="00B062D2" w:rsidRDefault="00B062D2" w:rsidP="00FC5128">
      <w:pPr>
        <w:rPr>
          <w:rFonts w:ascii="Verdana" w:eastAsia="Verdana" w:hAnsi="Verdana" w:cs="Verdana"/>
          <w:b/>
          <w:sz w:val="16"/>
          <w:szCs w:val="16"/>
        </w:rPr>
      </w:pPr>
      <w:r>
        <w:rPr>
          <w:rFonts w:ascii="Verdana" w:eastAsia="Verdana" w:hAnsi="Verdana" w:cs="Verdana"/>
          <w:b/>
          <w:sz w:val="16"/>
          <w:szCs w:val="16"/>
        </w:rPr>
        <w:t xml:space="preserve">     Role</w:t>
      </w:r>
      <w:r w:rsidR="00A00F8B">
        <w:rPr>
          <w:rFonts w:ascii="Verdana" w:eastAsia="Verdana" w:hAnsi="Verdana" w:cs="Verdana"/>
          <w:b/>
          <w:sz w:val="16"/>
          <w:szCs w:val="16"/>
        </w:rPr>
        <w:tab/>
      </w:r>
      <w:r w:rsidR="00A00F8B">
        <w:rPr>
          <w:rFonts w:ascii="Verdana" w:eastAsia="Verdana" w:hAnsi="Verdana" w:cs="Verdana"/>
          <w:b/>
          <w:sz w:val="16"/>
          <w:szCs w:val="16"/>
        </w:rPr>
        <w:tab/>
      </w:r>
      <w:r w:rsidR="00A00F8B">
        <w:rPr>
          <w:rFonts w:ascii="Verdana" w:eastAsia="Verdana" w:hAnsi="Verdana" w:cs="Verdana"/>
          <w:b/>
          <w:sz w:val="16"/>
          <w:szCs w:val="16"/>
        </w:rPr>
        <w:tab/>
      </w:r>
      <w:r>
        <w:rPr>
          <w:rFonts w:ascii="Verdana" w:eastAsia="Verdana" w:hAnsi="Verdana" w:cs="Verdana"/>
          <w:b/>
          <w:sz w:val="16"/>
          <w:szCs w:val="16"/>
        </w:rPr>
        <w:t>: Solution &amp; Technical Architect (Vlocity E2E)</w:t>
      </w:r>
    </w:p>
    <w:p w14:paraId="209EE192" w14:textId="77777777" w:rsidR="00FC5128" w:rsidRDefault="00FC5128" w:rsidP="00FC5128">
      <w:pPr>
        <w:rPr>
          <w:rFonts w:ascii="Verdana" w:eastAsia="Verdana" w:hAnsi="Verdana" w:cs="Verdana"/>
          <w:b/>
          <w:sz w:val="16"/>
          <w:szCs w:val="16"/>
        </w:rPr>
      </w:pPr>
      <w:r>
        <w:rPr>
          <w:rFonts w:ascii="Verdana" w:eastAsia="Verdana" w:hAnsi="Verdana" w:cs="Verdana"/>
          <w:b/>
          <w:sz w:val="16"/>
          <w:szCs w:val="16"/>
        </w:rPr>
        <w:t xml:space="preserve">     </w:t>
      </w:r>
      <w:r w:rsidR="007464E0">
        <w:rPr>
          <w:rFonts w:ascii="Verdana" w:eastAsia="Verdana" w:hAnsi="Verdana" w:cs="Verdana"/>
          <w:b/>
          <w:sz w:val="16"/>
          <w:szCs w:val="16"/>
        </w:rPr>
        <w:t>Duration</w:t>
      </w:r>
      <w:r w:rsidR="00A00F8B">
        <w:rPr>
          <w:rFonts w:ascii="Verdana" w:eastAsia="Verdana" w:hAnsi="Verdana" w:cs="Verdana"/>
          <w:b/>
          <w:sz w:val="16"/>
          <w:szCs w:val="16"/>
        </w:rPr>
        <w:tab/>
      </w:r>
      <w:r w:rsidR="00A00F8B">
        <w:rPr>
          <w:rFonts w:ascii="Verdana" w:eastAsia="Verdana" w:hAnsi="Verdana" w:cs="Verdana"/>
          <w:b/>
          <w:sz w:val="16"/>
          <w:szCs w:val="16"/>
        </w:rPr>
        <w:tab/>
      </w:r>
      <w:r>
        <w:rPr>
          <w:rFonts w:ascii="Verdana" w:eastAsia="Verdana" w:hAnsi="Verdana" w:cs="Verdana"/>
          <w:b/>
          <w:sz w:val="16"/>
          <w:szCs w:val="16"/>
        </w:rPr>
        <w:t xml:space="preserve">: </w:t>
      </w:r>
      <w:r w:rsidR="007464E0">
        <w:rPr>
          <w:rFonts w:ascii="Verdana" w:eastAsia="Verdana" w:hAnsi="Verdana" w:cs="Verdana"/>
          <w:b/>
          <w:sz w:val="16"/>
          <w:szCs w:val="16"/>
        </w:rPr>
        <w:t xml:space="preserve">Feb 2018 – March 2019 </w:t>
      </w:r>
    </w:p>
    <w:p w14:paraId="0A40600E" w14:textId="77777777" w:rsidR="007464E0" w:rsidRDefault="007464E0" w:rsidP="00FC5128">
      <w:pPr>
        <w:rPr>
          <w:rFonts w:ascii="Verdana" w:eastAsia="Verdana" w:hAnsi="Verdana" w:cs="Verdana"/>
          <w:b/>
          <w:sz w:val="16"/>
          <w:szCs w:val="16"/>
        </w:rPr>
      </w:pPr>
      <w:r>
        <w:rPr>
          <w:rFonts w:ascii="Verdana" w:eastAsia="Verdana" w:hAnsi="Verdana" w:cs="Verdana"/>
          <w:b/>
          <w:sz w:val="16"/>
          <w:szCs w:val="16"/>
        </w:rPr>
        <w:t xml:space="preserve">     Domains</w:t>
      </w:r>
      <w:r w:rsidR="00A00F8B">
        <w:rPr>
          <w:rFonts w:ascii="Verdana" w:eastAsia="Verdana" w:hAnsi="Verdana" w:cs="Verdana"/>
          <w:b/>
          <w:sz w:val="16"/>
          <w:szCs w:val="16"/>
        </w:rPr>
        <w:tab/>
      </w:r>
      <w:r w:rsidR="00A00F8B">
        <w:rPr>
          <w:rFonts w:ascii="Verdana" w:eastAsia="Verdana" w:hAnsi="Verdana" w:cs="Verdana"/>
          <w:b/>
          <w:sz w:val="16"/>
          <w:szCs w:val="16"/>
        </w:rPr>
        <w:tab/>
      </w:r>
      <w:r>
        <w:rPr>
          <w:rFonts w:ascii="Verdana" w:eastAsia="Verdana" w:hAnsi="Verdana" w:cs="Verdana"/>
          <w:b/>
          <w:sz w:val="16"/>
          <w:szCs w:val="16"/>
        </w:rPr>
        <w:t>: EPC (Product Modeling</w:t>
      </w:r>
      <w:r w:rsidR="00A00F8B">
        <w:rPr>
          <w:rFonts w:ascii="Verdana" w:eastAsia="Verdana" w:hAnsi="Verdana" w:cs="Verdana"/>
          <w:b/>
          <w:sz w:val="16"/>
          <w:szCs w:val="16"/>
        </w:rPr>
        <w:t>),</w:t>
      </w:r>
      <w:r>
        <w:rPr>
          <w:rFonts w:ascii="Verdana" w:eastAsia="Verdana" w:hAnsi="Verdana" w:cs="Verdana"/>
          <w:b/>
          <w:sz w:val="16"/>
          <w:szCs w:val="16"/>
        </w:rPr>
        <w:t xml:space="preserve"> Order Management and CPQ</w:t>
      </w:r>
    </w:p>
    <w:p w14:paraId="62B1AD89" w14:textId="77777777" w:rsidR="00FC5128" w:rsidRDefault="00FC5128" w:rsidP="00FC5128">
      <w:pPr>
        <w:rPr>
          <w:rFonts w:ascii="Verdana" w:eastAsia="Verdana" w:hAnsi="Verdana" w:cs="Verdana"/>
          <w:b/>
          <w:sz w:val="16"/>
          <w:szCs w:val="16"/>
        </w:rPr>
      </w:pPr>
      <w:r>
        <w:rPr>
          <w:rFonts w:ascii="Verdana" w:eastAsia="Verdana" w:hAnsi="Verdana" w:cs="Verdana"/>
          <w:b/>
          <w:sz w:val="16"/>
          <w:szCs w:val="16"/>
        </w:rPr>
        <w:t xml:space="preserve">     Descriptions:</w:t>
      </w:r>
    </w:p>
    <w:p w14:paraId="555B404D" w14:textId="77777777" w:rsidR="00FC5128" w:rsidRPr="00806AF4" w:rsidRDefault="00FC5128" w:rsidP="00FC5128">
      <w:pPr>
        <w:rPr>
          <w:rFonts w:ascii="Verdana" w:eastAsia="Verdana" w:hAnsi="Verdana" w:cs="Verdana"/>
          <w:b/>
          <w:sz w:val="16"/>
          <w:szCs w:val="16"/>
        </w:rPr>
      </w:pPr>
      <w:r>
        <w:rPr>
          <w:rFonts w:ascii="Verdana" w:eastAsia="Verdana" w:hAnsi="Verdana" w:cs="Verdana"/>
          <w:b/>
          <w:sz w:val="16"/>
          <w:szCs w:val="16"/>
        </w:rPr>
        <w:t xml:space="preserve">                      </w:t>
      </w:r>
    </w:p>
    <w:p w14:paraId="28BEBA84" w14:textId="77777777" w:rsidR="00211BB7" w:rsidRDefault="00211BB7" w:rsidP="00211BB7">
      <w:pPr>
        <w:rPr>
          <w:rFonts w:ascii="Verdana" w:eastAsia="Verdana" w:hAnsi="Verdana" w:cs="Verdana"/>
          <w:sz w:val="16"/>
          <w:szCs w:val="16"/>
        </w:rPr>
      </w:pPr>
      <w:r>
        <w:rPr>
          <w:rFonts w:ascii="Verdana" w:eastAsia="Verdana" w:hAnsi="Verdana" w:cs="Verdana"/>
          <w:sz w:val="16"/>
          <w:szCs w:val="16"/>
        </w:rPr>
        <w:t xml:space="preserve">                                          </w:t>
      </w:r>
      <w:r w:rsidRPr="00211BB7">
        <w:rPr>
          <w:rFonts w:ascii="Verdana" w:eastAsia="Verdana" w:hAnsi="Verdana" w:cs="Verdana"/>
          <w:sz w:val="16"/>
          <w:szCs w:val="16"/>
        </w:rPr>
        <w:t xml:space="preserve">The objective of the HTCL “Digital transformation” is to build </w:t>
      </w:r>
      <w:r w:rsidR="00A00F8B">
        <w:rPr>
          <w:rFonts w:ascii="Verdana" w:eastAsia="Verdana" w:hAnsi="Verdana" w:cs="Verdana"/>
          <w:sz w:val="16"/>
          <w:szCs w:val="16"/>
        </w:rPr>
        <w:t xml:space="preserve">a </w:t>
      </w:r>
      <w:r w:rsidRPr="00211BB7">
        <w:rPr>
          <w:rFonts w:ascii="Verdana" w:eastAsia="Verdana" w:hAnsi="Verdana" w:cs="Verdana"/>
          <w:sz w:val="16"/>
          <w:szCs w:val="16"/>
        </w:rPr>
        <w:t xml:space="preserve">new age platform, which will provide </w:t>
      </w:r>
      <w:r w:rsidR="00A00F8B">
        <w:rPr>
          <w:rFonts w:ascii="Verdana" w:eastAsia="Verdana" w:hAnsi="Verdana" w:cs="Verdana"/>
          <w:sz w:val="16"/>
          <w:szCs w:val="16"/>
        </w:rPr>
        <w:t xml:space="preserve">the </w:t>
      </w:r>
      <w:r w:rsidRPr="00211BB7">
        <w:rPr>
          <w:rFonts w:ascii="Verdana" w:eastAsia="Verdana" w:hAnsi="Verdana" w:cs="Verdana"/>
          <w:sz w:val="16"/>
          <w:szCs w:val="16"/>
        </w:rPr>
        <w:t xml:space="preserve">highest data quality with improved data access and operational efficiency. </w:t>
      </w:r>
    </w:p>
    <w:p w14:paraId="38062D0D" w14:textId="77777777" w:rsidR="00211BB7" w:rsidRDefault="00211BB7" w:rsidP="00211BB7">
      <w:pPr>
        <w:rPr>
          <w:rFonts w:ascii="Verdana" w:eastAsia="Verdana" w:hAnsi="Verdana" w:cs="Verdana"/>
          <w:sz w:val="16"/>
          <w:szCs w:val="16"/>
        </w:rPr>
      </w:pPr>
    </w:p>
    <w:p w14:paraId="5FFB100E" w14:textId="77777777" w:rsidR="00211BB7" w:rsidRPr="00211BB7" w:rsidRDefault="00211BB7" w:rsidP="00211BB7">
      <w:pPr>
        <w:rPr>
          <w:rFonts w:ascii="Verdana" w:eastAsia="Verdana" w:hAnsi="Verdana" w:cs="Verdana"/>
          <w:sz w:val="16"/>
          <w:szCs w:val="16"/>
        </w:rPr>
      </w:pPr>
      <w:r>
        <w:rPr>
          <w:rFonts w:ascii="Verdana" w:eastAsia="Verdana" w:hAnsi="Verdana" w:cs="Verdana"/>
          <w:sz w:val="16"/>
          <w:szCs w:val="16"/>
        </w:rPr>
        <w:t>T</w:t>
      </w:r>
      <w:r w:rsidRPr="00211BB7">
        <w:rPr>
          <w:rFonts w:ascii="Verdana" w:eastAsia="Verdana" w:hAnsi="Verdana" w:cs="Verdana"/>
          <w:sz w:val="16"/>
          <w:szCs w:val="16"/>
        </w:rPr>
        <w:t xml:space="preserve">he CRM aspects of the Phase-1 scope </w:t>
      </w:r>
      <w:r w:rsidR="00A00F8B">
        <w:rPr>
          <w:rFonts w:ascii="Verdana" w:eastAsia="Verdana" w:hAnsi="Verdana" w:cs="Verdana"/>
          <w:sz w:val="16"/>
          <w:szCs w:val="16"/>
        </w:rPr>
        <w:t>concerning</w:t>
      </w:r>
      <w:r w:rsidRPr="00211BB7">
        <w:rPr>
          <w:rFonts w:ascii="Verdana" w:eastAsia="Verdana" w:hAnsi="Verdana" w:cs="Verdana"/>
          <w:sz w:val="16"/>
          <w:szCs w:val="16"/>
        </w:rPr>
        <w:t xml:space="preserve"> the MO </w:t>
      </w:r>
      <w:r w:rsidR="00A00F8B">
        <w:rPr>
          <w:rFonts w:ascii="Verdana" w:eastAsia="Verdana" w:hAnsi="Verdana" w:cs="Verdana"/>
          <w:sz w:val="16"/>
          <w:szCs w:val="16"/>
        </w:rPr>
        <w:t>brand-related</w:t>
      </w:r>
      <w:r w:rsidRPr="00211BB7">
        <w:rPr>
          <w:rFonts w:ascii="Verdana" w:eastAsia="Verdana" w:hAnsi="Verdana" w:cs="Verdana"/>
          <w:sz w:val="16"/>
          <w:szCs w:val="16"/>
        </w:rPr>
        <w:t xml:space="preserve"> offers. However, the solution approach documented over here will serve as the main foundation and shall be extended to other offer related scenarios as well – for both MO and the Home brands, in the subsequent phases.</w:t>
      </w:r>
    </w:p>
    <w:p w14:paraId="3DA3DC1A" w14:textId="77777777" w:rsidR="00211BB7" w:rsidRPr="00211BB7" w:rsidRDefault="00211BB7" w:rsidP="00211BB7">
      <w:pPr>
        <w:rPr>
          <w:rFonts w:ascii="Verdana" w:eastAsia="Verdana" w:hAnsi="Verdana" w:cs="Verdana"/>
          <w:sz w:val="16"/>
          <w:szCs w:val="16"/>
        </w:rPr>
      </w:pPr>
      <w:r w:rsidRPr="00211BB7">
        <w:rPr>
          <w:rFonts w:ascii="Verdana" w:eastAsia="Verdana" w:hAnsi="Verdana" w:cs="Verdana"/>
          <w:sz w:val="16"/>
          <w:szCs w:val="16"/>
        </w:rPr>
        <w:t xml:space="preserve">MO or Mobile Online is the second brand for Hutchison Telecommunications Ltd., Hong Kong, and caters to the pre-pay Customers. </w:t>
      </w:r>
    </w:p>
    <w:p w14:paraId="523FA451" w14:textId="77777777" w:rsidR="00FC5128" w:rsidRPr="00806AF4" w:rsidRDefault="00FC5128" w:rsidP="00FC5128">
      <w:pPr>
        <w:rPr>
          <w:rFonts w:ascii="Verdana" w:eastAsia="Verdana" w:hAnsi="Verdana" w:cs="Verdana"/>
          <w:sz w:val="16"/>
          <w:szCs w:val="16"/>
        </w:rPr>
      </w:pPr>
    </w:p>
    <w:p w14:paraId="6E8F8D37" w14:textId="77777777" w:rsidR="00FC5128" w:rsidRPr="00806AF4" w:rsidRDefault="00FC5128" w:rsidP="00806AF4">
      <w:pPr>
        <w:rPr>
          <w:rFonts w:ascii="Verdana" w:eastAsia="Verdana" w:hAnsi="Verdana" w:cs="Verdana"/>
          <w:sz w:val="16"/>
          <w:szCs w:val="16"/>
        </w:rPr>
      </w:pPr>
    </w:p>
    <w:p w14:paraId="1429765D" w14:textId="77777777" w:rsidR="00806AF4" w:rsidRPr="00806AF4" w:rsidRDefault="00806AF4" w:rsidP="00806AF4">
      <w:pPr>
        <w:rPr>
          <w:rFonts w:ascii="Verdana" w:eastAsia="Verdana" w:hAnsi="Verdana" w:cs="Verdana"/>
          <w:b/>
          <w:sz w:val="16"/>
          <w:szCs w:val="16"/>
        </w:rPr>
      </w:pPr>
    </w:p>
    <w:p w14:paraId="15AE792C" w14:textId="77777777" w:rsidR="00B0166F" w:rsidRDefault="00B0166F" w:rsidP="00B0166F">
      <w:pPr>
        <w:rPr>
          <w:rFonts w:ascii="Verdana" w:eastAsia="Verdana" w:hAnsi="Verdana" w:cs="Verdana"/>
          <w:b/>
          <w:sz w:val="16"/>
          <w:szCs w:val="16"/>
        </w:rPr>
      </w:pPr>
    </w:p>
    <w:p w14:paraId="616B46FA" w14:textId="77777777" w:rsidR="00B0166F" w:rsidRDefault="00B0166F" w:rsidP="00B0166F">
      <w:pPr>
        <w:pStyle w:val="Heading3"/>
        <w:ind w:left="6" w:right="0"/>
      </w:pPr>
      <w:r>
        <w:rPr>
          <w:rFonts w:ascii="Wingdings" w:eastAsia="Wingdings" w:hAnsi="Wingdings" w:cs="Wingdings"/>
          <w:b w:val="0"/>
        </w:rPr>
        <w:t>❖</w:t>
      </w:r>
      <w:r w:rsidR="00FC5128">
        <w:t xml:space="preserve"> Project 3</w:t>
      </w:r>
      <w:r>
        <w:t xml:space="preserve"> </w:t>
      </w:r>
    </w:p>
    <w:p w14:paraId="6B8ED549" w14:textId="77777777" w:rsidR="00B0166F" w:rsidRDefault="00B0166F" w:rsidP="00B0166F">
      <w:pPr>
        <w:rPr>
          <w:rFonts w:ascii="Verdana" w:eastAsia="Verdana" w:hAnsi="Verdana" w:cs="Verdana"/>
          <w:sz w:val="16"/>
          <w:szCs w:val="16"/>
        </w:rPr>
      </w:pPr>
      <w:r>
        <w:rPr>
          <w:rFonts w:ascii="Verdana" w:eastAsia="Verdana" w:hAnsi="Verdana" w:cs="Verdana"/>
          <w:b/>
          <w:sz w:val="16"/>
          <w:szCs w:val="16"/>
        </w:rPr>
        <w:t xml:space="preserve">     Project</w:t>
      </w:r>
      <w:r w:rsidR="00A00F8B">
        <w:rPr>
          <w:rFonts w:ascii="Verdana" w:eastAsia="Verdana" w:hAnsi="Verdana" w:cs="Verdana"/>
          <w:b/>
          <w:sz w:val="16"/>
          <w:szCs w:val="16"/>
        </w:rPr>
        <w:tab/>
      </w:r>
      <w:r>
        <w:rPr>
          <w:rFonts w:ascii="Verdana" w:eastAsia="Verdana" w:hAnsi="Verdana" w:cs="Verdana"/>
          <w:b/>
          <w:sz w:val="16"/>
          <w:szCs w:val="16"/>
        </w:rPr>
        <w:t xml:space="preserve">: Colt Digital transformations </w:t>
      </w:r>
    </w:p>
    <w:p w14:paraId="61994402" w14:textId="77777777" w:rsidR="00B0166F" w:rsidRDefault="00B0166F" w:rsidP="00B0166F">
      <w:pPr>
        <w:rPr>
          <w:rFonts w:ascii="Verdana" w:eastAsia="Verdana" w:hAnsi="Verdana" w:cs="Verdana"/>
          <w:b/>
          <w:sz w:val="16"/>
          <w:szCs w:val="16"/>
        </w:rPr>
      </w:pPr>
      <w:r>
        <w:rPr>
          <w:rFonts w:ascii="Verdana" w:eastAsia="Verdana" w:hAnsi="Verdana" w:cs="Verdana"/>
          <w:b/>
          <w:sz w:val="16"/>
          <w:szCs w:val="16"/>
        </w:rPr>
        <w:t xml:space="preserve">     Environment</w:t>
      </w:r>
      <w:r w:rsidR="00A00F8B">
        <w:rPr>
          <w:rFonts w:ascii="Verdana" w:eastAsia="Verdana" w:hAnsi="Verdana" w:cs="Verdana"/>
          <w:b/>
          <w:sz w:val="16"/>
          <w:szCs w:val="16"/>
        </w:rPr>
        <w:tab/>
      </w:r>
      <w:r>
        <w:rPr>
          <w:rFonts w:ascii="Verdana" w:eastAsia="Verdana" w:hAnsi="Verdana" w:cs="Verdana"/>
          <w:b/>
          <w:sz w:val="16"/>
          <w:szCs w:val="16"/>
        </w:rPr>
        <w:t>: Oracle CPQ</w:t>
      </w:r>
    </w:p>
    <w:p w14:paraId="4FD2EF8B" w14:textId="77777777" w:rsidR="00B062D2" w:rsidRDefault="00B062D2" w:rsidP="00B0166F">
      <w:pPr>
        <w:rPr>
          <w:rFonts w:ascii="Verdana" w:eastAsia="Verdana" w:hAnsi="Verdana" w:cs="Verdana"/>
          <w:b/>
          <w:sz w:val="16"/>
          <w:szCs w:val="16"/>
        </w:rPr>
      </w:pPr>
      <w:r>
        <w:rPr>
          <w:rFonts w:ascii="Verdana" w:eastAsia="Verdana" w:hAnsi="Verdana" w:cs="Verdana"/>
          <w:b/>
          <w:sz w:val="16"/>
          <w:szCs w:val="16"/>
        </w:rPr>
        <w:t xml:space="preserve">     Role</w:t>
      </w:r>
      <w:r w:rsidR="00A00F8B">
        <w:rPr>
          <w:rFonts w:ascii="Verdana" w:eastAsia="Verdana" w:hAnsi="Verdana" w:cs="Verdana"/>
          <w:b/>
          <w:sz w:val="16"/>
          <w:szCs w:val="16"/>
        </w:rPr>
        <w:tab/>
      </w:r>
      <w:r w:rsidR="00A00F8B">
        <w:rPr>
          <w:rFonts w:ascii="Verdana" w:eastAsia="Verdana" w:hAnsi="Verdana" w:cs="Verdana"/>
          <w:b/>
          <w:sz w:val="16"/>
          <w:szCs w:val="16"/>
        </w:rPr>
        <w:tab/>
      </w:r>
      <w:r>
        <w:rPr>
          <w:rFonts w:ascii="Verdana" w:eastAsia="Verdana" w:hAnsi="Verdana" w:cs="Verdana"/>
          <w:b/>
          <w:sz w:val="16"/>
          <w:szCs w:val="16"/>
        </w:rPr>
        <w:t>: E2E Architect</w:t>
      </w:r>
    </w:p>
    <w:p w14:paraId="6A3C9A22" w14:textId="77777777" w:rsidR="007464E0" w:rsidRDefault="00B0166F" w:rsidP="007464E0">
      <w:pPr>
        <w:rPr>
          <w:rFonts w:ascii="Verdana" w:eastAsia="Verdana" w:hAnsi="Verdana" w:cs="Verdana"/>
          <w:b/>
          <w:sz w:val="16"/>
          <w:szCs w:val="16"/>
        </w:rPr>
      </w:pPr>
      <w:r>
        <w:rPr>
          <w:rFonts w:ascii="Verdana" w:eastAsia="Verdana" w:hAnsi="Verdana" w:cs="Verdana"/>
          <w:b/>
          <w:sz w:val="16"/>
          <w:szCs w:val="16"/>
        </w:rPr>
        <w:t xml:space="preserve">     </w:t>
      </w:r>
      <w:r w:rsidR="007464E0">
        <w:rPr>
          <w:rFonts w:ascii="Verdana" w:eastAsia="Verdana" w:hAnsi="Verdana" w:cs="Verdana"/>
          <w:b/>
          <w:sz w:val="16"/>
          <w:szCs w:val="16"/>
        </w:rPr>
        <w:t>Duration</w:t>
      </w:r>
      <w:r w:rsidR="00A00F8B">
        <w:rPr>
          <w:rFonts w:ascii="Verdana" w:eastAsia="Verdana" w:hAnsi="Verdana" w:cs="Verdana"/>
          <w:b/>
          <w:sz w:val="16"/>
          <w:szCs w:val="16"/>
        </w:rPr>
        <w:tab/>
      </w:r>
      <w:r w:rsidR="007464E0">
        <w:rPr>
          <w:rFonts w:ascii="Verdana" w:eastAsia="Verdana" w:hAnsi="Verdana" w:cs="Verdana"/>
          <w:b/>
          <w:sz w:val="16"/>
          <w:szCs w:val="16"/>
        </w:rPr>
        <w:t xml:space="preserve">: </w:t>
      </w:r>
      <w:r w:rsidR="00B062D2">
        <w:rPr>
          <w:rFonts w:ascii="Verdana" w:eastAsia="Verdana" w:hAnsi="Verdana" w:cs="Verdana"/>
          <w:b/>
          <w:sz w:val="16"/>
          <w:szCs w:val="16"/>
        </w:rPr>
        <w:t>Jan</w:t>
      </w:r>
      <w:r w:rsidR="007464E0">
        <w:rPr>
          <w:rFonts w:ascii="Verdana" w:eastAsia="Verdana" w:hAnsi="Verdana" w:cs="Verdana"/>
          <w:b/>
          <w:sz w:val="16"/>
          <w:szCs w:val="16"/>
        </w:rPr>
        <w:t xml:space="preserve"> 201</w:t>
      </w:r>
      <w:r w:rsidR="00B062D2">
        <w:rPr>
          <w:rFonts w:ascii="Verdana" w:eastAsia="Verdana" w:hAnsi="Verdana" w:cs="Verdana"/>
          <w:b/>
          <w:sz w:val="16"/>
          <w:szCs w:val="16"/>
        </w:rPr>
        <w:t>7</w:t>
      </w:r>
      <w:r w:rsidR="007464E0">
        <w:rPr>
          <w:rFonts w:ascii="Verdana" w:eastAsia="Verdana" w:hAnsi="Verdana" w:cs="Verdana"/>
          <w:b/>
          <w:sz w:val="16"/>
          <w:szCs w:val="16"/>
        </w:rPr>
        <w:t xml:space="preserve"> – </w:t>
      </w:r>
      <w:r w:rsidR="00B062D2">
        <w:rPr>
          <w:rFonts w:ascii="Verdana" w:eastAsia="Verdana" w:hAnsi="Verdana" w:cs="Verdana"/>
          <w:b/>
          <w:sz w:val="16"/>
          <w:szCs w:val="16"/>
        </w:rPr>
        <w:t>July</w:t>
      </w:r>
      <w:r w:rsidR="007464E0">
        <w:rPr>
          <w:rFonts w:ascii="Verdana" w:eastAsia="Verdana" w:hAnsi="Verdana" w:cs="Verdana"/>
          <w:b/>
          <w:sz w:val="16"/>
          <w:szCs w:val="16"/>
        </w:rPr>
        <w:t xml:space="preserve"> 201</w:t>
      </w:r>
      <w:r w:rsidR="00B062D2">
        <w:rPr>
          <w:rFonts w:ascii="Verdana" w:eastAsia="Verdana" w:hAnsi="Verdana" w:cs="Verdana"/>
          <w:b/>
          <w:sz w:val="16"/>
          <w:szCs w:val="16"/>
        </w:rPr>
        <w:t>7</w:t>
      </w:r>
      <w:r w:rsidR="007464E0">
        <w:rPr>
          <w:rFonts w:ascii="Verdana" w:eastAsia="Verdana" w:hAnsi="Verdana" w:cs="Verdana"/>
          <w:b/>
          <w:sz w:val="16"/>
          <w:szCs w:val="16"/>
        </w:rPr>
        <w:t xml:space="preserve"> </w:t>
      </w:r>
    </w:p>
    <w:p w14:paraId="31F2071C" w14:textId="77777777" w:rsidR="00B0166F" w:rsidRDefault="007464E0" w:rsidP="007464E0">
      <w:pPr>
        <w:rPr>
          <w:rFonts w:ascii="Verdana" w:eastAsia="Verdana" w:hAnsi="Verdana" w:cs="Verdana"/>
          <w:b/>
          <w:sz w:val="16"/>
          <w:szCs w:val="16"/>
        </w:rPr>
      </w:pPr>
      <w:r>
        <w:rPr>
          <w:rFonts w:ascii="Verdana" w:eastAsia="Verdana" w:hAnsi="Verdana" w:cs="Verdana"/>
          <w:b/>
          <w:sz w:val="16"/>
          <w:szCs w:val="16"/>
        </w:rPr>
        <w:t xml:space="preserve">     Domains</w:t>
      </w:r>
      <w:r w:rsidR="00A00F8B">
        <w:rPr>
          <w:rFonts w:ascii="Verdana" w:eastAsia="Verdana" w:hAnsi="Verdana" w:cs="Verdana"/>
          <w:b/>
          <w:sz w:val="16"/>
          <w:szCs w:val="16"/>
        </w:rPr>
        <w:tab/>
      </w:r>
      <w:r>
        <w:rPr>
          <w:rFonts w:ascii="Verdana" w:eastAsia="Verdana" w:hAnsi="Verdana" w:cs="Verdana"/>
          <w:b/>
          <w:sz w:val="16"/>
          <w:szCs w:val="16"/>
        </w:rPr>
        <w:t>: Product Modeling And COM</w:t>
      </w:r>
    </w:p>
    <w:p w14:paraId="2D078135" w14:textId="77777777" w:rsidR="008B5239" w:rsidRDefault="008B5239" w:rsidP="008B5239">
      <w:pPr>
        <w:rPr>
          <w:rFonts w:ascii="Verdana" w:eastAsia="Verdana" w:hAnsi="Verdana" w:cs="Verdana"/>
          <w:b/>
          <w:sz w:val="16"/>
          <w:szCs w:val="16"/>
        </w:rPr>
      </w:pPr>
      <w:r>
        <w:rPr>
          <w:rFonts w:ascii="Verdana" w:eastAsia="Verdana" w:hAnsi="Verdana" w:cs="Verdana"/>
          <w:b/>
          <w:sz w:val="16"/>
          <w:szCs w:val="16"/>
        </w:rPr>
        <w:t xml:space="preserve">     Descriptions:</w:t>
      </w:r>
    </w:p>
    <w:p w14:paraId="13F4A566" w14:textId="77777777" w:rsidR="008B5239" w:rsidRPr="00806AF4" w:rsidRDefault="008B5239" w:rsidP="008B5239">
      <w:pPr>
        <w:rPr>
          <w:rFonts w:ascii="Verdana" w:eastAsia="Verdana" w:hAnsi="Verdana" w:cs="Verdana"/>
          <w:b/>
          <w:sz w:val="16"/>
          <w:szCs w:val="16"/>
        </w:rPr>
      </w:pPr>
      <w:r>
        <w:rPr>
          <w:rFonts w:ascii="Verdana" w:eastAsia="Verdana" w:hAnsi="Verdana" w:cs="Verdana"/>
          <w:b/>
          <w:sz w:val="16"/>
          <w:szCs w:val="16"/>
        </w:rPr>
        <w:t xml:space="preserve">                      </w:t>
      </w:r>
    </w:p>
    <w:p w14:paraId="2B79F70C" w14:textId="77777777" w:rsidR="008B5239" w:rsidRDefault="008B5239" w:rsidP="008B5239">
      <w:pPr>
        <w:rPr>
          <w:rFonts w:ascii="Verdana" w:eastAsia="Verdana" w:hAnsi="Verdana" w:cs="Verdana"/>
          <w:sz w:val="16"/>
          <w:szCs w:val="16"/>
        </w:rPr>
      </w:pPr>
      <w:r>
        <w:rPr>
          <w:rFonts w:ascii="Verdana" w:eastAsia="Verdana" w:hAnsi="Verdana" w:cs="Verdana"/>
          <w:b/>
          <w:sz w:val="16"/>
          <w:szCs w:val="16"/>
        </w:rPr>
        <w:t xml:space="preserve">              </w:t>
      </w:r>
      <w:r w:rsidRPr="00806AF4">
        <w:rPr>
          <w:rFonts w:ascii="Verdana" w:eastAsia="Verdana" w:hAnsi="Verdana" w:cs="Verdana"/>
          <w:sz w:val="16"/>
          <w:szCs w:val="16"/>
        </w:rPr>
        <w:t xml:space="preserve">                      This is Order </w:t>
      </w:r>
      <w:r w:rsidR="00A00F8B">
        <w:rPr>
          <w:rFonts w:ascii="Verdana" w:eastAsia="Verdana" w:hAnsi="Verdana" w:cs="Verdana"/>
          <w:sz w:val="16"/>
          <w:szCs w:val="16"/>
        </w:rPr>
        <w:t>fulfillment</w:t>
      </w:r>
      <w:r w:rsidRPr="00806AF4">
        <w:rPr>
          <w:rFonts w:ascii="Verdana" w:eastAsia="Verdana" w:hAnsi="Verdana" w:cs="Verdana"/>
          <w:sz w:val="16"/>
          <w:szCs w:val="16"/>
        </w:rPr>
        <w:t xml:space="preserve">, </w:t>
      </w:r>
      <w:r>
        <w:rPr>
          <w:rFonts w:ascii="Verdana" w:eastAsia="Verdana" w:hAnsi="Verdana" w:cs="Verdana"/>
          <w:sz w:val="16"/>
          <w:szCs w:val="16"/>
        </w:rPr>
        <w:t xml:space="preserve">provide telco service to the customer, product/sales team need to create the Opportunity in C4C, Quote &amp; COF in Oracle CPQ and get the customer approval offline on the proposal post to which OVT will vet the COF and assign it to the users to proceed with order creation and further manual provisioning. As part of automating the Colt ordering process, </w:t>
      </w:r>
      <w:r w:rsidR="00A00F8B">
        <w:rPr>
          <w:rFonts w:ascii="Verdana" w:eastAsia="Verdana" w:hAnsi="Verdana" w:cs="Verdana"/>
          <w:sz w:val="16"/>
          <w:szCs w:val="16"/>
        </w:rPr>
        <w:t xml:space="preserve">the </w:t>
      </w:r>
      <w:r>
        <w:rPr>
          <w:rFonts w:ascii="Verdana" w:eastAsia="Verdana" w:hAnsi="Verdana" w:cs="Verdana"/>
          <w:sz w:val="16"/>
          <w:szCs w:val="16"/>
        </w:rPr>
        <w:t xml:space="preserve">customer will </w:t>
      </w:r>
      <w:r w:rsidR="00A00F8B">
        <w:rPr>
          <w:rFonts w:ascii="Verdana" w:eastAsia="Verdana" w:hAnsi="Verdana" w:cs="Verdana"/>
          <w:sz w:val="16"/>
          <w:szCs w:val="16"/>
        </w:rPr>
        <w:t>log in</w:t>
      </w:r>
      <w:r>
        <w:rPr>
          <w:rFonts w:ascii="Verdana" w:eastAsia="Verdana" w:hAnsi="Verdana" w:cs="Verdana"/>
          <w:sz w:val="16"/>
          <w:szCs w:val="16"/>
        </w:rPr>
        <w:t xml:space="preserve"> to the C4C and create the order themselves and process the order automatically.</w:t>
      </w:r>
    </w:p>
    <w:p w14:paraId="01075BA8" w14:textId="77777777" w:rsidR="00B0166F" w:rsidRDefault="00B0166F" w:rsidP="00B0166F"/>
    <w:p w14:paraId="1253FCC6" w14:textId="77777777" w:rsidR="00B0166F" w:rsidRDefault="00B0166F" w:rsidP="00B0166F">
      <w:pPr>
        <w:pStyle w:val="Heading3"/>
        <w:ind w:left="6" w:right="0"/>
      </w:pPr>
      <w:r>
        <w:rPr>
          <w:rFonts w:ascii="Wingdings" w:eastAsia="Wingdings" w:hAnsi="Wingdings" w:cs="Wingdings"/>
          <w:b w:val="0"/>
        </w:rPr>
        <w:t>❖</w:t>
      </w:r>
      <w:r w:rsidR="00FC5128">
        <w:t xml:space="preserve"> Project 4</w:t>
      </w:r>
      <w:r>
        <w:t xml:space="preserve"> </w:t>
      </w:r>
    </w:p>
    <w:p w14:paraId="3B14E902" w14:textId="77777777" w:rsidR="006B5EA4" w:rsidRDefault="006B5EA4" w:rsidP="00B062D2">
      <w:pPr>
        <w:jc w:val="left"/>
        <w:rPr>
          <w:rFonts w:ascii="Verdana" w:eastAsia="Verdana" w:hAnsi="Verdana" w:cs="Verdana"/>
          <w:sz w:val="16"/>
          <w:szCs w:val="16"/>
        </w:rPr>
      </w:pPr>
      <w:r>
        <w:rPr>
          <w:rFonts w:ascii="Verdana" w:eastAsia="Verdana" w:hAnsi="Verdana" w:cs="Verdana"/>
          <w:b/>
          <w:sz w:val="16"/>
          <w:szCs w:val="16"/>
        </w:rPr>
        <w:t>Project</w:t>
      </w:r>
      <w:r w:rsidR="00A00F8B">
        <w:rPr>
          <w:rFonts w:ascii="Verdana" w:eastAsia="Verdana" w:hAnsi="Verdana" w:cs="Verdana"/>
          <w:b/>
          <w:sz w:val="16"/>
          <w:szCs w:val="16"/>
        </w:rPr>
        <w:t xml:space="preserve"> </w:t>
      </w:r>
      <w:r w:rsidR="00A00F8B">
        <w:rPr>
          <w:rFonts w:ascii="Verdana" w:eastAsia="Verdana" w:hAnsi="Verdana" w:cs="Verdana"/>
          <w:b/>
          <w:sz w:val="16"/>
          <w:szCs w:val="16"/>
        </w:rPr>
        <w:tab/>
      </w:r>
      <w:r w:rsidR="00A00F8B">
        <w:rPr>
          <w:rFonts w:ascii="Verdana" w:eastAsia="Verdana" w:hAnsi="Verdana" w:cs="Verdana"/>
          <w:b/>
          <w:sz w:val="16"/>
          <w:szCs w:val="16"/>
        </w:rPr>
        <w:tab/>
      </w:r>
      <w:r>
        <w:rPr>
          <w:rFonts w:ascii="Verdana" w:eastAsia="Verdana" w:hAnsi="Verdana" w:cs="Verdana"/>
          <w:b/>
          <w:sz w:val="16"/>
          <w:szCs w:val="16"/>
        </w:rPr>
        <w:t>: VGE</w:t>
      </w:r>
    </w:p>
    <w:p w14:paraId="2C3BD618" w14:textId="77777777" w:rsidR="00B062D2" w:rsidRDefault="00B062D2" w:rsidP="00B062D2">
      <w:pPr>
        <w:jc w:val="left"/>
        <w:rPr>
          <w:rFonts w:ascii="Verdana" w:eastAsia="Verdana" w:hAnsi="Verdana" w:cs="Verdana"/>
          <w:b/>
          <w:sz w:val="16"/>
          <w:szCs w:val="16"/>
        </w:rPr>
      </w:pPr>
      <w:r>
        <w:rPr>
          <w:rFonts w:ascii="Verdana" w:eastAsia="Verdana" w:hAnsi="Verdana" w:cs="Verdana"/>
          <w:b/>
          <w:sz w:val="16"/>
          <w:szCs w:val="16"/>
        </w:rPr>
        <w:t>Environment</w:t>
      </w:r>
      <w:r w:rsidR="00A00F8B">
        <w:rPr>
          <w:rFonts w:ascii="Verdana" w:eastAsia="Verdana" w:hAnsi="Verdana" w:cs="Verdana"/>
          <w:b/>
          <w:sz w:val="16"/>
          <w:szCs w:val="16"/>
        </w:rPr>
        <w:tab/>
      </w:r>
      <w:r>
        <w:rPr>
          <w:rFonts w:ascii="Verdana" w:eastAsia="Verdana" w:hAnsi="Verdana" w:cs="Verdana"/>
          <w:b/>
          <w:sz w:val="16"/>
          <w:szCs w:val="16"/>
        </w:rPr>
        <w:t>: Oracle CPQ</w:t>
      </w:r>
    </w:p>
    <w:p w14:paraId="0E912925" w14:textId="77777777" w:rsidR="00B062D2" w:rsidRDefault="00B062D2" w:rsidP="00B062D2">
      <w:pPr>
        <w:jc w:val="left"/>
        <w:rPr>
          <w:rFonts w:ascii="Verdana" w:eastAsia="Verdana" w:hAnsi="Verdana" w:cs="Verdana"/>
          <w:b/>
          <w:sz w:val="16"/>
          <w:szCs w:val="16"/>
        </w:rPr>
      </w:pPr>
      <w:r>
        <w:rPr>
          <w:rFonts w:ascii="Verdana" w:eastAsia="Verdana" w:hAnsi="Verdana" w:cs="Verdana"/>
          <w:b/>
          <w:sz w:val="16"/>
          <w:szCs w:val="16"/>
        </w:rPr>
        <w:t>Role</w:t>
      </w:r>
      <w:r w:rsidR="00A00F8B">
        <w:rPr>
          <w:rFonts w:ascii="Verdana" w:eastAsia="Verdana" w:hAnsi="Verdana" w:cs="Verdana"/>
          <w:b/>
          <w:sz w:val="16"/>
          <w:szCs w:val="16"/>
        </w:rPr>
        <w:tab/>
      </w:r>
      <w:r w:rsidR="00A00F8B">
        <w:rPr>
          <w:rFonts w:ascii="Verdana" w:eastAsia="Verdana" w:hAnsi="Verdana" w:cs="Verdana"/>
          <w:b/>
          <w:sz w:val="16"/>
          <w:szCs w:val="16"/>
        </w:rPr>
        <w:tab/>
      </w:r>
      <w:r>
        <w:rPr>
          <w:rFonts w:ascii="Verdana" w:eastAsia="Verdana" w:hAnsi="Verdana" w:cs="Verdana"/>
          <w:b/>
          <w:sz w:val="16"/>
          <w:szCs w:val="16"/>
        </w:rPr>
        <w:t>: Architect &amp; Delivery Lead</w:t>
      </w:r>
    </w:p>
    <w:p w14:paraId="71E41C6C" w14:textId="77777777" w:rsidR="00B062D2" w:rsidRDefault="00B062D2" w:rsidP="00B062D2">
      <w:pPr>
        <w:jc w:val="left"/>
        <w:rPr>
          <w:rFonts w:ascii="Verdana" w:eastAsia="Verdana" w:hAnsi="Verdana" w:cs="Verdana"/>
          <w:b/>
          <w:sz w:val="16"/>
          <w:szCs w:val="16"/>
        </w:rPr>
      </w:pPr>
      <w:r>
        <w:rPr>
          <w:rFonts w:ascii="Verdana" w:eastAsia="Verdana" w:hAnsi="Verdana" w:cs="Verdana"/>
          <w:b/>
          <w:sz w:val="16"/>
          <w:szCs w:val="16"/>
        </w:rPr>
        <w:t>Duration</w:t>
      </w:r>
      <w:r w:rsidR="00A00F8B">
        <w:rPr>
          <w:rFonts w:ascii="Verdana" w:eastAsia="Verdana" w:hAnsi="Verdana" w:cs="Verdana"/>
          <w:b/>
          <w:sz w:val="16"/>
          <w:szCs w:val="16"/>
        </w:rPr>
        <w:tab/>
      </w:r>
      <w:r>
        <w:rPr>
          <w:rFonts w:ascii="Verdana" w:eastAsia="Verdana" w:hAnsi="Verdana" w:cs="Verdana"/>
          <w:b/>
          <w:sz w:val="16"/>
          <w:szCs w:val="16"/>
        </w:rPr>
        <w:t>: Feb 2016 – Dec 2016</w:t>
      </w:r>
    </w:p>
    <w:p w14:paraId="57234CF9" w14:textId="77777777" w:rsidR="00B062D2" w:rsidRDefault="00B062D2" w:rsidP="00B062D2">
      <w:pPr>
        <w:jc w:val="left"/>
        <w:rPr>
          <w:rFonts w:ascii="Verdana" w:eastAsia="Verdana" w:hAnsi="Verdana" w:cs="Verdana"/>
          <w:b/>
          <w:sz w:val="16"/>
          <w:szCs w:val="16"/>
        </w:rPr>
      </w:pPr>
      <w:r>
        <w:rPr>
          <w:rFonts w:ascii="Verdana" w:eastAsia="Verdana" w:hAnsi="Verdana" w:cs="Verdana"/>
          <w:b/>
          <w:sz w:val="16"/>
          <w:szCs w:val="16"/>
        </w:rPr>
        <w:t>Domains</w:t>
      </w:r>
      <w:r w:rsidR="00A00F8B">
        <w:rPr>
          <w:rFonts w:ascii="Verdana" w:eastAsia="Verdana" w:hAnsi="Verdana" w:cs="Verdana"/>
          <w:b/>
          <w:sz w:val="16"/>
          <w:szCs w:val="16"/>
        </w:rPr>
        <w:tab/>
      </w:r>
      <w:r>
        <w:rPr>
          <w:rFonts w:ascii="Verdana" w:eastAsia="Verdana" w:hAnsi="Verdana" w:cs="Verdana"/>
          <w:b/>
          <w:sz w:val="16"/>
          <w:szCs w:val="16"/>
        </w:rPr>
        <w:t>: Product Modeling And COM</w:t>
      </w:r>
    </w:p>
    <w:p w14:paraId="004CE279" w14:textId="77777777" w:rsidR="006B5EA4" w:rsidRDefault="006B5EA4" w:rsidP="006B5EA4">
      <w:pPr>
        <w:rPr>
          <w:rFonts w:ascii="Verdana" w:eastAsia="Verdana" w:hAnsi="Verdana" w:cs="Verdana"/>
          <w:b/>
          <w:sz w:val="18"/>
          <w:szCs w:val="18"/>
        </w:rPr>
      </w:pPr>
      <w:r>
        <w:rPr>
          <w:rFonts w:ascii="Verdana" w:eastAsia="Verdana" w:hAnsi="Verdana" w:cs="Verdana"/>
          <w:b/>
          <w:sz w:val="16"/>
          <w:szCs w:val="16"/>
        </w:rPr>
        <w:t xml:space="preserve">Description: </w:t>
      </w:r>
    </w:p>
    <w:p w14:paraId="2098F2A8" w14:textId="77777777" w:rsidR="006B5EA4" w:rsidRDefault="006B5EA4" w:rsidP="006B5EA4">
      <w:pPr>
        <w:rPr>
          <w:rFonts w:ascii="Verdana" w:eastAsia="Verdana" w:hAnsi="Verdana" w:cs="Verdana"/>
          <w:sz w:val="16"/>
          <w:szCs w:val="16"/>
        </w:rPr>
      </w:pPr>
      <w:r>
        <w:rPr>
          <w:rFonts w:ascii="Verdana" w:eastAsia="Verdana" w:hAnsi="Verdana" w:cs="Verdana"/>
          <w:b/>
          <w:sz w:val="16"/>
          <w:szCs w:val="16"/>
        </w:rPr>
        <w:t xml:space="preserve">                    </w:t>
      </w:r>
      <w:r>
        <w:rPr>
          <w:rFonts w:ascii="Verdana" w:eastAsia="Verdana" w:hAnsi="Verdana" w:cs="Verdana"/>
          <w:sz w:val="16"/>
          <w:szCs w:val="16"/>
        </w:rPr>
        <w:t xml:space="preserve">VGE is a global market project which is </w:t>
      </w:r>
      <w:r w:rsidR="00A00F8B">
        <w:rPr>
          <w:rFonts w:ascii="Verdana" w:eastAsia="Verdana" w:hAnsi="Verdana" w:cs="Verdana"/>
          <w:sz w:val="16"/>
          <w:szCs w:val="16"/>
        </w:rPr>
        <w:t xml:space="preserve">a </w:t>
      </w:r>
      <w:r>
        <w:rPr>
          <w:rFonts w:ascii="Verdana" w:eastAsia="Verdana" w:hAnsi="Verdana" w:cs="Verdana"/>
          <w:sz w:val="16"/>
          <w:szCs w:val="16"/>
        </w:rPr>
        <w:t xml:space="preserve">deal in all worlds for Vodafone. Vodafone </w:t>
      </w:r>
      <w:r w:rsidR="00A00F8B">
        <w:rPr>
          <w:rFonts w:ascii="Verdana" w:eastAsia="Verdana" w:hAnsi="Verdana" w:cs="Verdana"/>
          <w:sz w:val="16"/>
          <w:szCs w:val="16"/>
        </w:rPr>
        <w:t>has</w:t>
      </w:r>
      <w:r>
        <w:rPr>
          <w:rFonts w:ascii="Verdana" w:eastAsia="Verdana" w:hAnsi="Verdana" w:cs="Verdana"/>
          <w:sz w:val="16"/>
          <w:szCs w:val="16"/>
        </w:rPr>
        <w:t xml:space="preserve"> one global team which is dealing with big revenue quotes. So they are using CPQ. In this system</w:t>
      </w:r>
      <w:r w:rsidR="00A00F8B">
        <w:rPr>
          <w:rFonts w:ascii="Verdana" w:eastAsia="Verdana" w:hAnsi="Verdana" w:cs="Verdana"/>
          <w:sz w:val="16"/>
          <w:szCs w:val="16"/>
        </w:rPr>
        <w:t>,</w:t>
      </w:r>
      <w:r>
        <w:rPr>
          <w:rFonts w:ascii="Verdana" w:eastAsia="Verdana" w:hAnsi="Verdana" w:cs="Verdana"/>
          <w:sz w:val="16"/>
          <w:szCs w:val="16"/>
        </w:rPr>
        <w:t xml:space="preserve"> they are accessing all </w:t>
      </w:r>
      <w:r w:rsidR="00A00F8B">
        <w:rPr>
          <w:rFonts w:ascii="Verdana" w:eastAsia="Verdana" w:hAnsi="Verdana" w:cs="Verdana"/>
          <w:sz w:val="16"/>
          <w:szCs w:val="16"/>
        </w:rPr>
        <w:t xml:space="preserve">the </w:t>
      </w:r>
      <w:r>
        <w:rPr>
          <w:rFonts w:ascii="Verdana" w:eastAsia="Verdana" w:hAnsi="Verdana" w:cs="Verdana"/>
          <w:sz w:val="16"/>
          <w:szCs w:val="16"/>
        </w:rPr>
        <w:t xml:space="preserve">UK market and Spain market functionality. </w:t>
      </w:r>
    </w:p>
    <w:p w14:paraId="26A1E170" w14:textId="77777777" w:rsidR="006B5EA4" w:rsidRDefault="006B5EA4" w:rsidP="006B5EA4">
      <w:pPr>
        <w:rPr>
          <w:rFonts w:ascii="Verdana" w:eastAsia="Verdana" w:hAnsi="Verdana" w:cs="Verdana"/>
          <w:sz w:val="16"/>
          <w:szCs w:val="16"/>
        </w:rPr>
      </w:pPr>
    </w:p>
    <w:p w14:paraId="2B5255B6" w14:textId="77777777" w:rsidR="006B5EA4" w:rsidRDefault="006B5EA4" w:rsidP="006B5EA4">
      <w:pPr>
        <w:rPr>
          <w:rFonts w:ascii="Verdana" w:eastAsia="Verdana" w:hAnsi="Verdana" w:cs="Verdana"/>
          <w:b/>
          <w:sz w:val="16"/>
          <w:szCs w:val="16"/>
        </w:rPr>
      </w:pPr>
      <w:r>
        <w:rPr>
          <w:rFonts w:ascii="Verdana" w:eastAsia="Verdana" w:hAnsi="Verdana" w:cs="Verdana"/>
          <w:b/>
          <w:sz w:val="16"/>
          <w:szCs w:val="16"/>
        </w:rPr>
        <w:t>Project Description:</w:t>
      </w:r>
    </w:p>
    <w:p w14:paraId="10AF00A9" w14:textId="77777777" w:rsidR="006B5EA4" w:rsidRDefault="006B5EA4" w:rsidP="006B5EA4">
      <w:pPr>
        <w:rPr>
          <w:rFonts w:ascii="Verdana" w:eastAsia="Verdana" w:hAnsi="Verdana" w:cs="Verdana"/>
          <w:sz w:val="16"/>
          <w:szCs w:val="16"/>
        </w:rPr>
      </w:pPr>
      <w:r>
        <w:rPr>
          <w:rFonts w:ascii="Verdana" w:eastAsia="Verdana" w:hAnsi="Verdana" w:cs="Verdana"/>
          <w:b/>
          <w:sz w:val="16"/>
          <w:szCs w:val="16"/>
        </w:rPr>
        <w:t xml:space="preserve">   </w:t>
      </w:r>
      <w:r>
        <w:rPr>
          <w:rFonts w:ascii="Verdana" w:eastAsia="Verdana" w:hAnsi="Verdana" w:cs="Verdana"/>
          <w:sz w:val="16"/>
          <w:szCs w:val="16"/>
        </w:rPr>
        <w:t xml:space="preserve">In VGE markets, Vodafone has </w:t>
      </w:r>
      <w:r w:rsidR="00A00F8B">
        <w:rPr>
          <w:rFonts w:ascii="Verdana" w:eastAsia="Verdana" w:hAnsi="Verdana" w:cs="Verdana"/>
          <w:sz w:val="16"/>
          <w:szCs w:val="16"/>
        </w:rPr>
        <w:t>to sell</w:t>
      </w:r>
      <w:r>
        <w:rPr>
          <w:rFonts w:ascii="Verdana" w:eastAsia="Verdana" w:hAnsi="Verdana" w:cs="Verdana"/>
          <w:sz w:val="16"/>
          <w:szCs w:val="16"/>
        </w:rPr>
        <w:t xml:space="preserve"> mobile </w:t>
      </w:r>
      <w:r w:rsidR="00A00F8B">
        <w:rPr>
          <w:rFonts w:ascii="Verdana" w:eastAsia="Verdana" w:hAnsi="Verdana" w:cs="Verdana"/>
          <w:sz w:val="16"/>
          <w:szCs w:val="16"/>
        </w:rPr>
        <w:t>products</w:t>
      </w:r>
      <w:r>
        <w:rPr>
          <w:rFonts w:ascii="Verdana" w:eastAsia="Verdana" w:hAnsi="Verdana" w:cs="Verdana"/>
          <w:sz w:val="16"/>
          <w:szCs w:val="16"/>
        </w:rPr>
        <w:t xml:space="preserve"> and mobile broadband. Quote has been creating in oracle CPQ and </w:t>
      </w:r>
      <w:r w:rsidR="00A00F8B">
        <w:rPr>
          <w:rFonts w:ascii="Verdana" w:eastAsia="Verdana" w:hAnsi="Verdana" w:cs="Verdana"/>
          <w:sz w:val="16"/>
          <w:szCs w:val="16"/>
        </w:rPr>
        <w:t xml:space="preserve">the </w:t>
      </w:r>
      <w:r>
        <w:rPr>
          <w:rFonts w:ascii="Verdana" w:eastAsia="Verdana" w:hAnsi="Verdana" w:cs="Verdana"/>
          <w:sz w:val="16"/>
          <w:szCs w:val="16"/>
        </w:rPr>
        <w:t xml:space="preserve">input system is 1SF (salesforce). Project and so many tariffs for Vodafone and Global Sales team can select all tariffs in </w:t>
      </w:r>
      <w:r w:rsidR="00A00F8B">
        <w:rPr>
          <w:rFonts w:ascii="Verdana" w:eastAsia="Verdana" w:hAnsi="Verdana" w:cs="Verdana"/>
          <w:sz w:val="16"/>
          <w:szCs w:val="16"/>
        </w:rPr>
        <w:t xml:space="preserve">a </w:t>
      </w:r>
      <w:r>
        <w:rPr>
          <w:rFonts w:ascii="Verdana" w:eastAsia="Verdana" w:hAnsi="Verdana" w:cs="Verdana"/>
          <w:sz w:val="16"/>
          <w:szCs w:val="16"/>
        </w:rPr>
        <w:t>single configuration. We are using all array attribute to develop this project. One best part of this project, it will generate all profit</w:t>
      </w:r>
    </w:p>
    <w:p w14:paraId="24B90932" w14:textId="77777777" w:rsidR="006B5EA4" w:rsidRDefault="006B5EA4" w:rsidP="006B5EA4">
      <w:pPr>
        <w:jc w:val="left"/>
        <w:rPr>
          <w:rFonts w:ascii="Verdana" w:eastAsia="Verdana" w:hAnsi="Verdana" w:cs="Verdana"/>
          <w:sz w:val="16"/>
          <w:szCs w:val="16"/>
        </w:rPr>
      </w:pPr>
      <w:r>
        <w:rPr>
          <w:rFonts w:ascii="Verdana" w:eastAsia="Verdana" w:hAnsi="Verdana" w:cs="Verdana"/>
          <w:sz w:val="16"/>
          <w:szCs w:val="16"/>
        </w:rPr>
        <w:t xml:space="preserve"> And loss statement for hole quotes. And have </w:t>
      </w:r>
      <w:r w:rsidR="00A00F8B">
        <w:rPr>
          <w:rFonts w:ascii="Verdana" w:eastAsia="Verdana" w:hAnsi="Verdana" w:cs="Verdana"/>
          <w:sz w:val="16"/>
          <w:szCs w:val="16"/>
        </w:rPr>
        <w:t xml:space="preserve">a </w:t>
      </w:r>
      <w:r>
        <w:rPr>
          <w:rFonts w:ascii="Verdana" w:eastAsia="Verdana" w:hAnsi="Verdana" w:cs="Verdana"/>
          <w:sz w:val="16"/>
          <w:szCs w:val="16"/>
        </w:rPr>
        <w:t>single level approval structure.</w:t>
      </w:r>
    </w:p>
    <w:p w14:paraId="69A286AC" w14:textId="77777777" w:rsidR="006B5EA4" w:rsidRDefault="006B5EA4" w:rsidP="006B5EA4">
      <w:pPr>
        <w:jc w:val="left"/>
        <w:rPr>
          <w:rFonts w:ascii="Verdana" w:eastAsia="Verdana" w:hAnsi="Verdana" w:cs="Verdana"/>
          <w:sz w:val="16"/>
          <w:szCs w:val="16"/>
        </w:rPr>
      </w:pPr>
    </w:p>
    <w:p w14:paraId="1B156794" w14:textId="77777777" w:rsidR="006B5EA4" w:rsidRDefault="006B5EA4" w:rsidP="006B5EA4">
      <w:pPr>
        <w:rPr>
          <w:rFonts w:ascii="Verdana" w:eastAsia="Verdana" w:hAnsi="Verdana" w:cs="Verdana"/>
          <w:sz w:val="16"/>
          <w:szCs w:val="16"/>
        </w:rPr>
      </w:pPr>
      <w:r>
        <w:rPr>
          <w:rFonts w:ascii="Verdana" w:eastAsia="Verdana" w:hAnsi="Verdana" w:cs="Verdana"/>
          <w:b/>
          <w:sz w:val="16"/>
          <w:szCs w:val="16"/>
          <w:u w:val="single"/>
        </w:rPr>
        <w:t>ROLES AND RESPOSIBILITIES:</w:t>
      </w:r>
    </w:p>
    <w:p w14:paraId="1F334C3E" w14:textId="77777777" w:rsidR="006B5EA4" w:rsidRDefault="006B5EA4" w:rsidP="006B5EA4">
      <w:pPr>
        <w:numPr>
          <w:ilvl w:val="0"/>
          <w:numId w:val="11"/>
        </w:numPr>
        <w:pBdr>
          <w:top w:val="nil"/>
          <w:left w:val="nil"/>
          <w:bottom w:val="nil"/>
          <w:right w:val="nil"/>
          <w:between w:val="nil"/>
        </w:pBdr>
        <w:spacing w:after="0" w:line="240" w:lineRule="auto"/>
        <w:ind w:right="0"/>
        <w:jc w:val="left"/>
        <w:rPr>
          <w:sz w:val="16"/>
          <w:szCs w:val="16"/>
        </w:rPr>
      </w:pPr>
      <w:r>
        <w:rPr>
          <w:rFonts w:ascii="Verdana" w:eastAsia="Verdana" w:hAnsi="Verdana" w:cs="Verdana"/>
          <w:sz w:val="16"/>
          <w:szCs w:val="16"/>
        </w:rPr>
        <w:t xml:space="preserve">Collecting all </w:t>
      </w:r>
      <w:r w:rsidR="00A00F8B">
        <w:rPr>
          <w:rFonts w:ascii="Verdana" w:eastAsia="Verdana" w:hAnsi="Verdana" w:cs="Verdana"/>
          <w:sz w:val="16"/>
          <w:szCs w:val="16"/>
        </w:rPr>
        <w:t xml:space="preserve">the </w:t>
      </w:r>
      <w:r>
        <w:rPr>
          <w:rFonts w:ascii="Verdana" w:eastAsia="Verdana" w:hAnsi="Verdana" w:cs="Verdana"/>
          <w:sz w:val="16"/>
          <w:szCs w:val="16"/>
        </w:rPr>
        <w:t>required information</w:t>
      </w:r>
    </w:p>
    <w:p w14:paraId="0E00B833" w14:textId="77777777" w:rsidR="006B5EA4" w:rsidRDefault="006B5EA4" w:rsidP="006B5EA4">
      <w:pPr>
        <w:numPr>
          <w:ilvl w:val="0"/>
          <w:numId w:val="11"/>
        </w:numPr>
        <w:pBdr>
          <w:top w:val="nil"/>
          <w:left w:val="nil"/>
          <w:bottom w:val="nil"/>
          <w:right w:val="nil"/>
          <w:between w:val="nil"/>
        </w:pBdr>
        <w:spacing w:after="0" w:line="240" w:lineRule="auto"/>
        <w:ind w:right="0"/>
        <w:jc w:val="left"/>
        <w:rPr>
          <w:sz w:val="16"/>
          <w:szCs w:val="16"/>
        </w:rPr>
      </w:pPr>
      <w:r>
        <w:rPr>
          <w:rFonts w:ascii="Verdana" w:eastAsia="Verdana" w:hAnsi="Verdana" w:cs="Verdana"/>
          <w:sz w:val="16"/>
          <w:szCs w:val="16"/>
        </w:rPr>
        <w:t xml:space="preserve">Created </w:t>
      </w:r>
      <w:r w:rsidR="00A00F8B">
        <w:rPr>
          <w:rFonts w:ascii="Verdana" w:eastAsia="Verdana" w:hAnsi="Verdana" w:cs="Verdana"/>
          <w:sz w:val="16"/>
          <w:szCs w:val="16"/>
        </w:rPr>
        <w:t>an</w:t>
      </w:r>
      <w:r>
        <w:rPr>
          <w:rFonts w:ascii="Verdana" w:eastAsia="Verdana" w:hAnsi="Verdana" w:cs="Verdana"/>
          <w:sz w:val="16"/>
          <w:szCs w:val="16"/>
        </w:rPr>
        <w:t xml:space="preserve"> LLD and TREQ (Technical) document </w:t>
      </w:r>
    </w:p>
    <w:p w14:paraId="4CA72F8E" w14:textId="77777777" w:rsidR="006B5EA4" w:rsidRDefault="006B5EA4" w:rsidP="006B5EA4">
      <w:pPr>
        <w:numPr>
          <w:ilvl w:val="0"/>
          <w:numId w:val="11"/>
        </w:numPr>
        <w:pBdr>
          <w:top w:val="nil"/>
          <w:left w:val="nil"/>
          <w:bottom w:val="nil"/>
          <w:right w:val="nil"/>
          <w:between w:val="nil"/>
        </w:pBdr>
        <w:spacing w:after="0" w:line="240" w:lineRule="auto"/>
        <w:ind w:right="0"/>
        <w:jc w:val="left"/>
        <w:rPr>
          <w:sz w:val="16"/>
          <w:szCs w:val="16"/>
        </w:rPr>
      </w:pPr>
      <w:bookmarkStart w:id="0" w:name="_gjdgxs" w:colFirst="0" w:colLast="0"/>
      <w:bookmarkEnd w:id="0"/>
      <w:r>
        <w:rPr>
          <w:rFonts w:ascii="Verdana" w:eastAsia="Verdana" w:hAnsi="Verdana" w:cs="Verdana"/>
          <w:sz w:val="16"/>
          <w:szCs w:val="16"/>
        </w:rPr>
        <w:t xml:space="preserve">Created a project design. </w:t>
      </w:r>
    </w:p>
    <w:p w14:paraId="44D828D0" w14:textId="77777777" w:rsidR="006B5EA4" w:rsidRDefault="006B5EA4" w:rsidP="006B5EA4">
      <w:pPr>
        <w:numPr>
          <w:ilvl w:val="0"/>
          <w:numId w:val="11"/>
        </w:numPr>
        <w:pBdr>
          <w:top w:val="nil"/>
          <w:left w:val="nil"/>
          <w:bottom w:val="nil"/>
          <w:right w:val="nil"/>
          <w:between w:val="nil"/>
        </w:pBdr>
        <w:spacing w:after="0" w:line="240" w:lineRule="auto"/>
        <w:ind w:right="0"/>
        <w:jc w:val="left"/>
        <w:rPr>
          <w:sz w:val="16"/>
          <w:szCs w:val="16"/>
        </w:rPr>
      </w:pPr>
      <w:r>
        <w:rPr>
          <w:rFonts w:ascii="Verdana" w:eastAsia="Verdana" w:hAnsi="Verdana" w:cs="Verdana"/>
          <w:sz w:val="16"/>
          <w:szCs w:val="16"/>
        </w:rPr>
        <w:t>Lead the project</w:t>
      </w:r>
    </w:p>
    <w:p w14:paraId="33A27F51" w14:textId="77777777" w:rsidR="00B0166F" w:rsidRPr="00B0166F" w:rsidRDefault="00B0166F" w:rsidP="006B5EA4"/>
    <w:p w14:paraId="7BFB1266" w14:textId="77777777" w:rsidR="00B0166F" w:rsidRDefault="00B0166F" w:rsidP="00B0166F"/>
    <w:p w14:paraId="69FDDA4C" w14:textId="77777777" w:rsidR="00B0166F" w:rsidRDefault="00B0166F" w:rsidP="00B0166F">
      <w:pPr>
        <w:pStyle w:val="Heading3"/>
        <w:ind w:left="6" w:right="0"/>
      </w:pPr>
      <w:r>
        <w:rPr>
          <w:rFonts w:ascii="Wingdings" w:eastAsia="Wingdings" w:hAnsi="Wingdings" w:cs="Wingdings"/>
          <w:b w:val="0"/>
        </w:rPr>
        <w:t>❖</w:t>
      </w:r>
      <w:r w:rsidR="00FC5128">
        <w:t xml:space="preserve"> Project 5</w:t>
      </w:r>
    </w:p>
    <w:p w14:paraId="4AAC9091" w14:textId="77777777" w:rsidR="006B5EA4" w:rsidRDefault="006B5EA4" w:rsidP="00A00F8B">
      <w:pPr>
        <w:rPr>
          <w:rFonts w:ascii="Verdana" w:eastAsia="Verdana" w:hAnsi="Verdana" w:cs="Verdana"/>
          <w:sz w:val="16"/>
          <w:szCs w:val="16"/>
        </w:rPr>
      </w:pPr>
      <w:r>
        <w:rPr>
          <w:rFonts w:ascii="Verdana" w:eastAsia="Verdana" w:hAnsi="Verdana" w:cs="Verdana"/>
          <w:b/>
          <w:sz w:val="16"/>
          <w:szCs w:val="16"/>
        </w:rPr>
        <w:t>Project</w:t>
      </w:r>
      <w:r w:rsidR="00A00F8B">
        <w:rPr>
          <w:rFonts w:ascii="Verdana" w:eastAsia="Verdana" w:hAnsi="Verdana" w:cs="Verdana"/>
          <w:b/>
          <w:sz w:val="16"/>
          <w:szCs w:val="16"/>
        </w:rPr>
        <w:tab/>
      </w:r>
      <w:r w:rsidR="00A00F8B">
        <w:rPr>
          <w:rFonts w:ascii="Verdana" w:eastAsia="Verdana" w:hAnsi="Verdana" w:cs="Verdana"/>
          <w:b/>
          <w:sz w:val="16"/>
          <w:szCs w:val="16"/>
        </w:rPr>
        <w:tab/>
      </w:r>
      <w:r>
        <w:rPr>
          <w:rFonts w:ascii="Verdana" w:eastAsia="Verdana" w:hAnsi="Verdana" w:cs="Verdana"/>
          <w:b/>
          <w:sz w:val="16"/>
          <w:szCs w:val="16"/>
        </w:rPr>
        <w:t xml:space="preserve">: SME/UK large </w:t>
      </w:r>
    </w:p>
    <w:p w14:paraId="5932E749" w14:textId="77777777" w:rsidR="00B062D2" w:rsidRDefault="00B062D2" w:rsidP="00A00F8B">
      <w:pPr>
        <w:rPr>
          <w:rFonts w:ascii="Verdana" w:eastAsia="Verdana" w:hAnsi="Verdana" w:cs="Verdana"/>
          <w:b/>
          <w:sz w:val="16"/>
          <w:szCs w:val="16"/>
        </w:rPr>
      </w:pPr>
      <w:r>
        <w:rPr>
          <w:rFonts w:ascii="Verdana" w:eastAsia="Verdana" w:hAnsi="Verdana" w:cs="Verdana"/>
          <w:b/>
          <w:sz w:val="16"/>
          <w:szCs w:val="16"/>
        </w:rPr>
        <w:t>Environment</w:t>
      </w:r>
      <w:r w:rsidR="00A00F8B">
        <w:rPr>
          <w:rFonts w:ascii="Verdana" w:eastAsia="Verdana" w:hAnsi="Verdana" w:cs="Verdana"/>
          <w:b/>
          <w:sz w:val="16"/>
          <w:szCs w:val="16"/>
        </w:rPr>
        <w:tab/>
      </w:r>
      <w:r>
        <w:rPr>
          <w:rFonts w:ascii="Verdana" w:eastAsia="Verdana" w:hAnsi="Verdana" w:cs="Verdana"/>
          <w:b/>
          <w:sz w:val="16"/>
          <w:szCs w:val="16"/>
        </w:rPr>
        <w:t>: Oracle CPQ</w:t>
      </w:r>
    </w:p>
    <w:p w14:paraId="10DFC8D8" w14:textId="77777777" w:rsidR="00B062D2" w:rsidRDefault="00B062D2" w:rsidP="00A00F8B">
      <w:pPr>
        <w:rPr>
          <w:rFonts w:ascii="Verdana" w:eastAsia="Verdana" w:hAnsi="Verdana" w:cs="Verdana"/>
          <w:b/>
          <w:sz w:val="16"/>
          <w:szCs w:val="16"/>
        </w:rPr>
      </w:pPr>
      <w:r>
        <w:rPr>
          <w:rFonts w:ascii="Verdana" w:eastAsia="Verdana" w:hAnsi="Verdana" w:cs="Verdana"/>
          <w:b/>
          <w:sz w:val="16"/>
          <w:szCs w:val="16"/>
        </w:rPr>
        <w:t>Role</w:t>
      </w:r>
      <w:r w:rsidR="00A00F8B">
        <w:rPr>
          <w:rFonts w:ascii="Verdana" w:eastAsia="Verdana" w:hAnsi="Verdana" w:cs="Verdana"/>
          <w:b/>
          <w:sz w:val="16"/>
          <w:szCs w:val="16"/>
        </w:rPr>
        <w:tab/>
      </w:r>
      <w:r w:rsidR="00A00F8B">
        <w:rPr>
          <w:rFonts w:ascii="Verdana" w:eastAsia="Verdana" w:hAnsi="Verdana" w:cs="Verdana"/>
          <w:b/>
          <w:sz w:val="16"/>
          <w:szCs w:val="16"/>
        </w:rPr>
        <w:tab/>
      </w:r>
      <w:r>
        <w:rPr>
          <w:rFonts w:ascii="Verdana" w:eastAsia="Verdana" w:hAnsi="Verdana" w:cs="Verdana"/>
          <w:b/>
          <w:sz w:val="16"/>
          <w:szCs w:val="16"/>
        </w:rPr>
        <w:t>: Architect &amp; Delivery Lead</w:t>
      </w:r>
    </w:p>
    <w:p w14:paraId="7428BA77" w14:textId="77777777" w:rsidR="00B062D2" w:rsidRDefault="00B062D2" w:rsidP="00A00F8B">
      <w:pPr>
        <w:rPr>
          <w:rFonts w:ascii="Verdana" w:eastAsia="Verdana" w:hAnsi="Verdana" w:cs="Verdana"/>
          <w:b/>
          <w:sz w:val="16"/>
          <w:szCs w:val="16"/>
        </w:rPr>
      </w:pPr>
      <w:r>
        <w:rPr>
          <w:rFonts w:ascii="Verdana" w:eastAsia="Verdana" w:hAnsi="Verdana" w:cs="Verdana"/>
          <w:b/>
          <w:sz w:val="16"/>
          <w:szCs w:val="16"/>
        </w:rPr>
        <w:t>Duration</w:t>
      </w:r>
      <w:r w:rsidR="00A00F8B">
        <w:rPr>
          <w:rFonts w:ascii="Verdana" w:eastAsia="Verdana" w:hAnsi="Verdana" w:cs="Verdana"/>
          <w:b/>
          <w:sz w:val="16"/>
          <w:szCs w:val="16"/>
        </w:rPr>
        <w:tab/>
      </w:r>
      <w:r>
        <w:rPr>
          <w:rFonts w:ascii="Verdana" w:eastAsia="Verdana" w:hAnsi="Verdana" w:cs="Verdana"/>
          <w:b/>
          <w:sz w:val="16"/>
          <w:szCs w:val="16"/>
        </w:rPr>
        <w:t>: Feb 2016 – Dec 2016</w:t>
      </w:r>
    </w:p>
    <w:p w14:paraId="598669AE" w14:textId="77777777" w:rsidR="00A00F8B" w:rsidRDefault="00B062D2" w:rsidP="00A00F8B">
      <w:pPr>
        <w:rPr>
          <w:rFonts w:ascii="Verdana" w:eastAsia="Verdana" w:hAnsi="Verdana" w:cs="Verdana"/>
          <w:b/>
          <w:sz w:val="16"/>
          <w:szCs w:val="16"/>
        </w:rPr>
      </w:pPr>
      <w:r>
        <w:rPr>
          <w:rFonts w:ascii="Verdana" w:eastAsia="Verdana" w:hAnsi="Verdana" w:cs="Verdana"/>
          <w:b/>
          <w:sz w:val="16"/>
          <w:szCs w:val="16"/>
        </w:rPr>
        <w:t>Domains</w:t>
      </w:r>
      <w:r w:rsidR="00A00F8B">
        <w:rPr>
          <w:rFonts w:ascii="Verdana" w:eastAsia="Verdana" w:hAnsi="Verdana" w:cs="Verdana"/>
          <w:b/>
          <w:sz w:val="16"/>
          <w:szCs w:val="16"/>
        </w:rPr>
        <w:tab/>
        <w:t>:</w:t>
      </w:r>
      <w:r>
        <w:rPr>
          <w:rFonts w:ascii="Verdana" w:eastAsia="Verdana" w:hAnsi="Verdana" w:cs="Verdana"/>
          <w:b/>
          <w:sz w:val="16"/>
          <w:szCs w:val="16"/>
        </w:rPr>
        <w:t xml:space="preserve"> </w:t>
      </w:r>
      <w:r w:rsidR="00A00F8B">
        <w:rPr>
          <w:rFonts w:ascii="Verdana" w:eastAsia="Verdana" w:hAnsi="Verdana" w:cs="Verdana"/>
          <w:b/>
          <w:sz w:val="16"/>
          <w:szCs w:val="16"/>
        </w:rPr>
        <w:t xml:space="preserve">Product Modeling And COM </w:t>
      </w:r>
    </w:p>
    <w:p w14:paraId="14911B32" w14:textId="77777777" w:rsidR="006B5EA4" w:rsidRDefault="006B5EA4" w:rsidP="00A00F8B">
      <w:pPr>
        <w:rPr>
          <w:rFonts w:ascii="Verdana" w:eastAsia="Verdana" w:hAnsi="Verdana" w:cs="Verdana"/>
          <w:b/>
          <w:sz w:val="18"/>
          <w:szCs w:val="18"/>
        </w:rPr>
      </w:pPr>
      <w:r>
        <w:rPr>
          <w:rFonts w:ascii="Verdana" w:eastAsia="Verdana" w:hAnsi="Verdana" w:cs="Verdana"/>
          <w:b/>
          <w:sz w:val="16"/>
          <w:szCs w:val="16"/>
        </w:rPr>
        <w:t xml:space="preserve">Description: </w:t>
      </w:r>
    </w:p>
    <w:p w14:paraId="1DCCFE9F" w14:textId="77777777" w:rsidR="006B5EA4" w:rsidRDefault="006B5EA4" w:rsidP="006B5EA4">
      <w:pPr>
        <w:rPr>
          <w:rFonts w:ascii="Verdana" w:eastAsia="Verdana" w:hAnsi="Verdana" w:cs="Verdana"/>
          <w:sz w:val="16"/>
          <w:szCs w:val="16"/>
        </w:rPr>
      </w:pPr>
      <w:r>
        <w:rPr>
          <w:rFonts w:ascii="Verdana" w:eastAsia="Verdana" w:hAnsi="Verdana" w:cs="Verdana"/>
          <w:b/>
          <w:sz w:val="16"/>
          <w:szCs w:val="16"/>
        </w:rPr>
        <w:t xml:space="preserve">                    </w:t>
      </w:r>
      <w:r>
        <w:rPr>
          <w:rFonts w:ascii="Verdana" w:eastAsia="Verdana" w:hAnsi="Verdana" w:cs="Verdana"/>
          <w:sz w:val="16"/>
          <w:szCs w:val="16"/>
        </w:rPr>
        <w:t xml:space="preserve">UK market has 2 markets (Small/Large). SME is targeting Small Market which have different </w:t>
      </w:r>
      <w:proofErr w:type="spellStart"/>
      <w:r>
        <w:rPr>
          <w:rFonts w:ascii="Verdana" w:eastAsia="Verdana" w:hAnsi="Verdana" w:cs="Verdana"/>
          <w:sz w:val="16"/>
          <w:szCs w:val="16"/>
        </w:rPr>
        <w:t>config</w:t>
      </w:r>
      <w:r w:rsidR="00A00F8B">
        <w:rPr>
          <w:rFonts w:ascii="Verdana" w:eastAsia="Verdana" w:hAnsi="Verdana" w:cs="Verdana"/>
          <w:sz w:val="16"/>
          <w:szCs w:val="16"/>
        </w:rPr>
        <w:t>has</w:t>
      </w:r>
      <w:r>
        <w:rPr>
          <w:rFonts w:ascii="Verdana" w:eastAsia="Verdana" w:hAnsi="Verdana" w:cs="Verdana"/>
          <w:sz w:val="16"/>
          <w:szCs w:val="16"/>
        </w:rPr>
        <w:t>ion</w:t>
      </w:r>
      <w:proofErr w:type="spellEnd"/>
      <w:r>
        <w:rPr>
          <w:rFonts w:ascii="Verdana" w:eastAsia="Verdana" w:hAnsi="Verdana" w:cs="Verdana"/>
          <w:sz w:val="16"/>
          <w:szCs w:val="16"/>
        </w:rPr>
        <w:t xml:space="preserve"> and price and UK large is targeting l</w:t>
      </w:r>
      <w:r w:rsidR="00A00F8B">
        <w:rPr>
          <w:rFonts w:ascii="Verdana" w:eastAsia="Verdana" w:hAnsi="Verdana" w:cs="Verdana"/>
          <w:sz w:val="16"/>
          <w:szCs w:val="16"/>
        </w:rPr>
        <w:t xml:space="preserve">a </w:t>
      </w:r>
      <w:proofErr w:type="spellStart"/>
      <w:r>
        <w:rPr>
          <w:rFonts w:ascii="Verdana" w:eastAsia="Verdana" w:hAnsi="Verdana" w:cs="Verdana"/>
          <w:sz w:val="16"/>
          <w:szCs w:val="16"/>
        </w:rPr>
        <w:t>arge</w:t>
      </w:r>
      <w:proofErr w:type="spellEnd"/>
      <w:r>
        <w:rPr>
          <w:rFonts w:ascii="Verdana" w:eastAsia="Verdana" w:hAnsi="Verdana" w:cs="Verdana"/>
          <w:sz w:val="16"/>
          <w:szCs w:val="16"/>
        </w:rPr>
        <w:t xml:space="preserve"> market.</w:t>
      </w:r>
    </w:p>
    <w:p w14:paraId="5C50C8BE" w14:textId="77777777" w:rsidR="006B5EA4" w:rsidRDefault="006B5EA4" w:rsidP="006B5EA4">
      <w:pPr>
        <w:rPr>
          <w:rFonts w:ascii="Verdana" w:eastAsia="Verdana" w:hAnsi="Verdana" w:cs="Verdana"/>
          <w:sz w:val="16"/>
          <w:szCs w:val="16"/>
        </w:rPr>
      </w:pPr>
    </w:p>
    <w:p w14:paraId="2231F698" w14:textId="77777777" w:rsidR="006B5EA4" w:rsidRDefault="006B5EA4" w:rsidP="006B5EA4">
      <w:pPr>
        <w:rPr>
          <w:rFonts w:ascii="Verdana" w:eastAsia="Verdana" w:hAnsi="Verdana" w:cs="Verdana"/>
          <w:b/>
          <w:sz w:val="16"/>
          <w:szCs w:val="16"/>
        </w:rPr>
      </w:pPr>
      <w:r>
        <w:rPr>
          <w:rFonts w:ascii="Verdana" w:eastAsia="Verdana" w:hAnsi="Verdana" w:cs="Verdana"/>
          <w:b/>
          <w:sz w:val="16"/>
          <w:szCs w:val="16"/>
        </w:rPr>
        <w:t>Project Description:</w:t>
      </w:r>
    </w:p>
    <w:p w14:paraId="71CDE953" w14:textId="77777777" w:rsidR="006B5EA4" w:rsidRDefault="006B5EA4" w:rsidP="006B5EA4">
      <w:pPr>
        <w:rPr>
          <w:rFonts w:ascii="Verdana" w:eastAsia="Verdana" w:hAnsi="Verdana" w:cs="Verdana"/>
          <w:sz w:val="16"/>
          <w:szCs w:val="16"/>
        </w:rPr>
      </w:pPr>
      <w:r>
        <w:rPr>
          <w:rFonts w:ascii="Verdana" w:eastAsia="Verdana" w:hAnsi="Verdana" w:cs="Verdana"/>
          <w:b/>
          <w:sz w:val="16"/>
          <w:szCs w:val="16"/>
        </w:rPr>
        <w:t xml:space="preserve">   </w:t>
      </w:r>
      <w:r>
        <w:rPr>
          <w:rFonts w:ascii="Verdana" w:eastAsia="Verdana" w:hAnsi="Verdana" w:cs="Verdana"/>
          <w:sz w:val="16"/>
          <w:szCs w:val="16"/>
        </w:rPr>
        <w:t>In SME/Large markets, Vodafone ha</w:t>
      </w:r>
      <w:r w:rsidR="00A00F8B">
        <w:rPr>
          <w:rFonts w:ascii="Verdana" w:eastAsia="Verdana" w:hAnsi="Verdana" w:cs="Verdana"/>
          <w:sz w:val="16"/>
          <w:szCs w:val="16"/>
        </w:rPr>
        <w:t>s to selling</w:t>
      </w:r>
      <w:r>
        <w:rPr>
          <w:rFonts w:ascii="Verdana" w:eastAsia="Verdana" w:hAnsi="Verdana" w:cs="Verdana"/>
          <w:sz w:val="16"/>
          <w:szCs w:val="16"/>
        </w:rPr>
        <w:t xml:space="preserve"> mobile </w:t>
      </w:r>
      <w:r w:rsidR="00A00F8B">
        <w:rPr>
          <w:rFonts w:ascii="Verdana" w:eastAsia="Verdana" w:hAnsi="Verdana" w:cs="Verdana"/>
          <w:sz w:val="16"/>
          <w:szCs w:val="16"/>
        </w:rPr>
        <w:t>products</w:t>
      </w:r>
      <w:r>
        <w:rPr>
          <w:rFonts w:ascii="Verdana" w:eastAsia="Verdana" w:hAnsi="Verdana" w:cs="Verdana"/>
          <w:sz w:val="16"/>
          <w:szCs w:val="16"/>
        </w:rPr>
        <w:t xml:space="preserve"> and mobile broadband. Quote has been creating in oracle CPQ </w:t>
      </w:r>
      <w:proofErr w:type="spellStart"/>
      <w:proofErr w:type="gramStart"/>
      <w:r>
        <w:rPr>
          <w:rFonts w:ascii="Verdana" w:eastAsia="Verdana" w:hAnsi="Verdana" w:cs="Verdana"/>
          <w:sz w:val="16"/>
          <w:szCs w:val="16"/>
        </w:rPr>
        <w:t>and</w:t>
      </w:r>
      <w:r w:rsidR="00A00F8B">
        <w:rPr>
          <w:rFonts w:ascii="Verdana" w:eastAsia="Verdana" w:hAnsi="Verdana" w:cs="Verdana"/>
          <w:sz w:val="16"/>
          <w:szCs w:val="16"/>
        </w:rPr>
        <w:t>the</w:t>
      </w:r>
      <w:proofErr w:type="spellEnd"/>
      <w:r w:rsidR="00A00F8B">
        <w:rPr>
          <w:rFonts w:ascii="Verdana" w:eastAsia="Verdana" w:hAnsi="Verdana" w:cs="Verdana"/>
          <w:sz w:val="16"/>
          <w:szCs w:val="16"/>
        </w:rPr>
        <w:t xml:space="preserve"> </w:t>
      </w:r>
      <w:r>
        <w:rPr>
          <w:rFonts w:ascii="Verdana" w:eastAsia="Verdana" w:hAnsi="Verdana" w:cs="Verdana"/>
          <w:sz w:val="16"/>
          <w:szCs w:val="16"/>
        </w:rPr>
        <w:t xml:space="preserve"> input</w:t>
      </w:r>
      <w:proofErr w:type="gramEnd"/>
      <w:r>
        <w:rPr>
          <w:rFonts w:ascii="Verdana" w:eastAsia="Verdana" w:hAnsi="Verdana" w:cs="Verdana"/>
          <w:sz w:val="16"/>
          <w:szCs w:val="16"/>
        </w:rPr>
        <w:t xml:space="preserve"> system is 1SF (salesforce). Project and so many tariffs for </w:t>
      </w:r>
      <w:proofErr w:type="gramStart"/>
      <w:r>
        <w:rPr>
          <w:rFonts w:ascii="Verdana" w:eastAsia="Verdana" w:hAnsi="Verdana" w:cs="Verdana"/>
          <w:sz w:val="16"/>
          <w:szCs w:val="16"/>
        </w:rPr>
        <w:t>Vodafone</w:t>
      </w:r>
      <w:r w:rsidR="00A00F8B">
        <w:rPr>
          <w:rFonts w:ascii="Verdana" w:eastAsia="Verdana" w:hAnsi="Verdana" w:cs="Verdana"/>
          <w:sz w:val="16"/>
          <w:szCs w:val="16"/>
        </w:rPr>
        <w:t xml:space="preserve"> </w:t>
      </w:r>
      <w:r>
        <w:rPr>
          <w:rFonts w:ascii="Verdana" w:eastAsia="Verdana" w:hAnsi="Verdana" w:cs="Verdana"/>
          <w:sz w:val="16"/>
          <w:szCs w:val="16"/>
        </w:rPr>
        <w:t xml:space="preserve"> a</w:t>
      </w:r>
      <w:proofErr w:type="gramEnd"/>
      <w:r w:rsidR="00A00F8B">
        <w:rPr>
          <w:rFonts w:ascii="Verdana" w:eastAsia="Verdana" w:hAnsi="Verdana" w:cs="Verdana"/>
          <w:sz w:val="16"/>
          <w:szCs w:val="16"/>
        </w:rPr>
        <w:t xml:space="preserve"> </w:t>
      </w:r>
      <w:r>
        <w:rPr>
          <w:rFonts w:ascii="Verdana" w:eastAsia="Verdana" w:hAnsi="Verdana" w:cs="Verdana"/>
          <w:sz w:val="16"/>
          <w:szCs w:val="16"/>
        </w:rPr>
        <w:t xml:space="preserve"> user can select all tariff in </w:t>
      </w:r>
      <w:r w:rsidR="00A00F8B">
        <w:rPr>
          <w:rFonts w:ascii="Verdana" w:eastAsia="Verdana" w:hAnsi="Verdana" w:cs="Verdana"/>
          <w:sz w:val="16"/>
          <w:szCs w:val="16"/>
        </w:rPr>
        <w:t xml:space="preserve">a </w:t>
      </w:r>
      <w:r>
        <w:rPr>
          <w:rFonts w:ascii="Verdana" w:eastAsia="Verdana" w:hAnsi="Verdana" w:cs="Verdana"/>
          <w:sz w:val="16"/>
          <w:szCs w:val="16"/>
        </w:rPr>
        <w:t>single configuration. We are using all array attribute to develop this project. One best part of this project, it will generate all profit</w:t>
      </w:r>
    </w:p>
    <w:p w14:paraId="037D19A1" w14:textId="77777777" w:rsidR="006B5EA4" w:rsidRDefault="006B5EA4" w:rsidP="006B5EA4">
      <w:pPr>
        <w:jc w:val="left"/>
        <w:rPr>
          <w:rFonts w:ascii="Verdana" w:eastAsia="Verdana" w:hAnsi="Verdana" w:cs="Verdana"/>
          <w:sz w:val="16"/>
          <w:szCs w:val="16"/>
        </w:rPr>
      </w:pPr>
      <w:r>
        <w:rPr>
          <w:rFonts w:ascii="Verdana" w:eastAsia="Verdana" w:hAnsi="Verdana" w:cs="Verdana"/>
          <w:sz w:val="16"/>
          <w:szCs w:val="16"/>
        </w:rPr>
        <w:t xml:space="preserve"> And loss statement for hole quotes. And have single level approval structure.</w:t>
      </w:r>
    </w:p>
    <w:p w14:paraId="714CEE5B" w14:textId="77777777" w:rsidR="006B5EA4" w:rsidRDefault="006B5EA4" w:rsidP="006B5EA4">
      <w:pPr>
        <w:jc w:val="left"/>
        <w:rPr>
          <w:rFonts w:ascii="Verdana" w:eastAsia="Verdana" w:hAnsi="Verdana" w:cs="Verdana"/>
          <w:sz w:val="16"/>
          <w:szCs w:val="16"/>
        </w:rPr>
      </w:pPr>
    </w:p>
    <w:p w14:paraId="2F611418" w14:textId="77777777" w:rsidR="006B5EA4" w:rsidRDefault="006B5EA4" w:rsidP="006B5EA4">
      <w:pPr>
        <w:rPr>
          <w:rFonts w:ascii="Verdana" w:eastAsia="Verdana" w:hAnsi="Verdana" w:cs="Verdana"/>
          <w:sz w:val="16"/>
          <w:szCs w:val="16"/>
        </w:rPr>
      </w:pPr>
      <w:r>
        <w:rPr>
          <w:rFonts w:ascii="Verdana" w:eastAsia="Verdana" w:hAnsi="Verdana" w:cs="Verdana"/>
          <w:b/>
          <w:sz w:val="16"/>
          <w:szCs w:val="16"/>
          <w:u w:val="single"/>
        </w:rPr>
        <w:t>ROLES AND RESPOSIBILITIES:</w:t>
      </w:r>
    </w:p>
    <w:p w14:paraId="3A4C9A16" w14:textId="77777777" w:rsidR="006B5EA4" w:rsidRDefault="006B5EA4" w:rsidP="006B5EA4">
      <w:pPr>
        <w:numPr>
          <w:ilvl w:val="0"/>
          <w:numId w:val="11"/>
        </w:numPr>
        <w:pBdr>
          <w:top w:val="nil"/>
          <w:left w:val="nil"/>
          <w:bottom w:val="nil"/>
          <w:right w:val="nil"/>
          <w:between w:val="nil"/>
        </w:pBdr>
        <w:spacing w:after="0" w:line="240" w:lineRule="auto"/>
        <w:ind w:right="0"/>
        <w:jc w:val="left"/>
        <w:rPr>
          <w:sz w:val="16"/>
          <w:szCs w:val="16"/>
        </w:rPr>
      </w:pPr>
      <w:r>
        <w:rPr>
          <w:rFonts w:ascii="Verdana" w:eastAsia="Verdana" w:hAnsi="Verdana" w:cs="Verdana"/>
          <w:sz w:val="16"/>
          <w:szCs w:val="16"/>
        </w:rPr>
        <w:t>Collecting all required information</w:t>
      </w:r>
    </w:p>
    <w:p w14:paraId="27C00EC4" w14:textId="77777777" w:rsidR="006B5EA4" w:rsidRDefault="006B5EA4" w:rsidP="006B5EA4">
      <w:pPr>
        <w:numPr>
          <w:ilvl w:val="0"/>
          <w:numId w:val="11"/>
        </w:numPr>
        <w:pBdr>
          <w:top w:val="nil"/>
          <w:left w:val="nil"/>
          <w:bottom w:val="nil"/>
          <w:right w:val="nil"/>
          <w:between w:val="nil"/>
        </w:pBdr>
        <w:spacing w:after="0" w:line="240" w:lineRule="auto"/>
        <w:ind w:right="0"/>
        <w:jc w:val="left"/>
        <w:rPr>
          <w:sz w:val="16"/>
          <w:szCs w:val="16"/>
        </w:rPr>
      </w:pPr>
      <w:r>
        <w:rPr>
          <w:rFonts w:ascii="Verdana" w:eastAsia="Verdana" w:hAnsi="Verdana" w:cs="Verdana"/>
          <w:sz w:val="16"/>
          <w:szCs w:val="16"/>
        </w:rPr>
        <w:t>Developing the Project and Lead the project</w:t>
      </w:r>
    </w:p>
    <w:p w14:paraId="0E0347B4" w14:textId="77777777" w:rsidR="00B0166F" w:rsidRDefault="00B0166F" w:rsidP="006B5EA4"/>
    <w:p w14:paraId="2EE27758" w14:textId="77777777" w:rsidR="00B0166F" w:rsidRDefault="00B0166F" w:rsidP="00B0166F">
      <w:pPr>
        <w:pStyle w:val="Heading3"/>
        <w:ind w:left="6" w:right="0"/>
      </w:pPr>
      <w:r>
        <w:rPr>
          <w:rFonts w:ascii="Wingdings" w:eastAsia="Wingdings" w:hAnsi="Wingdings" w:cs="Wingdings"/>
          <w:b w:val="0"/>
        </w:rPr>
        <w:t>❖</w:t>
      </w:r>
      <w:r w:rsidR="00FC5128">
        <w:t xml:space="preserve"> Project 6</w:t>
      </w:r>
      <w:r>
        <w:t xml:space="preserve"> </w:t>
      </w:r>
    </w:p>
    <w:p w14:paraId="4109323A" w14:textId="77777777" w:rsidR="005636D8" w:rsidRDefault="005636D8" w:rsidP="00A00F8B">
      <w:pPr>
        <w:rPr>
          <w:rFonts w:ascii="Verdana" w:eastAsia="Verdana" w:hAnsi="Verdana" w:cs="Verdana"/>
          <w:sz w:val="16"/>
          <w:szCs w:val="16"/>
        </w:rPr>
      </w:pPr>
      <w:r>
        <w:rPr>
          <w:rFonts w:ascii="Verdana" w:eastAsia="Verdana" w:hAnsi="Verdana" w:cs="Verdana"/>
          <w:b/>
          <w:sz w:val="16"/>
          <w:szCs w:val="16"/>
        </w:rPr>
        <w:t>Project</w:t>
      </w:r>
      <w:r w:rsidR="00A00F8B">
        <w:rPr>
          <w:rFonts w:ascii="Verdana" w:eastAsia="Verdana" w:hAnsi="Verdana" w:cs="Verdana"/>
          <w:b/>
          <w:sz w:val="16"/>
          <w:szCs w:val="16"/>
        </w:rPr>
        <w:tab/>
      </w:r>
      <w:r w:rsidR="00A00F8B">
        <w:rPr>
          <w:rFonts w:ascii="Verdana" w:eastAsia="Verdana" w:hAnsi="Verdana" w:cs="Verdana"/>
          <w:b/>
          <w:sz w:val="16"/>
          <w:szCs w:val="16"/>
        </w:rPr>
        <w:tab/>
        <w:t>: ILL</w:t>
      </w:r>
      <w:r>
        <w:rPr>
          <w:rFonts w:ascii="Verdana" w:eastAsia="Verdana" w:hAnsi="Verdana" w:cs="Verdana"/>
          <w:b/>
          <w:sz w:val="16"/>
          <w:szCs w:val="16"/>
        </w:rPr>
        <w:t xml:space="preserve"> Automations</w:t>
      </w:r>
    </w:p>
    <w:p w14:paraId="18D8AAF2" w14:textId="77777777" w:rsidR="00B062D2" w:rsidRDefault="00B062D2" w:rsidP="00A00F8B">
      <w:pPr>
        <w:rPr>
          <w:rFonts w:ascii="Verdana" w:eastAsia="Verdana" w:hAnsi="Verdana" w:cs="Verdana"/>
          <w:b/>
          <w:sz w:val="16"/>
          <w:szCs w:val="16"/>
        </w:rPr>
      </w:pPr>
      <w:r>
        <w:rPr>
          <w:rFonts w:ascii="Verdana" w:eastAsia="Verdana" w:hAnsi="Verdana" w:cs="Verdana"/>
          <w:b/>
          <w:sz w:val="16"/>
          <w:szCs w:val="16"/>
        </w:rPr>
        <w:t>Environment</w:t>
      </w:r>
      <w:r w:rsidR="00A00F8B">
        <w:rPr>
          <w:rFonts w:ascii="Verdana" w:eastAsia="Verdana" w:hAnsi="Verdana" w:cs="Verdana"/>
          <w:b/>
          <w:sz w:val="16"/>
          <w:szCs w:val="16"/>
        </w:rPr>
        <w:tab/>
      </w:r>
      <w:r>
        <w:rPr>
          <w:rFonts w:ascii="Verdana" w:eastAsia="Verdana" w:hAnsi="Verdana" w:cs="Verdana"/>
          <w:b/>
          <w:sz w:val="16"/>
          <w:szCs w:val="16"/>
        </w:rPr>
        <w:t>: Oracle CPQ</w:t>
      </w:r>
    </w:p>
    <w:p w14:paraId="4B22D184" w14:textId="77777777" w:rsidR="00B062D2" w:rsidRDefault="00B062D2" w:rsidP="00A00F8B">
      <w:pPr>
        <w:rPr>
          <w:rFonts w:ascii="Verdana" w:eastAsia="Verdana" w:hAnsi="Verdana" w:cs="Verdana"/>
          <w:b/>
          <w:sz w:val="16"/>
          <w:szCs w:val="16"/>
        </w:rPr>
      </w:pPr>
      <w:r>
        <w:rPr>
          <w:rFonts w:ascii="Verdana" w:eastAsia="Verdana" w:hAnsi="Verdana" w:cs="Verdana"/>
          <w:b/>
          <w:sz w:val="16"/>
          <w:szCs w:val="16"/>
        </w:rPr>
        <w:t>Role</w:t>
      </w:r>
      <w:r w:rsidR="00A00F8B">
        <w:rPr>
          <w:rFonts w:ascii="Verdana" w:eastAsia="Verdana" w:hAnsi="Verdana" w:cs="Verdana"/>
          <w:b/>
          <w:sz w:val="16"/>
          <w:szCs w:val="16"/>
        </w:rPr>
        <w:tab/>
      </w:r>
      <w:r w:rsidR="00A00F8B">
        <w:rPr>
          <w:rFonts w:ascii="Verdana" w:eastAsia="Verdana" w:hAnsi="Verdana" w:cs="Verdana"/>
          <w:b/>
          <w:sz w:val="16"/>
          <w:szCs w:val="16"/>
        </w:rPr>
        <w:tab/>
      </w:r>
      <w:r>
        <w:rPr>
          <w:rFonts w:ascii="Verdana" w:eastAsia="Verdana" w:hAnsi="Verdana" w:cs="Verdana"/>
          <w:b/>
          <w:sz w:val="16"/>
          <w:szCs w:val="16"/>
        </w:rPr>
        <w:t>: Lead &amp; Developer</w:t>
      </w:r>
    </w:p>
    <w:p w14:paraId="11CC995C" w14:textId="77777777" w:rsidR="00B062D2" w:rsidRDefault="00B062D2" w:rsidP="00A00F8B">
      <w:pPr>
        <w:rPr>
          <w:rFonts w:ascii="Verdana" w:eastAsia="Verdana" w:hAnsi="Verdana" w:cs="Verdana"/>
          <w:b/>
          <w:sz w:val="16"/>
          <w:szCs w:val="16"/>
        </w:rPr>
      </w:pPr>
      <w:r>
        <w:rPr>
          <w:rFonts w:ascii="Verdana" w:eastAsia="Verdana" w:hAnsi="Verdana" w:cs="Verdana"/>
          <w:b/>
          <w:sz w:val="16"/>
          <w:szCs w:val="16"/>
        </w:rPr>
        <w:t>Duration</w:t>
      </w:r>
      <w:r w:rsidR="00A00F8B">
        <w:rPr>
          <w:rFonts w:ascii="Verdana" w:eastAsia="Verdana" w:hAnsi="Verdana" w:cs="Verdana"/>
          <w:b/>
          <w:sz w:val="16"/>
          <w:szCs w:val="16"/>
        </w:rPr>
        <w:tab/>
      </w:r>
      <w:r>
        <w:rPr>
          <w:rFonts w:ascii="Verdana" w:eastAsia="Verdana" w:hAnsi="Verdana" w:cs="Verdana"/>
          <w:b/>
          <w:sz w:val="16"/>
          <w:szCs w:val="16"/>
        </w:rPr>
        <w:t>: Mar 2014 – Feb 2016</w:t>
      </w:r>
    </w:p>
    <w:p w14:paraId="7124212E" w14:textId="77777777" w:rsidR="00B062D2" w:rsidRDefault="00B062D2" w:rsidP="00A00F8B">
      <w:pPr>
        <w:rPr>
          <w:rFonts w:ascii="Verdana" w:eastAsia="Verdana" w:hAnsi="Verdana" w:cs="Verdana"/>
          <w:b/>
          <w:sz w:val="16"/>
          <w:szCs w:val="16"/>
        </w:rPr>
      </w:pPr>
      <w:r>
        <w:rPr>
          <w:rFonts w:ascii="Verdana" w:eastAsia="Verdana" w:hAnsi="Verdana" w:cs="Verdana"/>
          <w:b/>
          <w:sz w:val="16"/>
          <w:szCs w:val="16"/>
        </w:rPr>
        <w:t>Domains</w:t>
      </w:r>
      <w:r w:rsidR="00A00F8B">
        <w:rPr>
          <w:rFonts w:ascii="Verdana" w:eastAsia="Verdana" w:hAnsi="Verdana" w:cs="Verdana"/>
          <w:b/>
          <w:sz w:val="16"/>
          <w:szCs w:val="16"/>
        </w:rPr>
        <w:tab/>
      </w:r>
      <w:r>
        <w:rPr>
          <w:rFonts w:ascii="Verdana" w:eastAsia="Verdana" w:hAnsi="Verdana" w:cs="Verdana"/>
          <w:b/>
          <w:sz w:val="16"/>
          <w:szCs w:val="16"/>
        </w:rPr>
        <w:t>: Product Modeling And COM</w:t>
      </w:r>
    </w:p>
    <w:p w14:paraId="1219DBD9" w14:textId="77777777" w:rsidR="005636D8" w:rsidRDefault="005636D8" w:rsidP="00B062D2">
      <w:pPr>
        <w:ind w:left="0" w:firstLine="0"/>
        <w:rPr>
          <w:rFonts w:ascii="Verdana" w:eastAsia="Verdana" w:hAnsi="Verdana" w:cs="Verdana"/>
          <w:b/>
          <w:sz w:val="16"/>
          <w:szCs w:val="16"/>
        </w:rPr>
      </w:pPr>
      <w:r>
        <w:rPr>
          <w:rFonts w:ascii="Verdana" w:eastAsia="Verdana" w:hAnsi="Verdana" w:cs="Verdana"/>
          <w:b/>
          <w:sz w:val="16"/>
          <w:szCs w:val="16"/>
        </w:rPr>
        <w:t xml:space="preserve"> </w:t>
      </w:r>
    </w:p>
    <w:p w14:paraId="0513CA4F" w14:textId="77777777" w:rsidR="005636D8" w:rsidRDefault="005636D8" w:rsidP="005636D8">
      <w:pPr>
        <w:rPr>
          <w:rFonts w:ascii="Verdana" w:eastAsia="Verdana" w:hAnsi="Verdana" w:cs="Verdana"/>
          <w:b/>
          <w:sz w:val="18"/>
          <w:szCs w:val="18"/>
        </w:rPr>
      </w:pPr>
      <w:r>
        <w:rPr>
          <w:rFonts w:ascii="Verdana" w:eastAsia="Verdana" w:hAnsi="Verdana" w:cs="Verdana"/>
          <w:b/>
          <w:sz w:val="16"/>
          <w:szCs w:val="16"/>
        </w:rPr>
        <w:t xml:space="preserve">Description: </w:t>
      </w:r>
    </w:p>
    <w:p w14:paraId="6344EE32" w14:textId="77777777" w:rsidR="005636D8" w:rsidRDefault="005636D8" w:rsidP="005636D8">
      <w:pPr>
        <w:rPr>
          <w:rFonts w:ascii="Verdana" w:eastAsia="Verdana" w:hAnsi="Verdana" w:cs="Verdana"/>
          <w:sz w:val="16"/>
          <w:szCs w:val="16"/>
        </w:rPr>
      </w:pPr>
      <w:r>
        <w:rPr>
          <w:rFonts w:ascii="Verdana" w:eastAsia="Verdana" w:hAnsi="Verdana" w:cs="Verdana"/>
          <w:b/>
          <w:sz w:val="16"/>
          <w:szCs w:val="16"/>
        </w:rPr>
        <w:t xml:space="preserve">                     </w:t>
      </w:r>
      <w:r>
        <w:rPr>
          <w:rFonts w:ascii="Verdana" w:eastAsia="Verdana" w:hAnsi="Verdana" w:cs="Verdana"/>
          <w:sz w:val="16"/>
          <w:szCs w:val="16"/>
        </w:rPr>
        <w:t>ILL automation project, we have developed the fully automated Billing system for Tata Communications.</w:t>
      </w:r>
    </w:p>
    <w:p w14:paraId="6672E887" w14:textId="77777777" w:rsidR="005636D8" w:rsidRDefault="005636D8" w:rsidP="005636D8">
      <w:pPr>
        <w:rPr>
          <w:rFonts w:ascii="Verdana" w:eastAsia="Verdana" w:hAnsi="Verdana" w:cs="Verdana"/>
          <w:b/>
          <w:sz w:val="16"/>
          <w:szCs w:val="16"/>
        </w:rPr>
      </w:pPr>
      <w:r>
        <w:rPr>
          <w:rFonts w:ascii="Verdana" w:eastAsia="Verdana" w:hAnsi="Verdana" w:cs="Verdana"/>
          <w:b/>
          <w:sz w:val="16"/>
          <w:szCs w:val="16"/>
        </w:rPr>
        <w:t>Project Description:</w:t>
      </w:r>
    </w:p>
    <w:p w14:paraId="614F6041" w14:textId="77777777" w:rsidR="005636D8" w:rsidRDefault="005636D8" w:rsidP="005636D8">
      <w:pPr>
        <w:rPr>
          <w:rFonts w:ascii="Verdana" w:eastAsia="Verdana" w:hAnsi="Verdana" w:cs="Verdana"/>
          <w:sz w:val="16"/>
          <w:szCs w:val="16"/>
        </w:rPr>
      </w:pPr>
      <w:r>
        <w:rPr>
          <w:rFonts w:ascii="Verdana" w:eastAsia="Verdana" w:hAnsi="Verdana" w:cs="Verdana"/>
          <w:sz w:val="16"/>
          <w:szCs w:val="16"/>
        </w:rPr>
        <w:t xml:space="preserve">                  Provide IAS service to the customer, product/sales team need to create the Opportunity in SFDC, Quote &amp; COF in Big Machine and get the customer approval offline on the proposal post to which OVT will vet the COF and assign it to the OET users to proceed with order creation and further manual provisioning. As part of automating the IAS ordering process, customer will login to the portal and create the order themselves and process the order automatically.</w:t>
      </w:r>
    </w:p>
    <w:p w14:paraId="3D2C75F4" w14:textId="77777777" w:rsidR="005636D8" w:rsidRDefault="005636D8" w:rsidP="005636D8">
      <w:pPr>
        <w:tabs>
          <w:tab w:val="left" w:pos="900"/>
        </w:tabs>
        <w:ind w:left="720"/>
        <w:rPr>
          <w:rFonts w:ascii="Verdana" w:eastAsia="Verdana" w:hAnsi="Verdana" w:cs="Verdana"/>
          <w:b/>
          <w:sz w:val="16"/>
          <w:szCs w:val="16"/>
        </w:rPr>
      </w:pPr>
    </w:p>
    <w:p w14:paraId="6DB5F166" w14:textId="77777777" w:rsidR="005636D8" w:rsidRDefault="005636D8" w:rsidP="005636D8">
      <w:pPr>
        <w:ind w:left="720"/>
        <w:rPr>
          <w:rFonts w:ascii="Verdana" w:eastAsia="Verdana" w:hAnsi="Verdana" w:cs="Verdana"/>
          <w:sz w:val="16"/>
          <w:szCs w:val="16"/>
        </w:rPr>
      </w:pPr>
    </w:p>
    <w:p w14:paraId="77FAB523" w14:textId="77777777" w:rsidR="00B0166F" w:rsidRPr="00B0166F" w:rsidRDefault="00B0166F" w:rsidP="005636D8"/>
    <w:p w14:paraId="6803ECE2" w14:textId="77777777" w:rsidR="00B0166F" w:rsidRDefault="00B0166F" w:rsidP="00B0166F"/>
    <w:p w14:paraId="79A38CF7" w14:textId="77777777" w:rsidR="00B062D2" w:rsidRDefault="00B062D2" w:rsidP="00B0166F"/>
    <w:p w14:paraId="1263CB08" w14:textId="77777777" w:rsidR="00B0166F" w:rsidRDefault="00B0166F" w:rsidP="00B0166F">
      <w:pPr>
        <w:pStyle w:val="Heading3"/>
        <w:ind w:left="6" w:right="0"/>
      </w:pPr>
      <w:r>
        <w:rPr>
          <w:rFonts w:ascii="Wingdings" w:eastAsia="Wingdings" w:hAnsi="Wingdings" w:cs="Wingdings"/>
          <w:b w:val="0"/>
        </w:rPr>
        <w:t>❖</w:t>
      </w:r>
      <w:r>
        <w:t xml:space="preserve"> Projec</w:t>
      </w:r>
      <w:r w:rsidR="00FC5128">
        <w:t>t 7</w:t>
      </w:r>
      <w:r>
        <w:t xml:space="preserve"> </w:t>
      </w:r>
    </w:p>
    <w:p w14:paraId="1970A995" w14:textId="77777777" w:rsidR="003A2440" w:rsidRDefault="003A2440" w:rsidP="003A2440">
      <w:pPr>
        <w:rPr>
          <w:rFonts w:ascii="Verdana" w:eastAsia="Verdana" w:hAnsi="Verdana" w:cs="Verdana"/>
          <w:sz w:val="16"/>
          <w:szCs w:val="16"/>
        </w:rPr>
      </w:pPr>
      <w:r>
        <w:rPr>
          <w:rFonts w:ascii="Verdana" w:eastAsia="Verdana" w:hAnsi="Verdana" w:cs="Verdana"/>
          <w:b/>
          <w:sz w:val="16"/>
          <w:szCs w:val="16"/>
        </w:rPr>
        <w:t>Project</w:t>
      </w:r>
      <w:r w:rsidR="00AA2304">
        <w:rPr>
          <w:rFonts w:ascii="Verdana" w:eastAsia="Verdana" w:hAnsi="Verdana" w:cs="Verdana"/>
          <w:b/>
          <w:sz w:val="16"/>
          <w:szCs w:val="16"/>
        </w:rPr>
        <w:tab/>
      </w:r>
      <w:r w:rsidR="00AA2304">
        <w:rPr>
          <w:rFonts w:ascii="Verdana" w:eastAsia="Verdana" w:hAnsi="Verdana" w:cs="Verdana"/>
          <w:b/>
          <w:sz w:val="16"/>
          <w:szCs w:val="16"/>
        </w:rPr>
        <w:tab/>
      </w:r>
      <w:r>
        <w:rPr>
          <w:rFonts w:ascii="Verdana" w:eastAsia="Verdana" w:hAnsi="Verdana" w:cs="Verdana"/>
          <w:b/>
          <w:sz w:val="16"/>
          <w:szCs w:val="16"/>
        </w:rPr>
        <w:t>:WEBEX, INSTACC, UCAAS</w:t>
      </w:r>
    </w:p>
    <w:p w14:paraId="12266B09" w14:textId="77777777" w:rsidR="00B062D2" w:rsidRDefault="00B062D2" w:rsidP="00B062D2">
      <w:pPr>
        <w:jc w:val="left"/>
        <w:rPr>
          <w:rFonts w:ascii="Verdana" w:eastAsia="Verdana" w:hAnsi="Verdana" w:cs="Verdana"/>
          <w:b/>
          <w:sz w:val="16"/>
          <w:szCs w:val="16"/>
        </w:rPr>
      </w:pPr>
      <w:r>
        <w:rPr>
          <w:rFonts w:ascii="Verdana" w:eastAsia="Verdana" w:hAnsi="Verdana" w:cs="Verdana"/>
          <w:b/>
          <w:sz w:val="16"/>
          <w:szCs w:val="16"/>
        </w:rPr>
        <w:t>Environment</w:t>
      </w:r>
      <w:r w:rsidR="00AA2304">
        <w:rPr>
          <w:rFonts w:ascii="Verdana" w:eastAsia="Verdana" w:hAnsi="Verdana" w:cs="Verdana"/>
          <w:b/>
          <w:sz w:val="16"/>
          <w:szCs w:val="16"/>
        </w:rPr>
        <w:tab/>
      </w:r>
      <w:r>
        <w:rPr>
          <w:rFonts w:ascii="Verdana" w:eastAsia="Verdana" w:hAnsi="Verdana" w:cs="Verdana"/>
          <w:b/>
          <w:sz w:val="16"/>
          <w:szCs w:val="16"/>
        </w:rPr>
        <w:t>: Oracle CPQ</w:t>
      </w:r>
    </w:p>
    <w:p w14:paraId="66E4EAB2" w14:textId="77777777" w:rsidR="00B062D2" w:rsidRDefault="00B062D2" w:rsidP="00B062D2">
      <w:pPr>
        <w:jc w:val="left"/>
        <w:rPr>
          <w:rFonts w:ascii="Verdana" w:eastAsia="Verdana" w:hAnsi="Verdana" w:cs="Verdana"/>
          <w:b/>
          <w:sz w:val="16"/>
          <w:szCs w:val="16"/>
        </w:rPr>
      </w:pPr>
      <w:r>
        <w:rPr>
          <w:rFonts w:ascii="Verdana" w:eastAsia="Verdana" w:hAnsi="Verdana" w:cs="Verdana"/>
          <w:b/>
          <w:sz w:val="16"/>
          <w:szCs w:val="16"/>
        </w:rPr>
        <w:t>Role</w:t>
      </w:r>
      <w:r w:rsidR="00AA2304">
        <w:rPr>
          <w:rFonts w:ascii="Verdana" w:eastAsia="Verdana" w:hAnsi="Verdana" w:cs="Verdana"/>
          <w:b/>
          <w:sz w:val="16"/>
          <w:szCs w:val="16"/>
        </w:rPr>
        <w:tab/>
      </w:r>
      <w:r w:rsidR="00AA2304">
        <w:rPr>
          <w:rFonts w:ascii="Verdana" w:eastAsia="Verdana" w:hAnsi="Verdana" w:cs="Verdana"/>
          <w:b/>
          <w:sz w:val="16"/>
          <w:szCs w:val="16"/>
        </w:rPr>
        <w:tab/>
      </w:r>
      <w:r>
        <w:rPr>
          <w:rFonts w:ascii="Verdana" w:eastAsia="Verdana" w:hAnsi="Verdana" w:cs="Verdana"/>
          <w:b/>
          <w:sz w:val="16"/>
          <w:szCs w:val="16"/>
        </w:rPr>
        <w:t>: Lead &amp; Developer</w:t>
      </w:r>
    </w:p>
    <w:p w14:paraId="770C91DE" w14:textId="77777777" w:rsidR="00B062D2" w:rsidRDefault="00B062D2" w:rsidP="00B062D2">
      <w:pPr>
        <w:jc w:val="left"/>
        <w:rPr>
          <w:rFonts w:ascii="Verdana" w:eastAsia="Verdana" w:hAnsi="Verdana" w:cs="Verdana"/>
          <w:b/>
          <w:sz w:val="16"/>
          <w:szCs w:val="16"/>
        </w:rPr>
      </w:pPr>
      <w:r>
        <w:rPr>
          <w:rFonts w:ascii="Verdana" w:eastAsia="Verdana" w:hAnsi="Verdana" w:cs="Verdana"/>
          <w:b/>
          <w:sz w:val="16"/>
          <w:szCs w:val="16"/>
        </w:rPr>
        <w:t>Duration</w:t>
      </w:r>
      <w:r w:rsidR="00AA2304">
        <w:rPr>
          <w:rFonts w:ascii="Verdana" w:eastAsia="Verdana" w:hAnsi="Verdana" w:cs="Verdana"/>
          <w:b/>
          <w:sz w:val="16"/>
          <w:szCs w:val="16"/>
        </w:rPr>
        <w:tab/>
      </w:r>
      <w:r>
        <w:rPr>
          <w:rFonts w:ascii="Verdana" w:eastAsia="Verdana" w:hAnsi="Verdana" w:cs="Verdana"/>
          <w:b/>
          <w:sz w:val="16"/>
          <w:szCs w:val="16"/>
        </w:rPr>
        <w:t>: Mar 2014 – Feb 2016</w:t>
      </w:r>
    </w:p>
    <w:p w14:paraId="3844DE5F" w14:textId="77777777" w:rsidR="00B062D2" w:rsidRDefault="00B062D2" w:rsidP="00B062D2">
      <w:pPr>
        <w:jc w:val="left"/>
        <w:rPr>
          <w:rFonts w:ascii="Verdana" w:eastAsia="Verdana" w:hAnsi="Verdana" w:cs="Verdana"/>
          <w:b/>
          <w:sz w:val="16"/>
          <w:szCs w:val="16"/>
        </w:rPr>
      </w:pPr>
      <w:r>
        <w:rPr>
          <w:rFonts w:ascii="Verdana" w:eastAsia="Verdana" w:hAnsi="Verdana" w:cs="Verdana"/>
          <w:b/>
          <w:sz w:val="16"/>
          <w:szCs w:val="16"/>
        </w:rPr>
        <w:t>Domains</w:t>
      </w:r>
      <w:r w:rsidR="00AA2304">
        <w:rPr>
          <w:rFonts w:ascii="Verdana" w:eastAsia="Verdana" w:hAnsi="Verdana" w:cs="Verdana"/>
          <w:b/>
          <w:sz w:val="16"/>
          <w:szCs w:val="16"/>
        </w:rPr>
        <w:tab/>
      </w:r>
      <w:r>
        <w:rPr>
          <w:rFonts w:ascii="Verdana" w:eastAsia="Verdana" w:hAnsi="Verdana" w:cs="Verdana"/>
          <w:b/>
          <w:sz w:val="16"/>
          <w:szCs w:val="16"/>
        </w:rPr>
        <w:t>: Product Modeling And COM</w:t>
      </w:r>
    </w:p>
    <w:p w14:paraId="4513AB91" w14:textId="77777777" w:rsidR="003A2440" w:rsidRDefault="003A2440" w:rsidP="003A2440">
      <w:pPr>
        <w:rPr>
          <w:rFonts w:ascii="Verdana" w:eastAsia="Verdana" w:hAnsi="Verdana" w:cs="Verdana"/>
          <w:b/>
          <w:sz w:val="18"/>
          <w:szCs w:val="18"/>
        </w:rPr>
      </w:pPr>
      <w:r>
        <w:rPr>
          <w:rFonts w:ascii="Verdana" w:eastAsia="Verdana" w:hAnsi="Verdana" w:cs="Verdana"/>
          <w:b/>
          <w:sz w:val="16"/>
          <w:szCs w:val="16"/>
        </w:rPr>
        <w:t xml:space="preserve">Description: </w:t>
      </w:r>
    </w:p>
    <w:p w14:paraId="1EA9B757" w14:textId="77777777" w:rsidR="003A2440" w:rsidRDefault="003A2440" w:rsidP="003A2440">
      <w:pPr>
        <w:rPr>
          <w:rFonts w:ascii="Verdana" w:eastAsia="Verdana" w:hAnsi="Verdana" w:cs="Verdana"/>
          <w:sz w:val="16"/>
          <w:szCs w:val="16"/>
        </w:rPr>
      </w:pPr>
      <w:r>
        <w:rPr>
          <w:rFonts w:ascii="Verdana" w:eastAsia="Verdana" w:hAnsi="Verdana" w:cs="Verdana"/>
          <w:b/>
          <w:sz w:val="16"/>
          <w:szCs w:val="16"/>
        </w:rPr>
        <w:t xml:space="preserve">                     </w:t>
      </w:r>
      <w:r>
        <w:rPr>
          <w:rFonts w:ascii="Verdana" w:eastAsia="Verdana" w:hAnsi="Verdana" w:cs="Verdana"/>
          <w:sz w:val="16"/>
          <w:szCs w:val="16"/>
        </w:rPr>
        <w:t xml:space="preserve">WebEx, </w:t>
      </w:r>
      <w:proofErr w:type="spellStart"/>
      <w:r>
        <w:rPr>
          <w:rFonts w:ascii="Verdana" w:eastAsia="Verdana" w:hAnsi="Verdana" w:cs="Verdana"/>
          <w:sz w:val="16"/>
          <w:szCs w:val="16"/>
        </w:rPr>
        <w:t>Instacc</w:t>
      </w:r>
      <w:proofErr w:type="spellEnd"/>
      <w:r>
        <w:rPr>
          <w:rFonts w:ascii="Verdana" w:eastAsia="Verdana" w:hAnsi="Verdana" w:cs="Verdana"/>
          <w:sz w:val="16"/>
          <w:szCs w:val="16"/>
        </w:rPr>
        <w:t xml:space="preserve"> project, we have developed the system which is connected to the S-Docs for Tata Communications.</w:t>
      </w:r>
    </w:p>
    <w:p w14:paraId="6FEB3A07" w14:textId="77777777" w:rsidR="003A2440" w:rsidRDefault="003A2440" w:rsidP="003A2440">
      <w:pPr>
        <w:rPr>
          <w:rFonts w:ascii="Verdana" w:eastAsia="Verdana" w:hAnsi="Verdana" w:cs="Verdana"/>
          <w:b/>
          <w:sz w:val="16"/>
          <w:szCs w:val="16"/>
        </w:rPr>
      </w:pPr>
      <w:r>
        <w:rPr>
          <w:rFonts w:ascii="Verdana" w:eastAsia="Verdana" w:hAnsi="Verdana" w:cs="Verdana"/>
          <w:b/>
          <w:sz w:val="16"/>
          <w:szCs w:val="16"/>
        </w:rPr>
        <w:t>Project Description:</w:t>
      </w:r>
    </w:p>
    <w:p w14:paraId="2E1E0BF1" w14:textId="77777777" w:rsidR="003A2440" w:rsidRDefault="003A2440" w:rsidP="003A2440">
      <w:pPr>
        <w:jc w:val="left"/>
        <w:rPr>
          <w:rFonts w:ascii="Verdana" w:eastAsia="Verdana" w:hAnsi="Verdana" w:cs="Verdana"/>
          <w:sz w:val="16"/>
          <w:szCs w:val="16"/>
        </w:rPr>
      </w:pPr>
      <w:r>
        <w:rPr>
          <w:rFonts w:ascii="Verdana" w:eastAsia="Verdana" w:hAnsi="Verdana" w:cs="Verdana"/>
          <w:sz w:val="16"/>
          <w:szCs w:val="16"/>
        </w:rPr>
        <w:t xml:space="preserve">IN WebEx, </w:t>
      </w:r>
      <w:proofErr w:type="spellStart"/>
      <w:r>
        <w:rPr>
          <w:rFonts w:ascii="Verdana" w:eastAsia="Verdana" w:hAnsi="Verdana" w:cs="Verdana"/>
          <w:sz w:val="16"/>
          <w:szCs w:val="16"/>
        </w:rPr>
        <w:t>Instacc</w:t>
      </w:r>
      <w:proofErr w:type="spellEnd"/>
      <w:r>
        <w:rPr>
          <w:rFonts w:ascii="Verdana" w:eastAsia="Verdana" w:hAnsi="Verdana" w:cs="Verdana"/>
          <w:sz w:val="16"/>
          <w:szCs w:val="16"/>
        </w:rPr>
        <w:t>, sales parson can configure the quote in BM and finalize or approved the quote. Once he/she finalize the quote. BM will trigger the integration and send all the configuration detail with the charges back to SFDC by the backup integration file. Once the SFDC get all the information which is require for customer order form generate in S-Docs. After S-docs will generate the Customer order form and given to the customer.</w:t>
      </w:r>
    </w:p>
    <w:p w14:paraId="51BCD785" w14:textId="77777777" w:rsidR="003A2440" w:rsidRDefault="003A2440" w:rsidP="003A2440">
      <w:pPr>
        <w:jc w:val="left"/>
        <w:rPr>
          <w:rFonts w:ascii="Verdana" w:eastAsia="Verdana" w:hAnsi="Verdana" w:cs="Verdana"/>
          <w:sz w:val="16"/>
          <w:szCs w:val="16"/>
        </w:rPr>
      </w:pPr>
    </w:p>
    <w:p w14:paraId="54A4E148" w14:textId="77777777" w:rsidR="003A2440" w:rsidRDefault="003A2440" w:rsidP="003A2440">
      <w:pPr>
        <w:rPr>
          <w:rFonts w:ascii="Verdana" w:eastAsia="Verdana" w:hAnsi="Verdana" w:cs="Verdana"/>
          <w:sz w:val="16"/>
          <w:szCs w:val="16"/>
        </w:rPr>
      </w:pPr>
      <w:r>
        <w:rPr>
          <w:rFonts w:ascii="Verdana" w:eastAsia="Verdana" w:hAnsi="Verdana" w:cs="Verdana"/>
          <w:b/>
          <w:sz w:val="16"/>
          <w:szCs w:val="16"/>
          <w:u w:val="single"/>
        </w:rPr>
        <w:t>ROLES AND RESPOSIBILITIES:</w:t>
      </w:r>
    </w:p>
    <w:p w14:paraId="54636A6F" w14:textId="77777777" w:rsidR="003A2440" w:rsidRDefault="003A2440" w:rsidP="003A2440">
      <w:pPr>
        <w:numPr>
          <w:ilvl w:val="0"/>
          <w:numId w:val="11"/>
        </w:numPr>
        <w:pBdr>
          <w:top w:val="nil"/>
          <w:left w:val="nil"/>
          <w:bottom w:val="nil"/>
          <w:right w:val="nil"/>
          <w:between w:val="nil"/>
        </w:pBdr>
        <w:spacing w:after="0" w:line="240" w:lineRule="auto"/>
        <w:ind w:right="0"/>
        <w:jc w:val="left"/>
        <w:rPr>
          <w:sz w:val="16"/>
          <w:szCs w:val="16"/>
        </w:rPr>
      </w:pPr>
      <w:r>
        <w:rPr>
          <w:rFonts w:ascii="Verdana" w:eastAsia="Verdana" w:hAnsi="Verdana" w:cs="Verdana"/>
          <w:sz w:val="16"/>
          <w:szCs w:val="16"/>
        </w:rPr>
        <w:t>Collecting all required information</w:t>
      </w:r>
    </w:p>
    <w:p w14:paraId="04F71804" w14:textId="77777777" w:rsidR="003A2440" w:rsidRDefault="003A2440" w:rsidP="003A2440">
      <w:pPr>
        <w:numPr>
          <w:ilvl w:val="0"/>
          <w:numId w:val="11"/>
        </w:numPr>
        <w:pBdr>
          <w:top w:val="nil"/>
          <w:left w:val="nil"/>
          <w:bottom w:val="nil"/>
          <w:right w:val="nil"/>
          <w:between w:val="nil"/>
        </w:pBdr>
        <w:spacing w:after="0" w:line="240" w:lineRule="auto"/>
        <w:ind w:right="0"/>
        <w:jc w:val="left"/>
        <w:rPr>
          <w:sz w:val="16"/>
          <w:szCs w:val="16"/>
        </w:rPr>
      </w:pPr>
      <w:r>
        <w:rPr>
          <w:rFonts w:ascii="Verdana" w:eastAsia="Verdana" w:hAnsi="Verdana" w:cs="Verdana"/>
          <w:sz w:val="16"/>
          <w:szCs w:val="16"/>
        </w:rPr>
        <w:t>Developing the Project and Lead the project</w:t>
      </w:r>
    </w:p>
    <w:p w14:paraId="16611651" w14:textId="77777777" w:rsidR="00B0166F" w:rsidRDefault="00B0166F" w:rsidP="003A2440"/>
    <w:p w14:paraId="25A1D222" w14:textId="77777777" w:rsidR="00B0166F" w:rsidRDefault="00B0166F" w:rsidP="00B0166F">
      <w:pPr>
        <w:pStyle w:val="Heading3"/>
        <w:ind w:left="6" w:right="0"/>
      </w:pPr>
      <w:r>
        <w:rPr>
          <w:rFonts w:ascii="Wingdings" w:eastAsia="Wingdings" w:hAnsi="Wingdings" w:cs="Wingdings"/>
          <w:b w:val="0"/>
        </w:rPr>
        <w:t>❖</w:t>
      </w:r>
      <w:r>
        <w:t xml:space="preserve"> Projec</w:t>
      </w:r>
      <w:r w:rsidR="00FC5128">
        <w:t>t 8</w:t>
      </w:r>
      <w:r>
        <w:t xml:space="preserve"> </w:t>
      </w:r>
    </w:p>
    <w:p w14:paraId="4C071860" w14:textId="77777777" w:rsidR="003A2440" w:rsidRDefault="00B0166F" w:rsidP="003A2440">
      <w:pPr>
        <w:rPr>
          <w:rFonts w:ascii="Verdana" w:eastAsia="Verdana" w:hAnsi="Verdana" w:cs="Verdana"/>
          <w:sz w:val="16"/>
          <w:szCs w:val="16"/>
        </w:rPr>
      </w:pPr>
      <w:r>
        <w:rPr>
          <w:rFonts w:ascii="Verdana" w:eastAsia="Verdana" w:hAnsi="Verdana" w:cs="Verdana"/>
          <w:b/>
          <w:sz w:val="16"/>
          <w:szCs w:val="16"/>
        </w:rPr>
        <w:t xml:space="preserve"> </w:t>
      </w:r>
      <w:r w:rsidR="003A2440">
        <w:rPr>
          <w:rFonts w:ascii="Verdana" w:eastAsia="Verdana" w:hAnsi="Verdana" w:cs="Verdana"/>
          <w:b/>
          <w:sz w:val="16"/>
          <w:szCs w:val="16"/>
        </w:rPr>
        <w:t>Project</w:t>
      </w:r>
      <w:r w:rsidR="003A2440">
        <w:rPr>
          <w:rFonts w:ascii="Verdana" w:eastAsia="Verdana" w:hAnsi="Verdana" w:cs="Verdana"/>
          <w:b/>
          <w:sz w:val="16"/>
          <w:szCs w:val="16"/>
        </w:rPr>
        <w:tab/>
      </w:r>
      <w:r w:rsidR="00AA2304">
        <w:rPr>
          <w:rFonts w:ascii="Verdana" w:eastAsia="Verdana" w:hAnsi="Verdana" w:cs="Verdana"/>
          <w:b/>
          <w:sz w:val="16"/>
          <w:szCs w:val="16"/>
        </w:rPr>
        <w:tab/>
      </w:r>
      <w:r w:rsidR="00AA2304">
        <w:rPr>
          <w:rFonts w:ascii="Verdana" w:eastAsia="Verdana" w:hAnsi="Verdana" w:cs="Verdana"/>
          <w:b/>
          <w:sz w:val="16"/>
          <w:szCs w:val="16"/>
        </w:rPr>
        <w:tab/>
        <w:t>:</w:t>
      </w:r>
      <w:r w:rsidR="003A2440">
        <w:rPr>
          <w:rFonts w:ascii="Verdana" w:eastAsia="Verdana" w:hAnsi="Verdana" w:cs="Verdana"/>
          <w:b/>
          <w:sz w:val="16"/>
          <w:szCs w:val="16"/>
        </w:rPr>
        <w:t xml:space="preserve"> IZO Hybrid </w:t>
      </w:r>
    </w:p>
    <w:p w14:paraId="473EF34A" w14:textId="77777777" w:rsidR="00B062D2" w:rsidRDefault="00B062D2" w:rsidP="00B062D2">
      <w:pPr>
        <w:jc w:val="left"/>
        <w:rPr>
          <w:rFonts w:ascii="Verdana" w:eastAsia="Verdana" w:hAnsi="Verdana" w:cs="Verdana"/>
          <w:b/>
          <w:sz w:val="16"/>
          <w:szCs w:val="16"/>
        </w:rPr>
      </w:pPr>
      <w:r>
        <w:rPr>
          <w:rFonts w:ascii="Verdana" w:eastAsia="Verdana" w:hAnsi="Verdana" w:cs="Verdana"/>
          <w:b/>
          <w:sz w:val="16"/>
          <w:szCs w:val="16"/>
        </w:rPr>
        <w:t>Environment</w:t>
      </w:r>
      <w:r>
        <w:rPr>
          <w:rFonts w:ascii="Verdana" w:eastAsia="Verdana" w:hAnsi="Verdana" w:cs="Verdana"/>
          <w:b/>
          <w:sz w:val="16"/>
          <w:szCs w:val="16"/>
        </w:rPr>
        <w:tab/>
        <w:t xml:space="preserve">        </w:t>
      </w:r>
      <w:r>
        <w:rPr>
          <w:rFonts w:ascii="Verdana" w:eastAsia="Verdana" w:hAnsi="Verdana" w:cs="Verdana"/>
          <w:b/>
          <w:sz w:val="16"/>
          <w:szCs w:val="16"/>
        </w:rPr>
        <w:tab/>
        <w:t>: Oracle CPQ</w:t>
      </w:r>
    </w:p>
    <w:p w14:paraId="5508449C" w14:textId="77777777" w:rsidR="00B062D2" w:rsidRDefault="00B062D2" w:rsidP="00B062D2">
      <w:pPr>
        <w:jc w:val="left"/>
        <w:rPr>
          <w:rFonts w:ascii="Verdana" w:eastAsia="Verdana" w:hAnsi="Verdana" w:cs="Verdana"/>
          <w:b/>
          <w:sz w:val="16"/>
          <w:szCs w:val="16"/>
        </w:rPr>
      </w:pPr>
      <w:r>
        <w:rPr>
          <w:rFonts w:ascii="Verdana" w:eastAsia="Verdana" w:hAnsi="Verdana" w:cs="Verdana"/>
          <w:b/>
          <w:sz w:val="16"/>
          <w:szCs w:val="16"/>
        </w:rPr>
        <w:t xml:space="preserve">Role                            </w:t>
      </w:r>
      <w:r>
        <w:rPr>
          <w:rFonts w:ascii="Verdana" w:eastAsia="Verdana" w:hAnsi="Verdana" w:cs="Verdana"/>
          <w:b/>
          <w:sz w:val="16"/>
          <w:szCs w:val="16"/>
        </w:rPr>
        <w:tab/>
        <w:t>: Architect &amp; Lead</w:t>
      </w:r>
    </w:p>
    <w:p w14:paraId="393CEFA3" w14:textId="77777777" w:rsidR="00B062D2" w:rsidRDefault="00B062D2" w:rsidP="00B062D2">
      <w:pPr>
        <w:jc w:val="left"/>
        <w:rPr>
          <w:rFonts w:ascii="Verdana" w:eastAsia="Verdana" w:hAnsi="Verdana" w:cs="Verdana"/>
          <w:b/>
          <w:sz w:val="16"/>
          <w:szCs w:val="16"/>
        </w:rPr>
      </w:pPr>
      <w:r>
        <w:rPr>
          <w:rFonts w:ascii="Verdana" w:eastAsia="Verdana" w:hAnsi="Verdana" w:cs="Verdana"/>
          <w:b/>
          <w:sz w:val="16"/>
          <w:szCs w:val="16"/>
        </w:rPr>
        <w:t xml:space="preserve">Duration                     </w:t>
      </w:r>
      <w:r>
        <w:rPr>
          <w:rFonts w:ascii="Verdana" w:eastAsia="Verdana" w:hAnsi="Verdana" w:cs="Verdana"/>
          <w:b/>
          <w:sz w:val="16"/>
          <w:szCs w:val="16"/>
        </w:rPr>
        <w:tab/>
        <w:t>: April 2015 – Feb 2016</w:t>
      </w:r>
    </w:p>
    <w:p w14:paraId="71C20752" w14:textId="77777777" w:rsidR="00B062D2" w:rsidRDefault="00B062D2" w:rsidP="00B062D2">
      <w:pPr>
        <w:jc w:val="left"/>
        <w:rPr>
          <w:rFonts w:ascii="Verdana" w:eastAsia="Verdana" w:hAnsi="Verdana" w:cs="Verdana"/>
          <w:b/>
          <w:sz w:val="16"/>
          <w:szCs w:val="16"/>
        </w:rPr>
      </w:pPr>
      <w:r>
        <w:rPr>
          <w:rFonts w:ascii="Verdana" w:eastAsia="Verdana" w:hAnsi="Verdana" w:cs="Verdana"/>
          <w:b/>
          <w:sz w:val="16"/>
          <w:szCs w:val="16"/>
        </w:rPr>
        <w:t xml:space="preserve">Domains                    </w:t>
      </w:r>
      <w:r>
        <w:rPr>
          <w:rFonts w:ascii="Verdana" w:eastAsia="Verdana" w:hAnsi="Verdana" w:cs="Verdana"/>
          <w:b/>
          <w:sz w:val="16"/>
          <w:szCs w:val="16"/>
        </w:rPr>
        <w:tab/>
        <w:t>: Product Modeling And COM</w:t>
      </w:r>
    </w:p>
    <w:p w14:paraId="3B9FBD17" w14:textId="77777777" w:rsidR="003A2440" w:rsidRDefault="003A2440" w:rsidP="003A2440">
      <w:pPr>
        <w:rPr>
          <w:rFonts w:ascii="Verdana" w:eastAsia="Verdana" w:hAnsi="Verdana" w:cs="Verdana"/>
          <w:b/>
          <w:sz w:val="18"/>
          <w:szCs w:val="18"/>
        </w:rPr>
      </w:pPr>
      <w:r>
        <w:rPr>
          <w:rFonts w:ascii="Verdana" w:eastAsia="Verdana" w:hAnsi="Verdana" w:cs="Verdana"/>
          <w:b/>
          <w:sz w:val="16"/>
          <w:szCs w:val="16"/>
        </w:rPr>
        <w:t xml:space="preserve">Description: </w:t>
      </w:r>
    </w:p>
    <w:p w14:paraId="7A25EF32" w14:textId="77777777" w:rsidR="003A2440" w:rsidRDefault="003A2440" w:rsidP="003A2440">
      <w:pPr>
        <w:rPr>
          <w:rFonts w:ascii="Verdana" w:eastAsia="Verdana" w:hAnsi="Verdana" w:cs="Verdana"/>
          <w:sz w:val="16"/>
          <w:szCs w:val="16"/>
        </w:rPr>
      </w:pPr>
      <w:r>
        <w:rPr>
          <w:rFonts w:ascii="Verdana" w:eastAsia="Verdana" w:hAnsi="Verdana" w:cs="Verdana"/>
          <w:b/>
          <w:sz w:val="16"/>
          <w:szCs w:val="16"/>
        </w:rPr>
        <w:t xml:space="preserve">                     </w:t>
      </w:r>
      <w:r>
        <w:rPr>
          <w:rFonts w:ascii="Verdana" w:eastAsia="Verdana" w:hAnsi="Verdana" w:cs="Verdana"/>
          <w:sz w:val="16"/>
          <w:szCs w:val="16"/>
        </w:rPr>
        <w:t xml:space="preserve">IZO hybrid project, we are developing the system where multiple product come under one quote. </w:t>
      </w:r>
    </w:p>
    <w:p w14:paraId="1C565B2F" w14:textId="77777777" w:rsidR="003A2440" w:rsidRDefault="003A2440" w:rsidP="003A2440">
      <w:pPr>
        <w:rPr>
          <w:rFonts w:ascii="Verdana" w:eastAsia="Verdana" w:hAnsi="Verdana" w:cs="Verdana"/>
          <w:b/>
          <w:sz w:val="16"/>
          <w:szCs w:val="16"/>
        </w:rPr>
      </w:pPr>
      <w:r>
        <w:rPr>
          <w:rFonts w:ascii="Verdana" w:eastAsia="Verdana" w:hAnsi="Verdana" w:cs="Verdana"/>
          <w:b/>
          <w:sz w:val="16"/>
          <w:szCs w:val="16"/>
        </w:rPr>
        <w:t>Project Description:</w:t>
      </w:r>
    </w:p>
    <w:p w14:paraId="37F4E407" w14:textId="77777777" w:rsidR="003A2440" w:rsidRDefault="003A2440" w:rsidP="003A2440">
      <w:pPr>
        <w:jc w:val="left"/>
        <w:rPr>
          <w:rFonts w:ascii="Verdana" w:eastAsia="Verdana" w:hAnsi="Verdana" w:cs="Verdana"/>
          <w:sz w:val="16"/>
          <w:szCs w:val="16"/>
        </w:rPr>
      </w:pPr>
      <w:r>
        <w:rPr>
          <w:rFonts w:ascii="Verdana" w:eastAsia="Verdana" w:hAnsi="Verdana" w:cs="Verdana"/>
          <w:sz w:val="16"/>
          <w:szCs w:val="16"/>
        </w:rPr>
        <w:t xml:space="preserve">In IZO Hybrid Project. We are developing the system where multiple product coming under one quote. And when the quote will go for approval process. It will go different- different users those are the product owner. Example. If in quote there is two product MPLS, IAS. So MPLS model will go for MPLS approver. And IAS model will go for IAS approver. And once quote has approved. BM will send the Back update to the S-Docs for Customer order form generation.  </w:t>
      </w:r>
    </w:p>
    <w:p w14:paraId="48DCC519" w14:textId="77777777" w:rsidR="003A2440" w:rsidRDefault="003A2440" w:rsidP="003A2440">
      <w:pPr>
        <w:jc w:val="left"/>
        <w:rPr>
          <w:rFonts w:ascii="Verdana" w:eastAsia="Verdana" w:hAnsi="Verdana" w:cs="Verdana"/>
          <w:sz w:val="16"/>
          <w:szCs w:val="16"/>
        </w:rPr>
      </w:pPr>
    </w:p>
    <w:p w14:paraId="588220C7" w14:textId="77777777" w:rsidR="003A2440" w:rsidRDefault="003A2440" w:rsidP="003A2440">
      <w:pPr>
        <w:rPr>
          <w:rFonts w:ascii="Verdana" w:eastAsia="Verdana" w:hAnsi="Verdana" w:cs="Verdana"/>
          <w:sz w:val="16"/>
          <w:szCs w:val="16"/>
        </w:rPr>
      </w:pPr>
      <w:r>
        <w:rPr>
          <w:rFonts w:ascii="Verdana" w:eastAsia="Verdana" w:hAnsi="Verdana" w:cs="Verdana"/>
          <w:b/>
          <w:sz w:val="16"/>
          <w:szCs w:val="16"/>
          <w:u w:val="single"/>
        </w:rPr>
        <w:t>ROLES AND RESPOSIBILITIES:</w:t>
      </w:r>
    </w:p>
    <w:p w14:paraId="13306430" w14:textId="77777777" w:rsidR="003A2440" w:rsidRDefault="003A2440" w:rsidP="003A2440">
      <w:pPr>
        <w:numPr>
          <w:ilvl w:val="0"/>
          <w:numId w:val="11"/>
        </w:numPr>
        <w:pBdr>
          <w:top w:val="nil"/>
          <w:left w:val="nil"/>
          <w:bottom w:val="nil"/>
          <w:right w:val="nil"/>
          <w:between w:val="nil"/>
        </w:pBdr>
        <w:spacing w:after="0" w:line="240" w:lineRule="auto"/>
        <w:ind w:right="0"/>
        <w:jc w:val="left"/>
        <w:rPr>
          <w:sz w:val="16"/>
          <w:szCs w:val="16"/>
        </w:rPr>
      </w:pPr>
      <w:r>
        <w:rPr>
          <w:rFonts w:ascii="Verdana" w:eastAsia="Verdana" w:hAnsi="Verdana" w:cs="Verdana"/>
          <w:sz w:val="16"/>
          <w:szCs w:val="16"/>
        </w:rPr>
        <w:t>Collecting all required information</w:t>
      </w:r>
    </w:p>
    <w:p w14:paraId="42803C83" w14:textId="77777777" w:rsidR="003A2440" w:rsidRDefault="003A2440" w:rsidP="003A2440">
      <w:pPr>
        <w:numPr>
          <w:ilvl w:val="0"/>
          <w:numId w:val="11"/>
        </w:numPr>
        <w:pBdr>
          <w:top w:val="nil"/>
          <w:left w:val="nil"/>
          <w:bottom w:val="nil"/>
          <w:right w:val="nil"/>
          <w:between w:val="nil"/>
        </w:pBdr>
        <w:spacing w:after="0" w:line="240" w:lineRule="auto"/>
        <w:ind w:right="0"/>
        <w:jc w:val="left"/>
        <w:rPr>
          <w:sz w:val="16"/>
          <w:szCs w:val="16"/>
        </w:rPr>
      </w:pPr>
      <w:r>
        <w:rPr>
          <w:rFonts w:ascii="Verdana" w:eastAsia="Verdana" w:hAnsi="Verdana" w:cs="Verdana"/>
          <w:sz w:val="16"/>
          <w:szCs w:val="16"/>
        </w:rPr>
        <w:t>Developing the Project and Lead the project</w:t>
      </w:r>
    </w:p>
    <w:p w14:paraId="4C9E3479" w14:textId="77777777" w:rsidR="003A2440" w:rsidRDefault="003A2440" w:rsidP="003A2440">
      <w:pPr>
        <w:rPr>
          <w:rFonts w:ascii="Verdana" w:eastAsia="Verdana" w:hAnsi="Verdana" w:cs="Verdana"/>
          <w:sz w:val="16"/>
          <w:szCs w:val="16"/>
        </w:rPr>
      </w:pPr>
    </w:p>
    <w:p w14:paraId="6C4FD95A" w14:textId="77777777" w:rsidR="00B0166F" w:rsidRPr="00B0166F" w:rsidRDefault="00B0166F" w:rsidP="003A2440"/>
    <w:p w14:paraId="4E5231E7" w14:textId="77777777" w:rsidR="00B0166F" w:rsidRDefault="00B0166F" w:rsidP="00B0166F">
      <w:pPr>
        <w:ind w:left="0" w:right="21" w:firstLine="0"/>
      </w:pPr>
    </w:p>
    <w:p w14:paraId="42514D73" w14:textId="77777777" w:rsidR="00D337E4" w:rsidRDefault="00D337E4" w:rsidP="00B0166F">
      <w:pPr>
        <w:ind w:left="0" w:right="21" w:firstLine="0"/>
      </w:pPr>
    </w:p>
    <w:p w14:paraId="44150926" w14:textId="77777777" w:rsidR="00D337E4" w:rsidRDefault="00D337E4" w:rsidP="00B0166F">
      <w:pPr>
        <w:ind w:left="0" w:right="21" w:firstLine="0"/>
      </w:pPr>
    </w:p>
    <w:p w14:paraId="760CBE82" w14:textId="77777777" w:rsidR="009C43ED" w:rsidRDefault="00A069F6">
      <w:pPr>
        <w:spacing w:after="72" w:line="259" w:lineRule="auto"/>
        <w:ind w:left="11" w:right="0" w:firstLine="0"/>
        <w:jc w:val="left"/>
      </w:pPr>
      <w:r>
        <w:rPr>
          <w:sz w:val="14"/>
        </w:rPr>
        <w:t xml:space="preserve"> </w:t>
      </w:r>
    </w:p>
    <w:p w14:paraId="61F57AE9" w14:textId="77777777" w:rsidR="009C43ED" w:rsidRDefault="00342D53">
      <w:pPr>
        <w:pStyle w:val="Heading2"/>
        <w:ind w:right="30"/>
      </w:pPr>
      <w:r>
        <w:t xml:space="preserve">CERTIFICATE / </w:t>
      </w:r>
      <w:r w:rsidR="00A069F6">
        <w:t xml:space="preserve">TRAININGS ATTENDED </w:t>
      </w:r>
    </w:p>
    <w:p w14:paraId="217915E3" w14:textId="77777777" w:rsidR="009C43ED" w:rsidRDefault="00A069F6">
      <w:pPr>
        <w:spacing w:after="69" w:line="259" w:lineRule="auto"/>
        <w:ind w:left="11" w:right="0" w:firstLine="0"/>
        <w:jc w:val="left"/>
        <w:rPr>
          <w:b/>
          <w:sz w:val="14"/>
        </w:rPr>
      </w:pPr>
      <w:r>
        <w:rPr>
          <w:b/>
          <w:sz w:val="14"/>
        </w:rPr>
        <w:t xml:space="preserve"> </w:t>
      </w:r>
    </w:p>
    <w:p w14:paraId="3D4965C1" w14:textId="77777777" w:rsidR="00027E91" w:rsidRDefault="00EF028B" w:rsidP="00027E91">
      <w:pPr>
        <w:pStyle w:val="Heading3"/>
        <w:ind w:left="6" w:right="0"/>
      </w:pPr>
      <w:r>
        <w:t xml:space="preserve">Salesforce </w:t>
      </w:r>
      <w:r w:rsidRPr="00EF028B">
        <w:t>Vlocity EPC/CPQ Essentials</w:t>
      </w:r>
      <w:r>
        <w:t xml:space="preserve"> (certified)</w:t>
      </w:r>
    </w:p>
    <w:p w14:paraId="43D1711C" w14:textId="77777777" w:rsidR="00027E91" w:rsidRDefault="00027E91" w:rsidP="00EF028B">
      <w:pPr>
        <w:pStyle w:val="Heading3"/>
        <w:ind w:left="6" w:right="0"/>
      </w:pPr>
      <w:r>
        <w:t xml:space="preserve">Salesforce </w:t>
      </w:r>
      <w:r w:rsidR="00BA00A4">
        <w:t xml:space="preserve">Vlocity </w:t>
      </w:r>
      <w:r w:rsidR="00BA00A4" w:rsidRPr="00BA00A4">
        <w:t>Developer Essentials</w:t>
      </w:r>
      <w:r w:rsidR="00BA00A4">
        <w:t xml:space="preserve"> (certified)</w:t>
      </w:r>
    </w:p>
    <w:p w14:paraId="54ED0A66" w14:textId="77777777" w:rsidR="00FC5128" w:rsidRDefault="00FC5128" w:rsidP="00FC5128">
      <w:pPr>
        <w:pStyle w:val="Heading3"/>
        <w:ind w:left="6" w:right="0"/>
      </w:pPr>
      <w:r>
        <w:t>Salesforce Vlocity Order Management (certified)</w:t>
      </w:r>
    </w:p>
    <w:p w14:paraId="24B4D2FB" w14:textId="77777777" w:rsidR="00B062D2" w:rsidRDefault="00B062D2" w:rsidP="00B062D2">
      <w:pPr>
        <w:pStyle w:val="Heading3"/>
        <w:ind w:left="6" w:right="0"/>
      </w:pPr>
      <w:r>
        <w:t>Salesforce CPQ Specialist (certified)</w:t>
      </w:r>
    </w:p>
    <w:p w14:paraId="480EBE8D" w14:textId="77777777" w:rsidR="00B062D2" w:rsidRPr="00B062D2" w:rsidRDefault="00B062D2" w:rsidP="00B062D2"/>
    <w:p w14:paraId="78B0F91E" w14:textId="77777777" w:rsidR="00027E91" w:rsidRDefault="00027E91" w:rsidP="00FC5128">
      <w:pPr>
        <w:spacing w:after="69" w:line="259" w:lineRule="auto"/>
        <w:ind w:left="0" w:right="0" w:firstLine="0"/>
        <w:jc w:val="left"/>
      </w:pPr>
    </w:p>
    <w:p w14:paraId="3851E232" w14:textId="77777777" w:rsidR="009C43ED" w:rsidRDefault="00A069F6">
      <w:pPr>
        <w:pStyle w:val="Heading3"/>
        <w:ind w:left="6" w:right="0"/>
      </w:pPr>
      <w:r>
        <w:rPr>
          <w:rFonts w:ascii="Wingdings" w:eastAsia="Wingdings" w:hAnsi="Wingdings" w:cs="Wingdings"/>
          <w:b w:val="0"/>
        </w:rPr>
        <w:t>❖</w:t>
      </w:r>
      <w:r>
        <w:rPr>
          <w:rFonts w:ascii="Arial" w:eastAsia="Arial" w:hAnsi="Arial" w:cs="Arial"/>
          <w:b w:val="0"/>
        </w:rPr>
        <w:t xml:space="preserve"> </w:t>
      </w:r>
      <w:r w:rsidR="00D337E4">
        <w:t>Salesforce Vlocity CPQ</w:t>
      </w:r>
      <w:r>
        <w:t xml:space="preserve"> </w:t>
      </w:r>
    </w:p>
    <w:p w14:paraId="385F5A07" w14:textId="77777777" w:rsidR="009C43ED" w:rsidRDefault="00A069F6" w:rsidP="00D337E4">
      <w:pPr>
        <w:spacing w:after="0" w:line="270" w:lineRule="auto"/>
        <w:ind w:left="381" w:right="7047"/>
        <w:jc w:val="left"/>
      </w:pPr>
      <w:r>
        <w:rPr>
          <w:rFonts w:ascii="Courier New" w:eastAsia="Courier New" w:hAnsi="Courier New" w:cs="Courier New"/>
        </w:rPr>
        <w:t>o</w:t>
      </w:r>
      <w:r w:rsidR="00D337E4">
        <w:rPr>
          <w:rFonts w:ascii="Arial" w:eastAsia="Arial" w:hAnsi="Arial" w:cs="Arial"/>
        </w:rPr>
        <w:t xml:space="preserve"> </w:t>
      </w:r>
      <w:r w:rsidR="00D337E4">
        <w:t>Configuration Pricing Quote System</w:t>
      </w:r>
    </w:p>
    <w:p w14:paraId="3D0D8B6B" w14:textId="77777777" w:rsidR="009C43ED" w:rsidRDefault="00A069F6" w:rsidP="00D337E4">
      <w:pPr>
        <w:spacing w:after="71" w:line="259" w:lineRule="auto"/>
        <w:ind w:right="0"/>
        <w:jc w:val="left"/>
      </w:pPr>
      <w:r>
        <w:rPr>
          <w:b/>
        </w:rPr>
        <w:t xml:space="preserve"> </w:t>
      </w:r>
    </w:p>
    <w:p w14:paraId="4BAA6FA5" w14:textId="77777777" w:rsidR="009C43ED" w:rsidRDefault="00A069F6">
      <w:pPr>
        <w:pStyle w:val="Heading3"/>
        <w:ind w:left="6" w:right="0"/>
      </w:pPr>
      <w:r>
        <w:rPr>
          <w:rFonts w:ascii="Wingdings" w:eastAsia="Wingdings" w:hAnsi="Wingdings" w:cs="Wingdings"/>
          <w:b w:val="0"/>
        </w:rPr>
        <w:t>❖</w:t>
      </w:r>
      <w:r>
        <w:rPr>
          <w:rFonts w:ascii="Arial" w:eastAsia="Arial" w:hAnsi="Arial" w:cs="Arial"/>
          <w:b w:val="0"/>
        </w:rPr>
        <w:t xml:space="preserve"> </w:t>
      </w:r>
      <w:r w:rsidR="00D337E4">
        <w:t xml:space="preserve">Oracle CPQ </w:t>
      </w:r>
      <w:r>
        <w:t xml:space="preserve"> </w:t>
      </w:r>
    </w:p>
    <w:p w14:paraId="6489FCBC" w14:textId="77777777" w:rsidR="009C43ED" w:rsidRDefault="00A069F6">
      <w:pPr>
        <w:tabs>
          <w:tab w:val="center" w:pos="431"/>
          <w:tab w:val="center" w:pos="2312"/>
        </w:tabs>
        <w:ind w:left="0" w:right="0" w:firstLine="0"/>
        <w:jc w:val="left"/>
        <w:rPr>
          <w:b/>
        </w:rPr>
      </w:pPr>
      <w:r>
        <w:rPr>
          <w:rFonts w:ascii="Calibri" w:eastAsia="Calibri" w:hAnsi="Calibri" w:cs="Calibri"/>
          <w:sz w:val="22"/>
        </w:rPr>
        <w:tab/>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Configuration Pricing Quote System</w:t>
      </w:r>
      <w:r>
        <w:rPr>
          <w:b/>
        </w:rPr>
        <w:t xml:space="preserve"> </w:t>
      </w:r>
    </w:p>
    <w:p w14:paraId="1CB19270" w14:textId="77777777" w:rsidR="009C43ED" w:rsidRDefault="009C43ED" w:rsidP="00D337E4">
      <w:pPr>
        <w:ind w:left="0" w:right="5870" w:firstLine="0"/>
      </w:pPr>
    </w:p>
    <w:p w14:paraId="634B99DE" w14:textId="77777777" w:rsidR="009C43ED" w:rsidRDefault="009C43ED" w:rsidP="0087225A">
      <w:pPr>
        <w:spacing w:after="11" w:line="259" w:lineRule="auto"/>
        <w:ind w:left="11" w:right="0" w:firstLine="0"/>
        <w:jc w:val="left"/>
      </w:pPr>
    </w:p>
    <w:p w14:paraId="665AC8EA" w14:textId="77777777" w:rsidR="009C43ED" w:rsidRDefault="00A069F6">
      <w:pPr>
        <w:pStyle w:val="Heading2"/>
        <w:ind w:right="26"/>
      </w:pPr>
      <w:r>
        <w:t xml:space="preserve">EDUCATION </w:t>
      </w:r>
    </w:p>
    <w:p w14:paraId="43DAAF18" w14:textId="77777777" w:rsidR="009C43ED" w:rsidRDefault="00A069F6">
      <w:pPr>
        <w:spacing w:after="10" w:line="259" w:lineRule="auto"/>
        <w:ind w:left="11" w:right="0" w:firstLine="0"/>
        <w:jc w:val="left"/>
      </w:pPr>
      <w:r>
        <w:rPr>
          <w:b/>
        </w:rPr>
        <w:t xml:space="preserve"> </w:t>
      </w:r>
    </w:p>
    <w:p w14:paraId="377C0FC0" w14:textId="77777777" w:rsidR="009C43ED" w:rsidRDefault="0087225A" w:rsidP="00F53998">
      <w:pPr>
        <w:numPr>
          <w:ilvl w:val="0"/>
          <w:numId w:val="5"/>
        </w:numPr>
        <w:ind w:right="21" w:hanging="360"/>
      </w:pPr>
      <w:r>
        <w:rPr>
          <w:b/>
        </w:rPr>
        <w:t xml:space="preserve">BCA </w:t>
      </w:r>
      <w:r w:rsidR="00A069F6">
        <w:t>from</w:t>
      </w:r>
      <w:r>
        <w:t xml:space="preserve"> Sikkim Manipal University in 2010</w:t>
      </w:r>
      <w:r w:rsidR="00A069F6">
        <w:t xml:space="preserve"> </w:t>
      </w:r>
    </w:p>
    <w:p w14:paraId="2D74FF09" w14:textId="77777777" w:rsidR="009C43ED" w:rsidRPr="0087225A" w:rsidRDefault="0087225A">
      <w:pPr>
        <w:numPr>
          <w:ilvl w:val="0"/>
          <w:numId w:val="5"/>
        </w:numPr>
        <w:ind w:right="21" w:hanging="360"/>
        <w:rPr>
          <w:b/>
        </w:rPr>
      </w:pPr>
      <w:r w:rsidRPr="0087225A">
        <w:rPr>
          <w:b/>
        </w:rPr>
        <w:t>12</w:t>
      </w:r>
      <w:r w:rsidRPr="0087225A">
        <w:rPr>
          <w:b/>
          <w:vertAlign w:val="superscript"/>
        </w:rPr>
        <w:t>th</w:t>
      </w:r>
      <w:r w:rsidRPr="0087225A">
        <w:rPr>
          <w:b/>
        </w:rPr>
        <w:t xml:space="preserve"> </w:t>
      </w:r>
      <w:r>
        <w:t xml:space="preserve">from U.P Board in 2007 </w:t>
      </w:r>
    </w:p>
    <w:p w14:paraId="7C68BE47" w14:textId="77777777" w:rsidR="0087225A" w:rsidRPr="0087225A" w:rsidRDefault="0087225A" w:rsidP="0087225A">
      <w:pPr>
        <w:numPr>
          <w:ilvl w:val="0"/>
          <w:numId w:val="5"/>
        </w:numPr>
        <w:ind w:right="21" w:hanging="360"/>
        <w:rPr>
          <w:b/>
        </w:rPr>
      </w:pPr>
      <w:r>
        <w:rPr>
          <w:b/>
        </w:rPr>
        <w:t>10</w:t>
      </w:r>
      <w:r w:rsidRPr="0087225A">
        <w:rPr>
          <w:b/>
          <w:vertAlign w:val="superscript"/>
        </w:rPr>
        <w:t>th</w:t>
      </w:r>
      <w:r w:rsidRPr="0087225A">
        <w:rPr>
          <w:b/>
        </w:rPr>
        <w:t xml:space="preserve"> </w:t>
      </w:r>
      <w:r>
        <w:t>from U.P Board in 2005</w:t>
      </w:r>
    </w:p>
    <w:p w14:paraId="5958AAF8" w14:textId="77777777" w:rsidR="009C43ED" w:rsidRDefault="00A069F6" w:rsidP="0087225A">
      <w:pPr>
        <w:ind w:left="360" w:right="21" w:firstLine="0"/>
      </w:pPr>
      <w:r>
        <w:t xml:space="preserve"> </w:t>
      </w:r>
    </w:p>
    <w:p w14:paraId="39A3CBA1" w14:textId="77777777" w:rsidR="009C43ED" w:rsidRDefault="00A069F6">
      <w:pPr>
        <w:spacing w:after="11" w:line="259" w:lineRule="auto"/>
        <w:ind w:left="371" w:right="0" w:firstLine="0"/>
        <w:jc w:val="left"/>
      </w:pPr>
      <w:r>
        <w:t xml:space="preserve"> </w:t>
      </w:r>
    </w:p>
    <w:p w14:paraId="5BC7A9AA" w14:textId="77777777" w:rsidR="009C43ED" w:rsidRDefault="00A069F6">
      <w:pPr>
        <w:pStyle w:val="Heading2"/>
        <w:spacing w:after="272"/>
        <w:ind w:right="30"/>
      </w:pPr>
      <w:r>
        <w:t xml:space="preserve">Personality Profile </w:t>
      </w:r>
    </w:p>
    <w:p w14:paraId="15C4D838" w14:textId="77777777" w:rsidR="009C43ED" w:rsidRDefault="00A069F6">
      <w:pPr>
        <w:spacing w:after="222" w:line="259" w:lineRule="auto"/>
        <w:ind w:left="11" w:right="0" w:firstLine="0"/>
        <w:jc w:val="left"/>
      </w:pPr>
      <w:r>
        <w:rPr>
          <w:rFonts w:ascii="Arial" w:eastAsia="Arial" w:hAnsi="Arial" w:cs="Arial"/>
          <w:b/>
          <w:sz w:val="22"/>
        </w:rPr>
        <w:t xml:space="preserve"> </w:t>
      </w:r>
    </w:p>
    <w:p w14:paraId="3BA7A0AE" w14:textId="77777777" w:rsidR="009C43ED" w:rsidRDefault="00A069F6">
      <w:pPr>
        <w:numPr>
          <w:ilvl w:val="0"/>
          <w:numId w:val="6"/>
        </w:numPr>
        <w:ind w:right="21" w:hanging="360"/>
      </w:pPr>
      <w:r>
        <w:t xml:space="preserve">Enthusiastic team leader. Passion to learn new technology and work in discipline. </w:t>
      </w:r>
    </w:p>
    <w:p w14:paraId="28CBFFDD" w14:textId="77777777" w:rsidR="009C43ED" w:rsidRDefault="00A069F6">
      <w:pPr>
        <w:numPr>
          <w:ilvl w:val="0"/>
          <w:numId w:val="6"/>
        </w:numPr>
        <w:ind w:right="21" w:hanging="360"/>
      </w:pPr>
      <w:r>
        <w:t xml:space="preserve">Excellent technical, management and negotiation skills. </w:t>
      </w:r>
    </w:p>
    <w:p w14:paraId="35239428" w14:textId="77777777" w:rsidR="009C43ED" w:rsidRDefault="00A069F6">
      <w:pPr>
        <w:numPr>
          <w:ilvl w:val="0"/>
          <w:numId w:val="6"/>
        </w:numPr>
        <w:ind w:right="21" w:hanging="360"/>
      </w:pPr>
      <w:r>
        <w:t xml:space="preserve">Strong analytical, communications and inter-personal skills. </w:t>
      </w:r>
    </w:p>
    <w:p w14:paraId="30F79853" w14:textId="77777777" w:rsidR="009C43ED" w:rsidRDefault="00A069F6">
      <w:pPr>
        <w:numPr>
          <w:ilvl w:val="0"/>
          <w:numId w:val="6"/>
        </w:numPr>
        <w:ind w:right="21" w:hanging="360"/>
      </w:pPr>
      <w:r>
        <w:t xml:space="preserve">Expertise in </w:t>
      </w:r>
      <w:r w:rsidR="004F76E0">
        <w:t xml:space="preserve">Solution Architecture/ </w:t>
      </w:r>
      <w:r>
        <w:t xml:space="preserve">technical expertise and managerial skills to have productive results. </w:t>
      </w:r>
    </w:p>
    <w:p w14:paraId="259B812B" w14:textId="77777777" w:rsidR="009C43ED" w:rsidRDefault="00A069F6">
      <w:pPr>
        <w:numPr>
          <w:ilvl w:val="0"/>
          <w:numId w:val="6"/>
        </w:numPr>
        <w:ind w:right="21" w:hanging="360"/>
      </w:pPr>
      <w:r>
        <w:t xml:space="preserve">Quick learner adapting to available tools to accomplish tasks successfully. </w:t>
      </w:r>
    </w:p>
    <w:p w14:paraId="59B7205E" w14:textId="77777777" w:rsidR="009C43ED" w:rsidRDefault="00A069F6">
      <w:pPr>
        <w:numPr>
          <w:ilvl w:val="0"/>
          <w:numId w:val="6"/>
        </w:numPr>
        <w:ind w:right="21" w:hanging="360"/>
      </w:pPr>
      <w:r>
        <w:t xml:space="preserve">Skilled in Man management, motivate teams for higher productivity and keeping high morale of the team. </w:t>
      </w:r>
    </w:p>
    <w:p w14:paraId="61619681" w14:textId="77777777" w:rsidR="009C43ED" w:rsidRDefault="00A069F6">
      <w:pPr>
        <w:spacing w:after="11" w:line="259" w:lineRule="auto"/>
        <w:ind w:left="11" w:right="0" w:firstLine="0"/>
        <w:jc w:val="left"/>
      </w:pPr>
      <w:r>
        <w:t xml:space="preserve"> </w:t>
      </w:r>
    </w:p>
    <w:p w14:paraId="77D7C354" w14:textId="77777777" w:rsidR="009C43ED" w:rsidRDefault="00A069F6">
      <w:pPr>
        <w:pStyle w:val="Heading2"/>
        <w:shd w:val="clear" w:color="auto" w:fill="0F243E"/>
        <w:ind w:right="28"/>
      </w:pPr>
      <w:r>
        <w:t xml:space="preserve">PERSONAL DETAILS </w:t>
      </w:r>
    </w:p>
    <w:tbl>
      <w:tblPr>
        <w:tblStyle w:val="TableGrid"/>
        <w:tblW w:w="10825" w:type="dxa"/>
        <w:tblInd w:w="11" w:type="dxa"/>
        <w:tblLook w:val="04A0" w:firstRow="1" w:lastRow="0" w:firstColumn="1" w:lastColumn="0" w:noHBand="0" w:noVBand="1"/>
      </w:tblPr>
      <w:tblGrid>
        <w:gridCol w:w="2880"/>
        <w:gridCol w:w="7945"/>
      </w:tblGrid>
      <w:tr w:rsidR="009C43ED" w14:paraId="58B2D85A" w14:textId="77777777">
        <w:trPr>
          <w:trHeight w:val="232"/>
        </w:trPr>
        <w:tc>
          <w:tcPr>
            <w:tcW w:w="2880" w:type="dxa"/>
            <w:tcBorders>
              <w:top w:val="nil"/>
              <w:left w:val="nil"/>
              <w:bottom w:val="nil"/>
              <w:right w:val="nil"/>
            </w:tcBorders>
          </w:tcPr>
          <w:p w14:paraId="2B6D6002" w14:textId="77777777" w:rsidR="009C43ED" w:rsidRDefault="00A069F6">
            <w:pPr>
              <w:spacing w:after="0" w:line="259" w:lineRule="auto"/>
              <w:ind w:left="0" w:right="0" w:firstLine="0"/>
              <w:jc w:val="left"/>
            </w:pPr>
            <w:r>
              <w:t xml:space="preserve"> </w:t>
            </w:r>
          </w:p>
        </w:tc>
        <w:tc>
          <w:tcPr>
            <w:tcW w:w="7945" w:type="dxa"/>
            <w:tcBorders>
              <w:top w:val="nil"/>
              <w:left w:val="nil"/>
              <w:bottom w:val="nil"/>
              <w:right w:val="nil"/>
            </w:tcBorders>
          </w:tcPr>
          <w:p w14:paraId="1E08F52F" w14:textId="77777777" w:rsidR="009C43ED" w:rsidRDefault="009C43ED">
            <w:pPr>
              <w:spacing w:after="160" w:line="259" w:lineRule="auto"/>
              <w:ind w:left="0" w:right="0" w:firstLine="0"/>
              <w:jc w:val="left"/>
            </w:pPr>
          </w:p>
        </w:tc>
      </w:tr>
      <w:tr w:rsidR="009C43ED" w14:paraId="7833D477" w14:textId="77777777">
        <w:trPr>
          <w:trHeight w:val="258"/>
        </w:trPr>
        <w:tc>
          <w:tcPr>
            <w:tcW w:w="2880" w:type="dxa"/>
            <w:tcBorders>
              <w:top w:val="nil"/>
              <w:left w:val="nil"/>
              <w:bottom w:val="nil"/>
              <w:right w:val="nil"/>
            </w:tcBorders>
          </w:tcPr>
          <w:p w14:paraId="6022CB16" w14:textId="77777777" w:rsidR="009C43ED" w:rsidRDefault="00A069F6">
            <w:pPr>
              <w:tabs>
                <w:tab w:val="center" w:pos="1440"/>
                <w:tab w:val="center" w:pos="2160"/>
              </w:tabs>
              <w:spacing w:after="0" w:line="259" w:lineRule="auto"/>
              <w:ind w:left="0" w:right="0" w:firstLine="0"/>
              <w:jc w:val="left"/>
            </w:pPr>
            <w:r>
              <w:rPr>
                <w:b/>
              </w:rPr>
              <w:t>Date of Birth</w:t>
            </w:r>
            <w:r>
              <w:t xml:space="preserve"> </w:t>
            </w:r>
            <w:r>
              <w:tab/>
              <w:t xml:space="preserve"> </w:t>
            </w:r>
            <w:r>
              <w:tab/>
              <w:t xml:space="preserve"> </w:t>
            </w:r>
          </w:p>
        </w:tc>
        <w:tc>
          <w:tcPr>
            <w:tcW w:w="7945" w:type="dxa"/>
            <w:tcBorders>
              <w:top w:val="nil"/>
              <w:left w:val="nil"/>
              <w:bottom w:val="nil"/>
              <w:right w:val="nil"/>
            </w:tcBorders>
          </w:tcPr>
          <w:p w14:paraId="31D5F564" w14:textId="77777777" w:rsidR="009C43ED" w:rsidRDefault="00A069F6">
            <w:pPr>
              <w:spacing w:after="0" w:line="259" w:lineRule="auto"/>
              <w:ind w:left="0" w:right="0" w:firstLine="0"/>
              <w:jc w:val="left"/>
            </w:pPr>
            <w:r>
              <w:t>5</w:t>
            </w:r>
            <w:r>
              <w:rPr>
                <w:vertAlign w:val="superscript"/>
              </w:rPr>
              <w:t xml:space="preserve">th </w:t>
            </w:r>
            <w:r w:rsidR="00526DC2">
              <w:t>June 1990</w:t>
            </w:r>
            <w:r>
              <w:t xml:space="preserve"> </w:t>
            </w:r>
          </w:p>
        </w:tc>
      </w:tr>
      <w:tr w:rsidR="009C43ED" w14:paraId="15057FF6" w14:textId="77777777">
        <w:trPr>
          <w:trHeight w:val="254"/>
        </w:trPr>
        <w:tc>
          <w:tcPr>
            <w:tcW w:w="2880" w:type="dxa"/>
            <w:tcBorders>
              <w:top w:val="nil"/>
              <w:left w:val="nil"/>
              <w:bottom w:val="nil"/>
              <w:right w:val="nil"/>
            </w:tcBorders>
          </w:tcPr>
          <w:p w14:paraId="776AE2F2" w14:textId="77777777" w:rsidR="009C43ED" w:rsidRDefault="00A069F6">
            <w:pPr>
              <w:tabs>
                <w:tab w:val="center" w:pos="2160"/>
              </w:tabs>
              <w:spacing w:after="0" w:line="259" w:lineRule="auto"/>
              <w:ind w:left="0" w:right="0" w:firstLine="0"/>
              <w:jc w:val="left"/>
            </w:pPr>
            <w:r>
              <w:rPr>
                <w:b/>
              </w:rPr>
              <w:t>Passport Number</w:t>
            </w:r>
            <w:r>
              <w:t xml:space="preserve">:  </w:t>
            </w:r>
            <w:r>
              <w:tab/>
              <w:t xml:space="preserve"> </w:t>
            </w:r>
          </w:p>
        </w:tc>
        <w:tc>
          <w:tcPr>
            <w:tcW w:w="7945" w:type="dxa"/>
            <w:tcBorders>
              <w:top w:val="nil"/>
              <w:left w:val="nil"/>
              <w:bottom w:val="nil"/>
              <w:right w:val="nil"/>
            </w:tcBorders>
          </w:tcPr>
          <w:p w14:paraId="5A9158B8" w14:textId="77777777" w:rsidR="009C43ED" w:rsidRDefault="00526DC2" w:rsidP="00526DC2">
            <w:pPr>
              <w:spacing w:after="0" w:line="259" w:lineRule="auto"/>
              <w:ind w:left="0" w:right="0" w:firstLine="0"/>
              <w:jc w:val="left"/>
            </w:pPr>
            <w:r>
              <w:t xml:space="preserve">N9171700, Place of Issue: Lucknow </w:t>
            </w:r>
            <w:r w:rsidR="00A069F6">
              <w:t xml:space="preserve"> </w:t>
            </w:r>
          </w:p>
        </w:tc>
      </w:tr>
      <w:tr w:rsidR="009C43ED" w14:paraId="56AFF4D3" w14:textId="77777777">
        <w:trPr>
          <w:trHeight w:val="254"/>
        </w:trPr>
        <w:tc>
          <w:tcPr>
            <w:tcW w:w="2880" w:type="dxa"/>
            <w:tcBorders>
              <w:top w:val="nil"/>
              <w:left w:val="nil"/>
              <w:bottom w:val="nil"/>
              <w:right w:val="nil"/>
            </w:tcBorders>
          </w:tcPr>
          <w:p w14:paraId="0F0AB02D" w14:textId="77777777" w:rsidR="009C43ED" w:rsidRDefault="00A069F6">
            <w:pPr>
              <w:tabs>
                <w:tab w:val="center" w:pos="1440"/>
                <w:tab w:val="center" w:pos="2160"/>
              </w:tabs>
              <w:spacing w:after="0" w:line="259" w:lineRule="auto"/>
              <w:ind w:left="0" w:right="0" w:firstLine="0"/>
              <w:jc w:val="left"/>
            </w:pPr>
            <w:r>
              <w:rPr>
                <w:b/>
              </w:rPr>
              <w:t>Nationality:</w:t>
            </w:r>
            <w:r>
              <w:t xml:space="preserve"> </w:t>
            </w:r>
            <w:r>
              <w:tab/>
              <w:t xml:space="preserve"> </w:t>
            </w:r>
            <w:r>
              <w:tab/>
              <w:t xml:space="preserve"> </w:t>
            </w:r>
          </w:p>
        </w:tc>
        <w:tc>
          <w:tcPr>
            <w:tcW w:w="7945" w:type="dxa"/>
            <w:tcBorders>
              <w:top w:val="nil"/>
              <w:left w:val="nil"/>
              <w:bottom w:val="nil"/>
              <w:right w:val="nil"/>
            </w:tcBorders>
          </w:tcPr>
          <w:p w14:paraId="28155D7B" w14:textId="77777777" w:rsidR="009C43ED" w:rsidRDefault="00A069F6">
            <w:pPr>
              <w:spacing w:after="0" w:line="259" w:lineRule="auto"/>
              <w:ind w:left="0" w:right="0" w:firstLine="0"/>
              <w:jc w:val="left"/>
            </w:pPr>
            <w:r>
              <w:t xml:space="preserve">Indian </w:t>
            </w:r>
          </w:p>
        </w:tc>
      </w:tr>
      <w:tr w:rsidR="009C43ED" w14:paraId="563D50C5" w14:textId="77777777">
        <w:trPr>
          <w:trHeight w:val="780"/>
        </w:trPr>
        <w:tc>
          <w:tcPr>
            <w:tcW w:w="2880" w:type="dxa"/>
            <w:tcBorders>
              <w:top w:val="nil"/>
              <w:left w:val="nil"/>
              <w:bottom w:val="nil"/>
              <w:right w:val="nil"/>
            </w:tcBorders>
          </w:tcPr>
          <w:p w14:paraId="375024E2" w14:textId="77777777" w:rsidR="009C43ED" w:rsidRDefault="00A069F6">
            <w:pPr>
              <w:tabs>
                <w:tab w:val="center" w:pos="2160"/>
              </w:tabs>
              <w:spacing w:after="0" w:line="259" w:lineRule="auto"/>
              <w:ind w:left="0" w:right="0" w:firstLine="0"/>
              <w:jc w:val="left"/>
            </w:pPr>
            <w:r>
              <w:rPr>
                <w:b/>
              </w:rPr>
              <w:t>Current Address</w:t>
            </w:r>
            <w:r>
              <w:t xml:space="preserve">:  </w:t>
            </w:r>
            <w:r>
              <w:tab/>
              <w:t xml:space="preserve"> </w:t>
            </w:r>
          </w:p>
          <w:p w14:paraId="18A3D0F7" w14:textId="77777777" w:rsidR="009C43ED" w:rsidRDefault="00A069F6">
            <w:pPr>
              <w:spacing w:after="0" w:line="259" w:lineRule="auto"/>
              <w:ind w:left="0" w:right="0" w:firstLine="0"/>
              <w:jc w:val="left"/>
            </w:pPr>
            <w:r>
              <w:rPr>
                <w:b/>
              </w:rPr>
              <w:t xml:space="preserve"> </w:t>
            </w:r>
          </w:p>
        </w:tc>
        <w:tc>
          <w:tcPr>
            <w:tcW w:w="7945" w:type="dxa"/>
            <w:tcBorders>
              <w:top w:val="nil"/>
              <w:left w:val="nil"/>
              <w:bottom w:val="nil"/>
              <w:right w:val="nil"/>
            </w:tcBorders>
          </w:tcPr>
          <w:p w14:paraId="5F94458E" w14:textId="77777777" w:rsidR="009C43ED" w:rsidRDefault="00AA2304" w:rsidP="00FC5128">
            <w:pPr>
              <w:spacing w:after="0" w:line="259" w:lineRule="auto"/>
              <w:ind w:left="0" w:right="0" w:firstLine="0"/>
            </w:pPr>
            <w:r>
              <w:t xml:space="preserve">B1202- Sat Swarup CHS, Tilak Nagar, </w:t>
            </w:r>
            <w:proofErr w:type="spellStart"/>
            <w:r>
              <w:t>Chambur</w:t>
            </w:r>
            <w:proofErr w:type="spellEnd"/>
            <w:r>
              <w:t xml:space="preserve"> Mumbai – MH - 400089</w:t>
            </w:r>
          </w:p>
        </w:tc>
      </w:tr>
      <w:tr w:rsidR="009C43ED" w14:paraId="385641DA" w14:textId="77777777">
        <w:trPr>
          <w:trHeight w:val="474"/>
        </w:trPr>
        <w:tc>
          <w:tcPr>
            <w:tcW w:w="2880" w:type="dxa"/>
            <w:tcBorders>
              <w:top w:val="nil"/>
              <w:left w:val="nil"/>
              <w:bottom w:val="nil"/>
              <w:right w:val="nil"/>
            </w:tcBorders>
          </w:tcPr>
          <w:p w14:paraId="09507CE5" w14:textId="77777777" w:rsidR="009C43ED" w:rsidRDefault="00A069F6">
            <w:pPr>
              <w:spacing w:after="0" w:line="259" w:lineRule="auto"/>
              <w:ind w:left="0" w:right="0" w:firstLine="0"/>
              <w:jc w:val="left"/>
            </w:pPr>
            <w:r>
              <w:rPr>
                <w:b/>
                <w:sz w:val="40"/>
              </w:rPr>
              <w:t xml:space="preserve"> </w:t>
            </w:r>
          </w:p>
        </w:tc>
        <w:tc>
          <w:tcPr>
            <w:tcW w:w="7945" w:type="dxa"/>
            <w:tcBorders>
              <w:top w:val="nil"/>
              <w:left w:val="nil"/>
              <w:bottom w:val="nil"/>
              <w:right w:val="nil"/>
            </w:tcBorders>
          </w:tcPr>
          <w:p w14:paraId="6FD4232C" w14:textId="77777777" w:rsidR="009C43ED" w:rsidRDefault="00A069F6">
            <w:pPr>
              <w:spacing w:after="0" w:line="259" w:lineRule="auto"/>
              <w:ind w:left="0" w:right="0" w:firstLine="0"/>
              <w:jc w:val="left"/>
            </w:pPr>
            <w:r>
              <w:rPr>
                <w:b/>
                <w:sz w:val="40"/>
              </w:rPr>
              <w:t xml:space="preserve"> </w:t>
            </w:r>
          </w:p>
        </w:tc>
      </w:tr>
    </w:tbl>
    <w:p w14:paraId="60290D34" w14:textId="77777777" w:rsidR="009C43ED" w:rsidRDefault="009C43ED" w:rsidP="00463D21">
      <w:pPr>
        <w:ind w:left="0" w:firstLine="0"/>
      </w:pPr>
    </w:p>
    <w:sectPr w:rsidR="009C43ED">
      <w:pgSz w:w="12240" w:h="15840"/>
      <w:pgMar w:top="755" w:right="686" w:bottom="722"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font>
  <w:font w:name="Microsoft Tai Le">
    <w:panose1 w:val="020B0502040204020203"/>
    <w:charset w:val="00"/>
    <w:family w:val="swiss"/>
    <w:pitch w:val="variable"/>
    <w:sig w:usb0="00000003" w:usb1="00000000" w:usb2="4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05A96"/>
    <w:multiLevelType w:val="hybridMultilevel"/>
    <w:tmpl w:val="E5F0EDD6"/>
    <w:lvl w:ilvl="0" w:tplc="D36EB6DE">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8640312">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5943C9E">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D46EF6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0AC29C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8A88224">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FBCD48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24C7E2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68EA0D4">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9C762D"/>
    <w:multiLevelType w:val="hybridMultilevel"/>
    <w:tmpl w:val="E17A9E74"/>
    <w:lvl w:ilvl="0" w:tplc="4AF64F46">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5540B0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71A00AA">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63E5D5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37E325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16A3390">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2B0E348">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35E1C8E">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8C65882">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471469"/>
    <w:multiLevelType w:val="hybridMultilevel"/>
    <w:tmpl w:val="4EC8BE22"/>
    <w:lvl w:ilvl="0" w:tplc="BF105F3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ED06EDC">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800D9F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B7A52E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1A6C02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B9C5326">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4D405A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898133A">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86A08B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F3E33B6"/>
    <w:multiLevelType w:val="multilevel"/>
    <w:tmpl w:val="2EB8B2E0"/>
    <w:lvl w:ilvl="0">
      <w:start w:val="1"/>
      <w:numFmt w:val="decimal"/>
      <w:lvlText w:val="%1."/>
      <w:lvlJc w:val="left"/>
      <w:pPr>
        <w:ind w:left="1872" w:hanging="360"/>
      </w:pPr>
    </w:lvl>
    <w:lvl w:ilvl="1">
      <w:start w:val="1"/>
      <w:numFmt w:val="lowerLetter"/>
      <w:lvlText w:val="%2."/>
      <w:lvlJc w:val="left"/>
      <w:pPr>
        <w:ind w:left="2592" w:hanging="360"/>
      </w:pPr>
    </w:lvl>
    <w:lvl w:ilvl="2">
      <w:start w:val="1"/>
      <w:numFmt w:val="lowerRoman"/>
      <w:lvlText w:val="%3."/>
      <w:lvlJc w:val="right"/>
      <w:pPr>
        <w:ind w:left="3312" w:hanging="180"/>
      </w:pPr>
    </w:lvl>
    <w:lvl w:ilvl="3">
      <w:start w:val="1"/>
      <w:numFmt w:val="decimal"/>
      <w:lvlText w:val="%4."/>
      <w:lvlJc w:val="left"/>
      <w:pPr>
        <w:ind w:left="4032" w:hanging="360"/>
      </w:pPr>
    </w:lvl>
    <w:lvl w:ilvl="4">
      <w:start w:val="1"/>
      <w:numFmt w:val="lowerLetter"/>
      <w:lvlText w:val="%5."/>
      <w:lvlJc w:val="left"/>
      <w:pPr>
        <w:ind w:left="4752" w:hanging="360"/>
      </w:pPr>
    </w:lvl>
    <w:lvl w:ilvl="5">
      <w:start w:val="1"/>
      <w:numFmt w:val="lowerRoman"/>
      <w:lvlText w:val="%6."/>
      <w:lvlJc w:val="right"/>
      <w:pPr>
        <w:ind w:left="5472" w:hanging="180"/>
      </w:pPr>
    </w:lvl>
    <w:lvl w:ilvl="6">
      <w:start w:val="1"/>
      <w:numFmt w:val="decimal"/>
      <w:lvlText w:val="%7."/>
      <w:lvlJc w:val="left"/>
      <w:pPr>
        <w:ind w:left="6192" w:hanging="360"/>
      </w:pPr>
    </w:lvl>
    <w:lvl w:ilvl="7">
      <w:start w:val="1"/>
      <w:numFmt w:val="lowerLetter"/>
      <w:lvlText w:val="%8."/>
      <w:lvlJc w:val="left"/>
      <w:pPr>
        <w:ind w:left="6912" w:hanging="360"/>
      </w:pPr>
    </w:lvl>
    <w:lvl w:ilvl="8">
      <w:start w:val="1"/>
      <w:numFmt w:val="lowerRoman"/>
      <w:lvlText w:val="%9."/>
      <w:lvlJc w:val="right"/>
      <w:pPr>
        <w:ind w:left="7632" w:hanging="180"/>
      </w:pPr>
    </w:lvl>
  </w:abstractNum>
  <w:abstractNum w:abstractNumId="4" w15:restartNumberingAfterBreak="0">
    <w:nsid w:val="28255982"/>
    <w:multiLevelType w:val="multilevel"/>
    <w:tmpl w:val="1FC65938"/>
    <w:lvl w:ilvl="0">
      <w:start w:val="1"/>
      <w:numFmt w:val="bullet"/>
      <w:lvlText w:val="◈"/>
      <w:lvlJc w:val="left"/>
      <w:pPr>
        <w:ind w:left="780" w:hanging="360"/>
      </w:pPr>
      <w:rPr>
        <w:rFonts w:ascii="Arial" w:eastAsia="Arial" w:hAnsi="Arial" w:cs="Arial"/>
      </w:rPr>
    </w:lvl>
    <w:lvl w:ilvl="1">
      <w:start w:val="1"/>
      <w:numFmt w:val="bullet"/>
      <w:lvlText w:val="▪"/>
      <w:lvlJc w:val="left"/>
      <w:pPr>
        <w:ind w:left="1500" w:hanging="360"/>
      </w:pPr>
      <w:rPr>
        <w:rFonts w:ascii="Arial" w:eastAsia="Arial"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A2A4A84"/>
    <w:multiLevelType w:val="multilevel"/>
    <w:tmpl w:val="EBB2A19A"/>
    <w:lvl w:ilvl="0">
      <w:start w:val="1"/>
      <w:numFmt w:val="upperRoman"/>
      <w:lvlText w:val="%1."/>
      <w:lvlJc w:val="right"/>
      <w:pPr>
        <w:ind w:left="1872" w:hanging="360"/>
      </w:pPr>
    </w:lvl>
    <w:lvl w:ilvl="1">
      <w:start w:val="1"/>
      <w:numFmt w:val="lowerLetter"/>
      <w:lvlText w:val="%2."/>
      <w:lvlJc w:val="left"/>
      <w:pPr>
        <w:ind w:left="2592" w:hanging="360"/>
      </w:pPr>
    </w:lvl>
    <w:lvl w:ilvl="2">
      <w:start w:val="1"/>
      <w:numFmt w:val="lowerRoman"/>
      <w:lvlText w:val="%3."/>
      <w:lvlJc w:val="right"/>
      <w:pPr>
        <w:ind w:left="3312" w:hanging="180"/>
      </w:pPr>
    </w:lvl>
    <w:lvl w:ilvl="3">
      <w:start w:val="1"/>
      <w:numFmt w:val="decimal"/>
      <w:lvlText w:val="%4."/>
      <w:lvlJc w:val="left"/>
      <w:pPr>
        <w:ind w:left="4032" w:hanging="360"/>
      </w:pPr>
    </w:lvl>
    <w:lvl w:ilvl="4">
      <w:start w:val="1"/>
      <w:numFmt w:val="lowerLetter"/>
      <w:lvlText w:val="%5."/>
      <w:lvlJc w:val="left"/>
      <w:pPr>
        <w:ind w:left="4752" w:hanging="360"/>
      </w:pPr>
    </w:lvl>
    <w:lvl w:ilvl="5">
      <w:start w:val="1"/>
      <w:numFmt w:val="lowerRoman"/>
      <w:lvlText w:val="%6."/>
      <w:lvlJc w:val="right"/>
      <w:pPr>
        <w:ind w:left="5472" w:hanging="180"/>
      </w:pPr>
    </w:lvl>
    <w:lvl w:ilvl="6">
      <w:start w:val="1"/>
      <w:numFmt w:val="decimal"/>
      <w:lvlText w:val="%7."/>
      <w:lvlJc w:val="left"/>
      <w:pPr>
        <w:ind w:left="6192" w:hanging="360"/>
      </w:pPr>
    </w:lvl>
    <w:lvl w:ilvl="7">
      <w:start w:val="1"/>
      <w:numFmt w:val="lowerLetter"/>
      <w:lvlText w:val="%8."/>
      <w:lvlJc w:val="left"/>
      <w:pPr>
        <w:ind w:left="6912" w:hanging="360"/>
      </w:pPr>
    </w:lvl>
    <w:lvl w:ilvl="8">
      <w:start w:val="1"/>
      <w:numFmt w:val="lowerRoman"/>
      <w:lvlText w:val="%9."/>
      <w:lvlJc w:val="right"/>
      <w:pPr>
        <w:ind w:left="7632" w:hanging="180"/>
      </w:pPr>
    </w:lvl>
  </w:abstractNum>
  <w:abstractNum w:abstractNumId="6" w15:restartNumberingAfterBreak="0">
    <w:nsid w:val="2E873BF4"/>
    <w:multiLevelType w:val="hybridMultilevel"/>
    <w:tmpl w:val="90383164"/>
    <w:lvl w:ilvl="0" w:tplc="38881AD6">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3C02C30">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A10FE9C">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F0864E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178FB1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8A045FA">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D26A29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12E2726">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2A63F1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85F66CC"/>
    <w:multiLevelType w:val="hybridMultilevel"/>
    <w:tmpl w:val="DAD8322E"/>
    <w:lvl w:ilvl="0" w:tplc="6FCC744E">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ECA193C">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A30204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39E5E7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982795A">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5ACC85E">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0E4986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A3A8168">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1344A6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CD25F59"/>
    <w:multiLevelType w:val="hybridMultilevel"/>
    <w:tmpl w:val="51C2DAA8"/>
    <w:lvl w:ilvl="0" w:tplc="0868FC72">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7B2486C">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C44CAD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7F8B8A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DCE7A1A">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4AE24B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2928A0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9AC213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C3C1D8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CE93D66"/>
    <w:multiLevelType w:val="hybridMultilevel"/>
    <w:tmpl w:val="66B6F452"/>
    <w:lvl w:ilvl="0" w:tplc="7C7C1A76">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EDE45FE">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DB68E8C">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4DC4D4A">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59E3A3E">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F42A25E">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F50643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12AFAB8">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04A389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4120F11"/>
    <w:multiLevelType w:val="hybridMultilevel"/>
    <w:tmpl w:val="5E28ADE4"/>
    <w:lvl w:ilvl="0" w:tplc="B6BCB9CA">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72298B0">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866737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E0A7D9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860892E">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490B366">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4D6E45A">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B4A37DE">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E7E35A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6595AE7"/>
    <w:multiLevelType w:val="multilevel"/>
    <w:tmpl w:val="4EA4693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660A4997"/>
    <w:multiLevelType w:val="hybridMultilevel"/>
    <w:tmpl w:val="DFE850BE"/>
    <w:lvl w:ilvl="0" w:tplc="D9F8BC8E">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A14E76E">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792484C">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BDAB072">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0DE1148">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BFE72F4">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D9C7C82">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6181AB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312E37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64B0957"/>
    <w:multiLevelType w:val="multilevel"/>
    <w:tmpl w:val="2586D75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698C6B86"/>
    <w:multiLevelType w:val="multilevel"/>
    <w:tmpl w:val="66A09118"/>
    <w:lvl w:ilvl="0">
      <w:start w:val="1"/>
      <w:numFmt w:val="decimal"/>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5" w15:restartNumberingAfterBreak="0">
    <w:nsid w:val="7A847AF2"/>
    <w:multiLevelType w:val="hybridMultilevel"/>
    <w:tmpl w:val="B420AE16"/>
    <w:lvl w:ilvl="0" w:tplc="F496CE0E">
      <w:start w:val="1"/>
      <w:numFmt w:val="bullet"/>
      <w:lvlText w:val="o"/>
      <w:lvlJc w:val="left"/>
      <w:pPr>
        <w:ind w:left="73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A1C0C67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710EBE0">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B9929E16">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344240A">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C3479FA">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06AE8D2E">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A3A3F18">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C1603EA">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15"/>
  </w:num>
  <w:num w:numId="3">
    <w:abstractNumId w:val="8"/>
  </w:num>
  <w:num w:numId="4">
    <w:abstractNumId w:val="0"/>
  </w:num>
  <w:num w:numId="5">
    <w:abstractNumId w:val="6"/>
  </w:num>
  <w:num w:numId="6">
    <w:abstractNumId w:val="12"/>
  </w:num>
  <w:num w:numId="7">
    <w:abstractNumId w:val="9"/>
  </w:num>
  <w:num w:numId="8">
    <w:abstractNumId w:val="2"/>
  </w:num>
  <w:num w:numId="9">
    <w:abstractNumId w:val="10"/>
  </w:num>
  <w:num w:numId="10">
    <w:abstractNumId w:val="7"/>
  </w:num>
  <w:num w:numId="11">
    <w:abstractNumId w:val="4"/>
  </w:num>
  <w:num w:numId="12">
    <w:abstractNumId w:val="14"/>
  </w:num>
  <w:num w:numId="13">
    <w:abstractNumId w:val="13"/>
  </w:num>
  <w:num w:numId="14">
    <w:abstractNumId w:val="3"/>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3ED"/>
    <w:rsid w:val="000201F5"/>
    <w:rsid w:val="00027E91"/>
    <w:rsid w:val="00046A0B"/>
    <w:rsid w:val="00164682"/>
    <w:rsid w:val="001F03BD"/>
    <w:rsid w:val="00207BC3"/>
    <w:rsid w:val="00211BB7"/>
    <w:rsid w:val="00286D84"/>
    <w:rsid w:val="00342D53"/>
    <w:rsid w:val="00371643"/>
    <w:rsid w:val="003A2440"/>
    <w:rsid w:val="003A488F"/>
    <w:rsid w:val="003E235A"/>
    <w:rsid w:val="0045488A"/>
    <w:rsid w:val="00463D21"/>
    <w:rsid w:val="004F76E0"/>
    <w:rsid w:val="00526DC2"/>
    <w:rsid w:val="005636D8"/>
    <w:rsid w:val="0056522D"/>
    <w:rsid w:val="006332BD"/>
    <w:rsid w:val="006B5EA4"/>
    <w:rsid w:val="006B61A9"/>
    <w:rsid w:val="006E3A0C"/>
    <w:rsid w:val="007464E0"/>
    <w:rsid w:val="00806AF4"/>
    <w:rsid w:val="00861906"/>
    <w:rsid w:val="0087225A"/>
    <w:rsid w:val="008B5239"/>
    <w:rsid w:val="008D4637"/>
    <w:rsid w:val="009C43ED"/>
    <w:rsid w:val="00A00F8B"/>
    <w:rsid w:val="00A069F6"/>
    <w:rsid w:val="00AA2304"/>
    <w:rsid w:val="00B0166F"/>
    <w:rsid w:val="00B062D2"/>
    <w:rsid w:val="00BA00A4"/>
    <w:rsid w:val="00C86B38"/>
    <w:rsid w:val="00D337E4"/>
    <w:rsid w:val="00D46079"/>
    <w:rsid w:val="00E90A97"/>
    <w:rsid w:val="00ED0441"/>
    <w:rsid w:val="00EF028B"/>
    <w:rsid w:val="00FC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30030"/>
  <w15:docId w15:val="{AE14BAEC-2913-45C8-9BB0-14B32557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 w:line="249" w:lineRule="auto"/>
      <w:ind w:left="10" w:right="24" w:hanging="10"/>
      <w:jc w:val="both"/>
    </w:pPr>
    <w:rPr>
      <w:rFonts w:ascii="Microsoft Tai Le" w:eastAsia="Microsoft Tai Le" w:hAnsi="Microsoft Tai Le" w:cs="Microsoft Tai Le"/>
      <w:color w:val="000000"/>
      <w:sz w:val="20"/>
    </w:rPr>
  </w:style>
  <w:style w:type="paragraph" w:styleId="Heading1">
    <w:name w:val="heading 1"/>
    <w:next w:val="Normal"/>
    <w:link w:val="Heading1Char"/>
    <w:uiPriority w:val="9"/>
    <w:unhideWhenUsed/>
    <w:qFormat/>
    <w:pPr>
      <w:keepNext/>
      <w:keepLines/>
      <w:spacing w:after="0"/>
      <w:ind w:right="7"/>
      <w:jc w:val="center"/>
      <w:outlineLvl w:val="0"/>
    </w:pPr>
    <w:rPr>
      <w:rFonts w:ascii="Microsoft Tai Le" w:eastAsia="Microsoft Tai Le" w:hAnsi="Microsoft Tai Le" w:cs="Microsoft Tai Le"/>
      <w:b/>
      <w:color w:val="000000"/>
      <w:sz w:val="32"/>
      <w:u w:val="single" w:color="000000"/>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244061"/>
      <w:spacing w:after="4"/>
      <w:ind w:left="10" w:right="29" w:hanging="10"/>
      <w:jc w:val="center"/>
      <w:outlineLvl w:val="1"/>
    </w:pPr>
    <w:rPr>
      <w:rFonts w:ascii="Microsoft Tai Le" w:eastAsia="Microsoft Tai Le" w:hAnsi="Microsoft Tai Le" w:cs="Microsoft Tai Le"/>
      <w:b/>
      <w:color w:val="FFFFFF"/>
      <w:sz w:val="20"/>
    </w:rPr>
  </w:style>
  <w:style w:type="paragraph" w:styleId="Heading3">
    <w:name w:val="heading 3"/>
    <w:next w:val="Normal"/>
    <w:link w:val="Heading3Char"/>
    <w:uiPriority w:val="9"/>
    <w:unhideWhenUsed/>
    <w:qFormat/>
    <w:pPr>
      <w:keepNext/>
      <w:keepLines/>
      <w:spacing w:after="5" w:line="266" w:lineRule="auto"/>
      <w:ind w:left="10" w:right="6" w:hanging="10"/>
      <w:outlineLvl w:val="2"/>
    </w:pPr>
    <w:rPr>
      <w:rFonts w:ascii="Microsoft Tai Le" w:eastAsia="Microsoft Tai Le" w:hAnsi="Microsoft Tai Le" w:cs="Microsoft Tai Le"/>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Microsoft Tai Le" w:eastAsia="Microsoft Tai Le" w:hAnsi="Microsoft Tai Le" w:cs="Microsoft Tai Le"/>
      <w:b/>
      <w:color w:val="000000"/>
      <w:sz w:val="20"/>
    </w:rPr>
  </w:style>
  <w:style w:type="character" w:customStyle="1" w:styleId="Heading2Char">
    <w:name w:val="Heading 2 Char"/>
    <w:link w:val="Heading2"/>
    <w:rPr>
      <w:rFonts w:ascii="Microsoft Tai Le" w:eastAsia="Microsoft Tai Le" w:hAnsi="Microsoft Tai Le" w:cs="Microsoft Tai Le"/>
      <w:b/>
      <w:color w:val="FFFFFF"/>
      <w:sz w:val="20"/>
    </w:rPr>
  </w:style>
  <w:style w:type="character" w:customStyle="1" w:styleId="Heading1Char">
    <w:name w:val="Heading 1 Char"/>
    <w:link w:val="Heading1"/>
    <w:rPr>
      <w:rFonts w:ascii="Microsoft Tai Le" w:eastAsia="Microsoft Tai Le" w:hAnsi="Microsoft Tai Le" w:cs="Microsoft Tai Le"/>
      <w:b/>
      <w:color w:val="000000"/>
      <w:sz w:val="3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lazilyload">
    <w:name w:val="lazilyload"/>
    <w:basedOn w:val="DefaultParagraphFont"/>
    <w:rsid w:val="003A488F"/>
  </w:style>
  <w:style w:type="paragraph" w:styleId="ListParagraph">
    <w:name w:val="List Paragraph"/>
    <w:basedOn w:val="Normal"/>
    <w:uiPriority w:val="34"/>
    <w:qFormat/>
    <w:rsid w:val="00D33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92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B340BB-4BE7-0941-BF28-87D0B75C338B}">
  <we:reference id="wa200001011" version="1.1.0.0" store="en-GB" storeType="OMEX"/>
  <we:alternateReferences>
    <we:reference id="wa200001011" version="1.1.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TotalTime>
  <Pages>5</Pages>
  <Words>1749</Words>
  <Characters>9971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ashusharma@hotmail.com, +919818188701</vt:lpstr>
    </vt:vector>
  </TitlesOfParts>
  <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ashusharma@hotmail.com, +919818188701</dc:title>
  <dc:subject/>
  <dc:creator>Abhilasha  Sharma</dc:creator>
  <cp:keywords/>
  <cp:lastModifiedBy>Singh, Virendra</cp:lastModifiedBy>
  <cp:revision>14</cp:revision>
  <cp:lastPrinted>2020-05-06T11:36:00Z</cp:lastPrinted>
  <dcterms:created xsi:type="dcterms:W3CDTF">2020-12-02T06:17:00Z</dcterms:created>
  <dcterms:modified xsi:type="dcterms:W3CDTF">2021-01-05T13:52:00Z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TECHMAHINDRA\VS00548692</vt:lpwstr>
  </property>
  <property fmtid="{D5CDD505-2E9C-101B-9397-08002B2CF9AE}" pid="4" name="DLPManualFileClassificationLastModificationDate">
    <vt:lpwstr>1562712040</vt:lpwstr>
  </property>
  <property fmtid="{D5CDD505-2E9C-101B-9397-08002B2CF9AE}" pid="5" name="DLPManualFileClassificationVersion">
    <vt:lpwstr>11.1.0.61</vt:lpwstr>
  </property>
  <property fmtid="{D5CDD505-2E9C-101B-9397-08002B2CF9AE}" pid="6" name="grammarly_documentId">
    <vt:lpwstr>documentId_9682</vt:lpwstr>
  </property>
  <property fmtid="{D5CDD505-2E9C-101B-9397-08002B2CF9AE}" pid="7" name="grammarly_documentContext">
    <vt:lpwstr>{"goals":[],"domain":"general","emotions":[],"dialect":"american"}</vt:lpwstr>
  </property>
</Properties>
</file>