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8C" w:rsidRPr="003F648C" w:rsidRDefault="003F648C" w:rsidP="003F648C">
      <w:pPr>
        <w:shd w:val="clear" w:color="auto" w:fill="FFFFFF"/>
        <w:spacing w:line="330" w:lineRule="atLeast"/>
        <w:jc w:val="center"/>
        <w:rPr>
          <w:rFonts w:ascii="Helvetica" w:hAnsi="Helvetica"/>
          <w:b/>
          <w:color w:val="202124"/>
          <w:spacing w:val="4"/>
        </w:rPr>
      </w:pPr>
      <w:proofErr w:type="spellStart"/>
      <w:r w:rsidRPr="003F648C">
        <w:rPr>
          <w:rFonts w:ascii="Helvetica" w:hAnsi="Helvetica"/>
          <w:b/>
          <w:color w:val="202124"/>
          <w:spacing w:val="4"/>
        </w:rPr>
        <w:t>Bhuvan</w:t>
      </w:r>
      <w:proofErr w:type="spellEnd"/>
      <w:r w:rsidRPr="003F648C">
        <w:rPr>
          <w:rFonts w:ascii="Helvetica" w:hAnsi="Helvetica"/>
          <w:b/>
          <w:color w:val="202124"/>
          <w:spacing w:val="4"/>
        </w:rPr>
        <w:t xml:space="preserve"> </w:t>
      </w:r>
      <w:proofErr w:type="spellStart"/>
      <w:r w:rsidRPr="003F648C">
        <w:rPr>
          <w:rFonts w:ascii="Helvetica" w:hAnsi="Helvetica"/>
          <w:b/>
          <w:color w:val="202124"/>
          <w:spacing w:val="4"/>
        </w:rPr>
        <w:t>Bhatta</w:t>
      </w:r>
      <w:proofErr w:type="spellEnd"/>
    </w:p>
    <w:p w:rsidR="00A15D75" w:rsidRPr="003F648C" w:rsidRDefault="003F648C" w:rsidP="003F648C">
      <w:pPr>
        <w:jc w:val="center"/>
        <w:rPr>
          <w:rFonts w:asciiTheme="majorHAnsi" w:hAnsiTheme="majorHAnsi" w:cstheme="majorHAnsi"/>
          <w:b/>
          <w:color w:val="000000"/>
          <w:sz w:val="20"/>
          <w:szCs w:val="22"/>
          <w:u w:val="single"/>
        </w:rPr>
      </w:pPr>
      <w:bookmarkStart w:id="0" w:name="_GoBack"/>
      <w:bookmarkEnd w:id="0"/>
      <w:r w:rsidRPr="003F648C">
        <w:rPr>
          <w:rFonts w:ascii="Helvetica" w:hAnsi="Helvetica"/>
          <w:b/>
          <w:color w:val="202124"/>
          <w:spacing w:val="4"/>
          <w:sz w:val="22"/>
        </w:rPr>
        <w:t>980-423-1990</w:t>
      </w:r>
    </w:p>
    <w:p w:rsidR="00891A8E" w:rsidRPr="00ED3ADA" w:rsidRDefault="009E1DAC" w:rsidP="00E30E72">
      <w:pP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r w:rsidRPr="00ED3ADA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Summary</w:t>
      </w:r>
      <w:r w:rsidR="00891A8E" w:rsidRPr="00ED3ADA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:</w:t>
      </w:r>
    </w:p>
    <w:p w:rsidR="00C46232" w:rsidRPr="00ED3ADA" w:rsidRDefault="00C46232" w:rsidP="00E30E72">
      <w:pP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</w:p>
    <w:p w:rsidR="00891A8E" w:rsidRPr="00ED3ADA" w:rsidRDefault="009E1DAC" w:rsidP="00E30E7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>I’m an embedded engineer with a bachelor degree in electronics and masters in computer science. Worked on</w:t>
      </w:r>
      <w:r w:rsidR="00891A8E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SDLC with my career knowledge in agile environment for design, development, implementations</w:t>
      </w:r>
      <w:r w:rsidR="00560147" w:rsidRPr="00ED3ADA">
        <w:rPr>
          <w:rFonts w:asciiTheme="majorHAnsi" w:hAnsiTheme="majorHAnsi" w:cstheme="majorHAnsi"/>
          <w:color w:val="000000"/>
          <w:sz w:val="22"/>
          <w:szCs w:val="22"/>
        </w:rPr>
        <w:t>, debugging and testing with CAN and other tools</w:t>
      </w:r>
      <w:r w:rsidR="00891A8E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on ECU</w:t>
      </w:r>
      <w:r w:rsidR="00560147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and</w:t>
      </w:r>
      <w:r w:rsidR="00891A8E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microcontrollers</w:t>
      </w:r>
      <w:r w:rsidR="00560147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in </w:t>
      </w:r>
      <w:r w:rsidR="00E76AFE" w:rsidRPr="00ED3ADA">
        <w:rPr>
          <w:rFonts w:asciiTheme="majorHAnsi" w:hAnsiTheme="majorHAnsi" w:cstheme="majorHAnsi"/>
          <w:color w:val="000000"/>
          <w:sz w:val="22"/>
          <w:szCs w:val="22"/>
        </w:rPr>
        <w:t>material handling,</w:t>
      </w:r>
      <w:r w:rsidR="00560147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automotive</w:t>
      </w:r>
      <w:r w:rsidR="00E76AFE" w:rsidRPr="00ED3ADA">
        <w:rPr>
          <w:rFonts w:asciiTheme="majorHAnsi" w:hAnsiTheme="majorHAnsi" w:cstheme="majorHAnsi"/>
          <w:color w:val="000000"/>
          <w:sz w:val="22"/>
          <w:szCs w:val="22"/>
        </w:rPr>
        <w:t>, off road, construction</w:t>
      </w:r>
      <w:r w:rsidR="00C46232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industries</w:t>
      </w:r>
    </w:p>
    <w:p w:rsidR="00891A8E" w:rsidRPr="00ED3ADA" w:rsidRDefault="00891A8E" w:rsidP="00E30E72">
      <w:pPr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:rsidR="00891A8E" w:rsidRPr="00ED3ADA" w:rsidRDefault="00C46232" w:rsidP="00E30E7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Around</w:t>
      </w:r>
      <w:r w:rsidRPr="00ED3ADA">
        <w:rPr>
          <w:rFonts w:asciiTheme="majorHAnsi" w:eastAsia="Times New Roman" w:hAnsiTheme="majorHAnsi" w:cstheme="majorHAnsi"/>
          <w:b/>
          <w:sz w:val="22"/>
          <w:szCs w:val="22"/>
          <w:highlight w:val="white"/>
        </w:rPr>
        <w:t xml:space="preserve"> 5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years of experience in </w:t>
      </w:r>
      <w:r w:rsidR="00891A8E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software development, design, coding, and testing on C, C++, </w:t>
      </w:r>
      <w:proofErr w:type="gramStart"/>
      <w:r w:rsidR="00891A8E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Embedded</w:t>
      </w:r>
      <w:proofErr w:type="gramEnd"/>
      <w:r w:rsidR="00891A8E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C.</w:t>
      </w:r>
    </w:p>
    <w:p w:rsidR="00891A8E" w:rsidRPr="00ED3ADA" w:rsidRDefault="00891A8E" w:rsidP="00E30E7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Expert in programming C, C++, python working in different embedded systems</w:t>
      </w:r>
    </w:p>
    <w:p w:rsidR="00A15D75" w:rsidRPr="00ED3ADA" w:rsidRDefault="00176CA5" w:rsidP="00E30E7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Proficient in </w:t>
      </w:r>
      <w:r w:rsidR="00B72669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model-based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MATLAB, embedded software development in RTOS like Linux, </w:t>
      </w:r>
      <w:r w:rsidR="00E17EF9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QNX, 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VXWORKS</w:t>
      </w:r>
    </w:p>
    <w:p w:rsidR="009E1DAC" w:rsidRPr="00ED3ADA" w:rsidRDefault="00176CA5" w:rsidP="009E1DAC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Experience in software development, design, coding, testing and maintenance in Agile process</w:t>
      </w:r>
    </w:p>
    <w:p w:rsidR="009458B8" w:rsidRPr="00ED3ADA" w:rsidRDefault="009458B8" w:rsidP="009458B8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Worked in automotive for different ECUs like Infotainment, telematics, IPC, HMI</w:t>
      </w:r>
    </w:p>
    <w:p w:rsidR="009E1DAC" w:rsidRPr="00ED3ADA" w:rsidRDefault="00176CA5" w:rsidP="009E1DAC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Involved in all phases of SDLC, extensive work experience in development</w:t>
      </w:r>
      <w:r w:rsidR="009E1DAC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and testing</w:t>
      </w:r>
    </w:p>
    <w:p w:rsidR="009E1DAC" w:rsidRPr="00ED3ADA" w:rsidRDefault="009E1DAC" w:rsidP="009E1DAC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>Involved in truck FMEA testing with the reliability and testing teams for</w:t>
      </w:r>
      <w:r w:rsidR="00560147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component and code</w:t>
      </w:r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changes </w:t>
      </w:r>
    </w:p>
    <w:p w:rsidR="00A15D75" w:rsidRPr="00ED3ADA" w:rsidRDefault="00176CA5" w:rsidP="00E30E7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Exposure to standards and protocols like </w:t>
      </w:r>
      <w:r w:rsidR="00D14DBF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AUTOSAR, 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TCP/IP, I2C, SPI, USB, Ethernet, Wi-Fi, Bluetooth, CAN</w:t>
      </w:r>
    </w:p>
    <w:p w:rsidR="00A15D75" w:rsidRPr="00ED3ADA" w:rsidRDefault="00176CA5" w:rsidP="00E30E7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Hands on experience in IDE like </w:t>
      </w:r>
      <w:r w:rsidR="00F41843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MATLAB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, </w:t>
      </w:r>
      <w:r w:rsidR="00F41843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LabVIEW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, Eclipse, Visual studio, Cadence, Xilinx</w:t>
      </w:r>
      <w:r w:rsidR="00E50BD4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, CCS, Understand</w:t>
      </w:r>
    </w:p>
    <w:p w:rsidR="00A15D75" w:rsidRPr="00ED3ADA" w:rsidRDefault="00176CA5" w:rsidP="00E30E7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Worked on Sensors, Oscilloscope, Logic Analyzer, ARM Cortex processor, JTAG debugging, AWS IOT</w:t>
      </w:r>
      <w:r w:rsidR="00E17EF9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, MQTT</w:t>
      </w:r>
    </w:p>
    <w:p w:rsidR="00A15D75" w:rsidRPr="00ED3ADA" w:rsidRDefault="00176CA5" w:rsidP="000D7CF5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Hands on experience with requirement management tools </w:t>
      </w:r>
      <w:proofErr w:type="spellStart"/>
      <w:r w:rsidRPr="00ED3ADA">
        <w:rPr>
          <w:rFonts w:asciiTheme="majorHAnsi" w:eastAsia="Times New Roman" w:hAnsiTheme="majorHAnsi" w:cstheme="majorHAnsi"/>
          <w:color w:val="222222"/>
          <w:sz w:val="22"/>
          <w:szCs w:val="22"/>
        </w:rPr>
        <w:t>Git</w:t>
      </w:r>
      <w:proofErr w:type="spellEnd"/>
      <w:r w:rsidRPr="00ED3ADA">
        <w:rPr>
          <w:rFonts w:asciiTheme="majorHAnsi" w:eastAsia="Times New Roman" w:hAnsiTheme="majorHAnsi" w:cstheme="majorHAnsi"/>
          <w:color w:val="222222"/>
          <w:sz w:val="22"/>
          <w:szCs w:val="22"/>
        </w:rPr>
        <w:t>, JIRA</w:t>
      </w:r>
      <w:r w:rsidR="00E50BD4" w:rsidRPr="00ED3ADA">
        <w:rPr>
          <w:rFonts w:asciiTheme="majorHAnsi" w:eastAsia="Times New Roman" w:hAnsiTheme="majorHAnsi" w:cstheme="majorHAnsi"/>
          <w:color w:val="222222"/>
          <w:sz w:val="22"/>
          <w:szCs w:val="22"/>
        </w:rPr>
        <w:t>, SVN</w:t>
      </w:r>
    </w:p>
    <w:p w:rsidR="00526479" w:rsidRPr="003F648C" w:rsidRDefault="00176CA5" w:rsidP="003F648C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280"/>
        <w:ind w:left="0" w:firstLine="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C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ontrol Systems, embedded systems, computer networks, advanced programming and application development </w:t>
      </w:r>
    </w:p>
    <w:p w:rsidR="00747E44" w:rsidRPr="00ED3ADA" w:rsidRDefault="00747E44" w:rsidP="00747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  <w:u w:val="single"/>
        </w:rPr>
        <w:t>Skills:</w:t>
      </w:r>
    </w:p>
    <w:p w:rsidR="00747E44" w:rsidRPr="00ED3ADA" w:rsidRDefault="00747E44" w:rsidP="00747E4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  <w:u w:val="single"/>
        </w:rPr>
        <w:t>IDE: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 xml:space="preserve"> Net Beans, Eclipse, Visual Studio, MATLAB, NI LabVIEW, Cadence Allegro, Xilinx ISE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, CCS, Cosmic, Understand, Beyond Compare</w:t>
      </w:r>
    </w:p>
    <w:p w:rsidR="00747E44" w:rsidRPr="00ED3ADA" w:rsidRDefault="00747E44" w:rsidP="00747E4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  <w:u w:val="single"/>
        </w:rPr>
        <w:t>Software Management Tools: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 xml:space="preserve"> GIT, SVN, Clear case, JIRA</w:t>
      </w:r>
    </w:p>
    <w:p w:rsidR="00747E44" w:rsidRPr="00ED3ADA" w:rsidRDefault="00747E44" w:rsidP="00747E4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  <w:u w:val="single"/>
        </w:rPr>
        <w:t>Programming Languages: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 xml:space="preserve"> C, Embedded C, C++, JAVA, Python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, Perl</w:t>
      </w:r>
    </w:p>
    <w:p w:rsidR="00747E44" w:rsidRPr="00ED3ADA" w:rsidRDefault="00747E44" w:rsidP="00747E4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  <w:u w:val="single"/>
        </w:rPr>
        <w:t>Micros Processors: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 xml:space="preserve"> ARM Cortex, STM, Atmel, NXP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, MC68HC11, TI C 2000 MCU</w:t>
      </w:r>
    </w:p>
    <w:p w:rsidR="00747E44" w:rsidRPr="00ED3ADA" w:rsidRDefault="00747E44" w:rsidP="00747E4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  <w:u w:val="single"/>
        </w:rPr>
        <w:t>Protocols: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 xml:space="preserve">  TCP/IP, I2C, SPI, USB, Ethernet, </w:t>
      </w:r>
      <w:proofErr w:type="gramStart"/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>Wi-</w:t>
      </w:r>
      <w:proofErr w:type="gramEnd"/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>Fi, Bluetooth, CAN/LIN tools</w:t>
      </w:r>
    </w:p>
    <w:p w:rsidR="00747E44" w:rsidRPr="00ED3ADA" w:rsidRDefault="00747E44" w:rsidP="00747E4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  <w:u w:val="single"/>
        </w:rPr>
        <w:t>Embedded: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 xml:space="preserve"> Sensors, Oscilloscope, Logic Analyzer, QNX, </w:t>
      </w:r>
      <w:proofErr w:type="gramStart"/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>VX</w:t>
      </w:r>
      <w:proofErr w:type="gramEnd"/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  <w:highlight w:val="white"/>
        </w:rPr>
        <w:t xml:space="preserve"> Works RTOS, JTAG, AWS IOT</w:t>
      </w:r>
    </w:p>
    <w:p w:rsidR="002A4BE6" w:rsidRPr="00ED3ADA" w:rsidRDefault="00176CA5" w:rsidP="00E30E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b/>
          <w:color w:val="000000"/>
          <w:sz w:val="22"/>
          <w:szCs w:val="22"/>
          <w:u w:val="single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  <w:u w:val="single"/>
        </w:rPr>
        <w:t>Work Experience:</w:t>
      </w:r>
    </w:p>
    <w:p w:rsidR="004C787D" w:rsidRPr="00ED3ADA" w:rsidRDefault="004C787D" w:rsidP="004C787D">
      <w:pPr>
        <w:rPr>
          <w:rFonts w:asciiTheme="majorHAnsi" w:hAnsiTheme="majorHAnsi" w:cstheme="majorHAnsi"/>
          <w:b/>
          <w:sz w:val="22"/>
          <w:szCs w:val="22"/>
        </w:rPr>
      </w:pPr>
      <w:r w:rsidRPr="00ED3ADA">
        <w:rPr>
          <w:rFonts w:asciiTheme="majorHAnsi" w:hAnsiTheme="majorHAnsi" w:cstheme="majorHAnsi"/>
          <w:b/>
          <w:sz w:val="22"/>
          <w:szCs w:val="22"/>
        </w:rPr>
        <w:t xml:space="preserve">The Raymond Corporation, </w:t>
      </w:r>
      <w:r w:rsidRPr="00ED3ADA">
        <w:rPr>
          <w:rFonts w:asciiTheme="majorHAnsi" w:hAnsiTheme="majorHAnsi" w:cstheme="majorHAnsi"/>
          <w:b/>
          <w:bCs/>
          <w:sz w:val="22"/>
          <w:szCs w:val="22"/>
        </w:rPr>
        <w:t>NY</w:t>
      </w:r>
      <w:r w:rsidRPr="00ED3ADA">
        <w:rPr>
          <w:rFonts w:asciiTheme="majorHAnsi" w:hAnsiTheme="majorHAnsi" w:cstheme="majorHAnsi"/>
          <w:b/>
          <w:sz w:val="22"/>
          <w:szCs w:val="22"/>
        </w:rPr>
        <w:tab/>
      </w:r>
      <w:r w:rsidRPr="00ED3ADA">
        <w:rPr>
          <w:rFonts w:asciiTheme="majorHAnsi" w:hAnsiTheme="majorHAnsi" w:cstheme="majorHAnsi"/>
          <w:b/>
          <w:sz w:val="22"/>
          <w:szCs w:val="22"/>
        </w:rPr>
        <w:tab/>
      </w:r>
      <w:r w:rsidRPr="00ED3ADA">
        <w:rPr>
          <w:rFonts w:asciiTheme="majorHAnsi" w:hAnsiTheme="majorHAnsi" w:cstheme="majorHAnsi"/>
          <w:b/>
          <w:sz w:val="22"/>
          <w:szCs w:val="22"/>
        </w:rPr>
        <w:tab/>
      </w:r>
      <w:r w:rsidRPr="00ED3ADA">
        <w:rPr>
          <w:rFonts w:asciiTheme="majorHAnsi" w:hAnsiTheme="majorHAnsi" w:cstheme="majorHAnsi"/>
          <w:b/>
          <w:sz w:val="22"/>
          <w:szCs w:val="22"/>
        </w:rPr>
        <w:tab/>
      </w:r>
      <w:r w:rsidRPr="00ED3ADA">
        <w:rPr>
          <w:rFonts w:asciiTheme="majorHAnsi" w:hAnsiTheme="majorHAnsi" w:cstheme="majorHAnsi"/>
          <w:b/>
          <w:sz w:val="22"/>
          <w:szCs w:val="22"/>
        </w:rPr>
        <w:tab/>
      </w:r>
      <w:r w:rsidRPr="00ED3ADA">
        <w:rPr>
          <w:rFonts w:asciiTheme="majorHAnsi" w:hAnsiTheme="majorHAnsi" w:cstheme="majorHAnsi"/>
          <w:b/>
          <w:sz w:val="22"/>
          <w:szCs w:val="22"/>
        </w:rPr>
        <w:tab/>
      </w:r>
      <w:r w:rsidR="00C46232" w:rsidRPr="00ED3ADA">
        <w:rPr>
          <w:rFonts w:asciiTheme="majorHAnsi" w:hAnsiTheme="majorHAnsi" w:cstheme="majorHAnsi"/>
          <w:b/>
          <w:sz w:val="22"/>
          <w:szCs w:val="22"/>
        </w:rPr>
        <w:t xml:space="preserve">                 </w:t>
      </w:r>
      <w:r w:rsidRPr="00ED3ADA">
        <w:rPr>
          <w:rFonts w:asciiTheme="majorHAnsi" w:hAnsiTheme="majorHAnsi" w:cstheme="majorHAnsi"/>
          <w:b/>
          <w:sz w:val="22"/>
          <w:szCs w:val="22"/>
        </w:rPr>
        <w:t xml:space="preserve">February 2019 – </w:t>
      </w:r>
      <w:r w:rsidR="00C46232" w:rsidRPr="00ED3ADA">
        <w:rPr>
          <w:rFonts w:asciiTheme="majorHAnsi" w:hAnsiTheme="majorHAnsi" w:cstheme="majorHAnsi"/>
          <w:b/>
          <w:sz w:val="22"/>
          <w:szCs w:val="22"/>
        </w:rPr>
        <w:t xml:space="preserve">Jan </w:t>
      </w:r>
      <w:r w:rsidR="00560147" w:rsidRPr="00ED3ADA">
        <w:rPr>
          <w:rFonts w:asciiTheme="majorHAnsi" w:hAnsiTheme="majorHAnsi" w:cstheme="majorHAnsi"/>
          <w:b/>
          <w:sz w:val="22"/>
          <w:szCs w:val="22"/>
        </w:rPr>
        <w:t>202</w:t>
      </w:r>
      <w:r w:rsidR="00C46232" w:rsidRPr="00ED3ADA">
        <w:rPr>
          <w:rFonts w:asciiTheme="majorHAnsi" w:hAnsiTheme="majorHAnsi" w:cstheme="majorHAnsi"/>
          <w:b/>
          <w:sz w:val="22"/>
          <w:szCs w:val="22"/>
        </w:rPr>
        <w:t>1</w:t>
      </w:r>
    </w:p>
    <w:p w:rsidR="004C787D" w:rsidRPr="00ED3ADA" w:rsidRDefault="004C787D" w:rsidP="00E30E72">
      <w:pPr>
        <w:rPr>
          <w:rFonts w:asciiTheme="majorHAnsi" w:hAnsiTheme="majorHAnsi" w:cstheme="majorHAnsi"/>
          <w:b/>
          <w:sz w:val="22"/>
          <w:szCs w:val="22"/>
        </w:rPr>
      </w:pPr>
      <w:r w:rsidRPr="00ED3ADA">
        <w:rPr>
          <w:rFonts w:asciiTheme="majorHAnsi" w:hAnsiTheme="majorHAnsi" w:cstheme="majorHAnsi"/>
          <w:b/>
          <w:sz w:val="22"/>
          <w:szCs w:val="22"/>
        </w:rPr>
        <w:t xml:space="preserve">Class </w:t>
      </w:r>
      <w:r w:rsidR="0061795B" w:rsidRPr="00ED3ADA">
        <w:rPr>
          <w:rFonts w:asciiTheme="majorHAnsi" w:hAnsiTheme="majorHAnsi" w:cstheme="majorHAnsi"/>
          <w:b/>
          <w:sz w:val="22"/>
          <w:szCs w:val="22"/>
        </w:rPr>
        <w:t>3</w:t>
      </w:r>
      <w:r w:rsidRPr="00ED3ADA">
        <w:rPr>
          <w:rFonts w:asciiTheme="majorHAnsi" w:hAnsiTheme="majorHAnsi" w:cstheme="majorHAnsi"/>
          <w:b/>
          <w:sz w:val="22"/>
          <w:szCs w:val="22"/>
        </w:rPr>
        <w:t xml:space="preserve"> model</w:t>
      </w:r>
      <w:r w:rsidR="00046E45" w:rsidRPr="00ED3ADA">
        <w:rPr>
          <w:rFonts w:asciiTheme="majorHAnsi" w:hAnsiTheme="majorHAnsi" w:cstheme="majorHAnsi"/>
          <w:b/>
          <w:sz w:val="22"/>
          <w:szCs w:val="22"/>
        </w:rPr>
        <w:t xml:space="preserve"> electric</w:t>
      </w:r>
      <w:r w:rsidRPr="00ED3ADA">
        <w:rPr>
          <w:rFonts w:asciiTheme="majorHAnsi" w:hAnsiTheme="majorHAnsi" w:cstheme="majorHAnsi"/>
          <w:b/>
          <w:sz w:val="22"/>
          <w:szCs w:val="22"/>
        </w:rPr>
        <w:t xml:space="preserve"> trucks</w:t>
      </w:r>
      <w:r w:rsidR="00292F8D" w:rsidRPr="00ED3ADA">
        <w:rPr>
          <w:rFonts w:asciiTheme="majorHAnsi" w:hAnsiTheme="majorHAnsi" w:cstheme="majorHAnsi"/>
          <w:b/>
          <w:sz w:val="22"/>
          <w:szCs w:val="22"/>
        </w:rPr>
        <w:t xml:space="preserve"> (autonomous forklift)</w:t>
      </w:r>
    </w:p>
    <w:p w:rsidR="00526479" w:rsidRPr="00ED3ADA" w:rsidRDefault="002A4BE6" w:rsidP="004C787D">
      <w:pPr>
        <w:rPr>
          <w:rFonts w:asciiTheme="majorHAnsi" w:hAnsiTheme="majorHAnsi" w:cstheme="majorHAnsi"/>
          <w:b/>
          <w:sz w:val="22"/>
          <w:szCs w:val="22"/>
        </w:rPr>
      </w:pPr>
      <w:r w:rsidRPr="00ED3ADA">
        <w:rPr>
          <w:rFonts w:asciiTheme="majorHAnsi" w:hAnsiTheme="majorHAnsi" w:cstheme="majorHAnsi"/>
          <w:b/>
          <w:sz w:val="22"/>
          <w:szCs w:val="22"/>
        </w:rPr>
        <w:t xml:space="preserve">Embedded Software </w:t>
      </w:r>
      <w:r w:rsidR="00F41843" w:rsidRPr="00ED3ADA">
        <w:rPr>
          <w:rFonts w:asciiTheme="majorHAnsi" w:hAnsiTheme="majorHAnsi" w:cstheme="majorHAnsi"/>
          <w:b/>
          <w:sz w:val="22"/>
          <w:szCs w:val="22"/>
        </w:rPr>
        <w:t>Engineer</w:t>
      </w:r>
      <w:r w:rsidRPr="00ED3ADA">
        <w:rPr>
          <w:rFonts w:asciiTheme="majorHAnsi" w:hAnsiTheme="majorHAnsi" w:cstheme="majorHAnsi"/>
          <w:b/>
          <w:sz w:val="22"/>
          <w:szCs w:val="22"/>
        </w:rPr>
        <w:tab/>
      </w:r>
    </w:p>
    <w:p w:rsidR="004C787D" w:rsidRPr="00ED3ADA" w:rsidRDefault="00C46232" w:rsidP="004C787D">
      <w:pPr>
        <w:rPr>
          <w:rFonts w:asciiTheme="majorHAnsi" w:hAnsiTheme="majorHAnsi" w:cstheme="majorHAnsi"/>
          <w:bCs/>
          <w:sz w:val="22"/>
          <w:szCs w:val="22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Description:</w:t>
      </w:r>
      <w:r w:rsidRPr="00ED3ADA">
        <w:rPr>
          <w:rFonts w:asciiTheme="majorHAnsi" w:hAnsiTheme="majorHAnsi" w:cstheme="majorHAnsi"/>
          <w:bCs/>
          <w:sz w:val="22"/>
          <w:szCs w:val="22"/>
        </w:rPr>
        <w:t xml:space="preserve"> New</w:t>
      </w:r>
      <w:r w:rsidR="004C787D" w:rsidRPr="00ED3ADA">
        <w:rPr>
          <w:rFonts w:asciiTheme="majorHAnsi" w:hAnsiTheme="majorHAnsi" w:cstheme="majorHAnsi"/>
          <w:bCs/>
          <w:sz w:val="22"/>
          <w:szCs w:val="22"/>
        </w:rPr>
        <w:t xml:space="preserve"> component requirements</w:t>
      </w:r>
      <w:r w:rsidR="006E1A8B" w:rsidRPr="00ED3ADA">
        <w:rPr>
          <w:rFonts w:asciiTheme="majorHAnsi" w:hAnsiTheme="majorHAnsi" w:cstheme="majorHAnsi"/>
          <w:bCs/>
          <w:sz w:val="22"/>
          <w:szCs w:val="22"/>
        </w:rPr>
        <w:t xml:space="preserve"> analysis</w:t>
      </w:r>
      <w:r w:rsidR="004C787D" w:rsidRPr="00ED3ADA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9E1DAC" w:rsidRPr="00ED3ADA">
        <w:rPr>
          <w:rFonts w:asciiTheme="majorHAnsi" w:hAnsiTheme="majorHAnsi" w:cstheme="majorHAnsi"/>
          <w:bCs/>
          <w:sz w:val="22"/>
          <w:szCs w:val="22"/>
        </w:rPr>
        <w:t>reliability FMEA testing,</w:t>
      </w:r>
      <w:r w:rsidR="006E1A8B" w:rsidRPr="00ED3ADA">
        <w:rPr>
          <w:rFonts w:asciiTheme="majorHAnsi" w:hAnsiTheme="majorHAnsi" w:cstheme="majorHAnsi"/>
          <w:bCs/>
          <w:sz w:val="22"/>
          <w:szCs w:val="22"/>
        </w:rPr>
        <w:t xml:space="preserve"> test plans and documentation, JIRA</w:t>
      </w:r>
      <w:r w:rsidRPr="00ED3ADA">
        <w:rPr>
          <w:rFonts w:asciiTheme="majorHAnsi" w:hAnsiTheme="majorHAnsi" w:cstheme="majorHAnsi"/>
          <w:bCs/>
          <w:sz w:val="22"/>
          <w:szCs w:val="22"/>
        </w:rPr>
        <w:t>, CAN</w:t>
      </w:r>
      <w:r w:rsidR="004C787D" w:rsidRPr="00ED3ADA">
        <w:rPr>
          <w:rFonts w:asciiTheme="majorHAnsi" w:hAnsiTheme="majorHAnsi" w:cstheme="majorHAnsi"/>
          <w:bCs/>
          <w:sz w:val="22"/>
          <w:szCs w:val="22"/>
        </w:rPr>
        <w:t xml:space="preserve"> debugs with IG and CAPL scripts.</w:t>
      </w:r>
    </w:p>
    <w:p w:rsidR="004C787D" w:rsidRPr="00ED3ADA" w:rsidRDefault="004C787D" w:rsidP="004C787D">
      <w:pPr>
        <w:rPr>
          <w:rFonts w:asciiTheme="majorHAnsi" w:hAnsiTheme="majorHAnsi" w:cstheme="majorHAnsi"/>
          <w:bCs/>
          <w:sz w:val="22"/>
          <w:szCs w:val="22"/>
          <w:u w:val="single"/>
        </w:rPr>
      </w:pPr>
    </w:p>
    <w:p w:rsidR="00526479" w:rsidRPr="00ED3ADA" w:rsidRDefault="004C787D" w:rsidP="004C787D">
      <w:pPr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Contribution:</w:t>
      </w:r>
    </w:p>
    <w:p w:rsidR="000D7CF5" w:rsidRPr="00ED3ADA" w:rsidRDefault="00D55B0A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>Wor</w:t>
      </w:r>
      <w:r w:rsidRPr="00ED3ADA">
        <w:rPr>
          <w:rFonts w:asciiTheme="majorHAnsi" w:hAnsiTheme="majorHAnsi" w:cstheme="majorHAnsi"/>
          <w:sz w:val="22"/>
          <w:szCs w:val="22"/>
        </w:rPr>
        <w:t>ked</w:t>
      </w:r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on Code Composer Studio for Embedded </w:t>
      </w:r>
      <w:proofErr w:type="spellStart"/>
      <w:r w:rsidRPr="00ED3ADA">
        <w:rPr>
          <w:rFonts w:asciiTheme="majorHAnsi" w:hAnsiTheme="majorHAnsi" w:cstheme="majorHAnsi"/>
          <w:color w:val="000000"/>
          <w:sz w:val="22"/>
          <w:szCs w:val="22"/>
        </w:rPr>
        <w:t>Cand</w:t>
      </w:r>
      <w:proofErr w:type="spellEnd"/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C46232" w:rsidRPr="00ED3ADA">
        <w:rPr>
          <w:rFonts w:asciiTheme="majorHAnsi" w:hAnsiTheme="majorHAnsi" w:cstheme="majorHAnsi"/>
          <w:color w:val="000000"/>
          <w:sz w:val="22"/>
          <w:szCs w:val="22"/>
        </w:rPr>
        <w:t>CAN open</w:t>
      </w:r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protocol for communication</w:t>
      </w:r>
      <w:r w:rsidRPr="00ED3ADA">
        <w:rPr>
          <w:rFonts w:asciiTheme="majorHAnsi" w:hAnsiTheme="majorHAnsi" w:cstheme="majorHAnsi"/>
          <w:sz w:val="22"/>
          <w:szCs w:val="22"/>
        </w:rPr>
        <w:t xml:space="preserve"> using Vector </w:t>
      </w:r>
      <w:proofErr w:type="spellStart"/>
      <w:r w:rsidRPr="00ED3ADA">
        <w:rPr>
          <w:rFonts w:asciiTheme="majorHAnsi" w:hAnsiTheme="majorHAnsi" w:cstheme="majorHAnsi"/>
          <w:sz w:val="22"/>
          <w:szCs w:val="22"/>
        </w:rPr>
        <w:t>CANalyzer</w:t>
      </w:r>
      <w:proofErr w:type="spellEnd"/>
      <w:r w:rsidRPr="00ED3AD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D7CF5" w:rsidRPr="00ED3ADA" w:rsidRDefault="00D55B0A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>Worked on different configuration of code on same truck model using CCS that generates s37 file for deployment</w:t>
      </w:r>
      <w:r w:rsidR="005D032C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using Perl script</w:t>
      </w:r>
    </w:p>
    <w:p w:rsidR="000D7CF5" w:rsidRPr="00ED3ADA" w:rsidRDefault="002A7110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Worked on cosmic compiler for creating an s19 file for the MC68HC11 microcontroller </w:t>
      </w:r>
      <w:r w:rsidR="00C46232" w:rsidRPr="00ED3ADA">
        <w:rPr>
          <w:rFonts w:asciiTheme="majorHAnsi" w:hAnsiTheme="majorHAnsi" w:cstheme="majorHAnsi"/>
          <w:color w:val="000000"/>
          <w:sz w:val="22"/>
          <w:szCs w:val="22"/>
        </w:rPr>
        <w:t>used electric</w:t>
      </w:r>
      <w:r w:rsidR="00046E45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DB446A" w:rsidRPr="00ED3ADA">
        <w:rPr>
          <w:rFonts w:asciiTheme="majorHAnsi" w:hAnsiTheme="majorHAnsi" w:cstheme="majorHAnsi"/>
          <w:color w:val="000000"/>
          <w:sz w:val="22"/>
          <w:szCs w:val="22"/>
        </w:rPr>
        <w:t>forklift</w:t>
      </w:r>
      <w:r w:rsidRPr="00ED3ADA">
        <w:rPr>
          <w:rFonts w:asciiTheme="majorHAnsi" w:hAnsiTheme="majorHAnsi" w:cstheme="majorHAnsi"/>
          <w:color w:val="000000"/>
          <w:sz w:val="22"/>
          <w:szCs w:val="22"/>
        </w:rPr>
        <w:t>s</w:t>
      </w:r>
    </w:p>
    <w:p w:rsidR="000D7CF5" w:rsidRPr="00ED3ADA" w:rsidRDefault="00F54551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>Worked on changing the CAN protocol in the code from big endian to little endian</w:t>
      </w:r>
      <w:r w:rsidR="002A7110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from low level codes</w:t>
      </w:r>
    </w:p>
    <w:p w:rsidR="00560147" w:rsidRPr="00ED3ADA" w:rsidRDefault="00560147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 xml:space="preserve">Worked on MATLAB for simulation testing the functional requirements of the components in </w:t>
      </w:r>
      <w:r w:rsidR="00046E45" w:rsidRPr="00ED3ADA">
        <w:rPr>
          <w:rFonts w:asciiTheme="majorHAnsi" w:hAnsiTheme="majorHAnsi" w:cstheme="majorHAnsi"/>
          <w:sz w:val="22"/>
          <w:szCs w:val="22"/>
        </w:rPr>
        <w:t xml:space="preserve">electric </w:t>
      </w:r>
      <w:r w:rsidRPr="00ED3ADA">
        <w:rPr>
          <w:rFonts w:asciiTheme="majorHAnsi" w:hAnsiTheme="majorHAnsi" w:cstheme="majorHAnsi"/>
          <w:sz w:val="22"/>
          <w:szCs w:val="22"/>
        </w:rPr>
        <w:t>forklifts</w:t>
      </w:r>
    </w:p>
    <w:p w:rsidR="002503E0" w:rsidRPr="00ED3ADA" w:rsidRDefault="00560147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>Involved in test bench setup with controllers</w:t>
      </w:r>
      <w:r w:rsidR="00516B27" w:rsidRPr="00ED3ADA">
        <w:rPr>
          <w:rFonts w:asciiTheme="majorHAnsi" w:hAnsiTheme="majorHAnsi" w:cstheme="majorHAnsi"/>
          <w:sz w:val="22"/>
          <w:szCs w:val="22"/>
        </w:rPr>
        <w:t xml:space="preserve">, </w:t>
      </w:r>
      <w:r w:rsidRPr="00ED3ADA">
        <w:rPr>
          <w:rFonts w:asciiTheme="majorHAnsi" w:hAnsiTheme="majorHAnsi" w:cstheme="majorHAnsi"/>
          <w:sz w:val="22"/>
          <w:szCs w:val="22"/>
        </w:rPr>
        <w:t>sensors</w:t>
      </w:r>
      <w:r w:rsidR="00516B27" w:rsidRPr="00ED3ADA">
        <w:rPr>
          <w:rFonts w:asciiTheme="majorHAnsi" w:hAnsiTheme="majorHAnsi" w:cstheme="majorHAnsi"/>
          <w:sz w:val="22"/>
          <w:szCs w:val="22"/>
        </w:rPr>
        <w:t>, PWM, actuators</w:t>
      </w:r>
      <w:r w:rsidRPr="00ED3ADA">
        <w:rPr>
          <w:rFonts w:asciiTheme="majorHAnsi" w:hAnsiTheme="majorHAnsi" w:cstheme="majorHAnsi"/>
          <w:sz w:val="22"/>
          <w:szCs w:val="22"/>
        </w:rPr>
        <w:t xml:space="preserve"> to </w:t>
      </w:r>
      <w:r w:rsidR="00DB446A" w:rsidRPr="00ED3ADA">
        <w:rPr>
          <w:rFonts w:asciiTheme="majorHAnsi" w:hAnsiTheme="majorHAnsi" w:cstheme="majorHAnsi"/>
          <w:sz w:val="22"/>
          <w:szCs w:val="22"/>
        </w:rPr>
        <w:t xml:space="preserve">test </w:t>
      </w:r>
      <w:r w:rsidR="002503E0" w:rsidRPr="00ED3ADA">
        <w:rPr>
          <w:rFonts w:asciiTheme="majorHAnsi" w:hAnsiTheme="majorHAnsi" w:cstheme="majorHAnsi"/>
          <w:sz w:val="22"/>
          <w:szCs w:val="22"/>
        </w:rPr>
        <w:t>the components in the forklifts</w:t>
      </w:r>
    </w:p>
    <w:p w:rsidR="00AA2BFE" w:rsidRPr="00ED3ADA" w:rsidRDefault="00AA2BFE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>Worked on autonomous vehicle to detect obstacles</w:t>
      </w:r>
      <w:r w:rsidR="00E24CF6" w:rsidRPr="00ED3ADA">
        <w:rPr>
          <w:rFonts w:asciiTheme="majorHAnsi" w:hAnsiTheme="majorHAnsi" w:cstheme="majorHAnsi"/>
          <w:sz w:val="22"/>
          <w:szCs w:val="22"/>
        </w:rPr>
        <w:t xml:space="preserve"> by</w:t>
      </w:r>
      <w:r w:rsidRPr="00ED3ADA">
        <w:rPr>
          <w:rFonts w:asciiTheme="majorHAnsi" w:hAnsiTheme="majorHAnsi" w:cstheme="majorHAnsi"/>
          <w:sz w:val="22"/>
          <w:szCs w:val="22"/>
        </w:rPr>
        <w:t xml:space="preserve"> control</w:t>
      </w:r>
      <w:r w:rsidR="00E24CF6" w:rsidRPr="00ED3ADA">
        <w:rPr>
          <w:rFonts w:asciiTheme="majorHAnsi" w:hAnsiTheme="majorHAnsi" w:cstheme="majorHAnsi"/>
          <w:sz w:val="22"/>
          <w:szCs w:val="22"/>
        </w:rPr>
        <w:t>ling</w:t>
      </w:r>
      <w:r w:rsidRPr="00ED3ADA">
        <w:rPr>
          <w:rFonts w:asciiTheme="majorHAnsi" w:hAnsiTheme="majorHAnsi" w:cstheme="majorHAnsi"/>
          <w:sz w:val="22"/>
          <w:szCs w:val="22"/>
        </w:rPr>
        <w:t xml:space="preserve"> brakes, traction and </w:t>
      </w:r>
      <w:r w:rsidR="00174348" w:rsidRPr="00ED3ADA">
        <w:rPr>
          <w:rFonts w:asciiTheme="majorHAnsi" w:hAnsiTheme="majorHAnsi" w:cstheme="majorHAnsi"/>
          <w:sz w:val="22"/>
          <w:szCs w:val="22"/>
        </w:rPr>
        <w:t xml:space="preserve">warning </w:t>
      </w:r>
      <w:r w:rsidRPr="00ED3ADA">
        <w:rPr>
          <w:rFonts w:asciiTheme="majorHAnsi" w:hAnsiTheme="majorHAnsi" w:cstheme="majorHAnsi"/>
          <w:sz w:val="22"/>
          <w:szCs w:val="22"/>
        </w:rPr>
        <w:t xml:space="preserve">alert systems </w:t>
      </w:r>
    </w:p>
    <w:p w:rsidR="00174348" w:rsidRPr="00ED3ADA" w:rsidRDefault="00AA2BFE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 xml:space="preserve">Worked on transferring CAN messages from </w:t>
      </w:r>
      <w:r w:rsidR="00174348" w:rsidRPr="00ED3ADA">
        <w:rPr>
          <w:rFonts w:asciiTheme="majorHAnsi" w:hAnsiTheme="majorHAnsi" w:cstheme="majorHAnsi"/>
          <w:sz w:val="22"/>
          <w:szCs w:val="22"/>
        </w:rPr>
        <w:t>autonomous vehicle</w:t>
      </w:r>
      <w:r w:rsidRPr="00ED3ADA">
        <w:rPr>
          <w:rFonts w:asciiTheme="majorHAnsi" w:hAnsiTheme="majorHAnsi" w:cstheme="majorHAnsi"/>
          <w:sz w:val="22"/>
          <w:szCs w:val="22"/>
        </w:rPr>
        <w:t xml:space="preserve">, sensors and modules to </w:t>
      </w:r>
      <w:r w:rsidR="00174348" w:rsidRPr="00ED3ADA">
        <w:rPr>
          <w:rFonts w:asciiTheme="majorHAnsi" w:hAnsiTheme="majorHAnsi" w:cstheme="majorHAnsi"/>
          <w:sz w:val="22"/>
          <w:szCs w:val="22"/>
        </w:rPr>
        <w:t>vehicle manager</w:t>
      </w:r>
    </w:p>
    <w:p w:rsidR="00AA2BFE" w:rsidRPr="00ED3ADA" w:rsidRDefault="00174348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 xml:space="preserve">Involved in reading the sensor data for obstacle detection to change the response of traction and brake system </w:t>
      </w:r>
    </w:p>
    <w:p w:rsidR="00AA2BFE" w:rsidRPr="00ED3ADA" w:rsidRDefault="00AA2BFE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lastRenderedPageBreak/>
        <w:t xml:space="preserve">Worked on error handling for avoiding obstacles and collision by alert system to manual mode  </w:t>
      </w:r>
    </w:p>
    <w:p w:rsidR="009E1DAC" w:rsidRPr="00ED3ADA" w:rsidRDefault="00CF4AD8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 xml:space="preserve">Reviewed the documents like test plans, technical information </w:t>
      </w:r>
      <w:r w:rsidR="00C46232" w:rsidRPr="00ED3ADA">
        <w:rPr>
          <w:rFonts w:asciiTheme="majorHAnsi" w:hAnsiTheme="majorHAnsi" w:cstheme="majorHAnsi"/>
          <w:sz w:val="22"/>
          <w:szCs w:val="22"/>
        </w:rPr>
        <w:t>and reports</w:t>
      </w:r>
      <w:r w:rsidRPr="00ED3ADA">
        <w:rPr>
          <w:rFonts w:asciiTheme="majorHAnsi" w:hAnsiTheme="majorHAnsi" w:cstheme="majorHAnsi"/>
          <w:sz w:val="22"/>
          <w:szCs w:val="22"/>
        </w:rPr>
        <w:t xml:space="preserve"> for </w:t>
      </w:r>
      <w:r w:rsidR="00046E45" w:rsidRPr="00ED3ADA">
        <w:rPr>
          <w:rFonts w:asciiTheme="majorHAnsi" w:hAnsiTheme="majorHAnsi" w:cstheme="majorHAnsi"/>
          <w:sz w:val="22"/>
          <w:szCs w:val="22"/>
        </w:rPr>
        <w:t xml:space="preserve">electric </w:t>
      </w:r>
      <w:r w:rsidRPr="00ED3ADA">
        <w:rPr>
          <w:rFonts w:asciiTheme="majorHAnsi" w:hAnsiTheme="majorHAnsi" w:cstheme="majorHAnsi"/>
          <w:sz w:val="22"/>
          <w:szCs w:val="22"/>
        </w:rPr>
        <w:t>forklift safety</w:t>
      </w:r>
      <w:r w:rsidR="00046E45" w:rsidRPr="00ED3ADA">
        <w:rPr>
          <w:rFonts w:asciiTheme="majorHAnsi" w:hAnsiTheme="majorHAnsi" w:cstheme="majorHAnsi"/>
          <w:sz w:val="22"/>
          <w:szCs w:val="22"/>
        </w:rPr>
        <w:t xml:space="preserve">, </w:t>
      </w:r>
      <w:r w:rsidRPr="00ED3ADA">
        <w:rPr>
          <w:rFonts w:asciiTheme="majorHAnsi" w:hAnsiTheme="majorHAnsi" w:cstheme="majorHAnsi"/>
          <w:sz w:val="22"/>
          <w:szCs w:val="22"/>
        </w:rPr>
        <w:t xml:space="preserve">functionality  </w:t>
      </w:r>
    </w:p>
    <w:p w:rsidR="000D7CF5" w:rsidRPr="00ED3ADA" w:rsidRDefault="002A7110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Involved in truck FMEA testing with the reliability and testing teams for changes and pre-production </w:t>
      </w:r>
    </w:p>
    <w:p w:rsidR="005A0A0B" w:rsidRPr="00ED3ADA" w:rsidRDefault="002A7110" w:rsidP="005A0A0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>Reviewed the design and specification navigation documents for the changes required in the code</w:t>
      </w:r>
    </w:p>
    <w:p w:rsidR="000D7CF5" w:rsidRPr="00ED3ADA" w:rsidRDefault="00D55B0A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>Reviewed error management documents from Curtis and update those documents with requirement changes</w:t>
      </w:r>
    </w:p>
    <w:p w:rsidR="000D7CF5" w:rsidRPr="00ED3ADA" w:rsidRDefault="002A7110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 xml:space="preserve">Responsible for software development, debugging, Truck safety and bench testing for </w:t>
      </w:r>
      <w:r w:rsidR="00DB446A" w:rsidRPr="00ED3ADA">
        <w:rPr>
          <w:rFonts w:asciiTheme="majorHAnsi" w:hAnsiTheme="majorHAnsi" w:cstheme="majorHAnsi"/>
          <w:sz w:val="22"/>
          <w:szCs w:val="22"/>
        </w:rPr>
        <w:t>f</w:t>
      </w:r>
      <w:r w:rsidRPr="00ED3ADA">
        <w:rPr>
          <w:rFonts w:asciiTheme="majorHAnsi" w:hAnsiTheme="majorHAnsi" w:cstheme="majorHAnsi"/>
          <w:sz w:val="22"/>
          <w:szCs w:val="22"/>
        </w:rPr>
        <w:t>orklift</w:t>
      </w:r>
      <w:r w:rsidR="00046E45" w:rsidRPr="00ED3ADA">
        <w:rPr>
          <w:rFonts w:asciiTheme="majorHAnsi" w:hAnsiTheme="majorHAnsi" w:cstheme="majorHAnsi"/>
          <w:sz w:val="22"/>
          <w:szCs w:val="22"/>
        </w:rPr>
        <w:t xml:space="preserve"> responses</w:t>
      </w:r>
    </w:p>
    <w:p w:rsidR="00516B27" w:rsidRPr="00ED3ADA" w:rsidRDefault="00516B27" w:rsidP="00516B2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 xml:space="preserve">Support </w:t>
      </w:r>
      <w:r w:rsidRPr="00ED3ADA">
        <w:rPr>
          <w:rFonts w:asciiTheme="majorHAnsi" w:hAnsiTheme="majorHAnsi" w:cstheme="majorHAnsi"/>
          <w:spacing w:val="-3"/>
          <w:sz w:val="22"/>
          <w:szCs w:val="22"/>
        </w:rPr>
        <w:t xml:space="preserve">in </w:t>
      </w:r>
      <w:r w:rsidRPr="00ED3ADA">
        <w:rPr>
          <w:rFonts w:asciiTheme="majorHAnsi" w:hAnsiTheme="majorHAnsi" w:cstheme="majorHAnsi"/>
          <w:sz w:val="22"/>
          <w:szCs w:val="22"/>
        </w:rPr>
        <w:t xml:space="preserve">ensuring traceability among requirements </w:t>
      </w:r>
      <w:r w:rsidRPr="00ED3ADA">
        <w:rPr>
          <w:rFonts w:asciiTheme="majorHAnsi" w:hAnsiTheme="majorHAnsi" w:cstheme="majorHAnsi"/>
          <w:spacing w:val="-3"/>
          <w:sz w:val="22"/>
          <w:szCs w:val="22"/>
        </w:rPr>
        <w:t xml:space="preserve">and </w:t>
      </w:r>
      <w:r w:rsidRPr="00ED3ADA">
        <w:rPr>
          <w:rFonts w:asciiTheme="majorHAnsi" w:hAnsiTheme="majorHAnsi" w:cstheme="majorHAnsi"/>
          <w:sz w:val="22"/>
          <w:szCs w:val="22"/>
        </w:rPr>
        <w:t>traceability to design documents, test plans and tasks</w:t>
      </w:r>
    </w:p>
    <w:p w:rsidR="00516B27" w:rsidRPr="00ED3ADA" w:rsidRDefault="00516B27" w:rsidP="00516B2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>Performed root cause analysis on issues related to production support and customer queries</w:t>
      </w:r>
    </w:p>
    <w:p w:rsidR="00516B27" w:rsidRPr="00ED3ADA" w:rsidRDefault="002A7110" w:rsidP="00516B2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Worked on different modules in the vector </w:t>
      </w:r>
      <w:proofErr w:type="spellStart"/>
      <w:r w:rsidRPr="00ED3ADA">
        <w:rPr>
          <w:rFonts w:asciiTheme="majorHAnsi" w:hAnsiTheme="majorHAnsi" w:cstheme="majorHAnsi"/>
          <w:color w:val="000000"/>
          <w:sz w:val="22"/>
          <w:szCs w:val="22"/>
        </w:rPr>
        <w:t>CANalyzer</w:t>
      </w:r>
      <w:proofErr w:type="spellEnd"/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for debugging with interactive block and CAPL script</w:t>
      </w:r>
    </w:p>
    <w:p w:rsidR="00516B27" w:rsidRPr="00ED3ADA" w:rsidRDefault="00516B27" w:rsidP="00516B2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Coordinated with lead engineers, project managers &amp; other software team members to create new design/software development features for upcoming project releases.</w:t>
      </w:r>
    </w:p>
    <w:p w:rsidR="00516B27" w:rsidRPr="00ED3ADA" w:rsidRDefault="00516B27" w:rsidP="00516B2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Addressed </w:t>
      </w:r>
      <w:r w:rsidR="008459F3" w:rsidRPr="00ED3AD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c</w:t>
      </w:r>
      <w:r w:rsidRPr="00ED3AD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hange requests and defects in existing applications, new feature integration and new applications based on requirements. </w:t>
      </w:r>
    </w:p>
    <w:p w:rsidR="00516B27" w:rsidRPr="00ED3ADA" w:rsidRDefault="00516B27" w:rsidP="00516B2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>Responsible for organizing delegation with concerned teams for tracking project updates and swiftly resolving issues or assignments to meet the project deadlines</w:t>
      </w:r>
    </w:p>
    <w:p w:rsidR="000D7CF5" w:rsidRPr="00ED3ADA" w:rsidRDefault="00D55B0A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Worked on </w:t>
      </w:r>
      <w:proofErr w:type="spellStart"/>
      <w:r w:rsidRPr="00ED3ADA">
        <w:rPr>
          <w:rFonts w:asciiTheme="majorHAnsi" w:hAnsiTheme="majorHAnsi" w:cstheme="majorHAnsi"/>
          <w:color w:val="000000"/>
          <w:sz w:val="22"/>
          <w:szCs w:val="22"/>
        </w:rPr>
        <w:t>Atlassian</w:t>
      </w:r>
      <w:proofErr w:type="spellEnd"/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JIRA for project tracking, issues</w:t>
      </w:r>
      <w:r w:rsidR="009224D8"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updates, Agile and Kanban boards for different projects</w:t>
      </w:r>
    </w:p>
    <w:p w:rsidR="00F54551" w:rsidRPr="00ED3ADA" w:rsidRDefault="00D55B0A" w:rsidP="000D7C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Worked on Tortoise SVN committing the changes to software </w:t>
      </w:r>
      <w:r w:rsidRPr="00ED3ADA">
        <w:rPr>
          <w:rFonts w:asciiTheme="majorHAnsi" w:hAnsiTheme="majorHAnsi" w:cstheme="majorHAnsi"/>
          <w:sz w:val="22"/>
          <w:szCs w:val="22"/>
        </w:rPr>
        <w:t>repositories</w:t>
      </w:r>
      <w:r w:rsidRPr="00ED3ADA">
        <w:rPr>
          <w:rFonts w:asciiTheme="majorHAnsi" w:hAnsiTheme="majorHAnsi" w:cstheme="majorHAnsi"/>
          <w:color w:val="000000"/>
          <w:sz w:val="22"/>
          <w:szCs w:val="22"/>
        </w:rPr>
        <w:t xml:space="preserve"> for sharing software</w:t>
      </w:r>
      <w:r w:rsidRPr="00ED3ADA">
        <w:rPr>
          <w:rFonts w:asciiTheme="majorHAnsi" w:hAnsiTheme="majorHAnsi" w:cstheme="majorHAnsi"/>
          <w:sz w:val="22"/>
          <w:szCs w:val="22"/>
        </w:rPr>
        <w:t>, and future improvements</w:t>
      </w:r>
    </w:p>
    <w:p w:rsidR="00F54551" w:rsidRPr="00ED3ADA" w:rsidRDefault="00F54551" w:rsidP="00E30E7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p w:rsidR="004C787D" w:rsidRPr="00ED3ADA" w:rsidRDefault="004C787D" w:rsidP="004C787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Calypso Soft Inc, </w:t>
      </w:r>
      <w:r w:rsidRPr="00ED3ADA">
        <w:rPr>
          <w:rFonts w:asciiTheme="majorHAnsi" w:eastAsia="Times New Roman" w:hAnsiTheme="majorHAnsi" w:cstheme="majorHAnsi"/>
          <w:b/>
          <w:sz w:val="22"/>
          <w:szCs w:val="22"/>
        </w:rPr>
        <w:t>MI</w:t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  <w:t>June 2018 - January 2019</w:t>
      </w:r>
    </w:p>
    <w:p w:rsidR="00526479" w:rsidRPr="00ED3ADA" w:rsidRDefault="00526479" w:rsidP="00E30E7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Automotive ECU testing</w:t>
      </w:r>
    </w:p>
    <w:p w:rsidR="00526479" w:rsidRPr="00ED3ADA" w:rsidRDefault="00526479" w:rsidP="00E30E7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Embedded Software Engineer </w:t>
      </w:r>
    </w:p>
    <w:p w:rsidR="004C787D" w:rsidRPr="00ED3ADA" w:rsidRDefault="004C787D" w:rsidP="004C787D">
      <w:pPr>
        <w:rPr>
          <w:rFonts w:asciiTheme="majorHAnsi" w:hAnsiTheme="majorHAnsi" w:cstheme="majorHAnsi"/>
          <w:bCs/>
          <w:sz w:val="22"/>
          <w:szCs w:val="22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Description</w:t>
      </w:r>
      <w:r w:rsidR="00C46232" w:rsidRPr="00ED3ADA">
        <w:rPr>
          <w:rFonts w:asciiTheme="majorHAnsi" w:hAnsiTheme="majorHAnsi" w:cstheme="majorHAnsi"/>
          <w:bCs/>
          <w:sz w:val="22"/>
          <w:szCs w:val="22"/>
          <w:u w:val="single"/>
        </w:rPr>
        <w:t>:</w:t>
      </w:r>
      <w:r w:rsidR="00C46232" w:rsidRPr="00ED3ADA">
        <w:rPr>
          <w:rFonts w:asciiTheme="majorHAnsi" w:hAnsiTheme="majorHAnsi" w:cstheme="majorHAnsi"/>
          <w:bCs/>
          <w:sz w:val="22"/>
          <w:szCs w:val="22"/>
        </w:rPr>
        <w:t xml:space="preserve"> IPC</w:t>
      </w:r>
      <w:r w:rsidR="006F45F2" w:rsidRPr="00ED3ADA">
        <w:rPr>
          <w:rFonts w:asciiTheme="majorHAnsi" w:hAnsiTheme="majorHAnsi" w:cstheme="majorHAnsi"/>
          <w:bCs/>
          <w:sz w:val="22"/>
          <w:szCs w:val="22"/>
        </w:rPr>
        <w:t xml:space="preserve"> cluster SDLC, requirements development, design, software development, testing on ECU</w:t>
      </w:r>
      <w:r w:rsidRPr="00ED3ADA">
        <w:rPr>
          <w:rFonts w:asciiTheme="majorHAnsi" w:hAnsiTheme="majorHAnsi" w:cstheme="majorHAnsi"/>
          <w:bCs/>
          <w:sz w:val="22"/>
          <w:szCs w:val="22"/>
        </w:rPr>
        <w:t>.</w:t>
      </w:r>
      <w:r w:rsidR="006F45F2" w:rsidRPr="00ED3ADA">
        <w:rPr>
          <w:rFonts w:asciiTheme="majorHAnsi" w:hAnsiTheme="majorHAnsi" w:cstheme="majorHAnsi"/>
          <w:bCs/>
          <w:sz w:val="22"/>
          <w:szCs w:val="22"/>
        </w:rPr>
        <w:t xml:space="preserve"> Vector Cast tools for CAN debugging and testing.</w:t>
      </w:r>
    </w:p>
    <w:p w:rsidR="004C787D" w:rsidRPr="00ED3ADA" w:rsidRDefault="004C787D" w:rsidP="004C787D">
      <w:pPr>
        <w:rPr>
          <w:rFonts w:asciiTheme="majorHAnsi" w:hAnsiTheme="majorHAnsi" w:cstheme="majorHAnsi"/>
          <w:bCs/>
          <w:sz w:val="22"/>
          <w:szCs w:val="22"/>
          <w:u w:val="single"/>
        </w:rPr>
      </w:pPr>
    </w:p>
    <w:p w:rsidR="004C787D" w:rsidRPr="00ED3ADA" w:rsidRDefault="004C787D" w:rsidP="004C787D">
      <w:pPr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Contribution:</w:t>
      </w:r>
    </w:p>
    <w:p w:rsidR="000D7CF5" w:rsidRPr="00ED3ADA" w:rsidRDefault="000D7CF5" w:rsidP="000D7CF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:rsidR="000D7CF5" w:rsidRPr="00ED3ADA" w:rsidRDefault="00176CA5" w:rsidP="000D7CF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Involved in Requirement analysis, design of IPC Cluster software development, HMI using </w:t>
      </w:r>
      <w:r w:rsidRPr="00ED3ADA">
        <w:rPr>
          <w:rFonts w:asciiTheme="majorHAnsi" w:eastAsia="Times New Roman" w:hAnsiTheme="majorHAnsi" w:cstheme="majorHAnsi"/>
          <w:sz w:val="22"/>
          <w:szCs w:val="22"/>
        </w:rPr>
        <w:t>EB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, C++</w:t>
      </w:r>
    </w:p>
    <w:p w:rsidR="000D7CF5" w:rsidRPr="00ED3ADA" w:rsidRDefault="00176CA5" w:rsidP="000D7CF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Involved in software development and integration of IPC cluster HMI features with drivers</w:t>
      </w:r>
    </w:p>
    <w:p w:rsidR="00C765C3" w:rsidRPr="00ED3ADA" w:rsidRDefault="00C765C3" w:rsidP="00C765C3">
      <w:pPr>
        <w:pStyle w:val="ListParagraph"/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Developed graphics for various HMI modules Media, Phone, Settings, HVAC using QT/QML</w:t>
      </w:r>
    </w:p>
    <w:p w:rsidR="00D14DBF" w:rsidRPr="00ED3ADA" w:rsidRDefault="00D14DBF" w:rsidP="00D14DBF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Developed widgets and image library to developed screen like Fuel gauge, tachometer, settings menu, buttons, warning and telltales using QT tool chain</w:t>
      </w:r>
    </w:p>
    <w:p w:rsidR="00B6684D" w:rsidRPr="00ED3ADA" w:rsidRDefault="00B6684D" w:rsidP="000D7CF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Worked on ADAS systems in automotive with lane keep assist</w:t>
      </w:r>
      <w:r w:rsidR="004F1CC8" w:rsidRPr="00ED3ADA">
        <w:rPr>
          <w:rFonts w:asciiTheme="majorHAnsi" w:eastAsia="Times New Roman" w:hAnsiTheme="majorHAnsi" w:cstheme="majorHAnsi"/>
          <w:sz w:val="22"/>
          <w:szCs w:val="22"/>
        </w:rPr>
        <w:t>, cross traffic alert</w:t>
      </w:r>
      <w:r w:rsidRPr="00ED3ADA">
        <w:rPr>
          <w:rFonts w:asciiTheme="majorHAnsi" w:eastAsia="Times New Roman" w:hAnsiTheme="majorHAnsi" w:cstheme="majorHAnsi"/>
          <w:sz w:val="22"/>
          <w:szCs w:val="22"/>
        </w:rPr>
        <w:t xml:space="preserve"> and adaptive cruise control</w:t>
      </w:r>
    </w:p>
    <w:p w:rsidR="00B6684D" w:rsidRPr="00ED3ADA" w:rsidRDefault="00B6684D" w:rsidP="000D7CF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Involved in developing the requirements for functional safety with the ISO26262 and AUTOSAR standards</w:t>
      </w:r>
    </w:p>
    <w:p w:rsidR="00D14DBF" w:rsidRPr="00ED3ADA" w:rsidRDefault="00D14DBF" w:rsidP="00D14DB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Worked on device driver, boot loader/BSP on microcontroller and BSW to support software and communication</w:t>
      </w:r>
    </w:p>
    <w:p w:rsidR="00F642BB" w:rsidRPr="00ED3ADA" w:rsidRDefault="00176CA5" w:rsidP="00F642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Embedded C Code generation using MATLAB Coder and used </w:t>
      </w:r>
      <w:proofErr w:type="spellStart"/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CANalyzer</w:t>
      </w:r>
      <w:proofErr w:type="spellEnd"/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for debugging</w:t>
      </w:r>
    </w:p>
    <w:p w:rsidR="00F642BB" w:rsidRPr="00ED3ADA" w:rsidRDefault="00176CA5" w:rsidP="00F642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Review</w:t>
      </w:r>
      <w:r w:rsidR="002503E0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ed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the created the test cases to make sure all the implemented design covered</w:t>
      </w:r>
    </w:p>
    <w:p w:rsidR="002503E0" w:rsidRPr="00ED3ADA" w:rsidRDefault="002503E0" w:rsidP="00F642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Updated the test plans and documents to the functional requirements for the component working and safety</w:t>
      </w:r>
    </w:p>
    <w:p w:rsidR="00F642BB" w:rsidRPr="00ED3ADA" w:rsidRDefault="00176CA5" w:rsidP="00F642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Modified C\C++ code on 32 Bit/64bits environments to support enhancements, fixed bugs in the existing software in multithreaded, highly scalable, high throughput applications</w:t>
      </w:r>
    </w:p>
    <w:p w:rsidR="00D14DBF" w:rsidRPr="00ED3ADA" w:rsidRDefault="00D14DBF" w:rsidP="00D14DB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Worked on AUTOSAR for memory mapping and communication with CAN, LIN, MCAL</w:t>
      </w:r>
    </w:p>
    <w:p w:rsidR="00D14DBF" w:rsidRPr="00ED3ADA" w:rsidRDefault="00D14DBF" w:rsidP="00D14DB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Worked on implementation and application layers of MCU and MCAL mapping memory modules</w:t>
      </w:r>
    </w:p>
    <w:p w:rsidR="00C03E2D" w:rsidRPr="00ED3ADA" w:rsidRDefault="00C03E2D" w:rsidP="00C03E2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 xml:space="preserve">Worked on ECU to transfer UDS data through CAN J 1939 and algorithms for testing and diagnostics on ECU </w:t>
      </w:r>
    </w:p>
    <w:p w:rsidR="00F642BB" w:rsidRPr="00ED3ADA" w:rsidRDefault="00176CA5" w:rsidP="00F642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Involved in CAN protocol integration and involved in device driver SPI, I2C update in QNX RTOS</w:t>
      </w:r>
    </w:p>
    <w:p w:rsidR="00F642BB" w:rsidRPr="00ED3ADA" w:rsidRDefault="00176CA5" w:rsidP="00F642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Performing unit testing using the </w:t>
      </w:r>
      <w:r w:rsidR="00F41843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Vector CAST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and mentoring the team on the issue in the </w:t>
      </w:r>
      <w:r w:rsidR="00F41843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Vector CAST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tool</w:t>
      </w:r>
    </w:p>
    <w:p w:rsidR="00F642BB" w:rsidRPr="00ED3ADA" w:rsidRDefault="00176CA5" w:rsidP="00F642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Involved in communication interface development between IPC cluster and infotainment system</w:t>
      </w:r>
    </w:p>
    <w:p w:rsidR="00A15D75" w:rsidRPr="00ED3ADA" w:rsidRDefault="00176CA5" w:rsidP="00F642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Defect analysis includes CAN log analysis and issue reproduction, core dump analysis</w:t>
      </w:r>
    </w:p>
    <w:p w:rsidR="00CF4AD8" w:rsidRPr="00ED3ADA" w:rsidRDefault="00CF4AD8" w:rsidP="00E30E72">
      <w:p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</w:rPr>
      </w:pPr>
    </w:p>
    <w:p w:rsidR="004C787D" w:rsidRPr="00ED3ADA" w:rsidRDefault="004C787D" w:rsidP="004C787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sz w:val="22"/>
          <w:szCs w:val="22"/>
        </w:rPr>
        <w:lastRenderedPageBreak/>
        <w:t>Cirrus Labs</w:t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, GA </w:t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  <w:t>December 2017-- May 2018</w:t>
      </w:r>
    </w:p>
    <w:p w:rsidR="00526479" w:rsidRPr="00ED3ADA" w:rsidRDefault="00526479" w:rsidP="00E30E72">
      <w:p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bCs/>
          <w:sz w:val="22"/>
          <w:szCs w:val="22"/>
        </w:rPr>
        <w:t>IOT data transfer with MQTT</w:t>
      </w:r>
    </w:p>
    <w:p w:rsidR="00526479" w:rsidRPr="00ED3ADA" w:rsidRDefault="00526479" w:rsidP="00E30E7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Embedded Software Engineer</w:t>
      </w:r>
    </w:p>
    <w:p w:rsidR="004521F1" w:rsidRPr="00ED3ADA" w:rsidRDefault="00C46232" w:rsidP="004C787D">
      <w:pPr>
        <w:rPr>
          <w:rFonts w:asciiTheme="majorHAnsi" w:hAnsiTheme="majorHAnsi" w:cstheme="majorHAnsi"/>
          <w:bCs/>
          <w:sz w:val="22"/>
          <w:szCs w:val="22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Description:</w:t>
      </w:r>
      <w:r w:rsidRPr="00ED3ADA">
        <w:rPr>
          <w:rFonts w:asciiTheme="majorHAnsi" w:hAnsiTheme="majorHAnsi" w:cstheme="majorHAnsi"/>
          <w:bCs/>
          <w:sz w:val="22"/>
          <w:szCs w:val="22"/>
        </w:rPr>
        <w:t xml:space="preserve"> low</w:t>
      </w:r>
      <w:r w:rsidR="004C787D" w:rsidRPr="00ED3ADA">
        <w:rPr>
          <w:rFonts w:asciiTheme="majorHAnsi" w:hAnsiTheme="majorHAnsi" w:cstheme="majorHAnsi"/>
          <w:bCs/>
          <w:sz w:val="22"/>
          <w:szCs w:val="22"/>
        </w:rPr>
        <w:t xml:space="preserve"> level driver functions for </w:t>
      </w:r>
      <w:r w:rsidR="004521F1" w:rsidRPr="00ED3ADA">
        <w:rPr>
          <w:rFonts w:asciiTheme="majorHAnsi" w:hAnsiTheme="majorHAnsi" w:cstheme="majorHAnsi"/>
          <w:bCs/>
          <w:sz w:val="22"/>
          <w:szCs w:val="22"/>
        </w:rPr>
        <w:t>Arduino chip for Bluetooth and Wi-Fi connectivity, client server data transfer protocol (python), AWS IOT services for generating JSON format message, MQTT protocol for AWS server and cloud to transfer and store the requests from IOT device.</w:t>
      </w:r>
    </w:p>
    <w:p w:rsidR="004521F1" w:rsidRPr="00ED3ADA" w:rsidRDefault="004521F1" w:rsidP="004C787D">
      <w:pPr>
        <w:rPr>
          <w:rFonts w:asciiTheme="majorHAnsi" w:hAnsiTheme="majorHAnsi" w:cstheme="majorHAnsi"/>
          <w:bCs/>
          <w:sz w:val="22"/>
          <w:szCs w:val="22"/>
        </w:rPr>
      </w:pPr>
    </w:p>
    <w:p w:rsidR="004C787D" w:rsidRPr="00ED3ADA" w:rsidRDefault="004C787D" w:rsidP="004C787D">
      <w:pPr>
        <w:rPr>
          <w:rFonts w:asciiTheme="majorHAnsi" w:hAnsiTheme="majorHAnsi" w:cstheme="majorHAnsi"/>
          <w:bCs/>
          <w:sz w:val="22"/>
          <w:szCs w:val="22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Contribution:</w:t>
      </w:r>
    </w:p>
    <w:p w:rsidR="00F642BB" w:rsidRPr="00ED3ADA" w:rsidRDefault="00F642BB" w:rsidP="00F642BB">
      <w:pPr>
        <w:shd w:val="clear" w:color="auto" w:fill="FFFFFF"/>
        <w:tabs>
          <w:tab w:val="left" w:pos="360"/>
        </w:tabs>
        <w:ind w:left="360"/>
        <w:rPr>
          <w:rFonts w:asciiTheme="majorHAnsi" w:eastAsia="Times New Roman" w:hAnsiTheme="majorHAnsi" w:cstheme="majorHAnsi"/>
          <w:sz w:val="22"/>
          <w:szCs w:val="22"/>
          <w:highlight w:val="white"/>
        </w:rPr>
      </w:pPr>
    </w:p>
    <w:p w:rsidR="00F642BB" w:rsidRPr="00ED3ADA" w:rsidRDefault="00176CA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Worked on C, C++ </w:t>
      </w:r>
      <w:r w:rsidR="00526479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object-</w:t>
      </w:r>
      <w:r w:rsidR="00C46232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oriented programming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for Infotainment, telematics development in Linux</w:t>
      </w:r>
    </w:p>
    <w:p w:rsidR="00F642BB" w:rsidRPr="00ED3ADA" w:rsidRDefault="00176CA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Programming for developing the interface of clients with the embedded system or IOT device for transferring the data</w:t>
      </w:r>
      <w:r w:rsidR="000F138D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in JSON format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on</w:t>
      </w:r>
      <w:r w:rsidR="000F138D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real time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Linux environment systems</w:t>
      </w:r>
    </w:p>
    <w:p w:rsidR="00F642BB" w:rsidRPr="00ED3ADA" w:rsidRDefault="00176CA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Worked on VX Works </w:t>
      </w:r>
      <w:r w:rsidR="00826E06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and QNX 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RTOS for real time </w:t>
      </w:r>
      <w:r w:rsidR="00826E06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debugging and data transfer 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while testing the embedded device drivers</w:t>
      </w:r>
      <w:r w:rsidR="00D126FF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,</w:t>
      </w:r>
      <w:r w:rsidR="00826E06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telematics information</w:t>
      </w:r>
      <w:r w:rsidR="00D126FF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, serial communications</w:t>
      </w:r>
    </w:p>
    <w:p w:rsidR="009650C5" w:rsidRPr="00ED3ADA" w:rsidRDefault="009650C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Worked on the cloud computing data for AWS IOT data collection, transfer information and notifications.</w:t>
      </w:r>
    </w:p>
    <w:p w:rsidR="00F642BB" w:rsidRPr="00ED3ADA" w:rsidRDefault="00176CA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Involved in RTOS service code update for Interrupt service, IPC communication, </w:t>
      </w:r>
      <w:r w:rsidR="00F642BB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multi-threading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, shared memory</w:t>
      </w:r>
    </w:p>
    <w:p w:rsidR="00F642BB" w:rsidRPr="00ED3ADA" w:rsidRDefault="00176CA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Application development for receiving and analyzing the data from CAN bus </w:t>
      </w:r>
      <w:r w:rsidR="00F642BB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and IOT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into different categories using the </w:t>
      </w:r>
      <w:proofErr w:type="spellStart"/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Cumulocity</w:t>
      </w:r>
      <w:proofErr w:type="spellEnd"/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IOT, an AG software</w:t>
      </w:r>
    </w:p>
    <w:p w:rsidR="00F642BB" w:rsidRPr="00ED3ADA" w:rsidRDefault="00176CA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Initiated application development process for notifications and network connection with CAN, BLE and Wi-Fi</w:t>
      </w:r>
    </w:p>
    <w:p w:rsidR="00F642BB" w:rsidRPr="00ED3ADA" w:rsidRDefault="00176CA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Involved in development of </w:t>
      </w:r>
      <w:r w:rsidR="00F41843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Linux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middle layer for HMI components and development of function API to receive CAN messages</w:t>
      </w:r>
    </w:p>
    <w:p w:rsidR="00516B27" w:rsidRPr="00ED3ADA" w:rsidRDefault="00516B27" w:rsidP="00516B27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Integrated MQTT in python from </w:t>
      </w:r>
      <w:proofErr w:type="spellStart"/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git</w:t>
      </w:r>
      <w:proofErr w:type="spellEnd"/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for OTA to transfer system information for telematics and configurations </w:t>
      </w:r>
    </w:p>
    <w:p w:rsidR="00516B27" w:rsidRPr="00ED3ADA" w:rsidRDefault="00516B27" w:rsidP="00516B27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Involved in sending notifications, software updates </w:t>
      </w:r>
      <w:r w:rsidR="00D14DBF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and t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esting the software changes</w:t>
      </w:r>
      <w:r w:rsidR="00D14DBF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,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run</w:t>
      </w:r>
      <w:r w:rsidR="00D14DBF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ning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diagnostics with FOTA software on the IOT device</w:t>
      </w:r>
    </w:p>
    <w:p w:rsidR="00F642BB" w:rsidRPr="00ED3ADA" w:rsidRDefault="00176CA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Integrated HMI App frame work with other services running on infotainment application layer</w:t>
      </w:r>
    </w:p>
    <w:p w:rsidR="00F642BB" w:rsidRPr="00ED3ADA" w:rsidRDefault="00176CA5" w:rsidP="00F642BB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Involved in software integration and unit testing, system testing for security, telematics, infotainment features</w:t>
      </w:r>
    </w:p>
    <w:p w:rsidR="00A15D75" w:rsidRPr="00ED3ADA" w:rsidRDefault="00A15D75" w:rsidP="00E30E72">
      <w:pPr>
        <w:shd w:val="clear" w:color="auto" w:fill="FFFFFF"/>
        <w:tabs>
          <w:tab w:val="left" w:pos="360"/>
        </w:tabs>
        <w:rPr>
          <w:rFonts w:asciiTheme="majorHAnsi" w:eastAsia="Times New Roman" w:hAnsiTheme="majorHAnsi" w:cstheme="majorHAnsi"/>
          <w:sz w:val="22"/>
          <w:szCs w:val="22"/>
          <w:highlight w:val="white"/>
        </w:rPr>
      </w:pPr>
    </w:p>
    <w:p w:rsidR="004521F1" w:rsidRPr="00ED3ADA" w:rsidRDefault="004521F1" w:rsidP="004521F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proofErr w:type="spellStart"/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Aczet</w:t>
      </w:r>
      <w:proofErr w:type="spellEnd"/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Inc</w:t>
      </w:r>
      <w:proofErr w:type="spellEnd"/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, NJ</w:t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  <w:t>July 2017</w:t>
      </w:r>
      <w:r w:rsid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--</w:t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December 2017</w:t>
      </w:r>
    </w:p>
    <w:p w:rsidR="00526479" w:rsidRPr="00ED3ADA" w:rsidRDefault="004C787D" w:rsidP="005264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Low level Testing</w:t>
      </w:r>
    </w:p>
    <w:p w:rsidR="00526479" w:rsidRPr="00ED3ADA" w:rsidRDefault="00526479" w:rsidP="005264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Electronics/Embedded Engineer</w:t>
      </w:r>
    </w:p>
    <w:p w:rsidR="004521F1" w:rsidRPr="00ED3ADA" w:rsidRDefault="00C46232" w:rsidP="004521F1">
      <w:pPr>
        <w:rPr>
          <w:rFonts w:asciiTheme="majorHAnsi" w:hAnsiTheme="majorHAnsi" w:cstheme="majorHAnsi"/>
          <w:bCs/>
          <w:sz w:val="22"/>
          <w:szCs w:val="22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Description:</w:t>
      </w:r>
      <w:r w:rsidRPr="00ED3ADA">
        <w:rPr>
          <w:rFonts w:asciiTheme="majorHAnsi" w:hAnsiTheme="majorHAnsi" w:cstheme="majorHAnsi"/>
          <w:bCs/>
          <w:sz w:val="22"/>
          <w:szCs w:val="22"/>
        </w:rPr>
        <w:t xml:space="preserve"> low</w:t>
      </w:r>
      <w:r w:rsidR="004521F1" w:rsidRPr="00ED3ADA">
        <w:rPr>
          <w:rFonts w:asciiTheme="majorHAnsi" w:hAnsiTheme="majorHAnsi" w:cstheme="majorHAnsi"/>
          <w:bCs/>
          <w:sz w:val="22"/>
          <w:szCs w:val="22"/>
        </w:rPr>
        <w:t xml:space="preserve"> level testing on microcontrollers, testing using logic analyzers, ADC, DAC, on electronic component like sensors, batte</w:t>
      </w:r>
      <w:r w:rsidR="006F45F2" w:rsidRPr="00ED3ADA">
        <w:rPr>
          <w:rFonts w:asciiTheme="majorHAnsi" w:hAnsiTheme="majorHAnsi" w:cstheme="majorHAnsi"/>
          <w:bCs/>
          <w:sz w:val="22"/>
          <w:szCs w:val="22"/>
        </w:rPr>
        <w:t>r</w:t>
      </w:r>
      <w:r w:rsidR="004521F1" w:rsidRPr="00ED3ADA">
        <w:rPr>
          <w:rFonts w:asciiTheme="majorHAnsi" w:hAnsiTheme="majorHAnsi" w:cstheme="majorHAnsi"/>
          <w:bCs/>
          <w:sz w:val="22"/>
          <w:szCs w:val="22"/>
        </w:rPr>
        <w:t>y</w:t>
      </w:r>
      <w:r w:rsidR="006F45F2" w:rsidRPr="00ED3ADA">
        <w:rPr>
          <w:rFonts w:asciiTheme="majorHAnsi" w:hAnsiTheme="majorHAnsi" w:cstheme="majorHAnsi"/>
          <w:bCs/>
          <w:sz w:val="22"/>
          <w:szCs w:val="22"/>
        </w:rPr>
        <w:t xml:space="preserve"> and wireless connectivity</w:t>
      </w:r>
      <w:r w:rsidR="004521F1" w:rsidRPr="00ED3ADA">
        <w:rPr>
          <w:rFonts w:asciiTheme="majorHAnsi" w:hAnsiTheme="majorHAnsi" w:cstheme="majorHAnsi"/>
          <w:bCs/>
          <w:sz w:val="22"/>
          <w:szCs w:val="22"/>
        </w:rPr>
        <w:t>.</w:t>
      </w:r>
    </w:p>
    <w:p w:rsidR="004521F1" w:rsidRPr="00ED3ADA" w:rsidRDefault="004521F1" w:rsidP="004521F1">
      <w:pPr>
        <w:rPr>
          <w:rFonts w:asciiTheme="majorHAnsi" w:hAnsiTheme="majorHAnsi" w:cstheme="majorHAnsi"/>
          <w:bCs/>
          <w:sz w:val="22"/>
          <w:szCs w:val="22"/>
        </w:rPr>
      </w:pPr>
    </w:p>
    <w:p w:rsidR="004521F1" w:rsidRPr="00ED3ADA" w:rsidRDefault="004521F1" w:rsidP="004521F1">
      <w:pPr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Contribution:</w:t>
      </w:r>
    </w:p>
    <w:p w:rsidR="004521F1" w:rsidRPr="00ED3ADA" w:rsidRDefault="004521F1" w:rsidP="005264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:rsidR="00F642BB" w:rsidRPr="00ED3ADA" w:rsidRDefault="00176CA5" w:rsidP="00F642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Develop</w:t>
      </w:r>
      <w:r w:rsidR="0026473A"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ed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validat</w:t>
      </w:r>
      <w:r w:rsidR="0026473A"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ed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the firmware for audio and wearable products </w:t>
      </w:r>
      <w:r w:rsidR="0026473A"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with ARM and PIC microcontrollers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 </w:t>
      </w:r>
    </w:p>
    <w:p w:rsidR="00F642BB" w:rsidRPr="00ED3ADA" w:rsidRDefault="00176CA5" w:rsidP="00F642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Review</w:t>
      </w:r>
      <w:r w:rsidR="0026473A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ed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Hardware Schematic</w:t>
      </w:r>
      <w:r w:rsidR="0026473A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s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, SOC for new H/W product, debugg</w:t>
      </w:r>
      <w:r w:rsidR="0026473A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ed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power consumption, develop</w:t>
      </w:r>
      <w:r w:rsidR="0026473A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ed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prototype </w:t>
      </w:r>
      <w:r w:rsidR="0026473A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for 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new Hardware</w:t>
      </w:r>
      <w:r w:rsidR="0026473A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interface with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CAN, I2C, SPI, </w:t>
      </w:r>
      <w:r w:rsidR="004007F8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RS232, 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USB, BT </w:t>
      </w:r>
    </w:p>
    <w:p w:rsidR="00187FDC" w:rsidRPr="00ED3ADA" w:rsidRDefault="00176CA5" w:rsidP="00F642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Developing special test fixture to emulate step counter, Power consumption testing and validation</w:t>
      </w:r>
      <w:r w:rsidR="00187FDC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using test driven development process</w:t>
      </w:r>
    </w:p>
    <w:p w:rsidR="00BB0034" w:rsidRPr="00ED3ADA" w:rsidRDefault="00BB0034" w:rsidP="00BB003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Worked on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weighing balances of different scales, electronic components, ADC, DAC, sensors, batteries and display boards</w:t>
      </w:r>
    </w:p>
    <w:p w:rsidR="00F642BB" w:rsidRPr="00ED3ADA" w:rsidRDefault="00176CA5" w:rsidP="00F642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Develop</w:t>
      </w:r>
      <w:r w:rsidR="00BB1AB5"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ed</w:t>
      </w: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 xml:space="preserve"> test instruments to measure and validate battery and charging system</w:t>
      </w:r>
      <w:r w:rsidR="00BB1AB5" w:rsidRPr="00ED3ADA">
        <w:rPr>
          <w:rFonts w:asciiTheme="majorHAnsi" w:eastAsia="Times New Roman" w:hAnsiTheme="majorHAnsi" w:cstheme="majorHAnsi"/>
          <w:sz w:val="22"/>
          <w:szCs w:val="22"/>
        </w:rPr>
        <w:t xml:space="preserve"> time cycles and performance. </w:t>
      </w:r>
    </w:p>
    <w:p w:rsidR="00373981" w:rsidRPr="00ED3ADA" w:rsidRDefault="00373981" w:rsidP="00F642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 xml:space="preserve">Worked on high and low battery testing with temperature changes and checking the performance </w:t>
      </w:r>
    </w:p>
    <w:p w:rsidR="00F642BB" w:rsidRPr="00ED3ADA" w:rsidRDefault="00176CA5" w:rsidP="00F642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Designed High Power H-bridge, gate drivers and all supporting electronics, software, PCB and enclosures On-going and follow-on work with various clients, designing/building various electronic circuits for evaluation of sensors, and computer peripherals, software enhancements/maintenance</w:t>
      </w:r>
    </w:p>
    <w:p w:rsidR="00F642BB" w:rsidRPr="00ED3ADA" w:rsidRDefault="00176CA5" w:rsidP="00F642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Designed software for testing purpose using Cadence Allegro, Xilinx ISE and Micro-controller programming</w:t>
      </w:r>
    </w:p>
    <w:p w:rsidR="00F642BB" w:rsidRPr="00ED3ADA" w:rsidRDefault="00176CA5" w:rsidP="00F642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Knowledge and work on network protocols such as Ethernet, TCP/IP, CAN/LIN tools</w:t>
      </w:r>
    </w:p>
    <w:p w:rsidR="00526479" w:rsidRPr="00ED3ADA" w:rsidRDefault="00176CA5" w:rsidP="0052647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  <w:highlight w:val="white"/>
        </w:rPr>
        <w:t>Testing the generated signals and radars in Laser and XRF machine using the oscilloscope and MATLAB</w:t>
      </w:r>
    </w:p>
    <w:p w:rsidR="00526479" w:rsidRPr="00ED3ADA" w:rsidRDefault="00526479" w:rsidP="005264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4521F1" w:rsidRPr="00ED3ADA" w:rsidRDefault="004521F1" w:rsidP="004521F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HCL </w:t>
      </w:r>
      <w:r w:rsid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/</w:t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CDC, Hyderabad, India</w:t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="00560147"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  <w:r w:rsidR="00C46232"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Jan 2014 - </w:t>
      </w:r>
      <w:r w:rsidR="00560147"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May</w:t>
      </w: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2015</w:t>
      </w:r>
    </w:p>
    <w:p w:rsidR="00526479" w:rsidRPr="00ED3ADA" w:rsidRDefault="004C787D" w:rsidP="005264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Auto Billing Shopping Cart</w:t>
      </w:r>
    </w:p>
    <w:p w:rsidR="00526479" w:rsidRPr="00ED3ADA" w:rsidRDefault="00526479" w:rsidP="005264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Embedded Engineer</w:t>
      </w:r>
      <w:r w:rsidR="00C46232" w:rsidRPr="00ED3ADA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</w:t>
      </w:r>
    </w:p>
    <w:p w:rsidR="004521F1" w:rsidRPr="00ED3ADA" w:rsidRDefault="00C46232" w:rsidP="004521F1">
      <w:pPr>
        <w:rPr>
          <w:rFonts w:asciiTheme="majorHAnsi" w:hAnsiTheme="majorHAnsi" w:cstheme="majorHAnsi"/>
          <w:bCs/>
          <w:sz w:val="22"/>
          <w:szCs w:val="22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Description:</w:t>
      </w:r>
      <w:r w:rsidRPr="00ED3ADA">
        <w:rPr>
          <w:rFonts w:asciiTheme="majorHAnsi" w:hAnsiTheme="majorHAnsi" w:cstheme="majorHAnsi"/>
          <w:bCs/>
          <w:sz w:val="22"/>
          <w:szCs w:val="22"/>
        </w:rPr>
        <w:t xml:space="preserve"> Model</w:t>
      </w:r>
      <w:r w:rsidR="004521F1" w:rsidRPr="00ED3ADA">
        <w:rPr>
          <w:rFonts w:asciiTheme="majorHAnsi" w:hAnsiTheme="majorHAnsi" w:cstheme="majorHAnsi"/>
          <w:bCs/>
          <w:sz w:val="22"/>
          <w:szCs w:val="22"/>
        </w:rPr>
        <w:t xml:space="preserve"> development for a shopping cart with auto billing technology using RFID</w:t>
      </w:r>
      <w:r w:rsidRPr="00ED3ADA">
        <w:rPr>
          <w:rFonts w:asciiTheme="majorHAnsi" w:hAnsiTheme="majorHAnsi" w:cstheme="majorHAnsi"/>
          <w:bCs/>
          <w:sz w:val="22"/>
          <w:szCs w:val="22"/>
        </w:rPr>
        <w:t>. GPS tracking device with GSM</w:t>
      </w:r>
    </w:p>
    <w:p w:rsidR="004521F1" w:rsidRPr="00ED3ADA" w:rsidRDefault="004521F1" w:rsidP="004521F1">
      <w:pPr>
        <w:rPr>
          <w:rFonts w:asciiTheme="majorHAnsi" w:hAnsiTheme="majorHAnsi" w:cstheme="majorHAnsi"/>
          <w:bCs/>
          <w:sz w:val="22"/>
          <w:szCs w:val="22"/>
        </w:rPr>
      </w:pPr>
    </w:p>
    <w:p w:rsidR="004521F1" w:rsidRPr="00ED3ADA" w:rsidRDefault="004521F1" w:rsidP="004521F1">
      <w:pPr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ED3ADA">
        <w:rPr>
          <w:rFonts w:asciiTheme="majorHAnsi" w:hAnsiTheme="majorHAnsi" w:cstheme="majorHAnsi"/>
          <w:bCs/>
          <w:sz w:val="22"/>
          <w:szCs w:val="22"/>
          <w:u w:val="single"/>
        </w:rPr>
        <w:t>Contribution:</w:t>
      </w:r>
    </w:p>
    <w:p w:rsidR="00526479" w:rsidRPr="00ED3ADA" w:rsidRDefault="00526479" w:rsidP="005264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Worked on </w:t>
      </w:r>
      <w:r w:rsidR="00F41843"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Arduino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, Raspberry PI programming and working for various operations</w:t>
      </w: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Worked on Micro-controller programming, testing and JTAG debugging</w:t>
      </w: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sz w:val="22"/>
          <w:szCs w:val="22"/>
        </w:rPr>
        <w:t>Worked in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, Agile methodolog</w:t>
      </w:r>
      <w:r w:rsidRPr="00ED3ADA">
        <w:rPr>
          <w:rFonts w:asciiTheme="majorHAnsi" w:eastAsia="Times New Roman" w:hAnsiTheme="majorHAnsi" w:cstheme="majorHAnsi"/>
          <w:sz w:val="22"/>
          <w:szCs w:val="22"/>
        </w:rPr>
        <w:t>y environment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 development and testing</w:t>
      </w: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Worked on designing, testing, and simulation tools for electronic circuit boards</w:t>
      </w: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Worked on GPS and wireless communication (GSM</w:t>
      </w:r>
      <w:r w:rsidR="000F138D"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4G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) between hardware device </w:t>
      </w:r>
      <w:r w:rsidR="000F138D"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MAC 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and software application </w:t>
      </w: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Simulating process performed on Proteus Design Suite, </w:t>
      </w:r>
      <w:r w:rsidR="00C46232"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programmed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embedded system in C language using </w:t>
      </w:r>
      <w:proofErr w:type="spellStart"/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keil</w:t>
      </w:r>
      <w:proofErr w:type="spellEnd"/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C46232"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software for</w:t>
      </w: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processor</w:t>
      </w: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RFID based trolley system with an inbuilt billing security system, scans the products in the trolley by reducing human interference and billing time </w:t>
      </w: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The electronic circuit was designed and simulated in Proteus Design Suite </w:t>
      </w:r>
      <w:proofErr w:type="spellStart"/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Keil</w:t>
      </w:r>
      <w:proofErr w:type="spellEnd"/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software is used for programming the ARM processor</w:t>
      </w: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Software and hardware testing were performed on the model for rectifying the errors and connection issues</w:t>
      </w:r>
    </w:p>
    <w:p w:rsidR="00F642BB" w:rsidRPr="00ED3ADA" w:rsidRDefault="00176CA5" w:rsidP="00F642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Predefined RFID scanner and blocks were used for recognizing/differentiating the products </w:t>
      </w:r>
    </w:p>
    <w:p w:rsidR="00A15D75" w:rsidRPr="00ED3ADA" w:rsidRDefault="00176CA5" w:rsidP="009E1DA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D3ADA">
        <w:rPr>
          <w:rFonts w:asciiTheme="majorHAnsi" w:eastAsia="Times New Roman" w:hAnsiTheme="majorHAnsi" w:cstheme="majorHAnsi"/>
          <w:color w:val="000000"/>
          <w:sz w:val="22"/>
          <w:szCs w:val="22"/>
        </w:rPr>
        <w:t>Reviewed the working prototype regarding various test conditions and rectified different errors</w:t>
      </w:r>
    </w:p>
    <w:p w:rsidR="00A15D75" w:rsidRPr="00ED3ADA" w:rsidRDefault="00176CA5" w:rsidP="00E30E72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</w:pPr>
      <w:r w:rsidRPr="00ED3A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  <w:t>Academic Project works:</w:t>
      </w:r>
    </w:p>
    <w:p w:rsidR="00A15D75" w:rsidRPr="00ED3ADA" w:rsidRDefault="00176CA5" w:rsidP="00747E44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 xml:space="preserve">C++ - Tic </w:t>
      </w:r>
      <w:r w:rsidR="00C46232" w:rsidRPr="00ED3ADA">
        <w:rPr>
          <w:rFonts w:asciiTheme="majorHAnsi" w:hAnsiTheme="majorHAnsi" w:cstheme="majorHAnsi"/>
          <w:sz w:val="22"/>
          <w:szCs w:val="22"/>
        </w:rPr>
        <w:t>TAC</w:t>
      </w:r>
      <w:r w:rsidRPr="00ED3ADA">
        <w:rPr>
          <w:rFonts w:asciiTheme="majorHAnsi" w:hAnsiTheme="majorHAnsi" w:cstheme="majorHAnsi"/>
          <w:sz w:val="22"/>
          <w:szCs w:val="22"/>
        </w:rPr>
        <w:t xml:space="preserve"> Toe/ X’s O’s Game</w:t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="0088538E"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>April 2016</w:t>
      </w:r>
    </w:p>
    <w:p w:rsidR="00A15D75" w:rsidRPr="00ED3ADA" w:rsidRDefault="00176CA5" w:rsidP="00747E44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>CADANCE / XILINX - RGB LED changing colors with power and frequency</w:t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="0088538E" w:rsidRPr="00ED3ADA">
        <w:rPr>
          <w:rFonts w:asciiTheme="majorHAnsi" w:hAnsiTheme="majorHAnsi" w:cstheme="majorHAnsi"/>
          <w:sz w:val="22"/>
          <w:szCs w:val="22"/>
        </w:rPr>
        <w:tab/>
      </w:r>
      <w:r w:rsidR="0088538E" w:rsidRPr="00ED3ADA">
        <w:rPr>
          <w:rFonts w:asciiTheme="majorHAnsi" w:hAnsiTheme="majorHAnsi" w:cstheme="majorHAnsi"/>
          <w:sz w:val="22"/>
          <w:szCs w:val="22"/>
        </w:rPr>
        <w:tab/>
        <w:t>June</w:t>
      </w:r>
      <w:r w:rsidRPr="00ED3ADA">
        <w:rPr>
          <w:rFonts w:asciiTheme="majorHAnsi" w:hAnsiTheme="majorHAnsi" w:cstheme="majorHAnsi"/>
          <w:sz w:val="22"/>
          <w:szCs w:val="22"/>
        </w:rPr>
        <w:t xml:space="preserve"> 2014 </w:t>
      </w:r>
    </w:p>
    <w:p w:rsidR="00A15D75" w:rsidRPr="00ED3ADA" w:rsidRDefault="00176CA5" w:rsidP="00747E44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>MATLAB/SIMULINK - Water Level Control in Tank</w:t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="0088538E" w:rsidRPr="00ED3ADA">
        <w:rPr>
          <w:rFonts w:asciiTheme="majorHAnsi" w:hAnsiTheme="majorHAnsi" w:cstheme="majorHAnsi"/>
          <w:sz w:val="22"/>
          <w:szCs w:val="22"/>
        </w:rPr>
        <w:tab/>
      </w:r>
      <w:r w:rsidR="0088538E"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>December 2013</w:t>
      </w:r>
    </w:p>
    <w:p w:rsidR="00A15D75" w:rsidRPr="00ED3ADA" w:rsidRDefault="00176CA5" w:rsidP="00747E44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ED3ADA">
        <w:rPr>
          <w:rFonts w:asciiTheme="majorHAnsi" w:hAnsiTheme="majorHAnsi" w:cstheme="majorHAnsi"/>
          <w:sz w:val="22"/>
          <w:szCs w:val="22"/>
        </w:rPr>
        <w:t>LAB VIEW - Temperature Control of Metal</w:t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Pr="00ED3ADA">
        <w:rPr>
          <w:rFonts w:asciiTheme="majorHAnsi" w:hAnsiTheme="majorHAnsi" w:cstheme="majorHAnsi"/>
          <w:sz w:val="22"/>
          <w:szCs w:val="22"/>
        </w:rPr>
        <w:tab/>
      </w:r>
      <w:r w:rsidR="0088538E" w:rsidRPr="00ED3ADA">
        <w:rPr>
          <w:rFonts w:asciiTheme="majorHAnsi" w:hAnsiTheme="majorHAnsi" w:cstheme="majorHAnsi"/>
          <w:sz w:val="22"/>
          <w:szCs w:val="22"/>
        </w:rPr>
        <w:tab/>
        <w:t>May</w:t>
      </w:r>
      <w:r w:rsidRPr="00ED3ADA">
        <w:rPr>
          <w:rFonts w:asciiTheme="majorHAnsi" w:hAnsiTheme="majorHAnsi" w:cstheme="majorHAnsi"/>
          <w:sz w:val="22"/>
          <w:szCs w:val="22"/>
        </w:rPr>
        <w:t xml:space="preserve"> 2013</w:t>
      </w:r>
    </w:p>
    <w:p w:rsidR="00A15D75" w:rsidRPr="00ED3ADA" w:rsidRDefault="00A15D75" w:rsidP="00E30E72">
      <w:pPr>
        <w:spacing w:after="24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sectPr w:rsidR="00A15D75" w:rsidRPr="00ED3ADA" w:rsidSect="00AE19BB">
      <w:headerReference w:type="default" r:id="rId8"/>
      <w:footerReference w:type="default" r:id="rId9"/>
      <w:pgSz w:w="12240" w:h="15840"/>
      <w:pgMar w:top="864" w:right="720" w:bottom="86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87" w:rsidRDefault="000C0787">
      <w:r>
        <w:separator/>
      </w:r>
    </w:p>
  </w:endnote>
  <w:endnote w:type="continuationSeparator" w:id="0">
    <w:p w:rsidR="000C0787" w:rsidRDefault="000C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75" w:rsidRDefault="00A15D7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87" w:rsidRDefault="000C0787">
      <w:r>
        <w:separator/>
      </w:r>
    </w:p>
  </w:footnote>
  <w:footnote w:type="continuationSeparator" w:id="0">
    <w:p w:rsidR="000C0787" w:rsidRDefault="000C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75" w:rsidRDefault="00A15D7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84C"/>
    <w:multiLevelType w:val="hybridMultilevel"/>
    <w:tmpl w:val="2CD2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4239"/>
    <w:multiLevelType w:val="hybridMultilevel"/>
    <w:tmpl w:val="ADE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12263"/>
    <w:multiLevelType w:val="hybridMultilevel"/>
    <w:tmpl w:val="D53C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D43E6"/>
    <w:multiLevelType w:val="hybridMultilevel"/>
    <w:tmpl w:val="2F0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7E5B"/>
    <w:multiLevelType w:val="multilevel"/>
    <w:tmpl w:val="90300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1145A1"/>
    <w:multiLevelType w:val="hybridMultilevel"/>
    <w:tmpl w:val="EBA4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723E1"/>
    <w:multiLevelType w:val="hybridMultilevel"/>
    <w:tmpl w:val="91D4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044D"/>
    <w:multiLevelType w:val="hybridMultilevel"/>
    <w:tmpl w:val="67BA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C7FA3"/>
    <w:multiLevelType w:val="hybridMultilevel"/>
    <w:tmpl w:val="BC50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C4395"/>
    <w:multiLevelType w:val="hybridMultilevel"/>
    <w:tmpl w:val="D228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70049"/>
    <w:multiLevelType w:val="hybridMultilevel"/>
    <w:tmpl w:val="2F22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75"/>
    <w:rsid w:val="00021A50"/>
    <w:rsid w:val="00030254"/>
    <w:rsid w:val="00046E45"/>
    <w:rsid w:val="000A1EB0"/>
    <w:rsid w:val="000B168C"/>
    <w:rsid w:val="000C0787"/>
    <w:rsid w:val="000D7CF5"/>
    <w:rsid w:val="000F138D"/>
    <w:rsid w:val="000F7486"/>
    <w:rsid w:val="00174348"/>
    <w:rsid w:val="00176CA5"/>
    <w:rsid w:val="00187FDC"/>
    <w:rsid w:val="00191246"/>
    <w:rsid w:val="001C2273"/>
    <w:rsid w:val="002503E0"/>
    <w:rsid w:val="0026473A"/>
    <w:rsid w:val="0026566D"/>
    <w:rsid w:val="00292F8D"/>
    <w:rsid w:val="002A4BE6"/>
    <w:rsid w:val="002A6D87"/>
    <w:rsid w:val="002A7110"/>
    <w:rsid w:val="002C14A8"/>
    <w:rsid w:val="002E379E"/>
    <w:rsid w:val="002E71CB"/>
    <w:rsid w:val="0033199B"/>
    <w:rsid w:val="00373981"/>
    <w:rsid w:val="003B4095"/>
    <w:rsid w:val="003E4161"/>
    <w:rsid w:val="003F02BF"/>
    <w:rsid w:val="003F49C7"/>
    <w:rsid w:val="003F648C"/>
    <w:rsid w:val="004007F8"/>
    <w:rsid w:val="004521F1"/>
    <w:rsid w:val="004C703D"/>
    <w:rsid w:val="004C787D"/>
    <w:rsid w:val="004F1CC8"/>
    <w:rsid w:val="00516B27"/>
    <w:rsid w:val="00526479"/>
    <w:rsid w:val="00560147"/>
    <w:rsid w:val="0056077B"/>
    <w:rsid w:val="00564F59"/>
    <w:rsid w:val="00577965"/>
    <w:rsid w:val="005A0A0B"/>
    <w:rsid w:val="005D032C"/>
    <w:rsid w:val="005E5F46"/>
    <w:rsid w:val="0061795B"/>
    <w:rsid w:val="00621B16"/>
    <w:rsid w:val="006E1A8B"/>
    <w:rsid w:val="006F45F2"/>
    <w:rsid w:val="007307E8"/>
    <w:rsid w:val="00747E44"/>
    <w:rsid w:val="00752C18"/>
    <w:rsid w:val="007811A8"/>
    <w:rsid w:val="00783645"/>
    <w:rsid w:val="007B7DA3"/>
    <w:rsid w:val="00826E06"/>
    <w:rsid w:val="008459F3"/>
    <w:rsid w:val="0088538E"/>
    <w:rsid w:val="00891A8E"/>
    <w:rsid w:val="008F4E1D"/>
    <w:rsid w:val="009224D8"/>
    <w:rsid w:val="009458B8"/>
    <w:rsid w:val="009650C5"/>
    <w:rsid w:val="0099023C"/>
    <w:rsid w:val="009D0253"/>
    <w:rsid w:val="009E1DAC"/>
    <w:rsid w:val="00A15D75"/>
    <w:rsid w:val="00A321EB"/>
    <w:rsid w:val="00AA2BFE"/>
    <w:rsid w:val="00AC491B"/>
    <w:rsid w:val="00AE19BB"/>
    <w:rsid w:val="00B54B27"/>
    <w:rsid w:val="00B6684D"/>
    <w:rsid w:val="00B72669"/>
    <w:rsid w:val="00BB0034"/>
    <w:rsid w:val="00BB1AB5"/>
    <w:rsid w:val="00C03E2D"/>
    <w:rsid w:val="00C049BC"/>
    <w:rsid w:val="00C46232"/>
    <w:rsid w:val="00C505C0"/>
    <w:rsid w:val="00C61854"/>
    <w:rsid w:val="00C765C3"/>
    <w:rsid w:val="00CD058C"/>
    <w:rsid w:val="00CF471D"/>
    <w:rsid w:val="00CF4AD8"/>
    <w:rsid w:val="00D126FF"/>
    <w:rsid w:val="00D14DBF"/>
    <w:rsid w:val="00D55B0A"/>
    <w:rsid w:val="00DA71CF"/>
    <w:rsid w:val="00DB446A"/>
    <w:rsid w:val="00E17EF9"/>
    <w:rsid w:val="00E2105F"/>
    <w:rsid w:val="00E24CF6"/>
    <w:rsid w:val="00E30E72"/>
    <w:rsid w:val="00E50BD4"/>
    <w:rsid w:val="00E76AFE"/>
    <w:rsid w:val="00EC2C48"/>
    <w:rsid w:val="00ED3ADA"/>
    <w:rsid w:val="00EF35DE"/>
    <w:rsid w:val="00F202CE"/>
    <w:rsid w:val="00F41843"/>
    <w:rsid w:val="00F54551"/>
    <w:rsid w:val="00F642BB"/>
    <w:rsid w:val="00FB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BB"/>
  </w:style>
  <w:style w:type="paragraph" w:styleId="Heading1">
    <w:name w:val="heading 1"/>
    <w:basedOn w:val="Normal"/>
    <w:next w:val="Normal"/>
    <w:uiPriority w:val="9"/>
    <w:qFormat/>
    <w:rsid w:val="00AE1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E1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E19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E19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E19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E19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E19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E1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A4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5C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05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6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BB"/>
  </w:style>
  <w:style w:type="paragraph" w:styleId="Heading1">
    <w:name w:val="heading 1"/>
    <w:basedOn w:val="Normal"/>
    <w:next w:val="Normal"/>
    <w:uiPriority w:val="9"/>
    <w:qFormat/>
    <w:rsid w:val="00AE1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E1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E19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E19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E19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E19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E19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E1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A4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5C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05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Bhuvan Garikapati</dc:creator>
  <cp:lastModifiedBy>system11</cp:lastModifiedBy>
  <cp:revision>3</cp:revision>
  <dcterms:created xsi:type="dcterms:W3CDTF">2021-03-01T16:17:00Z</dcterms:created>
  <dcterms:modified xsi:type="dcterms:W3CDTF">2021-03-01T16:23:00Z</dcterms:modified>
</cp:coreProperties>
</file>