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ECDD" w14:textId="76B888D1" w:rsidR="00AC0D52" w:rsidRPr="00430657" w:rsidRDefault="009E2681" w:rsidP="00430657">
      <w:pPr>
        <w:pStyle w:val="NoSpacing"/>
        <w:rPr>
          <w:b/>
          <w:bCs/>
        </w:rPr>
      </w:pPr>
      <w:r w:rsidRPr="00430657">
        <w:rPr>
          <w:b/>
          <w:bCs/>
          <w:noProof/>
          <w:sz w:val="32"/>
          <w:szCs w:val="32"/>
        </w:rPr>
        <w:drawing>
          <wp:anchor distT="0" distB="0" distL="0" distR="0" simplePos="0" relativeHeight="251659776" behindDoc="0" locked="0" layoutInCell="1" allowOverlap="1" wp14:anchorId="5B6CCC37" wp14:editId="4D4CB2F5">
            <wp:simplePos x="0" y="0"/>
            <wp:positionH relativeFrom="column">
              <wp:posOffset>4676775</wp:posOffset>
            </wp:positionH>
            <wp:positionV relativeFrom="paragraph">
              <wp:posOffset>9525</wp:posOffset>
            </wp:positionV>
            <wp:extent cx="2181225" cy="571500"/>
            <wp:effectExtent l="0" t="0" r="0" b="0"/>
            <wp:wrapSquare wrapText="bothSides" distT="0" distB="0" distL="0" distR="0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657">
        <w:rPr>
          <w:b/>
          <w:bCs/>
          <w:sz w:val="32"/>
          <w:szCs w:val="32"/>
        </w:rPr>
        <w:t>S A</w:t>
      </w:r>
      <w:r w:rsidR="00430657">
        <w:rPr>
          <w:b/>
          <w:bCs/>
          <w:sz w:val="32"/>
          <w:szCs w:val="32"/>
        </w:rPr>
        <w:t>MRATA</w:t>
      </w:r>
    </w:p>
    <w:p w14:paraId="4814C728" w14:textId="64D15E80" w:rsidR="00646CE8" w:rsidRPr="00430657" w:rsidRDefault="00AC0D52" w:rsidP="00430657">
      <w:pPr>
        <w:pStyle w:val="NoSpacing"/>
      </w:pPr>
      <w:r w:rsidRPr="00430657">
        <w:t>Phone:</w:t>
      </w:r>
      <w:r w:rsidR="00340822" w:rsidRPr="00430657">
        <w:t xml:space="preserve"> </w:t>
      </w:r>
      <w:r w:rsidR="009E2681" w:rsidRPr="00430657">
        <w:t>470.485.3386</w:t>
      </w:r>
    </w:p>
    <w:p w14:paraId="276553BB" w14:textId="4B80CD3F" w:rsidR="00340822" w:rsidRDefault="00F65095" w:rsidP="00430657">
      <w:pPr>
        <w:pStyle w:val="NoSpacing"/>
        <w:rPr>
          <w:rStyle w:val="Hyperlink"/>
          <w:color w:val="auto"/>
          <w:u w:val="none"/>
        </w:rPr>
      </w:pPr>
      <w:hyperlink r:id="rId9" w:history="1">
        <w:r w:rsidR="00430657" w:rsidRPr="00EB5E9E">
          <w:rPr>
            <w:rStyle w:val="Hyperlink"/>
          </w:rPr>
          <w:t>laxmiamrata@gmail.com</w:t>
        </w:r>
      </w:hyperlink>
    </w:p>
    <w:p w14:paraId="02B3A6B6" w14:textId="77777777" w:rsidR="009E2681" w:rsidRDefault="009E2681" w:rsidP="00646CE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7549EC8B" w14:textId="00C0E23B" w:rsidR="00646CE8" w:rsidRPr="00646CE8" w:rsidRDefault="00646CE8" w:rsidP="00646CE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646CE8">
        <w:rPr>
          <w:rFonts w:cstheme="minorHAnsi"/>
          <w:b/>
          <w:color w:val="000000" w:themeColor="text1"/>
        </w:rPr>
        <w:t>Certifications</w:t>
      </w:r>
      <w:r w:rsidRPr="00646CE8">
        <w:rPr>
          <w:rFonts w:cstheme="minorHAnsi"/>
          <w:color w:val="000000" w:themeColor="text1"/>
        </w:rPr>
        <w:t xml:space="preserve">: </w:t>
      </w:r>
    </w:p>
    <w:p w14:paraId="38FBBEFE" w14:textId="77777777" w:rsidR="009E2681" w:rsidRPr="009E2681" w:rsidRDefault="009E2681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bookmarkStart w:id="0" w:name="_Hlk64886461"/>
      <w:r w:rsidRPr="009E2681">
        <w:rPr>
          <w:bCs/>
          <w:color w:val="000000"/>
          <w:sz w:val="22"/>
          <w:szCs w:val="22"/>
        </w:rPr>
        <w:t>Certified Salesforce Administrator (ADM 201)</w:t>
      </w:r>
    </w:p>
    <w:p w14:paraId="2CDAE087" w14:textId="77777777" w:rsidR="009E2681" w:rsidRPr="009E2681" w:rsidRDefault="009E2681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9E2681">
        <w:rPr>
          <w:bCs/>
          <w:color w:val="000000"/>
          <w:sz w:val="22"/>
          <w:szCs w:val="22"/>
        </w:rPr>
        <w:t>Certified Salesforce Developer (DEV 401)</w:t>
      </w:r>
    </w:p>
    <w:bookmarkEnd w:id="0"/>
    <w:p w14:paraId="66570D32" w14:textId="77777777" w:rsidR="00646CE8" w:rsidRPr="00487CF1" w:rsidRDefault="00487CF1" w:rsidP="00487CF1">
      <w:pPr>
        <w:pStyle w:val="NoSpacing"/>
        <w:tabs>
          <w:tab w:val="left" w:pos="4740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ab/>
      </w:r>
    </w:p>
    <w:p w14:paraId="4C0DDB85" w14:textId="3E652667" w:rsidR="00646CE8" w:rsidRPr="009E2681" w:rsidRDefault="009E2681" w:rsidP="009E2681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E2681">
        <w:rPr>
          <w:rFonts w:cstheme="minorHAnsi"/>
          <w:b/>
          <w:sz w:val="24"/>
          <w:szCs w:val="24"/>
        </w:rPr>
        <w:t>Certified Salesforce Developer/Administrator</w:t>
      </w:r>
    </w:p>
    <w:p w14:paraId="4AAB6A90" w14:textId="77777777" w:rsidR="00AC0D52" w:rsidRPr="00646CE8" w:rsidRDefault="00AC0D52" w:rsidP="00646CE8">
      <w:pPr>
        <w:pStyle w:val="NoSpacing"/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b/>
        </w:rPr>
        <w:t>Summary</w:t>
      </w:r>
      <w:r w:rsidRPr="00646CE8">
        <w:rPr>
          <w:rFonts w:cstheme="minorHAnsi"/>
        </w:rPr>
        <w:t>:</w:t>
      </w:r>
    </w:p>
    <w:p w14:paraId="1C6C71F8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Over </w:t>
      </w:r>
      <w:r w:rsidRPr="00F9661F">
        <w:rPr>
          <w:b/>
        </w:rPr>
        <w:t xml:space="preserve">8 </w:t>
      </w:r>
      <w:r w:rsidRPr="00F9661F">
        <w:t xml:space="preserve">Years of IT experience in </w:t>
      </w:r>
      <w:r w:rsidRPr="00F9661F">
        <w:rPr>
          <w:b/>
        </w:rPr>
        <w:t xml:space="preserve">Salesforce.com CRM Platform, Apttus CLM Development and Force.com platform </w:t>
      </w:r>
      <w:r w:rsidRPr="00F9661F">
        <w:t>with proficiency as a Salesforce Developer &amp; Administrator across various industries.</w:t>
      </w:r>
    </w:p>
    <w:p w14:paraId="075D0878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Involved in various stages of SFDC life cycle including Development, Review, Support and Maintenance, and</w:t>
      </w:r>
      <w:r w:rsidRPr="00F9661F">
        <w:rPr>
          <w:b/>
        </w:rPr>
        <w:t xml:space="preserve"> SFA applications based on Apex Language and leveraging Force.com Platform. </w:t>
      </w:r>
    </w:p>
    <w:p w14:paraId="171AA11D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</w:t>
      </w:r>
      <w:r w:rsidRPr="00F9661F">
        <w:rPr>
          <w:b/>
        </w:rPr>
        <w:t>Administration, Configuration, Customization, Development and support experience with standard objects on Salesforce.com Platform</w:t>
      </w:r>
      <w:r w:rsidRPr="00F9661F">
        <w:t>.</w:t>
      </w:r>
    </w:p>
    <w:p w14:paraId="73A38DE1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Designed junction objects and implemented various advanced fields like </w:t>
      </w:r>
      <w:r w:rsidRPr="00F9661F">
        <w:rPr>
          <w:b/>
        </w:rPr>
        <w:t>Pick list, Custom Formula Fields, Field Dependencies, and Validation Rules.</w:t>
      </w:r>
      <w:r w:rsidRPr="00F9661F">
        <w:t xml:space="preserve"> </w:t>
      </w:r>
    </w:p>
    <w:p w14:paraId="6486E15B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SFDC development using </w:t>
      </w:r>
      <w:r w:rsidRPr="00F9661F">
        <w:rPr>
          <w:b/>
        </w:rPr>
        <w:t>Visualforce Pages, Components, Force.com IDE, SOQL, and SOSL, MVC architecture, DML statements, Apex classes and Triggers</w:t>
      </w:r>
    </w:p>
    <w:p w14:paraId="25803A33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creating various </w:t>
      </w:r>
      <w:r w:rsidRPr="00F9661F">
        <w:rPr>
          <w:b/>
        </w:rPr>
        <w:t>Reports (summary reports, matrix reports, pie charts, and dashboards</w:t>
      </w:r>
      <w:r w:rsidRPr="00F9661F">
        <w:t xml:space="preserve">) and Report Folders. </w:t>
      </w:r>
    </w:p>
    <w:p w14:paraId="43457DB6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Proficient in CRM business processes like </w:t>
      </w:r>
      <w:r w:rsidRPr="00F9661F">
        <w:rPr>
          <w:b/>
        </w:rPr>
        <w:t xml:space="preserve">Campaign management, Lead Management, Case management and support automation. </w:t>
      </w:r>
    </w:p>
    <w:p w14:paraId="5BF47805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using Sales force Web services API like </w:t>
      </w:r>
      <w:r w:rsidRPr="00F9661F">
        <w:rPr>
          <w:b/>
          <w:bCs/>
        </w:rPr>
        <w:t>Web Services, API, BULK</w:t>
      </w:r>
      <w:r w:rsidRPr="00F9661F">
        <w:t>, REST</w:t>
      </w:r>
      <w:r w:rsidRPr="00F9661F">
        <w:rPr>
          <w:b/>
        </w:rPr>
        <w:t xml:space="preserve"> and SOAP</w:t>
      </w:r>
      <w:r w:rsidRPr="00F9661F">
        <w:t xml:space="preserve"> and clean and import org data using </w:t>
      </w:r>
      <w:r w:rsidRPr="00F9661F">
        <w:rPr>
          <w:b/>
          <w:bCs/>
        </w:rPr>
        <w:t>Apex Data Loader</w:t>
      </w:r>
      <w:r w:rsidRPr="00F9661F">
        <w:t xml:space="preserve">. </w:t>
      </w:r>
    </w:p>
    <w:p w14:paraId="4CAD4DE7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Executed security and sharing rules for </w:t>
      </w:r>
      <w:r w:rsidRPr="00F9661F">
        <w:rPr>
          <w:b/>
          <w:bCs/>
        </w:rPr>
        <w:t>Field</w:t>
      </w:r>
      <w:r w:rsidRPr="00F9661F">
        <w:t>,</w:t>
      </w:r>
      <w:r w:rsidRPr="00F9661F">
        <w:rPr>
          <w:b/>
          <w:bCs/>
        </w:rPr>
        <w:t xml:space="preserve"> Record Level </w:t>
      </w:r>
      <w:r w:rsidRPr="00F9661F">
        <w:t xml:space="preserve">and </w:t>
      </w:r>
      <w:r w:rsidRPr="00F9661F">
        <w:rPr>
          <w:b/>
          <w:bCs/>
        </w:rPr>
        <w:t>Object</w:t>
      </w:r>
      <w:r w:rsidRPr="00F9661F">
        <w:t xml:space="preserve"> for distinctive users at</w:t>
      </w:r>
    </w:p>
    <w:p w14:paraId="2F927AF3" w14:textId="45049C4C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different levels of organization.</w:t>
      </w:r>
    </w:p>
    <w:p w14:paraId="21838290" w14:textId="4BC60360" w:rsidR="009E2681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Designed and Implemented </w:t>
      </w:r>
      <w:r w:rsidRPr="00F9661F">
        <w:rPr>
          <w:b/>
        </w:rPr>
        <w:t>Complex Integration Patterns</w:t>
      </w:r>
      <w:r w:rsidRPr="00F9661F">
        <w:t xml:space="preserve"> for Client and automated Case management on </w:t>
      </w:r>
      <w:r w:rsidRPr="00F9661F">
        <w:rPr>
          <w:b/>
        </w:rPr>
        <w:t>service cloud platform</w:t>
      </w:r>
      <w:r w:rsidRPr="00F9661F">
        <w:t>.</w:t>
      </w:r>
    </w:p>
    <w:p w14:paraId="067C555E" w14:textId="0F0A2B58" w:rsidR="00CC21EE" w:rsidRPr="00CC21EE" w:rsidRDefault="00CC21EE" w:rsidP="00CC21E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</w:rPr>
      </w:pPr>
      <w:r w:rsidRPr="00CC21EE">
        <w:rPr>
          <w:rFonts w:eastAsia="Times New Roman" w:cstheme="minorHAnsi"/>
        </w:rPr>
        <w:t xml:space="preserve">Planned, architected and lead the implementation of enterprise </w:t>
      </w:r>
      <w:proofErr w:type="spellStart"/>
      <w:r w:rsidRPr="00CC21EE">
        <w:rPr>
          <w:rFonts w:eastAsia="Times New Roman" w:cstheme="minorHAnsi"/>
        </w:rPr>
        <w:t>enterprise</w:t>
      </w:r>
      <w:proofErr w:type="spellEnd"/>
      <w:r w:rsidRPr="00CC21EE">
        <w:rPr>
          <w:rFonts w:eastAsia="Times New Roman" w:cstheme="minorHAnsi"/>
        </w:rPr>
        <w:t xml:space="preserve"> </w:t>
      </w:r>
      <w:r w:rsidRPr="00CC21EE">
        <w:rPr>
          <w:rFonts w:eastAsia="Times New Roman" w:cstheme="minorHAnsi"/>
          <w:b/>
          <w:bCs/>
        </w:rPr>
        <w:t>Einstein Analytics</w:t>
      </w:r>
      <w:r w:rsidRPr="00CC21EE">
        <w:rPr>
          <w:rFonts w:eastAsia="Times New Roman" w:cstheme="minorHAnsi"/>
        </w:rPr>
        <w:t xml:space="preserve"> program to enhance digital customer </w:t>
      </w:r>
      <w:r w:rsidRPr="00CC21EE">
        <w:rPr>
          <w:rFonts w:eastAsia="Times New Roman" w:cstheme="minorHAnsi"/>
        </w:rPr>
        <w:t>experience.</w:t>
      </w:r>
    </w:p>
    <w:p w14:paraId="4D349053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CC21EE">
        <w:rPr>
          <w:rFonts w:cstheme="minorHAnsi"/>
        </w:rPr>
        <w:t xml:space="preserve">Working on Integration Salesforce with many </w:t>
      </w:r>
      <w:r w:rsidRPr="00CC21EE">
        <w:rPr>
          <w:rFonts w:cstheme="minorHAnsi"/>
          <w:b/>
        </w:rPr>
        <w:t>external</w:t>
      </w:r>
      <w:r w:rsidRPr="00F9661F">
        <w:rPr>
          <w:b/>
        </w:rPr>
        <w:t xml:space="preserve"> systems like Oracle, SDR, </w:t>
      </w:r>
      <w:proofErr w:type="spellStart"/>
      <w:r w:rsidRPr="00F9661F">
        <w:rPr>
          <w:b/>
        </w:rPr>
        <w:t>Mastero</w:t>
      </w:r>
      <w:proofErr w:type="spellEnd"/>
      <w:r w:rsidRPr="00F9661F">
        <w:rPr>
          <w:b/>
        </w:rPr>
        <w:t xml:space="preserve"> etc</w:t>
      </w:r>
      <w:r w:rsidRPr="00F9661F">
        <w:t>.</w:t>
      </w:r>
    </w:p>
    <w:p w14:paraId="74919AF6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creating </w:t>
      </w:r>
      <w:r w:rsidRPr="00F9661F">
        <w:rPr>
          <w:b/>
        </w:rPr>
        <w:t>Lightning Components</w:t>
      </w:r>
      <w:r w:rsidRPr="00F9661F">
        <w:t xml:space="preserve"> and used Salesforce Lightning Design System (SLDS) to </w:t>
      </w:r>
      <w:r w:rsidRPr="00F9661F">
        <w:rPr>
          <w:b/>
        </w:rPr>
        <w:t>convert existing Visual force pages to lightning components</w:t>
      </w:r>
      <w:r w:rsidRPr="00F9661F">
        <w:t xml:space="preserve">. </w:t>
      </w:r>
    </w:p>
    <w:p w14:paraId="10F2D544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Created Apex methods for the </w:t>
      </w:r>
      <w:r w:rsidRPr="00F9661F">
        <w:rPr>
          <w:b/>
        </w:rPr>
        <w:t>lightning controller</w:t>
      </w:r>
      <w:r w:rsidRPr="00F9661F">
        <w:t xml:space="preserve"> and helper methods to perform DML operations on the case records.</w:t>
      </w:r>
    </w:p>
    <w:p w14:paraId="335992C1" w14:textId="020DC142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Setting up </w:t>
      </w:r>
      <w:r w:rsidRPr="00F9661F">
        <w:rPr>
          <w:b/>
        </w:rPr>
        <w:t>Customization of APTTUS</w:t>
      </w:r>
      <w:r w:rsidRPr="00F9661F">
        <w:t xml:space="preserve"> product configuration and quote application according to needs assist in administering and monitoring the company, Salesforce CRM and Salesforce CPQ application. </w:t>
      </w:r>
    </w:p>
    <w:p w14:paraId="0E5FC325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Experienced in developing Lightening pages using </w:t>
      </w:r>
      <w:r w:rsidRPr="00F9661F">
        <w:rPr>
          <w:b/>
          <w:bCs/>
        </w:rPr>
        <w:t xml:space="preserve">Aura </w:t>
      </w:r>
      <w:r w:rsidRPr="00F9661F">
        <w:t>Framework. </w:t>
      </w:r>
    </w:p>
    <w:p w14:paraId="0ACE0B6E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Proficient with </w:t>
      </w:r>
      <w:r w:rsidRPr="00F9661F">
        <w:rPr>
          <w:b/>
          <w:bCs/>
        </w:rPr>
        <w:t>Sales Cloud</w:t>
      </w:r>
      <w:r w:rsidRPr="00F9661F">
        <w:t xml:space="preserve">, </w:t>
      </w:r>
      <w:r w:rsidRPr="00F9661F">
        <w:rPr>
          <w:b/>
          <w:bCs/>
        </w:rPr>
        <w:t>Service Cloud</w:t>
      </w:r>
      <w:r w:rsidRPr="00F9661F">
        <w:t>,</w:t>
      </w:r>
      <w:r w:rsidRPr="00F9661F">
        <w:rPr>
          <w:b/>
          <w:bCs/>
        </w:rPr>
        <w:t xml:space="preserve"> Jenkins</w:t>
      </w:r>
      <w:r w:rsidRPr="00F9661F">
        <w:t xml:space="preserve">, </w:t>
      </w:r>
      <w:r w:rsidRPr="00F9661F">
        <w:rPr>
          <w:b/>
          <w:bCs/>
        </w:rPr>
        <w:t>Call Center</w:t>
      </w:r>
      <w:r w:rsidRPr="00F9661F">
        <w:t xml:space="preserve">, </w:t>
      </w:r>
      <w:r w:rsidRPr="00F9661F">
        <w:rPr>
          <w:b/>
          <w:bCs/>
        </w:rPr>
        <w:t>Force.com, Chatter</w:t>
      </w:r>
      <w:r w:rsidRPr="00F9661F">
        <w:t xml:space="preserve">, </w:t>
      </w:r>
      <w:r w:rsidRPr="00F9661F">
        <w:rPr>
          <w:b/>
          <w:bCs/>
        </w:rPr>
        <w:t>Lightning</w:t>
      </w:r>
    </w:p>
    <w:p w14:paraId="1D993C27" w14:textId="5CECD986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and </w:t>
      </w:r>
      <w:r w:rsidRPr="00F9661F">
        <w:rPr>
          <w:b/>
          <w:bCs/>
        </w:rPr>
        <w:t>App-exchange</w:t>
      </w:r>
      <w:r w:rsidRPr="00F9661F">
        <w:t xml:space="preserve"> on Salesforce.</w:t>
      </w:r>
    </w:p>
    <w:p w14:paraId="1AA558B2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Experience working with Deployment tools like Force.com IDE based on </w:t>
      </w:r>
      <w:r w:rsidRPr="00F9661F">
        <w:rPr>
          <w:b/>
          <w:bCs/>
        </w:rPr>
        <w:t>salesforce.com,</w:t>
      </w:r>
    </w:p>
    <w:p w14:paraId="544864CD" w14:textId="0561DDF9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rPr>
          <w:b/>
          <w:bCs/>
        </w:rPr>
        <w:t>Sandbox environments</w:t>
      </w:r>
      <w:r w:rsidRPr="00F9661F">
        <w:t>. </w:t>
      </w:r>
    </w:p>
    <w:p w14:paraId="784FF8E4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Experience developing custom UI using Visual force pages</w:t>
      </w:r>
      <w:r w:rsidRPr="00F9661F">
        <w:rPr>
          <w:b/>
          <w:bCs/>
        </w:rPr>
        <w:t>, Java script</w:t>
      </w:r>
      <w:r w:rsidRPr="00F9661F">
        <w:t xml:space="preserve">, </w:t>
      </w:r>
      <w:r w:rsidRPr="00F9661F">
        <w:rPr>
          <w:b/>
          <w:bCs/>
        </w:rPr>
        <w:t>HTML, JavaScript and CSS</w:t>
      </w:r>
      <w:r w:rsidRPr="00F9661F">
        <w:t>.</w:t>
      </w:r>
    </w:p>
    <w:p w14:paraId="2F0C3CAA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Great Interpersonal and Communication Skills, focused, self-motivated, team oriented and quickly learn.</w:t>
      </w:r>
    </w:p>
    <w:p w14:paraId="529D3483" w14:textId="77777777" w:rsidR="00646CE8" w:rsidRDefault="00646CE8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</w:p>
    <w:p w14:paraId="73F45B9B" w14:textId="77777777" w:rsidR="009F78E2" w:rsidRPr="00646CE8" w:rsidRDefault="009F78E2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Education</w:t>
      </w:r>
      <w:r w:rsidRPr="00646CE8">
        <w:rPr>
          <w:rFonts w:cstheme="minorHAnsi"/>
          <w:shd w:val="clear" w:color="auto" w:fill="FFFFFF"/>
        </w:rPr>
        <w:t>:</w:t>
      </w:r>
    </w:p>
    <w:p w14:paraId="3C9021A9" w14:textId="77777777" w:rsidR="00BA43C4" w:rsidRPr="00F9661F" w:rsidRDefault="00BA43C4" w:rsidP="00BA43C4">
      <w:pPr>
        <w:pStyle w:val="NoSpacing"/>
      </w:pPr>
      <w:r w:rsidRPr="00F9661F">
        <w:rPr>
          <w:b/>
        </w:rPr>
        <w:t>Master of Science:</w:t>
      </w:r>
      <w:r w:rsidRPr="00F9661F">
        <w:t xml:space="preserve"> Information Technology and Management,</w:t>
      </w:r>
      <w:r>
        <w:t xml:space="preserve"> </w:t>
      </w:r>
      <w:r w:rsidRPr="00F9661F">
        <w:t>Campbellsville University, Louisville, KY.</w:t>
      </w:r>
    </w:p>
    <w:p w14:paraId="00681927" w14:textId="77777777" w:rsidR="00BA43C4" w:rsidRPr="00F9661F" w:rsidRDefault="00BA43C4" w:rsidP="00BA43C4">
      <w:pPr>
        <w:pStyle w:val="NoSpacing"/>
      </w:pPr>
      <w:r w:rsidRPr="00F9661F">
        <w:rPr>
          <w:b/>
        </w:rPr>
        <w:t>Bachelor of Technology</w:t>
      </w:r>
      <w:r w:rsidRPr="00F9661F">
        <w:t xml:space="preserve">:  </w:t>
      </w:r>
      <w:r>
        <w:t xml:space="preserve">Computer Science and Engineering, </w:t>
      </w:r>
      <w:r w:rsidRPr="00F9661F">
        <w:t>Shri Shankaracharya Institute of Professional Management and Technology, Raipur (CG), India</w:t>
      </w:r>
    </w:p>
    <w:p w14:paraId="2BF9EE48" w14:textId="77777777" w:rsidR="00646CE8" w:rsidRDefault="00646CE8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4C71D1C4" w14:textId="77777777" w:rsidR="00BA43C4" w:rsidRDefault="00BA43C4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</w:p>
    <w:p w14:paraId="2E370714" w14:textId="241B755A" w:rsidR="00E710BF" w:rsidRPr="00646CE8" w:rsidRDefault="009F78E2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 xml:space="preserve">Technical Skills: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8033"/>
      </w:tblGrid>
      <w:tr w:rsidR="00CB77B0" w:rsidRPr="00646CE8" w14:paraId="5D0177C5" w14:textId="77777777" w:rsidTr="00CB77B0">
        <w:tc>
          <w:tcPr>
            <w:tcW w:w="2677" w:type="dxa"/>
          </w:tcPr>
          <w:p w14:paraId="2BBE3A42" w14:textId="77777777" w:rsidR="00CB77B0" w:rsidRPr="00CB77B0" w:rsidRDefault="00CB77B0" w:rsidP="00CB77B0">
            <w:pPr>
              <w:pStyle w:val="NoSpacing"/>
            </w:pPr>
            <w:r w:rsidRPr="00CB77B0">
              <w:t>CRM Tools:</w:t>
            </w:r>
          </w:p>
        </w:tc>
        <w:tc>
          <w:tcPr>
            <w:tcW w:w="8033" w:type="dxa"/>
          </w:tcPr>
          <w:p w14:paraId="3BCDB0B9" w14:textId="77777777" w:rsidR="00CB77B0" w:rsidRPr="00CB77B0" w:rsidRDefault="00CB77B0" w:rsidP="00CB77B0">
            <w:pPr>
              <w:pStyle w:val="NoSpacing"/>
            </w:pPr>
            <w:r w:rsidRPr="00CB77B0">
              <w:t>Salesforce.com, Sales Cloud, Service Cloud, Marketing Cloud, Community Cloud, Chatter, Communities, Service Console.</w:t>
            </w:r>
          </w:p>
        </w:tc>
      </w:tr>
      <w:tr w:rsidR="00CB77B0" w:rsidRPr="00646CE8" w14:paraId="6F403943" w14:textId="77777777" w:rsidTr="00CB77B0">
        <w:tc>
          <w:tcPr>
            <w:tcW w:w="2677" w:type="dxa"/>
          </w:tcPr>
          <w:p w14:paraId="1C5C9889" w14:textId="77777777" w:rsidR="00CB77B0" w:rsidRPr="00CB77B0" w:rsidRDefault="00CB77B0" w:rsidP="00CB77B0">
            <w:pPr>
              <w:pStyle w:val="NoSpacing"/>
            </w:pPr>
            <w:r w:rsidRPr="00CB77B0">
              <w:t>Salesforce Technologies:</w:t>
            </w:r>
          </w:p>
        </w:tc>
        <w:tc>
          <w:tcPr>
            <w:tcW w:w="8033" w:type="dxa"/>
          </w:tcPr>
          <w:p w14:paraId="27547CB0" w14:textId="77777777" w:rsidR="00CB77B0" w:rsidRPr="00CB77B0" w:rsidRDefault="00CB77B0" w:rsidP="00CB77B0">
            <w:pPr>
              <w:pStyle w:val="NoSpacing"/>
            </w:pPr>
            <w:r w:rsidRPr="00CB77B0">
              <w:t>Apex, SOQL, SOSL, Visual Force (Pages &amp;amp; Components), Triggers, Batch Apex.</w:t>
            </w:r>
          </w:p>
        </w:tc>
      </w:tr>
      <w:tr w:rsidR="00CB77B0" w:rsidRPr="00646CE8" w14:paraId="69319E7E" w14:textId="77777777" w:rsidTr="00CB77B0">
        <w:tc>
          <w:tcPr>
            <w:tcW w:w="2677" w:type="dxa"/>
          </w:tcPr>
          <w:p w14:paraId="0DE1AA91" w14:textId="77777777" w:rsidR="00CB77B0" w:rsidRPr="00CB77B0" w:rsidRDefault="00CB77B0" w:rsidP="00CB77B0">
            <w:pPr>
              <w:pStyle w:val="NoSpacing"/>
            </w:pPr>
            <w:r w:rsidRPr="00CB77B0">
              <w:t>Data migration Tools:</w:t>
            </w:r>
          </w:p>
        </w:tc>
        <w:tc>
          <w:tcPr>
            <w:tcW w:w="8033" w:type="dxa"/>
          </w:tcPr>
          <w:p w14:paraId="25592D75" w14:textId="77777777" w:rsidR="00CB77B0" w:rsidRPr="00CB77B0" w:rsidRDefault="00CB77B0" w:rsidP="00CB77B0">
            <w:pPr>
              <w:pStyle w:val="NoSpacing"/>
            </w:pPr>
            <w:r w:rsidRPr="00CB77B0">
              <w:t>Apex Data Loader, Custom Import wizard, ETL Tool.</w:t>
            </w:r>
          </w:p>
        </w:tc>
      </w:tr>
      <w:tr w:rsidR="00CB77B0" w:rsidRPr="00646CE8" w14:paraId="52460641" w14:textId="77777777" w:rsidTr="00CB77B0">
        <w:tc>
          <w:tcPr>
            <w:tcW w:w="2677" w:type="dxa"/>
          </w:tcPr>
          <w:p w14:paraId="2F9A426F" w14:textId="77777777" w:rsidR="00CB77B0" w:rsidRPr="00CB77B0" w:rsidRDefault="00CB77B0" w:rsidP="00CB77B0">
            <w:pPr>
              <w:pStyle w:val="NoSpacing"/>
            </w:pPr>
            <w:r w:rsidRPr="00CB77B0">
              <w:t>Deployment Tools:</w:t>
            </w:r>
          </w:p>
        </w:tc>
        <w:tc>
          <w:tcPr>
            <w:tcW w:w="8033" w:type="dxa"/>
          </w:tcPr>
          <w:p w14:paraId="4BF35D10" w14:textId="77777777" w:rsidR="00CB77B0" w:rsidRPr="00CB77B0" w:rsidRDefault="00CB77B0" w:rsidP="00CB77B0">
            <w:pPr>
              <w:pStyle w:val="NoSpacing"/>
            </w:pPr>
            <w:r w:rsidRPr="00CB77B0">
              <w:t>Change Sets, Force.com IDE, Force.com Migration Tool (ANT), Work Bench, Jenkins.</w:t>
            </w:r>
          </w:p>
        </w:tc>
      </w:tr>
      <w:tr w:rsidR="00CB77B0" w:rsidRPr="00646CE8" w14:paraId="3468D860" w14:textId="77777777" w:rsidTr="00CB77B0">
        <w:tc>
          <w:tcPr>
            <w:tcW w:w="2677" w:type="dxa"/>
          </w:tcPr>
          <w:p w14:paraId="636AC47A" w14:textId="77777777" w:rsidR="00CB77B0" w:rsidRPr="00CB77B0" w:rsidRDefault="00CB77B0" w:rsidP="00CB77B0">
            <w:pPr>
              <w:pStyle w:val="NoSpacing"/>
            </w:pPr>
            <w:r w:rsidRPr="00CB77B0">
              <w:t>Language:</w:t>
            </w:r>
          </w:p>
        </w:tc>
        <w:tc>
          <w:tcPr>
            <w:tcW w:w="8033" w:type="dxa"/>
          </w:tcPr>
          <w:p w14:paraId="1200667F" w14:textId="102B4C22" w:rsidR="00CB77B0" w:rsidRPr="00CB77B0" w:rsidRDefault="00CB77B0" w:rsidP="00CB77B0">
            <w:pPr>
              <w:pStyle w:val="NoSpacing"/>
            </w:pPr>
            <w:r w:rsidRPr="00CB77B0">
              <w:t>Java, Python, C, C++.C#, .net</w:t>
            </w:r>
          </w:p>
        </w:tc>
      </w:tr>
      <w:tr w:rsidR="00CB77B0" w:rsidRPr="00646CE8" w14:paraId="4BDC8B9C" w14:textId="77777777" w:rsidTr="00CB77B0">
        <w:tc>
          <w:tcPr>
            <w:tcW w:w="2677" w:type="dxa"/>
          </w:tcPr>
          <w:p w14:paraId="3541A43B" w14:textId="77777777" w:rsidR="00CB77B0" w:rsidRPr="00CB77B0" w:rsidRDefault="00CB77B0" w:rsidP="00CB77B0">
            <w:pPr>
              <w:pStyle w:val="NoSpacing"/>
            </w:pPr>
            <w:r w:rsidRPr="00CB77B0">
              <w:t>SDLC Methodologies:</w:t>
            </w:r>
          </w:p>
        </w:tc>
        <w:tc>
          <w:tcPr>
            <w:tcW w:w="8033" w:type="dxa"/>
          </w:tcPr>
          <w:p w14:paraId="32463E9B" w14:textId="77777777" w:rsidR="00CB77B0" w:rsidRPr="00CB77B0" w:rsidRDefault="00CB77B0" w:rsidP="00CB77B0">
            <w:pPr>
              <w:pStyle w:val="NoSpacing"/>
            </w:pPr>
            <w:r w:rsidRPr="00CB77B0">
              <w:t>Agile, Scrum, Waterfall.</w:t>
            </w:r>
          </w:p>
        </w:tc>
      </w:tr>
      <w:tr w:rsidR="00CB77B0" w:rsidRPr="00D52D84" w14:paraId="7F672701" w14:textId="77777777" w:rsidTr="00CB77B0">
        <w:tc>
          <w:tcPr>
            <w:tcW w:w="2677" w:type="dxa"/>
          </w:tcPr>
          <w:p w14:paraId="66E4CE90" w14:textId="77777777" w:rsidR="00CB77B0" w:rsidRPr="00CB77B0" w:rsidRDefault="00CB77B0" w:rsidP="00CB77B0">
            <w:pPr>
              <w:pStyle w:val="NoSpacing"/>
            </w:pPr>
            <w:r w:rsidRPr="00CB77B0">
              <w:t>Web Services:</w:t>
            </w:r>
          </w:p>
        </w:tc>
        <w:tc>
          <w:tcPr>
            <w:tcW w:w="8033" w:type="dxa"/>
          </w:tcPr>
          <w:p w14:paraId="72D563EB" w14:textId="77777777" w:rsidR="00CB77B0" w:rsidRPr="00CB77B0" w:rsidRDefault="00CB77B0" w:rsidP="00CB77B0">
            <w:pPr>
              <w:pStyle w:val="NoSpacing"/>
            </w:pPr>
            <w:r w:rsidRPr="00CB77B0">
              <w:t>REST and SOAP API</w:t>
            </w:r>
          </w:p>
        </w:tc>
      </w:tr>
      <w:tr w:rsidR="00CB77B0" w:rsidRPr="00D52D84" w14:paraId="46310BA5" w14:textId="77777777" w:rsidTr="00CB77B0">
        <w:tc>
          <w:tcPr>
            <w:tcW w:w="2677" w:type="dxa"/>
          </w:tcPr>
          <w:p w14:paraId="33503C49" w14:textId="77777777" w:rsidR="00CB77B0" w:rsidRPr="00CB77B0" w:rsidRDefault="00CB77B0" w:rsidP="00CB77B0">
            <w:pPr>
              <w:pStyle w:val="NoSpacing"/>
            </w:pPr>
            <w:r w:rsidRPr="00CB77B0">
              <w:t>Salesforce API Tools:</w:t>
            </w:r>
          </w:p>
        </w:tc>
        <w:tc>
          <w:tcPr>
            <w:tcW w:w="8033" w:type="dxa"/>
          </w:tcPr>
          <w:p w14:paraId="28259E27" w14:textId="77777777" w:rsidR="00CB77B0" w:rsidRPr="00CB77B0" w:rsidRDefault="00CB77B0" w:rsidP="00CB77B0">
            <w:pPr>
              <w:pStyle w:val="NoSpacing"/>
            </w:pPr>
            <w:r w:rsidRPr="00CB77B0">
              <w:t>Force.com Migration Tool (ANT), Force.com IDE –Eclipse.</w:t>
            </w:r>
          </w:p>
        </w:tc>
      </w:tr>
      <w:tr w:rsidR="00CB77B0" w:rsidRPr="00D52D84" w14:paraId="515A922F" w14:textId="77777777" w:rsidTr="00CB77B0">
        <w:tc>
          <w:tcPr>
            <w:tcW w:w="2677" w:type="dxa"/>
          </w:tcPr>
          <w:p w14:paraId="62988BBC" w14:textId="77777777" w:rsidR="00CB77B0" w:rsidRPr="00CB77B0" w:rsidRDefault="00CB77B0" w:rsidP="00CB77B0">
            <w:pPr>
              <w:pStyle w:val="NoSpacing"/>
            </w:pPr>
            <w:r w:rsidRPr="00CB77B0">
              <w:t>Version control systems:</w:t>
            </w:r>
          </w:p>
        </w:tc>
        <w:tc>
          <w:tcPr>
            <w:tcW w:w="8033" w:type="dxa"/>
          </w:tcPr>
          <w:p w14:paraId="1135A07D" w14:textId="77777777" w:rsidR="00CB77B0" w:rsidRPr="00CB77B0" w:rsidRDefault="00CB77B0" w:rsidP="00CB77B0">
            <w:pPr>
              <w:pStyle w:val="NoSpacing"/>
            </w:pPr>
            <w:r w:rsidRPr="00CB77B0">
              <w:t>GitHub</w:t>
            </w:r>
          </w:p>
        </w:tc>
      </w:tr>
      <w:tr w:rsidR="00CB77B0" w:rsidRPr="00D52D84" w14:paraId="26CA26F5" w14:textId="77777777" w:rsidTr="00CB77B0">
        <w:tc>
          <w:tcPr>
            <w:tcW w:w="2677" w:type="dxa"/>
          </w:tcPr>
          <w:p w14:paraId="1AA6E673" w14:textId="77777777" w:rsidR="00CB77B0" w:rsidRPr="00CB77B0" w:rsidRDefault="00CB77B0" w:rsidP="00CB77B0">
            <w:pPr>
              <w:pStyle w:val="NoSpacing"/>
            </w:pPr>
            <w:r w:rsidRPr="00CB77B0">
              <w:t>Mobile Application Tools:</w:t>
            </w:r>
          </w:p>
        </w:tc>
        <w:tc>
          <w:tcPr>
            <w:tcW w:w="8033" w:type="dxa"/>
          </w:tcPr>
          <w:p w14:paraId="0FE3874C" w14:textId="77777777" w:rsidR="00CB77B0" w:rsidRPr="00CB77B0" w:rsidRDefault="00CB77B0" w:rsidP="00CB77B0">
            <w:pPr>
              <w:pStyle w:val="NoSpacing"/>
            </w:pPr>
            <w:r w:rsidRPr="00CB77B0">
              <w:t>SalesForce1, Interface Builder.</w:t>
            </w:r>
          </w:p>
        </w:tc>
      </w:tr>
      <w:tr w:rsidR="00CB77B0" w:rsidRPr="00646CE8" w14:paraId="79437335" w14:textId="77777777" w:rsidTr="00CB77B0">
        <w:tc>
          <w:tcPr>
            <w:tcW w:w="2677" w:type="dxa"/>
          </w:tcPr>
          <w:p w14:paraId="34454F42" w14:textId="77777777" w:rsidR="00CB77B0" w:rsidRPr="00CB77B0" w:rsidRDefault="00CB77B0" w:rsidP="00CB77B0">
            <w:pPr>
              <w:pStyle w:val="NoSpacing"/>
            </w:pPr>
            <w:r w:rsidRPr="00CB77B0">
              <w:t>Other Tools:</w:t>
            </w:r>
          </w:p>
        </w:tc>
        <w:tc>
          <w:tcPr>
            <w:tcW w:w="8033" w:type="dxa"/>
          </w:tcPr>
          <w:p w14:paraId="61FE710A" w14:textId="77777777" w:rsidR="00CB77B0" w:rsidRPr="00CB77B0" w:rsidRDefault="00CB77B0" w:rsidP="00CB77B0">
            <w:pPr>
              <w:pStyle w:val="NoSpacing"/>
            </w:pPr>
            <w:r w:rsidRPr="00CB77B0">
              <w:t>Microsoft Office, Microsoft Outlook, JIRA, X-Author, Demand tools, Apttus CPQ/CLM</w:t>
            </w:r>
          </w:p>
        </w:tc>
      </w:tr>
    </w:tbl>
    <w:p w14:paraId="1AF13E5E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33F264E8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Experience</w:t>
      </w:r>
      <w:r w:rsidRPr="00646CE8">
        <w:rPr>
          <w:rFonts w:cstheme="minorHAnsi"/>
          <w:shd w:val="clear" w:color="auto" w:fill="FFFFFF"/>
        </w:rPr>
        <w:t>:</w:t>
      </w:r>
    </w:p>
    <w:p w14:paraId="7515DA11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38955737" w14:textId="54D8231B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Aflac, Columbus GA           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  <w:t xml:space="preserve">      </w:t>
      </w:r>
      <w:r w:rsidRPr="00CB77B0">
        <w:rPr>
          <w:b/>
          <w:bCs/>
        </w:rPr>
        <w:t>August 19 - Present</w:t>
      </w:r>
    </w:p>
    <w:p w14:paraId="543FA7BB" w14:textId="2166DDCB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Role: Salesforce Developer/Administrator     </w:t>
      </w:r>
    </w:p>
    <w:p w14:paraId="2912871A" w14:textId="77777777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                                                                          </w:t>
      </w:r>
    </w:p>
    <w:p w14:paraId="12176BB2" w14:textId="025775B7" w:rsidR="00CB77B0" w:rsidRPr="00CB77B0" w:rsidRDefault="00CB77B0" w:rsidP="00CB77B0">
      <w:pPr>
        <w:pStyle w:val="NoSpacing"/>
        <w:rPr>
          <w:b/>
          <w:bCs/>
          <w:u w:val="single"/>
        </w:rPr>
      </w:pPr>
      <w:r w:rsidRPr="00CB77B0">
        <w:rPr>
          <w:b/>
          <w:bCs/>
          <w:u w:val="single"/>
        </w:rPr>
        <w:t>Responsibilities:</w:t>
      </w:r>
    </w:p>
    <w:p w14:paraId="278B4789" w14:textId="77777777" w:rsidR="00CB77B0" w:rsidRPr="00B76ACD" w:rsidRDefault="00CB77B0" w:rsidP="00035E54">
      <w:pPr>
        <w:pStyle w:val="NoSpacing"/>
        <w:numPr>
          <w:ilvl w:val="0"/>
          <w:numId w:val="34"/>
        </w:numPr>
        <w:rPr>
          <w:color w:val="000000"/>
          <w:u w:val="single"/>
        </w:rPr>
      </w:pPr>
      <w:r w:rsidRPr="00B76ACD">
        <w:rPr>
          <w:color w:val="000000"/>
        </w:rPr>
        <w:t>Development planning involving requirement gathering from internal employees, user groups and higher management on a weekly basis and translate requirements into action plan with milestones and deliverables.</w:t>
      </w:r>
    </w:p>
    <w:p w14:paraId="25440B44" w14:textId="77777777" w:rsidR="00CB77B0" w:rsidRPr="00B76ACD" w:rsidRDefault="00CB77B0" w:rsidP="00035E54">
      <w:pPr>
        <w:pStyle w:val="NoSpacing"/>
        <w:numPr>
          <w:ilvl w:val="0"/>
          <w:numId w:val="34"/>
        </w:numPr>
        <w:rPr>
          <w:color w:val="000000"/>
          <w:u w:val="single"/>
        </w:rPr>
      </w:pPr>
      <w:r w:rsidRPr="00B76ACD">
        <w:rPr>
          <w:color w:val="000000"/>
        </w:rPr>
        <w:t>Organized Profiles, Role hierarchy, Permission sets, Organization-wide-defaults, and sharing rules to apply appropriate security controls.</w:t>
      </w:r>
    </w:p>
    <w:p w14:paraId="3E7107E5" w14:textId="77777777" w:rsidR="00CB77B0" w:rsidRPr="00B76ACD" w:rsidRDefault="00CB77B0" w:rsidP="00035E54">
      <w:pPr>
        <w:pStyle w:val="NoSpacing"/>
        <w:numPr>
          <w:ilvl w:val="0"/>
          <w:numId w:val="34"/>
        </w:numPr>
      </w:pPr>
      <w:r w:rsidRPr="00B76ACD">
        <w:t>Design</w:t>
      </w:r>
      <w:r>
        <w:t>ed</w:t>
      </w:r>
      <w:r w:rsidRPr="00B76ACD">
        <w:t xml:space="preserve">, developed and implemented Wizard for </w:t>
      </w:r>
      <w:r w:rsidRPr="00035E54">
        <w:rPr>
          <w:b/>
          <w:bCs/>
        </w:rPr>
        <w:t>APTTUS CLM</w:t>
      </w:r>
      <w:r w:rsidRPr="00B76ACD">
        <w:t xml:space="preserve"> to handle conditionality over Tabs, Sections, and Cross Section Conditionality Questions to generate the Agreement.</w:t>
      </w:r>
    </w:p>
    <w:p w14:paraId="1148AE04" w14:textId="77777777" w:rsidR="00CB77B0" w:rsidRPr="00B76ACD" w:rsidRDefault="00CB77B0" w:rsidP="00035E54">
      <w:pPr>
        <w:pStyle w:val="NoSpacing"/>
        <w:numPr>
          <w:ilvl w:val="0"/>
          <w:numId w:val="34"/>
        </w:numPr>
      </w:pPr>
      <w:r w:rsidRPr="00B76ACD">
        <w:t>Work</w:t>
      </w:r>
      <w:r>
        <w:t>ing</w:t>
      </w:r>
      <w:r w:rsidRPr="00B76ACD">
        <w:t xml:space="preserve"> on Design, Development and Implementing a </w:t>
      </w:r>
      <w:r w:rsidRPr="00035E54">
        <w:rPr>
          <w:b/>
          <w:bCs/>
        </w:rPr>
        <w:t>Lightning Application</w:t>
      </w:r>
      <w:r w:rsidRPr="00B76ACD">
        <w:t xml:space="preserve"> to replace a Legacy Payments system.</w:t>
      </w:r>
    </w:p>
    <w:p w14:paraId="2C48906B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Developed various Custom Objects, Tabs, Entity-Relationship data model, validation rules on the objects and tabs, Components and </w:t>
      </w:r>
      <w:r w:rsidRPr="00035E54">
        <w:rPr>
          <w:b/>
          <w:bCs/>
          <w:color w:val="000000"/>
        </w:rPr>
        <w:t>Visualforce</w:t>
      </w:r>
      <w:r w:rsidRPr="00B76ACD">
        <w:rPr>
          <w:color w:val="000000"/>
        </w:rPr>
        <w:t xml:space="preserve"> Pages.</w:t>
      </w:r>
    </w:p>
    <w:p w14:paraId="76D91EDA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Created profiles and implemented Object and field level security to hide critical information on the profile users.</w:t>
      </w:r>
    </w:p>
    <w:p w14:paraId="02818411" w14:textId="379B106B" w:rsidR="00CB77B0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Created Workflow Rules to automate </w:t>
      </w:r>
      <w:r w:rsidRPr="00035E54">
        <w:rPr>
          <w:b/>
          <w:bCs/>
          <w:color w:val="000000"/>
        </w:rPr>
        <w:t>Tasks, Email Alerts, time-dependent actions and Outbound API Messages</w:t>
      </w:r>
      <w:r w:rsidRPr="00B76ACD">
        <w:rPr>
          <w:color w:val="000000"/>
        </w:rPr>
        <w:t>.</w:t>
      </w:r>
    </w:p>
    <w:p w14:paraId="52D1AAFE" w14:textId="0E7122D6" w:rsidR="00CC21EE" w:rsidRPr="00CC21EE" w:rsidRDefault="00CC21EE" w:rsidP="00CC21E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21EE">
        <w:rPr>
          <w:rFonts w:ascii="Times New Roman" w:eastAsia="Times New Roman" w:hAnsi="Times New Roman" w:cs="Times New Roman"/>
        </w:rPr>
        <w:t xml:space="preserve">Developed enterprise </w:t>
      </w:r>
      <w:r w:rsidRPr="00CC21EE">
        <w:rPr>
          <w:rFonts w:ascii="Times New Roman" w:eastAsia="Times New Roman" w:hAnsi="Times New Roman" w:cs="Times New Roman"/>
          <w:b/>
          <w:bCs/>
        </w:rPr>
        <w:t>Einstein Analytics</w:t>
      </w:r>
      <w:r w:rsidRPr="00CC21EE">
        <w:rPr>
          <w:rFonts w:ascii="Times New Roman" w:eastAsia="Times New Roman" w:hAnsi="Times New Roman" w:cs="Times New Roman"/>
        </w:rPr>
        <w:t xml:space="preserve"> strategy to replace the tableau dashboards</w:t>
      </w:r>
      <w:r w:rsidRPr="00CC21EE">
        <w:rPr>
          <w:rFonts w:ascii="Times New Roman" w:eastAsia="Times New Roman" w:hAnsi="Times New Roman" w:cs="Times New Roman"/>
        </w:rPr>
        <w:t>.</w:t>
      </w:r>
      <w:r w:rsidRPr="00CC21EE">
        <w:rPr>
          <w:rFonts w:ascii="Times New Roman" w:eastAsia="Times New Roman" w:hAnsi="Times New Roman" w:cs="Times New Roman"/>
        </w:rPr>
        <w:t xml:space="preserve"> </w:t>
      </w:r>
    </w:p>
    <w:p w14:paraId="3DB41ED2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rFonts w:ascii="Calibri" w:eastAsia="Calibri" w:hAnsi="Calibri" w:cs="Calibri"/>
          <w:color w:val="000000"/>
        </w:rPr>
      </w:pPr>
      <w:r w:rsidRPr="00B76ACD">
        <w:rPr>
          <w:rFonts w:ascii="Calibri" w:eastAsia="Calibri" w:hAnsi="Calibri" w:cs="Calibri"/>
          <w:color w:val="000000"/>
        </w:rPr>
        <w:t xml:space="preserve">Tested apps by appending multiple components to a Lightning Application thereby deployed Applications from </w:t>
      </w:r>
      <w:r w:rsidRPr="00035E54">
        <w:rPr>
          <w:rFonts w:ascii="Calibri" w:eastAsia="Calibri" w:hAnsi="Calibri" w:cs="Calibri"/>
          <w:b/>
          <w:color w:val="000000"/>
        </w:rPr>
        <w:t>Sandbox to Production.</w:t>
      </w:r>
    </w:p>
    <w:p w14:paraId="5E957F64" w14:textId="686D6C46" w:rsidR="00CB77B0" w:rsidRPr="00CB77B0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Created Reports and Dashboards to track Opportunity pipeline/Stages for Management </w:t>
      </w:r>
      <w:r w:rsidRPr="00CB77B0">
        <w:rPr>
          <w:color w:val="000000"/>
        </w:rPr>
        <w:t>visibility.</w:t>
      </w:r>
    </w:p>
    <w:p w14:paraId="284515CB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Designed Visualforce pages with </w:t>
      </w:r>
      <w:r w:rsidRPr="00035E54">
        <w:rPr>
          <w:b/>
          <w:bCs/>
          <w:color w:val="000000"/>
        </w:rPr>
        <w:t>XML, HTML</w:t>
      </w:r>
      <w:r w:rsidRPr="00B76ACD">
        <w:rPr>
          <w:color w:val="000000"/>
        </w:rPr>
        <w:t xml:space="preserve"> along with custom controllers and controller extensions.</w:t>
      </w:r>
    </w:p>
    <w:p w14:paraId="7D61C6E3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Written Apex Classes, Controller, Extension Controllers and Triggers in the application for various Businesses, functional requirements.</w:t>
      </w:r>
    </w:p>
    <w:p w14:paraId="2B17F0DF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Used </w:t>
      </w:r>
      <w:r w:rsidRPr="00035E54">
        <w:rPr>
          <w:b/>
          <w:bCs/>
          <w:color w:val="000000"/>
        </w:rPr>
        <w:t>Data Loader</w:t>
      </w:r>
      <w:r w:rsidRPr="00B76ACD">
        <w:rPr>
          <w:color w:val="000000"/>
        </w:rPr>
        <w:t xml:space="preserve"> for insert, update, and bulk import or export of data from </w:t>
      </w:r>
      <w:r w:rsidRPr="00035E54">
        <w:rPr>
          <w:b/>
          <w:bCs/>
          <w:color w:val="000000"/>
        </w:rPr>
        <w:t>Sales force Objects</w:t>
      </w:r>
      <w:r w:rsidRPr="00B76ACD">
        <w:rPr>
          <w:color w:val="000000"/>
        </w:rPr>
        <w:t xml:space="preserve">. </w:t>
      </w:r>
    </w:p>
    <w:p w14:paraId="50805EF9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Worked with </w:t>
      </w:r>
      <w:r w:rsidRPr="00035E54">
        <w:rPr>
          <w:b/>
          <w:bCs/>
          <w:color w:val="000000"/>
        </w:rPr>
        <w:t>SF Chatter</w:t>
      </w:r>
      <w:r w:rsidRPr="00B76ACD">
        <w:rPr>
          <w:color w:val="000000"/>
        </w:rPr>
        <w:t xml:space="preserve"> which helps the users to communicate with the organization easily and quickly. </w:t>
      </w:r>
    </w:p>
    <w:p w14:paraId="67C846A1" w14:textId="77777777" w:rsidR="00CB77B0" w:rsidRPr="00035E54" w:rsidRDefault="00CB77B0" w:rsidP="00CB77B0">
      <w:pPr>
        <w:pStyle w:val="NoSpacing"/>
        <w:numPr>
          <w:ilvl w:val="0"/>
          <w:numId w:val="26"/>
        </w:numPr>
        <w:rPr>
          <w:b/>
          <w:bCs/>
          <w:color w:val="000000"/>
        </w:rPr>
      </w:pPr>
      <w:r w:rsidRPr="00B76ACD">
        <w:rPr>
          <w:color w:val="000000"/>
        </w:rPr>
        <w:t xml:space="preserve">Worked with </w:t>
      </w:r>
      <w:r w:rsidRPr="00035E54">
        <w:rPr>
          <w:b/>
          <w:bCs/>
          <w:color w:val="000000"/>
        </w:rPr>
        <w:t>Integration and web services</w:t>
      </w:r>
      <w:r w:rsidRPr="00B76ACD">
        <w:rPr>
          <w:color w:val="000000"/>
        </w:rPr>
        <w:t xml:space="preserve">. Integrated Salesforce with legacy systems using </w:t>
      </w:r>
      <w:r w:rsidRPr="00035E54">
        <w:rPr>
          <w:b/>
          <w:bCs/>
          <w:color w:val="000000"/>
        </w:rPr>
        <w:t xml:space="preserve">Apex Web services and outbound messaging. </w:t>
      </w:r>
    </w:p>
    <w:p w14:paraId="094A75F8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Implemented Salesforce web services like </w:t>
      </w:r>
      <w:r w:rsidRPr="00035E54">
        <w:rPr>
          <w:b/>
          <w:bCs/>
          <w:color w:val="000000"/>
        </w:rPr>
        <w:t>SOAP and REST API, Java, XML</w:t>
      </w:r>
      <w:r w:rsidRPr="00B76ACD">
        <w:rPr>
          <w:color w:val="000000"/>
        </w:rPr>
        <w:t xml:space="preserve">. </w:t>
      </w:r>
    </w:p>
    <w:p w14:paraId="7101C2ED" w14:textId="77777777" w:rsidR="00CB77B0" w:rsidRDefault="00CB77B0" w:rsidP="00CB77B0">
      <w:pPr>
        <w:pStyle w:val="NoSpacing"/>
        <w:rPr>
          <w:color w:val="000000"/>
        </w:rPr>
      </w:pPr>
      <w:r w:rsidRPr="00CB77B0">
        <w:rPr>
          <w:b/>
          <w:bCs/>
          <w:color w:val="000000"/>
        </w:rPr>
        <w:t>Environment:</w:t>
      </w:r>
      <w:r w:rsidRPr="00B76ACD">
        <w:rPr>
          <w:color w:val="000000"/>
        </w:rPr>
        <w:t xml:space="preserve"> Saleforce.com Service cloud, Force.com platform, Lightning, Apex Classes, </w:t>
      </w:r>
      <w:r w:rsidRPr="00B76ACD">
        <w:rPr>
          <w:bCs/>
          <w:color w:val="000000"/>
        </w:rPr>
        <w:t>APTTUS CLM</w:t>
      </w:r>
      <w:r w:rsidRPr="00B76ACD">
        <w:rPr>
          <w:color w:val="000000"/>
        </w:rPr>
        <w:t>, Chatter, Visual Force Pages,</w:t>
      </w:r>
      <w:r>
        <w:rPr>
          <w:color w:val="000000"/>
        </w:rPr>
        <w:t xml:space="preserve"> Java,</w:t>
      </w:r>
      <w:r w:rsidRPr="00B76ACD">
        <w:rPr>
          <w:color w:val="000000"/>
        </w:rPr>
        <w:t xml:space="preserve"> Controllers, Custom Objects, Sandbox Data loading, Custom Tabs, Email Services, Workflow &amp; Approvals, Reports, Security Controls, Eclipse IDE, WSDL, Windows.</w:t>
      </w:r>
    </w:p>
    <w:p w14:paraId="53CADDCC" w14:textId="41D42BEB" w:rsidR="006639A6" w:rsidRDefault="006639A6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03A5AABF" w14:textId="059402BC" w:rsidR="007A0300" w:rsidRDefault="007A0300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1A399342" w14:textId="77777777" w:rsidR="007A0300" w:rsidRPr="00646CE8" w:rsidRDefault="007A0300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71B09D04" w14:textId="77777777" w:rsidR="009606E8" w:rsidRDefault="009606E8" w:rsidP="00CB77B0">
      <w:pPr>
        <w:pStyle w:val="NoSpacing"/>
        <w:rPr>
          <w:b/>
          <w:bCs/>
        </w:rPr>
      </w:pPr>
    </w:p>
    <w:p w14:paraId="3CC70256" w14:textId="12E837C8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LexisNexis, Alpharetta, GA                  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</w:r>
      <w:r w:rsidRPr="00CB77B0">
        <w:rPr>
          <w:b/>
          <w:bCs/>
        </w:rPr>
        <w:t>May 18</w:t>
      </w:r>
      <w:r w:rsidR="00DF4E37">
        <w:rPr>
          <w:b/>
          <w:bCs/>
        </w:rPr>
        <w:t xml:space="preserve"> </w:t>
      </w:r>
      <w:r w:rsidRPr="00CB77B0">
        <w:rPr>
          <w:b/>
          <w:bCs/>
        </w:rPr>
        <w:t>-</w:t>
      </w:r>
      <w:r w:rsidR="00DF4E37">
        <w:rPr>
          <w:b/>
          <w:bCs/>
        </w:rPr>
        <w:t xml:space="preserve"> </w:t>
      </w:r>
      <w:r w:rsidRPr="00CB77B0">
        <w:rPr>
          <w:b/>
          <w:bCs/>
        </w:rPr>
        <w:t>Jul 19</w:t>
      </w:r>
    </w:p>
    <w:p w14:paraId="1A0AACB4" w14:textId="77777777" w:rsid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>Role: Salesforce Developer/Admin</w:t>
      </w:r>
    </w:p>
    <w:p w14:paraId="02E450AE" w14:textId="77777777" w:rsidR="00CB77B0" w:rsidRDefault="00CB77B0" w:rsidP="00CB77B0">
      <w:pPr>
        <w:pStyle w:val="NoSpacing"/>
        <w:rPr>
          <w:b/>
          <w:bCs/>
        </w:rPr>
      </w:pPr>
    </w:p>
    <w:p w14:paraId="70B974F0" w14:textId="269024E6" w:rsidR="00CB77B0" w:rsidRPr="00CB77B0" w:rsidRDefault="00CB77B0" w:rsidP="00CB77B0">
      <w:pPr>
        <w:pStyle w:val="NoSpacing"/>
        <w:rPr>
          <w:b/>
          <w:bCs/>
          <w:u w:val="single"/>
        </w:rPr>
      </w:pPr>
      <w:r w:rsidRPr="00CB77B0">
        <w:rPr>
          <w:b/>
          <w:bCs/>
          <w:u w:val="single"/>
        </w:rPr>
        <w:t>Responsibilities:</w:t>
      </w:r>
    </w:p>
    <w:p w14:paraId="73042B16" w14:textId="0161A086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Interacted with business users/analyst and prepared technical design documents based out of the requirements.</w:t>
      </w:r>
    </w:p>
    <w:p w14:paraId="4FEB4A54" w14:textId="7DB33862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Followed </w:t>
      </w:r>
      <w:r w:rsidRPr="00035E54">
        <w:rPr>
          <w:b/>
          <w:bCs/>
          <w:highlight w:val="white"/>
        </w:rPr>
        <w:t>Agile Scrum methodology</w:t>
      </w:r>
      <w:r w:rsidRPr="00CB77B0">
        <w:rPr>
          <w:highlight w:val="white"/>
        </w:rPr>
        <w:t xml:space="preserve"> that included iterative application development, weekly Sprints and stand-up meetings.</w:t>
      </w:r>
    </w:p>
    <w:p w14:paraId="6503F97B" w14:textId="0EB2779A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Designed, developed and deployed </w:t>
      </w:r>
      <w:r w:rsidRPr="00035E54">
        <w:rPr>
          <w:b/>
          <w:bCs/>
          <w:highlight w:val="white"/>
        </w:rPr>
        <w:t>Apex Classes</w:t>
      </w:r>
      <w:r w:rsidRPr="00CB77B0">
        <w:rPr>
          <w:highlight w:val="white"/>
        </w:rPr>
        <w:t xml:space="preserve">, Controller Classes and </w:t>
      </w:r>
      <w:r w:rsidRPr="00035E54">
        <w:rPr>
          <w:b/>
          <w:bCs/>
          <w:highlight w:val="white"/>
        </w:rPr>
        <w:t>Apex Triggers</w:t>
      </w:r>
      <w:r w:rsidRPr="00CB77B0">
        <w:rPr>
          <w:highlight w:val="white"/>
        </w:rPr>
        <w:t xml:space="preserve"> for</w:t>
      </w:r>
      <w:r>
        <w:rPr>
          <w:highlight w:val="white"/>
        </w:rPr>
        <w:t xml:space="preserve"> </w:t>
      </w:r>
      <w:r w:rsidRPr="00CB77B0">
        <w:rPr>
          <w:highlight w:val="white"/>
        </w:rPr>
        <w:t>various functional needs in the application and Used Bit Bucket for code repository.</w:t>
      </w:r>
    </w:p>
    <w:p w14:paraId="6486DECA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Developed new functionalities by writing </w:t>
      </w:r>
      <w:r w:rsidRPr="00035E54">
        <w:rPr>
          <w:b/>
          <w:bCs/>
        </w:rPr>
        <w:t>Apex Controllers</w:t>
      </w:r>
      <w:r w:rsidRPr="00CB77B0">
        <w:t xml:space="preserve"> and </w:t>
      </w:r>
      <w:r w:rsidRPr="00035E54">
        <w:rPr>
          <w:b/>
          <w:bCs/>
        </w:rPr>
        <w:t>visual force pages</w:t>
      </w:r>
      <w:r w:rsidRPr="00CB77B0">
        <w:t>.</w:t>
      </w:r>
    </w:p>
    <w:p w14:paraId="251DD5EF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>Created custom labels and list views and deployments through Change Sets and Force.com IDE.</w:t>
      </w:r>
    </w:p>
    <w:p w14:paraId="46ACB93F" w14:textId="75F71D3C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Created customized Reports and Dashboards for business use with </w:t>
      </w:r>
      <w:r w:rsidRPr="00CB77B0">
        <w:rPr>
          <w:highlight w:val="white"/>
        </w:rPr>
        <w:t>Formula Fields, Validation Rules, Workflow and approvals for the flexibility and functionality of force platform application.</w:t>
      </w:r>
    </w:p>
    <w:p w14:paraId="49B7DC85" w14:textId="5BF7DB7B" w:rsidR="00CB77B0" w:rsidRPr="00035E54" w:rsidRDefault="00CB77B0" w:rsidP="00CB77B0">
      <w:pPr>
        <w:pStyle w:val="NoSpacing"/>
        <w:numPr>
          <w:ilvl w:val="0"/>
          <w:numId w:val="28"/>
        </w:numPr>
        <w:rPr>
          <w:b/>
          <w:bCs/>
        </w:rPr>
      </w:pPr>
      <w:r w:rsidRPr="00CB77B0">
        <w:rPr>
          <w:highlight w:val="white"/>
        </w:rPr>
        <w:t xml:space="preserve">Integrated external applications with Salesforce.com both Inbound and Outbound by writing </w:t>
      </w:r>
      <w:r w:rsidRPr="00035E54">
        <w:rPr>
          <w:b/>
          <w:bCs/>
          <w:highlight w:val="white"/>
        </w:rPr>
        <w:t>Apex SOAP and REST Web Services and Apex Callouts.</w:t>
      </w:r>
    </w:p>
    <w:p w14:paraId="15AFBD00" w14:textId="66DF77DE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Developed various Batch Apex classes and scheduled those using Apex Schedulable classes on hourly basis.</w:t>
      </w:r>
    </w:p>
    <w:p w14:paraId="59AD4643" w14:textId="338D23CA" w:rsidR="00CB77B0" w:rsidRPr="00035E54" w:rsidRDefault="00CB77B0" w:rsidP="00CB77B0">
      <w:pPr>
        <w:pStyle w:val="NoSpacing"/>
        <w:numPr>
          <w:ilvl w:val="0"/>
          <w:numId w:val="28"/>
        </w:numPr>
        <w:rPr>
          <w:b/>
          <w:bCs/>
        </w:rPr>
      </w:pPr>
      <w:r w:rsidRPr="00CB77B0">
        <w:rPr>
          <w:highlight w:val="white"/>
        </w:rPr>
        <w:t xml:space="preserve">Integrated Pricebook with Salesforce instance through DataPower by making Asynchronous Calls using </w:t>
      </w:r>
      <w:r w:rsidRPr="00035E54">
        <w:rPr>
          <w:b/>
          <w:bCs/>
          <w:highlight w:val="white"/>
        </w:rPr>
        <w:t>REST API and mapped data sources and loaded data into Call Center application using Data loader.</w:t>
      </w:r>
    </w:p>
    <w:p w14:paraId="68E515A6" w14:textId="25521E2C" w:rsid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Performed Salesforce.com configuration activities creating Users, Roles, Profiles, Organization Wide Defaults, Permission Sets, Public Groups and Queues</w:t>
      </w:r>
      <w:r w:rsidRPr="00CB77B0">
        <w:t>.</w:t>
      </w:r>
    </w:p>
    <w:p w14:paraId="5A5C3AD3" w14:textId="64EF4F67" w:rsidR="00CC21EE" w:rsidRPr="00CC21EE" w:rsidRDefault="00CC21EE" w:rsidP="00CC21EE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CC21EE">
        <w:rPr>
          <w:rFonts w:eastAsia="Times New Roman" w:cstheme="minorHAnsi"/>
        </w:rPr>
        <w:t xml:space="preserve">Developed enterprise </w:t>
      </w:r>
      <w:r w:rsidRPr="00CC21EE">
        <w:rPr>
          <w:rFonts w:eastAsia="Times New Roman" w:cstheme="minorHAnsi"/>
          <w:b/>
          <w:bCs/>
        </w:rPr>
        <w:t>Einstein Analytics</w:t>
      </w:r>
      <w:r w:rsidRPr="00CC21EE">
        <w:rPr>
          <w:rFonts w:eastAsia="Times New Roman" w:cstheme="minorHAnsi"/>
        </w:rPr>
        <w:t xml:space="preserve"> strategy for data integration, mobile first approach in designing the dashboard</w:t>
      </w:r>
      <w:r w:rsidRPr="00CC21EE">
        <w:rPr>
          <w:rFonts w:eastAsia="Times New Roman" w:cstheme="minorHAnsi"/>
        </w:rPr>
        <w:t>.</w:t>
      </w:r>
    </w:p>
    <w:p w14:paraId="392BC754" w14:textId="4B03F544" w:rsidR="00CB77B0" w:rsidRPr="00CB77B0" w:rsidRDefault="00CB77B0" w:rsidP="00CB77B0">
      <w:pPr>
        <w:pStyle w:val="NoSpacing"/>
        <w:numPr>
          <w:ilvl w:val="0"/>
          <w:numId w:val="28"/>
        </w:numPr>
      </w:pPr>
      <w:r w:rsidRPr="00CC21EE">
        <w:t>Responsible for writing web</w:t>
      </w:r>
      <w:r w:rsidRPr="00CB77B0">
        <w:t xml:space="preserve"> services using REST services to get real-time data from an external SQL database to show on internal visual force and lightning pages</w:t>
      </w:r>
    </w:p>
    <w:p w14:paraId="685682D3" w14:textId="23F0F73E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 and developed </w:t>
      </w:r>
      <w:r w:rsidRPr="00035E54">
        <w:rPr>
          <w:b/>
          <w:bCs/>
          <w:highlight w:val="white"/>
        </w:rPr>
        <w:t>Apex Program, Apex Triggers</w:t>
      </w:r>
      <w:r w:rsidRPr="00CB77B0">
        <w:rPr>
          <w:highlight w:val="white"/>
        </w:rPr>
        <w:t xml:space="preserve"> for various functional needs in the</w:t>
      </w:r>
      <w:r>
        <w:rPr>
          <w:highlight w:val="white"/>
        </w:rPr>
        <w:t xml:space="preserve"> </w:t>
      </w:r>
      <w:r w:rsidRPr="00CB77B0">
        <w:rPr>
          <w:highlight w:val="white"/>
        </w:rPr>
        <w:t>application.</w:t>
      </w:r>
    </w:p>
    <w:p w14:paraId="59E5BB8E" w14:textId="77777777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 various Webpages in </w:t>
      </w:r>
      <w:r w:rsidRPr="00035E54">
        <w:rPr>
          <w:b/>
          <w:bCs/>
          <w:highlight w:val="white"/>
        </w:rPr>
        <w:t xml:space="preserve">Visual Force </w:t>
      </w:r>
      <w:r w:rsidRPr="00CB77B0">
        <w:rPr>
          <w:highlight w:val="white"/>
        </w:rPr>
        <w:t>for functional needs within Salesforce.</w:t>
      </w:r>
    </w:p>
    <w:p w14:paraId="5D592DCC" w14:textId="77777777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Involved in Unit Testing and Test Coverage for </w:t>
      </w:r>
      <w:r w:rsidRPr="00035E54">
        <w:rPr>
          <w:b/>
          <w:bCs/>
          <w:highlight w:val="white"/>
        </w:rPr>
        <w:t>Triggers</w:t>
      </w:r>
      <w:r w:rsidRPr="00CB77B0">
        <w:rPr>
          <w:highlight w:val="white"/>
        </w:rPr>
        <w:t>.</w:t>
      </w:r>
    </w:p>
    <w:p w14:paraId="20081099" w14:textId="398B658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Written several </w:t>
      </w:r>
      <w:r w:rsidRPr="00035E54">
        <w:rPr>
          <w:b/>
          <w:bCs/>
          <w:highlight w:val="white"/>
        </w:rPr>
        <w:t>SOQL&amp; SOSL</w:t>
      </w:r>
      <w:r w:rsidRPr="00CB77B0">
        <w:rPr>
          <w:highlight w:val="white"/>
        </w:rPr>
        <w:t xml:space="preserve"> queries in the apex coding with consideration to Governor Limits for data manipulation needs of the application.</w:t>
      </w:r>
    </w:p>
    <w:p w14:paraId="4E105B55" w14:textId="34FBC4BD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Performed </w:t>
      </w:r>
      <w:r w:rsidRPr="00035E54">
        <w:rPr>
          <w:b/>
          <w:bCs/>
          <w:highlight w:val="white"/>
        </w:rPr>
        <w:t>unit testing</w:t>
      </w:r>
      <w:r w:rsidRPr="00CB77B0">
        <w:rPr>
          <w:highlight w:val="white"/>
        </w:rPr>
        <w:t xml:space="preserve"> for every written code and always wrote test methods with code coverage of 75% minimum.</w:t>
      </w:r>
    </w:p>
    <w:p w14:paraId="03484F50" w14:textId="52D485DE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Involved in </w:t>
      </w:r>
      <w:r w:rsidRPr="00035E54">
        <w:rPr>
          <w:b/>
          <w:bCs/>
        </w:rPr>
        <w:t>Apttus X-author</w:t>
      </w:r>
      <w:r w:rsidRPr="00CB77B0">
        <w:t xml:space="preserve"> tool for building the proposal and agreement templates per the business needs and involved in configuring and customizing the </w:t>
      </w:r>
      <w:r w:rsidRPr="00035E54">
        <w:rPr>
          <w:b/>
          <w:bCs/>
        </w:rPr>
        <w:t>Apttus CLM tool.</w:t>
      </w:r>
    </w:p>
    <w:p w14:paraId="08175D19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Migrated code from </w:t>
      </w:r>
      <w:r w:rsidRPr="00035E54">
        <w:rPr>
          <w:b/>
          <w:bCs/>
          <w:highlight w:val="white"/>
        </w:rPr>
        <w:t>Sandbox to QA and QA</w:t>
      </w:r>
      <w:r w:rsidRPr="00CB77B0">
        <w:rPr>
          <w:highlight w:val="white"/>
        </w:rPr>
        <w:t xml:space="preserve"> to Production using cascade tool.</w:t>
      </w:r>
    </w:p>
    <w:p w14:paraId="035B41EF" w14:textId="3671A012" w:rsid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Used JIRA Agile for project management and bug tracking.</w:t>
      </w:r>
    </w:p>
    <w:p w14:paraId="4016B2BF" w14:textId="77777777" w:rsidR="007A0300" w:rsidRPr="00CB77B0" w:rsidRDefault="007A0300" w:rsidP="007A0300">
      <w:pPr>
        <w:pStyle w:val="NoSpacing"/>
        <w:ind w:left="720"/>
      </w:pPr>
    </w:p>
    <w:p w14:paraId="2EF3282C" w14:textId="34F89D49" w:rsidR="00CB77B0" w:rsidRDefault="00CB77B0" w:rsidP="00CB77B0">
      <w:pPr>
        <w:pStyle w:val="NoSpacing"/>
        <w:rPr>
          <w:color w:val="000000"/>
        </w:rPr>
      </w:pPr>
      <w:r w:rsidRPr="00CB77B0">
        <w:rPr>
          <w:b/>
          <w:bCs/>
        </w:rPr>
        <w:t>Environment:</w:t>
      </w:r>
      <w:r w:rsidRPr="00510D37">
        <w:rPr>
          <w:color w:val="000000"/>
          <w:highlight w:val="white"/>
        </w:rPr>
        <w:t> Salesforce Unlimited Edition, Apex, Visualforce Pages, Bit Bucket,</w:t>
      </w:r>
      <w:r>
        <w:rPr>
          <w:color w:val="000000"/>
          <w:highlight w:val="white"/>
        </w:rPr>
        <w:t xml:space="preserve"> Java,</w:t>
      </w:r>
      <w:r w:rsidRPr="00510D37">
        <w:rPr>
          <w:color w:val="000000"/>
          <w:highlight w:val="white"/>
        </w:rPr>
        <w:t xml:space="preserve"> JIRA, </w:t>
      </w:r>
      <w:r w:rsidRPr="00510D37">
        <w:t>Sandbox Data loading</w:t>
      </w:r>
      <w:r w:rsidRPr="00510D37">
        <w:rPr>
          <w:color w:val="000000"/>
          <w:highlight w:val="white"/>
        </w:rPr>
        <w:t>, Eclipse IDE, Dream Factory Utilities (Cascade), Workbench, Data Loader, SOAP, WSDL, REST, Process Builder, JIRA, Workflow, Service Cloud.</w:t>
      </w:r>
    </w:p>
    <w:p w14:paraId="40B6D48F" w14:textId="77777777" w:rsidR="00CB77B0" w:rsidRDefault="00CB77B0" w:rsidP="00CB77B0">
      <w:pPr>
        <w:pStyle w:val="NoSpacing"/>
        <w:rPr>
          <w:color w:val="000000"/>
        </w:rPr>
      </w:pPr>
    </w:p>
    <w:p w14:paraId="00C50D4E" w14:textId="15A86D53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Blue Banyan, Raipur, India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  <w:t xml:space="preserve">      </w:t>
      </w:r>
      <w:r w:rsidRPr="00CB77B0">
        <w:rPr>
          <w:b/>
          <w:bCs/>
        </w:rPr>
        <w:t>Mar 2014- Dec 2017                                           Role: Salesforce Developer/Administrator</w:t>
      </w:r>
    </w:p>
    <w:p w14:paraId="229C1000" w14:textId="77777777" w:rsidR="00CB77B0" w:rsidRPr="008B0B27" w:rsidRDefault="00CB77B0" w:rsidP="00CB77B0">
      <w:pPr>
        <w:pStyle w:val="NoSpacing"/>
      </w:pPr>
    </w:p>
    <w:p w14:paraId="29D40C63" w14:textId="7976BA01" w:rsidR="00CB77B0" w:rsidRPr="00DF4E37" w:rsidRDefault="00CB77B0" w:rsidP="00CB77B0">
      <w:pPr>
        <w:pStyle w:val="NoSpacing"/>
        <w:rPr>
          <w:b/>
          <w:bCs/>
          <w:u w:val="single"/>
        </w:rPr>
      </w:pPr>
      <w:r w:rsidRPr="00DF4E37">
        <w:rPr>
          <w:b/>
          <w:bCs/>
          <w:u w:val="single"/>
        </w:rPr>
        <w:t>Responsibilities:</w:t>
      </w:r>
    </w:p>
    <w:p w14:paraId="6526B6B1" w14:textId="1846C675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t>Created several tables (Objects) and established relationship between them (</w:t>
      </w:r>
      <w:r w:rsidRPr="00035E54">
        <w:rPr>
          <w:b/>
          <w:bCs/>
        </w:rPr>
        <w:t>Lookup and Master-Detail Relationships).</w:t>
      </w:r>
    </w:p>
    <w:p w14:paraId="1D797930" w14:textId="560B7616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Worked on </w:t>
      </w:r>
      <w:r w:rsidRPr="00035E54">
        <w:rPr>
          <w:b/>
          <w:bCs/>
        </w:rPr>
        <w:t>Customer Portal</w:t>
      </w:r>
      <w:r w:rsidRPr="008B0B27">
        <w:t xml:space="preserve"> and Salesforce Sites to develop a public facing portal to be used by several thousands of users.</w:t>
      </w:r>
    </w:p>
    <w:p w14:paraId="582AEB12" w14:textId="77777777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lastRenderedPageBreak/>
        <w:t xml:space="preserve">Configured </w:t>
      </w:r>
      <w:r>
        <w:t xml:space="preserve">and created </w:t>
      </w:r>
      <w:r w:rsidRPr="008B0B27">
        <w:t>customer portal to meet the business requirements</w:t>
      </w:r>
      <w:r>
        <w:t xml:space="preserve"> and </w:t>
      </w:r>
      <w:r w:rsidRPr="0031098C">
        <w:t xml:space="preserve">SFDC Administrative tasks like creating </w:t>
      </w:r>
      <w:r w:rsidRPr="00035E54">
        <w:rPr>
          <w:b/>
          <w:bCs/>
        </w:rPr>
        <w:t>Profiles, Roles, Users, Page Layouts, Record Types, Reports, Analytic Snapshots, Dashboards, Tasks and Events</w:t>
      </w:r>
    </w:p>
    <w:p w14:paraId="0188FA11" w14:textId="2DD2FDDB" w:rsidR="00CB77B0" w:rsidRDefault="00CB77B0" w:rsidP="00035E54">
      <w:pPr>
        <w:pStyle w:val="NoSpacing"/>
        <w:numPr>
          <w:ilvl w:val="0"/>
          <w:numId w:val="35"/>
        </w:numPr>
      </w:pPr>
      <w:r w:rsidRPr="008B0B27">
        <w:t>Created several Validation rules and Workflow rules to meet the business requirements.</w:t>
      </w:r>
    </w:p>
    <w:p w14:paraId="12617ADA" w14:textId="77777777" w:rsidR="007A0300" w:rsidRPr="008B0B27" w:rsidRDefault="007A0300" w:rsidP="007A0300">
      <w:pPr>
        <w:pStyle w:val="NoSpacing"/>
        <w:ind w:left="720"/>
      </w:pPr>
    </w:p>
    <w:p w14:paraId="7EEE208F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several Visual force Pages to customize the portal. JavaScript and HTML was also used in building the visual force pages.</w:t>
      </w:r>
    </w:p>
    <w:p w14:paraId="10640B9C" w14:textId="7EAD8021" w:rsidR="00CB77B0" w:rsidRDefault="00CB77B0" w:rsidP="00035E54">
      <w:pPr>
        <w:pStyle w:val="NoSpacing"/>
        <w:numPr>
          <w:ilvl w:val="0"/>
          <w:numId w:val="35"/>
        </w:numPr>
      </w:pPr>
      <w:r w:rsidRPr="008B0B27">
        <w:t>Written Several Apex classes, triggers and batch classes to write the business logic.</w:t>
      </w:r>
    </w:p>
    <w:p w14:paraId="61196587" w14:textId="77777777" w:rsidR="007A0300" w:rsidRPr="008B0B27" w:rsidRDefault="007A0300" w:rsidP="007A0300">
      <w:pPr>
        <w:pStyle w:val="NoSpacing"/>
        <w:ind w:left="720"/>
      </w:pPr>
    </w:p>
    <w:p w14:paraId="691E0FD9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Created the Custom fields for </w:t>
      </w:r>
      <w:r w:rsidRPr="00035E54">
        <w:rPr>
          <w:b/>
          <w:bCs/>
        </w:rPr>
        <w:t>sales force CRM content management</w:t>
      </w:r>
      <w:r>
        <w:t>.</w:t>
      </w:r>
    </w:p>
    <w:p w14:paraId="4152F02B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Custom Components which will be used in the visual force pages.</w:t>
      </w:r>
    </w:p>
    <w:p w14:paraId="25D47086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Worked with several record types and page layouts.</w:t>
      </w:r>
    </w:p>
    <w:p w14:paraId="61ED826B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Used Workbench, Data loader and data import wizard to import the data.</w:t>
      </w:r>
    </w:p>
    <w:p w14:paraId="6FB1367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Used both eclipse and change sets to deploy the code to different </w:t>
      </w:r>
      <w:r w:rsidRPr="0031098C">
        <w:rPr>
          <w:bCs/>
        </w:rPr>
        <w:t>sandboxes</w:t>
      </w:r>
      <w:r w:rsidRPr="008B0B27">
        <w:t xml:space="preserve"> </w:t>
      </w:r>
      <w:r w:rsidRPr="00035E54">
        <w:rPr>
          <w:b/>
          <w:bCs/>
        </w:rPr>
        <w:t>(QA, UAT etc.).</w:t>
      </w:r>
    </w:p>
    <w:p w14:paraId="7C84174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Used </w:t>
      </w:r>
      <w:r w:rsidRPr="00035E54">
        <w:rPr>
          <w:b/>
          <w:bCs/>
        </w:rPr>
        <w:t>SOQL</w:t>
      </w:r>
      <w:r w:rsidRPr="008B0B27">
        <w:t xml:space="preserve"> to retrieve the appropriate data.</w:t>
      </w:r>
    </w:p>
    <w:p w14:paraId="727EC04F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Writing and optimizing </w:t>
      </w:r>
      <w:r w:rsidRPr="00035E54">
        <w:rPr>
          <w:b/>
          <w:bCs/>
        </w:rPr>
        <w:t>SQL code</w:t>
      </w:r>
      <w:r w:rsidRPr="008B0B27">
        <w:t xml:space="preserve"> and stored procedures.</w:t>
      </w:r>
    </w:p>
    <w:p w14:paraId="03A480BA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Extensive knowledge of data integration and processing including </w:t>
      </w:r>
      <w:r w:rsidRPr="00035E54">
        <w:rPr>
          <w:b/>
          <w:bCs/>
        </w:rPr>
        <w:t>extraction, transformation, and loading (ETL).</w:t>
      </w:r>
    </w:p>
    <w:p w14:paraId="58EB13F2" w14:textId="25B47F4D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rPr>
          <w:color w:val="000000"/>
          <w:highlight w:val="white"/>
        </w:rPr>
        <w:t xml:space="preserve">Implementing </w:t>
      </w:r>
      <w:r w:rsidRPr="00035E54">
        <w:rPr>
          <w:b/>
          <w:bCs/>
          <w:color w:val="000000"/>
          <w:highlight w:val="white"/>
        </w:rPr>
        <w:t>CRM with other technologies stacks such as Microsoft</w:t>
      </w:r>
      <w:r w:rsidR="00035E54">
        <w:rPr>
          <w:b/>
          <w:bCs/>
          <w:color w:val="000000"/>
        </w:rPr>
        <w:t>.</w:t>
      </w:r>
    </w:p>
    <w:p w14:paraId="4D69037B" w14:textId="1D7DF4AD" w:rsidR="00CB77B0" w:rsidRPr="0031098C" w:rsidRDefault="00CB77B0" w:rsidP="00035E54">
      <w:pPr>
        <w:pStyle w:val="NoSpacing"/>
        <w:numPr>
          <w:ilvl w:val="0"/>
          <w:numId w:val="35"/>
        </w:numPr>
      </w:pPr>
      <w:r w:rsidRPr="008B0B27">
        <w:t>Written test classes for code coverage</w:t>
      </w:r>
      <w:r>
        <w:t xml:space="preserve"> and created </w:t>
      </w:r>
      <w:r w:rsidRPr="0031098C">
        <w:rPr>
          <w:bCs/>
        </w:rPr>
        <w:t>reports and dashboards</w:t>
      </w:r>
      <w:r>
        <w:t>.</w:t>
      </w:r>
    </w:p>
    <w:p w14:paraId="50B753FC" w14:textId="2658C97B" w:rsidR="00CB77B0" w:rsidRDefault="00CB77B0" w:rsidP="00035E54">
      <w:pPr>
        <w:pStyle w:val="NoSpacing"/>
        <w:numPr>
          <w:ilvl w:val="0"/>
          <w:numId w:val="35"/>
        </w:numPr>
        <w:rPr>
          <w:color w:val="000000"/>
        </w:rPr>
      </w:pPr>
      <w:r w:rsidRPr="008B0B27">
        <w:t xml:space="preserve">Maintained coding standards and achieved positive results from the </w:t>
      </w:r>
      <w:r w:rsidRPr="00035E54">
        <w:rPr>
          <w:b/>
        </w:rPr>
        <w:t>Force.com Security Scanner</w:t>
      </w:r>
      <w:bookmarkStart w:id="1" w:name="_gjdgxs" w:colFirst="0" w:colLast="0"/>
      <w:bookmarkEnd w:id="1"/>
      <w:r>
        <w:rPr>
          <w:color w:val="000000"/>
        </w:rPr>
        <w:t>.</w:t>
      </w:r>
    </w:p>
    <w:p w14:paraId="37363A91" w14:textId="77777777" w:rsidR="007A0300" w:rsidRDefault="007A0300" w:rsidP="007A0300">
      <w:pPr>
        <w:pStyle w:val="NoSpacing"/>
        <w:ind w:left="720"/>
        <w:rPr>
          <w:color w:val="000000"/>
        </w:rPr>
      </w:pPr>
    </w:p>
    <w:p w14:paraId="23F2C7ED" w14:textId="77777777" w:rsidR="00CB77B0" w:rsidRPr="0031098C" w:rsidRDefault="00CB77B0" w:rsidP="00CB77B0">
      <w:pPr>
        <w:pStyle w:val="NoSpacing"/>
        <w:rPr>
          <w:color w:val="000000"/>
        </w:rPr>
      </w:pPr>
      <w:r w:rsidRPr="00DF4E37">
        <w:rPr>
          <w:b/>
          <w:bCs/>
        </w:rPr>
        <w:t>Environment:</w:t>
      </w:r>
      <w:r w:rsidRPr="0031098C">
        <w:t xml:space="preserve">  Sales force CRM, Apex Language, Visual Force Pages, S-Controls, Data Loader, </w:t>
      </w:r>
      <w:r w:rsidRPr="0031098C">
        <w:rPr>
          <w:highlight w:val="white"/>
        </w:rPr>
        <w:t>JavaScript</w:t>
      </w:r>
      <w:r w:rsidRPr="0031098C">
        <w:t xml:space="preserve">, Workflow &amp; Approvals, Reports, Custom Objects, Custom Tabs, Email Services, Security Controls, and Sandbox Data loading. </w:t>
      </w:r>
    </w:p>
    <w:p w14:paraId="33B26494" w14:textId="77777777" w:rsidR="00CB77B0" w:rsidRPr="00510D37" w:rsidRDefault="00CB77B0" w:rsidP="00CB77B0">
      <w:pPr>
        <w:pStyle w:val="NoSpacing"/>
        <w:rPr>
          <w:color w:val="000000"/>
        </w:rPr>
      </w:pPr>
    </w:p>
    <w:sectPr w:rsidR="00CB77B0" w:rsidRPr="00510D37" w:rsidSect="00646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0E5D9" w14:textId="77777777" w:rsidR="00F65095" w:rsidRDefault="00F65095" w:rsidP="00B43109">
      <w:pPr>
        <w:spacing w:after="0" w:line="240" w:lineRule="auto"/>
      </w:pPr>
      <w:r>
        <w:separator/>
      </w:r>
    </w:p>
  </w:endnote>
  <w:endnote w:type="continuationSeparator" w:id="0">
    <w:p w14:paraId="2449BDE9" w14:textId="77777777" w:rsidR="00F65095" w:rsidRDefault="00F65095" w:rsidP="00B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369E" w14:textId="77777777" w:rsidR="00F65095" w:rsidRDefault="00F65095" w:rsidP="00B43109">
      <w:pPr>
        <w:spacing w:after="0" w:line="240" w:lineRule="auto"/>
      </w:pPr>
      <w:r>
        <w:separator/>
      </w:r>
    </w:p>
  </w:footnote>
  <w:footnote w:type="continuationSeparator" w:id="0">
    <w:p w14:paraId="52B9204F" w14:textId="77777777" w:rsidR="00F65095" w:rsidRDefault="00F65095" w:rsidP="00B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5E38"/>
    <w:multiLevelType w:val="multilevel"/>
    <w:tmpl w:val="A1DAC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557239"/>
    <w:multiLevelType w:val="hybridMultilevel"/>
    <w:tmpl w:val="877C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390"/>
    <w:multiLevelType w:val="hybridMultilevel"/>
    <w:tmpl w:val="02A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2D5B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670BB3"/>
    <w:multiLevelType w:val="hybridMultilevel"/>
    <w:tmpl w:val="F38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9AF"/>
    <w:multiLevelType w:val="hybridMultilevel"/>
    <w:tmpl w:val="B134B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0481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856BEB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8A946DA"/>
    <w:multiLevelType w:val="hybridMultilevel"/>
    <w:tmpl w:val="C022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57204"/>
    <w:multiLevelType w:val="multilevel"/>
    <w:tmpl w:val="AC220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05F1B1F"/>
    <w:multiLevelType w:val="hybridMultilevel"/>
    <w:tmpl w:val="4F026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5528F"/>
    <w:multiLevelType w:val="hybridMultilevel"/>
    <w:tmpl w:val="EDF8F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81230"/>
    <w:multiLevelType w:val="hybridMultilevel"/>
    <w:tmpl w:val="F98C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4C25"/>
    <w:multiLevelType w:val="hybridMultilevel"/>
    <w:tmpl w:val="BB7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31576"/>
    <w:multiLevelType w:val="hybridMultilevel"/>
    <w:tmpl w:val="1A3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24643"/>
    <w:multiLevelType w:val="multilevel"/>
    <w:tmpl w:val="470E5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BF55F3C"/>
    <w:multiLevelType w:val="hybridMultilevel"/>
    <w:tmpl w:val="9762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B3320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F5E35A3"/>
    <w:multiLevelType w:val="hybridMultilevel"/>
    <w:tmpl w:val="4E1E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29DE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30580"/>
    <w:multiLevelType w:val="hybridMultilevel"/>
    <w:tmpl w:val="768A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20456"/>
    <w:multiLevelType w:val="hybridMultilevel"/>
    <w:tmpl w:val="1E3E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030C2"/>
    <w:multiLevelType w:val="multilevel"/>
    <w:tmpl w:val="7736E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CB9226A"/>
    <w:multiLevelType w:val="hybridMultilevel"/>
    <w:tmpl w:val="02C6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1C3D"/>
    <w:multiLevelType w:val="hybridMultilevel"/>
    <w:tmpl w:val="E96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71F5"/>
    <w:multiLevelType w:val="hybridMultilevel"/>
    <w:tmpl w:val="030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C5556"/>
    <w:multiLevelType w:val="hybridMultilevel"/>
    <w:tmpl w:val="2BA47930"/>
    <w:lvl w:ilvl="0" w:tplc="BC0A6D0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712E6"/>
    <w:multiLevelType w:val="multilevel"/>
    <w:tmpl w:val="48BCD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4BA0EEF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84A1B4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04A1D70"/>
    <w:multiLevelType w:val="hybridMultilevel"/>
    <w:tmpl w:val="1FE4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06F48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0A53A08"/>
    <w:multiLevelType w:val="hybridMultilevel"/>
    <w:tmpl w:val="2040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A744A"/>
    <w:multiLevelType w:val="multilevel"/>
    <w:tmpl w:val="38DC9FB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3" w15:restartNumberingAfterBreak="0">
    <w:nsid w:val="7949376F"/>
    <w:multiLevelType w:val="multilevel"/>
    <w:tmpl w:val="9654A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612574"/>
    <w:multiLevelType w:val="hybridMultilevel"/>
    <w:tmpl w:val="DEB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10"/>
  </w:num>
  <w:num w:numId="5">
    <w:abstractNumId w:val="5"/>
  </w:num>
  <w:num w:numId="6">
    <w:abstractNumId w:val="22"/>
  </w:num>
  <w:num w:numId="7">
    <w:abstractNumId w:val="2"/>
  </w:num>
  <w:num w:numId="8">
    <w:abstractNumId w:val="18"/>
  </w:num>
  <w:num w:numId="9">
    <w:abstractNumId w:val="8"/>
  </w:num>
  <w:num w:numId="10">
    <w:abstractNumId w:val="20"/>
  </w:num>
  <w:num w:numId="11">
    <w:abstractNumId w:val="23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4"/>
  </w:num>
  <w:num w:numId="17">
    <w:abstractNumId w:val="6"/>
  </w:num>
  <w:num w:numId="18">
    <w:abstractNumId w:val="28"/>
  </w:num>
  <w:num w:numId="19">
    <w:abstractNumId w:val="21"/>
  </w:num>
  <w:num w:numId="20">
    <w:abstractNumId w:val="32"/>
  </w:num>
  <w:num w:numId="21">
    <w:abstractNumId w:val="31"/>
  </w:num>
  <w:num w:numId="22">
    <w:abstractNumId w:val="3"/>
  </w:num>
  <w:num w:numId="23">
    <w:abstractNumId w:val="27"/>
  </w:num>
  <w:num w:numId="24">
    <w:abstractNumId w:val="15"/>
  </w:num>
  <w:num w:numId="25">
    <w:abstractNumId w:val="26"/>
  </w:num>
  <w:num w:numId="26">
    <w:abstractNumId w:val="29"/>
  </w:num>
  <w:num w:numId="27">
    <w:abstractNumId w:val="25"/>
  </w:num>
  <w:num w:numId="28">
    <w:abstractNumId w:val="24"/>
  </w:num>
  <w:num w:numId="29">
    <w:abstractNumId w:val="30"/>
  </w:num>
  <w:num w:numId="30">
    <w:abstractNumId w:val="17"/>
  </w:num>
  <w:num w:numId="31">
    <w:abstractNumId w:val="7"/>
  </w:num>
  <w:num w:numId="32">
    <w:abstractNumId w:val="33"/>
  </w:num>
  <w:num w:numId="33">
    <w:abstractNumId w:val="9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oNotDisplayPageBoundaries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6D"/>
    <w:rsid w:val="00002A07"/>
    <w:rsid w:val="0001047B"/>
    <w:rsid w:val="00025221"/>
    <w:rsid w:val="00026DC7"/>
    <w:rsid w:val="00035E54"/>
    <w:rsid w:val="00043C8C"/>
    <w:rsid w:val="000451B2"/>
    <w:rsid w:val="0005336D"/>
    <w:rsid w:val="00054D61"/>
    <w:rsid w:val="00066F65"/>
    <w:rsid w:val="00075C84"/>
    <w:rsid w:val="0009464E"/>
    <w:rsid w:val="000979D4"/>
    <w:rsid w:val="000A6AF0"/>
    <w:rsid w:val="000A6CAD"/>
    <w:rsid w:val="000C4B9C"/>
    <w:rsid w:val="000F0898"/>
    <w:rsid w:val="00113638"/>
    <w:rsid w:val="0017027C"/>
    <w:rsid w:val="00171498"/>
    <w:rsid w:val="001728D9"/>
    <w:rsid w:val="001A77C9"/>
    <w:rsid w:val="001C0D9E"/>
    <w:rsid w:val="001C443B"/>
    <w:rsid w:val="001C540D"/>
    <w:rsid w:val="001D5937"/>
    <w:rsid w:val="001E0FA7"/>
    <w:rsid w:val="001E53AE"/>
    <w:rsid w:val="001F31FE"/>
    <w:rsid w:val="001F5D90"/>
    <w:rsid w:val="002163DC"/>
    <w:rsid w:val="00227770"/>
    <w:rsid w:val="0023237C"/>
    <w:rsid w:val="0024581C"/>
    <w:rsid w:val="00250BD9"/>
    <w:rsid w:val="002C2763"/>
    <w:rsid w:val="002C6F13"/>
    <w:rsid w:val="002D7691"/>
    <w:rsid w:val="002E3711"/>
    <w:rsid w:val="0031391B"/>
    <w:rsid w:val="0033563E"/>
    <w:rsid w:val="0033718F"/>
    <w:rsid w:val="00340822"/>
    <w:rsid w:val="0035333B"/>
    <w:rsid w:val="003925D4"/>
    <w:rsid w:val="003A12D6"/>
    <w:rsid w:val="003F3F70"/>
    <w:rsid w:val="00416D23"/>
    <w:rsid w:val="00420083"/>
    <w:rsid w:val="00430657"/>
    <w:rsid w:val="00440E1D"/>
    <w:rsid w:val="00444659"/>
    <w:rsid w:val="004570EA"/>
    <w:rsid w:val="00461E7F"/>
    <w:rsid w:val="0048054F"/>
    <w:rsid w:val="00484332"/>
    <w:rsid w:val="00487CF1"/>
    <w:rsid w:val="00490988"/>
    <w:rsid w:val="00490EDA"/>
    <w:rsid w:val="004975BF"/>
    <w:rsid w:val="004A615D"/>
    <w:rsid w:val="004B3AC6"/>
    <w:rsid w:val="004D72CE"/>
    <w:rsid w:val="004E0046"/>
    <w:rsid w:val="004E26ED"/>
    <w:rsid w:val="005053F0"/>
    <w:rsid w:val="00514CB0"/>
    <w:rsid w:val="00523F69"/>
    <w:rsid w:val="00532650"/>
    <w:rsid w:val="00554D00"/>
    <w:rsid w:val="005715B8"/>
    <w:rsid w:val="00576AA5"/>
    <w:rsid w:val="0058059F"/>
    <w:rsid w:val="00594BAD"/>
    <w:rsid w:val="00596D54"/>
    <w:rsid w:val="005D032A"/>
    <w:rsid w:val="005D0E4A"/>
    <w:rsid w:val="005E3EFC"/>
    <w:rsid w:val="005E4ECA"/>
    <w:rsid w:val="005F52F5"/>
    <w:rsid w:val="00605E57"/>
    <w:rsid w:val="00643568"/>
    <w:rsid w:val="00646743"/>
    <w:rsid w:val="00646CE8"/>
    <w:rsid w:val="0066154A"/>
    <w:rsid w:val="006639A6"/>
    <w:rsid w:val="0069256C"/>
    <w:rsid w:val="006B199E"/>
    <w:rsid w:val="006E3AF3"/>
    <w:rsid w:val="006E4E26"/>
    <w:rsid w:val="00700F2A"/>
    <w:rsid w:val="00702D4C"/>
    <w:rsid w:val="00713C26"/>
    <w:rsid w:val="0073127E"/>
    <w:rsid w:val="00732BFC"/>
    <w:rsid w:val="0076596C"/>
    <w:rsid w:val="0077094E"/>
    <w:rsid w:val="00784BFC"/>
    <w:rsid w:val="007909BB"/>
    <w:rsid w:val="007A0300"/>
    <w:rsid w:val="007A04AF"/>
    <w:rsid w:val="007C2771"/>
    <w:rsid w:val="007D5103"/>
    <w:rsid w:val="007F1D2A"/>
    <w:rsid w:val="007F2632"/>
    <w:rsid w:val="007F6102"/>
    <w:rsid w:val="007F7988"/>
    <w:rsid w:val="00801A04"/>
    <w:rsid w:val="00804F1B"/>
    <w:rsid w:val="00831B00"/>
    <w:rsid w:val="00843AE6"/>
    <w:rsid w:val="0085330D"/>
    <w:rsid w:val="00860D2B"/>
    <w:rsid w:val="008647BD"/>
    <w:rsid w:val="00866C03"/>
    <w:rsid w:val="00897795"/>
    <w:rsid w:val="008A0DC2"/>
    <w:rsid w:val="008D001D"/>
    <w:rsid w:val="008E51DF"/>
    <w:rsid w:val="00901674"/>
    <w:rsid w:val="00923351"/>
    <w:rsid w:val="00935C42"/>
    <w:rsid w:val="00945000"/>
    <w:rsid w:val="00945B11"/>
    <w:rsid w:val="00946BEF"/>
    <w:rsid w:val="00953805"/>
    <w:rsid w:val="009606E8"/>
    <w:rsid w:val="0098112C"/>
    <w:rsid w:val="00983C14"/>
    <w:rsid w:val="00992B1A"/>
    <w:rsid w:val="009B079F"/>
    <w:rsid w:val="009E142B"/>
    <w:rsid w:val="009E2681"/>
    <w:rsid w:val="009E5130"/>
    <w:rsid w:val="009E65DC"/>
    <w:rsid w:val="009F78E2"/>
    <w:rsid w:val="00A369E6"/>
    <w:rsid w:val="00A5336A"/>
    <w:rsid w:val="00A713CD"/>
    <w:rsid w:val="00A875F3"/>
    <w:rsid w:val="00A90641"/>
    <w:rsid w:val="00AB1499"/>
    <w:rsid w:val="00AC0D52"/>
    <w:rsid w:val="00AC3475"/>
    <w:rsid w:val="00AD1CA7"/>
    <w:rsid w:val="00AD28E0"/>
    <w:rsid w:val="00B25B16"/>
    <w:rsid w:val="00B31E01"/>
    <w:rsid w:val="00B43109"/>
    <w:rsid w:val="00B619AD"/>
    <w:rsid w:val="00B74547"/>
    <w:rsid w:val="00B776DB"/>
    <w:rsid w:val="00B86031"/>
    <w:rsid w:val="00B97413"/>
    <w:rsid w:val="00BA01AA"/>
    <w:rsid w:val="00BA43C4"/>
    <w:rsid w:val="00BA5EA8"/>
    <w:rsid w:val="00BC5F0D"/>
    <w:rsid w:val="00BF7822"/>
    <w:rsid w:val="00C03F8E"/>
    <w:rsid w:val="00C21531"/>
    <w:rsid w:val="00C42744"/>
    <w:rsid w:val="00C514A0"/>
    <w:rsid w:val="00C51820"/>
    <w:rsid w:val="00C606A9"/>
    <w:rsid w:val="00C66164"/>
    <w:rsid w:val="00C83A62"/>
    <w:rsid w:val="00C845D9"/>
    <w:rsid w:val="00C935C5"/>
    <w:rsid w:val="00CA0719"/>
    <w:rsid w:val="00CB57E9"/>
    <w:rsid w:val="00CB732F"/>
    <w:rsid w:val="00CB77B0"/>
    <w:rsid w:val="00CC1985"/>
    <w:rsid w:val="00CC21EE"/>
    <w:rsid w:val="00CC2289"/>
    <w:rsid w:val="00CF0528"/>
    <w:rsid w:val="00D06CE0"/>
    <w:rsid w:val="00D220DD"/>
    <w:rsid w:val="00D23F32"/>
    <w:rsid w:val="00D34FFE"/>
    <w:rsid w:val="00D51E7C"/>
    <w:rsid w:val="00D548F2"/>
    <w:rsid w:val="00D774C2"/>
    <w:rsid w:val="00D93CD3"/>
    <w:rsid w:val="00DB1BAF"/>
    <w:rsid w:val="00DC40C7"/>
    <w:rsid w:val="00DD156B"/>
    <w:rsid w:val="00DE698D"/>
    <w:rsid w:val="00DF4E37"/>
    <w:rsid w:val="00E257CB"/>
    <w:rsid w:val="00E62C59"/>
    <w:rsid w:val="00E710BF"/>
    <w:rsid w:val="00E82786"/>
    <w:rsid w:val="00EA2C0F"/>
    <w:rsid w:val="00ED2E9E"/>
    <w:rsid w:val="00ED7482"/>
    <w:rsid w:val="00F06664"/>
    <w:rsid w:val="00F10D11"/>
    <w:rsid w:val="00F25FD1"/>
    <w:rsid w:val="00F268F1"/>
    <w:rsid w:val="00F52838"/>
    <w:rsid w:val="00F65095"/>
    <w:rsid w:val="00F87C1D"/>
    <w:rsid w:val="00F90B03"/>
    <w:rsid w:val="00F9296A"/>
    <w:rsid w:val="00FA5200"/>
    <w:rsid w:val="00FB26DB"/>
    <w:rsid w:val="00FC64E4"/>
    <w:rsid w:val="00FD35A2"/>
    <w:rsid w:val="00FE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7825"/>
  <w15:docId w15:val="{79BA184C-BFFD-40B5-ADD5-C37C1393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336D"/>
  </w:style>
  <w:style w:type="character" w:customStyle="1" w:styleId="hl">
    <w:name w:val="hl"/>
    <w:basedOn w:val="DefaultParagraphFont"/>
    <w:rsid w:val="0005336D"/>
  </w:style>
  <w:style w:type="paragraph" w:styleId="ListParagraph">
    <w:name w:val="List Paragraph"/>
    <w:basedOn w:val="Normal"/>
    <w:uiPriority w:val="34"/>
    <w:qFormat/>
    <w:rsid w:val="0005336D"/>
    <w:pPr>
      <w:ind w:left="720"/>
      <w:contextualSpacing/>
    </w:pPr>
  </w:style>
  <w:style w:type="table" w:styleId="TableGrid">
    <w:name w:val="Table Grid"/>
    <w:basedOn w:val="TableNormal"/>
    <w:uiPriority w:val="39"/>
    <w:rsid w:val="00E7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09"/>
  </w:style>
  <w:style w:type="paragraph" w:styleId="Footer">
    <w:name w:val="footer"/>
    <w:basedOn w:val="Normal"/>
    <w:link w:val="Foot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09"/>
  </w:style>
  <w:style w:type="paragraph" w:customStyle="1" w:styleId="workdescription">
    <w:name w:val="work_description"/>
    <w:basedOn w:val="Normal"/>
    <w:rsid w:val="0086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681"/>
    <w:rPr>
      <w:color w:val="605E5C"/>
      <w:shd w:val="clear" w:color="auto" w:fill="E1DFDD"/>
    </w:rPr>
  </w:style>
  <w:style w:type="paragraph" w:customStyle="1" w:styleId="Normal1">
    <w:name w:val="Normal1"/>
    <w:rsid w:val="009E268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Strong">
    <w:name w:val="Strong"/>
    <w:basedOn w:val="DefaultParagraphFont"/>
    <w:uiPriority w:val="22"/>
    <w:qFormat/>
    <w:rsid w:val="00CC2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xmiamra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719B-8804-4590-9012-ED0F8B5E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4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Amrata Shet</cp:lastModifiedBy>
  <cp:revision>41</cp:revision>
  <dcterms:created xsi:type="dcterms:W3CDTF">2020-01-24T09:15:00Z</dcterms:created>
  <dcterms:modified xsi:type="dcterms:W3CDTF">2021-02-23T21:37:00Z</dcterms:modified>
</cp:coreProperties>
</file>