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323" w14:textId="77777777" w:rsidR="00720746" w:rsidRPr="002B2126" w:rsidRDefault="00720746" w:rsidP="002B2126">
      <w:pPr>
        <w:pStyle w:val="NoSpacing"/>
        <w:rPr>
          <w:sz w:val="22"/>
          <w:szCs w:val="22"/>
        </w:rPr>
      </w:pPr>
    </w:p>
    <w:p w14:paraId="37144ACD" w14:textId="77777777" w:rsidR="006B48C0" w:rsidRPr="002B2126" w:rsidRDefault="006B48C0" w:rsidP="002B2126">
      <w:pPr>
        <w:pStyle w:val="NoSpacing"/>
        <w:rPr>
          <w:sz w:val="22"/>
          <w:szCs w:val="22"/>
        </w:rPr>
      </w:pPr>
    </w:p>
    <w:p w14:paraId="20866015" w14:textId="6895AAFE" w:rsidR="00720746" w:rsidRPr="002B2126" w:rsidRDefault="00720746" w:rsidP="002B2126">
      <w:pPr>
        <w:pStyle w:val="NoSpacing"/>
        <w:rPr>
          <w:sz w:val="22"/>
          <w:szCs w:val="22"/>
        </w:rPr>
      </w:pPr>
    </w:p>
    <w:p w14:paraId="5E20D5A7" w14:textId="77777777" w:rsidR="00720746" w:rsidRPr="006151EC" w:rsidRDefault="00720746" w:rsidP="002B2126">
      <w:pPr>
        <w:ind w:left="3600" w:firstLine="720"/>
        <w:rPr>
          <w:b/>
          <w:szCs w:val="24"/>
          <w:u w:val="single"/>
        </w:rPr>
      </w:pPr>
      <w:r w:rsidRPr="006151EC">
        <w:rPr>
          <w:b/>
          <w:szCs w:val="24"/>
          <w:u w:val="single"/>
        </w:rPr>
        <w:t>RESUME</w:t>
      </w:r>
    </w:p>
    <w:p w14:paraId="2CB14135" w14:textId="77777777" w:rsidR="006B48C0" w:rsidRPr="002B2126" w:rsidRDefault="006B48C0" w:rsidP="002B2126">
      <w:pPr>
        <w:ind w:left="3600" w:firstLine="720"/>
        <w:rPr>
          <w:szCs w:val="24"/>
          <w:u w:val="single"/>
        </w:rPr>
      </w:pPr>
    </w:p>
    <w:p w14:paraId="271F6A6B" w14:textId="77777777" w:rsidR="00720746" w:rsidRPr="002B2126" w:rsidRDefault="00720746" w:rsidP="002B2126">
      <w:pPr>
        <w:rPr>
          <w:szCs w:val="28"/>
        </w:rPr>
      </w:pPr>
    </w:p>
    <w:p w14:paraId="7B424E61" w14:textId="77777777" w:rsidR="00720746" w:rsidRPr="004F36DB" w:rsidRDefault="00720746" w:rsidP="002B2126">
      <w:pPr>
        <w:pStyle w:val="Heading2"/>
        <w:spacing w:line="240" w:lineRule="auto"/>
        <w:rPr>
          <w:rFonts w:ascii="Times New Roman" w:eastAsia="Batang" w:hAnsi="Times New Roman" w:cs="Times New Roman"/>
          <w:sz w:val="24"/>
          <w:szCs w:val="24"/>
          <w:u w:val="none"/>
        </w:rPr>
      </w:pPr>
      <w:r w:rsidRPr="004F36DB">
        <w:rPr>
          <w:rFonts w:ascii="Times New Roman" w:eastAsia="Batang" w:hAnsi="Times New Roman" w:cs="Times New Roman"/>
          <w:sz w:val="24"/>
          <w:szCs w:val="24"/>
          <w:u w:val="none"/>
        </w:rPr>
        <w:t xml:space="preserve">Shah </w:t>
      </w:r>
      <w:r w:rsidR="003A6C0A" w:rsidRPr="004F36DB">
        <w:rPr>
          <w:rFonts w:ascii="Times New Roman" w:eastAsia="Batang" w:hAnsi="Times New Roman" w:cs="Times New Roman"/>
          <w:sz w:val="24"/>
          <w:szCs w:val="24"/>
          <w:u w:val="none"/>
        </w:rPr>
        <w:t>Parth</w:t>
      </w:r>
      <w:r w:rsidR="00CD3098" w:rsidRPr="004F36DB">
        <w:rPr>
          <w:rFonts w:ascii="Times New Roman" w:eastAsia="Batang" w:hAnsi="Times New Roman" w:cs="Times New Roman"/>
          <w:sz w:val="24"/>
          <w:szCs w:val="24"/>
          <w:u w:val="none"/>
        </w:rPr>
        <w:t xml:space="preserve"> </w:t>
      </w:r>
      <w:r w:rsidR="003A6C0A" w:rsidRPr="004F36DB">
        <w:rPr>
          <w:rFonts w:ascii="Times New Roman" w:eastAsia="Batang" w:hAnsi="Times New Roman" w:cs="Times New Roman"/>
          <w:sz w:val="24"/>
          <w:szCs w:val="24"/>
          <w:u w:val="none"/>
        </w:rPr>
        <w:t>Haresh</w:t>
      </w:r>
    </w:p>
    <w:p w14:paraId="39C5D254" w14:textId="235AEFE9" w:rsidR="00720746" w:rsidRPr="002B2126" w:rsidRDefault="003A6C0A" w:rsidP="002B2126">
      <w:pPr>
        <w:rPr>
          <w:rFonts w:eastAsia="Batang"/>
          <w:caps/>
          <w:sz w:val="22"/>
          <w:szCs w:val="22"/>
        </w:rPr>
      </w:pPr>
      <w:r w:rsidRPr="002B2126">
        <w:rPr>
          <w:rFonts w:eastAsia="Batang"/>
          <w:sz w:val="22"/>
          <w:szCs w:val="22"/>
        </w:rPr>
        <w:t>C/</w:t>
      </w:r>
      <w:r w:rsidR="007F3202" w:rsidRPr="002B2126">
        <w:rPr>
          <w:rFonts w:eastAsia="Batang"/>
          <w:sz w:val="22"/>
          <w:szCs w:val="22"/>
        </w:rPr>
        <w:t>501, Avishkar</w:t>
      </w:r>
      <w:r w:rsidR="00720746" w:rsidRPr="002B2126">
        <w:rPr>
          <w:rFonts w:eastAsia="Batang"/>
          <w:sz w:val="22"/>
          <w:szCs w:val="22"/>
        </w:rPr>
        <w:t xml:space="preserve"> Garden Society,</w:t>
      </w:r>
    </w:p>
    <w:p w14:paraId="7522BA5A" w14:textId="77777777" w:rsidR="00720746" w:rsidRPr="002B2126" w:rsidRDefault="00720746" w:rsidP="002B2126">
      <w:pPr>
        <w:rPr>
          <w:rFonts w:eastAsia="Batang"/>
          <w:sz w:val="22"/>
          <w:szCs w:val="22"/>
        </w:rPr>
      </w:pPr>
      <w:r w:rsidRPr="002B2126">
        <w:rPr>
          <w:rFonts w:eastAsia="Batang"/>
          <w:sz w:val="22"/>
          <w:szCs w:val="22"/>
        </w:rPr>
        <w:t>Poonam Vihar Complex,</w:t>
      </w:r>
    </w:p>
    <w:p w14:paraId="505406BB" w14:textId="77777777" w:rsidR="00720746" w:rsidRPr="002B2126" w:rsidRDefault="00720746" w:rsidP="002B2126">
      <w:pPr>
        <w:rPr>
          <w:rFonts w:eastAsia="Batang"/>
          <w:caps/>
          <w:sz w:val="22"/>
          <w:szCs w:val="22"/>
        </w:rPr>
      </w:pPr>
      <w:r w:rsidRPr="002B2126">
        <w:rPr>
          <w:rFonts w:eastAsia="Batang"/>
          <w:sz w:val="22"/>
          <w:szCs w:val="22"/>
        </w:rPr>
        <w:t>Mira Road (East)</w:t>
      </w:r>
    </w:p>
    <w:p w14:paraId="42930D79" w14:textId="50CDC48A" w:rsidR="00720746" w:rsidRPr="002B2126" w:rsidRDefault="00720746" w:rsidP="002B2126">
      <w:pPr>
        <w:rPr>
          <w:rFonts w:eastAsia="Batang"/>
          <w:sz w:val="22"/>
          <w:szCs w:val="22"/>
        </w:rPr>
      </w:pPr>
      <w:r w:rsidRPr="002B2126">
        <w:rPr>
          <w:rFonts w:eastAsia="Batang"/>
          <w:sz w:val="22"/>
          <w:szCs w:val="22"/>
        </w:rPr>
        <w:t>Thane - 401107.</w:t>
      </w:r>
    </w:p>
    <w:p w14:paraId="1E78B71F" w14:textId="77777777" w:rsidR="00720746" w:rsidRPr="004F36DB" w:rsidRDefault="009352EB" w:rsidP="002B2126">
      <w:pPr>
        <w:tabs>
          <w:tab w:val="left" w:pos="2331"/>
        </w:tabs>
        <w:rPr>
          <w:rFonts w:eastAsia="Batang"/>
          <w:b/>
          <w:sz w:val="22"/>
          <w:szCs w:val="22"/>
        </w:rPr>
      </w:pPr>
      <w:r w:rsidRPr="004F36DB">
        <w:rPr>
          <w:rFonts w:eastAsia="Batang"/>
          <w:b/>
          <w:sz w:val="22"/>
          <w:szCs w:val="22"/>
        </w:rPr>
        <w:t xml:space="preserve">Mob No: </w:t>
      </w:r>
      <w:r w:rsidR="003A6C0A" w:rsidRPr="004F36DB">
        <w:rPr>
          <w:rFonts w:eastAsia="Batang"/>
          <w:b/>
          <w:sz w:val="22"/>
          <w:szCs w:val="22"/>
        </w:rPr>
        <w:t>9833571009</w:t>
      </w:r>
    </w:p>
    <w:p w14:paraId="1815E3C6" w14:textId="77777777" w:rsidR="00720746" w:rsidRPr="004F36DB" w:rsidRDefault="00720746" w:rsidP="002B2126">
      <w:pPr>
        <w:tabs>
          <w:tab w:val="left" w:pos="2331"/>
        </w:tabs>
        <w:rPr>
          <w:rFonts w:eastAsia="Batang"/>
          <w:b/>
          <w:sz w:val="22"/>
          <w:szCs w:val="22"/>
        </w:rPr>
      </w:pPr>
      <w:r w:rsidRPr="004F36DB">
        <w:rPr>
          <w:rFonts w:eastAsia="Batang"/>
          <w:b/>
          <w:caps/>
          <w:sz w:val="22"/>
          <w:szCs w:val="22"/>
        </w:rPr>
        <w:t>E</w:t>
      </w:r>
      <w:r w:rsidRPr="004F36DB">
        <w:rPr>
          <w:rFonts w:eastAsia="Batang"/>
          <w:b/>
          <w:sz w:val="22"/>
          <w:szCs w:val="22"/>
        </w:rPr>
        <w:t xml:space="preserve">mail Id: </w:t>
      </w:r>
      <w:r w:rsidR="003A6C0A" w:rsidRPr="004F36DB">
        <w:rPr>
          <w:rFonts w:eastAsia="Batang"/>
          <w:b/>
          <w:sz w:val="22"/>
          <w:szCs w:val="22"/>
        </w:rPr>
        <w:t>parthshah_123@rediffmail.com</w:t>
      </w:r>
    </w:p>
    <w:p w14:paraId="1ACFEFA9" w14:textId="77777777" w:rsidR="006B48C0" w:rsidRPr="002B2126" w:rsidRDefault="006B48C0" w:rsidP="002B2126">
      <w:pPr>
        <w:pStyle w:val="NoSpacing"/>
        <w:spacing w:before="360" w:after="120"/>
      </w:pPr>
    </w:p>
    <w:p w14:paraId="3629D9DF" w14:textId="77777777" w:rsidR="00720746" w:rsidRPr="007F3202" w:rsidRDefault="00CE516D" w:rsidP="002B2126">
      <w:pPr>
        <w:pStyle w:val="NoSpacing"/>
        <w:spacing w:before="360" w:after="120"/>
        <w:rPr>
          <w:b/>
        </w:rPr>
      </w:pPr>
      <w:r w:rsidRPr="007F3202">
        <w:rPr>
          <w:b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67DEDA5" wp14:editId="5812CF3F">
                <wp:simplePos x="0" y="0"/>
                <wp:positionH relativeFrom="column">
                  <wp:posOffset>-6985</wp:posOffset>
                </wp:positionH>
                <wp:positionV relativeFrom="paragraph">
                  <wp:posOffset>29844</wp:posOffset>
                </wp:positionV>
                <wp:extent cx="6241415" cy="0"/>
                <wp:effectExtent l="0" t="0" r="2603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6D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55pt;margin-top:2.35pt;width:491.4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FZ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"/>
            </w:pict>
          </mc:Fallback>
        </mc:AlternateContent>
      </w:r>
      <w:r w:rsidR="00720746" w:rsidRPr="007F3202">
        <w:rPr>
          <w:b/>
        </w:rPr>
        <w:t>Objective:</w:t>
      </w:r>
    </w:p>
    <w:p w14:paraId="7E9811AE" w14:textId="77777777" w:rsidR="009B67E0" w:rsidRPr="002B2126" w:rsidRDefault="009B67E0" w:rsidP="002B2126">
      <w:pPr>
        <w:tabs>
          <w:tab w:val="left" w:pos="6690"/>
        </w:tabs>
        <w:rPr>
          <w:rFonts w:cstheme="minorHAnsi"/>
          <w:color w:val="333333"/>
          <w:shd w:val="clear" w:color="auto" w:fill="FFFFFF"/>
        </w:rPr>
      </w:pPr>
      <w:r w:rsidRPr="002B2126">
        <w:rPr>
          <w:rFonts w:cstheme="minorHAnsi"/>
          <w:color w:val="333333"/>
          <w:shd w:val="clear" w:color="auto" w:fill="FFFFFF"/>
        </w:rPr>
        <w:t>To serve the Organization as a hard worker in this competitive environment</w:t>
      </w:r>
      <w:r w:rsidR="00CD3098" w:rsidRPr="002B2126">
        <w:rPr>
          <w:rFonts w:cstheme="minorHAnsi"/>
          <w:color w:val="333333"/>
          <w:shd w:val="clear" w:color="auto" w:fill="FFFFFF"/>
        </w:rPr>
        <w:t xml:space="preserve"> </w:t>
      </w:r>
      <w:r w:rsidR="00DC5FC9" w:rsidRPr="002B2126">
        <w:rPr>
          <w:rFonts w:cstheme="minorHAnsi"/>
          <w:color w:val="333333"/>
          <w:shd w:val="clear" w:color="auto" w:fill="FFFFFF"/>
        </w:rPr>
        <w:t>using</w:t>
      </w:r>
      <w:r w:rsidRPr="002B2126">
        <w:rPr>
          <w:rFonts w:cstheme="minorHAnsi"/>
          <w:color w:val="333333"/>
          <w:shd w:val="clear" w:color="auto" w:fill="FFFFFF"/>
        </w:rPr>
        <w:t xml:space="preserve"> all my skills</w:t>
      </w:r>
    </w:p>
    <w:p w14:paraId="2AEB3FF7" w14:textId="77777777" w:rsidR="009B67E0" w:rsidRPr="002B2126" w:rsidRDefault="009B67E0" w:rsidP="002B2126">
      <w:pPr>
        <w:pStyle w:val="NoSpacing"/>
        <w:rPr>
          <w:sz w:val="22"/>
          <w:szCs w:val="22"/>
        </w:rPr>
      </w:pPr>
    </w:p>
    <w:p w14:paraId="1E01B508" w14:textId="77777777" w:rsidR="006B48C0" w:rsidRPr="002B2126" w:rsidRDefault="006B48C0" w:rsidP="002B2126">
      <w:pPr>
        <w:pStyle w:val="NoSpacing"/>
        <w:rPr>
          <w:sz w:val="22"/>
          <w:szCs w:val="22"/>
        </w:rPr>
      </w:pPr>
    </w:p>
    <w:p w14:paraId="428AC6A1" w14:textId="77777777" w:rsidR="00720746" w:rsidRPr="007F3202" w:rsidRDefault="00720746" w:rsidP="002B2126">
      <w:pPr>
        <w:pStyle w:val="NoSpacing"/>
        <w:rPr>
          <w:b/>
          <w:szCs w:val="24"/>
        </w:rPr>
      </w:pPr>
      <w:r w:rsidRPr="007F3202">
        <w:rPr>
          <w:b/>
          <w:szCs w:val="24"/>
        </w:rPr>
        <w:t>Educational Qualification:</w:t>
      </w:r>
    </w:p>
    <w:p w14:paraId="60F2D658" w14:textId="77777777" w:rsidR="00720746" w:rsidRPr="002B2126" w:rsidRDefault="00720746" w:rsidP="002B2126">
      <w:pPr>
        <w:pStyle w:val="NoSpacing"/>
        <w:rPr>
          <w:szCs w:val="24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46"/>
        <w:gridCol w:w="2074"/>
        <w:gridCol w:w="1125"/>
      </w:tblGrid>
      <w:tr w:rsidR="009B67E0" w:rsidRPr="002B2126" w14:paraId="5E140139" w14:textId="77777777" w:rsidTr="003D3693">
        <w:trPr>
          <w:trHeight w:val="458"/>
        </w:trPr>
        <w:tc>
          <w:tcPr>
            <w:tcW w:w="2581" w:type="dxa"/>
            <w:vAlign w:val="center"/>
          </w:tcPr>
          <w:p w14:paraId="5F15CF39" w14:textId="77777777" w:rsidR="009B67E0" w:rsidRPr="002B2126" w:rsidRDefault="009B67E0" w:rsidP="002B2126">
            <w:pPr>
              <w:pStyle w:val="NoSpacing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Name of the Course</w:t>
            </w:r>
          </w:p>
        </w:tc>
        <w:tc>
          <w:tcPr>
            <w:tcW w:w="4446" w:type="dxa"/>
            <w:vAlign w:val="center"/>
          </w:tcPr>
          <w:p w14:paraId="62BBB511" w14:textId="77777777" w:rsidR="009B67E0" w:rsidRPr="002B2126" w:rsidRDefault="009B67E0" w:rsidP="002B2126">
            <w:pPr>
              <w:pStyle w:val="NoSpacing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 xml:space="preserve">Name of the </w:t>
            </w:r>
            <w:r w:rsidR="003A6C0A" w:rsidRPr="002B2126">
              <w:rPr>
                <w:sz w:val="22"/>
                <w:szCs w:val="22"/>
              </w:rPr>
              <w:t>University/Board</w:t>
            </w:r>
          </w:p>
        </w:tc>
        <w:tc>
          <w:tcPr>
            <w:tcW w:w="2074" w:type="dxa"/>
            <w:vAlign w:val="center"/>
          </w:tcPr>
          <w:p w14:paraId="561E3493" w14:textId="77777777" w:rsidR="009B67E0" w:rsidRPr="002B2126" w:rsidRDefault="009B67E0" w:rsidP="002B2126">
            <w:pPr>
              <w:pStyle w:val="NoSpacing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Percentage</w:t>
            </w:r>
          </w:p>
        </w:tc>
        <w:tc>
          <w:tcPr>
            <w:tcW w:w="1125" w:type="dxa"/>
            <w:vAlign w:val="center"/>
          </w:tcPr>
          <w:p w14:paraId="5FD3DEB7" w14:textId="77777777" w:rsidR="009B67E0" w:rsidRPr="002B2126" w:rsidRDefault="009B67E0" w:rsidP="002B2126">
            <w:pPr>
              <w:pStyle w:val="NoSpacing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Year</w:t>
            </w:r>
          </w:p>
        </w:tc>
      </w:tr>
      <w:tr w:rsidR="003A6C0A" w:rsidRPr="002B2126" w14:paraId="7088F6E4" w14:textId="77777777" w:rsidTr="003D3693">
        <w:trPr>
          <w:trHeight w:val="458"/>
        </w:trPr>
        <w:tc>
          <w:tcPr>
            <w:tcW w:w="2581" w:type="dxa"/>
            <w:vAlign w:val="center"/>
          </w:tcPr>
          <w:p w14:paraId="407FD361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 w:val="22"/>
                <w:szCs w:val="22"/>
              </w:rPr>
              <w:t>SSC</w:t>
            </w:r>
          </w:p>
        </w:tc>
        <w:tc>
          <w:tcPr>
            <w:tcW w:w="4446" w:type="dxa"/>
            <w:vAlign w:val="center"/>
          </w:tcPr>
          <w:p w14:paraId="02DD0AC1" w14:textId="77777777" w:rsidR="003A6C0A" w:rsidRPr="002B2126" w:rsidRDefault="003A6C0A" w:rsidP="002B212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Maharashtra Board</w:t>
            </w:r>
          </w:p>
        </w:tc>
        <w:tc>
          <w:tcPr>
            <w:tcW w:w="2074" w:type="dxa"/>
            <w:vAlign w:val="center"/>
          </w:tcPr>
          <w:p w14:paraId="74F251C5" w14:textId="77777777" w:rsidR="003A6C0A" w:rsidRPr="002B2126" w:rsidRDefault="003A6C0A" w:rsidP="002B212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64.13</w:t>
            </w:r>
            <w:r w:rsidR="002D1F24" w:rsidRPr="002B2126">
              <w:rPr>
                <w:sz w:val="22"/>
                <w:szCs w:val="22"/>
              </w:rPr>
              <w:t>%</w:t>
            </w:r>
          </w:p>
        </w:tc>
        <w:tc>
          <w:tcPr>
            <w:tcW w:w="1125" w:type="dxa"/>
            <w:vAlign w:val="center"/>
          </w:tcPr>
          <w:p w14:paraId="0F37F399" w14:textId="77777777" w:rsidR="003A6C0A" w:rsidRPr="002B2126" w:rsidRDefault="003A6C0A" w:rsidP="002B2126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2B2126">
              <w:rPr>
                <w:sz w:val="22"/>
                <w:szCs w:val="22"/>
              </w:rPr>
              <w:t>2006</w:t>
            </w:r>
          </w:p>
        </w:tc>
      </w:tr>
      <w:tr w:rsidR="003A6C0A" w:rsidRPr="002B2126" w14:paraId="78225412" w14:textId="77777777" w:rsidTr="002F240D">
        <w:trPr>
          <w:trHeight w:val="647"/>
        </w:trPr>
        <w:tc>
          <w:tcPr>
            <w:tcW w:w="2581" w:type="dxa"/>
            <w:vAlign w:val="center"/>
          </w:tcPr>
          <w:p w14:paraId="51747F84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 w:val="22"/>
                <w:szCs w:val="22"/>
              </w:rPr>
              <w:t>HSC</w:t>
            </w:r>
          </w:p>
        </w:tc>
        <w:tc>
          <w:tcPr>
            <w:tcW w:w="4446" w:type="dxa"/>
          </w:tcPr>
          <w:p w14:paraId="7D4CBA00" w14:textId="77777777" w:rsidR="002D1F24" w:rsidRPr="002B2126" w:rsidRDefault="002D1F24" w:rsidP="002B2126">
            <w:pPr>
              <w:spacing w:line="276" w:lineRule="auto"/>
              <w:rPr>
                <w:sz w:val="22"/>
                <w:szCs w:val="22"/>
              </w:rPr>
            </w:pPr>
          </w:p>
          <w:p w14:paraId="0388840B" w14:textId="77777777" w:rsidR="003A6C0A" w:rsidRPr="002B2126" w:rsidRDefault="003A6C0A" w:rsidP="002B2126">
            <w:pPr>
              <w:spacing w:line="276" w:lineRule="auto"/>
            </w:pPr>
            <w:r w:rsidRPr="002B2126">
              <w:rPr>
                <w:sz w:val="22"/>
                <w:szCs w:val="22"/>
              </w:rPr>
              <w:t>Maharashtra Board</w:t>
            </w:r>
          </w:p>
        </w:tc>
        <w:tc>
          <w:tcPr>
            <w:tcW w:w="2074" w:type="dxa"/>
            <w:vAlign w:val="center"/>
          </w:tcPr>
          <w:p w14:paraId="273E5F28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Cs w:val="22"/>
              </w:rPr>
              <w:t>67.67</w:t>
            </w:r>
            <w:r w:rsidR="002D1F24" w:rsidRPr="002B2126">
              <w:rPr>
                <w:szCs w:val="22"/>
              </w:rPr>
              <w:t>%</w:t>
            </w:r>
          </w:p>
        </w:tc>
        <w:tc>
          <w:tcPr>
            <w:tcW w:w="1125" w:type="dxa"/>
            <w:vAlign w:val="center"/>
          </w:tcPr>
          <w:p w14:paraId="1ED54E1C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Cs w:val="22"/>
              </w:rPr>
              <w:t>2008</w:t>
            </w:r>
          </w:p>
        </w:tc>
      </w:tr>
      <w:tr w:rsidR="003A6C0A" w:rsidRPr="002B2126" w14:paraId="394C6DCF" w14:textId="77777777" w:rsidTr="002F240D">
        <w:trPr>
          <w:trHeight w:val="1009"/>
        </w:trPr>
        <w:tc>
          <w:tcPr>
            <w:tcW w:w="2581" w:type="dxa"/>
            <w:vAlign w:val="center"/>
          </w:tcPr>
          <w:p w14:paraId="580036D1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Cs w:val="22"/>
              </w:rPr>
              <w:t>BCOM (BBI)</w:t>
            </w:r>
          </w:p>
        </w:tc>
        <w:tc>
          <w:tcPr>
            <w:tcW w:w="4446" w:type="dxa"/>
          </w:tcPr>
          <w:p w14:paraId="1B43C892" w14:textId="77777777" w:rsidR="003A6C0A" w:rsidRPr="002B2126" w:rsidRDefault="003A6C0A" w:rsidP="002B2126">
            <w:pPr>
              <w:spacing w:line="276" w:lineRule="auto"/>
              <w:rPr>
                <w:sz w:val="22"/>
                <w:szCs w:val="22"/>
              </w:rPr>
            </w:pPr>
          </w:p>
          <w:p w14:paraId="127237F3" w14:textId="77777777" w:rsidR="003A6C0A" w:rsidRPr="002B2126" w:rsidRDefault="003A6C0A" w:rsidP="002B2126">
            <w:pPr>
              <w:spacing w:line="276" w:lineRule="auto"/>
            </w:pPr>
            <w:r w:rsidRPr="002B2126">
              <w:rPr>
                <w:sz w:val="22"/>
                <w:szCs w:val="22"/>
              </w:rPr>
              <w:t>Maharashtra Board</w:t>
            </w:r>
          </w:p>
        </w:tc>
        <w:tc>
          <w:tcPr>
            <w:tcW w:w="2074" w:type="dxa"/>
            <w:vAlign w:val="center"/>
          </w:tcPr>
          <w:p w14:paraId="42D90D84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Cs w:val="22"/>
              </w:rPr>
              <w:t>77</w:t>
            </w:r>
            <w:r w:rsidR="002D1F24" w:rsidRPr="002B2126">
              <w:rPr>
                <w:szCs w:val="22"/>
              </w:rPr>
              <w:t>%</w:t>
            </w:r>
          </w:p>
        </w:tc>
        <w:tc>
          <w:tcPr>
            <w:tcW w:w="1125" w:type="dxa"/>
            <w:vAlign w:val="center"/>
          </w:tcPr>
          <w:p w14:paraId="1BE84930" w14:textId="77777777" w:rsidR="003A6C0A" w:rsidRPr="002B2126" w:rsidRDefault="003A6C0A" w:rsidP="002B2126">
            <w:pPr>
              <w:spacing w:line="276" w:lineRule="auto"/>
              <w:rPr>
                <w:szCs w:val="22"/>
              </w:rPr>
            </w:pPr>
            <w:r w:rsidRPr="002B2126">
              <w:rPr>
                <w:szCs w:val="22"/>
              </w:rPr>
              <w:t>2011</w:t>
            </w:r>
          </w:p>
        </w:tc>
      </w:tr>
    </w:tbl>
    <w:p w14:paraId="441D80F4" w14:textId="77777777" w:rsidR="003A6C0A" w:rsidRPr="002B2126" w:rsidRDefault="003A6C0A" w:rsidP="002B2126">
      <w:pPr>
        <w:pStyle w:val="NoSpacing"/>
      </w:pPr>
    </w:p>
    <w:p w14:paraId="3AE8F9EA" w14:textId="77777777" w:rsidR="006B48C0" w:rsidRPr="007F3202" w:rsidRDefault="006B48C0" w:rsidP="002B2126">
      <w:pPr>
        <w:pStyle w:val="NoSpacing"/>
        <w:rPr>
          <w:b/>
        </w:rPr>
      </w:pPr>
    </w:p>
    <w:p w14:paraId="16C867B8" w14:textId="77777777" w:rsidR="00720746" w:rsidRPr="007F3202" w:rsidRDefault="003A6C0A" w:rsidP="002B2126">
      <w:pPr>
        <w:pStyle w:val="NoSpacing"/>
        <w:rPr>
          <w:b/>
          <w:szCs w:val="24"/>
        </w:rPr>
      </w:pPr>
      <w:r w:rsidRPr="007F3202">
        <w:rPr>
          <w:b/>
          <w:szCs w:val="24"/>
        </w:rPr>
        <w:t>Work Experience</w:t>
      </w:r>
      <w:r w:rsidR="00720746" w:rsidRPr="007F3202">
        <w:rPr>
          <w:b/>
          <w:szCs w:val="24"/>
        </w:rPr>
        <w:t>:</w:t>
      </w:r>
    </w:p>
    <w:p w14:paraId="213FABED" w14:textId="49CDD580" w:rsidR="00B10BC3" w:rsidRPr="002B2126" w:rsidRDefault="003A6C0A" w:rsidP="002B2126">
      <w:pPr>
        <w:pStyle w:val="NoSpacing"/>
        <w:numPr>
          <w:ilvl w:val="0"/>
          <w:numId w:val="2"/>
        </w:numPr>
        <w:ind w:left="900"/>
        <w:rPr>
          <w:sz w:val="22"/>
          <w:szCs w:val="22"/>
        </w:rPr>
      </w:pPr>
      <w:r w:rsidRPr="002B2126">
        <w:rPr>
          <w:sz w:val="22"/>
          <w:szCs w:val="22"/>
        </w:rPr>
        <w:t>Worked with Ocwen Finance Ltd from Aug 2011 to May 2014</w:t>
      </w:r>
    </w:p>
    <w:p w14:paraId="78847A32" w14:textId="5A9097B8" w:rsidR="002B2126" w:rsidRPr="002B2126" w:rsidRDefault="002B2126" w:rsidP="002B2126">
      <w:pPr>
        <w:pStyle w:val="NoSpacing"/>
        <w:numPr>
          <w:ilvl w:val="0"/>
          <w:numId w:val="2"/>
        </w:numPr>
        <w:ind w:left="900"/>
        <w:rPr>
          <w:sz w:val="22"/>
          <w:szCs w:val="22"/>
        </w:rPr>
      </w:pPr>
      <w:r w:rsidRPr="002B2126">
        <w:rPr>
          <w:sz w:val="22"/>
          <w:szCs w:val="22"/>
        </w:rPr>
        <w:t>Working in GIA from Aug 11</w:t>
      </w:r>
      <w:r w:rsidRPr="002B2126">
        <w:rPr>
          <w:sz w:val="22"/>
          <w:szCs w:val="22"/>
          <w:vertAlign w:val="superscript"/>
        </w:rPr>
        <w:t>th</w:t>
      </w:r>
      <w:r w:rsidRPr="002B2126">
        <w:rPr>
          <w:sz w:val="22"/>
          <w:szCs w:val="22"/>
        </w:rPr>
        <w:t xml:space="preserve"> 2014 till date</w:t>
      </w:r>
    </w:p>
    <w:p w14:paraId="22B371C6" w14:textId="673971D6" w:rsidR="006558FB" w:rsidRPr="002B2126" w:rsidRDefault="009C0E26" w:rsidP="002B2126">
      <w:pPr>
        <w:pStyle w:val="NoSpacing"/>
        <w:numPr>
          <w:ilvl w:val="0"/>
          <w:numId w:val="2"/>
        </w:numPr>
        <w:ind w:left="900"/>
        <w:rPr>
          <w:sz w:val="22"/>
          <w:szCs w:val="22"/>
        </w:rPr>
      </w:pPr>
      <w:r>
        <w:rPr>
          <w:sz w:val="22"/>
          <w:szCs w:val="22"/>
        </w:rPr>
        <w:t>Working with GIA as Quality Assurance Grader</w:t>
      </w:r>
      <w:r w:rsidR="003A6C0A" w:rsidRPr="002B2126">
        <w:rPr>
          <w:sz w:val="22"/>
          <w:szCs w:val="22"/>
        </w:rPr>
        <w:t xml:space="preserve"> (</w:t>
      </w:r>
      <w:r>
        <w:rPr>
          <w:sz w:val="22"/>
          <w:szCs w:val="22"/>
        </w:rPr>
        <w:t>Diamond Grader Specialist)</w:t>
      </w:r>
    </w:p>
    <w:p w14:paraId="59208821" w14:textId="77777777" w:rsidR="007D3FA4" w:rsidRPr="002B2126" w:rsidRDefault="007D3FA4" w:rsidP="002B2126">
      <w:pPr>
        <w:pStyle w:val="NoSpacing"/>
        <w:ind w:left="900"/>
        <w:rPr>
          <w:sz w:val="22"/>
          <w:szCs w:val="22"/>
        </w:rPr>
      </w:pPr>
    </w:p>
    <w:p w14:paraId="5013339A" w14:textId="77777777" w:rsidR="00720746" w:rsidRPr="007F3202" w:rsidRDefault="00720746" w:rsidP="002B2126">
      <w:pPr>
        <w:pStyle w:val="NoSpacing"/>
        <w:ind w:left="720"/>
        <w:rPr>
          <w:b/>
          <w:sz w:val="22"/>
          <w:szCs w:val="22"/>
        </w:rPr>
      </w:pPr>
    </w:p>
    <w:p w14:paraId="0BAF7E14" w14:textId="4C80F324" w:rsidR="007D3FA4" w:rsidRPr="002B2126" w:rsidRDefault="007D3FA4" w:rsidP="007F3202">
      <w:pPr>
        <w:pStyle w:val="NoSpacing"/>
        <w:tabs>
          <w:tab w:val="left" w:pos="8850"/>
        </w:tabs>
        <w:rPr>
          <w:szCs w:val="24"/>
        </w:rPr>
      </w:pPr>
      <w:r w:rsidRPr="007F3202">
        <w:rPr>
          <w:b/>
          <w:szCs w:val="24"/>
        </w:rPr>
        <w:t>Key Responsibilities</w:t>
      </w:r>
      <w:r w:rsidR="007F3202">
        <w:rPr>
          <w:szCs w:val="24"/>
        </w:rPr>
        <w:tab/>
      </w:r>
    </w:p>
    <w:p w14:paraId="2B59D2AD" w14:textId="33331588" w:rsidR="002B2126" w:rsidRDefault="007D3FA4" w:rsidP="002B2126">
      <w:pPr>
        <w:pStyle w:val="NoSpacing"/>
        <w:numPr>
          <w:ilvl w:val="0"/>
          <w:numId w:val="4"/>
        </w:numPr>
        <w:ind w:left="900"/>
        <w:rPr>
          <w:szCs w:val="24"/>
        </w:rPr>
      </w:pPr>
      <w:r w:rsidRPr="002B2126">
        <w:rPr>
          <w:szCs w:val="24"/>
        </w:rPr>
        <w:t>Finalize the Stones DG (Diamond Grading) and DD (Diamond Dossier).</w:t>
      </w:r>
    </w:p>
    <w:p w14:paraId="21D11CD9" w14:textId="5BB8A9CE" w:rsidR="009C0E26" w:rsidRPr="002B2126" w:rsidRDefault="009C0E26" w:rsidP="002B2126">
      <w:pPr>
        <w:pStyle w:val="NoSpacing"/>
        <w:numPr>
          <w:ilvl w:val="0"/>
          <w:numId w:val="4"/>
        </w:numPr>
        <w:ind w:left="900"/>
        <w:rPr>
          <w:szCs w:val="24"/>
        </w:rPr>
      </w:pPr>
      <w:r>
        <w:rPr>
          <w:szCs w:val="24"/>
        </w:rPr>
        <w:t xml:space="preserve">Finalize Laboratory Grown Diamonds </w:t>
      </w:r>
    </w:p>
    <w:p w14:paraId="04E1EE23" w14:textId="6B571154" w:rsidR="007D3FA4" w:rsidRPr="002B2126" w:rsidRDefault="007D3FA4" w:rsidP="002B2126">
      <w:pPr>
        <w:pStyle w:val="NoSpacing"/>
        <w:numPr>
          <w:ilvl w:val="0"/>
          <w:numId w:val="4"/>
        </w:numPr>
        <w:ind w:left="900"/>
        <w:rPr>
          <w:szCs w:val="24"/>
        </w:rPr>
      </w:pPr>
      <w:r w:rsidRPr="002B2126">
        <w:rPr>
          <w:szCs w:val="24"/>
        </w:rPr>
        <w:t>Working as a Mentor to develop the skills and abili</w:t>
      </w:r>
      <w:r w:rsidR="009C0E26">
        <w:rPr>
          <w:szCs w:val="24"/>
        </w:rPr>
        <w:t xml:space="preserve">ties of </w:t>
      </w:r>
      <w:r w:rsidR="00F3265C">
        <w:rPr>
          <w:szCs w:val="24"/>
        </w:rPr>
        <w:t>new hire graders</w:t>
      </w:r>
    </w:p>
    <w:p w14:paraId="6A7964AB" w14:textId="052FC90B" w:rsidR="007D3FA4" w:rsidRPr="002B2126" w:rsidRDefault="007D3FA4" w:rsidP="002B2126">
      <w:pPr>
        <w:pStyle w:val="NoSpacing"/>
        <w:ind w:left="180"/>
        <w:rPr>
          <w:szCs w:val="24"/>
        </w:rPr>
      </w:pPr>
    </w:p>
    <w:p w14:paraId="2DECA56C" w14:textId="38AF6E37" w:rsidR="002B2126" w:rsidRPr="007F3202" w:rsidRDefault="002B2126" w:rsidP="007F3202">
      <w:pPr>
        <w:pStyle w:val="Heading1"/>
        <w:rPr>
          <w:b/>
          <w:color w:val="auto"/>
          <w:sz w:val="26"/>
          <w:szCs w:val="26"/>
        </w:rPr>
      </w:pPr>
      <w:r w:rsidRPr="007F3202">
        <w:rPr>
          <w:b/>
          <w:color w:val="auto"/>
          <w:sz w:val="26"/>
          <w:szCs w:val="26"/>
        </w:rPr>
        <w:t>Achievements</w:t>
      </w:r>
    </w:p>
    <w:p w14:paraId="3D2408A6" w14:textId="38FA7E2B" w:rsidR="002B2126" w:rsidRPr="002B2126" w:rsidRDefault="002B2126" w:rsidP="002B2126">
      <w:pPr>
        <w:pStyle w:val="NoSpacing"/>
        <w:numPr>
          <w:ilvl w:val="0"/>
          <w:numId w:val="17"/>
        </w:numPr>
        <w:rPr>
          <w:szCs w:val="24"/>
        </w:rPr>
      </w:pPr>
      <w:r w:rsidRPr="002B2126">
        <w:rPr>
          <w:szCs w:val="24"/>
        </w:rPr>
        <w:t>Diamond Essential Certificate</w:t>
      </w:r>
    </w:p>
    <w:p w14:paraId="7CC71AAC" w14:textId="2E5723AE" w:rsidR="002B2126" w:rsidRDefault="002B2126" w:rsidP="002B2126">
      <w:pPr>
        <w:pStyle w:val="NoSpacing"/>
        <w:numPr>
          <w:ilvl w:val="0"/>
          <w:numId w:val="17"/>
        </w:numPr>
        <w:rPr>
          <w:szCs w:val="24"/>
        </w:rPr>
      </w:pPr>
      <w:r w:rsidRPr="002B2126">
        <w:rPr>
          <w:szCs w:val="24"/>
        </w:rPr>
        <w:t>Jewelry Essential Certificate</w:t>
      </w:r>
    </w:p>
    <w:p w14:paraId="565737E6" w14:textId="02D021ED" w:rsidR="009C0E26" w:rsidRDefault="009C0E26" w:rsidP="002B2126">
      <w:pPr>
        <w:pStyle w:val="NoSpacing"/>
        <w:numPr>
          <w:ilvl w:val="0"/>
          <w:numId w:val="17"/>
        </w:numPr>
        <w:rPr>
          <w:szCs w:val="24"/>
        </w:rPr>
      </w:pPr>
      <w:r>
        <w:rPr>
          <w:szCs w:val="24"/>
        </w:rPr>
        <w:t>Color Essential Certificate</w:t>
      </w:r>
    </w:p>
    <w:p w14:paraId="72FD847A" w14:textId="777E292F" w:rsidR="009C0E26" w:rsidRDefault="009C0E26" w:rsidP="002B2126">
      <w:pPr>
        <w:pStyle w:val="NoSpacing"/>
        <w:numPr>
          <w:ilvl w:val="0"/>
          <w:numId w:val="17"/>
        </w:numPr>
        <w:rPr>
          <w:szCs w:val="24"/>
        </w:rPr>
      </w:pPr>
      <w:r>
        <w:rPr>
          <w:szCs w:val="24"/>
        </w:rPr>
        <w:t>Diamond Grading Certificate</w:t>
      </w:r>
    </w:p>
    <w:p w14:paraId="7A06F1FB" w14:textId="4DE11FF1" w:rsidR="009C0E26" w:rsidRPr="002B2126" w:rsidRDefault="009C0E26" w:rsidP="002B2126">
      <w:pPr>
        <w:pStyle w:val="NoSpacing"/>
        <w:numPr>
          <w:ilvl w:val="0"/>
          <w:numId w:val="17"/>
        </w:numPr>
        <w:rPr>
          <w:szCs w:val="24"/>
        </w:rPr>
      </w:pPr>
      <w:r>
        <w:rPr>
          <w:szCs w:val="24"/>
        </w:rPr>
        <w:t>Color Grading Certificate</w:t>
      </w:r>
    </w:p>
    <w:p w14:paraId="7F04112A" w14:textId="6B5E8726" w:rsidR="002B2126" w:rsidRDefault="002B2126" w:rsidP="002B2126">
      <w:pPr>
        <w:pStyle w:val="NoSpacing"/>
        <w:ind w:left="180"/>
        <w:rPr>
          <w:szCs w:val="24"/>
        </w:rPr>
      </w:pPr>
    </w:p>
    <w:p w14:paraId="2473A0E9" w14:textId="02F0D7E6" w:rsidR="00991A84" w:rsidRDefault="00991A84" w:rsidP="002B2126">
      <w:pPr>
        <w:pStyle w:val="NoSpacing"/>
        <w:ind w:left="180"/>
        <w:rPr>
          <w:szCs w:val="24"/>
        </w:rPr>
      </w:pPr>
    </w:p>
    <w:p w14:paraId="6C975071" w14:textId="03F6009C" w:rsidR="00991A84" w:rsidRDefault="00991A84" w:rsidP="002B2126">
      <w:pPr>
        <w:pStyle w:val="NoSpacing"/>
        <w:ind w:left="180"/>
        <w:rPr>
          <w:szCs w:val="24"/>
        </w:rPr>
      </w:pPr>
    </w:p>
    <w:p w14:paraId="0F8206F7" w14:textId="0A51DE3E" w:rsidR="00991A84" w:rsidRDefault="00991A84" w:rsidP="002B2126">
      <w:pPr>
        <w:pStyle w:val="NoSpacing"/>
        <w:ind w:left="180"/>
        <w:rPr>
          <w:szCs w:val="24"/>
        </w:rPr>
      </w:pPr>
    </w:p>
    <w:p w14:paraId="01C79FF5" w14:textId="77777777" w:rsidR="00991A84" w:rsidRPr="002B2126" w:rsidRDefault="00991A84" w:rsidP="002B2126">
      <w:pPr>
        <w:pStyle w:val="NoSpacing"/>
        <w:ind w:left="180"/>
        <w:rPr>
          <w:szCs w:val="24"/>
        </w:rPr>
      </w:pPr>
    </w:p>
    <w:p w14:paraId="4E17D78D" w14:textId="03BD6246" w:rsidR="00851CE3" w:rsidRPr="002B2126" w:rsidRDefault="00851CE3" w:rsidP="002B2126">
      <w:pPr>
        <w:pStyle w:val="NoSpacing"/>
        <w:rPr>
          <w:szCs w:val="24"/>
        </w:rPr>
      </w:pPr>
      <w:r w:rsidRPr="002B2126">
        <w:rPr>
          <w:szCs w:val="24"/>
        </w:rPr>
        <w:t>Personal Qualities</w:t>
      </w:r>
    </w:p>
    <w:p w14:paraId="03B5177D" w14:textId="77777777" w:rsidR="007D3FA4" w:rsidRPr="002B2126" w:rsidRDefault="00851CE3" w:rsidP="002B2126">
      <w:pPr>
        <w:pStyle w:val="NoSpacing"/>
        <w:numPr>
          <w:ilvl w:val="0"/>
          <w:numId w:val="5"/>
        </w:numPr>
        <w:rPr>
          <w:szCs w:val="24"/>
        </w:rPr>
      </w:pPr>
      <w:r w:rsidRPr="002B2126">
        <w:rPr>
          <w:szCs w:val="24"/>
        </w:rPr>
        <w:t>Strong Motivational Skills</w:t>
      </w:r>
    </w:p>
    <w:p w14:paraId="5552D307" w14:textId="77777777" w:rsidR="00851CE3" w:rsidRPr="002B2126" w:rsidRDefault="00851CE3" w:rsidP="002B2126">
      <w:pPr>
        <w:pStyle w:val="NoSpacing"/>
        <w:numPr>
          <w:ilvl w:val="0"/>
          <w:numId w:val="5"/>
        </w:numPr>
        <w:rPr>
          <w:szCs w:val="24"/>
        </w:rPr>
      </w:pPr>
      <w:r w:rsidRPr="002B2126">
        <w:rPr>
          <w:szCs w:val="24"/>
        </w:rPr>
        <w:t>Communication skills in written and verbal both</w:t>
      </w:r>
    </w:p>
    <w:p w14:paraId="65768B5B" w14:textId="77777777" w:rsidR="00851CE3" w:rsidRPr="002B2126" w:rsidRDefault="00851CE3" w:rsidP="002B2126">
      <w:pPr>
        <w:pStyle w:val="NoSpacing"/>
        <w:numPr>
          <w:ilvl w:val="0"/>
          <w:numId w:val="5"/>
        </w:numPr>
        <w:rPr>
          <w:szCs w:val="24"/>
        </w:rPr>
      </w:pPr>
      <w:r w:rsidRPr="002B2126">
        <w:rPr>
          <w:szCs w:val="24"/>
        </w:rPr>
        <w:t xml:space="preserve">Ability to give best results in </w:t>
      </w:r>
      <w:r w:rsidR="006B48C0" w:rsidRPr="002B2126">
        <w:rPr>
          <w:szCs w:val="24"/>
        </w:rPr>
        <w:t>pressure</w:t>
      </w:r>
      <w:r w:rsidRPr="002B2126">
        <w:rPr>
          <w:szCs w:val="24"/>
        </w:rPr>
        <w:t>.</w:t>
      </w:r>
    </w:p>
    <w:p w14:paraId="0FCD1DC5" w14:textId="77777777" w:rsidR="00851CE3" w:rsidRPr="002B2126" w:rsidRDefault="00851CE3" w:rsidP="002B2126">
      <w:pPr>
        <w:pStyle w:val="NoSpacing"/>
        <w:numPr>
          <w:ilvl w:val="0"/>
          <w:numId w:val="5"/>
        </w:numPr>
        <w:rPr>
          <w:szCs w:val="24"/>
        </w:rPr>
      </w:pPr>
      <w:r w:rsidRPr="002B2126">
        <w:rPr>
          <w:szCs w:val="24"/>
        </w:rPr>
        <w:t>Task oriented</w:t>
      </w:r>
    </w:p>
    <w:p w14:paraId="4AFBBDC5" w14:textId="77777777" w:rsidR="00851CE3" w:rsidRPr="002B2126" w:rsidRDefault="00851CE3" w:rsidP="002B2126">
      <w:pPr>
        <w:pStyle w:val="NoSpacing"/>
        <w:numPr>
          <w:ilvl w:val="0"/>
          <w:numId w:val="5"/>
        </w:numPr>
        <w:rPr>
          <w:szCs w:val="24"/>
        </w:rPr>
      </w:pPr>
      <w:r w:rsidRPr="002B2126">
        <w:rPr>
          <w:szCs w:val="24"/>
        </w:rPr>
        <w:t>Keen observer</w:t>
      </w:r>
    </w:p>
    <w:p w14:paraId="36AC190A" w14:textId="77777777" w:rsidR="00851CE3" w:rsidRPr="002B2126" w:rsidRDefault="00851CE3" w:rsidP="002B2126">
      <w:pPr>
        <w:pStyle w:val="NoSpacing"/>
        <w:ind w:left="900"/>
        <w:rPr>
          <w:szCs w:val="24"/>
        </w:rPr>
      </w:pPr>
    </w:p>
    <w:p w14:paraId="034972BF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33C3C242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780032A5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3AA3DE86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3B9C9AD0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01EBF921" w14:textId="136FCB2C" w:rsidR="00851CE3" w:rsidRPr="002B2126" w:rsidRDefault="00851CE3" w:rsidP="002B2126">
      <w:pPr>
        <w:pStyle w:val="NoSpacing"/>
        <w:rPr>
          <w:szCs w:val="24"/>
        </w:rPr>
      </w:pPr>
      <w:r w:rsidRPr="002B2126">
        <w:rPr>
          <w:szCs w:val="24"/>
        </w:rPr>
        <w:t>Co-Curricular</w:t>
      </w:r>
    </w:p>
    <w:p w14:paraId="54C1191D" w14:textId="77777777" w:rsidR="00851CE3" w:rsidRPr="002B2126" w:rsidRDefault="00851CE3" w:rsidP="002B2126">
      <w:pPr>
        <w:pStyle w:val="NoSpacing"/>
        <w:numPr>
          <w:ilvl w:val="0"/>
          <w:numId w:val="6"/>
        </w:numPr>
        <w:ind w:left="990"/>
        <w:rPr>
          <w:szCs w:val="24"/>
        </w:rPr>
      </w:pPr>
      <w:r w:rsidRPr="002B2126">
        <w:rPr>
          <w:szCs w:val="24"/>
        </w:rPr>
        <w:t>Participated in sports competition</w:t>
      </w:r>
    </w:p>
    <w:p w14:paraId="0EED5B3C" w14:textId="77777777" w:rsidR="00851CE3" w:rsidRPr="002B2126" w:rsidRDefault="00851CE3" w:rsidP="002B2126">
      <w:pPr>
        <w:pStyle w:val="NoSpacing"/>
        <w:numPr>
          <w:ilvl w:val="0"/>
          <w:numId w:val="6"/>
        </w:numPr>
        <w:ind w:left="990"/>
        <w:rPr>
          <w:szCs w:val="24"/>
        </w:rPr>
      </w:pPr>
      <w:r w:rsidRPr="002B2126">
        <w:rPr>
          <w:szCs w:val="24"/>
        </w:rPr>
        <w:t>Undergoing various courses related to Diamond Grading</w:t>
      </w:r>
    </w:p>
    <w:p w14:paraId="42D1D447" w14:textId="77777777" w:rsidR="00851CE3" w:rsidRPr="002B2126" w:rsidRDefault="00851CE3" w:rsidP="002B2126">
      <w:pPr>
        <w:pStyle w:val="NoSpacing"/>
        <w:ind w:left="990"/>
        <w:rPr>
          <w:szCs w:val="24"/>
        </w:rPr>
      </w:pPr>
    </w:p>
    <w:p w14:paraId="06C98C93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7D22A2A3" w14:textId="77777777" w:rsidR="00851CE3" w:rsidRPr="002B2126" w:rsidRDefault="00851CE3" w:rsidP="002B2126">
      <w:pPr>
        <w:pStyle w:val="NoSpacing"/>
        <w:ind w:left="540"/>
        <w:rPr>
          <w:szCs w:val="24"/>
        </w:rPr>
      </w:pPr>
    </w:p>
    <w:p w14:paraId="34C6531B" w14:textId="77777777" w:rsidR="00720746" w:rsidRPr="002B2126" w:rsidRDefault="00720746" w:rsidP="002B2126">
      <w:pPr>
        <w:pStyle w:val="NoSpacing"/>
        <w:ind w:left="270"/>
        <w:rPr>
          <w:szCs w:val="24"/>
        </w:rPr>
      </w:pPr>
      <w:r w:rsidRPr="002B2126">
        <w:rPr>
          <w:szCs w:val="24"/>
        </w:rPr>
        <w:t>Personal Details:</w:t>
      </w:r>
    </w:p>
    <w:p w14:paraId="376F1172" w14:textId="77777777" w:rsidR="00720746" w:rsidRPr="002B2126" w:rsidRDefault="00720746" w:rsidP="002B2126">
      <w:pPr>
        <w:pStyle w:val="NoSpacing"/>
      </w:pPr>
    </w:p>
    <w:p w14:paraId="3AFD05B3" w14:textId="70265AE5" w:rsidR="00720746" w:rsidRPr="002B2126" w:rsidRDefault="00720746" w:rsidP="002B21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86"/>
        </w:tabs>
        <w:ind w:left="720"/>
        <w:rPr>
          <w:sz w:val="22"/>
          <w:szCs w:val="22"/>
        </w:rPr>
      </w:pPr>
      <w:r w:rsidRPr="002B2126">
        <w:rPr>
          <w:sz w:val="22"/>
          <w:szCs w:val="22"/>
        </w:rPr>
        <w:t>Date of birth</w:t>
      </w:r>
      <w:r w:rsidRPr="002B2126">
        <w:rPr>
          <w:sz w:val="22"/>
          <w:szCs w:val="22"/>
        </w:rPr>
        <w:tab/>
      </w:r>
      <w:r w:rsidR="005E7868">
        <w:rPr>
          <w:sz w:val="22"/>
          <w:szCs w:val="22"/>
        </w:rPr>
        <w:t xml:space="preserve">         </w:t>
      </w:r>
      <w:r w:rsidRPr="002B2126">
        <w:rPr>
          <w:sz w:val="22"/>
          <w:szCs w:val="22"/>
        </w:rPr>
        <w:t>:</w:t>
      </w:r>
      <w:r w:rsidR="00330CCB" w:rsidRPr="002B2126">
        <w:rPr>
          <w:sz w:val="22"/>
          <w:szCs w:val="22"/>
        </w:rPr>
        <w:t xml:space="preserve"> </w:t>
      </w:r>
      <w:r w:rsidR="003A6C0A" w:rsidRPr="002B2126">
        <w:rPr>
          <w:sz w:val="22"/>
          <w:szCs w:val="22"/>
        </w:rPr>
        <w:t>5</w:t>
      </w:r>
      <w:r w:rsidR="003A6C0A" w:rsidRPr="002B2126">
        <w:rPr>
          <w:sz w:val="22"/>
          <w:szCs w:val="22"/>
          <w:vertAlign w:val="superscript"/>
        </w:rPr>
        <w:t>th</w:t>
      </w:r>
      <w:r w:rsidR="003A6C0A" w:rsidRPr="002B2126">
        <w:rPr>
          <w:sz w:val="22"/>
          <w:szCs w:val="22"/>
        </w:rPr>
        <w:t xml:space="preserve"> May 1990</w:t>
      </w:r>
    </w:p>
    <w:p w14:paraId="17D08237" w14:textId="56DD3C0E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  <w:r w:rsidRPr="002B2126">
        <w:rPr>
          <w:sz w:val="22"/>
          <w:szCs w:val="22"/>
        </w:rPr>
        <w:t>Place of birth</w:t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  <w:t>:</w:t>
      </w:r>
      <w:r w:rsidR="00330CCB" w:rsidRPr="002B2126">
        <w:rPr>
          <w:sz w:val="22"/>
          <w:szCs w:val="22"/>
        </w:rPr>
        <w:t xml:space="preserve"> </w:t>
      </w:r>
      <w:r w:rsidR="005E7868">
        <w:rPr>
          <w:sz w:val="22"/>
          <w:szCs w:val="22"/>
        </w:rPr>
        <w:t>Mumbai</w:t>
      </w:r>
    </w:p>
    <w:p w14:paraId="352037D2" w14:textId="77777777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  <w:r w:rsidRPr="002B2126">
        <w:rPr>
          <w:sz w:val="22"/>
          <w:szCs w:val="22"/>
        </w:rPr>
        <w:t>Sex</w:t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  <w:t>:</w:t>
      </w:r>
      <w:r w:rsidR="00447519" w:rsidRPr="002B2126">
        <w:rPr>
          <w:sz w:val="22"/>
          <w:szCs w:val="22"/>
        </w:rPr>
        <w:t xml:space="preserve"> Male</w:t>
      </w:r>
    </w:p>
    <w:p w14:paraId="300A43D7" w14:textId="77777777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  <w:r w:rsidRPr="002B2126">
        <w:rPr>
          <w:sz w:val="22"/>
          <w:szCs w:val="22"/>
        </w:rPr>
        <w:t>Languages known</w:t>
      </w:r>
      <w:r w:rsidRPr="002B2126">
        <w:rPr>
          <w:sz w:val="22"/>
          <w:szCs w:val="22"/>
        </w:rPr>
        <w:tab/>
        <w:t>:</w:t>
      </w:r>
      <w:r w:rsidR="00330CCB" w:rsidRPr="002B2126">
        <w:rPr>
          <w:sz w:val="22"/>
          <w:szCs w:val="22"/>
        </w:rPr>
        <w:t xml:space="preserve"> English, Hindi, </w:t>
      </w:r>
      <w:r w:rsidRPr="002B2126">
        <w:rPr>
          <w:sz w:val="22"/>
          <w:szCs w:val="22"/>
        </w:rPr>
        <w:t>Gujarati</w:t>
      </w:r>
    </w:p>
    <w:p w14:paraId="14D94CB3" w14:textId="7A5DE765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  <w:r w:rsidRPr="002B2126">
        <w:rPr>
          <w:sz w:val="22"/>
          <w:szCs w:val="22"/>
        </w:rPr>
        <w:t>Marital status</w:t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  <w:t xml:space="preserve">: </w:t>
      </w:r>
      <w:r w:rsidR="005E7868">
        <w:rPr>
          <w:sz w:val="22"/>
          <w:szCs w:val="22"/>
        </w:rPr>
        <w:t>Married</w:t>
      </w:r>
    </w:p>
    <w:p w14:paraId="6F602E57" w14:textId="77777777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  <w:r w:rsidRPr="002B2126">
        <w:rPr>
          <w:sz w:val="22"/>
          <w:szCs w:val="22"/>
        </w:rPr>
        <w:t>Hobbies</w:t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  <w:t xml:space="preserve">: Playing </w:t>
      </w:r>
      <w:r w:rsidR="00447519" w:rsidRPr="002B2126">
        <w:rPr>
          <w:sz w:val="22"/>
          <w:szCs w:val="22"/>
        </w:rPr>
        <w:t>Cricket,</w:t>
      </w:r>
      <w:r w:rsidR="00447519" w:rsidRPr="002B2126">
        <w:rPr>
          <w:rFonts w:eastAsia="Book Antiqua" w:cstheme="minorHAnsi"/>
        </w:rPr>
        <w:t xml:space="preserve"> Listening</w:t>
      </w:r>
      <w:r w:rsidR="00330CCB" w:rsidRPr="002B2126">
        <w:rPr>
          <w:rFonts w:eastAsia="Book Antiqua" w:cstheme="minorHAnsi"/>
        </w:rPr>
        <w:t xml:space="preserve"> </w:t>
      </w:r>
      <w:r w:rsidR="00447519" w:rsidRPr="002B2126">
        <w:rPr>
          <w:rFonts w:eastAsia="Book Antiqua" w:cstheme="minorHAnsi"/>
        </w:rPr>
        <w:t>Music</w:t>
      </w:r>
    </w:p>
    <w:p w14:paraId="57DEAC1A" w14:textId="77777777" w:rsidR="00720746" w:rsidRPr="002B2126" w:rsidRDefault="00720746" w:rsidP="002B2126">
      <w:pPr>
        <w:pStyle w:val="NoSpacing"/>
        <w:ind w:left="720"/>
        <w:rPr>
          <w:sz w:val="22"/>
          <w:szCs w:val="22"/>
        </w:rPr>
      </w:pPr>
    </w:p>
    <w:p w14:paraId="147D3BE3" w14:textId="77777777" w:rsidR="00720746" w:rsidRPr="002B2126" w:rsidRDefault="00720746" w:rsidP="002B2126">
      <w:pPr>
        <w:pStyle w:val="NoSpacing"/>
        <w:rPr>
          <w:sz w:val="22"/>
          <w:szCs w:val="22"/>
        </w:rPr>
      </w:pPr>
    </w:p>
    <w:p w14:paraId="236F3029" w14:textId="77777777" w:rsidR="00BA525E" w:rsidRPr="002B2126" w:rsidRDefault="00BA525E" w:rsidP="002B2126">
      <w:pPr>
        <w:pStyle w:val="NoSpacing"/>
        <w:rPr>
          <w:sz w:val="22"/>
          <w:szCs w:val="22"/>
        </w:rPr>
      </w:pPr>
    </w:p>
    <w:p w14:paraId="7B974D50" w14:textId="77777777" w:rsidR="00AA1984" w:rsidRPr="002B2126" w:rsidRDefault="00720746" w:rsidP="002B2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72"/>
        </w:tabs>
      </w:pPr>
      <w:r w:rsidRPr="002B2126">
        <w:rPr>
          <w:szCs w:val="24"/>
        </w:rPr>
        <w:t>Date:</w:t>
      </w:r>
      <w:r w:rsidRPr="002B2126">
        <w:rPr>
          <w:szCs w:val="24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 w:val="22"/>
          <w:szCs w:val="22"/>
        </w:rPr>
        <w:tab/>
      </w:r>
      <w:r w:rsidRPr="002B2126">
        <w:rPr>
          <w:szCs w:val="24"/>
        </w:rPr>
        <w:t>Signature</w:t>
      </w:r>
    </w:p>
    <w:sectPr w:rsidR="00AA1984" w:rsidRPr="002B2126" w:rsidSect="00BA525E">
      <w:footnotePr>
        <w:pos w:val="beneathText"/>
      </w:footnotePr>
      <w:pgSz w:w="12240" w:h="15840"/>
      <w:pgMar w:top="630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DDF2" w14:textId="77777777" w:rsidR="00BD22D7" w:rsidRDefault="00BD22D7" w:rsidP="007F3202">
      <w:r>
        <w:separator/>
      </w:r>
    </w:p>
  </w:endnote>
  <w:endnote w:type="continuationSeparator" w:id="0">
    <w:p w14:paraId="378ED42D" w14:textId="77777777" w:rsidR="00BD22D7" w:rsidRDefault="00BD22D7" w:rsidP="007F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546C" w14:textId="77777777" w:rsidR="00BD22D7" w:rsidRDefault="00BD22D7" w:rsidP="007F3202">
      <w:r>
        <w:separator/>
      </w:r>
    </w:p>
  </w:footnote>
  <w:footnote w:type="continuationSeparator" w:id="0">
    <w:p w14:paraId="3D229F3C" w14:textId="77777777" w:rsidR="00BD22D7" w:rsidRDefault="00BD22D7" w:rsidP="007F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770"/>
    <w:multiLevelType w:val="hybridMultilevel"/>
    <w:tmpl w:val="E4401D38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E1A1CA3"/>
    <w:multiLevelType w:val="hybridMultilevel"/>
    <w:tmpl w:val="9E14064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F86C72"/>
    <w:multiLevelType w:val="hybridMultilevel"/>
    <w:tmpl w:val="A3EE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0B31"/>
    <w:multiLevelType w:val="hybridMultilevel"/>
    <w:tmpl w:val="2C704A1C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F4D4734"/>
    <w:multiLevelType w:val="hybridMultilevel"/>
    <w:tmpl w:val="AEFC88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574F8"/>
    <w:multiLevelType w:val="hybridMultilevel"/>
    <w:tmpl w:val="1E5E64D4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636790"/>
    <w:multiLevelType w:val="hybridMultilevel"/>
    <w:tmpl w:val="AAB4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C5F"/>
    <w:multiLevelType w:val="hybridMultilevel"/>
    <w:tmpl w:val="7ECCDA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B0869"/>
    <w:multiLevelType w:val="hybridMultilevel"/>
    <w:tmpl w:val="9AB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5577"/>
    <w:multiLevelType w:val="hybridMultilevel"/>
    <w:tmpl w:val="11A42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02F07"/>
    <w:multiLevelType w:val="hybridMultilevel"/>
    <w:tmpl w:val="A11E8D46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6527D16"/>
    <w:multiLevelType w:val="hybridMultilevel"/>
    <w:tmpl w:val="324612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E6F"/>
    <w:multiLevelType w:val="hybridMultilevel"/>
    <w:tmpl w:val="F484FA3A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480584"/>
    <w:multiLevelType w:val="hybridMultilevel"/>
    <w:tmpl w:val="B1521D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CB5472A"/>
    <w:multiLevelType w:val="hybridMultilevel"/>
    <w:tmpl w:val="BCFC96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D14381"/>
    <w:multiLevelType w:val="hybridMultilevel"/>
    <w:tmpl w:val="CD745F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82790C"/>
    <w:multiLevelType w:val="hybridMultilevel"/>
    <w:tmpl w:val="A918673C"/>
    <w:lvl w:ilvl="0" w:tplc="D7E649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46"/>
    <w:rsid w:val="00000977"/>
    <w:rsid w:val="000362D2"/>
    <w:rsid w:val="0005012C"/>
    <w:rsid w:val="00077C91"/>
    <w:rsid w:val="00084166"/>
    <w:rsid w:val="00094588"/>
    <w:rsid w:val="000B2F2C"/>
    <w:rsid w:val="000F559F"/>
    <w:rsid w:val="001029C4"/>
    <w:rsid w:val="00113746"/>
    <w:rsid w:val="00122038"/>
    <w:rsid w:val="00124E5F"/>
    <w:rsid w:val="001904D2"/>
    <w:rsid w:val="00194E15"/>
    <w:rsid w:val="001A734A"/>
    <w:rsid w:val="002040C7"/>
    <w:rsid w:val="00263695"/>
    <w:rsid w:val="00270CEE"/>
    <w:rsid w:val="002B2126"/>
    <w:rsid w:val="002D1F24"/>
    <w:rsid w:val="002E1B74"/>
    <w:rsid w:val="002E58DF"/>
    <w:rsid w:val="0030332E"/>
    <w:rsid w:val="00330CCB"/>
    <w:rsid w:val="00345A6A"/>
    <w:rsid w:val="003565A3"/>
    <w:rsid w:val="00366DB3"/>
    <w:rsid w:val="00371FE8"/>
    <w:rsid w:val="00372C02"/>
    <w:rsid w:val="00381591"/>
    <w:rsid w:val="003A0415"/>
    <w:rsid w:val="003A6C0A"/>
    <w:rsid w:val="0041095E"/>
    <w:rsid w:val="0041658B"/>
    <w:rsid w:val="0044382B"/>
    <w:rsid w:val="00447519"/>
    <w:rsid w:val="0047256E"/>
    <w:rsid w:val="004B5893"/>
    <w:rsid w:val="004F36DB"/>
    <w:rsid w:val="005E7868"/>
    <w:rsid w:val="006151EC"/>
    <w:rsid w:val="006558FB"/>
    <w:rsid w:val="00661872"/>
    <w:rsid w:val="006651F8"/>
    <w:rsid w:val="00676D2A"/>
    <w:rsid w:val="006B48C0"/>
    <w:rsid w:val="006B5A1F"/>
    <w:rsid w:val="006E0380"/>
    <w:rsid w:val="006E09E9"/>
    <w:rsid w:val="007055E7"/>
    <w:rsid w:val="00720746"/>
    <w:rsid w:val="00723AF4"/>
    <w:rsid w:val="00762338"/>
    <w:rsid w:val="00764CA5"/>
    <w:rsid w:val="007C7CC9"/>
    <w:rsid w:val="007D3FA4"/>
    <w:rsid w:val="007D43F0"/>
    <w:rsid w:val="007E5275"/>
    <w:rsid w:val="007F3202"/>
    <w:rsid w:val="007F4534"/>
    <w:rsid w:val="00813753"/>
    <w:rsid w:val="008465C2"/>
    <w:rsid w:val="00851CE3"/>
    <w:rsid w:val="00873BCE"/>
    <w:rsid w:val="008F1BCE"/>
    <w:rsid w:val="0092166D"/>
    <w:rsid w:val="009352EB"/>
    <w:rsid w:val="009719E9"/>
    <w:rsid w:val="009760A8"/>
    <w:rsid w:val="009806F4"/>
    <w:rsid w:val="00991A84"/>
    <w:rsid w:val="00994904"/>
    <w:rsid w:val="009B67E0"/>
    <w:rsid w:val="009C0E26"/>
    <w:rsid w:val="009E2D71"/>
    <w:rsid w:val="009F1F86"/>
    <w:rsid w:val="009F2E85"/>
    <w:rsid w:val="00A44626"/>
    <w:rsid w:val="00AA1984"/>
    <w:rsid w:val="00B10BC3"/>
    <w:rsid w:val="00B11703"/>
    <w:rsid w:val="00B36DE8"/>
    <w:rsid w:val="00BA525E"/>
    <w:rsid w:val="00BD22D7"/>
    <w:rsid w:val="00C224D0"/>
    <w:rsid w:val="00C67ACA"/>
    <w:rsid w:val="00CC142C"/>
    <w:rsid w:val="00CC44AB"/>
    <w:rsid w:val="00CD3098"/>
    <w:rsid w:val="00CE516D"/>
    <w:rsid w:val="00CF411F"/>
    <w:rsid w:val="00D95220"/>
    <w:rsid w:val="00DC5FC9"/>
    <w:rsid w:val="00DD75F9"/>
    <w:rsid w:val="00DF40DB"/>
    <w:rsid w:val="00E13094"/>
    <w:rsid w:val="00E176D0"/>
    <w:rsid w:val="00E37945"/>
    <w:rsid w:val="00E4356E"/>
    <w:rsid w:val="00E4769A"/>
    <w:rsid w:val="00E476A2"/>
    <w:rsid w:val="00E521F8"/>
    <w:rsid w:val="00EB2256"/>
    <w:rsid w:val="00ED37DC"/>
    <w:rsid w:val="00EE1204"/>
    <w:rsid w:val="00EF3787"/>
    <w:rsid w:val="00F3265C"/>
    <w:rsid w:val="00F446B5"/>
    <w:rsid w:val="00F65C78"/>
    <w:rsid w:val="00F8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037B"/>
  <w15:docId w15:val="{86F1034B-EED9-4DAA-8838-17EE4A5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0746"/>
    <w:pPr>
      <w:keepNext/>
      <w:widowControl/>
      <w:suppressAutoHyphens w:val="0"/>
      <w:spacing w:line="360" w:lineRule="auto"/>
      <w:outlineLvl w:val="1"/>
    </w:pPr>
    <w:rPr>
      <w:rFonts w:ascii="Arial" w:hAnsi="Arial" w:cs="Arial"/>
      <w:b/>
      <w:kern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0746"/>
    <w:rPr>
      <w:rFonts w:ascii="Arial" w:eastAsia="Times New Roman" w:hAnsi="Arial" w:cs="Arial"/>
      <w:b/>
      <w:sz w:val="28"/>
      <w:szCs w:val="28"/>
      <w:u w:val="single"/>
    </w:rPr>
  </w:style>
  <w:style w:type="paragraph" w:styleId="NoSpacing">
    <w:name w:val="No Spacing"/>
    <w:uiPriority w:val="1"/>
    <w:qFormat/>
    <w:rsid w:val="007207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Strong">
    <w:name w:val="Strong"/>
    <w:basedOn w:val="DefaultParagraphFont"/>
    <w:uiPriority w:val="22"/>
    <w:qFormat/>
    <w:rsid w:val="0072074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3202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32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20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2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202"/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Navin</dc:creator>
  <cp:lastModifiedBy>Parth Shah</cp:lastModifiedBy>
  <cp:revision>2</cp:revision>
  <cp:lastPrinted>2015-07-30T14:28:00Z</cp:lastPrinted>
  <dcterms:created xsi:type="dcterms:W3CDTF">2022-06-01T14:29:00Z</dcterms:created>
  <dcterms:modified xsi:type="dcterms:W3CDTF">2022-06-01T14:29:00Z</dcterms:modified>
</cp:coreProperties>
</file>