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22C62E" w14:textId="77777777" w:rsidR="00C4281A" w:rsidRPr="00997462" w:rsidRDefault="00C4281A">
      <w:pPr>
        <w:spacing w:after="0"/>
        <w:rPr>
          <w:b/>
          <w:color w:val="0070C0"/>
          <w:sz w:val="36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8"/>
        <w:gridCol w:w="1626"/>
        <w:gridCol w:w="1726"/>
      </w:tblGrid>
      <w:tr w:rsidR="00243E74" w14:paraId="4CCCAFAC" w14:textId="77777777" w:rsidTr="5513FC84">
        <w:tc>
          <w:tcPr>
            <w:tcW w:w="6942" w:type="dxa"/>
            <w:shd w:val="clear" w:color="auto" w:fill="auto"/>
          </w:tcPr>
          <w:p w14:paraId="05199BEB" w14:textId="77777777" w:rsidR="00C4281A" w:rsidRPr="00997462" w:rsidRDefault="00000000" w:rsidP="5513FC84">
            <w:pPr>
              <w:spacing w:after="0"/>
              <w:rPr>
                <w:b/>
                <w:bCs/>
                <w:color w:val="0070C0"/>
                <w:sz w:val="32"/>
                <w:szCs w:val="32"/>
              </w:rPr>
            </w:pPr>
            <w:r w:rsidRPr="5513FC84">
              <w:rPr>
                <w:b/>
                <w:bCs/>
                <w:color w:val="0070C0"/>
                <w:sz w:val="32"/>
                <w:szCs w:val="32"/>
              </w:rPr>
              <w:t>Ashish Nigam</w:t>
            </w:r>
          </w:p>
          <w:p w14:paraId="427F4B9B" w14:textId="77777777" w:rsidR="00C4281A" w:rsidRPr="00997462" w:rsidRDefault="00BF0D04" w:rsidP="00997462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78DE48" wp14:editId="38F45EFA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46355</wp:posOffset>
                      </wp:positionV>
                      <wp:extent cx="635" cy="635"/>
                      <wp:effectExtent l="0" t="0" r="12065" b="1206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3302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DBDF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2" o:spid="_x0000_s1026" type="#_x0000_t120" style="position:absolute;margin-left:252.75pt;margin-top:3.65pt;width:.05pt;height: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" fillcolor="black" strokeweight=".26pt">
                      <v:stroke joinstyle="miter" endcap="square"/>
                      <v:path arrowok="t"/>
                    </v:shape>
                  </w:pict>
                </mc:Fallback>
              </mc:AlternateContent>
            </w:r>
            <w:r w:rsidR="00E278D8">
              <w:rPr>
                <w:rStyle w:val="Hyperlink"/>
                <w:sz w:val="20"/>
                <w:szCs w:val="20"/>
              </w:rPr>
              <w:t>nigamashulko@gmail.com</w:t>
            </w:r>
          </w:p>
          <w:p w14:paraId="28844CDB" w14:textId="77777777" w:rsidR="00C4281A" w:rsidRPr="00997462" w:rsidRDefault="00000000" w:rsidP="5513FC84">
            <w:pPr>
              <w:spacing w:after="0"/>
              <w:rPr>
                <w:sz w:val="20"/>
                <w:szCs w:val="20"/>
              </w:rPr>
            </w:pPr>
            <w:r w:rsidRPr="5513FC84">
              <w:rPr>
                <w:b/>
                <w:bCs/>
                <w:sz w:val="20"/>
                <w:szCs w:val="20"/>
              </w:rPr>
              <w:t xml:space="preserve">+ </w:t>
            </w:r>
            <w:r w:rsidRPr="5513FC84">
              <w:rPr>
                <w:sz w:val="20"/>
                <w:szCs w:val="20"/>
              </w:rPr>
              <w:t>91-9560088137/9560004632(Cell)</w:t>
            </w:r>
          </w:p>
          <w:p w14:paraId="76853556" w14:textId="77777777" w:rsidR="00C4281A" w:rsidRPr="00997462" w:rsidRDefault="00C4281A" w:rsidP="00997462">
            <w:pPr>
              <w:spacing w:after="0"/>
              <w:jc w:val="center"/>
            </w:pPr>
          </w:p>
        </w:tc>
        <w:tc>
          <w:tcPr>
            <w:tcW w:w="1626" w:type="dxa"/>
            <w:shd w:val="clear" w:color="auto" w:fill="auto"/>
          </w:tcPr>
          <w:p w14:paraId="6F5C24E4" w14:textId="77777777" w:rsidR="00C4281A" w:rsidRPr="00997462" w:rsidRDefault="00000000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  <w:r w:rsidRPr="00997462">
              <w:rPr>
                <w:b/>
                <w:noProof/>
                <w:color w:val="0070C0"/>
                <w:sz w:val="36"/>
                <w:szCs w:val="40"/>
                <w:lang w:val="en-IN" w:eastAsia="en-IN"/>
              </w:rPr>
              <w:drawing>
                <wp:inline distT="0" distB="0" distL="0" distR="0" wp14:anchorId="11EC692D" wp14:editId="358B9A59">
                  <wp:extent cx="895350" cy="514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4805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14:paraId="3D003A63" w14:textId="77777777" w:rsidR="00C4281A" w:rsidRPr="00997462" w:rsidRDefault="00000000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  <w:r w:rsidRPr="00997462">
              <w:rPr>
                <w:b/>
                <w:noProof/>
                <w:color w:val="0070C0"/>
                <w:sz w:val="36"/>
                <w:szCs w:val="40"/>
                <w:lang w:val="en-IN" w:eastAsia="en-IN"/>
              </w:rPr>
              <w:drawing>
                <wp:inline distT="0" distB="0" distL="0" distR="0" wp14:anchorId="47AD083F" wp14:editId="54223067">
                  <wp:extent cx="939800" cy="527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0491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27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E74" w14:paraId="143C238F" w14:textId="77777777" w:rsidTr="5513FC84">
        <w:tc>
          <w:tcPr>
            <w:tcW w:w="8568" w:type="dxa"/>
            <w:gridSpan w:val="2"/>
            <w:shd w:val="clear" w:color="auto" w:fill="auto"/>
          </w:tcPr>
          <w:p w14:paraId="637C2CCE" w14:textId="77777777" w:rsidR="00C4281A" w:rsidRPr="00997462" w:rsidRDefault="00000000" w:rsidP="5513FC84">
            <w:pPr>
              <w:spacing w:after="0"/>
              <w:jc w:val="center"/>
              <w:rPr>
                <w:b/>
                <w:bCs/>
                <w:color w:val="0070C0"/>
                <w:sz w:val="36"/>
                <w:szCs w:val="36"/>
              </w:rPr>
            </w:pPr>
            <w:r w:rsidRPr="5513FC84">
              <w:rPr>
                <w:b/>
                <w:bCs/>
                <w:color w:val="0070C0"/>
                <w:sz w:val="36"/>
                <w:szCs w:val="36"/>
              </w:rPr>
              <w:t xml:space="preserve">                          </w:t>
            </w:r>
            <w:r w:rsidRPr="5513FC84">
              <w:rPr>
                <w:b/>
                <w:bCs/>
                <w:color w:val="0070C0"/>
                <w:sz w:val="30"/>
                <w:szCs w:val="30"/>
              </w:rPr>
              <w:t>Salesforce Professional</w:t>
            </w:r>
          </w:p>
        </w:tc>
        <w:tc>
          <w:tcPr>
            <w:tcW w:w="1728" w:type="dxa"/>
            <w:shd w:val="clear" w:color="auto" w:fill="auto"/>
          </w:tcPr>
          <w:p w14:paraId="2DCFB414" w14:textId="77777777" w:rsidR="00C4281A" w:rsidRPr="00997462" w:rsidRDefault="00C4281A" w:rsidP="00997462">
            <w:pPr>
              <w:spacing w:after="0"/>
              <w:rPr>
                <w:b/>
                <w:color w:val="0070C0"/>
                <w:sz w:val="36"/>
                <w:szCs w:val="40"/>
              </w:rPr>
            </w:pPr>
          </w:p>
        </w:tc>
      </w:tr>
    </w:tbl>
    <w:p w14:paraId="622CD294" w14:textId="77777777" w:rsidR="00E468CF" w:rsidRPr="00997462" w:rsidRDefault="00BF0D04" w:rsidP="00C4281A">
      <w:pPr>
        <w:spacing w:after="0" w:line="240" w:lineRule="auto"/>
        <w:rPr>
          <w:b/>
          <w:color w:val="0070C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A7BF40" wp14:editId="4460E04D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513195" cy="6350"/>
                <wp:effectExtent l="12700" t="12700" r="14605" b="635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13195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DB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4.2pt;width:512.8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&#13;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14:paraId="6C97695B" w14:textId="77777777" w:rsidR="00E468CF" w:rsidRPr="00997462" w:rsidRDefault="00000000" w:rsidP="5513FC84">
      <w:pPr>
        <w:spacing w:after="20" w:line="240" w:lineRule="auto"/>
        <w:rPr>
          <w:b/>
          <w:bCs/>
          <w:color w:val="0070C0"/>
        </w:rPr>
      </w:pPr>
      <w:r w:rsidRPr="5513FC84">
        <w:rPr>
          <w:b/>
          <w:bCs/>
          <w:color w:val="0070C0"/>
          <w:sz w:val="20"/>
          <w:szCs w:val="20"/>
        </w:rPr>
        <w:t>Professional Summary</w:t>
      </w:r>
      <w:r w:rsidRPr="5513FC84">
        <w:rPr>
          <w:b/>
          <w:bCs/>
          <w:color w:val="0070C0"/>
        </w:rPr>
        <w:t xml:space="preserve"> </w:t>
      </w:r>
    </w:p>
    <w:p w14:paraId="07B1AFFD" w14:textId="77777777" w:rsidR="00C4281A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D741931">
        <w:rPr>
          <w:color w:val="000000" w:themeColor="text1"/>
          <w:sz w:val="20"/>
          <w:szCs w:val="20"/>
        </w:rPr>
        <w:t>Moti</w:t>
      </w:r>
      <w:r w:rsidR="00F44562" w:rsidRPr="0D741931">
        <w:rPr>
          <w:color w:val="000000" w:themeColor="text1"/>
          <w:sz w:val="20"/>
          <w:szCs w:val="20"/>
        </w:rPr>
        <w:t>vated IT professional with 16</w:t>
      </w:r>
      <w:r w:rsidRPr="0D741931">
        <w:rPr>
          <w:color w:val="000000" w:themeColor="text1"/>
          <w:sz w:val="20"/>
          <w:szCs w:val="20"/>
        </w:rPr>
        <w:t xml:space="preserve"> year</w:t>
      </w:r>
      <w:r w:rsidR="00D82E9E" w:rsidRPr="0D741931">
        <w:rPr>
          <w:color w:val="000000" w:themeColor="text1"/>
          <w:sz w:val="20"/>
          <w:szCs w:val="20"/>
        </w:rPr>
        <w:t>s of IT experience including 6</w:t>
      </w:r>
      <w:r w:rsidRPr="0D741931">
        <w:rPr>
          <w:color w:val="000000" w:themeColor="text1"/>
          <w:sz w:val="20"/>
          <w:szCs w:val="20"/>
        </w:rPr>
        <w:t xml:space="preserve"> years of Salesforce consultant.</w:t>
      </w:r>
    </w:p>
    <w:p w14:paraId="46B92DFD" w14:textId="77777777" w:rsidR="007C3559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 xml:space="preserve">Successfully completed </w:t>
      </w:r>
      <w:r w:rsidRPr="003E59C5">
        <w:rPr>
          <w:b/>
          <w:bCs/>
          <w:sz w:val="20"/>
          <w:szCs w:val="20"/>
        </w:rPr>
        <w:t xml:space="preserve">Salesforce Certified Platform App Builder </w:t>
      </w:r>
      <w:r w:rsidRPr="003E59C5">
        <w:rPr>
          <w:sz w:val="20"/>
          <w:szCs w:val="20"/>
        </w:rPr>
        <w:t xml:space="preserve">(Cert Number: </w:t>
      </w:r>
      <w:r w:rsidRPr="003E59C5">
        <w:rPr>
          <w:b/>
          <w:bCs/>
          <w:sz w:val="20"/>
          <w:szCs w:val="20"/>
          <w:lang w:val="en-GB" w:eastAsia="en-GB"/>
        </w:rPr>
        <w:t>16741427</w:t>
      </w:r>
      <w:r w:rsidRPr="003E59C5">
        <w:rPr>
          <w:sz w:val="20"/>
          <w:szCs w:val="20"/>
          <w:lang w:val="en-GB" w:eastAsia="en-GB"/>
        </w:rPr>
        <w:t xml:space="preserve"> and </w:t>
      </w:r>
      <w:r w:rsidRPr="003E59C5">
        <w:rPr>
          <w:b/>
          <w:bCs/>
          <w:sz w:val="20"/>
          <w:szCs w:val="20"/>
        </w:rPr>
        <w:t xml:space="preserve">Salesforce Certified Platform Developer I  ( </w:t>
      </w:r>
      <w:r w:rsidRPr="003E59C5">
        <w:rPr>
          <w:sz w:val="20"/>
          <w:szCs w:val="20"/>
        </w:rPr>
        <w:t>Cert number</w:t>
      </w:r>
      <w:r w:rsidRPr="003E59C5">
        <w:rPr>
          <w:b/>
          <w:bCs/>
          <w:sz w:val="20"/>
          <w:szCs w:val="20"/>
        </w:rPr>
        <w:t>:</w:t>
      </w:r>
      <w:r w:rsidRPr="003E59C5">
        <w:rPr>
          <w:b/>
          <w:bCs/>
          <w:sz w:val="20"/>
          <w:szCs w:val="20"/>
          <w:lang w:val="en-GB" w:eastAsia="en-GB"/>
        </w:rPr>
        <w:t>16951963</w:t>
      </w:r>
      <w:r w:rsidRPr="003E59C5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) </w:t>
      </w:r>
      <w:r w:rsidRPr="003E59C5">
        <w:rPr>
          <w:color w:val="000000" w:themeColor="text1"/>
          <w:sz w:val="20"/>
          <w:szCs w:val="20"/>
        </w:rPr>
        <w:t>certifications.</w:t>
      </w:r>
    </w:p>
    <w:p w14:paraId="49261BC6" w14:textId="77777777" w:rsidR="003E5F24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Excellent problem solving skills, good communication and interpersonal skills.</w:t>
      </w:r>
    </w:p>
    <w:p w14:paraId="5604651A" w14:textId="77777777" w:rsidR="00207282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Integrated customer and commerce activities with Salesforce</w:t>
      </w:r>
      <w:r w:rsidRPr="003E59C5">
        <w:rPr>
          <w:b/>
          <w:bCs/>
          <w:color w:val="000000" w:themeColor="text1"/>
          <w:sz w:val="20"/>
          <w:szCs w:val="20"/>
        </w:rPr>
        <w:t xml:space="preserve"> web services.</w:t>
      </w:r>
    </w:p>
    <w:p w14:paraId="01A77F0D" w14:textId="77777777" w:rsidR="006D1195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b/>
          <w:bCs/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 xml:space="preserve">Extensive experience using Salesforce.com's Administration, </w:t>
      </w:r>
      <w:r w:rsidRPr="003E59C5">
        <w:rPr>
          <w:b/>
          <w:bCs/>
          <w:color w:val="000000" w:themeColor="text1"/>
          <w:sz w:val="20"/>
          <w:szCs w:val="20"/>
        </w:rPr>
        <w:t xml:space="preserve">Creating Roles, Profiles, Page Layouts, Workflow Alerts, Actions, Approval Workflow, Process Builder, Visual Flow. Visual Force, Apex Programming, Lightining , Lighting Component Design, </w:t>
      </w:r>
      <w:r w:rsidR="00224919" w:rsidRPr="003E59C5">
        <w:rPr>
          <w:b/>
          <w:bCs/>
          <w:color w:val="000000" w:themeColor="text1"/>
          <w:sz w:val="20"/>
          <w:szCs w:val="20"/>
        </w:rPr>
        <w:t xml:space="preserve">Lightning Web Component, </w:t>
      </w:r>
      <w:r w:rsidRPr="003E59C5">
        <w:rPr>
          <w:b/>
          <w:bCs/>
          <w:color w:val="000000" w:themeColor="text1"/>
          <w:sz w:val="20"/>
          <w:szCs w:val="20"/>
        </w:rPr>
        <w:t>REST API, SOAP API, BULK and Steaming API.</w:t>
      </w:r>
    </w:p>
    <w:p w14:paraId="11C1B8B8" w14:textId="77777777" w:rsidR="00F251B7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70728F">
        <w:rPr>
          <w:rFonts w:asciiTheme="minorHAnsi" w:hAnsiTheme="minorHAnsi" w:cstheme="minorHAnsi"/>
          <w:color w:val="000000"/>
        </w:rPr>
        <w:t>FSL</w:t>
      </w:r>
      <w:r w:rsidRPr="003E59C5">
        <w:rPr>
          <w:rFonts w:ascii="Trebuchet MS" w:hAnsi="Trebuchet MS"/>
          <w:color w:val="000000"/>
        </w:rPr>
        <w:t xml:space="preserve"> </w:t>
      </w:r>
      <w:r w:rsidRPr="003E59C5">
        <w:rPr>
          <w:color w:val="000000" w:themeColor="text1"/>
          <w:sz w:val="20"/>
          <w:szCs w:val="20"/>
        </w:rPr>
        <w:t>is a cloud-hosted field service scheduling solution that provides businesses of all sizes a complete suite of applications and tools</w:t>
      </w:r>
    </w:p>
    <w:p w14:paraId="4FD817A7" w14:textId="77777777" w:rsidR="006D1195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Well versed in Software Development Life Cycle (SDLC), quality management systems and project life cycle processes.</w:t>
      </w:r>
    </w:p>
    <w:p w14:paraId="30103879" w14:textId="77777777" w:rsidR="003C3CFB" w:rsidRPr="003E59C5" w:rsidRDefault="00000000" w:rsidP="003E59C5">
      <w:pPr>
        <w:pStyle w:val="ListParagraph"/>
        <w:numPr>
          <w:ilvl w:val="0"/>
          <w:numId w:val="37"/>
        </w:numPr>
        <w:spacing w:after="20" w:line="240" w:lineRule="auto"/>
        <w:rPr>
          <w:color w:val="000000" w:themeColor="text1"/>
          <w:sz w:val="20"/>
          <w:szCs w:val="20"/>
        </w:rPr>
      </w:pPr>
      <w:r w:rsidRPr="003E59C5">
        <w:rPr>
          <w:color w:val="000000" w:themeColor="text1"/>
          <w:sz w:val="20"/>
          <w:szCs w:val="20"/>
        </w:rPr>
        <w:t>Migrated the MNP (Mobile Network Portability) system from Oracle to Salesforce.</w:t>
      </w:r>
    </w:p>
    <w:p w14:paraId="7953512C" w14:textId="77777777" w:rsidR="003C3CFB" w:rsidRPr="00897D15" w:rsidRDefault="003C3CFB" w:rsidP="002E77B8">
      <w:pPr>
        <w:spacing w:after="20" w:line="240" w:lineRule="auto"/>
        <w:ind w:left="720"/>
        <w:rPr>
          <w:color w:val="000000"/>
          <w:sz w:val="20"/>
          <w:szCs w:val="20"/>
        </w:rPr>
      </w:pPr>
    </w:p>
    <w:p w14:paraId="0C5DEF50" w14:textId="77777777" w:rsidR="00E52327" w:rsidRPr="00897D15" w:rsidRDefault="00000000" w:rsidP="5513FC84">
      <w:pPr>
        <w:spacing w:after="20" w:line="240" w:lineRule="auto"/>
        <w:rPr>
          <w:b/>
          <w:bCs/>
          <w:color w:val="2E74B5" w:themeColor="accent5" w:themeShade="BF"/>
        </w:rPr>
      </w:pPr>
      <w:r w:rsidRPr="5513FC84">
        <w:rPr>
          <w:b/>
          <w:bCs/>
          <w:color w:val="2E74B5" w:themeColor="accent5" w:themeShade="BF"/>
        </w:rPr>
        <w:t>Key Skills</w:t>
      </w:r>
    </w:p>
    <w:p w14:paraId="0AB279F3" w14:textId="77777777" w:rsidR="009F5A67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 xml:space="preserve">Result Oriented  </w:t>
      </w:r>
    </w:p>
    <w:p w14:paraId="7BFD275B" w14:textId="77777777" w:rsidR="00787000" w:rsidRPr="00410885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Analytical Skills</w:t>
      </w:r>
    </w:p>
    <w:p w14:paraId="39DBC439" w14:textId="77777777" w:rsidR="00787000" w:rsidRPr="00410885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b/>
          <w:color w:val="000000" w:themeColor="text1"/>
          <w:sz w:val="20"/>
          <w:szCs w:val="20"/>
        </w:rPr>
      </w:pPr>
      <w:r w:rsidRPr="00410885">
        <w:rPr>
          <w:b/>
          <w:color w:val="000000" w:themeColor="text1"/>
          <w:sz w:val="20"/>
          <w:szCs w:val="20"/>
        </w:rPr>
        <w:t>Lightening</w:t>
      </w:r>
    </w:p>
    <w:p w14:paraId="3F03836B" w14:textId="77777777" w:rsidR="00637CDC" w:rsidRPr="00414C66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Salesforce Platform</w:t>
      </w:r>
    </w:p>
    <w:p w14:paraId="04D56901" w14:textId="77777777" w:rsidR="00414C66" w:rsidRPr="00414C66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sz w:val="20"/>
          <w:szCs w:val="20"/>
        </w:rPr>
      </w:pPr>
      <w:r w:rsidRPr="00414C66">
        <w:rPr>
          <w:b/>
          <w:bCs/>
          <w:sz w:val="20"/>
          <w:szCs w:val="20"/>
        </w:rPr>
        <w:t>Flow</w:t>
      </w:r>
    </w:p>
    <w:p w14:paraId="0A2A09A2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APEX</w:t>
      </w:r>
    </w:p>
    <w:p w14:paraId="09C03D28" w14:textId="77777777" w:rsidR="003A738A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JavaScript, Ajax</w:t>
      </w:r>
    </w:p>
    <w:p w14:paraId="2EF6EEF0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Lighting Design System</w:t>
      </w:r>
    </w:p>
    <w:p w14:paraId="52394AFF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Visual Force</w:t>
      </w:r>
    </w:p>
    <w:p w14:paraId="7AFF025B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REST &amp; SOAP</w:t>
      </w:r>
    </w:p>
    <w:p w14:paraId="240A6894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  <w:sz w:val="20"/>
          <w:szCs w:val="20"/>
        </w:rPr>
      </w:pPr>
      <w:r w:rsidRPr="00410885">
        <w:rPr>
          <w:color w:val="000000" w:themeColor="text1"/>
          <w:sz w:val="20"/>
          <w:szCs w:val="20"/>
        </w:rPr>
        <w:t>Bulk, Steaming , Metadata  API</w:t>
      </w:r>
    </w:p>
    <w:p w14:paraId="3E5AB1A2" w14:textId="77777777" w:rsidR="00BC49E8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</w:rPr>
      </w:pPr>
      <w:r w:rsidRPr="00410885">
        <w:rPr>
          <w:color w:val="000000" w:themeColor="text1"/>
          <w:sz w:val="20"/>
          <w:szCs w:val="20"/>
        </w:rPr>
        <w:t>Salesforce Einstein</w:t>
      </w:r>
      <w:r w:rsidRPr="00410885">
        <w:rPr>
          <w:color w:val="000000" w:themeColor="text1"/>
        </w:rPr>
        <w:t xml:space="preserve"> </w:t>
      </w:r>
      <w:r w:rsidR="00594975" w:rsidRPr="00410885">
        <w:rPr>
          <w:color w:val="000000" w:themeColor="text1"/>
          <w:sz w:val="20"/>
          <w:szCs w:val="20"/>
        </w:rPr>
        <w:t>(Analytic)</w:t>
      </w:r>
    </w:p>
    <w:p w14:paraId="385D72B6" w14:textId="77777777" w:rsidR="009B23FC" w:rsidRPr="00410885" w:rsidRDefault="00000000" w:rsidP="003E59C5">
      <w:pPr>
        <w:pStyle w:val="ListParagraph"/>
        <w:numPr>
          <w:ilvl w:val="0"/>
          <w:numId w:val="33"/>
        </w:numPr>
        <w:spacing w:after="20" w:line="240" w:lineRule="auto"/>
        <w:ind w:left="720"/>
        <w:rPr>
          <w:b/>
          <w:bCs/>
          <w:color w:val="0070C0"/>
        </w:rPr>
      </w:pPr>
      <w:r w:rsidRPr="00410885">
        <w:rPr>
          <w:color w:val="000000" w:themeColor="text1"/>
          <w:sz w:val="20"/>
          <w:szCs w:val="20"/>
        </w:rPr>
        <w:t>Service Max, FSL</w:t>
      </w:r>
    </w:p>
    <w:p w14:paraId="7406884E" w14:textId="77777777" w:rsidR="00D82E9E" w:rsidRPr="00410885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 xml:space="preserve">SFDX </w:t>
      </w:r>
    </w:p>
    <w:p w14:paraId="39A81086" w14:textId="77777777" w:rsidR="00D82E9E" w:rsidRPr="00410885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 xml:space="preserve">Scratch Org  &amp; </w:t>
      </w:r>
      <w:r w:rsidR="00AD30A9" w:rsidRPr="00410885">
        <w:rPr>
          <w:color w:val="000000" w:themeColor="text1"/>
        </w:rPr>
        <w:t>Non ScratchOrg,</w:t>
      </w:r>
      <w:r w:rsidR="009B23FC" w:rsidRPr="00410885">
        <w:rPr>
          <w:color w:val="000000" w:themeColor="text1"/>
        </w:rPr>
        <w:t xml:space="preserve"> </w:t>
      </w:r>
    </w:p>
    <w:p w14:paraId="7F8EA5A4" w14:textId="77777777" w:rsidR="009E2E7A" w:rsidRPr="00410885" w:rsidRDefault="00000000" w:rsidP="003E59C5">
      <w:pPr>
        <w:pStyle w:val="ListParagraph"/>
        <w:numPr>
          <w:ilvl w:val="0"/>
          <w:numId w:val="28"/>
        </w:numPr>
        <w:spacing w:after="20" w:line="240" w:lineRule="auto"/>
        <w:ind w:left="720"/>
        <w:rPr>
          <w:color w:val="000000" w:themeColor="text1"/>
        </w:rPr>
      </w:pPr>
      <w:r w:rsidRPr="00410885">
        <w:rPr>
          <w:color w:val="000000" w:themeColor="text1"/>
        </w:rPr>
        <w:t>Version Control with Git  HUB</w:t>
      </w:r>
    </w:p>
    <w:p w14:paraId="1E7570ED" w14:textId="77777777" w:rsidR="00A07CC4" w:rsidRPr="00897D15" w:rsidRDefault="00000000" w:rsidP="5513FC84">
      <w:pPr>
        <w:spacing w:after="20" w:line="240" w:lineRule="auto"/>
        <w:rPr>
          <w:b/>
          <w:bCs/>
          <w:color w:val="2E74B5" w:themeColor="accent5" w:themeShade="BF"/>
        </w:rPr>
      </w:pPr>
      <w:r w:rsidRPr="5513FC84">
        <w:rPr>
          <w:b/>
          <w:bCs/>
          <w:color w:val="2E74B5" w:themeColor="accent5" w:themeShade="BF"/>
        </w:rPr>
        <w:t>Technical Skills</w:t>
      </w:r>
    </w:p>
    <w:p w14:paraId="1A7A00C0" w14:textId="77777777" w:rsidR="003A738A" w:rsidRPr="003A738A" w:rsidRDefault="00000000" w:rsidP="00410885">
      <w:pPr>
        <w:numPr>
          <w:ilvl w:val="0"/>
          <w:numId w:val="3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sz w:val="20"/>
          <w:szCs w:val="20"/>
        </w:rPr>
        <w:t>Domain : Capital Market ,Insurance, Finance.</w:t>
      </w:r>
    </w:p>
    <w:p w14:paraId="557B989F" w14:textId="77777777" w:rsidR="003A738A" w:rsidRDefault="00000000" w:rsidP="00410885">
      <w:pPr>
        <w:numPr>
          <w:ilvl w:val="0"/>
          <w:numId w:val="3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AWS</w:t>
      </w:r>
    </w:p>
    <w:p w14:paraId="019AE18F" w14:textId="77777777" w:rsidR="003A738A" w:rsidRDefault="003A738A" w:rsidP="001C584C">
      <w:pPr>
        <w:spacing w:after="20" w:line="240" w:lineRule="auto"/>
        <w:rPr>
          <w:sz w:val="20"/>
        </w:rPr>
      </w:pPr>
    </w:p>
    <w:p w14:paraId="2DCBDD9A" w14:textId="77777777" w:rsidR="001C584C" w:rsidRPr="001C584C" w:rsidRDefault="00000000" w:rsidP="003E59C5">
      <w:pPr>
        <w:spacing w:after="20" w:line="240" w:lineRule="auto"/>
        <w:rPr>
          <w:b/>
          <w:bCs/>
          <w:color w:val="2E74B5" w:themeColor="accent5" w:themeShade="BF"/>
        </w:rPr>
      </w:pPr>
      <w:r>
        <w:rPr>
          <w:b/>
          <w:bCs/>
          <w:color w:val="2E74B5" w:themeColor="accent5" w:themeShade="BF"/>
        </w:rPr>
        <w:t xml:space="preserve">Work </w:t>
      </w:r>
      <w:r w:rsidRPr="001C584C">
        <w:rPr>
          <w:b/>
          <w:bCs/>
          <w:color w:val="2E74B5" w:themeColor="accent5" w:themeShade="BF"/>
        </w:rPr>
        <w:t>Responsibilities</w:t>
      </w:r>
    </w:p>
    <w:p w14:paraId="01012EB3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 xml:space="preserve">Globally Certified Salesforce professional (App Builder,Platform Development 1) </w:t>
      </w:r>
    </w:p>
    <w:p w14:paraId="25692829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Daily administration and Experience in Salesforce Configuration including User setup, Profiles, Roles, Objects, Fields, Record Types, Page layouts, Security Access, Workflow, Approvals, Data Validation as per Business Requirement, Process builder.</w:t>
      </w:r>
    </w:p>
    <w:p w14:paraId="4E3685A6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lastRenderedPageBreak/>
        <w:t>Data Management - Data Loader, Import Wizard and maintaining data in and out of Salesforce.com system.</w:t>
      </w:r>
    </w:p>
    <w:p w14:paraId="1CB20959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Working Knowledge in Generating Reports, Dashboards, and customized reports and analyzing the data in Salesforce.</w:t>
      </w:r>
    </w:p>
    <w:p w14:paraId="751D5F37" w14:textId="77777777" w:rsidR="001C584C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Generating the Dynamic report using Einstein for global</w:t>
      </w:r>
    </w:p>
    <w:p w14:paraId="02DAB08E" w14:textId="77777777" w:rsidR="002F2FCF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>
        <w:rPr>
          <w:sz w:val="20"/>
        </w:rPr>
        <w:t>Creating and configuring document using Conga Composer, and DocuSign.</w:t>
      </w:r>
    </w:p>
    <w:p w14:paraId="1AB3D689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Deployment from different sandboxes to Production using Sfdx Deployment and change sets.</w:t>
      </w:r>
    </w:p>
    <w:p w14:paraId="0039F9ED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 xml:space="preserve">Development of </w:t>
      </w:r>
      <w:r w:rsidR="0098172D">
        <w:rPr>
          <w:sz w:val="20"/>
        </w:rPr>
        <w:t xml:space="preserve">Lightning Component </w:t>
      </w:r>
      <w:r w:rsidRPr="003E59C5">
        <w:rPr>
          <w:sz w:val="20"/>
        </w:rPr>
        <w:t>in aura Framework and LWC</w:t>
      </w:r>
    </w:p>
    <w:p w14:paraId="4B35AD66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 xml:space="preserve">Integration of </w:t>
      </w:r>
      <w:r w:rsidR="00E275C8" w:rsidRPr="003E59C5">
        <w:rPr>
          <w:sz w:val="20"/>
        </w:rPr>
        <w:t>Various</w:t>
      </w:r>
      <w:r w:rsidRPr="003E59C5">
        <w:rPr>
          <w:sz w:val="20"/>
        </w:rPr>
        <w:t xml:space="preserve"> Application with REST , Soap and Third Part </w:t>
      </w:r>
      <w:r w:rsidR="00E275C8" w:rsidRPr="003E59C5">
        <w:rPr>
          <w:sz w:val="20"/>
        </w:rPr>
        <w:t>Middleware</w:t>
      </w:r>
      <w:r w:rsidRPr="003E59C5">
        <w:rPr>
          <w:sz w:val="20"/>
        </w:rPr>
        <w:t>( Zapper, Worketo, Magic interface, MuleSoft)</w:t>
      </w:r>
      <w:r w:rsidRPr="003E59C5">
        <w:rPr>
          <w:sz w:val="20"/>
        </w:rPr>
        <w:tab/>
      </w:r>
    </w:p>
    <w:p w14:paraId="6549F3A7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Experienced in Training and Mentoring team members with product knowledge and business processes.</w:t>
      </w:r>
    </w:p>
    <w:p w14:paraId="61152E79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Well experienced in managing multiple projects, teams and deliverables in parallel, managing through the project lifecycle of Initiation to planning, Execution, Controlling and Project Closure.</w:t>
      </w:r>
    </w:p>
    <w:p w14:paraId="04A4CBE0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Excellent in communication skills, with the ability to interact with senior management, interpret and translate between IT &amp; Non-IT teams, thus bridging gaps, to establish a common platform and achieve project gals thru seamless integration &amp; collaboration.</w:t>
      </w:r>
    </w:p>
    <w:p w14:paraId="412E03C7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Interacting with the onshore team for requirements gathering, analysis, implementation and testing of the system.</w:t>
      </w:r>
    </w:p>
    <w:p w14:paraId="1D53B400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Experience with Sales cloud,Force.com platform and service cloud.</w:t>
      </w:r>
    </w:p>
    <w:p w14:paraId="2F2D1B26" w14:textId="77777777" w:rsidR="001C584C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Communicate with clients regarding status, technical issues and creative solutions.</w:t>
      </w:r>
    </w:p>
    <w:p w14:paraId="70774EA7" w14:textId="77777777" w:rsidR="00D82E9E" w:rsidRPr="003E59C5" w:rsidRDefault="00000000" w:rsidP="003E59C5">
      <w:pPr>
        <w:pStyle w:val="ListParagraph"/>
        <w:numPr>
          <w:ilvl w:val="0"/>
          <w:numId w:val="36"/>
        </w:numPr>
        <w:spacing w:after="20" w:line="240" w:lineRule="auto"/>
        <w:jc w:val="both"/>
        <w:rPr>
          <w:sz w:val="20"/>
        </w:rPr>
      </w:pPr>
      <w:r w:rsidRPr="003E59C5">
        <w:rPr>
          <w:sz w:val="20"/>
        </w:rPr>
        <w:t>Ability to translate customer requirements into implementation plans.</w:t>
      </w:r>
    </w:p>
    <w:p w14:paraId="2C11524F" w14:textId="77777777" w:rsidR="00D82E9E" w:rsidRDefault="00D82E9E" w:rsidP="003A738A">
      <w:pPr>
        <w:spacing w:after="20" w:line="240" w:lineRule="auto"/>
        <w:ind w:left="1080"/>
        <w:rPr>
          <w:sz w:val="20"/>
        </w:rPr>
      </w:pPr>
    </w:p>
    <w:p w14:paraId="2F8F5B12" w14:textId="77777777" w:rsidR="00787000" w:rsidRDefault="00BF0D04" w:rsidP="00F67F07">
      <w:pPr>
        <w:tabs>
          <w:tab w:val="right" w:pos="10080"/>
        </w:tabs>
        <w:spacing w:after="20" w:line="240" w:lineRule="auto"/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9D2F2" wp14:editId="696E7A1C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5949950" cy="6350"/>
                <wp:effectExtent l="12700" t="12700" r="6350" b="63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9950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4850" id="AutoShape 23" o:spid="_x0000_s1026" type="#_x0000_t32" style="position:absolute;margin-left:.75pt;margin-top:12.55pt;width:468.5pt;height: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" strokeweight=".74pt">
                <v:stroke joinstyle="miter" endcap="square"/>
                <o:lock v:ext="edit" shapetype="f"/>
              </v:shape>
            </w:pict>
          </mc:Fallback>
        </mc:AlternateContent>
      </w:r>
      <w:r w:rsidR="00000000" w:rsidRPr="5513FC84">
        <w:rPr>
          <w:b/>
          <w:bCs/>
          <w:color w:val="0070C0"/>
        </w:rPr>
        <w:t>Work Experience</w:t>
      </w:r>
      <w:r w:rsidR="00F67F07">
        <w:rPr>
          <w:b/>
          <w:bCs/>
          <w:color w:val="0070C0"/>
        </w:rPr>
        <w:tab/>
      </w:r>
    </w:p>
    <w:p w14:paraId="29A58820" w14:textId="77777777" w:rsidR="008C590D" w:rsidRDefault="00000000" w:rsidP="00F67F07">
      <w:pPr>
        <w:tabs>
          <w:tab w:val="right" w:pos="10080"/>
        </w:tabs>
        <w:spacing w:after="20" w:line="240" w:lineRule="auto"/>
        <w:rPr>
          <w:b/>
          <w:bCs/>
          <w:color w:val="0070C0"/>
        </w:rPr>
      </w:pPr>
      <w:r w:rsidRPr="13CBCA0C">
        <w:rPr>
          <w:b/>
          <w:bCs/>
          <w:color w:val="0070C0"/>
        </w:rPr>
        <w:t>Atos Syntel (Payroll of Diverse Lynx India Pvt Ltd)</w:t>
      </w:r>
      <w:r w:rsidR="00414C66" w:rsidRPr="13CBCA0C">
        <w:rPr>
          <w:b/>
          <w:bCs/>
          <w:color w:val="0070C0"/>
        </w:rPr>
        <w:t xml:space="preserve">  (July 2020 to till date</w:t>
      </w:r>
      <w:r w:rsidR="00B6614C" w:rsidRPr="13CBCA0C">
        <w:rPr>
          <w:b/>
          <w:bCs/>
          <w:color w:val="0070C0"/>
        </w:rPr>
        <w:t>)</w:t>
      </w:r>
    </w:p>
    <w:p w14:paraId="4E63EB25" w14:textId="77777777" w:rsidR="008C590D" w:rsidRDefault="00000000" w:rsidP="008C590D">
      <w:pPr>
        <w:spacing w:after="20" w:line="240" w:lineRule="auto"/>
      </w:pPr>
      <w:r>
        <w:t>Salesforce Development Lead</w:t>
      </w:r>
    </w:p>
    <w:p w14:paraId="6A40DB22" w14:textId="77777777" w:rsidR="00714608" w:rsidRDefault="00000000" w:rsidP="00714608">
      <w:pPr>
        <w:spacing w:after="20" w:line="240" w:lineRule="auto"/>
      </w:pPr>
      <w:r>
        <w:t>Client : Nation Trust (UK)</w:t>
      </w:r>
    </w:p>
    <w:p w14:paraId="55238862" w14:textId="77777777" w:rsidR="00714608" w:rsidRDefault="00000000" w:rsidP="00714608">
      <w:pPr>
        <w:pStyle w:val="ListParagraph"/>
        <w:numPr>
          <w:ilvl w:val="0"/>
          <w:numId w:val="41"/>
        </w:numPr>
        <w:spacing w:after="20" w:line="240" w:lineRule="auto"/>
      </w:pPr>
      <w:r>
        <w:t>Working on the implementation project National Trust (CPM).</w:t>
      </w:r>
    </w:p>
    <w:p w14:paraId="4F33FA0F" w14:textId="77777777" w:rsidR="00714608" w:rsidRDefault="00000000" w:rsidP="00714608">
      <w:pPr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Using</w:t>
      </w:r>
      <w:r w:rsidRPr="00714608">
        <w:rPr>
          <w:b/>
          <w:color w:val="000000" w:themeColor="text1"/>
          <w:sz w:val="20"/>
          <w:szCs w:val="20"/>
        </w:rPr>
        <w:t xml:space="preserve"> Findock</w:t>
      </w:r>
      <w:r>
        <w:rPr>
          <w:color w:val="000000" w:themeColor="text1"/>
          <w:sz w:val="20"/>
          <w:szCs w:val="20"/>
        </w:rPr>
        <w:t xml:space="preserve"> for integrating CPM System with Salesforce NPSP Module</w:t>
      </w:r>
    </w:p>
    <w:p w14:paraId="180CDEDA" w14:textId="77777777" w:rsidR="00714608" w:rsidRPr="00714608" w:rsidRDefault="00000000" w:rsidP="00714608">
      <w:pPr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Using ASL(Account Sub ledger) for Settlement of payment and reconciliation </w:t>
      </w:r>
    </w:p>
    <w:p w14:paraId="40CE1D06" w14:textId="77777777" w:rsidR="00714608" w:rsidRPr="00185289" w:rsidRDefault="00000000" w:rsidP="00714608">
      <w:pPr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 w:rsidRPr="00B6614C">
        <w:rPr>
          <w:b/>
          <w:bCs/>
          <w:color w:val="000000" w:themeColor="text1"/>
          <w:sz w:val="20"/>
          <w:szCs w:val="20"/>
        </w:rPr>
        <w:t>Lightning Web Component Design</w:t>
      </w:r>
      <w:r w:rsidR="00B72874">
        <w:rPr>
          <w:color w:val="000000" w:themeColor="text1"/>
          <w:sz w:val="20"/>
          <w:szCs w:val="20"/>
        </w:rPr>
        <w:t>,</w:t>
      </w:r>
      <w:r w:rsidR="00B72874" w:rsidRPr="00444176">
        <w:rPr>
          <w:b/>
          <w:color w:val="000000" w:themeColor="text1"/>
          <w:sz w:val="20"/>
          <w:szCs w:val="20"/>
        </w:rPr>
        <w:t xml:space="preserve"> CPQ,</w:t>
      </w:r>
      <w:r w:rsidR="0079638F">
        <w:rPr>
          <w:b/>
          <w:color w:val="000000" w:themeColor="text1"/>
          <w:sz w:val="20"/>
          <w:szCs w:val="20"/>
        </w:rPr>
        <w:t xml:space="preserve"> </w:t>
      </w:r>
      <w:r w:rsidR="00B72874" w:rsidRPr="00444176">
        <w:rPr>
          <w:b/>
          <w:color w:val="000000" w:themeColor="text1"/>
          <w:sz w:val="20"/>
          <w:szCs w:val="20"/>
        </w:rPr>
        <w:t>Flow.</w:t>
      </w:r>
    </w:p>
    <w:p w14:paraId="3E3C4220" w14:textId="77777777" w:rsidR="00714608" w:rsidRDefault="00000000" w:rsidP="00714608">
      <w:pPr>
        <w:pStyle w:val="ListParagraph"/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 w:rsidRPr="00185289">
        <w:rPr>
          <w:color w:val="000000" w:themeColor="text1"/>
          <w:sz w:val="20"/>
          <w:szCs w:val="20"/>
        </w:rPr>
        <w:t>Configured SFDC workflow rules, Approval process</w:t>
      </w:r>
      <w:r>
        <w:rPr>
          <w:color w:val="000000" w:themeColor="text1"/>
          <w:sz w:val="20"/>
          <w:szCs w:val="20"/>
        </w:rPr>
        <w:t xml:space="preserve"> </w:t>
      </w:r>
      <w:r w:rsidRPr="00185289">
        <w:rPr>
          <w:color w:val="000000" w:themeColor="text1"/>
          <w:sz w:val="20"/>
          <w:szCs w:val="20"/>
        </w:rPr>
        <w:t>, Custom Objects, Custom tabs, Custom Objects, Components, Visual Force Pages, validation rules, Approval Processes and Auto-Response Rules to automate the CRM business logic.</w:t>
      </w:r>
    </w:p>
    <w:p w14:paraId="28C1A263" w14:textId="77777777" w:rsidR="00714608" w:rsidRDefault="00000000" w:rsidP="00714608">
      <w:pPr>
        <w:pStyle w:val="ListParagraph"/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Automation of the Process</w:t>
      </w:r>
    </w:p>
    <w:p w14:paraId="277F84DC" w14:textId="77777777" w:rsidR="008C590D" w:rsidRDefault="00000000" w:rsidP="008C590D">
      <w:pPr>
        <w:spacing w:after="20" w:line="240" w:lineRule="auto"/>
      </w:pPr>
      <w:r>
        <w:t xml:space="preserve">Client : Manulife (John </w:t>
      </w:r>
      <w:r w:rsidR="00B6614C">
        <w:t>H</w:t>
      </w:r>
      <w:r>
        <w:t>ancock)</w:t>
      </w:r>
    </w:p>
    <w:p w14:paraId="6218BE0B" w14:textId="77777777" w:rsidR="008C590D" w:rsidRDefault="00000000" w:rsidP="008C590D">
      <w:pPr>
        <w:spacing w:after="20" w:line="240" w:lineRule="auto"/>
      </w:pPr>
      <w:r>
        <w:t>Project: GPSO Retirement Plan , RPS Newton.</w:t>
      </w:r>
    </w:p>
    <w:p w14:paraId="6A3F88D4" w14:textId="77777777" w:rsidR="008C590D" w:rsidRDefault="00000000" w:rsidP="008C590D">
      <w:pPr>
        <w:pStyle w:val="ListParagraph"/>
        <w:numPr>
          <w:ilvl w:val="0"/>
          <w:numId w:val="41"/>
        </w:numPr>
        <w:spacing w:after="20" w:line="240" w:lineRule="auto"/>
      </w:pPr>
      <w:r>
        <w:t>Working on the implementation project of GPSO retirement plan.</w:t>
      </w:r>
    </w:p>
    <w:p w14:paraId="22712F3E" w14:textId="77777777" w:rsidR="00B6614C" w:rsidRDefault="00000000" w:rsidP="00B6614C">
      <w:pPr>
        <w:numPr>
          <w:ilvl w:val="0"/>
          <w:numId w:val="4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Integrated SFDC with third party application</w:t>
      </w:r>
      <w:r>
        <w:rPr>
          <w:color w:val="000000" w:themeColor="text1"/>
          <w:sz w:val="20"/>
          <w:szCs w:val="20"/>
        </w:rPr>
        <w:t xml:space="preserve"> ( Salesforce – Alfransco)</w:t>
      </w:r>
    </w:p>
    <w:p w14:paraId="6B2E2B85" w14:textId="77777777" w:rsidR="00B6614C" w:rsidRPr="00185289" w:rsidRDefault="00000000" w:rsidP="00B6614C">
      <w:pPr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 w:rsidRPr="00B6614C">
        <w:rPr>
          <w:b/>
          <w:bCs/>
          <w:color w:val="000000" w:themeColor="text1"/>
          <w:sz w:val="20"/>
          <w:szCs w:val="20"/>
        </w:rPr>
        <w:t>Lightning Web Component Design</w:t>
      </w:r>
      <w:r>
        <w:rPr>
          <w:color w:val="000000" w:themeColor="text1"/>
          <w:sz w:val="20"/>
          <w:szCs w:val="20"/>
        </w:rPr>
        <w:t>.</w:t>
      </w:r>
    </w:p>
    <w:p w14:paraId="654890E3" w14:textId="77777777" w:rsidR="00B6614C" w:rsidRDefault="00000000" w:rsidP="00B6614C">
      <w:pPr>
        <w:pStyle w:val="ListParagraph"/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 w:rsidRPr="00185289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14:paraId="2BEB532C" w14:textId="77777777" w:rsidR="00B6614C" w:rsidRDefault="00000000" w:rsidP="00B6614C">
      <w:pPr>
        <w:pStyle w:val="ListParagraph"/>
        <w:numPr>
          <w:ilvl w:val="0"/>
          <w:numId w:val="4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Automation of the Process</w:t>
      </w:r>
    </w:p>
    <w:p w14:paraId="7DE27860" w14:textId="77777777" w:rsidR="008C590D" w:rsidRDefault="008C590D" w:rsidP="00F67F07">
      <w:pPr>
        <w:tabs>
          <w:tab w:val="right" w:pos="10080"/>
        </w:tabs>
        <w:spacing w:after="20" w:line="240" w:lineRule="auto"/>
        <w:rPr>
          <w:b/>
          <w:bCs/>
          <w:color w:val="0070C0"/>
        </w:rPr>
      </w:pPr>
    </w:p>
    <w:p w14:paraId="74310052" w14:textId="77777777" w:rsidR="00F67F07" w:rsidRDefault="00000000" w:rsidP="00F67F07">
      <w:pPr>
        <w:spacing w:after="20" w:line="240" w:lineRule="auto"/>
        <w:rPr>
          <w:b/>
          <w:bCs/>
        </w:rPr>
      </w:pPr>
      <w:r w:rsidRPr="00245511">
        <w:rPr>
          <w:b/>
          <w:bCs/>
          <w:color w:val="0070C0"/>
        </w:rPr>
        <w:t>PeopleTeck Lab</w:t>
      </w:r>
      <w:r w:rsidR="00F44562">
        <w:rPr>
          <w:b/>
          <w:bCs/>
          <w:color w:val="0070C0"/>
        </w:rPr>
        <w:t>s  Mumbai  March 2019  – December 2019</w:t>
      </w:r>
    </w:p>
    <w:p w14:paraId="16E636F6" w14:textId="77777777" w:rsidR="00F67F07" w:rsidRDefault="00000000" w:rsidP="00F67F07">
      <w:pPr>
        <w:spacing w:after="20" w:line="240" w:lineRule="auto"/>
      </w:pPr>
      <w:r>
        <w:t>Sr Salesforce Consultant</w:t>
      </w:r>
    </w:p>
    <w:p w14:paraId="18D747DF" w14:textId="77777777" w:rsidR="00F67F07" w:rsidRDefault="00000000" w:rsidP="00185289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Working on  BTS (Beneficiary Tracking System) Product For NGO’s on Lightning, Einstein Analytic.</w:t>
      </w:r>
    </w:p>
    <w:p w14:paraId="15ECFAF3" w14:textId="77777777" w:rsidR="00F67F07" w:rsidRDefault="00000000" w:rsidP="00F67F07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Integrated SFDC with third party application</w:t>
      </w:r>
    </w:p>
    <w:p w14:paraId="3F63F3F3" w14:textId="77777777" w:rsidR="00F67F07" w:rsidRPr="00185289" w:rsidRDefault="00000000" w:rsidP="00F67F07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Lightning Web Component Design</w:t>
      </w:r>
      <w:r w:rsidR="00185289">
        <w:rPr>
          <w:color w:val="000000" w:themeColor="text1"/>
          <w:sz w:val="20"/>
          <w:szCs w:val="20"/>
        </w:rPr>
        <w:t>.</w:t>
      </w:r>
    </w:p>
    <w:p w14:paraId="7892898A" w14:textId="77777777" w:rsidR="00F67F07" w:rsidRDefault="00000000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00185289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14:paraId="28B3724A" w14:textId="77777777" w:rsidR="00185289" w:rsidRDefault="00000000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Working  on NPSP Module of Salesforce (Non Profit).</w:t>
      </w:r>
    </w:p>
    <w:p w14:paraId="07343DCE" w14:textId="77777777" w:rsidR="00185289" w:rsidRDefault="00000000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Grant Management, Fund Raising, Employee Beneficiary, Voluntary Management.</w:t>
      </w:r>
    </w:p>
    <w:p w14:paraId="7A33AECC" w14:textId="77777777" w:rsidR="00185289" w:rsidRDefault="00000000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Automation of the Process</w:t>
      </w:r>
    </w:p>
    <w:p w14:paraId="2BC5B355" w14:textId="77777777" w:rsidR="00F67F07" w:rsidRDefault="00000000" w:rsidP="00F67F07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14:paraId="5A7D9B05" w14:textId="77777777" w:rsidR="00F67F07" w:rsidRDefault="00000000" w:rsidP="00F67F07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1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&amp; Service Cloud</w:t>
      </w:r>
    </w:p>
    <w:p w14:paraId="1FB0F22C" w14:textId="77777777" w:rsidR="00E275C8" w:rsidRDefault="00E275C8" w:rsidP="741377E8">
      <w:pPr>
        <w:spacing w:after="20" w:line="240" w:lineRule="auto"/>
        <w:rPr>
          <w:b/>
          <w:bCs/>
          <w:color w:val="0070C0"/>
        </w:rPr>
      </w:pPr>
    </w:p>
    <w:p w14:paraId="62475647" w14:textId="77777777" w:rsidR="00E275C8" w:rsidRDefault="00E275C8" w:rsidP="741377E8">
      <w:pPr>
        <w:spacing w:after="20" w:line="240" w:lineRule="auto"/>
        <w:rPr>
          <w:b/>
          <w:bCs/>
          <w:color w:val="0070C0"/>
        </w:rPr>
      </w:pPr>
    </w:p>
    <w:p w14:paraId="65C5C8E4" w14:textId="77777777" w:rsidR="5513FC84" w:rsidRPr="00245511" w:rsidRDefault="00000000" w:rsidP="741377E8">
      <w:pPr>
        <w:spacing w:after="20" w:line="240" w:lineRule="auto"/>
        <w:rPr>
          <w:b/>
          <w:bCs/>
          <w:color w:val="0070C0"/>
        </w:rPr>
      </w:pPr>
      <w:r w:rsidRPr="00245511">
        <w:rPr>
          <w:b/>
          <w:bCs/>
          <w:color w:val="0070C0"/>
        </w:rPr>
        <w:t>Zensa</w:t>
      </w:r>
      <w:r w:rsidR="00796CFE" w:rsidRPr="00245511">
        <w:rPr>
          <w:b/>
          <w:bCs/>
          <w:color w:val="0070C0"/>
        </w:rPr>
        <w:t>r Technolgies Apr’2018 – March’2019</w:t>
      </w:r>
    </w:p>
    <w:p w14:paraId="6FB8D0A1" w14:textId="77777777" w:rsidR="5513FC84" w:rsidRDefault="00000000" w:rsidP="5513FC84">
      <w:pPr>
        <w:spacing w:after="20" w:line="240" w:lineRule="auto"/>
      </w:pPr>
      <w:r>
        <w:t>Lead – Technology (Salesforce)</w:t>
      </w:r>
    </w:p>
    <w:p w14:paraId="2028AFB8" w14:textId="77777777" w:rsidR="3A0718D5" w:rsidRDefault="00000000" w:rsidP="3A0718D5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 xml:space="preserve">Design and development of CRM including </w:t>
      </w:r>
      <w:r w:rsidRPr="00F251B7">
        <w:rPr>
          <w:b/>
          <w:color w:val="000000" w:themeColor="text1"/>
          <w:sz w:val="20"/>
          <w:szCs w:val="20"/>
        </w:rPr>
        <w:t>Sales Cloud</w:t>
      </w:r>
      <w:r w:rsidR="003213C6">
        <w:rPr>
          <w:color w:val="000000" w:themeColor="text1"/>
          <w:sz w:val="20"/>
          <w:szCs w:val="20"/>
        </w:rPr>
        <w:t xml:space="preserve"> ,</w:t>
      </w:r>
      <w:r w:rsidRPr="3A0718D5">
        <w:rPr>
          <w:color w:val="000000" w:themeColor="text1"/>
          <w:sz w:val="20"/>
          <w:szCs w:val="20"/>
        </w:rPr>
        <w:t xml:space="preserve"> </w:t>
      </w:r>
      <w:r w:rsidR="003213C6">
        <w:rPr>
          <w:b/>
          <w:color w:val="000000" w:themeColor="text1"/>
          <w:sz w:val="20"/>
          <w:szCs w:val="20"/>
        </w:rPr>
        <w:t xml:space="preserve">Service Cloud </w:t>
      </w:r>
      <w:r w:rsidR="003213C6" w:rsidRPr="003213C6">
        <w:rPr>
          <w:color w:val="000000" w:themeColor="text1"/>
          <w:sz w:val="20"/>
          <w:szCs w:val="20"/>
        </w:rPr>
        <w:t>and</w:t>
      </w:r>
      <w:r w:rsidR="003213C6">
        <w:rPr>
          <w:b/>
          <w:color w:val="000000" w:themeColor="text1"/>
          <w:sz w:val="20"/>
          <w:szCs w:val="20"/>
        </w:rPr>
        <w:t xml:space="preserve"> Service Max </w:t>
      </w:r>
      <w:r w:rsidRPr="3A0718D5">
        <w:rPr>
          <w:color w:val="000000" w:themeColor="text1"/>
          <w:sz w:val="20"/>
          <w:szCs w:val="20"/>
        </w:rPr>
        <w:t xml:space="preserve">Including </w:t>
      </w:r>
      <w:r w:rsidRPr="00F251B7">
        <w:rPr>
          <w:b/>
          <w:color w:val="000000" w:themeColor="text1"/>
          <w:sz w:val="20"/>
          <w:szCs w:val="20"/>
        </w:rPr>
        <w:t>CPQ</w:t>
      </w:r>
      <w:r w:rsidRPr="3A0718D5">
        <w:rPr>
          <w:color w:val="000000" w:themeColor="text1"/>
          <w:sz w:val="20"/>
          <w:szCs w:val="20"/>
        </w:rPr>
        <w:t>.</w:t>
      </w:r>
    </w:p>
    <w:p w14:paraId="53E9E9CE" w14:textId="77777777" w:rsidR="3A0718D5" w:rsidRDefault="00000000" w:rsidP="3A0718D5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>Development of the Lightning Component for the various project.</w:t>
      </w:r>
    </w:p>
    <w:p w14:paraId="4FBB5402" w14:textId="77777777" w:rsidR="5513FC84" w:rsidRDefault="00000000" w:rsidP="5513FC84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14:paraId="6092B833" w14:textId="77777777" w:rsidR="5513FC84" w:rsidRDefault="00000000" w:rsidP="5513FC84">
      <w:pPr>
        <w:numPr>
          <w:ilvl w:val="0"/>
          <w:numId w:val="11"/>
        </w:numPr>
        <w:shd w:val="clear" w:color="auto" w:fill="FFFFFF" w:themeFill="background1"/>
        <w:spacing w:after="0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Integrated SFDC with third party application</w:t>
      </w:r>
    </w:p>
    <w:p w14:paraId="77B176CF" w14:textId="77777777" w:rsidR="5513FC84" w:rsidRDefault="00000000" w:rsidP="3A0718D5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3A0718D5">
        <w:rPr>
          <w:color w:val="000000" w:themeColor="text1"/>
          <w:sz w:val="20"/>
          <w:szCs w:val="20"/>
        </w:rPr>
        <w:t>Live Chat , Proactive Chat and Einstein Bot  Implementation for TE Project.</w:t>
      </w:r>
    </w:p>
    <w:p w14:paraId="6E27CDD2" w14:textId="77777777" w:rsidR="5513FC84" w:rsidRDefault="00000000" w:rsidP="5513FC84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14:paraId="080FDD6A" w14:textId="77777777" w:rsidR="5513FC84" w:rsidRDefault="00000000" w:rsidP="5513FC84">
      <w:pPr>
        <w:pStyle w:val="ListParagraph"/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14:paraId="63ADE32D" w14:textId="77777777" w:rsidR="5513FC84" w:rsidRDefault="00000000" w:rsidP="5513FC84">
      <w:pPr>
        <w:pStyle w:val="ListParagraph"/>
        <w:numPr>
          <w:ilvl w:val="0"/>
          <w:numId w:val="11"/>
        </w:numPr>
        <w:shd w:val="clear" w:color="auto" w:fill="FFFFFF" w:themeFill="background1"/>
        <w:spacing w:beforeAutospacing="1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&amp; Service Cloud</w:t>
      </w:r>
    </w:p>
    <w:p w14:paraId="20F133FB" w14:textId="77777777" w:rsidR="00997BE7" w:rsidRDefault="00000000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color w:val="0070C0"/>
        </w:rPr>
        <w:t>Synechron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5513FC84">
        <w:rPr>
          <w:b/>
          <w:bCs/>
        </w:rPr>
        <w:t>Jun’2017 – April'2018</w:t>
      </w:r>
    </w:p>
    <w:p w14:paraId="6063D69C" w14:textId="77777777" w:rsidR="00997BE7" w:rsidRDefault="00000000" w:rsidP="00787000">
      <w:pPr>
        <w:spacing w:after="20" w:line="240" w:lineRule="auto"/>
      </w:pPr>
      <w:r>
        <w:t>Lead – Technology (Salesforce)</w:t>
      </w:r>
    </w:p>
    <w:p w14:paraId="712D01E0" w14:textId="77777777" w:rsidR="009E7802" w:rsidRPr="001A3D58" w:rsidRDefault="00000000" w:rsidP="5513FC84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Administration and developing Inventory Management tools in Salesforce across 250 user in more than 16 countries.</w:t>
      </w:r>
    </w:p>
    <w:p w14:paraId="66ADDB18" w14:textId="77777777" w:rsidR="00204BC6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code to simplified reporting and enhance security.</w:t>
      </w:r>
    </w:p>
    <w:p w14:paraId="36BB1723" w14:textId="77777777" w:rsidR="00204BC6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Designed and implemented dashboards and tailored reports for sales, ad ops, and finance departments</w:t>
      </w:r>
    </w:p>
    <w:p w14:paraId="42737760" w14:textId="77777777" w:rsidR="00204BC6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Leveraged existing clients, IT framework/CRM system for better data visibility and system integration.</w:t>
      </w:r>
    </w:p>
    <w:p w14:paraId="62B779A9" w14:textId="77777777" w:rsidR="00204BC6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14:paraId="33C335CA" w14:textId="77777777" w:rsidR="00204BC6" w:rsidRPr="001A3D58" w:rsidRDefault="00000000" w:rsidP="741377E8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741377E8">
        <w:rPr>
          <w:color w:val="000000" w:themeColor="text1"/>
          <w:sz w:val="20"/>
          <w:szCs w:val="20"/>
        </w:rPr>
        <w:t>Integrated SFDC with third party application like Microsoft</w:t>
      </w:r>
      <w:r w:rsidRPr="741377E8">
        <w:rPr>
          <w:b/>
          <w:bCs/>
          <w:color w:val="000000" w:themeColor="text1"/>
          <w:sz w:val="20"/>
          <w:szCs w:val="20"/>
        </w:rPr>
        <w:t xml:space="preserve"> Auzure</w:t>
      </w:r>
      <w:r w:rsidRPr="741377E8">
        <w:rPr>
          <w:color w:val="000000" w:themeColor="text1"/>
          <w:sz w:val="20"/>
          <w:szCs w:val="20"/>
        </w:rPr>
        <w:t xml:space="preserve"> for Single SignOn, Microsoft SharePoint, Office 365, and Outlook and One Drive.</w:t>
      </w:r>
    </w:p>
    <w:p w14:paraId="62F367B6" w14:textId="77777777" w:rsidR="00204BC6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SFDC workflow rules, Approval process, Custom Objects, Custom tabs, Custom Objects, Components, Visual Force Pages, validation rules, Approval Processes and Auto-Response Rules to automate the CRM business logic.</w:t>
      </w:r>
    </w:p>
    <w:p w14:paraId="2EDEAF73" w14:textId="77777777" w:rsidR="009E7802" w:rsidRPr="001A3D58" w:rsidRDefault="00000000" w:rsidP="5513FC84">
      <w:pPr>
        <w:numPr>
          <w:ilvl w:val="0"/>
          <w:numId w:val="11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Report Types, Custom Reports (Lead Generation, Campaign, and Activity related reports), and Dashboards to meet the reporting needs of the organization</w:t>
      </w:r>
    </w:p>
    <w:p w14:paraId="2FFD8BB2" w14:textId="77777777" w:rsidR="00701B8F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Used Email Services to create Leads, Contacts, and Accounts from inbound emails.</w:t>
      </w:r>
    </w:p>
    <w:p w14:paraId="2CE4F8FE" w14:textId="77777777" w:rsidR="00701B8F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Maintained various email templates for use in Workflows, Auto Assignment Rules, and Auto Response Rules as part of Leads Management in Sales Cloud.</w:t>
      </w:r>
    </w:p>
    <w:p w14:paraId="6730ED21" w14:textId="77777777" w:rsidR="00701B8F" w:rsidRPr="001A3D58" w:rsidRDefault="00000000" w:rsidP="5513FC84">
      <w:pPr>
        <w:numPr>
          <w:ilvl w:val="0"/>
          <w:numId w:val="11"/>
        </w:numPr>
        <w:shd w:val="clear" w:color="auto" w:fill="FFFFFF" w:themeFill="background1"/>
        <w:suppressAutoHyphens w:val="0"/>
        <w:spacing w:before="100" w:beforeAutospacing="1" w:after="100" w:afterAutospacing="1" w:line="240" w:lineRule="auto"/>
        <w:rPr>
          <w:color w:val="000000" w:themeColor="text1"/>
          <w:sz w:val="20"/>
          <w:szCs w:val="20"/>
        </w:rPr>
      </w:pPr>
      <w:r w:rsidRPr="741377E8">
        <w:rPr>
          <w:color w:val="000000" w:themeColor="text1"/>
          <w:sz w:val="20"/>
          <w:szCs w:val="20"/>
        </w:rPr>
        <w:t>Conducted Requirement analysis and Design Walkthroughs along with the designers, consultants and management staff.</w:t>
      </w:r>
    </w:p>
    <w:p w14:paraId="5B06086B" w14:textId="77777777" w:rsidR="00787000" w:rsidRPr="00897D15" w:rsidRDefault="00000000" w:rsidP="5513FC84">
      <w:pPr>
        <w:spacing w:after="20" w:line="240" w:lineRule="auto"/>
        <w:rPr>
          <w:b/>
          <w:b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British Telecom</w:t>
      </w:r>
      <w:r w:rsidR="00A07CC4" w:rsidRPr="5513FC84">
        <w:rPr>
          <w:b/>
          <w:bCs/>
          <w:color w:val="0070C0"/>
          <w:lang w:eastAsia="en-US"/>
        </w:rPr>
        <w:t xml:space="preserve"> </w:t>
      </w:r>
      <w:r w:rsidR="009F5A67" w:rsidRPr="5513FC84">
        <w:rPr>
          <w:b/>
          <w:bCs/>
          <w:color w:val="0070C0"/>
          <w:lang w:eastAsia="en-US"/>
        </w:rPr>
        <w:t>(</w:t>
      </w:r>
      <w:r w:rsidRPr="5513FC84">
        <w:rPr>
          <w:b/>
          <w:bCs/>
          <w:color w:val="0070C0"/>
          <w:lang w:eastAsia="en-US"/>
        </w:rPr>
        <w:t>BT)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="00AF2A51" w:rsidRPr="00897D15">
        <w:rPr>
          <w:b/>
          <w:color w:val="0070C0"/>
          <w:sz w:val="20"/>
          <w:szCs w:val="20"/>
          <w:lang w:eastAsia="en-US"/>
        </w:rPr>
        <w:tab/>
      </w:r>
      <w:r w:rsidR="004F1AA2" w:rsidRPr="5513FC84">
        <w:rPr>
          <w:b/>
          <w:bCs/>
        </w:rPr>
        <w:t>Aug’ 2016</w:t>
      </w:r>
      <w:r w:rsidR="00664153" w:rsidRPr="5513FC84">
        <w:rPr>
          <w:b/>
          <w:bCs/>
        </w:rPr>
        <w:t xml:space="preserve"> - </w:t>
      </w:r>
      <w:r w:rsidR="00653D8A" w:rsidRPr="5513FC84">
        <w:rPr>
          <w:b/>
          <w:bCs/>
        </w:rPr>
        <w:t>May’2017</w:t>
      </w:r>
    </w:p>
    <w:p w14:paraId="117DCD43" w14:textId="77777777" w:rsidR="00787000" w:rsidRDefault="00000000" w:rsidP="5513FC84">
      <w:pPr>
        <w:spacing w:after="20" w:line="240" w:lineRule="auto"/>
        <w:rPr>
          <w:i/>
          <w:iCs/>
          <w:color w:val="000000" w:themeColor="text1"/>
        </w:rPr>
      </w:pPr>
      <w:r w:rsidRPr="5513FC84">
        <w:rPr>
          <w:i/>
          <w:iCs/>
          <w:lang w:eastAsia="en-US"/>
        </w:rPr>
        <w:t>Salesforce Consultant &amp;</w:t>
      </w:r>
      <w:r w:rsidRPr="5513FC84">
        <w:rPr>
          <w:i/>
          <w:iCs/>
          <w:color w:val="000000" w:themeColor="text1"/>
          <w:sz w:val="24"/>
          <w:szCs w:val="24"/>
        </w:rPr>
        <w:t xml:space="preserve"> </w:t>
      </w:r>
      <w:r w:rsidRPr="5513FC84">
        <w:rPr>
          <w:i/>
          <w:iCs/>
          <w:color w:val="000000" w:themeColor="text1"/>
        </w:rPr>
        <w:t xml:space="preserve">Data Specialist </w:t>
      </w:r>
    </w:p>
    <w:p w14:paraId="22383565" w14:textId="77777777" w:rsidR="004E4584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 xml:space="preserve">Administration and developing Inventory Management </w:t>
      </w:r>
      <w:r w:rsidR="00D82E9E">
        <w:rPr>
          <w:color w:val="000000" w:themeColor="text1"/>
          <w:sz w:val="20"/>
          <w:szCs w:val="20"/>
        </w:rPr>
        <w:t xml:space="preserve">tools in Salesforce across 800 </w:t>
      </w:r>
      <w:r w:rsidRPr="5513FC84">
        <w:rPr>
          <w:color w:val="000000" w:themeColor="text1"/>
          <w:sz w:val="20"/>
          <w:szCs w:val="20"/>
        </w:rPr>
        <w:t>user in more than 60 countries.</w:t>
      </w:r>
    </w:p>
    <w:p w14:paraId="6165240E" w14:textId="77777777" w:rsidR="009C167A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Assisted internal team to develop Project Scope, Functional Requirements and Business Requirements.</w:t>
      </w:r>
    </w:p>
    <w:p w14:paraId="0025080E" w14:textId="77777777" w:rsidR="009C167A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lastRenderedPageBreak/>
        <w:t>Developed and implemented dashboards to show pipeline and vertical penetrations.</w:t>
      </w:r>
    </w:p>
    <w:p w14:paraId="27B2A1D5" w14:textId="77777777" w:rsidR="009C167A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Managed and administered the email marketing reporting and metrics analysis, auto response rules, assignment rules and escalation rules.</w:t>
      </w:r>
    </w:p>
    <w:p w14:paraId="0AF72A52" w14:textId="77777777" w:rsidR="009C167A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Visualforce pages using Apex for proprietary Salesforce application to track the flow of business.</w:t>
      </w:r>
    </w:p>
    <w:p w14:paraId="471F47A8" w14:textId="77777777" w:rsidR="009C167A" w:rsidRPr="001A3D58" w:rsidRDefault="00000000" w:rsidP="5513FC84">
      <w:pPr>
        <w:numPr>
          <w:ilvl w:val="0"/>
          <w:numId w:val="5"/>
        </w:numPr>
        <w:spacing w:after="20" w:line="240" w:lineRule="auto"/>
        <w:rPr>
          <w:rFonts w:ascii="Arial,Times New Roman" w:eastAsia="Arial,Times New Roman" w:hAnsi="Arial,Times New Roman" w:cs="Arial,Times New Roman"/>
          <w:color w:val="181717"/>
          <w:sz w:val="20"/>
          <w:szCs w:val="20"/>
          <w:lang w:eastAsia="en-US"/>
        </w:rPr>
      </w:pPr>
      <w:r w:rsidRPr="5513FC84">
        <w:rPr>
          <w:color w:val="000000" w:themeColor="text1"/>
          <w:sz w:val="20"/>
          <w:szCs w:val="20"/>
        </w:rPr>
        <w:t>Defined custom objects and its related reports / dashboards to hide data access from other profiles across the organization</w:t>
      </w:r>
      <w:r w:rsidRPr="5513FC84">
        <w:rPr>
          <w:rFonts w:ascii="Arial,Times New Roman" w:eastAsia="Arial,Times New Roman" w:hAnsi="Arial,Times New Roman" w:cs="Arial,Times New Roman"/>
          <w:color w:val="181717"/>
          <w:sz w:val="20"/>
          <w:szCs w:val="20"/>
          <w:lang w:eastAsia="en-US"/>
        </w:rPr>
        <w:t>.</w:t>
      </w:r>
    </w:p>
    <w:p w14:paraId="160CD6E5" w14:textId="77777777" w:rsidR="00701B8F" w:rsidRPr="001A3D58" w:rsidRDefault="00000000" w:rsidP="5513FC84">
      <w:pPr>
        <w:numPr>
          <w:ilvl w:val="0"/>
          <w:numId w:val="5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Hands on experience on Roles, Profiles and Security and Sharing settings.</w:t>
      </w:r>
    </w:p>
    <w:p w14:paraId="059CC106" w14:textId="77777777" w:rsidR="00701B8F" w:rsidRPr="009C167A" w:rsidRDefault="00701B8F" w:rsidP="00701B8F">
      <w:pPr>
        <w:spacing w:after="20" w:line="240" w:lineRule="auto"/>
        <w:ind w:left="720"/>
        <w:rPr>
          <w:rFonts w:ascii="Arial" w:eastAsia="Times New Roman" w:hAnsi="Arial" w:cs="Arial"/>
          <w:color w:val="181717"/>
          <w:sz w:val="24"/>
          <w:szCs w:val="24"/>
          <w:lang w:eastAsia="en-US"/>
        </w:rPr>
      </w:pPr>
    </w:p>
    <w:p w14:paraId="69A5AEA3" w14:textId="77777777" w:rsidR="00787000" w:rsidRPr="00897D15" w:rsidRDefault="00000000" w:rsidP="741377E8">
      <w:pPr>
        <w:spacing w:after="20" w:line="240" w:lineRule="auto"/>
        <w:rPr>
          <w:b/>
          <w:b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IBM India Pvt</w:t>
      </w:r>
      <w:r w:rsidR="00664153" w:rsidRPr="5513FC84">
        <w:rPr>
          <w:b/>
          <w:bCs/>
          <w:color w:val="0070C0"/>
          <w:lang w:eastAsia="en-US"/>
        </w:rPr>
        <w:t>. Ltd.,</w:t>
      </w:r>
      <w:r w:rsidRPr="5513FC84">
        <w:rPr>
          <w:b/>
          <w:bCs/>
          <w:color w:val="0070C0"/>
          <w:lang w:eastAsia="en-US"/>
        </w:rPr>
        <w:t xml:space="preserve"> Noida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5513FC84">
        <w:rPr>
          <w:b/>
          <w:bCs/>
        </w:rPr>
        <w:t>July’ 2015 –</w:t>
      </w:r>
      <w:r w:rsidRPr="5513FC84">
        <w:rPr>
          <w:b/>
          <w:bCs/>
        </w:rPr>
        <w:t xml:space="preserve"> July</w:t>
      </w:r>
      <w:r w:rsidR="00664153" w:rsidRPr="5513FC84">
        <w:rPr>
          <w:b/>
          <w:bCs/>
        </w:rPr>
        <w:t>’</w:t>
      </w:r>
      <w:r w:rsidRPr="5513FC84">
        <w:rPr>
          <w:b/>
          <w:bCs/>
        </w:rPr>
        <w:t xml:space="preserve"> 2016</w:t>
      </w:r>
    </w:p>
    <w:p w14:paraId="14298A8B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SME Performance &amp; Configuration Management</w:t>
      </w:r>
    </w:p>
    <w:p w14:paraId="18B4BC7B" w14:textId="77777777" w:rsidR="00E210FE" w:rsidRPr="001A3D58" w:rsidRDefault="00000000" w:rsidP="5513FC84">
      <w:pPr>
        <w:numPr>
          <w:ilvl w:val="0"/>
          <w:numId w:val="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Designed and deployed Custom tabs, Custom Objects, Components, Visual Force Pages, validation rules, Approval Processes and Auto-Response Rules for automating business logic</w:t>
      </w:r>
    </w:p>
    <w:p w14:paraId="68AF872F" w14:textId="77777777" w:rsidR="009C167A" w:rsidRPr="001A3D58" w:rsidRDefault="00000000" w:rsidP="5513FC84">
      <w:pPr>
        <w:numPr>
          <w:ilvl w:val="0"/>
          <w:numId w:val="4"/>
        </w:numPr>
        <w:spacing w:after="20" w:line="240" w:lineRule="auto"/>
        <w:rPr>
          <w:color w:val="000000" w:themeColor="text1"/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Configured Salesforce including but not limited to validation rules, workflows, custom labels, custom settings, profiles and permissions</w:t>
      </w:r>
    </w:p>
    <w:p w14:paraId="30E2015F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Involved in security levels and privileges by customizing Salesforce.com Profiles and Roles.</w:t>
      </w:r>
    </w:p>
    <w:p w14:paraId="695B778B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custom Apex triggers for approval and custom workflow solution.</w:t>
      </w:r>
    </w:p>
    <w:p w14:paraId="75060E1F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color w:val="000000" w:themeColor="text1"/>
          <w:sz w:val="20"/>
          <w:szCs w:val="20"/>
        </w:rPr>
        <w:t>Developed Salesforce.com triggers for custom objects as part of workflow rules.</w:t>
      </w:r>
    </w:p>
    <w:p w14:paraId="0458BA6B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Handled the Ownership of TNSQM &amp; TADDM.</w:t>
      </w:r>
    </w:p>
    <w:p w14:paraId="5AF457C9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Led   team &amp;  provide technical solutions in telecommunication &amp; IT Infrastructure</w:t>
      </w:r>
    </w:p>
    <w:p w14:paraId="6AD8ADB5" w14:textId="77777777" w:rsidR="00787000" w:rsidRPr="001A3D58" w:rsidRDefault="00000000" w:rsidP="5513FC84">
      <w:pPr>
        <w:numPr>
          <w:ilvl w:val="0"/>
          <w:numId w:val="4"/>
        </w:numPr>
        <w:spacing w:after="20" w:line="240" w:lineRule="auto"/>
        <w:rPr>
          <w:sz w:val="20"/>
          <w:szCs w:val="20"/>
        </w:rPr>
      </w:pPr>
      <w:r w:rsidRPr="5513FC84">
        <w:rPr>
          <w:sz w:val="20"/>
          <w:szCs w:val="20"/>
        </w:rPr>
        <w:t>Maintained  99.5 % SLA ,Baseline Validation, Monthly ID validation, QEV-CBN</w:t>
      </w:r>
    </w:p>
    <w:p w14:paraId="158CE3FB" w14:textId="77777777" w:rsidR="00787000" w:rsidRPr="00897D15" w:rsidRDefault="00787000" w:rsidP="00787000">
      <w:pPr>
        <w:spacing w:after="20" w:line="240" w:lineRule="auto"/>
        <w:rPr>
          <w:sz w:val="20"/>
          <w:szCs w:val="20"/>
        </w:rPr>
      </w:pPr>
    </w:p>
    <w:p w14:paraId="5912C4F6" w14:textId="77777777" w:rsidR="00787000" w:rsidRPr="00897D15" w:rsidRDefault="00000000" w:rsidP="741377E8">
      <w:pPr>
        <w:spacing w:after="20" w:line="240" w:lineRule="auto"/>
        <w:rPr>
          <w:i/>
          <w:iCs/>
          <w:sz w:val="20"/>
          <w:szCs w:val="20"/>
        </w:rPr>
      </w:pPr>
      <w:r w:rsidRPr="5513FC84">
        <w:rPr>
          <w:b/>
          <w:bCs/>
          <w:color w:val="0070C0"/>
          <w:lang w:eastAsia="en-US"/>
        </w:rPr>
        <w:t>MasterCom , Bangalore</w:t>
      </w:r>
      <w:r w:rsidRPr="00897D15">
        <w:rPr>
          <w:b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5513FC84">
        <w:rPr>
          <w:b/>
          <w:bCs/>
        </w:rPr>
        <w:t>Oct 2014 -</w:t>
      </w:r>
      <w:r w:rsidRPr="5513FC84">
        <w:rPr>
          <w:b/>
          <w:bCs/>
        </w:rPr>
        <w:t xml:space="preserve"> May 2015</w:t>
      </w:r>
    </w:p>
    <w:p w14:paraId="401AF4B9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Senior Architect</w:t>
      </w:r>
    </w:p>
    <w:p w14:paraId="652B3180" w14:textId="77777777" w:rsidR="00787000" w:rsidRPr="001A3D58" w:rsidRDefault="00000000" w:rsidP="5513FC84">
      <w:pPr>
        <w:numPr>
          <w:ilvl w:val="0"/>
          <w:numId w:val="6"/>
        </w:numPr>
        <w:spacing w:after="20" w:line="240" w:lineRule="auto"/>
        <w:rPr>
          <w:sz w:val="20"/>
          <w:szCs w:val="20"/>
          <w:lang w:val="en-IN"/>
        </w:rPr>
      </w:pPr>
      <w:r w:rsidRPr="5513FC84">
        <w:rPr>
          <w:sz w:val="20"/>
          <w:szCs w:val="20"/>
          <w:lang w:val="en-IN"/>
        </w:rPr>
        <w:t>Deployment of new Solutions</w:t>
      </w:r>
    </w:p>
    <w:p w14:paraId="4516E29A" w14:textId="77777777" w:rsidR="00787000" w:rsidRPr="001A3D58" w:rsidRDefault="00000000" w:rsidP="5513FC84">
      <w:pPr>
        <w:numPr>
          <w:ilvl w:val="0"/>
          <w:numId w:val="6"/>
        </w:numPr>
        <w:spacing w:after="20" w:line="240" w:lineRule="auto"/>
        <w:rPr>
          <w:sz w:val="20"/>
          <w:szCs w:val="20"/>
          <w:lang w:val="en-IN"/>
        </w:rPr>
      </w:pPr>
      <w:r w:rsidRPr="5513FC84">
        <w:rPr>
          <w:sz w:val="20"/>
          <w:szCs w:val="20"/>
          <w:lang w:val="en-IN"/>
        </w:rPr>
        <w:t>Understanding the client  requirement &amp;  process, Analyse impact on in production environment</w:t>
      </w:r>
    </w:p>
    <w:p w14:paraId="1A000564" w14:textId="77777777" w:rsidR="00787000" w:rsidRPr="00897D15" w:rsidRDefault="00000000" w:rsidP="00AE380A">
      <w:pPr>
        <w:numPr>
          <w:ilvl w:val="0"/>
          <w:numId w:val="6"/>
        </w:numPr>
        <w:spacing w:after="20" w:line="240" w:lineRule="auto"/>
      </w:pPr>
      <w:r w:rsidRPr="5513FC84">
        <w:rPr>
          <w:sz w:val="20"/>
          <w:szCs w:val="20"/>
          <w:lang w:val="en-IN"/>
        </w:rPr>
        <w:t>Defining solution using service assurance product &amp; Integrating service session product or any other OSS products.</w:t>
      </w:r>
    </w:p>
    <w:p w14:paraId="0DDB7FD5" w14:textId="77777777" w:rsidR="00787000" w:rsidRPr="00897D15" w:rsidRDefault="00787000" w:rsidP="00787000">
      <w:pPr>
        <w:spacing w:after="20" w:line="240" w:lineRule="auto"/>
        <w:rPr>
          <w:sz w:val="20"/>
          <w:szCs w:val="20"/>
        </w:rPr>
      </w:pPr>
    </w:p>
    <w:p w14:paraId="38C3D231" w14:textId="77777777" w:rsidR="00787000" w:rsidRPr="00897D15" w:rsidRDefault="00000000" w:rsidP="5513FC84">
      <w:pPr>
        <w:spacing w:after="20" w:line="240" w:lineRule="auto"/>
        <w:rPr>
          <w:rFonts w:ascii="Arial" w:eastAsia="Arial" w:hAnsi="Arial" w:cs="Arial"/>
          <w:i/>
          <w:iCs/>
        </w:rPr>
      </w:pPr>
      <w:r w:rsidRPr="5513FC84">
        <w:rPr>
          <w:b/>
          <w:bCs/>
          <w:color w:val="0070C0"/>
          <w:lang w:eastAsia="en-US"/>
        </w:rPr>
        <w:t>IBM India Pvt</w:t>
      </w:r>
      <w:r w:rsidR="00664153" w:rsidRPr="5513FC84">
        <w:rPr>
          <w:b/>
          <w:bCs/>
          <w:color w:val="0070C0"/>
          <w:lang w:eastAsia="en-US"/>
        </w:rPr>
        <w:t>.</w:t>
      </w:r>
      <w:r w:rsidRPr="5513FC84">
        <w:rPr>
          <w:b/>
          <w:bCs/>
          <w:color w:val="0070C0"/>
          <w:lang w:eastAsia="en-US"/>
        </w:rPr>
        <w:t xml:space="preserve"> Ltd, Gurgaon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0201FE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5513FC84">
        <w:rPr>
          <w:b/>
          <w:bCs/>
        </w:rPr>
        <w:t xml:space="preserve"> June 2007- Sept 2014 </w:t>
      </w:r>
    </w:p>
    <w:p w14:paraId="4B636409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IT Specialist</w:t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Pr="00897D15">
        <w:rPr>
          <w:b/>
        </w:rPr>
        <w:tab/>
      </w:r>
      <w:r w:rsidR="000201FE">
        <w:rPr>
          <w:b/>
        </w:rPr>
        <w:tab/>
      </w:r>
      <w:r w:rsidRPr="5513FC84">
        <w:rPr>
          <w:b/>
          <w:bCs/>
        </w:rPr>
        <w:t xml:space="preserve"> (June 2007 - July 2008 Third Party Vendor Role)</w:t>
      </w:r>
    </w:p>
    <w:p w14:paraId="3F019CFD" w14:textId="77777777" w:rsidR="00787000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Leading team of 20 to 25 people, Requirement gathering, analysis, design &amp; development of the new services.</w:t>
      </w:r>
    </w:p>
    <w:p w14:paraId="3BF06915" w14:textId="77777777" w:rsidR="00A07CC4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Automated the loading process of 2 TB of data in 40 Min record time in Perl in RCOM Project In IBM India</w:t>
      </w:r>
    </w:p>
    <w:p w14:paraId="10FC15EF" w14:textId="77777777" w:rsidR="00A07CC4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Successfully Implemented the Inventory automation of GSM &amp; GPRS Service in Perl for Bharti Project.</w:t>
      </w:r>
    </w:p>
    <w:p w14:paraId="31E23A5B" w14:textId="77777777" w:rsidR="00A07CC4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Effectively tuned SLA performance of CCT, IVR, ACD, SMSC, MWALLET and Airtel Money.</w:t>
      </w:r>
    </w:p>
    <w:p w14:paraId="4EE5884E" w14:textId="77777777" w:rsidR="00787000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 xml:space="preserve">Deployed &amp; SLA design for new services in TNSQM. </w:t>
      </w:r>
    </w:p>
    <w:p w14:paraId="56AAEA9B" w14:textId="77777777" w:rsidR="00787000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Designed and developing the new mediation &amp; adapter for new services.</w:t>
      </w:r>
    </w:p>
    <w:p w14:paraId="75F72714" w14:textId="77777777" w:rsidR="00787000" w:rsidRPr="001A3D58" w:rsidRDefault="00000000" w:rsidP="5513FC84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5513FC84">
        <w:rPr>
          <w:sz w:val="20"/>
          <w:szCs w:val="20"/>
        </w:rPr>
        <w:t>Provided solutions to the team and regularly monitoring the project status.</w:t>
      </w:r>
    </w:p>
    <w:p w14:paraId="25A32440" w14:textId="77777777" w:rsidR="00787000" w:rsidRDefault="00787000" w:rsidP="00787000">
      <w:pPr>
        <w:spacing w:after="0" w:line="240" w:lineRule="auto"/>
        <w:jc w:val="both"/>
        <w:rPr>
          <w:sz w:val="20"/>
          <w:szCs w:val="20"/>
        </w:rPr>
      </w:pPr>
    </w:p>
    <w:p w14:paraId="7EB279FF" w14:textId="77777777" w:rsidR="00787000" w:rsidRPr="00897D15" w:rsidRDefault="00000000" w:rsidP="741377E8">
      <w:pPr>
        <w:spacing w:after="20" w:line="240" w:lineRule="auto"/>
        <w:rPr>
          <w:i/>
          <w:iCs/>
        </w:rPr>
      </w:pPr>
      <w:r w:rsidRPr="5513FC84">
        <w:rPr>
          <w:b/>
          <w:bCs/>
          <w:color w:val="0070C0"/>
          <w:lang w:eastAsia="en-US"/>
        </w:rPr>
        <w:t>CONAX AS</w:t>
      </w:r>
      <w:r w:rsidR="009F5A67" w:rsidRPr="5513FC84">
        <w:rPr>
          <w:b/>
          <w:bCs/>
          <w:color w:val="0070C0"/>
          <w:lang w:eastAsia="en-US"/>
        </w:rPr>
        <w:t>, Gurgaon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0201FE">
        <w:rPr>
          <w:b/>
          <w:sz w:val="20"/>
          <w:szCs w:val="20"/>
        </w:rPr>
        <w:tab/>
      </w:r>
      <w:r w:rsidRPr="5513FC84">
        <w:rPr>
          <w:b/>
          <w:bCs/>
        </w:rPr>
        <w:t>Dec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2005-March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2007</w:t>
      </w:r>
    </w:p>
    <w:p w14:paraId="1FFF282B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i/>
          <w:iCs/>
        </w:rPr>
        <w:t>Operation Engineer</w:t>
      </w:r>
    </w:p>
    <w:p w14:paraId="1AB4CF44" w14:textId="77777777" w:rsidR="00787000" w:rsidRPr="001A3D58" w:rsidRDefault="00000000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Deployment, installing &amp; integrating CAS on various client side in India or abroad.</w:t>
      </w:r>
    </w:p>
    <w:p w14:paraId="25802EC9" w14:textId="77777777" w:rsidR="00787000" w:rsidRPr="001A3D58" w:rsidRDefault="00000000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Integrating CAS to with products VOD, SMS and broadcasting devices like multiplexer, scrambler, and router.</w:t>
      </w:r>
    </w:p>
    <w:p w14:paraId="418F88A5" w14:textId="77777777" w:rsidR="00787000" w:rsidRPr="001A3D58" w:rsidRDefault="00000000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Live transactions in CAS system including project plan, resource scheduling, &amp; management reporting on</w:t>
      </w:r>
    </w:p>
    <w:p w14:paraId="3A7A018D" w14:textId="77777777" w:rsidR="00787000" w:rsidRPr="001A3D58" w:rsidRDefault="00000000" w:rsidP="741377E8">
      <w:pPr>
        <w:pStyle w:val="NoSpacing"/>
        <w:ind w:left="720"/>
        <w:jc w:val="both"/>
        <w:rPr>
          <w:sz w:val="20"/>
          <w:szCs w:val="20"/>
        </w:rPr>
      </w:pPr>
      <w:r w:rsidRPr="741377E8">
        <w:rPr>
          <w:sz w:val="20"/>
          <w:szCs w:val="20"/>
        </w:rPr>
        <w:t xml:space="preserve"> weekly basis, configuring channel in CAS etc.</w:t>
      </w:r>
    </w:p>
    <w:p w14:paraId="759A4F5E" w14:textId="77777777" w:rsidR="00594975" w:rsidRDefault="00000000" w:rsidP="741377E8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741377E8">
        <w:rPr>
          <w:sz w:val="20"/>
          <w:szCs w:val="20"/>
        </w:rPr>
        <w:t>Designing and preparation of Perl Script which make the CAS more automatic than the manual system.</w:t>
      </w:r>
    </w:p>
    <w:p w14:paraId="3BE3BE7D" w14:textId="77777777" w:rsidR="00787000" w:rsidRPr="001A3D58" w:rsidRDefault="00000000" w:rsidP="00594975">
      <w:pPr>
        <w:pStyle w:val="NoSpacing"/>
        <w:ind w:left="720"/>
        <w:jc w:val="both"/>
        <w:rPr>
          <w:sz w:val="20"/>
          <w:szCs w:val="20"/>
        </w:rPr>
      </w:pPr>
      <w:r w:rsidRPr="741377E8">
        <w:rPr>
          <w:sz w:val="20"/>
          <w:szCs w:val="20"/>
        </w:rPr>
        <w:t xml:space="preserve">   </w:t>
      </w:r>
    </w:p>
    <w:p w14:paraId="2B0F8645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b/>
          <w:bCs/>
          <w:color w:val="0070C0"/>
          <w:lang w:eastAsia="en-US"/>
        </w:rPr>
        <w:t>Marg Software Solution Pvt</w:t>
      </w:r>
      <w:r w:rsidR="00664153" w:rsidRPr="5513FC84">
        <w:rPr>
          <w:b/>
          <w:bCs/>
          <w:color w:val="0070C0"/>
          <w:lang w:eastAsia="en-US"/>
        </w:rPr>
        <w:t>.</w:t>
      </w:r>
      <w:r w:rsidRPr="5513FC84">
        <w:rPr>
          <w:b/>
          <w:bCs/>
          <w:color w:val="0070C0"/>
          <w:lang w:eastAsia="en-US"/>
        </w:rPr>
        <w:t xml:space="preserve"> Ltd</w:t>
      </w:r>
      <w:r w:rsidR="00664153" w:rsidRPr="5513FC84">
        <w:rPr>
          <w:b/>
          <w:bCs/>
          <w:color w:val="0070C0"/>
          <w:lang w:eastAsia="en-US"/>
        </w:rPr>
        <w:t>.</w:t>
      </w:r>
      <w:r w:rsidR="009F5A67" w:rsidRPr="5513FC84">
        <w:rPr>
          <w:b/>
          <w:bCs/>
          <w:color w:val="0070C0"/>
          <w:lang w:eastAsia="en-US"/>
        </w:rPr>
        <w:t>, Lucknow</w:t>
      </w:r>
      <w:r w:rsidRPr="00897D15">
        <w:rPr>
          <w:b/>
          <w:color w:val="0070C0"/>
          <w:sz w:val="20"/>
          <w:szCs w:val="20"/>
          <w:lang w:eastAsia="en-US"/>
        </w:rPr>
        <w:tab/>
      </w:r>
      <w:r w:rsidRPr="5513FC84">
        <w:rPr>
          <w:b/>
          <w:bCs/>
          <w:sz w:val="20"/>
          <w:szCs w:val="20"/>
        </w:rPr>
        <w:t xml:space="preserve"> </w:t>
      </w:r>
      <w:r w:rsidRPr="00897D15">
        <w:rPr>
          <w:b/>
          <w:sz w:val="20"/>
          <w:szCs w:val="20"/>
        </w:rPr>
        <w:tab/>
      </w:r>
      <w:r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="00664153" w:rsidRPr="00897D15">
        <w:rPr>
          <w:b/>
          <w:sz w:val="20"/>
          <w:szCs w:val="20"/>
        </w:rPr>
        <w:tab/>
      </w:r>
      <w:r w:rsidRPr="5513FC84">
        <w:rPr>
          <w:b/>
          <w:bCs/>
        </w:rPr>
        <w:t>Sept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2003-Dec</w:t>
      </w:r>
      <w:r w:rsidR="00AF2A51" w:rsidRPr="5513FC84">
        <w:rPr>
          <w:b/>
          <w:bCs/>
        </w:rPr>
        <w:t>’</w:t>
      </w:r>
      <w:r w:rsidRPr="5513FC84">
        <w:rPr>
          <w:b/>
          <w:bCs/>
        </w:rPr>
        <w:t xml:space="preserve"> 2005</w:t>
      </w:r>
    </w:p>
    <w:p w14:paraId="0D9EDC23" w14:textId="77777777" w:rsidR="00787000" w:rsidRPr="00897D15" w:rsidRDefault="00000000" w:rsidP="5513FC84">
      <w:pPr>
        <w:spacing w:after="20" w:line="240" w:lineRule="auto"/>
        <w:rPr>
          <w:b/>
          <w:bCs/>
        </w:rPr>
      </w:pPr>
      <w:r w:rsidRPr="5513FC84">
        <w:rPr>
          <w:i/>
          <w:iCs/>
        </w:rPr>
        <w:t>Software Engineer</w:t>
      </w:r>
    </w:p>
    <w:p w14:paraId="226FE0BE" w14:textId="77777777" w:rsidR="00787000" w:rsidRPr="001A3D58" w:rsidRDefault="00000000" w:rsidP="5513FC84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 w:rsidRPr="5513FC84">
        <w:rPr>
          <w:sz w:val="20"/>
          <w:szCs w:val="20"/>
        </w:rPr>
        <w:t>Analyzing the Client requirements and providing solution, handle SDLC cycle.</w:t>
      </w:r>
    </w:p>
    <w:p w14:paraId="390D8B14" w14:textId="77777777" w:rsidR="005567E2" w:rsidRPr="001A3D58" w:rsidRDefault="00000000" w:rsidP="5513FC84">
      <w:pPr>
        <w:pStyle w:val="NoSpacing"/>
        <w:numPr>
          <w:ilvl w:val="0"/>
          <w:numId w:val="8"/>
        </w:numPr>
        <w:spacing w:after="20"/>
        <w:jc w:val="both"/>
        <w:rPr>
          <w:b/>
          <w:bCs/>
          <w:color w:val="0070C0"/>
          <w:sz w:val="20"/>
          <w:szCs w:val="20"/>
        </w:rPr>
      </w:pPr>
      <w:r w:rsidRPr="741377E8">
        <w:rPr>
          <w:sz w:val="20"/>
          <w:szCs w:val="20"/>
        </w:rPr>
        <w:t>Development in Java, VB &amp; Oracle Projects.</w:t>
      </w:r>
    </w:p>
    <w:p w14:paraId="579D3EA1" w14:textId="77777777" w:rsidR="00E468CF" w:rsidRPr="00897D15" w:rsidRDefault="00000000">
      <w:pPr>
        <w:spacing w:after="20" w:line="240" w:lineRule="auto"/>
      </w:pPr>
      <w:r w:rsidRPr="5513FC84">
        <w:rPr>
          <w:b/>
          <w:bCs/>
          <w:color w:val="0070C0"/>
        </w:rPr>
        <w:t>Education</w:t>
      </w:r>
    </w:p>
    <w:p w14:paraId="46788173" w14:textId="77777777" w:rsidR="00E468CF" w:rsidRPr="00897D15" w:rsidRDefault="00BF0D04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F691A" wp14:editId="577FD79F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49950" cy="6350"/>
                <wp:effectExtent l="12700" t="12700" r="6350" b="63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9950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50C4" id="AutoShape 4" o:spid="_x0000_s1026" type="#_x0000_t32" style="position:absolute;margin-left:0;margin-top:-.2pt;width:468.5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&#13;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14:paraId="180B0640" w14:textId="77777777" w:rsidR="00E468CF" w:rsidRPr="003E59C5" w:rsidRDefault="00000000" w:rsidP="003E59C5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sz w:val="20"/>
          <w:szCs w:val="20"/>
        </w:rPr>
      </w:pPr>
      <w:r w:rsidRPr="003E59C5">
        <w:rPr>
          <w:sz w:val="20"/>
          <w:szCs w:val="20"/>
        </w:rPr>
        <w:lastRenderedPageBreak/>
        <w:t>Master of Computer Application MCA</w:t>
      </w:r>
    </w:p>
    <w:p w14:paraId="79FB872F" w14:textId="77777777" w:rsidR="00A07CC4" w:rsidRPr="003E59C5" w:rsidRDefault="00000000" w:rsidP="003E59C5">
      <w:pPr>
        <w:pStyle w:val="ListParagraph"/>
        <w:numPr>
          <w:ilvl w:val="0"/>
          <w:numId w:val="39"/>
        </w:numPr>
        <w:spacing w:after="0" w:line="240" w:lineRule="auto"/>
        <w:ind w:left="720"/>
        <w:rPr>
          <w:b/>
          <w:color w:val="0070C0"/>
          <w:sz w:val="20"/>
          <w:szCs w:val="20"/>
          <w:lang w:eastAsia="en-US"/>
        </w:rPr>
      </w:pPr>
      <w:r w:rsidRPr="003E59C5">
        <w:rPr>
          <w:sz w:val="20"/>
          <w:szCs w:val="20"/>
        </w:rPr>
        <w:t>Bachelor of Computer Application BCA</w:t>
      </w:r>
    </w:p>
    <w:p w14:paraId="417E1048" w14:textId="77777777" w:rsidR="0087535A" w:rsidRDefault="0087535A" w:rsidP="0087535A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14:paraId="1C437DE3" w14:textId="77777777" w:rsidR="0087535A" w:rsidRPr="00897D15" w:rsidRDefault="00000000" w:rsidP="0087535A">
      <w:pPr>
        <w:spacing w:after="20" w:line="240" w:lineRule="auto"/>
      </w:pPr>
      <w:r>
        <w:rPr>
          <w:b/>
          <w:bCs/>
          <w:color w:val="0070C0"/>
        </w:rPr>
        <w:t>Certification</w:t>
      </w:r>
    </w:p>
    <w:p w14:paraId="64413E3C" w14:textId="77777777" w:rsidR="0087535A" w:rsidRPr="00897D15" w:rsidRDefault="00BF0D04" w:rsidP="0087535A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FCC0C" wp14:editId="67C3C7A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49950" cy="6350"/>
                <wp:effectExtent l="12700" t="12700" r="635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9950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BCF0F" id="AutoShape 6" o:spid="_x0000_s1026" type="#_x0000_t32" style="position:absolute;margin-left:0;margin-top:-.2pt;width:468.5pt;height: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&#13;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14:paraId="35FD7CA8" w14:textId="77777777" w:rsidR="0087535A" w:rsidRPr="003E59C5" w:rsidRDefault="00000000" w:rsidP="003E59C5">
      <w:pPr>
        <w:pStyle w:val="ListParagraph"/>
        <w:numPr>
          <w:ilvl w:val="0"/>
          <w:numId w:val="40"/>
        </w:numPr>
        <w:spacing w:after="0" w:line="240" w:lineRule="auto"/>
        <w:rPr>
          <w:sz w:val="20"/>
          <w:szCs w:val="20"/>
        </w:rPr>
      </w:pPr>
      <w:r w:rsidRPr="003E59C5">
        <w:rPr>
          <w:sz w:val="20"/>
          <w:szCs w:val="20"/>
        </w:rPr>
        <w:t>Salesforce App Builder</w:t>
      </w:r>
    </w:p>
    <w:p w14:paraId="58A41258" w14:textId="77777777" w:rsidR="0087535A" w:rsidRPr="003E59C5" w:rsidRDefault="00000000" w:rsidP="003E59C5">
      <w:pPr>
        <w:pStyle w:val="ListParagraph"/>
        <w:numPr>
          <w:ilvl w:val="0"/>
          <w:numId w:val="40"/>
        </w:numPr>
        <w:spacing w:after="0" w:line="240" w:lineRule="auto"/>
        <w:rPr>
          <w:b/>
          <w:color w:val="0070C0"/>
          <w:sz w:val="20"/>
          <w:szCs w:val="20"/>
          <w:lang w:eastAsia="en-US"/>
        </w:rPr>
      </w:pPr>
      <w:r w:rsidRPr="003E59C5">
        <w:rPr>
          <w:sz w:val="20"/>
          <w:szCs w:val="20"/>
        </w:rPr>
        <w:t>Salesforce Platform Developer I</w:t>
      </w:r>
    </w:p>
    <w:p w14:paraId="2960A797" w14:textId="77777777" w:rsidR="0087535A" w:rsidRPr="0087535A" w:rsidRDefault="0087535A" w:rsidP="003E59C5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14:paraId="7C0A1BBA" w14:textId="77777777" w:rsidR="0087535A" w:rsidRPr="00897D15" w:rsidRDefault="00000000" w:rsidP="0087535A">
      <w:pPr>
        <w:spacing w:after="20" w:line="240" w:lineRule="auto"/>
      </w:pPr>
      <w:r>
        <w:rPr>
          <w:b/>
          <w:bCs/>
          <w:color w:val="0070C0"/>
        </w:rPr>
        <w:t>Link of Certification</w:t>
      </w:r>
    </w:p>
    <w:p w14:paraId="2AD6A08A" w14:textId="77777777" w:rsidR="0087535A" w:rsidRPr="00897D15" w:rsidRDefault="00BF0D04" w:rsidP="0087535A">
      <w:pPr>
        <w:spacing w:after="20" w:line="240" w:lineRule="auto"/>
        <w:rPr>
          <w:b/>
          <w:sz w:val="14"/>
          <w:szCs w:val="24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FC6C2" wp14:editId="2A08DFF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949950" cy="6350"/>
                <wp:effectExtent l="12700" t="12700" r="6350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9950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360B" id="AutoShape 7" o:spid="_x0000_s1026" type="#_x0000_t32" style="position:absolute;margin-left:0;margin-top:-.2pt;width:468.5pt;height: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&#13;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14:paraId="06D98C41" w14:textId="77777777" w:rsidR="0087535A" w:rsidRPr="002B65A1" w:rsidRDefault="00000000" w:rsidP="002B65A1">
      <w:pPr>
        <w:pStyle w:val="ListParagraph"/>
        <w:numPr>
          <w:ilvl w:val="0"/>
          <w:numId w:val="14"/>
        </w:numPr>
        <w:spacing w:after="0" w:line="240" w:lineRule="auto"/>
        <w:rPr>
          <w:b/>
          <w:color w:val="0070C0"/>
          <w:sz w:val="20"/>
          <w:szCs w:val="20"/>
          <w:lang w:eastAsia="en-US"/>
        </w:rPr>
      </w:pPr>
      <w:hyperlink r:id="rId10" w:history="1">
        <w:r w:rsidR="002B65A1">
          <w:rPr>
            <w:rStyle w:val="Hyperlink"/>
          </w:rPr>
          <w:t>https://trailhead.salesforce.com/credentials/certification-detail-print?searchString=Z8FfwzlyCvhhNEPobf4V2KXzVFw60NJJERUxxiR+lx/gCpfnrPvQf5Ip3rFx9XoV</w:t>
        </w:r>
      </w:hyperlink>
    </w:p>
    <w:p w14:paraId="62E63CFA" w14:textId="77777777" w:rsidR="0087535A" w:rsidRPr="0087535A" w:rsidRDefault="0087535A" w:rsidP="0087535A">
      <w:pPr>
        <w:spacing w:after="0" w:line="240" w:lineRule="auto"/>
        <w:ind w:left="1080"/>
        <w:rPr>
          <w:b/>
          <w:color w:val="0070C0"/>
          <w:sz w:val="20"/>
          <w:szCs w:val="20"/>
          <w:lang w:eastAsia="en-US"/>
        </w:rPr>
      </w:pPr>
    </w:p>
    <w:p w14:paraId="35BE38D5" w14:textId="77777777" w:rsidR="00E468CF" w:rsidRPr="00897D15" w:rsidRDefault="00000000">
      <w:pPr>
        <w:spacing w:after="20" w:line="240" w:lineRule="auto"/>
      </w:pPr>
      <w:r w:rsidRPr="5513FC84">
        <w:rPr>
          <w:b/>
          <w:bCs/>
          <w:color w:val="0070C0"/>
        </w:rPr>
        <w:t>Personal Details</w:t>
      </w:r>
    </w:p>
    <w:p w14:paraId="5D972070" w14:textId="77777777" w:rsidR="00E468CF" w:rsidRPr="00897D15" w:rsidRDefault="00BF0D04">
      <w:pPr>
        <w:spacing w:after="20" w:line="240" w:lineRule="auto"/>
        <w:rPr>
          <w:b/>
          <w:sz w:val="16"/>
          <w:szCs w:val="24"/>
          <w:u w:val="single"/>
          <w:lang w:eastAsia="en-US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3BD66" wp14:editId="2605C946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9950" cy="6350"/>
                <wp:effectExtent l="12700" t="12700" r="6350" b="63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949950" cy="6350"/>
                        </a:xfrm>
                        <a:prstGeom prst="straightConnector1">
                          <a:avLst/>
                        </a:prstGeom>
                        <a:noFill/>
                        <a:ln w="9398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7588C" id="AutoShape 7" o:spid="_x0000_s1026" type="#_x0000_t32" style="position:absolute;margin-left:0;margin-top:4.1pt;width:468.5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" strokeweight=".74pt">
                <v:stroke joinstyle="miter" endcap="square"/>
                <o:lock v:ext="edit" shapetype="f"/>
              </v:shape>
            </w:pict>
          </mc:Fallback>
        </mc:AlternateContent>
      </w:r>
    </w:p>
    <w:p w14:paraId="09C45975" w14:textId="77777777" w:rsidR="00E468CF" w:rsidRPr="00897D15" w:rsidRDefault="00000000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DOB                 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27-04-1975</w:t>
      </w:r>
    </w:p>
    <w:p w14:paraId="4CA89F24" w14:textId="77777777" w:rsidR="00A07CC4" w:rsidRPr="00897D15" w:rsidRDefault="00000000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Nationality      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Indian</w:t>
      </w:r>
    </w:p>
    <w:p w14:paraId="7BEE0669" w14:textId="77777777" w:rsidR="00E468CF" w:rsidRDefault="00000000" w:rsidP="5513FC84">
      <w:pPr>
        <w:spacing w:after="0" w:line="240" w:lineRule="auto"/>
        <w:ind w:left="720"/>
        <w:rPr>
          <w:sz w:val="20"/>
          <w:szCs w:val="20"/>
        </w:rPr>
      </w:pPr>
      <w:r w:rsidRPr="00897D15">
        <w:rPr>
          <w:sz w:val="20"/>
          <w:szCs w:val="20"/>
        </w:rPr>
        <w:t xml:space="preserve">Marital Status          </w:t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</w:r>
      <w:r w:rsidRPr="00897D15">
        <w:rPr>
          <w:sz w:val="20"/>
          <w:szCs w:val="20"/>
        </w:rPr>
        <w:tab/>
        <w:t>Married</w:t>
      </w:r>
      <w:r w:rsidR="00BF0D04">
        <w:rPr>
          <w:noProof/>
        </w:rPr>
        <w:drawing>
          <wp:anchor distT="0" distB="0" distL="114300" distR="114300" simplePos="0" relativeHeight="251659264" behindDoc="0" locked="0" layoutInCell="1" allowOverlap="1" wp14:anchorId="47074664" wp14:editId="7D243A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68CF" w:rsidSect="00E275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70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43B3" w14:textId="77777777" w:rsidR="00CB29D6" w:rsidRDefault="00CB29D6" w:rsidP="00BF0D04">
      <w:pPr>
        <w:spacing w:after="0" w:line="240" w:lineRule="auto"/>
      </w:pPr>
      <w:r>
        <w:separator/>
      </w:r>
    </w:p>
  </w:endnote>
  <w:endnote w:type="continuationSeparator" w:id="0">
    <w:p w14:paraId="058657DB" w14:textId="77777777" w:rsidR="00CB29D6" w:rsidRDefault="00CB29D6" w:rsidP="00BF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WenQuanYi Zen Hei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7C36" w14:textId="77777777" w:rsidR="00BF0D04" w:rsidRDefault="00BF0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A4B6" w14:textId="77777777" w:rsidR="00BF0D04" w:rsidRDefault="00BF0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C221" w14:textId="77777777" w:rsidR="00BF0D04" w:rsidRDefault="00BF0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AB29" w14:textId="77777777" w:rsidR="00CB29D6" w:rsidRDefault="00CB29D6" w:rsidP="00BF0D04">
      <w:pPr>
        <w:spacing w:after="0" w:line="240" w:lineRule="auto"/>
      </w:pPr>
      <w:r>
        <w:separator/>
      </w:r>
    </w:p>
  </w:footnote>
  <w:footnote w:type="continuationSeparator" w:id="0">
    <w:p w14:paraId="46F44EFD" w14:textId="77777777" w:rsidR="00CB29D6" w:rsidRDefault="00CB29D6" w:rsidP="00BF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8C11" w14:textId="77777777" w:rsidR="00BF0D04" w:rsidRDefault="00BF0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F450" w14:textId="77777777" w:rsidR="00BF0D04" w:rsidRDefault="00BF0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E8D2" w14:textId="77777777" w:rsidR="00BF0D04" w:rsidRDefault="00BF0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  <w:lang w:val="en-US" w:eastAsia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/>
        <w:sz w:val="16"/>
        <w:szCs w:val="16"/>
        <w:lang w:val="en-I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 w:val="0"/>
        <w:i/>
        <w:iCs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color w:val="0070C0"/>
        <w:sz w:val="16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/>
        <w:sz w:val="16"/>
        <w:szCs w:val="16"/>
      </w:rPr>
    </w:lvl>
  </w:abstractNum>
  <w:abstractNum w:abstractNumId="11" w15:restartNumberingAfterBreak="0">
    <w:nsid w:val="069654DC"/>
    <w:multiLevelType w:val="hybridMultilevel"/>
    <w:tmpl w:val="E24E75D4"/>
    <w:lvl w:ilvl="0" w:tplc="8508F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AC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45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60A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4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22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A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E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EC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E6104"/>
    <w:multiLevelType w:val="hybridMultilevel"/>
    <w:tmpl w:val="1F6AA278"/>
    <w:lvl w:ilvl="0" w:tplc="C66829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3E76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72AE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1889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D022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9CDA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58AD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7A73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280A4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8030558"/>
    <w:multiLevelType w:val="hybridMultilevel"/>
    <w:tmpl w:val="AA3EB1D6"/>
    <w:lvl w:ilvl="0" w:tplc="19A2C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E148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4F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6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AA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E9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7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AC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8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C058D"/>
    <w:multiLevelType w:val="hybridMultilevel"/>
    <w:tmpl w:val="45E6EFFE"/>
    <w:lvl w:ilvl="0" w:tplc="01CE9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EDC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E1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A4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CF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81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E1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A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C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11651D"/>
    <w:multiLevelType w:val="hybridMultilevel"/>
    <w:tmpl w:val="B274971C"/>
    <w:lvl w:ilvl="0" w:tplc="778CA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04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CC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E1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A2C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B47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4B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84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2B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22CD3"/>
    <w:multiLevelType w:val="hybridMultilevel"/>
    <w:tmpl w:val="14823C28"/>
    <w:lvl w:ilvl="0" w:tplc="7A7410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B2D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6D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2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A1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E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2C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CD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0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B244A"/>
    <w:multiLevelType w:val="hybridMultilevel"/>
    <w:tmpl w:val="DF369FA6"/>
    <w:lvl w:ilvl="0" w:tplc="A71081C0">
      <w:start w:val="1"/>
      <w:numFmt w:val="bullet"/>
      <w:lvlText w:val=""/>
      <w:lvlJc w:val="left"/>
      <w:pPr>
        <w:ind w:left="1080" w:hanging="360"/>
      </w:pPr>
      <w:rPr>
        <w:rFonts w:ascii="Arial Unicode MS" w:hAnsi="Arial Unicode MS" w:cs="Arial Unicode MS"/>
        <w:color w:val="0070C0"/>
        <w:sz w:val="16"/>
        <w:szCs w:val="16"/>
        <w:lang w:val="en-US" w:eastAsia="en-US"/>
      </w:rPr>
    </w:lvl>
    <w:lvl w:ilvl="1" w:tplc="214248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9ED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6E3E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72F6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41A7C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CA6B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D8ED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E6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60F7B9B"/>
    <w:multiLevelType w:val="hybridMultilevel"/>
    <w:tmpl w:val="98A0A046"/>
    <w:lvl w:ilvl="0" w:tplc="CFE416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68A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88E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63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6F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281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4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74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AF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B00B6"/>
    <w:multiLevelType w:val="hybridMultilevel"/>
    <w:tmpl w:val="FCAAC07E"/>
    <w:lvl w:ilvl="0" w:tplc="13C241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7EC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0C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04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AD8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BE46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61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86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EED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43D97"/>
    <w:multiLevelType w:val="hybridMultilevel"/>
    <w:tmpl w:val="116CB20E"/>
    <w:lvl w:ilvl="0" w:tplc="5C4AE3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3E5E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FAC3F1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BE68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7C4E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EC2F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569F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2880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CCEB0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746D13"/>
    <w:multiLevelType w:val="hybridMultilevel"/>
    <w:tmpl w:val="886E48BC"/>
    <w:lvl w:ilvl="0" w:tplc="6D5CD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A7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1E7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22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C6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ED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C3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AE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AC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EC3CA3"/>
    <w:multiLevelType w:val="hybridMultilevel"/>
    <w:tmpl w:val="E6ACE5E6"/>
    <w:lvl w:ilvl="0" w:tplc="A0347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8B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03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C16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7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E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2C9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C8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03503D"/>
    <w:multiLevelType w:val="hybridMultilevel"/>
    <w:tmpl w:val="05D037C0"/>
    <w:lvl w:ilvl="0" w:tplc="C92A0D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2760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7A0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45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09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09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A0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07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472727"/>
    <w:multiLevelType w:val="hybridMultilevel"/>
    <w:tmpl w:val="A58A4C5A"/>
    <w:lvl w:ilvl="0" w:tplc="975A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AA4A2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55F06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9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A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4DC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D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45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D769C"/>
    <w:multiLevelType w:val="hybridMultilevel"/>
    <w:tmpl w:val="233621BA"/>
    <w:lvl w:ilvl="0" w:tplc="6E4268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969E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8031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888D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9A54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E657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94A24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388B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01819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C0A294D"/>
    <w:multiLevelType w:val="hybridMultilevel"/>
    <w:tmpl w:val="33B28154"/>
    <w:lvl w:ilvl="0" w:tplc="B27CD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1267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2AB7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86FC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54CD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6017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0882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67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9E3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560A6D"/>
    <w:multiLevelType w:val="hybridMultilevel"/>
    <w:tmpl w:val="47BECEAE"/>
    <w:lvl w:ilvl="0" w:tplc="E7D8E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6"/>
        <w:szCs w:val="16"/>
        <w:lang w:val="en-US" w:eastAsia="en-US"/>
      </w:rPr>
    </w:lvl>
    <w:lvl w:ilvl="1" w:tplc="BFAA6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48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1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6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0F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06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21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20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E34255"/>
    <w:multiLevelType w:val="hybridMultilevel"/>
    <w:tmpl w:val="F1087574"/>
    <w:lvl w:ilvl="0" w:tplc="CE02DE56">
      <w:start w:val="1"/>
      <w:numFmt w:val="decimal"/>
      <w:lvlText w:val="%1."/>
      <w:lvlJc w:val="left"/>
      <w:pPr>
        <w:ind w:left="720" w:hanging="360"/>
      </w:pPr>
    </w:lvl>
    <w:lvl w:ilvl="1" w:tplc="060A25FA">
      <w:start w:val="1"/>
      <w:numFmt w:val="lowerLetter"/>
      <w:lvlText w:val="%2."/>
      <w:lvlJc w:val="left"/>
      <w:pPr>
        <w:ind w:left="1440" w:hanging="360"/>
      </w:pPr>
    </w:lvl>
    <w:lvl w:ilvl="2" w:tplc="71A42490" w:tentative="1">
      <w:start w:val="1"/>
      <w:numFmt w:val="lowerRoman"/>
      <w:lvlText w:val="%3."/>
      <w:lvlJc w:val="right"/>
      <w:pPr>
        <w:ind w:left="2160" w:hanging="180"/>
      </w:pPr>
    </w:lvl>
    <w:lvl w:ilvl="3" w:tplc="1C8C67EA" w:tentative="1">
      <w:start w:val="1"/>
      <w:numFmt w:val="decimal"/>
      <w:lvlText w:val="%4."/>
      <w:lvlJc w:val="left"/>
      <w:pPr>
        <w:ind w:left="2880" w:hanging="360"/>
      </w:pPr>
    </w:lvl>
    <w:lvl w:ilvl="4" w:tplc="00CCD196" w:tentative="1">
      <w:start w:val="1"/>
      <w:numFmt w:val="lowerLetter"/>
      <w:lvlText w:val="%5."/>
      <w:lvlJc w:val="left"/>
      <w:pPr>
        <w:ind w:left="3600" w:hanging="360"/>
      </w:pPr>
    </w:lvl>
    <w:lvl w:ilvl="5" w:tplc="0B12275E" w:tentative="1">
      <w:start w:val="1"/>
      <w:numFmt w:val="lowerRoman"/>
      <w:lvlText w:val="%6."/>
      <w:lvlJc w:val="right"/>
      <w:pPr>
        <w:ind w:left="4320" w:hanging="180"/>
      </w:pPr>
    </w:lvl>
    <w:lvl w:ilvl="6" w:tplc="B97657B0" w:tentative="1">
      <w:start w:val="1"/>
      <w:numFmt w:val="decimal"/>
      <w:lvlText w:val="%7."/>
      <w:lvlJc w:val="left"/>
      <w:pPr>
        <w:ind w:left="5040" w:hanging="360"/>
      </w:pPr>
    </w:lvl>
    <w:lvl w:ilvl="7" w:tplc="8A58B750" w:tentative="1">
      <w:start w:val="1"/>
      <w:numFmt w:val="lowerLetter"/>
      <w:lvlText w:val="%8."/>
      <w:lvlJc w:val="left"/>
      <w:pPr>
        <w:ind w:left="5760" w:hanging="360"/>
      </w:pPr>
    </w:lvl>
    <w:lvl w:ilvl="8" w:tplc="0A0A8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6C2E94"/>
    <w:multiLevelType w:val="hybridMultilevel"/>
    <w:tmpl w:val="1C02FE26"/>
    <w:lvl w:ilvl="0" w:tplc="E51A9C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0E454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DCDA37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74665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DC121E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41C93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AEE915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436696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24CCDA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33A74822"/>
    <w:multiLevelType w:val="hybridMultilevel"/>
    <w:tmpl w:val="F8125BF4"/>
    <w:lvl w:ilvl="0" w:tplc="7500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E7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6D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44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ED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0B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A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E9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C1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5843FE"/>
    <w:multiLevelType w:val="hybridMultilevel"/>
    <w:tmpl w:val="634480BC"/>
    <w:lvl w:ilvl="0" w:tplc="E3F4C2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1696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BE3C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AE51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B816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C402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4699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F4637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FA6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4C222D2"/>
    <w:multiLevelType w:val="hybridMultilevel"/>
    <w:tmpl w:val="1214C9BE"/>
    <w:lvl w:ilvl="0" w:tplc="EA10E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5879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866E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F869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EC18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92F8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22EF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3C72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A6B3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4DF1115"/>
    <w:multiLevelType w:val="hybridMultilevel"/>
    <w:tmpl w:val="0D969ABE"/>
    <w:lvl w:ilvl="0" w:tplc="5DB2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3CE5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1E7E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864A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564A1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34627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44A05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AA1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EAA8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E80E06"/>
    <w:multiLevelType w:val="hybridMultilevel"/>
    <w:tmpl w:val="48FA27D4"/>
    <w:lvl w:ilvl="0" w:tplc="5A2CA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DE64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4A90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48E3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54CC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C0D3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F864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7089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3C70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D7E3A27"/>
    <w:multiLevelType w:val="hybridMultilevel"/>
    <w:tmpl w:val="454257F4"/>
    <w:lvl w:ilvl="0" w:tplc="22F8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2E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0D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01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CF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AB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C1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4C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8A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F03715"/>
    <w:multiLevelType w:val="hybridMultilevel"/>
    <w:tmpl w:val="DA2E9CA2"/>
    <w:lvl w:ilvl="0" w:tplc="4B7E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0E8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27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5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AB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80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CD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C6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606933"/>
    <w:multiLevelType w:val="hybridMultilevel"/>
    <w:tmpl w:val="4E326612"/>
    <w:lvl w:ilvl="0" w:tplc="DDE896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E6493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AC8B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AABC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F6FC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D48B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3A9F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F4C5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1C18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8AB1AED"/>
    <w:multiLevelType w:val="hybridMultilevel"/>
    <w:tmpl w:val="597C7F4A"/>
    <w:lvl w:ilvl="0" w:tplc="8182D93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8548CA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C5CC9D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9B6130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8CD8BA3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04422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9A606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B7A8EC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D4C545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93F408C"/>
    <w:multiLevelType w:val="hybridMultilevel"/>
    <w:tmpl w:val="DD8008D8"/>
    <w:lvl w:ilvl="0" w:tplc="E16ED8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1A24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368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87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68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23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A0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4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81E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33050B"/>
    <w:multiLevelType w:val="hybridMultilevel"/>
    <w:tmpl w:val="51549B38"/>
    <w:lvl w:ilvl="0" w:tplc="5E00C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EEBD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58CF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003C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10C9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80BD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EA19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0027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C64F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5957E7A"/>
    <w:multiLevelType w:val="hybridMultilevel"/>
    <w:tmpl w:val="C6705752"/>
    <w:lvl w:ilvl="0" w:tplc="71A6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A2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2C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41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CA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86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608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90EE8"/>
    <w:multiLevelType w:val="hybridMultilevel"/>
    <w:tmpl w:val="2236E6A8"/>
    <w:lvl w:ilvl="0" w:tplc="273691DA">
      <w:start w:val="1"/>
      <w:numFmt w:val="bullet"/>
      <w:lvlText w:val=""/>
      <w:lvlJc w:val="left"/>
      <w:pPr>
        <w:ind w:left="1080" w:hanging="360"/>
      </w:pPr>
      <w:rPr>
        <w:rFonts w:ascii="Arial Unicode MS" w:hAnsi="Arial Unicode MS" w:cs="Arial Unicode MS" w:hint="default"/>
        <w:color w:val="0070C0"/>
        <w:sz w:val="16"/>
        <w:szCs w:val="16"/>
        <w:lang w:val="en-US" w:eastAsia="en-US"/>
      </w:rPr>
    </w:lvl>
    <w:lvl w:ilvl="1" w:tplc="F58CC2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E4A7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D67F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404A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767A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B7C93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7A9F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18A5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6A24352"/>
    <w:multiLevelType w:val="hybridMultilevel"/>
    <w:tmpl w:val="E57EA27A"/>
    <w:lvl w:ilvl="0" w:tplc="C63ED1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120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05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1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6E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22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20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B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4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9F367B"/>
    <w:multiLevelType w:val="hybridMultilevel"/>
    <w:tmpl w:val="A2F8A1FC"/>
    <w:lvl w:ilvl="0" w:tplc="65DC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E9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40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8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6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40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AF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2C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82CE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DD6C6A"/>
    <w:multiLevelType w:val="hybridMultilevel"/>
    <w:tmpl w:val="F14A4212"/>
    <w:lvl w:ilvl="0" w:tplc="2C4CAA8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38E6F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EC0FD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B0A5BD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170DF2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07471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A4E377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BDCB22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63EC8E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EC91914"/>
    <w:multiLevelType w:val="hybridMultilevel"/>
    <w:tmpl w:val="86B2C378"/>
    <w:lvl w:ilvl="0" w:tplc="2FB8E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7684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06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82E9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280D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B689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BAB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873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1EFF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343852"/>
    <w:multiLevelType w:val="hybridMultilevel"/>
    <w:tmpl w:val="D7DEE206"/>
    <w:lvl w:ilvl="0" w:tplc="7B6C8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E0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4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08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2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2E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4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64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04CA2"/>
    <w:multiLevelType w:val="hybridMultilevel"/>
    <w:tmpl w:val="37842D6C"/>
    <w:lvl w:ilvl="0" w:tplc="262CA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C6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C21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D3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67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1C6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E9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A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391F2E"/>
    <w:multiLevelType w:val="hybridMultilevel"/>
    <w:tmpl w:val="7138CB4E"/>
    <w:lvl w:ilvl="0" w:tplc="0188F5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9347D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DACA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0A66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BCE4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B669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08DD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000CD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4A6E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8890561">
    <w:abstractNumId w:val="13"/>
  </w:num>
  <w:num w:numId="2" w16cid:durableId="2014264037">
    <w:abstractNumId w:val="2"/>
  </w:num>
  <w:num w:numId="3" w16cid:durableId="843281904">
    <w:abstractNumId w:val="3"/>
  </w:num>
  <w:num w:numId="4" w16cid:durableId="901021606">
    <w:abstractNumId w:val="19"/>
  </w:num>
  <w:num w:numId="5" w16cid:durableId="1038508465">
    <w:abstractNumId w:val="18"/>
  </w:num>
  <w:num w:numId="6" w16cid:durableId="1739596380">
    <w:abstractNumId w:val="23"/>
  </w:num>
  <w:num w:numId="7" w16cid:durableId="2049529107">
    <w:abstractNumId w:val="43"/>
  </w:num>
  <w:num w:numId="8" w16cid:durableId="372048347">
    <w:abstractNumId w:val="39"/>
  </w:num>
  <w:num w:numId="9" w16cid:durableId="1504510782">
    <w:abstractNumId w:val="42"/>
  </w:num>
  <w:num w:numId="10" w16cid:durableId="79564199">
    <w:abstractNumId w:val="17"/>
  </w:num>
  <w:num w:numId="11" w16cid:durableId="1889678373">
    <w:abstractNumId w:val="16"/>
  </w:num>
  <w:num w:numId="12" w16cid:durableId="1429538657">
    <w:abstractNumId w:val="45"/>
  </w:num>
  <w:num w:numId="13" w16cid:durableId="630788628">
    <w:abstractNumId w:val="29"/>
  </w:num>
  <w:num w:numId="14" w16cid:durableId="1618874583">
    <w:abstractNumId w:val="44"/>
  </w:num>
  <w:num w:numId="15" w16cid:durableId="516776919">
    <w:abstractNumId w:val="38"/>
  </w:num>
  <w:num w:numId="16" w16cid:durableId="2116056166">
    <w:abstractNumId w:val="24"/>
  </w:num>
  <w:num w:numId="17" w16cid:durableId="1579098396">
    <w:abstractNumId w:val="33"/>
  </w:num>
  <w:num w:numId="18" w16cid:durableId="348459287">
    <w:abstractNumId w:val="15"/>
  </w:num>
  <w:num w:numId="19" w16cid:durableId="1636711842">
    <w:abstractNumId w:val="28"/>
  </w:num>
  <w:num w:numId="20" w16cid:durableId="103234114">
    <w:abstractNumId w:val="22"/>
  </w:num>
  <w:num w:numId="21" w16cid:durableId="1463183895">
    <w:abstractNumId w:val="47"/>
  </w:num>
  <w:num w:numId="22" w16cid:durableId="2085639709">
    <w:abstractNumId w:val="35"/>
  </w:num>
  <w:num w:numId="23" w16cid:durableId="189609717">
    <w:abstractNumId w:val="41"/>
  </w:num>
  <w:num w:numId="24" w16cid:durableId="1664620426">
    <w:abstractNumId w:val="14"/>
  </w:num>
  <w:num w:numId="25" w16cid:durableId="1718234218">
    <w:abstractNumId w:val="34"/>
  </w:num>
  <w:num w:numId="26" w16cid:durableId="896353220">
    <w:abstractNumId w:val="21"/>
  </w:num>
  <w:num w:numId="27" w16cid:durableId="2100908651">
    <w:abstractNumId w:val="25"/>
  </w:num>
  <w:num w:numId="28" w16cid:durableId="456410561">
    <w:abstractNumId w:val="49"/>
  </w:num>
  <w:num w:numId="29" w16cid:durableId="1742022781">
    <w:abstractNumId w:val="12"/>
  </w:num>
  <w:num w:numId="30" w16cid:durableId="318386091">
    <w:abstractNumId w:val="26"/>
  </w:num>
  <w:num w:numId="31" w16cid:durableId="1252930408">
    <w:abstractNumId w:val="32"/>
  </w:num>
  <w:num w:numId="32" w16cid:durableId="1637025692">
    <w:abstractNumId w:val="37"/>
  </w:num>
  <w:num w:numId="33" w16cid:durableId="1087731452">
    <w:abstractNumId w:val="31"/>
  </w:num>
  <w:num w:numId="34" w16cid:durableId="774712043">
    <w:abstractNumId w:val="27"/>
  </w:num>
  <w:num w:numId="35" w16cid:durableId="1385104510">
    <w:abstractNumId w:val="20"/>
  </w:num>
  <w:num w:numId="36" w16cid:durableId="296302890">
    <w:abstractNumId w:val="30"/>
  </w:num>
  <w:num w:numId="37" w16cid:durableId="1402488236">
    <w:abstractNumId w:val="48"/>
  </w:num>
  <w:num w:numId="38" w16cid:durableId="818545233">
    <w:abstractNumId w:val="46"/>
  </w:num>
  <w:num w:numId="39" w16cid:durableId="222376999">
    <w:abstractNumId w:val="40"/>
  </w:num>
  <w:num w:numId="40" w16cid:durableId="1153595962">
    <w:abstractNumId w:val="36"/>
  </w:num>
  <w:num w:numId="41" w16cid:durableId="41061569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E7"/>
    <w:rsid w:val="00002D6E"/>
    <w:rsid w:val="000148A6"/>
    <w:rsid w:val="000201FE"/>
    <w:rsid w:val="000279FA"/>
    <w:rsid w:val="0003002F"/>
    <w:rsid w:val="00031748"/>
    <w:rsid w:val="00043451"/>
    <w:rsid w:val="000437F8"/>
    <w:rsid w:val="00067664"/>
    <w:rsid w:val="00071923"/>
    <w:rsid w:val="00086550"/>
    <w:rsid w:val="000A2C66"/>
    <w:rsid w:val="000A7E87"/>
    <w:rsid w:val="000B5D58"/>
    <w:rsid w:val="000B617E"/>
    <w:rsid w:val="000C75D6"/>
    <w:rsid w:val="000D670C"/>
    <w:rsid w:val="000F551C"/>
    <w:rsid w:val="00100408"/>
    <w:rsid w:val="00100C9E"/>
    <w:rsid w:val="00102A1B"/>
    <w:rsid w:val="00113BA0"/>
    <w:rsid w:val="00122FB4"/>
    <w:rsid w:val="0012552D"/>
    <w:rsid w:val="00125747"/>
    <w:rsid w:val="00126DA8"/>
    <w:rsid w:val="00141FDF"/>
    <w:rsid w:val="00142E53"/>
    <w:rsid w:val="0015552D"/>
    <w:rsid w:val="00156176"/>
    <w:rsid w:val="00170F34"/>
    <w:rsid w:val="00171503"/>
    <w:rsid w:val="00184F00"/>
    <w:rsid w:val="00185289"/>
    <w:rsid w:val="001A3D58"/>
    <w:rsid w:val="001B238E"/>
    <w:rsid w:val="001B3726"/>
    <w:rsid w:val="001C584C"/>
    <w:rsid w:val="001D32AC"/>
    <w:rsid w:val="001D5FFA"/>
    <w:rsid w:val="001E4B5C"/>
    <w:rsid w:val="00204BC6"/>
    <w:rsid w:val="00207282"/>
    <w:rsid w:val="002227A5"/>
    <w:rsid w:val="00224919"/>
    <w:rsid w:val="002347D6"/>
    <w:rsid w:val="00243E74"/>
    <w:rsid w:val="00245511"/>
    <w:rsid w:val="0024552A"/>
    <w:rsid w:val="00261DE2"/>
    <w:rsid w:val="00265709"/>
    <w:rsid w:val="00272EC7"/>
    <w:rsid w:val="002779A3"/>
    <w:rsid w:val="00277CFC"/>
    <w:rsid w:val="002A3392"/>
    <w:rsid w:val="002A740B"/>
    <w:rsid w:val="002B65A1"/>
    <w:rsid w:val="002C269B"/>
    <w:rsid w:val="002C3E65"/>
    <w:rsid w:val="002C6F9C"/>
    <w:rsid w:val="002E1CD3"/>
    <w:rsid w:val="002E5859"/>
    <w:rsid w:val="002E5F59"/>
    <w:rsid w:val="002E77B8"/>
    <w:rsid w:val="002F2FCF"/>
    <w:rsid w:val="00300E0E"/>
    <w:rsid w:val="003025E7"/>
    <w:rsid w:val="0030677F"/>
    <w:rsid w:val="003213C6"/>
    <w:rsid w:val="0033046C"/>
    <w:rsid w:val="00344A16"/>
    <w:rsid w:val="00374B23"/>
    <w:rsid w:val="00375333"/>
    <w:rsid w:val="003903F2"/>
    <w:rsid w:val="003A738A"/>
    <w:rsid w:val="003C3CFB"/>
    <w:rsid w:val="003C4BF1"/>
    <w:rsid w:val="003D34E2"/>
    <w:rsid w:val="003E08E3"/>
    <w:rsid w:val="003E53C5"/>
    <w:rsid w:val="003E59C5"/>
    <w:rsid w:val="003E5F24"/>
    <w:rsid w:val="00403F5E"/>
    <w:rsid w:val="00404A3F"/>
    <w:rsid w:val="00410885"/>
    <w:rsid w:val="00414C66"/>
    <w:rsid w:val="00416580"/>
    <w:rsid w:val="004217E7"/>
    <w:rsid w:val="00424363"/>
    <w:rsid w:val="004340E1"/>
    <w:rsid w:val="00436F14"/>
    <w:rsid w:val="00444176"/>
    <w:rsid w:val="004562B8"/>
    <w:rsid w:val="0047212A"/>
    <w:rsid w:val="00474F32"/>
    <w:rsid w:val="00496AA5"/>
    <w:rsid w:val="004A539F"/>
    <w:rsid w:val="004B3B91"/>
    <w:rsid w:val="004C37A2"/>
    <w:rsid w:val="004C5FCF"/>
    <w:rsid w:val="004E4584"/>
    <w:rsid w:val="004F1AA2"/>
    <w:rsid w:val="004F2449"/>
    <w:rsid w:val="004F3AE4"/>
    <w:rsid w:val="004F768C"/>
    <w:rsid w:val="00510D10"/>
    <w:rsid w:val="00516D6F"/>
    <w:rsid w:val="00540B02"/>
    <w:rsid w:val="005529AD"/>
    <w:rsid w:val="00555ADA"/>
    <w:rsid w:val="005567E2"/>
    <w:rsid w:val="00562DC4"/>
    <w:rsid w:val="00594975"/>
    <w:rsid w:val="005A1807"/>
    <w:rsid w:val="005A221B"/>
    <w:rsid w:val="005B2BBB"/>
    <w:rsid w:val="005D7884"/>
    <w:rsid w:val="005E590C"/>
    <w:rsid w:val="005E6D1E"/>
    <w:rsid w:val="006219D9"/>
    <w:rsid w:val="00621C45"/>
    <w:rsid w:val="0062250A"/>
    <w:rsid w:val="00623A12"/>
    <w:rsid w:val="00623BCF"/>
    <w:rsid w:val="00625832"/>
    <w:rsid w:val="00637CDC"/>
    <w:rsid w:val="00640191"/>
    <w:rsid w:val="00651B99"/>
    <w:rsid w:val="00653D8A"/>
    <w:rsid w:val="00664153"/>
    <w:rsid w:val="006776F2"/>
    <w:rsid w:val="006B46BC"/>
    <w:rsid w:val="006D1195"/>
    <w:rsid w:val="006D63E3"/>
    <w:rsid w:val="006F5407"/>
    <w:rsid w:val="007006B8"/>
    <w:rsid w:val="00701795"/>
    <w:rsid w:val="00701B8F"/>
    <w:rsid w:val="0070728F"/>
    <w:rsid w:val="00714608"/>
    <w:rsid w:val="007222CB"/>
    <w:rsid w:val="007222CC"/>
    <w:rsid w:val="00734F08"/>
    <w:rsid w:val="00740D46"/>
    <w:rsid w:val="0074358D"/>
    <w:rsid w:val="007469D5"/>
    <w:rsid w:val="00754993"/>
    <w:rsid w:val="00761190"/>
    <w:rsid w:val="0076190A"/>
    <w:rsid w:val="007638F4"/>
    <w:rsid w:val="00787000"/>
    <w:rsid w:val="00787D83"/>
    <w:rsid w:val="0079638F"/>
    <w:rsid w:val="00796CFE"/>
    <w:rsid w:val="007B4778"/>
    <w:rsid w:val="007B7A66"/>
    <w:rsid w:val="007C315A"/>
    <w:rsid w:val="007C3559"/>
    <w:rsid w:val="007C35A5"/>
    <w:rsid w:val="007C4423"/>
    <w:rsid w:val="007C77E3"/>
    <w:rsid w:val="00806176"/>
    <w:rsid w:val="0081631A"/>
    <w:rsid w:val="00841F16"/>
    <w:rsid w:val="00845EDE"/>
    <w:rsid w:val="008473E7"/>
    <w:rsid w:val="00863693"/>
    <w:rsid w:val="008648BB"/>
    <w:rsid w:val="0087535A"/>
    <w:rsid w:val="00876318"/>
    <w:rsid w:val="00881860"/>
    <w:rsid w:val="00897D15"/>
    <w:rsid w:val="008B36B4"/>
    <w:rsid w:val="008B6A14"/>
    <w:rsid w:val="008C590D"/>
    <w:rsid w:val="008C7EF3"/>
    <w:rsid w:val="008D2E37"/>
    <w:rsid w:val="008E1188"/>
    <w:rsid w:val="008E7831"/>
    <w:rsid w:val="008F1D46"/>
    <w:rsid w:val="008F2460"/>
    <w:rsid w:val="009125EF"/>
    <w:rsid w:val="009149F5"/>
    <w:rsid w:val="00920736"/>
    <w:rsid w:val="00924B27"/>
    <w:rsid w:val="00931105"/>
    <w:rsid w:val="0093319A"/>
    <w:rsid w:val="009525CA"/>
    <w:rsid w:val="00954081"/>
    <w:rsid w:val="009615C6"/>
    <w:rsid w:val="00970479"/>
    <w:rsid w:val="00975F7A"/>
    <w:rsid w:val="00976999"/>
    <w:rsid w:val="00976BA3"/>
    <w:rsid w:val="0098172D"/>
    <w:rsid w:val="00981C1E"/>
    <w:rsid w:val="00985DDF"/>
    <w:rsid w:val="00991DC7"/>
    <w:rsid w:val="00997462"/>
    <w:rsid w:val="00997BE7"/>
    <w:rsid w:val="009B23FC"/>
    <w:rsid w:val="009C167A"/>
    <w:rsid w:val="009C230D"/>
    <w:rsid w:val="009C54FB"/>
    <w:rsid w:val="009C63E6"/>
    <w:rsid w:val="009D615E"/>
    <w:rsid w:val="009D7F20"/>
    <w:rsid w:val="009E2E7A"/>
    <w:rsid w:val="009E7802"/>
    <w:rsid w:val="009F5A67"/>
    <w:rsid w:val="009F7C04"/>
    <w:rsid w:val="00A02BA4"/>
    <w:rsid w:val="00A07CC4"/>
    <w:rsid w:val="00A154FE"/>
    <w:rsid w:val="00A47CD6"/>
    <w:rsid w:val="00A73AE7"/>
    <w:rsid w:val="00A85122"/>
    <w:rsid w:val="00AA4CDB"/>
    <w:rsid w:val="00AA76B0"/>
    <w:rsid w:val="00AB42AA"/>
    <w:rsid w:val="00AC27F7"/>
    <w:rsid w:val="00AD21FF"/>
    <w:rsid w:val="00AD30A9"/>
    <w:rsid w:val="00AD7E55"/>
    <w:rsid w:val="00AE380A"/>
    <w:rsid w:val="00AF2A51"/>
    <w:rsid w:val="00AF315A"/>
    <w:rsid w:val="00AF3FE2"/>
    <w:rsid w:val="00B27613"/>
    <w:rsid w:val="00B343B8"/>
    <w:rsid w:val="00B6228E"/>
    <w:rsid w:val="00B6614C"/>
    <w:rsid w:val="00B72874"/>
    <w:rsid w:val="00B81DD7"/>
    <w:rsid w:val="00B838C6"/>
    <w:rsid w:val="00B90E0F"/>
    <w:rsid w:val="00B90FDE"/>
    <w:rsid w:val="00B9789F"/>
    <w:rsid w:val="00BA6E0E"/>
    <w:rsid w:val="00BC49E8"/>
    <w:rsid w:val="00BE139A"/>
    <w:rsid w:val="00BE6864"/>
    <w:rsid w:val="00BF0D04"/>
    <w:rsid w:val="00BF11ED"/>
    <w:rsid w:val="00BF3300"/>
    <w:rsid w:val="00C012E5"/>
    <w:rsid w:val="00C14622"/>
    <w:rsid w:val="00C32D27"/>
    <w:rsid w:val="00C4281A"/>
    <w:rsid w:val="00C512CE"/>
    <w:rsid w:val="00C65C71"/>
    <w:rsid w:val="00C71591"/>
    <w:rsid w:val="00C7257D"/>
    <w:rsid w:val="00C82E2E"/>
    <w:rsid w:val="00C9106D"/>
    <w:rsid w:val="00C928C0"/>
    <w:rsid w:val="00C93856"/>
    <w:rsid w:val="00CA2973"/>
    <w:rsid w:val="00CB29D6"/>
    <w:rsid w:val="00CC40BB"/>
    <w:rsid w:val="00CC7A37"/>
    <w:rsid w:val="00CE6EE4"/>
    <w:rsid w:val="00D0045C"/>
    <w:rsid w:val="00D00F5D"/>
    <w:rsid w:val="00D11103"/>
    <w:rsid w:val="00D13E05"/>
    <w:rsid w:val="00D20AE3"/>
    <w:rsid w:val="00D312FA"/>
    <w:rsid w:val="00D3144B"/>
    <w:rsid w:val="00D55EC5"/>
    <w:rsid w:val="00D56D6E"/>
    <w:rsid w:val="00D618C3"/>
    <w:rsid w:val="00D82E9E"/>
    <w:rsid w:val="00D873F6"/>
    <w:rsid w:val="00D87E7D"/>
    <w:rsid w:val="00DB346C"/>
    <w:rsid w:val="00DC0A8D"/>
    <w:rsid w:val="00DC2D63"/>
    <w:rsid w:val="00DC476D"/>
    <w:rsid w:val="00DD4567"/>
    <w:rsid w:val="00DD5020"/>
    <w:rsid w:val="00DE0D39"/>
    <w:rsid w:val="00DE632C"/>
    <w:rsid w:val="00DF7E83"/>
    <w:rsid w:val="00E210FE"/>
    <w:rsid w:val="00E275C8"/>
    <w:rsid w:val="00E278D8"/>
    <w:rsid w:val="00E32239"/>
    <w:rsid w:val="00E468CF"/>
    <w:rsid w:val="00E52327"/>
    <w:rsid w:val="00E60F56"/>
    <w:rsid w:val="00E67CEF"/>
    <w:rsid w:val="00E87685"/>
    <w:rsid w:val="00E91B03"/>
    <w:rsid w:val="00EA29BE"/>
    <w:rsid w:val="00EA5596"/>
    <w:rsid w:val="00EC0C7D"/>
    <w:rsid w:val="00EC6155"/>
    <w:rsid w:val="00ED1D2E"/>
    <w:rsid w:val="00ED2ED3"/>
    <w:rsid w:val="00EF61FC"/>
    <w:rsid w:val="00EF69B0"/>
    <w:rsid w:val="00F01B6D"/>
    <w:rsid w:val="00F01BD0"/>
    <w:rsid w:val="00F01E1A"/>
    <w:rsid w:val="00F1194C"/>
    <w:rsid w:val="00F11C67"/>
    <w:rsid w:val="00F151E2"/>
    <w:rsid w:val="00F21282"/>
    <w:rsid w:val="00F251B7"/>
    <w:rsid w:val="00F3391C"/>
    <w:rsid w:val="00F40084"/>
    <w:rsid w:val="00F41502"/>
    <w:rsid w:val="00F41B3D"/>
    <w:rsid w:val="00F44562"/>
    <w:rsid w:val="00F545C1"/>
    <w:rsid w:val="00F57E42"/>
    <w:rsid w:val="00F611EF"/>
    <w:rsid w:val="00F625C9"/>
    <w:rsid w:val="00F67F07"/>
    <w:rsid w:val="00F712B5"/>
    <w:rsid w:val="00F9166E"/>
    <w:rsid w:val="00FB70AD"/>
    <w:rsid w:val="00FB7E1C"/>
    <w:rsid w:val="00FC0D1F"/>
    <w:rsid w:val="00FF00FC"/>
    <w:rsid w:val="00FF0615"/>
    <w:rsid w:val="00FF0FCD"/>
    <w:rsid w:val="00FF1D20"/>
    <w:rsid w:val="00FF27B4"/>
    <w:rsid w:val="00FF67C8"/>
    <w:rsid w:val="0D741931"/>
    <w:rsid w:val="13CBCA0C"/>
    <w:rsid w:val="2A3ACA7F"/>
    <w:rsid w:val="3A0718D5"/>
    <w:rsid w:val="5513FC84"/>
    <w:rsid w:val="688AC4FD"/>
    <w:rsid w:val="7413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8863408"/>
  <w15:docId w15:val="{C0A48F17-19EC-459C-AE51-C53F894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46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2z0">
    <w:name w:val="WW8Num2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3z0">
    <w:name w:val="WW8Num3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4z0">
    <w:name w:val="WW8Num4z0"/>
    <w:rsid w:val="00DB346C"/>
    <w:rPr>
      <w:rFonts w:ascii="Arial Unicode MS" w:hAnsi="Arial Unicode MS" w:cs="Arial Unicode MS"/>
      <w:color w:val="0070C0"/>
      <w:sz w:val="16"/>
      <w:szCs w:val="16"/>
      <w:lang w:val="en-US" w:eastAsia="en-US"/>
    </w:rPr>
  </w:style>
  <w:style w:type="character" w:customStyle="1" w:styleId="WW8Num5z0">
    <w:name w:val="WW8Num5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6z0">
    <w:name w:val="WW8Num6z0"/>
    <w:rsid w:val="00DB346C"/>
    <w:rPr>
      <w:rFonts w:ascii="Arial Unicode MS" w:hAnsi="Arial Unicode MS" w:cs="Arial Unicode MS"/>
      <w:sz w:val="16"/>
      <w:szCs w:val="16"/>
      <w:lang w:val="en-IN"/>
    </w:rPr>
  </w:style>
  <w:style w:type="character" w:customStyle="1" w:styleId="WW8Num7z0">
    <w:name w:val="WW8Num7z0"/>
    <w:rsid w:val="00DB346C"/>
    <w:rPr>
      <w:rFonts w:ascii="Arial" w:hAnsi="Arial" w:cs="Arial"/>
      <w:b/>
      <w:bCs w:val="0"/>
      <w:i/>
      <w:iCs/>
      <w:sz w:val="20"/>
      <w:szCs w:val="20"/>
    </w:rPr>
  </w:style>
  <w:style w:type="character" w:customStyle="1" w:styleId="WW8Num8z0">
    <w:name w:val="WW8Num8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9z0">
    <w:name w:val="WW8Num9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10z0">
    <w:name w:val="WW8Num10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1z0">
    <w:name w:val="WW8Num11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2z0">
    <w:name w:val="WW8Num12z0"/>
    <w:rsid w:val="00DB346C"/>
  </w:style>
  <w:style w:type="character" w:customStyle="1" w:styleId="WW8Num12z1">
    <w:name w:val="WW8Num12z1"/>
    <w:rsid w:val="00DB346C"/>
  </w:style>
  <w:style w:type="character" w:customStyle="1" w:styleId="WW8Num12z2">
    <w:name w:val="WW8Num12z2"/>
    <w:rsid w:val="00DB346C"/>
  </w:style>
  <w:style w:type="character" w:customStyle="1" w:styleId="WW8Num12z3">
    <w:name w:val="WW8Num12z3"/>
    <w:rsid w:val="00DB346C"/>
  </w:style>
  <w:style w:type="character" w:customStyle="1" w:styleId="WW8Num12z4">
    <w:name w:val="WW8Num12z4"/>
    <w:rsid w:val="00DB346C"/>
  </w:style>
  <w:style w:type="character" w:customStyle="1" w:styleId="WW8Num12z5">
    <w:name w:val="WW8Num12z5"/>
    <w:rsid w:val="00DB346C"/>
  </w:style>
  <w:style w:type="character" w:customStyle="1" w:styleId="WW8Num12z6">
    <w:name w:val="WW8Num12z6"/>
    <w:rsid w:val="00DB346C"/>
  </w:style>
  <w:style w:type="character" w:customStyle="1" w:styleId="WW8Num12z7">
    <w:name w:val="WW8Num12z7"/>
    <w:rsid w:val="00DB346C"/>
  </w:style>
  <w:style w:type="character" w:customStyle="1" w:styleId="WW8Num12z8">
    <w:name w:val="WW8Num12z8"/>
    <w:rsid w:val="00DB346C"/>
  </w:style>
  <w:style w:type="character" w:customStyle="1" w:styleId="DefaultParagraphFont0">
    <w:name w:val="Default Paragraph Font0"/>
    <w:rsid w:val="00DB346C"/>
  </w:style>
  <w:style w:type="character" w:customStyle="1" w:styleId="WW8Num13z0">
    <w:name w:val="WW8Num13z0"/>
    <w:rsid w:val="00DB346C"/>
  </w:style>
  <w:style w:type="character" w:customStyle="1" w:styleId="WW8Num13z1">
    <w:name w:val="WW8Num13z1"/>
    <w:rsid w:val="00DB346C"/>
  </w:style>
  <w:style w:type="character" w:customStyle="1" w:styleId="WW8Num13z2">
    <w:name w:val="WW8Num13z2"/>
    <w:rsid w:val="00DB346C"/>
  </w:style>
  <w:style w:type="character" w:customStyle="1" w:styleId="WW8Num13z3">
    <w:name w:val="WW8Num13z3"/>
    <w:rsid w:val="00DB346C"/>
  </w:style>
  <w:style w:type="character" w:customStyle="1" w:styleId="WW8Num13z4">
    <w:name w:val="WW8Num13z4"/>
    <w:rsid w:val="00DB346C"/>
  </w:style>
  <w:style w:type="character" w:customStyle="1" w:styleId="WW8Num13z5">
    <w:name w:val="WW8Num13z5"/>
    <w:rsid w:val="00DB346C"/>
  </w:style>
  <w:style w:type="character" w:customStyle="1" w:styleId="WW8Num13z6">
    <w:name w:val="WW8Num13z6"/>
    <w:rsid w:val="00DB346C"/>
  </w:style>
  <w:style w:type="character" w:customStyle="1" w:styleId="WW8Num13z7">
    <w:name w:val="WW8Num13z7"/>
    <w:rsid w:val="00DB346C"/>
  </w:style>
  <w:style w:type="character" w:customStyle="1" w:styleId="WW8Num13z8">
    <w:name w:val="WW8Num13z8"/>
    <w:rsid w:val="00DB346C"/>
  </w:style>
  <w:style w:type="character" w:customStyle="1" w:styleId="WW8Num14z0">
    <w:name w:val="WW8Num14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4z1">
    <w:name w:val="WW8Num14z1"/>
    <w:rsid w:val="00DB346C"/>
    <w:rPr>
      <w:rFonts w:ascii="Courier New" w:hAnsi="Courier New" w:cs="Courier New"/>
    </w:rPr>
  </w:style>
  <w:style w:type="character" w:customStyle="1" w:styleId="WW8Num14z2">
    <w:name w:val="WW8Num14z2"/>
    <w:rsid w:val="00DB346C"/>
    <w:rPr>
      <w:rFonts w:ascii="Wingdings" w:hAnsi="Wingdings" w:cs="Wingdings"/>
    </w:rPr>
  </w:style>
  <w:style w:type="character" w:customStyle="1" w:styleId="WW8Num14z3">
    <w:name w:val="WW8Num14z3"/>
    <w:rsid w:val="00DB346C"/>
    <w:rPr>
      <w:rFonts w:ascii="Symbol" w:hAnsi="Symbol" w:cs="Symbol"/>
    </w:rPr>
  </w:style>
  <w:style w:type="character" w:customStyle="1" w:styleId="WW-DefaultParagraphFont">
    <w:name w:val="WW-Default Paragraph Font"/>
    <w:rsid w:val="00DB346C"/>
  </w:style>
  <w:style w:type="character" w:customStyle="1" w:styleId="WW-DefaultParagraphFont1">
    <w:name w:val="WW-Default Paragraph Font1"/>
    <w:rsid w:val="00DB346C"/>
  </w:style>
  <w:style w:type="character" w:customStyle="1" w:styleId="WW-DefaultParagraphFont11">
    <w:name w:val="WW-Default Paragraph Font11"/>
    <w:rsid w:val="00DB346C"/>
  </w:style>
  <w:style w:type="character" w:customStyle="1" w:styleId="WW8Num15z0">
    <w:name w:val="WW8Num15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6z0">
    <w:name w:val="WW8Num16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17z0">
    <w:name w:val="WW8Num17z0"/>
    <w:rsid w:val="00DB346C"/>
    <w:rPr>
      <w:rFonts w:ascii="Arial Unicode MS" w:hAnsi="Arial Unicode MS" w:cs="Arial Unicode MS"/>
      <w:color w:val="0070C0"/>
      <w:sz w:val="16"/>
      <w:szCs w:val="16"/>
    </w:rPr>
  </w:style>
  <w:style w:type="character" w:customStyle="1" w:styleId="WW8Num18z0">
    <w:name w:val="WW8Num18z0"/>
    <w:rsid w:val="00DB346C"/>
    <w:rPr>
      <w:rFonts w:ascii="Wingdings" w:hAnsi="Wingdings" w:cs="Wingdings"/>
      <w:sz w:val="16"/>
      <w:szCs w:val="16"/>
    </w:rPr>
  </w:style>
  <w:style w:type="character" w:customStyle="1" w:styleId="WW8Num19z0">
    <w:name w:val="WW8Num19z0"/>
    <w:rsid w:val="00DB346C"/>
    <w:rPr>
      <w:rFonts w:ascii="Arial Unicode MS" w:hAnsi="Arial Unicode MS" w:cs="Arial Unicode MS"/>
      <w:sz w:val="16"/>
      <w:szCs w:val="16"/>
    </w:rPr>
  </w:style>
  <w:style w:type="character" w:customStyle="1" w:styleId="WW8Num20z0">
    <w:name w:val="WW8Num20z0"/>
    <w:rsid w:val="00DB346C"/>
  </w:style>
  <w:style w:type="character" w:customStyle="1" w:styleId="WW8Num20z1">
    <w:name w:val="WW8Num20z1"/>
    <w:rsid w:val="00DB346C"/>
  </w:style>
  <w:style w:type="character" w:customStyle="1" w:styleId="WW8Num20z2">
    <w:name w:val="WW8Num20z2"/>
    <w:rsid w:val="00DB346C"/>
  </w:style>
  <w:style w:type="character" w:customStyle="1" w:styleId="WW8Num20z3">
    <w:name w:val="WW8Num20z3"/>
    <w:rsid w:val="00DB346C"/>
  </w:style>
  <w:style w:type="character" w:customStyle="1" w:styleId="WW8Num20z4">
    <w:name w:val="WW8Num20z4"/>
    <w:rsid w:val="00DB346C"/>
  </w:style>
  <w:style w:type="character" w:customStyle="1" w:styleId="WW8Num20z5">
    <w:name w:val="WW8Num20z5"/>
    <w:rsid w:val="00DB346C"/>
  </w:style>
  <w:style w:type="character" w:customStyle="1" w:styleId="WW8Num20z6">
    <w:name w:val="WW8Num20z6"/>
    <w:rsid w:val="00DB346C"/>
  </w:style>
  <w:style w:type="character" w:customStyle="1" w:styleId="WW8Num20z7">
    <w:name w:val="WW8Num20z7"/>
    <w:rsid w:val="00DB346C"/>
  </w:style>
  <w:style w:type="character" w:customStyle="1" w:styleId="WW8Num20z8">
    <w:name w:val="WW8Num20z8"/>
    <w:rsid w:val="00DB346C"/>
  </w:style>
  <w:style w:type="character" w:customStyle="1" w:styleId="WW8Num8z1">
    <w:name w:val="WW8Num8z1"/>
    <w:rsid w:val="00DB346C"/>
    <w:rPr>
      <w:rFonts w:ascii="Courier New" w:hAnsi="Courier New" w:cs="Courier New"/>
    </w:rPr>
  </w:style>
  <w:style w:type="character" w:customStyle="1" w:styleId="WW8Num8z2">
    <w:name w:val="WW8Num8z2"/>
    <w:rsid w:val="00DB346C"/>
    <w:rPr>
      <w:rFonts w:ascii="Wingdings" w:hAnsi="Wingdings" w:cs="Wingdings"/>
    </w:rPr>
  </w:style>
  <w:style w:type="character" w:customStyle="1" w:styleId="WW8Num8z3">
    <w:name w:val="WW8Num8z3"/>
    <w:rsid w:val="00DB346C"/>
    <w:rPr>
      <w:rFonts w:ascii="Symbol" w:hAnsi="Symbol" w:cs="Symbol"/>
    </w:rPr>
  </w:style>
  <w:style w:type="character" w:customStyle="1" w:styleId="WW8Num9z1">
    <w:name w:val="WW8Num9z1"/>
    <w:rsid w:val="00DB346C"/>
    <w:rPr>
      <w:rFonts w:ascii="Courier New" w:hAnsi="Courier New" w:cs="Courier New"/>
    </w:rPr>
  </w:style>
  <w:style w:type="character" w:customStyle="1" w:styleId="WW8Num9z2">
    <w:name w:val="WW8Num9z2"/>
    <w:rsid w:val="00DB346C"/>
    <w:rPr>
      <w:rFonts w:ascii="Wingdings" w:hAnsi="Wingdings" w:cs="Wingdings"/>
    </w:rPr>
  </w:style>
  <w:style w:type="character" w:customStyle="1" w:styleId="WW8Num9z3">
    <w:name w:val="WW8Num9z3"/>
    <w:rsid w:val="00DB346C"/>
    <w:rPr>
      <w:rFonts w:ascii="Symbol" w:hAnsi="Symbol" w:cs="Symbol"/>
    </w:rPr>
  </w:style>
  <w:style w:type="character" w:customStyle="1" w:styleId="WW8Num10z1">
    <w:name w:val="WW8Num10z1"/>
    <w:rsid w:val="00DB346C"/>
    <w:rPr>
      <w:rFonts w:ascii="Courier New" w:hAnsi="Courier New" w:cs="Courier New"/>
    </w:rPr>
  </w:style>
  <w:style w:type="character" w:customStyle="1" w:styleId="WW8Num10z2">
    <w:name w:val="WW8Num10z2"/>
    <w:rsid w:val="00DB346C"/>
    <w:rPr>
      <w:rFonts w:ascii="Wingdings" w:hAnsi="Wingdings" w:cs="Wingdings"/>
    </w:rPr>
  </w:style>
  <w:style w:type="character" w:customStyle="1" w:styleId="WW8Num10z3">
    <w:name w:val="WW8Num10z3"/>
    <w:rsid w:val="00DB346C"/>
    <w:rPr>
      <w:rFonts w:ascii="Symbol" w:hAnsi="Symbol" w:cs="Symbol"/>
    </w:rPr>
  </w:style>
  <w:style w:type="character" w:customStyle="1" w:styleId="WW8Num11z1">
    <w:name w:val="WW8Num11z1"/>
    <w:rsid w:val="00DB346C"/>
    <w:rPr>
      <w:rFonts w:ascii="Courier New" w:hAnsi="Courier New" w:cs="Courier New"/>
    </w:rPr>
  </w:style>
  <w:style w:type="character" w:customStyle="1" w:styleId="WW8Num11z2">
    <w:name w:val="WW8Num11z2"/>
    <w:rsid w:val="00DB346C"/>
    <w:rPr>
      <w:rFonts w:ascii="Wingdings" w:hAnsi="Wingdings" w:cs="Wingdings"/>
    </w:rPr>
  </w:style>
  <w:style w:type="character" w:customStyle="1" w:styleId="WW8Num11z3">
    <w:name w:val="WW8Num11z3"/>
    <w:rsid w:val="00DB346C"/>
    <w:rPr>
      <w:rFonts w:ascii="Symbol" w:hAnsi="Symbol" w:cs="Symbol"/>
    </w:rPr>
  </w:style>
  <w:style w:type="character" w:customStyle="1" w:styleId="WW8Num14z4">
    <w:name w:val="WW8Num14z4"/>
    <w:rsid w:val="00DB346C"/>
  </w:style>
  <w:style w:type="character" w:customStyle="1" w:styleId="WW8Num14z5">
    <w:name w:val="WW8Num14z5"/>
    <w:rsid w:val="00DB346C"/>
  </w:style>
  <w:style w:type="character" w:customStyle="1" w:styleId="WW8Num14z6">
    <w:name w:val="WW8Num14z6"/>
    <w:rsid w:val="00DB346C"/>
  </w:style>
  <w:style w:type="character" w:customStyle="1" w:styleId="WW8Num14z7">
    <w:name w:val="WW8Num14z7"/>
    <w:rsid w:val="00DB346C"/>
  </w:style>
  <w:style w:type="character" w:customStyle="1" w:styleId="WW8Num14z8">
    <w:name w:val="WW8Num14z8"/>
    <w:rsid w:val="00DB346C"/>
  </w:style>
  <w:style w:type="character" w:customStyle="1" w:styleId="WW8Num15z1">
    <w:name w:val="WW8Num15z1"/>
    <w:rsid w:val="00DB346C"/>
    <w:rPr>
      <w:rFonts w:ascii="Courier New" w:hAnsi="Courier New" w:cs="Courier New"/>
    </w:rPr>
  </w:style>
  <w:style w:type="character" w:customStyle="1" w:styleId="WW8Num15z2">
    <w:name w:val="WW8Num15z2"/>
    <w:rsid w:val="00DB346C"/>
    <w:rPr>
      <w:rFonts w:ascii="Wingdings" w:hAnsi="Wingdings" w:cs="Wingdings"/>
    </w:rPr>
  </w:style>
  <w:style w:type="character" w:customStyle="1" w:styleId="WW8Num15z3">
    <w:name w:val="WW8Num15z3"/>
    <w:rsid w:val="00DB346C"/>
    <w:rPr>
      <w:rFonts w:ascii="Symbol" w:hAnsi="Symbol" w:cs="Symbol"/>
    </w:rPr>
  </w:style>
  <w:style w:type="character" w:customStyle="1" w:styleId="WW8Num16z1">
    <w:name w:val="WW8Num16z1"/>
    <w:rsid w:val="00DB346C"/>
  </w:style>
  <w:style w:type="character" w:customStyle="1" w:styleId="WW8Num16z2">
    <w:name w:val="WW8Num16z2"/>
    <w:rsid w:val="00DB346C"/>
  </w:style>
  <w:style w:type="character" w:customStyle="1" w:styleId="WW8Num16z3">
    <w:name w:val="WW8Num16z3"/>
    <w:rsid w:val="00DB346C"/>
  </w:style>
  <w:style w:type="character" w:customStyle="1" w:styleId="WW8Num16z4">
    <w:name w:val="WW8Num16z4"/>
    <w:rsid w:val="00DB346C"/>
  </w:style>
  <w:style w:type="character" w:customStyle="1" w:styleId="WW8Num16z5">
    <w:name w:val="WW8Num16z5"/>
    <w:rsid w:val="00DB346C"/>
  </w:style>
  <w:style w:type="character" w:customStyle="1" w:styleId="WW8Num16z6">
    <w:name w:val="WW8Num16z6"/>
    <w:rsid w:val="00DB346C"/>
  </w:style>
  <w:style w:type="character" w:customStyle="1" w:styleId="WW8Num16z7">
    <w:name w:val="WW8Num16z7"/>
    <w:rsid w:val="00DB346C"/>
  </w:style>
  <w:style w:type="character" w:customStyle="1" w:styleId="WW8Num16z8">
    <w:name w:val="WW8Num16z8"/>
    <w:rsid w:val="00DB346C"/>
  </w:style>
  <w:style w:type="character" w:customStyle="1" w:styleId="WW8Num17z1">
    <w:name w:val="WW8Num17z1"/>
    <w:rsid w:val="00DB346C"/>
    <w:rPr>
      <w:rFonts w:ascii="Courier New" w:hAnsi="Courier New" w:cs="Courier New"/>
    </w:rPr>
  </w:style>
  <w:style w:type="character" w:customStyle="1" w:styleId="WW8Num17z2">
    <w:name w:val="WW8Num17z2"/>
    <w:rsid w:val="00DB346C"/>
    <w:rPr>
      <w:rFonts w:ascii="Wingdings" w:hAnsi="Wingdings" w:cs="Wingdings"/>
    </w:rPr>
  </w:style>
  <w:style w:type="character" w:customStyle="1" w:styleId="WW8Num18z1">
    <w:name w:val="WW8Num18z1"/>
    <w:rsid w:val="00DB346C"/>
    <w:rPr>
      <w:rFonts w:ascii="Courier New" w:hAnsi="Courier New" w:cs="Courier New"/>
    </w:rPr>
  </w:style>
  <w:style w:type="character" w:customStyle="1" w:styleId="WW8Num18z2">
    <w:name w:val="WW8Num18z2"/>
    <w:rsid w:val="00DB346C"/>
    <w:rPr>
      <w:rFonts w:ascii="Wingdings" w:hAnsi="Wingdings" w:cs="Wingdings"/>
    </w:rPr>
  </w:style>
  <w:style w:type="character" w:customStyle="1" w:styleId="WW8Num18z3">
    <w:name w:val="WW8Num18z3"/>
    <w:rsid w:val="00DB346C"/>
    <w:rPr>
      <w:rFonts w:ascii="Symbol" w:hAnsi="Symbol" w:cs="Symbol"/>
    </w:rPr>
  </w:style>
  <w:style w:type="character" w:customStyle="1" w:styleId="WW8Num19z1">
    <w:name w:val="WW8Num19z1"/>
    <w:rsid w:val="00DB346C"/>
  </w:style>
  <w:style w:type="character" w:customStyle="1" w:styleId="WW8Num19z2">
    <w:name w:val="WW8Num19z2"/>
    <w:rsid w:val="00DB346C"/>
  </w:style>
  <w:style w:type="character" w:customStyle="1" w:styleId="WW8Num19z3">
    <w:name w:val="WW8Num19z3"/>
    <w:rsid w:val="00DB346C"/>
  </w:style>
  <w:style w:type="character" w:customStyle="1" w:styleId="WW8Num19z4">
    <w:name w:val="WW8Num19z4"/>
    <w:rsid w:val="00DB346C"/>
  </w:style>
  <w:style w:type="character" w:customStyle="1" w:styleId="WW8Num19z5">
    <w:name w:val="WW8Num19z5"/>
    <w:rsid w:val="00DB346C"/>
  </w:style>
  <w:style w:type="character" w:customStyle="1" w:styleId="WW8Num19z6">
    <w:name w:val="WW8Num19z6"/>
    <w:rsid w:val="00DB346C"/>
  </w:style>
  <w:style w:type="character" w:customStyle="1" w:styleId="WW8Num19z7">
    <w:name w:val="WW8Num19z7"/>
    <w:rsid w:val="00DB346C"/>
  </w:style>
  <w:style w:type="character" w:customStyle="1" w:styleId="WW8Num19z8">
    <w:name w:val="WW8Num19z8"/>
    <w:rsid w:val="00DB346C"/>
  </w:style>
  <w:style w:type="character" w:customStyle="1" w:styleId="WW8Num21z0">
    <w:name w:val="WW8Num21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1z1">
    <w:name w:val="WW8Num21z1"/>
    <w:rsid w:val="00DB346C"/>
    <w:rPr>
      <w:rFonts w:ascii="Courier New" w:hAnsi="Courier New" w:cs="Courier New"/>
    </w:rPr>
  </w:style>
  <w:style w:type="character" w:customStyle="1" w:styleId="WW8Num21z2">
    <w:name w:val="WW8Num21z2"/>
    <w:rsid w:val="00DB346C"/>
    <w:rPr>
      <w:rFonts w:ascii="Wingdings" w:hAnsi="Wingdings" w:cs="Wingdings"/>
    </w:rPr>
  </w:style>
  <w:style w:type="character" w:customStyle="1" w:styleId="WW8Num21z3">
    <w:name w:val="WW8Num21z3"/>
    <w:rsid w:val="00DB346C"/>
    <w:rPr>
      <w:rFonts w:ascii="Symbol" w:hAnsi="Symbol" w:cs="Symbol"/>
    </w:rPr>
  </w:style>
  <w:style w:type="character" w:customStyle="1" w:styleId="WW8Num22z0">
    <w:name w:val="WW8Num22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2z1">
    <w:name w:val="WW8Num22z1"/>
    <w:rsid w:val="00DB346C"/>
    <w:rPr>
      <w:rFonts w:ascii="Courier New" w:hAnsi="Courier New" w:cs="Courier New"/>
    </w:rPr>
  </w:style>
  <w:style w:type="character" w:customStyle="1" w:styleId="WW8Num22z2">
    <w:name w:val="WW8Num22z2"/>
    <w:rsid w:val="00DB346C"/>
    <w:rPr>
      <w:rFonts w:ascii="Wingdings" w:hAnsi="Wingdings" w:cs="Wingdings"/>
    </w:rPr>
  </w:style>
  <w:style w:type="character" w:customStyle="1" w:styleId="WW8Num22z3">
    <w:name w:val="WW8Num22z3"/>
    <w:rsid w:val="00DB346C"/>
    <w:rPr>
      <w:rFonts w:ascii="Symbol" w:hAnsi="Symbol" w:cs="Symbol"/>
    </w:rPr>
  </w:style>
  <w:style w:type="character" w:customStyle="1" w:styleId="WW8Num23z0">
    <w:name w:val="WW8Num23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3z1">
    <w:name w:val="WW8Num23z1"/>
    <w:rsid w:val="00DB346C"/>
    <w:rPr>
      <w:rFonts w:ascii="Courier New" w:hAnsi="Courier New" w:cs="Courier New"/>
    </w:rPr>
  </w:style>
  <w:style w:type="character" w:customStyle="1" w:styleId="WW8Num23z2">
    <w:name w:val="WW8Num23z2"/>
    <w:rsid w:val="00DB346C"/>
    <w:rPr>
      <w:rFonts w:ascii="Wingdings" w:hAnsi="Wingdings" w:cs="Wingdings"/>
    </w:rPr>
  </w:style>
  <w:style w:type="character" w:customStyle="1" w:styleId="WW8Num23z3">
    <w:name w:val="WW8Num23z3"/>
    <w:rsid w:val="00DB346C"/>
    <w:rPr>
      <w:rFonts w:ascii="Symbol" w:hAnsi="Symbol" w:cs="Symbol"/>
    </w:rPr>
  </w:style>
  <w:style w:type="character" w:customStyle="1" w:styleId="WW8Num24z0">
    <w:name w:val="WW8Num24z0"/>
    <w:rsid w:val="00DB346C"/>
    <w:rPr>
      <w:rFonts w:ascii="Symbol" w:hAnsi="Symbol" w:cs="Symbol"/>
    </w:rPr>
  </w:style>
  <w:style w:type="character" w:customStyle="1" w:styleId="WW8Num24z1">
    <w:name w:val="WW8Num24z1"/>
    <w:rsid w:val="00DB346C"/>
    <w:rPr>
      <w:rFonts w:ascii="Courier New" w:hAnsi="Courier New" w:cs="Courier New"/>
    </w:rPr>
  </w:style>
  <w:style w:type="character" w:customStyle="1" w:styleId="WW8Num24z2">
    <w:name w:val="WW8Num24z2"/>
    <w:rsid w:val="00DB346C"/>
    <w:rPr>
      <w:rFonts w:ascii="Wingdings" w:hAnsi="Wingdings" w:cs="Wingdings"/>
    </w:rPr>
  </w:style>
  <w:style w:type="character" w:customStyle="1" w:styleId="WW8Num25z0">
    <w:name w:val="WW8Num25z0"/>
    <w:rsid w:val="00DB346C"/>
    <w:rPr>
      <w:rFonts w:ascii="Wingdings" w:hAnsi="Wingdings" w:cs="Wingdings"/>
      <w:sz w:val="16"/>
      <w:szCs w:val="16"/>
    </w:rPr>
  </w:style>
  <w:style w:type="character" w:customStyle="1" w:styleId="WW8Num25z1">
    <w:name w:val="WW8Num25z1"/>
    <w:rsid w:val="00DB346C"/>
    <w:rPr>
      <w:rFonts w:ascii="Courier New" w:hAnsi="Courier New" w:cs="Courier New"/>
    </w:rPr>
  </w:style>
  <w:style w:type="character" w:customStyle="1" w:styleId="WW8Num25z2">
    <w:name w:val="WW8Num25z2"/>
    <w:rsid w:val="00DB346C"/>
    <w:rPr>
      <w:rFonts w:ascii="Wingdings" w:hAnsi="Wingdings" w:cs="Wingdings"/>
    </w:rPr>
  </w:style>
  <w:style w:type="character" w:customStyle="1" w:styleId="WW8Num25z3">
    <w:name w:val="WW8Num25z3"/>
    <w:rsid w:val="00DB346C"/>
    <w:rPr>
      <w:rFonts w:ascii="Symbol" w:hAnsi="Symbol" w:cs="Symbol"/>
    </w:rPr>
  </w:style>
  <w:style w:type="character" w:customStyle="1" w:styleId="WW8Num26z0">
    <w:name w:val="WW8Num26z0"/>
    <w:rsid w:val="00DB346C"/>
    <w:rPr>
      <w:rFonts w:ascii="Arial Unicode MS" w:eastAsia="Arial Unicode MS" w:hAnsi="Arial Unicode MS" w:cs="Arial Unicode MS"/>
      <w:sz w:val="16"/>
      <w:szCs w:val="16"/>
    </w:rPr>
  </w:style>
  <w:style w:type="character" w:customStyle="1" w:styleId="WW8Num26z1">
    <w:name w:val="WW8Num26z1"/>
    <w:rsid w:val="00DB346C"/>
    <w:rPr>
      <w:rFonts w:ascii="Courier New" w:hAnsi="Courier New" w:cs="Courier New"/>
    </w:rPr>
  </w:style>
  <w:style w:type="character" w:customStyle="1" w:styleId="WW8Num26z2">
    <w:name w:val="WW8Num26z2"/>
    <w:rsid w:val="00DB346C"/>
    <w:rPr>
      <w:rFonts w:ascii="Wingdings" w:hAnsi="Wingdings" w:cs="Wingdings"/>
    </w:rPr>
  </w:style>
  <w:style w:type="character" w:customStyle="1" w:styleId="WW8Num26z3">
    <w:name w:val="WW8Num26z3"/>
    <w:rsid w:val="00DB346C"/>
    <w:rPr>
      <w:rFonts w:ascii="Symbol" w:hAnsi="Symbol" w:cs="Symbol"/>
    </w:rPr>
  </w:style>
  <w:style w:type="character" w:customStyle="1" w:styleId="WW8Num27z0">
    <w:name w:val="WW8Num27z0"/>
    <w:rsid w:val="00DB346C"/>
    <w:rPr>
      <w:rFonts w:ascii="Symbol" w:hAnsi="Symbol" w:cs="Symbol"/>
      <w:b w:val="0"/>
    </w:rPr>
  </w:style>
  <w:style w:type="character" w:customStyle="1" w:styleId="WW8Num27z1">
    <w:name w:val="WW8Num27z1"/>
    <w:rsid w:val="00DB346C"/>
    <w:rPr>
      <w:rFonts w:ascii="Courier New" w:hAnsi="Courier New" w:cs="Courier New"/>
    </w:rPr>
  </w:style>
  <w:style w:type="character" w:customStyle="1" w:styleId="WW8Num27z2">
    <w:name w:val="WW8Num27z2"/>
    <w:rsid w:val="00DB346C"/>
    <w:rPr>
      <w:rFonts w:ascii="Wingdings" w:hAnsi="Wingdings" w:cs="Wingdings"/>
    </w:rPr>
  </w:style>
  <w:style w:type="character" w:customStyle="1" w:styleId="WW8Num27z3">
    <w:name w:val="WW8Num27z3"/>
    <w:rsid w:val="00DB346C"/>
    <w:rPr>
      <w:rFonts w:ascii="Symbol" w:hAnsi="Symbol" w:cs="Symbol"/>
    </w:rPr>
  </w:style>
  <w:style w:type="character" w:customStyle="1" w:styleId="WW-DefaultParagraphFont111">
    <w:name w:val="WW-Default Paragraph Font111"/>
    <w:rsid w:val="00DB346C"/>
  </w:style>
  <w:style w:type="character" w:customStyle="1" w:styleId="HeaderChar">
    <w:name w:val="Header Char"/>
    <w:uiPriority w:val="99"/>
    <w:rsid w:val="00DB346C"/>
    <w:rPr>
      <w:sz w:val="22"/>
      <w:szCs w:val="22"/>
    </w:rPr>
  </w:style>
  <w:style w:type="character" w:customStyle="1" w:styleId="FooterChar">
    <w:name w:val="Footer Char"/>
    <w:rsid w:val="00DB346C"/>
    <w:rPr>
      <w:sz w:val="22"/>
      <w:szCs w:val="22"/>
    </w:rPr>
  </w:style>
  <w:style w:type="character" w:styleId="Hyperlink">
    <w:name w:val="Hyperlink"/>
    <w:rsid w:val="00DB346C"/>
    <w:rPr>
      <w:color w:val="0000FF"/>
      <w:u w:val="single"/>
    </w:rPr>
  </w:style>
  <w:style w:type="character" w:customStyle="1" w:styleId="FootnoteCharacters">
    <w:name w:val="Footnote Characters"/>
    <w:rsid w:val="00DB346C"/>
  </w:style>
  <w:style w:type="character" w:styleId="FootnoteReference">
    <w:name w:val="footnote reference"/>
    <w:rsid w:val="00DB346C"/>
    <w:rPr>
      <w:vertAlign w:val="superscript"/>
    </w:rPr>
  </w:style>
  <w:style w:type="character" w:customStyle="1" w:styleId="EndnoteCharacters">
    <w:name w:val="Endnote Characters"/>
    <w:rsid w:val="00DB346C"/>
  </w:style>
  <w:style w:type="character" w:styleId="EndnoteReference">
    <w:name w:val="endnote reference"/>
    <w:rsid w:val="00DB346C"/>
    <w:rPr>
      <w:vertAlign w:val="superscript"/>
    </w:rPr>
  </w:style>
  <w:style w:type="paragraph" w:customStyle="1" w:styleId="Heading">
    <w:name w:val="Heading"/>
    <w:basedOn w:val="Normal"/>
    <w:next w:val="BodyText"/>
    <w:rsid w:val="00DB346C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rsid w:val="00DB346C"/>
    <w:pPr>
      <w:spacing w:after="140" w:line="288" w:lineRule="auto"/>
    </w:pPr>
  </w:style>
  <w:style w:type="paragraph" w:styleId="List">
    <w:name w:val="List"/>
    <w:basedOn w:val="BodyText"/>
    <w:rsid w:val="00DB346C"/>
    <w:rPr>
      <w:rFonts w:cs="Lohit Devanagari"/>
    </w:rPr>
  </w:style>
  <w:style w:type="paragraph" w:styleId="Caption">
    <w:name w:val="caption"/>
    <w:basedOn w:val="Normal"/>
    <w:qFormat/>
    <w:rsid w:val="00DB34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rsid w:val="00DB346C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DB346C"/>
    <w:pPr>
      <w:ind w:left="720"/>
      <w:contextualSpacing/>
    </w:pPr>
  </w:style>
  <w:style w:type="paragraph" w:styleId="NoSpacing">
    <w:name w:val="No Spacing"/>
    <w:qFormat/>
    <w:rsid w:val="00DB346C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Header">
    <w:name w:val="header"/>
    <w:basedOn w:val="Normal"/>
    <w:uiPriority w:val="99"/>
    <w:rsid w:val="00DB346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B346C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rsid w:val="00DB346C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DB346C"/>
    <w:pPr>
      <w:suppressLineNumbers/>
    </w:pPr>
  </w:style>
  <w:style w:type="paragraph" w:customStyle="1" w:styleId="TableHeading">
    <w:name w:val="Table Heading"/>
    <w:basedOn w:val="TableContents"/>
    <w:rsid w:val="00DB346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C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F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rdxfootmark.naukri.com/v2/track/openCv?trackingInfo=4952351f2f43efd606dac441fad49ff9134f530e18705c4458440321091b5b581b09130112425f4f154308465a534648050d1f700558191b150b11485b5b014356015a4e5e51100614700558190c180610445b551543124a4b485d4637071f1b5b581b5b150b141051540d004a41084704454559545b074b125a420612105e090d034b10081105035d4a1e500558191b140610405f54015643141b5c6&amp;docType=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railhead.salesforce.com/credentials/certification-detail-print?searchString=Z8FfwzlyCvhhNEPobf4V2KXzVFw60NJJERUxxiR+lx/gCpfnrPvQf5Ip3rFx9X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59B3-7904-462C-B736-C45C3742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1784</Words>
  <Characters>10174</Characters>
  <Application>Microsoft Office Word</Application>
  <DocSecurity>0</DocSecurity>
  <Lines>84</Lines>
  <Paragraphs>23</Paragraphs>
  <ScaleCrop>false</ScaleCrop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ADMINIBM</dc:creator>
  <cp:lastModifiedBy>Microsoft Office User</cp:lastModifiedBy>
  <cp:revision>2</cp:revision>
  <cp:lastPrinted>2018-02-07T12:01:00Z</cp:lastPrinted>
  <dcterms:created xsi:type="dcterms:W3CDTF">2022-10-14T14:45:00Z</dcterms:created>
  <dcterms:modified xsi:type="dcterms:W3CDTF">2022-10-14T14:45:00Z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ActionId">
    <vt:lpwstr>2821b097-8a7b-44a9-a6c7-6fcc383d6dec</vt:lpwstr>
  </property>
  <property fmtid="{D5CDD505-2E9C-101B-9397-08002B2CF9AE}" pid="3" name="MSIP_Label_e463cba9-5f6c-478d-9329-7b2295e4e8ed_ContentBits">
    <vt:lpwstr>0</vt:lpwstr>
  </property>
  <property fmtid="{D5CDD505-2E9C-101B-9397-08002B2CF9AE}" pid="4" name="MSIP_Label_e463cba9-5f6c-478d-9329-7b2295e4e8ed_Enabled">
    <vt:lpwstr>true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etDate">
    <vt:lpwstr>2021-04-23T07:36:35Z</vt:lpwstr>
  </property>
  <property fmtid="{D5CDD505-2E9C-101B-9397-08002B2CF9AE}" pid="8" name="MSIP_Label_e463cba9-5f6c-478d-9329-7b2295e4e8ed_SiteId">
    <vt:lpwstr>33440fc6-b7c7-412c-bb73-0e70b0198d5a</vt:lpwstr>
  </property>
</Properties>
</file>