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DF24" w14:textId="77777777" w:rsidR="005F546A" w:rsidRPr="00874BEC" w:rsidRDefault="005F546A" w:rsidP="005F546A">
      <w:pPr>
        <w:spacing w:before="240" w:after="60"/>
        <w:ind w:hanging="1080"/>
        <w:jc w:val="center"/>
        <w:rPr>
          <w:rFonts w:ascii="Calibri" w:eastAsia="Arial" w:hAnsi="Calibri" w:cs="Calibri"/>
          <w:sz w:val="36"/>
          <w:szCs w:val="36"/>
        </w:rPr>
      </w:pPr>
      <w:r w:rsidRPr="00874BEC">
        <w:rPr>
          <w:rFonts w:ascii="Calibri" w:eastAsia="Arial" w:hAnsi="Calibri" w:cs="Calibri"/>
          <w:b/>
          <w:bCs/>
          <w:sz w:val="36"/>
          <w:szCs w:val="36"/>
        </w:rPr>
        <w:t>Rajeevi Cherukuri</w:t>
      </w:r>
    </w:p>
    <w:p w14:paraId="28EA6746" w14:textId="2878DF78" w:rsidR="00194E3D" w:rsidRPr="00874BEC" w:rsidRDefault="005F546A" w:rsidP="00AD68E1">
      <w:pPr>
        <w:spacing w:before="240" w:after="60"/>
        <w:ind w:hanging="1080"/>
        <w:rPr>
          <w:rFonts w:ascii="Calibri" w:eastAsia="Times" w:hAnsi="Calibri" w:cs="Calibri"/>
          <w:sz w:val="24"/>
          <w:szCs w:val="24"/>
        </w:rPr>
      </w:pPr>
      <w:r w:rsidRPr="00874BEC">
        <w:rPr>
          <w:rFonts w:ascii="Calibri" w:eastAsia="Times" w:hAnsi="Calibri" w:cs="Calibri"/>
          <w:b/>
          <w:bCs/>
          <w:sz w:val="24"/>
          <w:szCs w:val="24"/>
        </w:rPr>
        <w:t xml:space="preserve">                 </w:t>
      </w:r>
      <w:r w:rsidR="006A55D6" w:rsidRPr="00874BEC">
        <w:rPr>
          <w:rFonts w:ascii="Calibri" w:eastAsia="Times" w:hAnsi="Calibri" w:cs="Calibri"/>
          <w:b/>
          <w:bCs/>
          <w:sz w:val="24"/>
          <w:szCs w:val="24"/>
        </w:rPr>
        <w:t xml:space="preserve">  </w:t>
      </w:r>
      <w:r w:rsidRPr="00874BEC">
        <w:rPr>
          <w:rFonts w:ascii="Calibri" w:eastAsia="Times" w:hAnsi="Calibri" w:cs="Calibri"/>
          <w:b/>
          <w:bCs/>
          <w:sz w:val="24"/>
          <w:szCs w:val="24"/>
        </w:rPr>
        <w:t xml:space="preserve"> </w:t>
      </w:r>
      <w:r w:rsidR="00AD68E1" w:rsidRPr="00874BEC">
        <w:rPr>
          <w:rFonts w:ascii="Calibri" w:eastAsia="Times" w:hAnsi="Calibri" w:cs="Calibri"/>
          <w:b/>
          <w:bCs/>
          <w:sz w:val="24"/>
          <w:szCs w:val="24"/>
        </w:rPr>
        <w:t>Email: rajeevi.cherukuri@gmail.com</w:t>
      </w:r>
      <w:r w:rsidRPr="00874BEC">
        <w:rPr>
          <w:rFonts w:ascii="Calibri" w:hAnsi="Calibri" w:cs="Calibri"/>
        </w:rPr>
        <w:br/>
      </w:r>
      <w:r w:rsidRPr="00874BEC">
        <w:rPr>
          <w:rFonts w:ascii="Calibri" w:eastAsia="Times" w:hAnsi="Calibri" w:cs="Calibri"/>
          <w:b/>
          <w:bCs/>
          <w:sz w:val="24"/>
          <w:szCs w:val="24"/>
        </w:rPr>
        <w:t>Phone:</w:t>
      </w:r>
      <w:r w:rsidR="0034147F" w:rsidRPr="00874BEC">
        <w:rPr>
          <w:rFonts w:ascii="Calibri" w:eastAsia="Times" w:hAnsi="Calibri" w:cs="Calibri"/>
          <w:b/>
          <w:bCs/>
          <w:sz w:val="24"/>
          <w:szCs w:val="24"/>
        </w:rPr>
        <w:t xml:space="preserve"> +91 9346129087</w:t>
      </w:r>
    </w:p>
    <w:p w14:paraId="7B10B391" w14:textId="77777777" w:rsidR="005F546A" w:rsidRPr="00874BEC" w:rsidRDefault="005F546A" w:rsidP="005F546A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>PROFESSIONAL SUMMARY:</w:t>
      </w:r>
    </w:p>
    <w:p w14:paraId="3218D36C" w14:textId="752A742E" w:rsidR="005F546A" w:rsidRPr="00874BEC" w:rsidRDefault="02888542" w:rsidP="0288854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Experience in the role of Business System Analyst in Telecom,</w:t>
      </w:r>
      <w:r w:rsidR="00640833" w:rsidRPr="00874BEC">
        <w:rPr>
          <w:rFonts w:ascii="Calibri" w:eastAsia="Times" w:hAnsi="Calibri" w:cs="Calibri"/>
        </w:rPr>
        <w:t xml:space="preserve"> </w:t>
      </w:r>
      <w:r w:rsidRPr="00874BEC">
        <w:rPr>
          <w:rFonts w:ascii="Calibri" w:eastAsia="Times" w:hAnsi="Calibri" w:cs="Calibri"/>
        </w:rPr>
        <w:t>EMR and Finance domains.</w:t>
      </w:r>
    </w:p>
    <w:p w14:paraId="68188212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Extensive Experience in all phases of Software Development Life Cycle gathering requirements, analysis and implementation of projects. A motivated, sincere, committed, quick learner, detail-oriented team player with excellent communication, analytical, leadership, interpersonal, problem solving skills, Process improvement, Quality assurance, and Lean Six Sigma.</w:t>
      </w:r>
    </w:p>
    <w:p w14:paraId="78AE1EE9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In depth knowledge in Agile scrum methodology, Waterfall methodology, Use Cases, Software Development Life Cycle processes, Object Oriented Analysis and six sigma methodologies.</w:t>
      </w:r>
    </w:p>
    <w:p w14:paraId="705FED66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Develop trading solutions to re-hypothecate the positions; perform high-level feasibility analysis, industry &amp; Market Analysis, Risk Analysis, Cost-benefit Analysis, GAP Analysis, SWOT Analysis.</w:t>
      </w:r>
    </w:p>
    <w:p w14:paraId="46FBE456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Conducted Joint Application Development sessions for requirements gathering, analysis, and design.</w:t>
      </w:r>
    </w:p>
    <w:p w14:paraId="5149E7BA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Adept at creating and transforming business requirements into functional requirements and designing business models using UML diagrams- Use Case Sequence and Activity Diagrams Data-Flow Diagrams, network diagram.</w:t>
      </w:r>
    </w:p>
    <w:p w14:paraId="280C21DB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Used JIRA for issue tracking, user story management and requirement traceability.</w:t>
      </w:r>
    </w:p>
    <w:p w14:paraId="0F4B2E1E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on requirements life cycle management.</w:t>
      </w:r>
    </w:p>
    <w:p w14:paraId="1E274222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Experienced in developing data validation based upon business requirements.</w:t>
      </w:r>
    </w:p>
    <w:p w14:paraId="790A884E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Extensively worked with Enterprise Content Management and Data models and Meta data definitions for content management.</w:t>
      </w:r>
    </w:p>
    <w:p w14:paraId="389F958D" w14:textId="77777777" w:rsidR="005F546A" w:rsidRPr="00874BEC" w:rsidRDefault="005F546A" w:rsidP="005F546A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Experience with Structured Query Language (SQL).</w:t>
      </w:r>
    </w:p>
    <w:p w14:paraId="03A499D2" w14:textId="0CFC87FC" w:rsidR="005F546A" w:rsidRPr="003505D8" w:rsidRDefault="005F546A" w:rsidP="005F546A">
      <w:pPr>
        <w:pStyle w:val="ListParagraph"/>
        <w:numPr>
          <w:ilvl w:val="0"/>
          <w:numId w:val="6"/>
        </w:numPr>
        <w:spacing w:before="40"/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Excellent communication and presentation skills. Experience working with business user as well as senior management.</w:t>
      </w:r>
    </w:p>
    <w:p w14:paraId="56905FBF" w14:textId="7DD2327F" w:rsidR="003505D8" w:rsidRPr="00B87C50" w:rsidRDefault="003505D8" w:rsidP="003505D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B87C50">
        <w:rPr>
          <w:rFonts w:eastAsia="Times" w:cstheme="minorHAnsi"/>
        </w:rPr>
        <w:t xml:space="preserve">Created and maintained scorecards, </w:t>
      </w:r>
      <w:r w:rsidR="00B87C50" w:rsidRPr="00B87C50">
        <w:rPr>
          <w:rFonts w:eastAsia="Times" w:cstheme="minorHAnsi"/>
        </w:rPr>
        <w:t>dashboards</w:t>
      </w:r>
      <w:r w:rsidR="00B87C50">
        <w:rPr>
          <w:rFonts w:eastAsia="Times" w:cstheme="minorHAnsi"/>
        </w:rPr>
        <w:t xml:space="preserve"> </w:t>
      </w:r>
      <w:r w:rsidRPr="00B87C50">
        <w:rPr>
          <w:rFonts w:eastAsia="Times" w:cstheme="minorHAnsi"/>
        </w:rPr>
        <w:t>and performance metrics to measure, evaluate and communicate all my projects performance.</w:t>
      </w:r>
    </w:p>
    <w:p w14:paraId="4EF98C83" w14:textId="27F6CC2A" w:rsidR="003505D8" w:rsidRPr="00B87C50" w:rsidRDefault="00B87C50" w:rsidP="005F546A">
      <w:pPr>
        <w:pStyle w:val="ListParagraph"/>
        <w:numPr>
          <w:ilvl w:val="0"/>
          <w:numId w:val="6"/>
        </w:numPr>
        <w:spacing w:before="40"/>
        <w:jc w:val="both"/>
        <w:rPr>
          <w:rFonts w:cstheme="minorHAnsi"/>
        </w:rPr>
      </w:pPr>
      <w:r w:rsidRPr="00B87C50">
        <w:rPr>
          <w:rFonts w:eastAsia="Times" w:cstheme="minorHAnsi"/>
        </w:rPr>
        <w:t>Experience with Salesforce Marketing Cloud</w:t>
      </w:r>
      <w:r w:rsidR="00A81B53">
        <w:rPr>
          <w:rFonts w:eastAsia="Times" w:cstheme="minorHAnsi"/>
        </w:rPr>
        <w:t>.</w:t>
      </w:r>
    </w:p>
    <w:p w14:paraId="5D9171FB" w14:textId="10F82604" w:rsidR="005F546A" w:rsidRPr="00874BEC" w:rsidRDefault="005F546A" w:rsidP="005F546A">
      <w:pPr>
        <w:spacing w:before="40"/>
        <w:jc w:val="both"/>
        <w:rPr>
          <w:rFonts w:ascii="Calibri" w:hAnsi="Calibri" w:cs="Calibri"/>
          <w:b/>
        </w:rPr>
      </w:pPr>
      <w:r w:rsidRPr="00874BEC">
        <w:rPr>
          <w:rFonts w:ascii="Calibri" w:hAnsi="Calibri" w:cs="Calibri"/>
          <w:b/>
        </w:rPr>
        <w:t>E</w:t>
      </w:r>
      <w:r w:rsidR="00AD68E1">
        <w:rPr>
          <w:rFonts w:ascii="Calibri" w:hAnsi="Calibri" w:cs="Calibri"/>
          <w:b/>
        </w:rPr>
        <w:t>DUCATION</w:t>
      </w:r>
      <w:r w:rsidRPr="00874BEC">
        <w:rPr>
          <w:rFonts w:ascii="Calibri" w:hAnsi="Calibri" w:cs="Calibri"/>
          <w:b/>
        </w:rPr>
        <w:t>:</w:t>
      </w:r>
    </w:p>
    <w:p w14:paraId="3ACE06E6" w14:textId="77777777" w:rsidR="005F546A" w:rsidRPr="00874BEC" w:rsidRDefault="005F546A" w:rsidP="005F546A">
      <w:pPr>
        <w:spacing w:before="40" w:after="0"/>
        <w:jc w:val="both"/>
        <w:rPr>
          <w:rFonts w:ascii="Calibri" w:hAnsi="Calibri" w:cs="Calibri"/>
          <w:b/>
        </w:rPr>
      </w:pPr>
      <w:r w:rsidRPr="00874BEC">
        <w:rPr>
          <w:rFonts w:ascii="Calibri" w:hAnsi="Calibri" w:cs="Calibri"/>
          <w:b/>
        </w:rPr>
        <w:t>Master</w:t>
      </w:r>
      <w:r w:rsidR="00194E3D" w:rsidRPr="00874BEC">
        <w:rPr>
          <w:rFonts w:ascii="Calibri" w:hAnsi="Calibri" w:cs="Calibri"/>
          <w:b/>
        </w:rPr>
        <w:t>s: Technology Management</w:t>
      </w:r>
    </w:p>
    <w:p w14:paraId="2DE32F0C" w14:textId="0AA2AADC" w:rsidR="00194E3D" w:rsidRPr="00874BEC" w:rsidRDefault="00194E3D" w:rsidP="005F546A">
      <w:pPr>
        <w:spacing w:before="40" w:after="0"/>
        <w:jc w:val="both"/>
        <w:rPr>
          <w:rFonts w:ascii="Calibri" w:hAnsi="Calibri" w:cs="Calibri"/>
        </w:rPr>
      </w:pPr>
      <w:r w:rsidRPr="00874BEC">
        <w:rPr>
          <w:rFonts w:ascii="Calibri" w:hAnsi="Calibri" w:cs="Calibri"/>
        </w:rPr>
        <w:t>Texas A&amp;M , Texas</w:t>
      </w:r>
      <w:r w:rsidR="00175FD8" w:rsidRPr="00874BEC">
        <w:rPr>
          <w:rFonts w:ascii="Calibri" w:hAnsi="Calibri" w:cs="Calibri"/>
        </w:rPr>
        <w:t>.</w:t>
      </w:r>
    </w:p>
    <w:p w14:paraId="6F35C233" w14:textId="77777777" w:rsidR="005F546A" w:rsidRPr="00874BEC" w:rsidRDefault="005F546A" w:rsidP="005F546A">
      <w:pPr>
        <w:spacing w:before="40" w:after="0"/>
        <w:jc w:val="both"/>
        <w:rPr>
          <w:rFonts w:ascii="Calibri" w:hAnsi="Calibri" w:cs="Calibri"/>
          <w:b/>
        </w:rPr>
      </w:pPr>
      <w:r w:rsidRPr="00874BEC">
        <w:rPr>
          <w:rFonts w:ascii="Calibri" w:hAnsi="Calibri" w:cs="Calibri"/>
          <w:b/>
        </w:rPr>
        <w:t>Bachelor of Technology: Computer Science&amp; Engineering</w:t>
      </w:r>
    </w:p>
    <w:p w14:paraId="672A6659" w14:textId="4021CD0B" w:rsidR="00194E3D" w:rsidRDefault="005F546A" w:rsidP="005F546A">
      <w:pPr>
        <w:spacing w:before="40" w:after="0"/>
        <w:jc w:val="both"/>
        <w:rPr>
          <w:rFonts w:ascii="Calibri" w:hAnsi="Calibri" w:cs="Calibri"/>
        </w:rPr>
      </w:pPr>
      <w:r w:rsidRPr="00874BEC">
        <w:rPr>
          <w:rFonts w:ascii="Calibri" w:hAnsi="Calibri" w:cs="Calibri"/>
        </w:rPr>
        <w:t>JNTU Kakinada, India</w:t>
      </w:r>
      <w:r w:rsidR="00175FD8" w:rsidRPr="00874BEC">
        <w:rPr>
          <w:rFonts w:ascii="Calibri" w:hAnsi="Calibri" w:cs="Calibri"/>
        </w:rPr>
        <w:t>.</w:t>
      </w:r>
    </w:p>
    <w:p w14:paraId="6BC3FFA7" w14:textId="77777777" w:rsidR="00AD68E1" w:rsidRPr="00874BEC" w:rsidRDefault="00AD68E1" w:rsidP="005F546A">
      <w:pPr>
        <w:spacing w:before="40" w:after="0"/>
        <w:jc w:val="both"/>
        <w:rPr>
          <w:rFonts w:ascii="Calibri" w:hAnsi="Calibri" w:cs="Calibri"/>
        </w:rPr>
      </w:pPr>
    </w:p>
    <w:p w14:paraId="4E7C5A09" w14:textId="77777777" w:rsidR="00A81B53" w:rsidRDefault="005F546A" w:rsidP="005F546A">
      <w:pPr>
        <w:ind w:left="360" w:hanging="1080"/>
        <w:rPr>
          <w:rFonts w:ascii="Calibri" w:eastAsia="Times" w:hAnsi="Calibri" w:cs="Calibri"/>
          <w:b/>
          <w:bCs/>
        </w:rPr>
      </w:pPr>
      <w:r w:rsidRPr="00874BEC">
        <w:rPr>
          <w:rFonts w:ascii="Calibri" w:eastAsia="Times" w:hAnsi="Calibri" w:cs="Calibri"/>
          <w:b/>
          <w:bCs/>
        </w:rPr>
        <w:t xml:space="preserve">          </w:t>
      </w:r>
    </w:p>
    <w:p w14:paraId="217B16D8" w14:textId="77777777" w:rsidR="00A81B53" w:rsidRDefault="00A81B53" w:rsidP="005F546A">
      <w:pPr>
        <w:ind w:left="360" w:hanging="1080"/>
        <w:rPr>
          <w:rFonts w:ascii="Calibri" w:eastAsia="Times" w:hAnsi="Calibri" w:cs="Calibri"/>
          <w:b/>
          <w:bCs/>
        </w:rPr>
      </w:pPr>
    </w:p>
    <w:p w14:paraId="3E5A4430" w14:textId="77777777" w:rsidR="00A81B53" w:rsidRDefault="00A81B53" w:rsidP="005F546A">
      <w:pPr>
        <w:ind w:left="360" w:hanging="1080"/>
        <w:rPr>
          <w:rFonts w:ascii="Calibri" w:eastAsia="Times" w:hAnsi="Calibri" w:cs="Calibri"/>
          <w:b/>
          <w:bCs/>
        </w:rPr>
      </w:pPr>
    </w:p>
    <w:p w14:paraId="17E96A2F" w14:textId="0A28127F" w:rsidR="005F546A" w:rsidRPr="00874BEC" w:rsidRDefault="005F546A" w:rsidP="005F546A">
      <w:pPr>
        <w:ind w:left="360" w:hanging="1080"/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lastRenderedPageBreak/>
        <w:t>TECHNICAL SKILLS:</w:t>
      </w:r>
    </w:p>
    <w:tbl>
      <w:tblPr>
        <w:tblStyle w:val="GridTable1Light-Accent1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5F546A" w:rsidRPr="00874BEC" w14:paraId="1FB88C5D" w14:textId="77777777" w:rsidTr="02888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DA68BC3" w14:textId="77777777" w:rsidR="005F546A" w:rsidRPr="00874BEC" w:rsidRDefault="005F546A" w:rsidP="004E22DF">
            <w:pPr>
              <w:ind w:left="1080" w:hanging="1080"/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Project Management Process Tools:</w:t>
            </w:r>
          </w:p>
        </w:tc>
        <w:tc>
          <w:tcPr>
            <w:tcW w:w="4680" w:type="dxa"/>
          </w:tcPr>
          <w:p w14:paraId="6CAD8631" w14:textId="77777777" w:rsidR="005F546A" w:rsidRPr="00874BEC" w:rsidRDefault="005F546A" w:rsidP="004E22DF">
            <w:pPr>
              <w:ind w:left="1080" w:hanging="10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  <w:b w:val="0"/>
                <w:bCs w:val="0"/>
              </w:rPr>
            </w:pPr>
            <w:r w:rsidRPr="00874BEC">
              <w:rPr>
                <w:rFonts w:ascii="Calibri" w:eastAsia="Times" w:hAnsi="Calibri" w:cs="Calibri"/>
                <w:b w:val="0"/>
                <w:bCs w:val="0"/>
              </w:rPr>
              <w:t>MS Project, Jira, MS SharePoint</w:t>
            </w:r>
          </w:p>
        </w:tc>
      </w:tr>
      <w:tr w:rsidR="005F546A" w:rsidRPr="00874BEC" w14:paraId="5F3DCD17" w14:textId="77777777" w:rsidTr="02888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2A780D9" w14:textId="77777777" w:rsidR="005F546A" w:rsidRPr="00874BEC" w:rsidRDefault="005F546A" w:rsidP="004E22DF">
            <w:pPr>
              <w:ind w:left="1080" w:hanging="1080"/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Document Processing:</w:t>
            </w:r>
          </w:p>
        </w:tc>
        <w:tc>
          <w:tcPr>
            <w:tcW w:w="4680" w:type="dxa"/>
          </w:tcPr>
          <w:p w14:paraId="1380D6FE" w14:textId="232E9D4C" w:rsidR="005F546A" w:rsidRPr="00874BEC" w:rsidRDefault="005F546A" w:rsidP="004E22DF">
            <w:pPr>
              <w:ind w:left="1080" w:hanging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MS PowerPoint, MS Word</w:t>
            </w:r>
          </w:p>
        </w:tc>
      </w:tr>
      <w:tr w:rsidR="005F546A" w:rsidRPr="00874BEC" w14:paraId="2F72B12B" w14:textId="77777777" w:rsidTr="02888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61C2711" w14:textId="77777777" w:rsidR="005F546A" w:rsidRPr="00874BEC" w:rsidRDefault="005F546A" w:rsidP="004E22DF">
            <w:pPr>
              <w:ind w:left="1080" w:hanging="1080"/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Business Modeling Tools:</w:t>
            </w:r>
          </w:p>
        </w:tc>
        <w:tc>
          <w:tcPr>
            <w:tcW w:w="4680" w:type="dxa"/>
          </w:tcPr>
          <w:p w14:paraId="3785D8D6" w14:textId="77777777" w:rsidR="005F546A" w:rsidRPr="00874BEC" w:rsidRDefault="005F546A" w:rsidP="004E22DF">
            <w:pPr>
              <w:ind w:left="1080" w:hanging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MS Visio, MS Project</w:t>
            </w:r>
          </w:p>
        </w:tc>
      </w:tr>
      <w:tr w:rsidR="005F546A" w:rsidRPr="00874BEC" w14:paraId="35ADF284" w14:textId="77777777" w:rsidTr="02888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58F30F5" w14:textId="77777777" w:rsidR="005F546A" w:rsidRPr="00874BEC" w:rsidRDefault="005F546A" w:rsidP="004E22DF">
            <w:pPr>
              <w:ind w:left="1080" w:hanging="1080"/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SDLC Methodologies:</w:t>
            </w:r>
          </w:p>
        </w:tc>
        <w:tc>
          <w:tcPr>
            <w:tcW w:w="4680" w:type="dxa"/>
          </w:tcPr>
          <w:p w14:paraId="29A5750F" w14:textId="77777777" w:rsidR="005F546A" w:rsidRPr="00874BEC" w:rsidRDefault="005F546A" w:rsidP="004E22DF">
            <w:pPr>
              <w:ind w:left="1080" w:hanging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 xml:space="preserve">Agile </w:t>
            </w:r>
            <w:r w:rsidR="00175FD8" w:rsidRPr="00874BEC">
              <w:rPr>
                <w:rFonts w:ascii="Calibri" w:eastAsia="Times" w:hAnsi="Calibri" w:cs="Calibri"/>
              </w:rPr>
              <w:t>Scrum, Waterfall</w:t>
            </w:r>
            <w:r w:rsidRPr="00874BEC">
              <w:rPr>
                <w:rFonts w:ascii="Calibri" w:eastAsia="Times" w:hAnsi="Calibri" w:cs="Calibri"/>
              </w:rPr>
              <w:t>.</w:t>
            </w:r>
          </w:p>
        </w:tc>
      </w:tr>
      <w:tr w:rsidR="005F546A" w:rsidRPr="00874BEC" w14:paraId="37078AB2" w14:textId="77777777" w:rsidTr="02888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56D2401" w14:textId="77777777" w:rsidR="005F546A" w:rsidRPr="00874BEC" w:rsidRDefault="005F546A" w:rsidP="004E22DF">
            <w:pPr>
              <w:ind w:left="1080" w:hanging="1080"/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Database &amp; Tools:</w:t>
            </w:r>
          </w:p>
        </w:tc>
        <w:tc>
          <w:tcPr>
            <w:tcW w:w="4680" w:type="dxa"/>
          </w:tcPr>
          <w:p w14:paraId="7A02FD0C" w14:textId="77777777" w:rsidR="005F546A" w:rsidRPr="00874BEC" w:rsidRDefault="005F546A" w:rsidP="004E22DF">
            <w:pPr>
              <w:ind w:left="108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Oracle 11i/9i/10g, Microsoft SQL Server</w:t>
            </w:r>
          </w:p>
        </w:tc>
      </w:tr>
      <w:tr w:rsidR="02888542" w:rsidRPr="00874BEC" w14:paraId="2E7BD49F" w14:textId="77777777" w:rsidTr="02888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9CC14E7" w14:textId="34E8CD11" w:rsidR="02888542" w:rsidRPr="00874BEC" w:rsidRDefault="02888542" w:rsidP="02888542">
            <w:pPr>
              <w:jc w:val="both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Cloud Technologies:</w:t>
            </w:r>
          </w:p>
        </w:tc>
        <w:tc>
          <w:tcPr>
            <w:tcW w:w="4680" w:type="dxa"/>
          </w:tcPr>
          <w:p w14:paraId="554B7D6E" w14:textId="35E79E92" w:rsidR="02888542" w:rsidRPr="00874BEC" w:rsidRDefault="02888542" w:rsidP="02888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" w:hAnsi="Calibri" w:cs="Calibri"/>
              </w:rPr>
            </w:pPr>
            <w:r w:rsidRPr="00874BEC">
              <w:rPr>
                <w:rFonts w:ascii="Calibri" w:eastAsia="Times" w:hAnsi="Calibri" w:cs="Calibri"/>
              </w:rPr>
              <w:t>Salesforce sales&amp; Services, Salesforce Marketing Cloud</w:t>
            </w:r>
          </w:p>
        </w:tc>
      </w:tr>
    </w:tbl>
    <w:p w14:paraId="0A37501D" w14:textId="77777777" w:rsidR="00175FD8" w:rsidRPr="00874BEC" w:rsidRDefault="00175FD8" w:rsidP="00194E3D">
      <w:pPr>
        <w:rPr>
          <w:rFonts w:ascii="Calibri" w:eastAsia="Times" w:hAnsi="Calibri" w:cs="Calibri"/>
          <w:b/>
          <w:bCs/>
        </w:rPr>
      </w:pPr>
    </w:p>
    <w:p w14:paraId="75DFE0AC" w14:textId="77777777" w:rsidR="00194E3D" w:rsidRPr="00874BEC" w:rsidRDefault="00194E3D" w:rsidP="00194E3D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PROFESSIONAL EXPERIENCE:                                                                                      </w:t>
      </w:r>
    </w:p>
    <w:p w14:paraId="5DAB6C7B" w14:textId="77777777" w:rsidR="005F546A" w:rsidRPr="00874BEC" w:rsidRDefault="005F546A" w:rsidP="0053561C">
      <w:pPr>
        <w:rPr>
          <w:rFonts w:ascii="Calibri" w:eastAsia="Times" w:hAnsi="Calibri" w:cs="Calibri"/>
          <w:b/>
          <w:bCs/>
        </w:rPr>
      </w:pPr>
      <w:bookmarkStart w:id="0" w:name="_Hlk23757717"/>
    </w:p>
    <w:p w14:paraId="707B56E5" w14:textId="661F1C64" w:rsidR="0053561C" w:rsidRPr="00874BEC" w:rsidRDefault="02888542" w:rsidP="02888542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>CLIENT: Synovus bank, Columbus, GA                                                                       may ’19 –</w:t>
      </w:r>
      <w:r w:rsidR="009F5D12" w:rsidRPr="00874BEC">
        <w:rPr>
          <w:rFonts w:ascii="Calibri" w:eastAsia="Times" w:hAnsi="Calibri" w:cs="Calibri"/>
          <w:b/>
          <w:bCs/>
        </w:rPr>
        <w:t xml:space="preserve"> Apr</w:t>
      </w:r>
      <w:r w:rsidR="002344DF" w:rsidRPr="00874BEC">
        <w:rPr>
          <w:rFonts w:ascii="Calibri" w:eastAsia="Times" w:hAnsi="Calibri" w:cs="Calibri"/>
          <w:b/>
          <w:bCs/>
        </w:rPr>
        <w:t xml:space="preserve"> </w:t>
      </w:r>
      <w:r w:rsidR="00874BEC" w:rsidRPr="00874BEC">
        <w:rPr>
          <w:rFonts w:ascii="Calibri" w:eastAsia="Times" w:hAnsi="Calibri" w:cs="Calibri"/>
          <w:b/>
          <w:bCs/>
        </w:rPr>
        <w:t>‘20</w:t>
      </w:r>
    </w:p>
    <w:p w14:paraId="1D628BC0" w14:textId="59F1F87B" w:rsidR="00A6271C" w:rsidRPr="00874BEC" w:rsidRDefault="0053561C" w:rsidP="00A6271C">
      <w:pPr>
        <w:ind w:left="720" w:hanging="1080"/>
        <w:rPr>
          <w:rFonts w:ascii="Calibri" w:eastAsia="Times" w:hAnsi="Calibri" w:cs="Calibri"/>
          <w:b/>
          <w:bCs/>
        </w:rPr>
      </w:pPr>
      <w:r w:rsidRPr="00874BEC">
        <w:rPr>
          <w:rFonts w:ascii="Calibri" w:eastAsia="Times" w:hAnsi="Calibri" w:cs="Calibri"/>
          <w:b/>
          <w:bCs/>
        </w:rPr>
        <w:t xml:space="preserve">      Role: </w:t>
      </w:r>
      <w:r w:rsidR="00874BEC">
        <w:rPr>
          <w:rFonts w:ascii="Calibri" w:eastAsia="Times" w:hAnsi="Calibri" w:cs="Calibri"/>
          <w:b/>
          <w:bCs/>
        </w:rPr>
        <w:t xml:space="preserve"> Marketing </w:t>
      </w:r>
      <w:r w:rsidRPr="00874BEC">
        <w:rPr>
          <w:rFonts w:ascii="Calibri" w:eastAsia="Times" w:hAnsi="Calibri" w:cs="Calibri"/>
          <w:b/>
          <w:bCs/>
        </w:rPr>
        <w:t>Business Analyst</w:t>
      </w:r>
    </w:p>
    <w:p w14:paraId="11872AB3" w14:textId="4B690E4C" w:rsidR="003E4AB3" w:rsidRPr="00874BEC" w:rsidRDefault="003E4AB3" w:rsidP="003E4AB3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 </w:t>
      </w:r>
      <w:r w:rsidRPr="00874BEC">
        <w:rPr>
          <w:rFonts w:ascii="Calibri" w:eastAsia="Times" w:hAnsi="Calibri" w:cs="Calibri"/>
        </w:rPr>
        <w:t xml:space="preserve">Synovus Bank is a Financial Services Company provides Commercial and retail banking, </w:t>
      </w:r>
      <w:r w:rsidR="00874BEC" w:rsidRPr="00874BEC">
        <w:rPr>
          <w:rFonts w:ascii="Calibri" w:eastAsia="Times" w:hAnsi="Calibri" w:cs="Calibri"/>
        </w:rPr>
        <w:t>Investment</w:t>
      </w:r>
      <w:r w:rsidR="00874BEC">
        <w:rPr>
          <w:rFonts w:ascii="Calibri" w:eastAsia="Times" w:hAnsi="Calibri" w:cs="Calibri"/>
        </w:rPr>
        <w:t xml:space="preserve"> </w:t>
      </w:r>
      <w:r w:rsidRPr="00874BEC">
        <w:rPr>
          <w:rFonts w:ascii="Calibri" w:eastAsia="Times" w:hAnsi="Calibri" w:cs="Calibri"/>
        </w:rPr>
        <w:t>and mortgage services over five states.</w:t>
      </w:r>
    </w:p>
    <w:p w14:paraId="4B7D5DEC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for Synovus bank in building its own marketing base called Salesforce Marketing cloud.</w:t>
      </w:r>
    </w:p>
    <w:p w14:paraId="2388F7F5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 xml:space="preserve">Worked with different Line Of Business and gathered the requirements in the process of designing the Email Studio of Salesforce Marketing Cloud. </w:t>
      </w:r>
    </w:p>
    <w:p w14:paraId="589D47F2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 xml:space="preserve">Interacted with e-CRM partner’s Subject Matter Experts (SME’s) in the process of developing and better understanding of the salesforce Marketing Cloud. </w:t>
      </w:r>
    </w:p>
    <w:p w14:paraId="24DDF5DE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 xml:space="preserve">Working for the TS2 card mart. It manages the credit card customers of customers. It’s the platform that helps for monitoring the credit card customers. </w:t>
      </w:r>
    </w:p>
    <w:p w14:paraId="722E0F26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 xml:space="preserve">Working on migration of existing email campaigns from IBM Watson to Salesforce Marketing Cloud. </w:t>
      </w:r>
    </w:p>
    <w:p w14:paraId="6C082C46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Designed data requirement document for the designing of data mart which supports the Marketing Cloud.</w:t>
      </w:r>
    </w:p>
    <w:p w14:paraId="109762DB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Created the Business Requirement Document, and functional requirement documents.</w:t>
      </w:r>
    </w:p>
    <w:p w14:paraId="1AB834EA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with the data governance team for better understanding the data perspective of the email campaigns.</w:t>
      </w:r>
    </w:p>
    <w:p w14:paraId="27D2C82E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in AGILE &amp; create storyboards, user-stories, wire frames while working in Sprints.</w:t>
      </w:r>
    </w:p>
    <w:p w14:paraId="5C565803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Involved in Business planning, data analysis and process analysis along with the team.</w:t>
      </w:r>
    </w:p>
    <w:p w14:paraId="777B59FB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Performing the data validation on the data which supports the Salesforce Marketing Cloud.</w:t>
      </w:r>
    </w:p>
    <w:p w14:paraId="5237EBCB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on the existing email campaigns and their data attributes and analyzed them for the future campaign usage.</w:t>
      </w:r>
    </w:p>
    <w:p w14:paraId="465D9D18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on Dorian Hurricane alert email campaign.</w:t>
      </w:r>
    </w:p>
    <w:p w14:paraId="10606D1A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hAnsi="Calibri" w:cs="Calibri"/>
        </w:rPr>
        <w:t>Created the data flow between existing systems involved and proposed data flow including the new system.</w:t>
      </w:r>
    </w:p>
    <w:p w14:paraId="5E462794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Designed data flow diagrams, architecture diagrams and Schema diagrams.</w:t>
      </w:r>
    </w:p>
    <w:p w14:paraId="44694E41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 New Roman" w:hAnsi="Calibri" w:cs="Calibri"/>
        </w:rPr>
        <w:t>Inventory current campaigns stored in “Poor Man’s Campaign Management System”.</w:t>
      </w:r>
    </w:p>
    <w:p w14:paraId="16EBE643" w14:textId="77777777" w:rsidR="00CA5CD8" w:rsidRPr="00874BEC" w:rsidRDefault="00CA5CD8" w:rsidP="00CA5C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Develop and implement strategies with marketing team for the upcoming email campaigns.</w:t>
      </w:r>
    </w:p>
    <w:p w14:paraId="72ED593A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lastRenderedPageBreak/>
        <w:t>Created use case scenarios in the selection process of the customers for email campaigns and</w:t>
      </w:r>
    </w:p>
    <w:p w14:paraId="1684EB73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Analyzed the output for various email campaign metrics.</w:t>
      </w:r>
    </w:p>
    <w:p w14:paraId="04496B7B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hAnsi="Calibri" w:cs="Calibri"/>
        </w:rPr>
        <w:t>Identified data aggregations and related data elements by Predictive Analytics team used to create predictive scores/indicators.</w:t>
      </w:r>
    </w:p>
    <w:p w14:paraId="0FACF2DA" w14:textId="77777777" w:rsidR="00CA5CD8" w:rsidRPr="00874BEC" w:rsidRDefault="00CA5CD8" w:rsidP="00CA5CD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hAnsi="Calibri" w:cs="Calibri"/>
        </w:rPr>
        <w:t xml:space="preserve">Working with the marketing team in designing of the new email journeys for a set of customers defining </w:t>
      </w:r>
      <w:r w:rsidRPr="00874BEC">
        <w:rPr>
          <w:rFonts w:ascii="Calibri" w:hAnsi="Calibri" w:cs="Calibri"/>
          <w:iCs/>
        </w:rPr>
        <w:t>Synovus’ Mass Affluent offering and value proposition to them.</w:t>
      </w:r>
    </w:p>
    <w:p w14:paraId="102DE380" w14:textId="135677EC" w:rsidR="00CA5CD8" w:rsidRPr="00874BEC" w:rsidRDefault="00CA5CD8" w:rsidP="00874BE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Worked on data field mapping, migrating scheduled and developed data dictionary.</w:t>
      </w:r>
    </w:p>
    <w:p w14:paraId="6A05A809" w14:textId="5550B866" w:rsidR="00F5430F" w:rsidRPr="00874BEC" w:rsidRDefault="0053561C" w:rsidP="00EF5337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Environment: </w:t>
      </w:r>
      <w:r w:rsidR="00EF5337" w:rsidRPr="00874BEC">
        <w:rPr>
          <w:rFonts w:ascii="Calibri" w:eastAsia="Times" w:hAnsi="Calibri" w:cs="Calibri"/>
        </w:rPr>
        <w:t xml:space="preserve">MS Office Suite, Microsoft SQL </w:t>
      </w:r>
      <w:r w:rsidR="003E4AB3" w:rsidRPr="00874BEC">
        <w:rPr>
          <w:rFonts w:ascii="Calibri" w:eastAsia="Times" w:hAnsi="Calibri" w:cs="Calibri"/>
        </w:rPr>
        <w:t>Server, Share</w:t>
      </w:r>
      <w:r w:rsidR="00EF5337" w:rsidRPr="00874BEC">
        <w:rPr>
          <w:rFonts w:ascii="Calibri" w:eastAsia="Times" w:hAnsi="Calibri" w:cs="Calibri"/>
        </w:rPr>
        <w:t xml:space="preserve"> point, MS Visio, Windows, Salesforce, Jira.</w:t>
      </w:r>
      <w:bookmarkEnd w:id="0"/>
    </w:p>
    <w:p w14:paraId="4C234F04" w14:textId="50E7F74A" w:rsidR="00194E3D" w:rsidRPr="00874BEC" w:rsidRDefault="02888542" w:rsidP="02888542">
      <w:pPr>
        <w:ind w:left="720" w:hanging="1080"/>
        <w:rPr>
          <w:rFonts w:ascii="Calibri" w:eastAsiaTheme="minorEastAsia" w:hAnsi="Calibri" w:cs="Calibri"/>
        </w:rPr>
      </w:pPr>
      <w:r w:rsidRPr="00874BEC">
        <w:rPr>
          <w:rFonts w:ascii="Calibri" w:eastAsiaTheme="minorEastAsia" w:hAnsi="Calibri" w:cs="Calibri"/>
          <w:b/>
          <w:bCs/>
        </w:rPr>
        <w:t xml:space="preserve">CLIENT: Wellpoint. Inc,  </w:t>
      </w:r>
      <w:proofErr w:type="spellStart"/>
      <w:r w:rsidRPr="00874BEC">
        <w:rPr>
          <w:rFonts w:ascii="Calibri" w:eastAsiaTheme="minorEastAsia" w:hAnsi="Calibri" w:cs="Calibri"/>
          <w:b/>
          <w:bCs/>
        </w:rPr>
        <w:t>Houston,TX</w:t>
      </w:r>
      <w:proofErr w:type="spellEnd"/>
      <w:r w:rsidRPr="00874BEC">
        <w:rPr>
          <w:rFonts w:ascii="Calibri" w:eastAsiaTheme="minorEastAsia" w:hAnsi="Calibri" w:cs="Calibri"/>
          <w:b/>
          <w:bCs/>
        </w:rPr>
        <w:t xml:space="preserve">                                                                                                   Sep ’18 –May'19</w:t>
      </w:r>
    </w:p>
    <w:p w14:paraId="49C1FDB5" w14:textId="653BE8D3" w:rsidR="00194E3D" w:rsidRPr="00874BEC" w:rsidRDefault="02888542" w:rsidP="02888542">
      <w:pPr>
        <w:ind w:left="720" w:hanging="1080"/>
        <w:rPr>
          <w:rFonts w:ascii="Calibri" w:eastAsiaTheme="minorEastAsia" w:hAnsi="Calibri" w:cs="Calibri"/>
        </w:rPr>
      </w:pPr>
      <w:r w:rsidRPr="00874BEC">
        <w:rPr>
          <w:rFonts w:ascii="Calibri" w:eastAsiaTheme="minorEastAsia" w:hAnsi="Calibri" w:cs="Calibri"/>
          <w:b/>
          <w:bCs/>
        </w:rPr>
        <w:t xml:space="preserve">Role: </w:t>
      </w:r>
      <w:r w:rsidR="00874BEC">
        <w:rPr>
          <w:rFonts w:ascii="Calibri" w:eastAsiaTheme="minorEastAsia" w:hAnsi="Calibri" w:cs="Calibri"/>
          <w:b/>
          <w:bCs/>
        </w:rPr>
        <w:t xml:space="preserve"> </w:t>
      </w:r>
      <w:r w:rsidRPr="00874BEC">
        <w:rPr>
          <w:rFonts w:ascii="Calibri" w:eastAsiaTheme="minorEastAsia" w:hAnsi="Calibri" w:cs="Calibri"/>
          <w:b/>
          <w:bCs/>
        </w:rPr>
        <w:t>Business Analyst</w:t>
      </w:r>
    </w:p>
    <w:p w14:paraId="0729061C" w14:textId="5E1C8946" w:rsidR="00194E3D" w:rsidRPr="00874BEC" w:rsidRDefault="02888542" w:rsidP="0288854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Interact with business users for better understanding of individual subject areas and modified specifications to reflect accurate user needs</w:t>
      </w:r>
    </w:p>
    <w:p w14:paraId="160D7F9D" w14:textId="16AC6A1E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Gathered user requirements by interviewing focus groups and brainstorming with SMEs, Business users and Product owners. Created targeted questionnaires for SMEs to refine requirements and translated into business rules</w:t>
      </w:r>
    </w:p>
    <w:p w14:paraId="5A0169D2" w14:textId="02274DFE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Used AGILE methodology and worked in short SPRINTS to achieve goals.</w:t>
      </w:r>
    </w:p>
    <w:p w14:paraId="27330DCE" w14:textId="0ABE74B9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Participated in SCRUMS and discussed the open issues and statues.</w:t>
      </w:r>
    </w:p>
    <w:p w14:paraId="717743E0" w14:textId="2D47B270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Participated in Agile Planning Sessions and assumed the Product Owner role for the agile initiative.</w:t>
      </w:r>
    </w:p>
    <w:p w14:paraId="25819B61" w14:textId="09ED0B5E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Developed the</w:t>
      </w:r>
      <w:r w:rsidRPr="00874BEC">
        <w:rPr>
          <w:rFonts w:ascii="Calibri" w:eastAsiaTheme="minorEastAsia" w:hAnsi="Calibri" w:cs="Calibri"/>
          <w:b/>
          <w:bCs/>
        </w:rPr>
        <w:t xml:space="preserve"> </w:t>
      </w:r>
      <w:r w:rsidRPr="00874BEC">
        <w:rPr>
          <w:rFonts w:ascii="Calibri" w:eastAsiaTheme="minorEastAsia" w:hAnsi="Calibri" w:cs="Calibri"/>
        </w:rPr>
        <w:t>Epics</w:t>
      </w:r>
      <w:r w:rsidRPr="00874BEC">
        <w:rPr>
          <w:rFonts w:ascii="Calibri" w:eastAsiaTheme="minorEastAsia" w:hAnsi="Calibri" w:cs="Calibri"/>
          <w:b/>
          <w:bCs/>
        </w:rPr>
        <w:t xml:space="preserve"> </w:t>
      </w:r>
      <w:r w:rsidRPr="00874BEC">
        <w:rPr>
          <w:rFonts w:ascii="Calibri" w:eastAsiaTheme="minorEastAsia" w:hAnsi="Calibri" w:cs="Calibri"/>
        </w:rPr>
        <w:t>and Themes for the Scrum Project</w:t>
      </w:r>
    </w:p>
    <w:p w14:paraId="5742E0F9" w14:textId="01D450BA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Devised and prioritized the Product Backlog by conducting requirement churning sessions with various Business / Product Teams.</w:t>
      </w:r>
    </w:p>
    <w:p w14:paraId="32E4E213" w14:textId="37C72613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Created and explained the User Stories to the Scrum Team and helped them design the Tasks.</w:t>
      </w:r>
    </w:p>
    <w:p w14:paraId="5490ADD1" w14:textId="799283CF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Designed acceptance criteria for validating the output of each Sprint.</w:t>
      </w:r>
    </w:p>
    <w:p w14:paraId="0A93F6F6" w14:textId="428DEDB5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Reviewed Team Velocity on a frequent basis and advised Scrum Master at various stages.</w:t>
      </w:r>
    </w:p>
    <w:p w14:paraId="6FE8B45F" w14:textId="76A8E64D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Participated in Sprint Planning and Sprint review meetings for Finalizing the Sprint Backlogs and Verifying the sprint outputs respectively</w:t>
      </w:r>
    </w:p>
    <w:p w14:paraId="5D5FCFA5" w14:textId="3D14518A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Created Release Tracking Document</w:t>
      </w:r>
      <w:r w:rsidRPr="00874BEC">
        <w:rPr>
          <w:rFonts w:ascii="Calibri" w:eastAsiaTheme="minorEastAsia" w:hAnsi="Calibri" w:cs="Calibri"/>
          <w:b/>
          <w:bCs/>
        </w:rPr>
        <w:t xml:space="preserve"> </w:t>
      </w:r>
      <w:r w:rsidR="005538CD" w:rsidRPr="00874BEC">
        <w:rPr>
          <w:rFonts w:ascii="Calibri" w:eastAsiaTheme="minorEastAsia" w:hAnsi="Calibri" w:cs="Calibri"/>
        </w:rPr>
        <w:t>to</w:t>
      </w:r>
      <w:r w:rsidRPr="00874BEC">
        <w:rPr>
          <w:rFonts w:ascii="Calibri" w:eastAsiaTheme="minorEastAsia" w:hAnsi="Calibri" w:cs="Calibri"/>
        </w:rPr>
        <w:t xml:space="preserve"> track the necessary changes.</w:t>
      </w:r>
    </w:p>
    <w:p w14:paraId="236BD675" w14:textId="6B596E2E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Participated in Business Demonstrations and Decisions for the Release of the Sprint Output to Production.</w:t>
      </w:r>
    </w:p>
    <w:p w14:paraId="51448AAF" w14:textId="6B4F20D5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Worked Extensively with EHR Drug data and formats forms received from various Vendors Partners in validating the Data in Stage Environments, Test running the formats and conducting issue analysis.</w:t>
      </w:r>
    </w:p>
    <w:p w14:paraId="02D4A5F3" w14:textId="4D690432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Work closely with team leads in process of standardizing job parameters, job flows, audit process and rollback strategies that hold major attention for the successful implementation of EDW Incremental</w:t>
      </w:r>
    </w:p>
    <w:p w14:paraId="03A07158" w14:textId="747756B8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Developed UI models for Reports with new system and documented report frequencies and Subscription requirements.</w:t>
      </w:r>
    </w:p>
    <w:p w14:paraId="070247DA" w14:textId="72A09C8E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Provided inputs for Database Testing and Report Testing to the QA Teams.</w:t>
      </w:r>
    </w:p>
    <w:p w14:paraId="11581C6D" w14:textId="6E1859BA" w:rsidR="00194E3D" w:rsidRPr="00874BEC" w:rsidRDefault="02888542" w:rsidP="02888542">
      <w:pPr>
        <w:pStyle w:val="ListParagraph"/>
        <w:numPr>
          <w:ilvl w:val="0"/>
          <w:numId w:val="1"/>
        </w:numPr>
        <w:ind w:left="600"/>
        <w:jc w:val="both"/>
        <w:rPr>
          <w:rFonts w:ascii="Calibri" w:hAnsi="Calibri" w:cs="Calibri"/>
        </w:rPr>
      </w:pPr>
      <w:r w:rsidRPr="00874BEC">
        <w:rPr>
          <w:rFonts w:ascii="Calibri" w:eastAsiaTheme="minorEastAsia" w:hAnsi="Calibri" w:cs="Calibri"/>
        </w:rPr>
        <w:t>Address production, UAT issues, proper action was taken accordingly based on priority and requirement</w:t>
      </w:r>
    </w:p>
    <w:p w14:paraId="4FDAD600" w14:textId="3660C972" w:rsidR="00194E3D" w:rsidRPr="00874BEC" w:rsidRDefault="02888542" w:rsidP="02888542">
      <w:pPr>
        <w:jc w:val="both"/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Environment: </w:t>
      </w:r>
      <w:r w:rsidRPr="00874BEC">
        <w:rPr>
          <w:rFonts w:ascii="Calibri" w:eastAsia="Times" w:hAnsi="Calibri" w:cs="Calibri"/>
        </w:rPr>
        <w:t xml:space="preserve">MS Office Suite, </w:t>
      </w:r>
      <w:r w:rsidRPr="00874BEC">
        <w:rPr>
          <w:rFonts w:ascii="Calibri" w:eastAsiaTheme="minorEastAsia" w:hAnsi="Calibri" w:cs="Calibri"/>
        </w:rPr>
        <w:t>Oracle Database 11g</w:t>
      </w:r>
      <w:r w:rsidRPr="00874BEC">
        <w:rPr>
          <w:rFonts w:ascii="Calibri" w:eastAsia="Times" w:hAnsi="Calibri" w:cs="Calibri"/>
        </w:rPr>
        <w:t xml:space="preserve">, Share point, MS Visio, Windows, Agile, Jira </w:t>
      </w:r>
    </w:p>
    <w:p w14:paraId="7B43AA2A" w14:textId="6C7D4A0F" w:rsidR="00194E3D" w:rsidRPr="00874BEC" w:rsidRDefault="00194E3D" w:rsidP="02888542">
      <w:pPr>
        <w:ind w:left="240" w:hanging="1080"/>
        <w:jc w:val="both"/>
        <w:rPr>
          <w:rFonts w:ascii="Calibri" w:eastAsia="Arial" w:hAnsi="Calibri" w:cs="Calibri"/>
        </w:rPr>
      </w:pPr>
    </w:p>
    <w:p w14:paraId="10A0F533" w14:textId="4D222EC6" w:rsidR="00194E3D" w:rsidRPr="00874BEC" w:rsidRDefault="02888542" w:rsidP="02888542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CLIENT: </w:t>
      </w:r>
      <w:r w:rsidR="00E41D6E" w:rsidRPr="00874BEC">
        <w:rPr>
          <w:rFonts w:ascii="Calibri" w:eastAsia="Times" w:hAnsi="Calibri" w:cs="Calibri"/>
          <w:b/>
          <w:bCs/>
        </w:rPr>
        <w:t>AT&amp;T</w:t>
      </w:r>
      <w:r w:rsidRPr="00874BEC">
        <w:rPr>
          <w:rFonts w:ascii="Calibri" w:eastAsia="Times" w:hAnsi="Calibri" w:cs="Calibri"/>
          <w:b/>
          <w:bCs/>
        </w:rPr>
        <w:t>, Dallas, TX                                                                                                          Oct ’17 –Aug’18</w:t>
      </w:r>
    </w:p>
    <w:p w14:paraId="34EEE1FE" w14:textId="77777777" w:rsidR="00194E3D" w:rsidRPr="00874BEC" w:rsidRDefault="00194E3D" w:rsidP="00194E3D">
      <w:pPr>
        <w:ind w:left="720" w:hanging="1080"/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      Role: Business Analyst</w:t>
      </w:r>
    </w:p>
    <w:p w14:paraId="29CFCF88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Develop and implement strategies with marketing team.</w:t>
      </w:r>
    </w:p>
    <w:p w14:paraId="66EA7A02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Contribute to collaborative efforts and organize promotional events.</w:t>
      </w:r>
    </w:p>
    <w:p w14:paraId="4139F7AB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Analyze market trends and competitor's methods.</w:t>
      </w:r>
    </w:p>
    <w:p w14:paraId="4311AE00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Maintain and update records of marketing metrics and results of past campaigns.</w:t>
      </w:r>
    </w:p>
    <w:p w14:paraId="16252E25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Improve reach to customers through campaigns.</w:t>
      </w:r>
    </w:p>
    <w:p w14:paraId="3255F1CA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Collaborate to generate digital and print advertising material.</w:t>
      </w:r>
    </w:p>
    <w:p w14:paraId="434FC2AF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Interacted with Subject Matter Experts (SME’s) and stakeholders to get a better understanding of client business processes and gather business requirements.</w:t>
      </w:r>
    </w:p>
    <w:p w14:paraId="25134D39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Analyze market trends and competitor's methods.</w:t>
      </w:r>
    </w:p>
    <w:p w14:paraId="7FE67798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Maintain and update records of marketing metrics.</w:t>
      </w:r>
    </w:p>
    <w:p w14:paraId="46624DBE" w14:textId="77777777" w:rsidR="00194E3D" w:rsidRPr="00874BEC" w:rsidRDefault="00194E3D" w:rsidP="00194E3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Identified User Story points with the Developers and assigned user stories to Sprints in JIRA</w:t>
      </w:r>
    </w:p>
    <w:p w14:paraId="0CB985B6" w14:textId="77777777" w:rsidR="00194E3D" w:rsidRPr="00874BEC" w:rsidRDefault="00194E3D" w:rsidP="00194E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Created Business Requirement Document (BRD), Functional Requirement Document (FRD).</w:t>
      </w:r>
    </w:p>
    <w:p w14:paraId="3E06A4FA" w14:textId="691503ED" w:rsidR="00194E3D" w:rsidRPr="00874BEC" w:rsidRDefault="00194E3D" w:rsidP="00194E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 xml:space="preserve">Conducted business process modeling and analysis, identified, </w:t>
      </w:r>
      <w:r w:rsidR="005538CD" w:rsidRPr="00874BEC">
        <w:rPr>
          <w:rFonts w:ascii="Calibri" w:eastAsia="Times" w:hAnsi="Calibri" w:cs="Calibri"/>
        </w:rPr>
        <w:t>assessed,</w:t>
      </w:r>
      <w:r w:rsidRPr="00874BEC">
        <w:rPr>
          <w:rFonts w:ascii="Calibri" w:eastAsia="Times" w:hAnsi="Calibri" w:cs="Calibri"/>
        </w:rPr>
        <w:t xml:space="preserve"> and articulated gaps/operational risk associated presented risk-mitigation and operational enhancement solutions to project management team.</w:t>
      </w:r>
    </w:p>
    <w:p w14:paraId="01799648" w14:textId="77777777" w:rsidR="00194E3D" w:rsidRPr="00874BEC" w:rsidRDefault="00194E3D" w:rsidP="00194E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bookmarkStart w:id="1" w:name="_Hlk23618814"/>
      <w:r w:rsidRPr="00874BEC">
        <w:rPr>
          <w:rFonts w:ascii="Calibri" w:eastAsia="Times" w:hAnsi="Calibri" w:cs="Calibri"/>
        </w:rPr>
        <w:t xml:space="preserve">Worked on data migration activity, field mapping and migrating scheduled </w:t>
      </w:r>
      <w:bookmarkEnd w:id="1"/>
    </w:p>
    <w:p w14:paraId="7513D437" w14:textId="77777777" w:rsidR="00194E3D" w:rsidRPr="00874BEC" w:rsidRDefault="00194E3D" w:rsidP="00194E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74BEC">
        <w:rPr>
          <w:rFonts w:ascii="Calibri" w:eastAsia="Times" w:hAnsi="Calibri" w:cs="Calibri"/>
        </w:rPr>
        <w:t>Designed and developed trading flow diagram, Activity diagrams, Sequence diagrams.</w:t>
      </w:r>
    </w:p>
    <w:p w14:paraId="54C5FA38" w14:textId="77777777" w:rsidR="00194E3D" w:rsidRPr="00874BEC" w:rsidRDefault="00194E3D" w:rsidP="00194E3D">
      <w:pPr>
        <w:rPr>
          <w:rFonts w:ascii="Calibri" w:eastAsia="Times" w:hAnsi="Calibri" w:cs="Calibri"/>
        </w:rPr>
      </w:pPr>
      <w:r w:rsidRPr="00874BEC">
        <w:rPr>
          <w:rFonts w:ascii="Calibri" w:eastAsia="Times" w:hAnsi="Calibri" w:cs="Calibri"/>
          <w:b/>
          <w:bCs/>
        </w:rPr>
        <w:t xml:space="preserve">Environment: </w:t>
      </w:r>
      <w:r w:rsidRPr="00874BEC">
        <w:rPr>
          <w:rFonts w:ascii="Calibri" w:eastAsia="Times" w:hAnsi="Calibri" w:cs="Calibri"/>
        </w:rPr>
        <w:t>MS Office Suite, Share point, MS Visio, Windows, Business Objects, Documentum, Oracle, Jira.</w:t>
      </w:r>
    </w:p>
    <w:p w14:paraId="5A39BBE3" w14:textId="77777777" w:rsidR="002E1131" w:rsidRPr="00874BEC" w:rsidRDefault="005538CD" w:rsidP="003E4AB3">
      <w:pPr>
        <w:rPr>
          <w:rFonts w:ascii="Calibri" w:hAnsi="Calibri" w:cs="Calibri"/>
        </w:rPr>
      </w:pPr>
    </w:p>
    <w:sectPr w:rsidR="002E1131" w:rsidRPr="0087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E201B"/>
    <w:multiLevelType w:val="hybridMultilevel"/>
    <w:tmpl w:val="31FC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4F6"/>
    <w:multiLevelType w:val="hybridMultilevel"/>
    <w:tmpl w:val="9A86B0A0"/>
    <w:lvl w:ilvl="0" w:tplc="82F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6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0B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8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A3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E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E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08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2924"/>
    <w:multiLevelType w:val="hybridMultilevel"/>
    <w:tmpl w:val="0B6EC7A2"/>
    <w:lvl w:ilvl="0" w:tplc="39468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85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D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24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CB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A2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8C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63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27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53E7"/>
    <w:multiLevelType w:val="hybridMultilevel"/>
    <w:tmpl w:val="5E02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65F8"/>
    <w:multiLevelType w:val="hybridMultilevel"/>
    <w:tmpl w:val="3DD0C8A2"/>
    <w:lvl w:ilvl="0" w:tplc="A7F4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D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45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2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A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7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8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8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2F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C7BFF"/>
    <w:multiLevelType w:val="hybridMultilevel"/>
    <w:tmpl w:val="64CC84B0"/>
    <w:lvl w:ilvl="0" w:tplc="D67AA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D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05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F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AB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C9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1C"/>
    <w:rsid w:val="00042612"/>
    <w:rsid w:val="00080FAF"/>
    <w:rsid w:val="0015567A"/>
    <w:rsid w:val="00175FD8"/>
    <w:rsid w:val="00194E3D"/>
    <w:rsid w:val="001A4FBB"/>
    <w:rsid w:val="002344DF"/>
    <w:rsid w:val="002633B3"/>
    <w:rsid w:val="002B224B"/>
    <w:rsid w:val="002B7C03"/>
    <w:rsid w:val="00306CC7"/>
    <w:rsid w:val="0034147F"/>
    <w:rsid w:val="003505D8"/>
    <w:rsid w:val="00362F76"/>
    <w:rsid w:val="003E4AB3"/>
    <w:rsid w:val="004066CA"/>
    <w:rsid w:val="0053561C"/>
    <w:rsid w:val="005538CD"/>
    <w:rsid w:val="005F546A"/>
    <w:rsid w:val="00640833"/>
    <w:rsid w:val="006A55D6"/>
    <w:rsid w:val="006C38B8"/>
    <w:rsid w:val="006D318B"/>
    <w:rsid w:val="0078394E"/>
    <w:rsid w:val="00866155"/>
    <w:rsid w:val="00874BEC"/>
    <w:rsid w:val="00874CF9"/>
    <w:rsid w:val="0087737C"/>
    <w:rsid w:val="009F5D12"/>
    <w:rsid w:val="009F6B37"/>
    <w:rsid w:val="00A6271C"/>
    <w:rsid w:val="00A81B53"/>
    <w:rsid w:val="00AB05D8"/>
    <w:rsid w:val="00AD68E1"/>
    <w:rsid w:val="00B3309D"/>
    <w:rsid w:val="00B87C50"/>
    <w:rsid w:val="00C303A1"/>
    <w:rsid w:val="00CA5CD8"/>
    <w:rsid w:val="00D86F9D"/>
    <w:rsid w:val="00DF59E6"/>
    <w:rsid w:val="00E41D6E"/>
    <w:rsid w:val="00E42CEA"/>
    <w:rsid w:val="00E668DC"/>
    <w:rsid w:val="00ED155C"/>
    <w:rsid w:val="00EE4AFB"/>
    <w:rsid w:val="00EF5337"/>
    <w:rsid w:val="00F5430F"/>
    <w:rsid w:val="00FA01AC"/>
    <w:rsid w:val="00FF0E73"/>
    <w:rsid w:val="02888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EBC7"/>
  <w15:chartTrackingRefBased/>
  <w15:docId w15:val="{BAB7E965-468E-4B10-87DD-02F6456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4AB3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5F54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0A39-02A9-43E6-B2BE-50A1E242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Cherukuri,Rajeevi</dc:creator>
  <cp:keywords/>
  <dc:description/>
  <cp:lastModifiedBy>Bethi, Anusha</cp:lastModifiedBy>
  <cp:revision>19</cp:revision>
  <dcterms:created xsi:type="dcterms:W3CDTF">2019-11-04T17:55:00Z</dcterms:created>
  <dcterms:modified xsi:type="dcterms:W3CDTF">2020-09-24T13:20:00Z</dcterms:modified>
</cp:coreProperties>
</file>