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5F5"/>
  <w:body>
    <w:tbl>
      <w:tblPr>
        <w:tblStyle w:val="TableGrid"/>
        <w:tblW w:w="11277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555"/>
        <w:gridCol w:w="7602"/>
        <w:gridCol w:w="120"/>
      </w:tblGrid>
      <w:tr w:rsidR="007E4D95" w:rsidRPr="00413D7D" w:rsidTr="00A252F6">
        <w:trPr>
          <w:trHeight w:val="788"/>
        </w:trPr>
        <w:tc>
          <w:tcPr>
            <w:tcW w:w="11277" w:type="dxa"/>
            <w:gridSpan w:val="3"/>
            <w:shd w:val="clear" w:color="auto" w:fill="FFFFFF" w:themeFill="background1"/>
          </w:tcPr>
          <w:p w:rsidR="007E4D95" w:rsidRPr="00413D7D" w:rsidRDefault="00380108" w:rsidP="00864FBD">
            <w:pPr>
              <w:ind w:left="-10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val="en-IN" w:eastAsia="en-IN"/>
              </w:rPr>
              <w:pict>
                <v:rect id="Rectangle 325" o:spid="_x0000_s1027" style="position:absolute;left:0;text-align:left;margin-left:175.35pt;margin-top:22.5pt;width:383.25pt;height:266.25pt;z-index:251666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" filled="f" stroked="f" strokeweight="2pt">
                  <v:textbox style="mso-next-textbox:#Rectangle 325">
                    <w:txbxContent>
                      <w:p w:rsidR="000E3C2C" w:rsidRPr="00992F6A" w:rsidRDefault="00626B60" w:rsidP="00992F6A">
                        <w:pPr>
                          <w:rPr>
                            <w:rStyle w:val="Hyperlink"/>
                            <w:color w:val="auto"/>
                            <w:u w:val="none"/>
                          </w:rPr>
                        </w:pPr>
                        <w:r w:rsidRPr="00E93276">
                          <w:rPr>
                            <w:rFonts w:asciiTheme="majorHAnsi" w:hAnsiTheme="majorHAnsi" w:cs="Tahoma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t>NITIN AGARWAL</w:t>
                        </w:r>
                        <w:r>
                          <w:rPr>
                            <w:rFonts w:asciiTheme="majorHAnsi" w:hAnsiTheme="majorHAnsi" w:cs="Tahoma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t xml:space="preserve">                            </w:t>
                        </w:r>
                        <w:r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>m</w:t>
                        </w:r>
                        <w:r w:rsidRPr="00A74EEC"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>ob</w:t>
                        </w:r>
                        <w:r>
                          <w:rPr>
                            <w:rFonts w:asciiTheme="majorHAnsi" w:hAnsiTheme="majorHAnsi" w:cs="Tahoma"/>
                            <w:color w:val="6A6969"/>
                            <w:sz w:val="20"/>
                            <w:szCs w:val="20"/>
                            <w:lang w:val="en-GB"/>
                          </w:rPr>
                          <w:t>:</w:t>
                        </w:r>
                        <w:r>
                          <w:rPr>
                            <w:rFonts w:asciiTheme="majorHAnsi" w:hAnsiTheme="majorHAnsi" w:cs="Tahoma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t xml:space="preserve"> </w:t>
                        </w:r>
                        <w:r w:rsidRPr="00A74EEC">
                          <w:rPr>
                            <w:rFonts w:asciiTheme="majorHAnsi" w:hAnsiTheme="majorHAnsi" w:cs="Tahoma"/>
                            <w:color w:val="6A6969"/>
                            <w:sz w:val="20"/>
                            <w:szCs w:val="20"/>
                            <w:lang w:val="en-GB"/>
                          </w:rPr>
                          <w:t>99</w:t>
                        </w:r>
                        <w:r>
                          <w:rPr>
                            <w:rFonts w:asciiTheme="majorHAnsi" w:hAnsiTheme="majorHAnsi" w:cs="Tahoma"/>
                            <w:color w:val="6A6969"/>
                            <w:sz w:val="20"/>
                            <w:szCs w:val="20"/>
                            <w:lang w:val="en-GB"/>
                          </w:rPr>
                          <w:t>58075340</w:t>
                        </w:r>
                        <w:r w:rsidRPr="00E93276">
                          <w:rPr>
                            <w:rFonts w:asciiTheme="majorHAnsi" w:hAnsiTheme="majorHAnsi" w:cs="Tahoma"/>
                            <w:color w:val="3FBCEC"/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 xml:space="preserve">Senior Level Professional           </w:t>
                        </w:r>
                        <w:r w:rsidR="00C42F47"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 xml:space="preserve">                        </w:t>
                        </w:r>
                        <w:r w:rsidR="00992F6A" w:rsidRPr="003418A4">
                          <w:rPr>
                            <w:rFonts w:asciiTheme="majorHAnsi" w:hAnsiTheme="majorHAnsi"/>
                            <w:noProof/>
                            <w:lang w:val="en-IN" w:eastAsia="en-IN"/>
                          </w:rPr>
                          <w:drawing>
                            <wp:inline distT="0" distB="0" distL="0" distR="0" wp14:anchorId="3A25D159" wp14:editId="57DD0E2F">
                              <wp:extent cx="171450" cy="171450"/>
                              <wp:effectExtent l="0" t="0" r="0" b="0"/>
                              <wp:docPr id="6" name="Picture 7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992F6A">
                          <w:t xml:space="preserve"> </w:t>
                        </w:r>
                        <w:hyperlink r:id="rId10" w:history="1">
                          <w:r w:rsidR="00992F6A" w:rsidRPr="009E353B">
                            <w:rPr>
                              <w:rStyle w:val="Hyperlink"/>
                              <w:rFonts w:asciiTheme="majorHAnsi" w:hAnsiTheme="majorHAnsi" w:cs="Tahoma"/>
                              <w:sz w:val="20"/>
                              <w:szCs w:val="20"/>
                              <w:lang w:val="en-GB"/>
                            </w:rPr>
                            <w:t>nitin.jsw@gmail.com</w:t>
                          </w:r>
                        </w:hyperlink>
                        <w:r w:rsidR="00992F6A">
                          <w:t xml:space="preserve">                                    </w:t>
                        </w:r>
                        <w:r w:rsidR="00992F6A" w:rsidRPr="003418A4">
                          <w:rPr>
                            <w:rFonts w:asciiTheme="majorHAnsi" w:hAnsiTheme="majorHAnsi" w:cs="Tahoma"/>
                            <w:color w:val="6A6969"/>
                            <w:sz w:val="20"/>
                            <w:szCs w:val="20"/>
                            <w:lang w:val="en-GB"/>
                          </w:rPr>
                          <w:t xml:space="preserve">   </w:t>
                        </w:r>
                        <w:r w:rsidR="00992F6A">
                          <w:rPr>
                            <w:rFonts w:asciiTheme="majorHAnsi" w:hAnsiTheme="majorHAnsi" w:cs="Tahoma"/>
                            <w:color w:val="6A6969"/>
                            <w:sz w:val="20"/>
                            <w:szCs w:val="20"/>
                            <w:lang w:val="en-GB"/>
                          </w:rPr>
                          <w:t xml:space="preserve">  </w:t>
                        </w:r>
                        <w:r w:rsidR="00C42F47"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>linked</w:t>
                        </w:r>
                        <w:r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 xml:space="preserve">in: </w:t>
                        </w:r>
                        <w:r w:rsidR="002443E6" w:rsidRPr="002443E6">
                          <w:rPr>
                            <w:rStyle w:val="Hyperlink"/>
                            <w:rFonts w:asciiTheme="majorHAnsi" w:hAnsiTheme="majorHAnsi" w:cs="Tahoma"/>
                            <w:sz w:val="20"/>
                            <w:szCs w:val="20"/>
                            <w:lang w:val="en-GB"/>
                          </w:rPr>
                          <w:t>nitinagarwal-agile</w:t>
                        </w:r>
                        <w:r w:rsidR="00992F6A">
                          <w:rPr>
                            <w:rStyle w:val="Hyperlink"/>
                            <w:color w:val="auto"/>
                            <w:u w:val="none"/>
                          </w:rPr>
                          <w:t xml:space="preserve">                            </w:t>
                        </w:r>
                        <w:r w:rsidR="000E3C2C">
                          <w:t xml:space="preserve">           </w:t>
                        </w:r>
                        <w:r w:rsidR="00992F6A">
                          <w:t xml:space="preserve">            </w:t>
                        </w:r>
                      </w:p>
                      <w:p w:rsidR="00626B60" w:rsidRPr="00EC10CA" w:rsidRDefault="0099532F" w:rsidP="0099532F">
                        <w:r w:rsidRPr="003418A4">
                          <w:rPr>
                            <w:rFonts w:asciiTheme="majorHAnsi" w:hAnsiTheme="majorHAnsi" w:cs="Tahom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tbl>
                        <w:tblPr>
                          <w:tblStyle w:val="TableGrid"/>
                          <w:tblW w:w="7938" w:type="dxa"/>
                          <w:tblInd w:w="108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270"/>
                          <w:gridCol w:w="2687"/>
                          <w:gridCol w:w="981"/>
                        </w:tblGrid>
                        <w:tr w:rsidR="00626B60" w:rsidTr="0063570D">
                          <w:trPr>
                            <w:trHeight w:val="562"/>
                          </w:trPr>
                          <w:tc>
                            <w:tcPr>
                              <w:tcW w:w="6237" w:type="dxa"/>
                              <w:gridSpan w:val="2"/>
                            </w:tcPr>
                            <w:p w:rsidR="00A03BDD" w:rsidRPr="001372CD" w:rsidRDefault="00626B60" w:rsidP="00FE6AB7">
                              <w:pPr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BE17E8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Focused</w:t>
                              </w:r>
                              <w:r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and </w:t>
                              </w:r>
                              <w:r w:rsidRPr="00BE17E8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passionate</w:t>
                              </w:r>
                              <w:r w:rsidR="00356CD9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9C0E6E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professional, healthy</w:t>
                              </w:r>
                              <w:r w:rsidR="00B74D50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AD347B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mix of </w:t>
                              </w:r>
                              <w:r w:rsidR="00215444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AD347B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Visionary &amp;</w:t>
                              </w:r>
                              <w:r w:rsidR="00356CD9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B74D50" w:rsidRPr="00B74D50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executionary</w:t>
                              </w:r>
                              <w:r w:rsidR="00356CD9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B74D50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,</w:t>
                              </w:r>
                              <w:r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t</w:t>
                              </w:r>
                              <w:r w:rsidRPr="00FA6685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argeting assignments as</w:t>
                              </w:r>
                              <w:r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C75BAE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Transformation lead,</w:t>
                              </w:r>
                              <w:r w:rsidR="0063570D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Release Train Engineer /</w:t>
                              </w:r>
                              <w:r w:rsidR="001B2B14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SAFe A</w:t>
                              </w:r>
                              <w:r w:rsidR="00652D5F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dvanced Scrum master /</w:t>
                              </w:r>
                              <w:r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Senior </w:t>
                              </w:r>
                              <w:r w:rsidRPr="00FA6685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Scrum Master</w:t>
                              </w:r>
                              <w:r w:rsidR="006D4437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/</w:t>
                              </w:r>
                              <w:r w:rsidR="00C75BAE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Senior </w:t>
                              </w:r>
                              <w:r w:rsidR="006D4437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Consultant</w:t>
                              </w:r>
                              <w:r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to work </w:t>
                              </w:r>
                              <w:r w:rsidR="00801338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with </w:t>
                              </w:r>
                              <w:r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C</w:t>
                              </w:r>
                              <w:r w:rsidRPr="00333A11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lient</w:t>
                              </w:r>
                              <w:r w:rsidR="00FE6AB7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&amp; team</w:t>
                              </w:r>
                              <w:r w:rsidR="00DB3858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s</w:t>
                              </w:r>
                              <w:r w:rsidR="00FE6AB7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to bring </w:t>
                              </w:r>
                              <w:r w:rsidR="00FE6AB7" w:rsidRPr="00E72D07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continuous improvement</w:t>
                              </w:r>
                              <w:r w:rsidR="00F91658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,</w:t>
                              </w:r>
                              <w:r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delight them by reducing</w:t>
                              </w:r>
                              <w:r w:rsidRPr="00333A11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612E7E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Lead</w:t>
                              </w:r>
                              <w:r w:rsidR="004706BF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time</w:t>
                              </w:r>
                              <w:r w:rsidR="000D7CB9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,</w:t>
                              </w:r>
                              <w:r w:rsidR="00FE6AB7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E72D07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removing waste</w:t>
                              </w:r>
                              <w:r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333A11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in Agile transition</w:t>
                              </w:r>
                              <w:r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journey and other Enterprise activities</w:t>
                              </w:r>
                              <w:r w:rsidR="006D5DEA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.</w:t>
                              </w:r>
                              <w:r>
                                <w:t xml:space="preserve">   </w:t>
                              </w:r>
                            </w:p>
                            <w:p w:rsidR="00626B60" w:rsidRDefault="00626B60" w:rsidP="00FE6AB7">
                              <w:r>
                                <w:object w:dxaOrig="2085" w:dyaOrig="1995">
                                  <v:shape id="_x0000_i1031" type="#_x0000_t75" style="width:49.5pt;height:34.5pt" o:ole="">
                                    <v:imagedata r:id="rId11" o:title=""/>
                                  </v:shape>
                                  <o:OLEObject Type="Embed" ProgID="PBrush" ShapeID="_x0000_i1031" DrawAspect="Content" ObjectID="_1679077495" r:id="rId12"/>
                                </w:object>
                              </w:r>
                              <w:r>
                                <w:t xml:space="preserve">   </w:t>
                              </w: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56760C85" wp14:editId="09CB364B">
                                    <wp:extent cx="1352550" cy="552450"/>
                                    <wp:effectExtent l="0" t="0" r="0" b="0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3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52550" cy="552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   </w:t>
                              </w:r>
                              <w:r w:rsidR="00356D39"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53EE84E8" wp14:editId="006D91D3">
                                    <wp:extent cx="561975" cy="485775"/>
                                    <wp:effectExtent l="0" t="0" r="0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61975" cy="485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</w:t>
                              </w:r>
                              <w:r w:rsidR="000E3C2C"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06800174" wp14:editId="77C482A6">
                                    <wp:extent cx="1323975" cy="581025"/>
                                    <wp:effectExtent l="0" t="0" r="0" b="0"/>
                                    <wp:docPr id="10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23975" cy="581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                 </w:t>
                              </w:r>
                              <w:r>
                                <w:object w:dxaOrig="2115" w:dyaOrig="1965">
                                  <v:shape id="_x0000_i1032" type="#_x0000_t75" style="width:58.5pt;height:41.25pt" o:ole="">
                                    <v:imagedata r:id="rId16" o:title=""/>
                                  </v:shape>
                                  <o:OLEObject Type="Embed" ProgID="PBrush" ShapeID="_x0000_i1032" DrawAspect="Content" ObjectID="_1679077496" r:id="rId17"/>
                                </w:object>
                              </w:r>
                              <w:r>
                                <w:t xml:space="preserve">    </w:t>
                              </w:r>
                              <w:r>
                                <w:object w:dxaOrig="4380" w:dyaOrig="4515">
                                  <v:shape id="_x0000_i1033" type="#_x0000_t75" style="width:42.75pt;height:41.25pt" o:ole="">
                                    <v:imagedata r:id="rId18" o:title=""/>
                                  </v:shape>
                                  <o:OLEObject Type="Embed" ProgID="PBrush" ShapeID="_x0000_i1033" DrawAspect="Content" ObjectID="_1679077497" r:id="rId19"/>
                                </w:object>
                              </w:r>
                              <w:r>
                                <w:t xml:space="preserve">   </w:t>
                              </w: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48D518E4" wp14:editId="3228C3B6">
                                    <wp:extent cx="666750" cy="495300"/>
                                    <wp:effectExtent l="0" t="0" r="0" b="0"/>
                                    <wp:docPr id="9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2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66750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356D39">
                                <w:t xml:space="preserve">       </w:t>
                              </w:r>
                              <w:r>
                                <w:t xml:space="preserve">   </w:t>
                              </w:r>
                              <w:r w:rsidR="000E3C2C">
                                <w:object w:dxaOrig="2160" w:dyaOrig="1995">
                                  <v:shape id="_x0000_i1034" type="#_x0000_t75" style="width:50.25pt;height:38.25pt" o:ole="">
                                    <v:imagedata r:id="rId21" o:title=""/>
                                  </v:shape>
                                  <o:OLEObject Type="Embed" ProgID="PBrush" ShapeID="_x0000_i1034" DrawAspect="Content" ObjectID="_1679077498" r:id="rId22"/>
                                </w:object>
                              </w:r>
                              <w:r>
                                <w:t xml:space="preserve">   </w:t>
                              </w:r>
                            </w:p>
                          </w:tc>
                          <w:tc>
                            <w:tcPr>
                              <w:tcW w:w="879" w:type="dxa"/>
                            </w:tcPr>
                            <w:p w:rsidR="00626B60" w:rsidRDefault="00626B60" w:rsidP="00EC10CA"/>
                          </w:tc>
                        </w:tr>
                        <w:tr w:rsidR="00626B60" w:rsidTr="0063570D">
                          <w:trPr>
                            <w:trHeight w:val="515"/>
                          </w:trPr>
                          <w:tc>
                            <w:tcPr>
                              <w:tcW w:w="3828" w:type="dxa"/>
                            </w:tcPr>
                            <w:p w:rsidR="00626B60" w:rsidRDefault="00626B60" w:rsidP="005833E9"/>
                          </w:tc>
                          <w:tc>
                            <w:tcPr>
                              <w:tcW w:w="3288" w:type="dxa"/>
                              <w:gridSpan w:val="2"/>
                            </w:tcPr>
                            <w:p w:rsidR="00626B60" w:rsidRDefault="00626B60" w:rsidP="000E018B"/>
                          </w:tc>
                        </w:tr>
                      </w:tbl>
                      <w:p w:rsidR="00626B60" w:rsidRDefault="00626B60" w:rsidP="00FA6685">
                        <w:pPr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Theme="majorHAnsi" w:hAnsiTheme="majorHAnsi"/>
                <w:noProof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6" type="#_x0000_t202" style="position:absolute;left:0;text-align:left;margin-left:447.55pt;margin-top:64.8pt;width:65.75pt;height:37.55pt;z-index:2516802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" filled="f" stroked="f" strokeweight=".5pt">
                  <v:textbox style="mso-next-textbox:#Text Box 23;mso-fit-shape-to-text:t">
                    <w:txbxContent>
                      <w:p w:rsidR="00626B60" w:rsidRPr="007055A6" w:rsidRDefault="00626B60" w:rsidP="007055A6"/>
                    </w:txbxContent>
                  </v:textbox>
                </v:shape>
              </w:pict>
            </w:r>
            <w:r w:rsidR="001C68E9" w:rsidRPr="00413D7D">
              <w:rPr>
                <w:rFonts w:asciiTheme="majorHAnsi" w:hAnsiTheme="majorHAnsi"/>
                <w:noProof/>
                <w:lang w:val="en-IN" w:eastAsia="en-IN"/>
              </w:rPr>
              <w:drawing>
                <wp:inline distT="0" distB="0" distL="0" distR="0" wp14:anchorId="7E1ACABB" wp14:editId="64E06A3B">
                  <wp:extent cx="7143750" cy="1780434"/>
                  <wp:effectExtent l="0" t="0" r="0" b="0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header-curvey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6722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12E" w:rsidRPr="00413D7D" w:rsidTr="00A252F6">
        <w:trPr>
          <w:trHeight w:val="205"/>
        </w:trPr>
        <w:tc>
          <w:tcPr>
            <w:tcW w:w="3555" w:type="dxa"/>
            <w:vMerge w:val="restart"/>
            <w:shd w:val="clear" w:color="auto" w:fill="E5E5E5"/>
          </w:tcPr>
          <w:p w:rsidR="00E5412E" w:rsidRPr="00413D7D" w:rsidRDefault="00523E35" w:rsidP="0068789E">
            <w:pPr>
              <w:ind w:right="-67"/>
              <w:rPr>
                <w:rFonts w:asciiTheme="majorHAnsi" w:hAnsiTheme="majorHAnsi" w:cs="Tahoma"/>
                <w:color w:val="F0563D"/>
                <w:sz w:val="28"/>
                <w:szCs w:val="28"/>
              </w:rPr>
            </w:pPr>
            <w:r>
              <w:rPr>
                <w:rFonts w:asciiTheme="majorHAnsi" w:hAnsiTheme="majorHAnsi" w:cs="Tahoma"/>
                <w:color w:val="F0563D"/>
                <w:sz w:val="28"/>
                <w:szCs w:val="28"/>
              </w:rPr>
              <w:t xml:space="preserve"> </w:t>
            </w:r>
            <w:r w:rsidR="00E5412E" w:rsidRPr="00413D7D">
              <w:rPr>
                <w:rFonts w:asciiTheme="majorHAnsi" w:hAnsiTheme="majorHAnsi" w:cs="Tahoma"/>
                <w:color w:val="F0563D"/>
                <w:sz w:val="28"/>
                <w:szCs w:val="28"/>
              </w:rPr>
              <w:br/>
              <w:t xml:space="preserve"> </w:t>
            </w:r>
            <w:r w:rsidR="00E5412E" w:rsidRPr="00413D7D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Key Skills</w:t>
            </w:r>
            <w:r w:rsidR="00E5412E" w:rsidRPr="00413D7D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br/>
            </w:r>
          </w:p>
          <w:tbl>
            <w:tblPr>
              <w:tblStyle w:val="TableGrid"/>
              <w:tblW w:w="3601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1"/>
            </w:tblGrid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FF1496" w:rsidP="00E5412E">
                  <w:pPr>
                    <w:rPr>
                      <w:rFonts w:asciiTheme="majorHAnsi" w:hAnsiTheme="majorHAnsi"/>
                    </w:rPr>
                  </w:pPr>
                  <w:r w:rsidRPr="00413D7D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Scrum &amp; Agile Methodology</w:t>
                  </w:r>
                </w:p>
              </w:tc>
            </w:tr>
            <w:tr w:rsidR="00E5412E" w:rsidRPr="00413D7D" w:rsidTr="00C009FE">
              <w:trPr>
                <w:trHeight w:val="94"/>
              </w:trPr>
              <w:tc>
                <w:tcPr>
                  <w:tcW w:w="3601" w:type="dxa"/>
                </w:tcPr>
                <w:p w:rsidR="00E5412E" w:rsidRPr="00413D7D" w:rsidRDefault="004C3854" w:rsidP="00E5412E">
                  <w:pPr>
                    <w:rPr>
                      <w:rFonts w:asciiTheme="majorHAnsi" w:hAnsiTheme="majorHAnsi"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105854D8" wp14:editId="27BB9C2A">
                        <wp:extent cx="2038350" cy="114300"/>
                        <wp:effectExtent l="0" t="0" r="0" b="0"/>
                        <wp:docPr id="725" name="Picture 7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6B63EF" w:rsidP="00E5412E">
                  <w:pPr>
                    <w:rPr>
                      <w:rFonts w:asciiTheme="majorHAnsi" w:hAnsiTheme="majorHAnsi" w:cs="Calibri"/>
                      <w:lang w:eastAsia="en-GB"/>
                    </w:rPr>
                  </w:pPr>
                  <w:r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Scaled Agile Framework</w:t>
                  </w:r>
                </w:p>
              </w:tc>
            </w:tr>
            <w:tr w:rsidR="00E5412E" w:rsidRPr="00413D7D" w:rsidTr="00C009FE">
              <w:trPr>
                <w:trHeight w:val="104"/>
              </w:trPr>
              <w:tc>
                <w:tcPr>
                  <w:tcW w:w="3601" w:type="dxa"/>
                </w:tcPr>
                <w:p w:rsidR="00E5412E" w:rsidRPr="00413D7D" w:rsidRDefault="00214A71" w:rsidP="00E5412E">
                  <w:pPr>
                    <w:rPr>
                      <w:rFonts w:asciiTheme="majorHAnsi" w:hAnsiTheme="majorHAnsi"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6362CBDA" wp14:editId="603346CE">
                        <wp:extent cx="2038350" cy="114300"/>
                        <wp:effectExtent l="0" t="0" r="0" b="0"/>
                        <wp:docPr id="380" name="Picture 3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6B63EF" w:rsidP="00E5412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Agile Planning and Estimation.</w:t>
                  </w:r>
                  <w:r w:rsidR="009B1C84" w:rsidRPr="00413D7D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</w:tr>
            <w:tr w:rsidR="00E5412E" w:rsidRPr="00413D7D" w:rsidTr="00C009FE">
              <w:trPr>
                <w:trHeight w:val="104"/>
              </w:trPr>
              <w:tc>
                <w:tcPr>
                  <w:tcW w:w="3601" w:type="dxa"/>
                </w:tcPr>
                <w:p w:rsidR="00E5412E" w:rsidRPr="00413D7D" w:rsidRDefault="004C3854" w:rsidP="00E5412E">
                  <w:pPr>
                    <w:rPr>
                      <w:rFonts w:asciiTheme="majorHAnsi" w:hAnsiTheme="majorHAnsi"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2A303A28" wp14:editId="1733EAE6">
                        <wp:extent cx="2038350" cy="114300"/>
                        <wp:effectExtent l="0" t="0" r="0" b="0"/>
                        <wp:docPr id="727" name="Picture 7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06753A" w:rsidP="00E5412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XP and Kanban</w:t>
                  </w:r>
                </w:p>
              </w:tc>
            </w:tr>
            <w:tr w:rsidR="00E5412E" w:rsidRPr="00413D7D" w:rsidTr="00C009FE">
              <w:trPr>
                <w:trHeight w:val="104"/>
              </w:trPr>
              <w:tc>
                <w:tcPr>
                  <w:tcW w:w="3601" w:type="dxa"/>
                </w:tcPr>
                <w:p w:rsidR="00E5412E" w:rsidRPr="00413D7D" w:rsidRDefault="004C3854" w:rsidP="00E5412E">
                  <w:pPr>
                    <w:rPr>
                      <w:rFonts w:asciiTheme="majorHAnsi" w:hAnsiTheme="majorHAnsi"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3DC72F47" wp14:editId="1D6D99B3">
                        <wp:extent cx="2038350" cy="114300"/>
                        <wp:effectExtent l="19050" t="0" r="0" b="0"/>
                        <wp:docPr id="726" name="Picture 7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592CB7" w:rsidP="00E5412E">
                  <w:pPr>
                    <w:rPr>
                      <w:rFonts w:asciiTheme="majorHAnsi" w:hAnsiTheme="majorHAnsi" w:cs="Calibri"/>
                      <w:i/>
                    </w:rPr>
                  </w:pPr>
                  <w:r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Continuous Integration/Deployment</w:t>
                  </w:r>
                </w:p>
              </w:tc>
            </w:tr>
            <w:tr w:rsidR="00E5412E" w:rsidRPr="00413D7D" w:rsidTr="00C009FE">
              <w:trPr>
                <w:trHeight w:val="104"/>
              </w:trPr>
              <w:tc>
                <w:tcPr>
                  <w:tcW w:w="3601" w:type="dxa"/>
                </w:tcPr>
                <w:p w:rsidR="00E5412E" w:rsidRPr="00413D7D" w:rsidRDefault="00214A71" w:rsidP="00E5412E">
                  <w:pPr>
                    <w:rPr>
                      <w:rFonts w:asciiTheme="majorHAnsi" w:hAnsiTheme="majorHAnsi"/>
                      <w:noProof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10AE38E1" wp14:editId="06C8C2D8">
                        <wp:extent cx="2038350" cy="114300"/>
                        <wp:effectExtent l="0" t="0" r="0" b="0"/>
                        <wp:docPr id="382" name="Picture 3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2" name="bar75%.gif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CB3CCC" w:rsidP="00740852">
                  <w:pPr>
                    <w:rPr>
                      <w:rFonts w:asciiTheme="majorHAnsi" w:hAnsiTheme="majorHAnsi"/>
                      <w:noProof/>
                    </w:rPr>
                  </w:pPr>
                  <w:r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 xml:space="preserve">TDD and </w:t>
                  </w:r>
                  <w:r w:rsidR="00740852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BDD</w:t>
                  </w:r>
                </w:p>
              </w:tc>
            </w:tr>
            <w:tr w:rsidR="00E5412E" w:rsidRPr="00413D7D" w:rsidTr="00C009FE">
              <w:trPr>
                <w:trHeight w:val="104"/>
              </w:trPr>
              <w:tc>
                <w:tcPr>
                  <w:tcW w:w="3601" w:type="dxa"/>
                </w:tcPr>
                <w:p w:rsidR="00E5412E" w:rsidRPr="00413D7D" w:rsidRDefault="004C3854" w:rsidP="00E5412E">
                  <w:pPr>
                    <w:rPr>
                      <w:rFonts w:asciiTheme="majorHAnsi" w:hAnsiTheme="majorHAnsi"/>
                      <w:noProof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5EE7874C" wp14:editId="733E5C9A">
                        <wp:extent cx="2038350" cy="114300"/>
                        <wp:effectExtent l="0" t="0" r="0" b="0"/>
                        <wp:docPr id="728" name="Picture 7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5245C5" w:rsidP="00F72D37">
                  <w:pPr>
                    <w:rPr>
                      <w:rFonts w:asciiTheme="majorHAnsi" w:hAnsiTheme="majorHAnsi"/>
                      <w:noProof/>
                    </w:rPr>
                  </w:pPr>
                  <w:r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Insurance</w:t>
                  </w:r>
                  <w:r w:rsidR="00973BB7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/</w:t>
                  </w:r>
                  <w:r w:rsidR="005A7ABF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HealthCare</w:t>
                  </w:r>
                  <w:r w:rsidR="00F72D37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 xml:space="preserve">, </w:t>
                  </w:r>
                  <w:r w:rsidR="00973BB7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Ecommerce</w:t>
                  </w:r>
                  <w:r w:rsidR="00147A17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, Banking, Energy</w:t>
                  </w:r>
                  <w:r w:rsidR="00F72D37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 xml:space="preserve"> domain</w:t>
                  </w:r>
                </w:p>
              </w:tc>
            </w:tr>
            <w:tr w:rsidR="00E5412E" w:rsidRPr="00413D7D" w:rsidTr="00C009FE">
              <w:trPr>
                <w:trHeight w:val="104"/>
              </w:trPr>
              <w:tc>
                <w:tcPr>
                  <w:tcW w:w="3601" w:type="dxa"/>
                </w:tcPr>
                <w:p w:rsidR="00E5412E" w:rsidRPr="00413D7D" w:rsidRDefault="004C3854" w:rsidP="00E5412E">
                  <w:pPr>
                    <w:rPr>
                      <w:rFonts w:asciiTheme="majorHAnsi" w:hAnsiTheme="majorHAnsi"/>
                      <w:noProof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3A7372A9" wp14:editId="7A029AD4">
                        <wp:extent cx="2038350" cy="114300"/>
                        <wp:effectExtent l="0" t="0" r="0" b="0"/>
                        <wp:docPr id="729" name="Picture 7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F0784E" w:rsidP="00E5412E">
                  <w:pPr>
                    <w:rPr>
                      <w:rFonts w:asciiTheme="majorHAnsi" w:hAnsiTheme="majorHAnsi" w:cs="Calibri"/>
                      <w:i/>
                      <w:lang w:eastAsia="en-GB"/>
                    </w:rPr>
                  </w:pPr>
                  <w:r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Product management</w:t>
                  </w:r>
                  <w:r w:rsidR="00F14328" w:rsidRPr="00413D7D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</w:tr>
            <w:tr w:rsidR="00E5412E" w:rsidRPr="00413D7D" w:rsidTr="00C009FE">
              <w:trPr>
                <w:trHeight w:val="104"/>
              </w:trPr>
              <w:tc>
                <w:tcPr>
                  <w:tcW w:w="3601" w:type="dxa"/>
                </w:tcPr>
                <w:p w:rsidR="00E5412E" w:rsidRPr="00413D7D" w:rsidRDefault="00214A71" w:rsidP="00E5412E">
                  <w:pPr>
                    <w:rPr>
                      <w:rFonts w:asciiTheme="majorHAnsi" w:hAnsiTheme="majorHAnsi"/>
                      <w:noProof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50FAA443" wp14:editId="3A7C71E3">
                        <wp:extent cx="2038350" cy="114300"/>
                        <wp:effectExtent l="0" t="0" r="0" b="0"/>
                        <wp:docPr id="192" name="Picture 1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2" name="bar75%.gif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FF1496" w:rsidP="00F14328">
                  <w:pPr>
                    <w:rPr>
                      <w:rFonts w:asciiTheme="majorHAnsi" w:hAnsiTheme="majorHAnsi" w:cs="Calibri"/>
                      <w:i/>
                    </w:rPr>
                  </w:pPr>
                  <w:r w:rsidRPr="00413D7D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Project Management</w:t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4C3854" w:rsidP="00E5412E">
                  <w:pPr>
                    <w:rPr>
                      <w:rFonts w:asciiTheme="majorHAnsi" w:hAnsiTheme="majorHAnsi"/>
                      <w:noProof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5329D93F" wp14:editId="0780202E">
                        <wp:extent cx="2038350" cy="114300"/>
                        <wp:effectExtent l="0" t="0" r="0" b="0"/>
                        <wp:docPr id="730" name="Picture 7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D14451" w:rsidRDefault="00D14451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Pr="00413D7D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 w:rsidRPr="00413D7D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lastRenderedPageBreak/>
              <w:t>Personal Details</w:t>
            </w:r>
          </w:p>
          <w:p w:rsidR="000C12AE" w:rsidRPr="00413D7D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 w:rsidRPr="00413D7D">
              <w:rPr>
                <w:rFonts w:asciiTheme="majorHAnsi" w:eastAsia="Calibri" w:hAnsiTheme="majorHAnsi" w:cs="Tahoma"/>
                <w:b/>
                <w:color w:val="5F5F5F"/>
                <w:spacing w:val="-4"/>
                <w:sz w:val="20"/>
                <w:szCs w:val="20"/>
              </w:rPr>
              <w:t>Date of Birth:</w:t>
            </w:r>
            <w:r w:rsidRPr="00413D7D">
              <w:rPr>
                <w:rFonts w:asciiTheme="majorHAnsi" w:eastAsia="Calibri" w:hAnsiTheme="majorHAnsi" w:cs="Tahoma"/>
                <w:color w:val="5F5F5F"/>
                <w:spacing w:val="-4"/>
                <w:sz w:val="20"/>
                <w:szCs w:val="20"/>
              </w:rPr>
              <w:t xml:space="preserve"> 10</w:t>
            </w:r>
            <w:r w:rsidRPr="00413D7D">
              <w:rPr>
                <w:rFonts w:asciiTheme="majorHAnsi" w:eastAsia="Calibri" w:hAnsiTheme="majorHAnsi" w:cs="Tahoma"/>
                <w:color w:val="5F5F5F"/>
                <w:spacing w:val="-4"/>
                <w:sz w:val="20"/>
                <w:szCs w:val="20"/>
                <w:vertAlign w:val="superscript"/>
              </w:rPr>
              <w:t>th</w:t>
            </w:r>
            <w:r w:rsidRPr="00413D7D">
              <w:rPr>
                <w:rFonts w:asciiTheme="majorHAnsi" w:eastAsia="Calibri" w:hAnsiTheme="majorHAnsi" w:cs="Tahoma"/>
                <w:color w:val="5F5F5F"/>
                <w:spacing w:val="-4"/>
                <w:sz w:val="20"/>
                <w:szCs w:val="20"/>
              </w:rPr>
              <w:t xml:space="preserve"> June 1981</w:t>
            </w:r>
            <w:r w:rsidRPr="00413D7D">
              <w:rPr>
                <w:rFonts w:asciiTheme="majorHAnsi" w:eastAsia="Calibri" w:hAnsiTheme="majorHAnsi" w:cs="Tahoma"/>
                <w:color w:val="5F5F5F"/>
                <w:spacing w:val="-4"/>
                <w:sz w:val="20"/>
                <w:szCs w:val="20"/>
              </w:rPr>
              <w:br/>
            </w:r>
            <w:r w:rsidRPr="00413D7D">
              <w:rPr>
                <w:rFonts w:asciiTheme="majorHAnsi" w:hAnsiTheme="majorHAnsi" w:cs="Tahoma"/>
                <w:b/>
                <w:color w:val="5F5F5F"/>
                <w:spacing w:val="-4"/>
                <w:sz w:val="20"/>
                <w:szCs w:val="20"/>
              </w:rPr>
              <w:t>Languages Known:</w:t>
            </w:r>
            <w:r w:rsidRPr="00413D7D">
              <w:rPr>
                <w:rFonts w:asciiTheme="majorHAnsi" w:hAnsiTheme="majorHAnsi" w:cs="Tahoma"/>
                <w:color w:val="5F5F5F"/>
                <w:spacing w:val="-4"/>
                <w:sz w:val="20"/>
                <w:szCs w:val="20"/>
              </w:rPr>
              <w:t xml:space="preserve"> English &amp; Hindi</w:t>
            </w:r>
            <w:r w:rsidRPr="00413D7D">
              <w:rPr>
                <w:rFonts w:asciiTheme="majorHAnsi" w:hAnsiTheme="majorHAnsi" w:cs="Tahoma"/>
                <w:color w:val="5F5F5F"/>
                <w:spacing w:val="-4"/>
                <w:sz w:val="20"/>
                <w:szCs w:val="20"/>
              </w:rPr>
              <w:br/>
            </w:r>
            <w:r w:rsidRPr="00413D7D">
              <w:rPr>
                <w:rFonts w:asciiTheme="majorHAnsi" w:hAnsiTheme="majorHAnsi" w:cs="Tahoma"/>
                <w:b/>
                <w:color w:val="5F5F5F"/>
                <w:spacing w:val="-4"/>
                <w:sz w:val="20"/>
                <w:szCs w:val="20"/>
              </w:rPr>
              <w:t>Address:</w:t>
            </w:r>
            <w:r w:rsidRPr="00413D7D">
              <w:rPr>
                <w:rFonts w:asciiTheme="majorHAnsi" w:hAnsiTheme="majorHAnsi" w:cs="Tahoma"/>
                <w:color w:val="5F5F5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val="en-GB"/>
              </w:rPr>
              <w:t xml:space="preserve">Flat </w:t>
            </w:r>
            <w:proofErr w:type="gramStart"/>
            <w:r>
              <w:rPr>
                <w:rFonts w:asciiTheme="majorHAnsi" w:hAnsiTheme="majorHAnsi" w:cs="Tahoma"/>
                <w:color w:val="6A6969"/>
                <w:sz w:val="20"/>
                <w:szCs w:val="20"/>
                <w:lang w:val="en-GB"/>
              </w:rPr>
              <w:t>No :</w:t>
            </w:r>
            <w:proofErr w:type="gramEnd"/>
            <w:r>
              <w:rPr>
                <w:rFonts w:asciiTheme="majorHAnsi" w:hAnsiTheme="majorHAnsi" w:cs="Tahoma"/>
                <w:color w:val="6A6969"/>
                <w:sz w:val="20"/>
                <w:szCs w:val="20"/>
                <w:lang w:val="en-GB"/>
              </w:rPr>
              <w:t xml:space="preserve"> B-209,Aparna Hill Park Avenue, Chandanagar. Pin code- 500050</w:t>
            </w:r>
          </w:p>
          <w:p w:rsidR="00E5412E" w:rsidRPr="00413D7D" w:rsidRDefault="00E5412E" w:rsidP="003C273F">
            <w:pPr>
              <w:rPr>
                <w:rFonts w:asciiTheme="majorHAnsi" w:hAnsiTheme="majorHAnsi" w:cs="Tahoma"/>
                <w:color w:val="F0563D"/>
                <w:sz w:val="28"/>
                <w:szCs w:val="28"/>
              </w:rPr>
            </w:pPr>
          </w:p>
        </w:tc>
        <w:tc>
          <w:tcPr>
            <w:tcW w:w="7722" w:type="dxa"/>
            <w:gridSpan w:val="2"/>
            <w:shd w:val="clear" w:color="auto" w:fill="FFFFFF" w:themeFill="background1"/>
          </w:tcPr>
          <w:p w:rsidR="00E5412E" w:rsidRPr="00413D7D" w:rsidRDefault="00E5412E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sz w:val="20"/>
                <w:szCs w:val="20"/>
              </w:rPr>
            </w:pP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  <w:lang w:val="en-GB"/>
              </w:rPr>
              <w:lastRenderedPageBreak/>
              <w:br/>
            </w:r>
          </w:p>
        </w:tc>
      </w:tr>
      <w:tr w:rsidR="00E5412E" w:rsidRPr="00413D7D" w:rsidTr="00A252F6">
        <w:trPr>
          <w:trHeight w:val="133"/>
        </w:trPr>
        <w:tc>
          <w:tcPr>
            <w:tcW w:w="3555" w:type="dxa"/>
            <w:vMerge/>
            <w:shd w:val="clear" w:color="auto" w:fill="E5E5E5"/>
          </w:tcPr>
          <w:p w:rsidR="00E5412E" w:rsidRPr="00413D7D" w:rsidRDefault="00E5412E" w:rsidP="003C273F">
            <w:pPr>
              <w:rPr>
                <w:rFonts w:asciiTheme="majorHAnsi" w:hAnsiTheme="majorHAnsi"/>
              </w:rPr>
            </w:pPr>
          </w:p>
        </w:tc>
        <w:tc>
          <w:tcPr>
            <w:tcW w:w="7722" w:type="dxa"/>
            <w:gridSpan w:val="2"/>
            <w:shd w:val="clear" w:color="auto" w:fill="FFFFFF" w:themeFill="background1"/>
          </w:tcPr>
          <w:p w:rsidR="00E63618" w:rsidRDefault="00E63618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D561FA" w:rsidRDefault="00D561FA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D561FA" w:rsidRDefault="00D561FA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D561FA" w:rsidRDefault="00D561FA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D561FA" w:rsidRDefault="00D561FA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BE17E8" w:rsidRDefault="00BE17E8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652D5F" w:rsidRDefault="00652D5F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FA4D9C" w:rsidRDefault="00FA4D9C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FA4D9C" w:rsidRDefault="00FA4D9C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FA4D9C" w:rsidRDefault="00FA4D9C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FA4D9C" w:rsidRDefault="00FA4D9C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0E018B" w:rsidRDefault="000E018B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</w:pPr>
            <w:r w:rsidRPr="00413D7D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>Extensive experience in executing full life-cycle development projects (Scrum</w:t>
            </w:r>
            <w:r w:rsidR="002A4A3E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>,</w:t>
            </w:r>
            <w:r w:rsidR="00887773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 </w:t>
            </w:r>
            <w:r w:rsidR="002A4A3E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>Kanban</w:t>
            </w:r>
            <w:r w:rsidRPr="00413D7D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 and </w:t>
            </w:r>
            <w:r w:rsidR="00106E39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Waterfall </w:t>
            </w:r>
            <w:r w:rsidRPr="00413D7D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methodologies); ramping-up projects within time, budget &amp; quality parameters, as per project management &amp; </w:t>
            </w:r>
            <w:r w:rsidR="001B7932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>good</w:t>
            </w:r>
            <w:r w:rsidRPr="00413D7D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 practice guidelines; onsite experience: </w:t>
            </w:r>
            <w:r w:rsidRPr="00817CF4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>Dublin</w:t>
            </w:r>
            <w:r w:rsidRPr="00413D7D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, </w:t>
            </w:r>
            <w:r w:rsidRPr="00817CF4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>Ireland</w:t>
            </w:r>
          </w:p>
          <w:p w:rsidR="000E018B" w:rsidRPr="00413D7D" w:rsidRDefault="00B45349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>A</w:t>
            </w:r>
            <w:r w:rsidR="000E018B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iming to save time and </w:t>
            </w:r>
            <w:r w:rsidR="002B40E8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>money</w:t>
            </w:r>
            <w:r w:rsidR="000E018B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 for Project/Product/Initiative</w:t>
            </w:r>
            <w:r w:rsidR="00A631DC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s by </w:t>
            </w:r>
            <w:r w:rsidR="0068321C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>Agile,</w:t>
            </w:r>
            <w:r w:rsidR="00EB3D8F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 </w:t>
            </w:r>
            <w:r w:rsidR="0068321C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>Kanban</w:t>
            </w:r>
            <w:r w:rsidR="00A631DC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 and lean techniques</w:t>
            </w:r>
            <w:r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>.</w:t>
            </w:r>
          </w:p>
          <w:p w:rsidR="000E018B" w:rsidRPr="000E018B" w:rsidRDefault="00120219" w:rsidP="00120219">
            <w:r>
              <w:t xml:space="preserve">  </w:t>
            </w:r>
            <w:r w:rsidR="00875BF5">
              <w:object w:dxaOrig="2640" w:dyaOrig="1950">
                <v:shape id="_x0000_i1025" type="#_x0000_t75" style="width:64.5pt;height:45pt" o:ole="">
                  <v:imagedata r:id="rId25" o:title=""/>
                </v:shape>
                <o:OLEObject Type="Embed" ProgID="PBrush" ShapeID="_x0000_i1025" DrawAspect="Content" ObjectID="_1679077489" r:id="rId26"/>
              </w:object>
            </w:r>
            <w:r>
              <w:t xml:space="preserve">   </w:t>
            </w:r>
            <w:r w:rsidR="00875BF5" w:rsidRPr="00D45036">
              <w:rPr>
                <w:noProof/>
                <w:lang w:val="en-IN" w:eastAsia="en-IN"/>
              </w:rPr>
              <w:drawing>
                <wp:inline distT="0" distB="0" distL="0" distR="0" wp14:anchorId="595F3377" wp14:editId="34464342">
                  <wp:extent cx="643890" cy="560070"/>
                  <wp:effectExtent l="19050" t="0" r="3810" b="0"/>
                  <wp:docPr id="4" name="Picture 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625B">
              <w:object w:dxaOrig="1950" w:dyaOrig="1335">
                <v:shape id="_x0000_i1026" type="#_x0000_t75" style="width:78.75pt;height:45.75pt" o:ole="">
                  <v:imagedata r:id="rId28" o:title=""/>
                </v:shape>
                <o:OLEObject Type="Embed" ProgID="PBrush" ShapeID="_x0000_i1026" DrawAspect="Content" ObjectID="_1679077490" r:id="rId29"/>
              </w:object>
            </w:r>
            <w:r>
              <w:t xml:space="preserve">     </w:t>
            </w:r>
            <w:r w:rsidR="00A5625B">
              <w:object w:dxaOrig="2115" w:dyaOrig="1980">
                <v:shape id="_x0000_i1027" type="#_x0000_t75" style="width:57.75pt;height:45.75pt" o:ole="">
                  <v:imagedata r:id="rId30" o:title=""/>
                </v:shape>
                <o:OLEObject Type="Embed" ProgID="PBrush" ShapeID="_x0000_i1027" DrawAspect="Content" ObjectID="_1679077491" r:id="rId31"/>
              </w:object>
            </w:r>
          </w:p>
          <w:p w:rsidR="00E5412E" w:rsidRPr="00153479" w:rsidRDefault="00E5412E" w:rsidP="00D45036">
            <w:pPr>
              <w:pStyle w:val="ListParagraph"/>
              <w:numPr>
                <w:ilvl w:val="0"/>
                <w:numId w:val="22"/>
              </w:numPr>
            </w:pPr>
            <w:r w:rsidRPr="000E018B">
              <w:rPr>
                <w:rFonts w:asciiTheme="majorHAnsi" w:hAnsiTheme="majorHAnsi" w:cs="Tahoma"/>
                <w:color w:val="F0563D"/>
                <w:sz w:val="28"/>
                <w:szCs w:val="28"/>
              </w:rPr>
              <w:t xml:space="preserve"> </w:t>
            </w:r>
            <w:r w:rsidRPr="000E018B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Profile Summary</w:t>
            </w:r>
            <w:r w:rsidR="00407189" w:rsidRPr="000E018B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 </w:t>
            </w:r>
            <w:r w:rsidR="0019286D">
              <w:t xml:space="preserve">  </w:t>
            </w:r>
            <w:r w:rsidR="00427974">
              <w:t xml:space="preserve">   </w:t>
            </w:r>
          </w:p>
        </w:tc>
      </w:tr>
      <w:tr w:rsidR="00E5412E" w:rsidRPr="00413D7D" w:rsidTr="00A252F6">
        <w:trPr>
          <w:trHeight w:val="873"/>
        </w:trPr>
        <w:tc>
          <w:tcPr>
            <w:tcW w:w="3555" w:type="dxa"/>
            <w:vMerge/>
            <w:shd w:val="clear" w:color="auto" w:fill="E5E5E5"/>
          </w:tcPr>
          <w:p w:rsidR="00E5412E" w:rsidRPr="00413D7D" w:rsidRDefault="00E5412E" w:rsidP="00500478">
            <w:pPr>
              <w:rPr>
                <w:rFonts w:asciiTheme="majorHAnsi" w:hAnsiTheme="majorHAnsi"/>
              </w:rPr>
            </w:pPr>
          </w:p>
        </w:tc>
        <w:tc>
          <w:tcPr>
            <w:tcW w:w="7722" w:type="dxa"/>
            <w:gridSpan w:val="2"/>
            <w:shd w:val="clear" w:color="auto" w:fill="FFFFFF" w:themeFill="background1"/>
          </w:tcPr>
          <w:p w:rsidR="00201D25" w:rsidRPr="00D20FF9" w:rsidRDefault="00201D25" w:rsidP="00D20FF9">
            <w:pPr>
              <w:pStyle w:val="ListParagraph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1C00E8" w:rsidRDefault="000034FE" w:rsidP="00861CF1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8</w:t>
            </w:r>
            <w:r w:rsidR="0024090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+</w:t>
            </w:r>
            <w:r w:rsidR="003D63A7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years of </w:t>
            </w:r>
            <w:r w:rsidR="000575DC" w:rsidRPr="000575D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Senior</w:t>
            </w:r>
            <w:r w:rsidR="000575D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897E45" w:rsidRPr="00E25E8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Scr</w:t>
            </w:r>
            <w:r w:rsidR="00897E45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um M</w:t>
            </w:r>
            <w:r w:rsidR="00897E45" w:rsidRPr="00E25E8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aster</w:t>
            </w:r>
            <w:r w:rsidR="000161A8" w:rsidRPr="00E25E8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/</w:t>
            </w:r>
            <w:r w:rsidR="00125746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Scrum Coach/</w:t>
            </w:r>
            <w:r w:rsidR="00897E45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Agile Coach</w:t>
            </w:r>
            <w:r w:rsidR="0089662C" w:rsidRPr="00E25E8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3D63A7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experience</w:t>
            </w:r>
            <w:r w:rsidR="00BC151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and</w:t>
            </w:r>
            <w:r w:rsidR="00861CF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DC0BF5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11+</w:t>
            </w:r>
            <w:r w:rsidR="00861CF1"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years of </w:t>
            </w:r>
            <w:r w:rsidR="00861CF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Agile </w:t>
            </w:r>
            <w:r w:rsidR="00861CF1" w:rsidRPr="00A1239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Software Development Methodology</w:t>
            </w:r>
            <w:r w:rsidR="00861CF1" w:rsidRPr="00884CFB">
              <w:rPr>
                <w:lang w:val="en-IN"/>
              </w:rPr>
              <w:t xml:space="preserve"> </w:t>
            </w:r>
            <w:r w:rsidR="00861CF1"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experience using Scrum, </w:t>
            </w:r>
            <w:r w:rsidR="00861CF1" w:rsidRPr="002B218E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Kanban</w:t>
            </w:r>
            <w:r w:rsidR="00861CF1"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and </w:t>
            </w:r>
            <w:r w:rsidR="00861CF1" w:rsidRPr="003C699D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XProgramming</w:t>
            </w:r>
            <w:r w:rsidR="0057536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.</w:t>
            </w:r>
          </w:p>
          <w:p w:rsidR="00BE16E9" w:rsidRPr="00BE16E9" w:rsidRDefault="00B45B92" w:rsidP="00BE16E9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Overall</w:t>
            </w:r>
            <w:r w:rsidR="00BE16E9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15</w:t>
            </w:r>
            <w:r w:rsidR="0077118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+</w:t>
            </w:r>
            <w:r w:rsidR="00BE16E9"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years of </w:t>
            </w:r>
            <w:r w:rsidR="00BE16E9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extensive </w:t>
            </w:r>
            <w:r w:rsidR="00BE16E9"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experience</w:t>
            </w:r>
            <w:r w:rsidR="00B65EE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, </w:t>
            </w:r>
            <w:r w:rsidR="00BE16E9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8 years</w:t>
            </w:r>
            <w:r w:rsidR="00BE16E9"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in </w:t>
            </w:r>
            <w:r w:rsidR="00BE16E9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IT software development</w:t>
            </w:r>
            <w:r w:rsidR="00BE16E9"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</w:t>
            </w:r>
            <w:r w:rsidR="00BE16E9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enhancement in Java/J2EE with </w:t>
            </w:r>
            <w:r w:rsidR="00BE16E9" w:rsidRPr="009D0C3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Certified Java Professional</w:t>
            </w:r>
            <w:r w:rsidR="00BE16E9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</w:p>
          <w:p w:rsidR="00E5412E" w:rsidRPr="00197A5F" w:rsidRDefault="00850593" w:rsidP="00142206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SAFe 5 Program Consultant (SPC 5). </w:t>
            </w:r>
            <w:r w:rsidR="003128D8" w:rsidRPr="00DB141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ICP-</w:t>
            </w:r>
            <w:r w:rsidR="006D552F" w:rsidRPr="00DB141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ACC</w:t>
            </w:r>
            <w:r w:rsidR="006D552F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(Agile C</w:t>
            </w:r>
            <w:r w:rsidR="00EE636B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ertified</w:t>
            </w:r>
            <w:r w:rsidR="00EE636B" w:rsidRPr="00DC343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C</w:t>
            </w:r>
            <w:r w:rsidR="006D552F" w:rsidRPr="00DC343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oach</w:t>
            </w:r>
            <w:r w:rsidR="006D552F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)</w:t>
            </w:r>
            <w:r w:rsidR="00944B7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, </w:t>
            </w:r>
            <w:r w:rsidR="00E9087C" w:rsidRPr="00DB141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ICP</w:t>
            </w:r>
            <w:r w:rsidR="0014544C" w:rsidRPr="00DB141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-CAT</w:t>
            </w:r>
            <w:r w:rsidR="0089624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(</w:t>
            </w:r>
            <w:r w:rsidR="0014544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Coaching Agile transition</w:t>
            </w:r>
            <w:r w:rsidR="004B29A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)</w:t>
            </w:r>
            <w:r w:rsidR="00452184" w:rsidRPr="00DC343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</w:t>
            </w:r>
            <w:r w:rsidR="004775D6" w:rsidRPr="004775D6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PMI-ACP</w:t>
            </w:r>
            <w:r w:rsidR="004775D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</w:t>
            </w:r>
            <w:r w:rsidR="0086316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8D0227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C</w:t>
            </w:r>
            <w:r w:rsidR="00FF3AD2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ertified Scrum Professional</w:t>
            </w:r>
            <w:r w:rsidR="008D0227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</w:t>
            </w:r>
            <w:r w:rsidR="008A0025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8D0227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Safe</w:t>
            </w:r>
            <w:r w:rsidR="008D0227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Agilist,</w:t>
            </w:r>
            <w:r w:rsidR="008D0227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F013BE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Certified</w:t>
            </w:r>
            <w:r w:rsidR="00F013BE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Scrum</w:t>
            </w:r>
            <w:r w:rsidR="00F013BE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Master</w:t>
            </w:r>
            <w:r w:rsidR="0092665C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</w:t>
            </w:r>
            <w:r w:rsidR="00E51A0B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3F2DB6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Certified Scrum</w:t>
            </w:r>
            <w:r w:rsidR="003F2DB6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Product Owner</w:t>
            </w:r>
            <w:r w:rsidR="003F2DB6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</w:t>
            </w:r>
            <w:r w:rsidR="0092665C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D920E8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TKP</w:t>
            </w:r>
            <w:r w:rsidR="007F609C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,</w:t>
            </w:r>
            <w:r w:rsidR="00AE02D5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KMP1(Kanban system design)</w:t>
            </w:r>
            <w:r w:rsidR="003F03F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,</w:t>
            </w:r>
            <w:r w:rsidR="007F609C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39758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LeSS basics,</w:t>
            </w:r>
            <w:r w:rsidR="008C1BE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4703A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Scrum@S</w:t>
            </w:r>
            <w:r w:rsidR="0004124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cale P</w:t>
            </w:r>
            <w:r w:rsidR="008C1BE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ractitioner,</w:t>
            </w:r>
            <w:r w:rsidR="008F5739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AC4C2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Certified</w:t>
            </w:r>
            <w:r w:rsidR="00B66E75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F829C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Agile L</w:t>
            </w:r>
            <w:r w:rsidR="00AC4C2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eadership 1,</w:t>
            </w:r>
            <w:r w:rsidR="004132CE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DevOps</w:t>
            </w:r>
            <w:r w:rsidR="00B8203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, AWS Solution </w:t>
            </w:r>
            <w:r w:rsidR="006B7557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</w:t>
            </w:r>
            <w:r w:rsidR="00B8203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rchitect -Associate</w:t>
            </w:r>
            <w:r w:rsidR="007F609C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7F609C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and</w:t>
            </w:r>
            <w:r w:rsidR="007F609C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ITIL</w:t>
            </w:r>
            <w:r w:rsidR="007F609C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1C00E8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certified</w:t>
            </w:r>
            <w:r w:rsidR="00AF2D4A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</w:p>
          <w:p w:rsidR="00223E8A" w:rsidRPr="00EC70D1" w:rsidRDefault="00F62627" w:rsidP="0060208C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EC70D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Agile transition and transformation </w:t>
            </w:r>
            <w:r w:rsidR="00AB0E0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for </w:t>
            </w:r>
            <w:r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big project</w:t>
            </w:r>
            <w:r w:rsidR="00AB0E0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s</w:t>
            </w:r>
            <w:r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of more than 100+</w:t>
            </w:r>
            <w:r w:rsidR="0060208C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223E8A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t</w:t>
            </w:r>
            <w:r w:rsidR="00BC53B3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eam </w:t>
            </w:r>
            <w:r w:rsidR="0091431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members.</w:t>
            </w:r>
            <w:r w:rsidR="00DC349E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B20D5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Coaching and mentoring Scrum masters</w:t>
            </w:r>
            <w:r w:rsidR="000F326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 Product Owners</w:t>
            </w:r>
            <w:r w:rsidR="00B20D5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&amp; teams</w:t>
            </w:r>
            <w:r w:rsidR="0091431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using </w:t>
            </w:r>
            <w:r w:rsidR="0091431B" w:rsidRPr="006D1A8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Agile games</w:t>
            </w:r>
            <w:r w:rsidR="005B20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(</w:t>
            </w:r>
            <w:r w:rsidR="005B205F" w:rsidRPr="00E26FEE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Activities</w:t>
            </w:r>
            <w:r w:rsidR="005B205F" w:rsidRPr="005B20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-Roles and responsibilities</w:t>
            </w:r>
            <w:r w:rsidR="005B20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</w:t>
            </w:r>
            <w:r w:rsidR="001C360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5B20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Coin game, Sprint simulation)</w:t>
            </w:r>
          </w:p>
          <w:p w:rsidR="00223E8A" w:rsidRPr="00EC70D1" w:rsidRDefault="008B14FF" w:rsidP="00223E8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Facilitated</w:t>
            </w:r>
            <w:r w:rsidR="00223E8A" w:rsidRPr="00F0514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projects </w:t>
            </w:r>
            <w:r w:rsidR="000B76F4" w:rsidRPr="00F0514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of </w:t>
            </w:r>
            <w:r w:rsidR="00223E8A" w:rsidRPr="00F0514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both Kanban</w:t>
            </w:r>
            <w:r w:rsidR="00CD2AF5" w:rsidRPr="00F0514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247394" w:rsidRPr="00F0514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(Maintenance)</w:t>
            </w:r>
            <w:r w:rsidR="00223E8A" w:rsidRPr="00F0514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and Scrum </w:t>
            </w:r>
            <w:r w:rsidR="00103A2D" w:rsidRPr="00F0514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methodologies</w:t>
            </w:r>
            <w:r w:rsidR="00D67F4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including XP practices.</w:t>
            </w:r>
            <w:r w:rsidR="0098500B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FE3D15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Implemented/suggested</w:t>
            </w:r>
            <w:r w:rsidR="00C425B7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different practices and activities as per Forming,</w:t>
            </w:r>
            <w:r w:rsidR="0098500B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C425B7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Storming, Norming </w:t>
            </w:r>
            <w:r w:rsidR="007B7BFC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and P</w:t>
            </w:r>
            <w:r w:rsidR="00C425B7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erforming phase(</w:t>
            </w:r>
            <w:r w:rsidR="0098500B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Tuchman’s</w:t>
            </w:r>
            <w:r w:rsidR="00C425B7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model)</w:t>
            </w:r>
          </w:p>
          <w:p w:rsidR="00BD7C28" w:rsidRPr="00182E2F" w:rsidRDefault="00BD7C28" w:rsidP="00BD7C2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  <w:r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Rich experience in executing projects of different technologies/domains and for more than one team as a Scrum master</w:t>
            </w:r>
            <w:r w:rsidR="00B701E8"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/Agile coach</w:t>
            </w:r>
            <w:r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.</w:t>
            </w:r>
          </w:p>
          <w:p w:rsidR="00373059" w:rsidRDefault="000438FF" w:rsidP="00B25B80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  <w:r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Expertise in creating Self Organized and </w:t>
            </w:r>
            <w:r w:rsidR="000B5684"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Cross func</w:t>
            </w:r>
            <w:r w:rsidR="00901A13"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tional</w:t>
            </w:r>
            <w:r w:rsidR="000321B5"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teams, c</w:t>
            </w:r>
            <w:r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onstantly looking for improving velocity by removing silos, suggesting </w:t>
            </w:r>
            <w:r w:rsidR="000D69D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ways for </w:t>
            </w:r>
            <w:r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team to take </w:t>
            </w:r>
            <w:r w:rsidR="00EF0D16"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ownership</w:t>
            </w:r>
            <w:r w:rsidR="00283CB7"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.</w:t>
            </w:r>
            <w:r w:rsidR="00865E14"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</w:p>
          <w:p w:rsidR="00B061B7" w:rsidRDefault="00B061B7" w:rsidP="00B25B80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  <w:r w:rsidRPr="00C71AD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Helping &amp; guiding teams to bring focus on Continuous Exploration Continuous Testing, Continuous Integration, Continuous Delivery, Non- Functional testing</w:t>
            </w:r>
            <w:r w:rsidR="00C71AD7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.</w:t>
            </w:r>
          </w:p>
          <w:p w:rsidR="00863184" w:rsidRDefault="00863184" w:rsidP="00863184">
            <w:pPr>
              <w:pStyle w:val="ListParagraph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</w:p>
          <w:p w:rsidR="00DD4E5E" w:rsidRPr="00220F4E" w:rsidRDefault="00440185" w:rsidP="00DD4E5E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70D4A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lastRenderedPageBreak/>
              <w:t>Worked in various domains like</w:t>
            </w:r>
            <w:r w:rsidRPr="00270D4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Property</w:t>
            </w:r>
            <w:r w:rsidRPr="00270D4A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&amp;</w:t>
            </w:r>
            <w:r w:rsidRPr="00270D4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Casualty/HealthCare Insurance, Automotive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, ERP</w:t>
            </w:r>
            <w:r w:rsidR="0026208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, </w:t>
            </w:r>
            <w:r w:rsidRPr="00270D4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Ecommerce</w:t>
            </w:r>
            <w:r w:rsidR="00F61B3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, Bank, Finance 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and Energy.</w:t>
            </w:r>
          </w:p>
          <w:p w:rsidR="00A925D0" w:rsidRDefault="00A925D0" w:rsidP="00B25B80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Created programs using </w:t>
            </w:r>
            <w:r w:rsidRPr="00430627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Java/Junit/Cucumber/Gherkins/Selenium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to cement </w:t>
            </w:r>
            <w:r w:rsidR="00DC73F5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practical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knowledge aroun</w:t>
            </w:r>
            <w:r w:rsidR="003D160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d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430627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BDD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and </w:t>
            </w:r>
            <w:r w:rsidRPr="00430627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TDD</w:t>
            </w:r>
            <w:r w:rsidR="00C157E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DC73F5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and to </w:t>
            </w:r>
            <w:r w:rsidR="00C157E8" w:rsidRPr="001D5CFA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gain confidence.</w:t>
            </w:r>
          </w:p>
          <w:p w:rsidR="008601F2" w:rsidRPr="004764D4" w:rsidRDefault="005D0B84" w:rsidP="004764D4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Working with Product Owner</w:t>
            </w:r>
            <w:r w:rsidR="004132CE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/BAs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to help them creating a “</w:t>
            </w:r>
            <w:r w:rsidRPr="005D0B84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DEEP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”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product backlog and “</w:t>
            </w:r>
            <w:r w:rsidRPr="005D0B84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INVEST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”</w:t>
            </w:r>
            <w:r w:rsidR="00305F7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User stories, metric reporting</w:t>
            </w:r>
            <w:r w:rsidR="00E04EA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0D1A3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(Velocity, </w:t>
            </w:r>
            <w:r w:rsidR="00810B2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Burn down, D</w:t>
            </w:r>
            <w:r w:rsidR="000D1A3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efect</w:t>
            </w:r>
            <w:r w:rsidR="00810B2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/Test failure </w:t>
            </w:r>
            <w:r w:rsidR="000D1A3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density,</w:t>
            </w:r>
            <w:r w:rsidR="00941DF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406805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Residual defect density,</w:t>
            </w:r>
            <w:r w:rsidR="004B74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810B2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Productivity,</w:t>
            </w:r>
            <w:r w:rsidR="000D1A3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Estimates Vs Actual estimates</w:t>
            </w:r>
            <w:r w:rsidR="00491B49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)</w:t>
            </w:r>
            <w:r w:rsidR="00305F7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to </w:t>
            </w:r>
            <w:r w:rsidR="000D1A3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different stakeholders</w:t>
            </w:r>
            <w:r w:rsidR="00305F7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</w:p>
          <w:p w:rsidR="004132CE" w:rsidRPr="00D36602" w:rsidRDefault="009E4302" w:rsidP="004132CE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Firm believer in “</w:t>
            </w:r>
            <w:r w:rsidRPr="009E430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Being Agile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” and not just “</w:t>
            </w:r>
            <w:r w:rsidRPr="009E430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Doing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” agile to foster </w:t>
            </w:r>
            <w:r w:rsidRPr="00D3660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Agile culture.</w:t>
            </w:r>
            <w:r w:rsidR="00AC704B" w:rsidRPr="00AC704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Creating </w:t>
            </w:r>
            <w:r w:rsidR="00AC704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non-</w:t>
            </w:r>
            <w:r w:rsidR="00AC704B" w:rsidRPr="00AC704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judgmental</w:t>
            </w:r>
            <w:r w:rsidR="00AC704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AC704B" w:rsidRPr="00AC704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space to provide psychological safety</w:t>
            </w:r>
            <w:r w:rsidR="00AC704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to team members.Also define working agreements for better execution of project</w:t>
            </w:r>
          </w:p>
          <w:p w:rsidR="00B25B80" w:rsidRDefault="00B25B80" w:rsidP="00B25B80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9F085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Reviewer for</w:t>
            </w:r>
            <w:r w:rsidRPr="009F0854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Agile maturity assessment </w:t>
            </w:r>
            <w:r w:rsidRPr="009F085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reports. Also completed assessment of more than</w:t>
            </w:r>
            <w:r w:rsidRPr="009F0854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30+</w:t>
            </w:r>
            <w:r w:rsidRPr="009F085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projects i</w:t>
            </w:r>
            <w:r w:rsidR="00034A2A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n Waterfall/Agile methodology for</w:t>
            </w:r>
            <w:r w:rsidRPr="009F085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different locations in IDC.</w:t>
            </w:r>
            <w:r w:rsidR="005555EE" w:rsidRPr="009F085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</w:p>
          <w:p w:rsidR="00B230FA" w:rsidRPr="0061568E" w:rsidRDefault="005555EE" w:rsidP="0061568E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Motivated </w:t>
            </w:r>
            <w:r w:rsidR="003273E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100</w:t>
            </w:r>
            <w:r w:rsidR="00B25B80" w:rsidRPr="000B3CA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+</w:t>
            </w:r>
            <w:r w:rsidR="007B25C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B25B8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professional for CSM/CSP certifications</w:t>
            </w:r>
            <w:r w:rsidR="00E36FB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4B7A3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and </w:t>
            </w:r>
            <w:r w:rsidR="00B76CDA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r</w:t>
            </w:r>
            <w:r w:rsidR="00FE6437" w:rsidRPr="004B7A3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ecruited </w:t>
            </w:r>
            <w:r w:rsidR="00A93C69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5</w:t>
            </w:r>
            <w:r w:rsidR="00FE6437" w:rsidRPr="004B7A30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0+ members</w:t>
            </w:r>
            <w:r w:rsidR="00FE6437" w:rsidRPr="004B7A3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for Java and Agile roles</w:t>
            </w:r>
            <w:r w:rsidR="009904F9" w:rsidRPr="004B7A3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for my organi</w:t>
            </w:r>
            <w:r w:rsidR="00F61205" w:rsidRPr="004B7A3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zation</w:t>
            </w:r>
            <w:r w:rsidR="00463A8D" w:rsidRPr="004B7A3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s</w:t>
            </w:r>
            <w:r w:rsidR="00FE6437" w:rsidRPr="004B7A3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</w:p>
          <w:p w:rsidR="001E1FDF" w:rsidRDefault="00D66085" w:rsidP="00D66085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Part of couple of Agile groups</w:t>
            </w:r>
            <w:r w:rsidR="00C870C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(</w:t>
            </w:r>
            <w:r w:rsidRPr="00B26CA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Discuss agile and Others</w:t>
            </w:r>
            <w:r w:rsidR="00900A2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),</w:t>
            </w:r>
            <w:r w:rsidR="0076728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900A2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actively participates and attended </w:t>
            </w:r>
            <w:r w:rsidR="00900A22" w:rsidRPr="00900A2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R</w:t>
            </w:r>
            <w:r w:rsidR="0011619C" w:rsidRPr="00900A2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egional Scrum gathering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</w:p>
          <w:p w:rsidR="00111CF4" w:rsidRPr="00346F36" w:rsidRDefault="0014244B" w:rsidP="00111CF4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Extensive experience in organizing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daily </w:t>
            </w:r>
            <w:r w:rsidRPr="000E71A6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Scrum meeting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 S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print planning and review meetings; proficient in guiding </w:t>
            </w:r>
            <w:r w:rsidR="002B506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team members on Agile principles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and Scrum practices while ensuring adherence to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S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crum process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</w:p>
          <w:p w:rsidR="00BF68C8" w:rsidRPr="001222C1" w:rsidRDefault="00EE749D" w:rsidP="001222C1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Excellent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knowledge</w:t>
            </w:r>
            <w:r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on enterprise software product development using </w:t>
            </w:r>
            <w:r w:rsidRPr="007D4C2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SAFe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framework (Portfolio, Value Stream, Program and Team level),</w:t>
            </w:r>
            <w:r w:rsidR="00A13B6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Release planning and </w:t>
            </w:r>
            <w:r w:rsidR="003A5F9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different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metrics.</w:t>
            </w:r>
          </w:p>
          <w:p w:rsidR="0014244B" w:rsidRPr="00625781" w:rsidRDefault="00CC1EA3" w:rsidP="00625781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62578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Skilled at coordinating solution implementation and delivery with other Scrum Masters on </w:t>
            </w:r>
            <w:r w:rsidRPr="0062578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Agile</w:t>
            </w:r>
            <w:r w:rsidRPr="0062578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62578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release</w:t>
            </w:r>
            <w:r w:rsidRPr="0062578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62578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train</w:t>
            </w:r>
            <w:r w:rsidRPr="0062578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</w:p>
          <w:p w:rsidR="00AD5883" w:rsidRPr="00E61A15" w:rsidRDefault="00316359" w:rsidP="00E61A15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AD588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Having e</w:t>
            </w:r>
            <w:r w:rsidR="00AA7C0F" w:rsidRPr="00AD588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xperience </w:t>
            </w:r>
            <w:r w:rsidR="00421A40" w:rsidRPr="00AD588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on XProgramming practices like C</w:t>
            </w:r>
            <w:r w:rsidR="00AA7C0F" w:rsidRPr="00AD588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ontinuous integration,</w:t>
            </w:r>
            <w:r w:rsidR="001E0246" w:rsidRPr="00AD588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AA7C0F" w:rsidRPr="00AD588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TDD</w:t>
            </w:r>
            <w:r w:rsidR="008502D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, </w:t>
            </w:r>
            <w:r w:rsidR="008502D3" w:rsidRPr="008502D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BDD</w:t>
            </w:r>
            <w:r w:rsidR="00AA7C0F" w:rsidRPr="00AD588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. </w:t>
            </w:r>
          </w:p>
          <w:p w:rsidR="007E0F53" w:rsidRPr="00197A5F" w:rsidRDefault="007E0F53" w:rsidP="00197A5F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Exhibit great leadership skills, and successful in people management</w:t>
            </w:r>
          </w:p>
          <w:p w:rsidR="008E41B3" w:rsidRPr="00413D7D" w:rsidRDefault="008E41B3" w:rsidP="00FF02FD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pacing w:val="-6"/>
                <w:sz w:val="20"/>
                <w:szCs w:val="20"/>
                <w:lang w:eastAsia="en-GB"/>
              </w:rPr>
            </w:pPr>
            <w:r w:rsidRPr="00413D7D">
              <w:rPr>
                <w:rFonts w:asciiTheme="majorHAnsi" w:hAnsiTheme="majorHAnsi" w:cs="Tahoma"/>
                <w:color w:val="6A6969"/>
                <w:spacing w:val="-6"/>
                <w:sz w:val="20"/>
                <w:szCs w:val="20"/>
                <w:lang w:eastAsia="en-GB"/>
              </w:rPr>
              <w:t xml:space="preserve">Expertise lies in identifying and reporting </w:t>
            </w:r>
            <w:r w:rsidR="00DC6D45" w:rsidRPr="00413D7D">
              <w:rPr>
                <w:rFonts w:asciiTheme="majorHAnsi" w:hAnsiTheme="majorHAnsi" w:cs="Tahoma"/>
                <w:color w:val="6A6969"/>
                <w:spacing w:val="-6"/>
                <w:sz w:val="20"/>
                <w:szCs w:val="20"/>
                <w:lang w:eastAsia="en-GB"/>
              </w:rPr>
              <w:t>risk</w:t>
            </w:r>
            <w:r w:rsidRPr="00413D7D">
              <w:rPr>
                <w:rFonts w:asciiTheme="majorHAnsi" w:hAnsiTheme="majorHAnsi" w:cs="Tahoma"/>
                <w:color w:val="6A6969"/>
                <w:spacing w:val="-6"/>
                <w:sz w:val="20"/>
                <w:szCs w:val="20"/>
                <w:lang w:eastAsia="en-GB"/>
              </w:rPr>
              <w:t xml:space="preserve">, issues, challenges, achievements, success, failure, improvements and so on to customers and </w:t>
            </w:r>
            <w:r w:rsidR="00FF02FD" w:rsidRPr="00413D7D">
              <w:rPr>
                <w:rFonts w:asciiTheme="majorHAnsi" w:hAnsiTheme="majorHAnsi" w:cs="Tahoma"/>
                <w:color w:val="6A6969"/>
                <w:spacing w:val="-6"/>
                <w:sz w:val="20"/>
                <w:szCs w:val="20"/>
                <w:lang w:eastAsia="en-GB"/>
              </w:rPr>
              <w:t>management</w:t>
            </w:r>
          </w:p>
          <w:p w:rsidR="00B70EB3" w:rsidRPr="00181612" w:rsidRDefault="00B70EB3" w:rsidP="00B061B7">
            <w:pPr>
              <w:pStyle w:val="ListParagraph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</w:tc>
      </w:tr>
      <w:tr w:rsidR="003037DF" w:rsidRPr="00413D7D" w:rsidTr="00A252F6">
        <w:trPr>
          <w:trHeight w:val="795"/>
        </w:trPr>
        <w:tc>
          <w:tcPr>
            <w:tcW w:w="3555" w:type="dxa"/>
            <w:shd w:val="clear" w:color="auto" w:fill="E5E5E5"/>
          </w:tcPr>
          <w:p w:rsidR="00BB56BE" w:rsidRDefault="00AB7E01" w:rsidP="00BB56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 w:rsidRPr="00413D7D">
              <w:rPr>
                <w:rFonts w:asciiTheme="majorHAnsi" w:hAnsiTheme="majorHAnsi" w:cs="Tahoma"/>
                <w:color w:val="F0563D"/>
                <w:sz w:val="28"/>
                <w:szCs w:val="28"/>
              </w:rPr>
              <w:lastRenderedPageBreak/>
              <w:br/>
            </w:r>
            <w:r w:rsidR="0057711A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Career t</w:t>
            </w:r>
            <w:r w:rsidR="00BB56BE" w:rsidRPr="00413D7D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imeline</w:t>
            </w:r>
          </w:p>
          <w:p w:rsidR="003037DF" w:rsidRPr="00413D7D" w:rsidRDefault="003037DF" w:rsidP="00BB3CCF">
            <w:pPr>
              <w:rPr>
                <w:rFonts w:asciiTheme="majorHAnsi" w:hAnsiTheme="majorHAnsi" w:cs="Tahoma"/>
                <w:color w:val="6A6969"/>
                <w:sz w:val="20"/>
                <w:szCs w:val="20"/>
                <w:lang w:val="en-GB"/>
              </w:rPr>
            </w:pPr>
          </w:p>
        </w:tc>
        <w:tc>
          <w:tcPr>
            <w:tcW w:w="7722" w:type="dxa"/>
            <w:gridSpan w:val="2"/>
            <w:shd w:val="clear" w:color="auto" w:fill="FFFFFF" w:themeFill="background1"/>
          </w:tcPr>
          <w:p w:rsidR="00566D57" w:rsidRDefault="00566D57" w:rsidP="00267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BF4C30" w:rsidRPr="00BF4C30" w:rsidRDefault="00BF4C30" w:rsidP="00BF4C30">
            <w:pPr>
              <w:numPr>
                <w:ilvl w:val="0"/>
                <w:numId w:val="4"/>
              </w:numPr>
              <w:tabs>
                <w:tab w:val="clear" w:pos="720"/>
                <w:tab w:val="num" w:pos="522"/>
              </w:tabs>
              <w:autoSpaceDE w:val="0"/>
              <w:autoSpaceDN w:val="0"/>
              <w:adjustRightInd w:val="0"/>
              <w:ind w:left="522" w:hanging="45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Wipro digital</w:t>
            </w:r>
            <w:r w:rsidRPr="002B55C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–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Senior Scrum master 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(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Oct 2019 to Till Date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)</w:t>
            </w:r>
          </w:p>
          <w:p w:rsidR="00202EC1" w:rsidRPr="00202EC1" w:rsidRDefault="00202EC1" w:rsidP="00202EC1">
            <w:pPr>
              <w:numPr>
                <w:ilvl w:val="0"/>
                <w:numId w:val="4"/>
              </w:numPr>
              <w:tabs>
                <w:tab w:val="clear" w:pos="720"/>
                <w:tab w:val="num" w:pos="522"/>
              </w:tabs>
              <w:autoSpaceDE w:val="0"/>
              <w:autoSpaceDN w:val="0"/>
              <w:adjustRightInd w:val="0"/>
              <w:ind w:left="522" w:hanging="45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Infosys</w:t>
            </w:r>
            <w:r w:rsidRPr="002B55C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– </w:t>
            </w:r>
            <w:r w:rsidR="00713B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713BD1" w:rsidRPr="00713BD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Lead consultant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(</w:t>
            </w:r>
            <w:r w:rsidR="0069777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Jan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9D44F5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2018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to </w:t>
            </w:r>
            <w:r w:rsidR="00BF4C3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Oct 2019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)</w:t>
            </w:r>
          </w:p>
          <w:p w:rsidR="00472DB0" w:rsidRPr="00472DB0" w:rsidRDefault="00472DB0" w:rsidP="00472DB0">
            <w:pPr>
              <w:numPr>
                <w:ilvl w:val="0"/>
                <w:numId w:val="4"/>
              </w:numPr>
              <w:tabs>
                <w:tab w:val="clear" w:pos="720"/>
                <w:tab w:val="num" w:pos="522"/>
              </w:tabs>
              <w:autoSpaceDE w:val="0"/>
              <w:autoSpaceDN w:val="0"/>
              <w:adjustRightInd w:val="0"/>
              <w:ind w:left="522" w:hanging="45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B55C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Accenture Services Pvt. Ltd 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– </w:t>
            </w:r>
            <w:r w:rsidRPr="009E2FC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Associate Manager Scrum Master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Sep 2016 to </w:t>
            </w:r>
            <w:r w:rsidR="009D44F5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Dec 2017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)</w:t>
            </w:r>
          </w:p>
          <w:p w:rsidR="002B55C8" w:rsidRDefault="002B55C8" w:rsidP="002B55C8">
            <w:pPr>
              <w:numPr>
                <w:ilvl w:val="0"/>
                <w:numId w:val="4"/>
              </w:numPr>
              <w:tabs>
                <w:tab w:val="clear" w:pos="720"/>
                <w:tab w:val="num" w:pos="522"/>
              </w:tabs>
              <w:autoSpaceDE w:val="0"/>
              <w:autoSpaceDN w:val="0"/>
              <w:adjustRightInd w:val="0"/>
              <w:ind w:left="522" w:hanging="45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Fiserv India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Pvt. Ltd – </w:t>
            </w:r>
            <w:r w:rsidRPr="006E457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Tech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Lead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May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20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09</w:t>
            </w:r>
            <w:r w:rsidR="0042040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to Sep 2016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)</w:t>
            </w:r>
          </w:p>
          <w:p w:rsidR="008C0D85" w:rsidRPr="008C0D85" w:rsidRDefault="002B55C8" w:rsidP="00BE17E8">
            <w:pPr>
              <w:numPr>
                <w:ilvl w:val="0"/>
                <w:numId w:val="4"/>
              </w:numPr>
              <w:tabs>
                <w:tab w:val="clear" w:pos="720"/>
                <w:tab w:val="num" w:pos="522"/>
              </w:tabs>
              <w:autoSpaceDE w:val="0"/>
              <w:autoSpaceDN w:val="0"/>
              <w:adjustRightInd w:val="0"/>
              <w:ind w:left="522" w:hanging="45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B55C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Accenture Services Pvt. Ltd – Senior Programmer (Oct 2004 to May 2009)</w:t>
            </w:r>
            <w:r w:rsidR="00BE17E8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 </w:t>
            </w:r>
          </w:p>
          <w:p w:rsidR="008C0D85" w:rsidRDefault="008C0D85" w:rsidP="008C0D85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8C0D85" w:rsidRDefault="008C0D85" w:rsidP="008C0D85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A41968" w:rsidRPr="00BE17E8" w:rsidRDefault="00882AE7" w:rsidP="008C0D85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BE17E8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         </w:t>
            </w:r>
            <w:r w:rsidR="00063889" w:rsidRPr="00BE17E8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           </w:t>
            </w:r>
            <w:r w:rsidR="00EC10CA">
              <w:t xml:space="preserve">              </w:t>
            </w:r>
            <w:r w:rsidR="00063889" w:rsidRPr="00BE17E8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     </w:t>
            </w:r>
            <w:r w:rsidRPr="00BE17E8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                               </w:t>
            </w:r>
          </w:p>
        </w:tc>
      </w:tr>
      <w:tr w:rsidR="003037DF" w:rsidRPr="00413D7D" w:rsidTr="00A252F6">
        <w:trPr>
          <w:trHeight w:val="201"/>
        </w:trPr>
        <w:tc>
          <w:tcPr>
            <w:tcW w:w="3555" w:type="dxa"/>
            <w:shd w:val="clear" w:color="auto" w:fill="E5E5E5"/>
          </w:tcPr>
          <w:p w:rsidR="003037DF" w:rsidRPr="00413D7D" w:rsidRDefault="00530B9A" w:rsidP="00530B9A">
            <w:pPr>
              <w:rPr>
                <w:rFonts w:asciiTheme="majorHAnsi" w:hAnsiTheme="majorHAnsi" w:cs="Tahoma"/>
                <w:color w:val="6A6969"/>
                <w:sz w:val="20"/>
                <w:szCs w:val="20"/>
                <w:lang w:val="en-GB"/>
              </w:rPr>
            </w:pPr>
            <w:r w:rsidRPr="00530B9A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Clients</w:t>
            </w:r>
            <w:r w:rsidR="001A682E" w:rsidRPr="00413D7D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br/>
            </w:r>
          </w:p>
        </w:tc>
        <w:tc>
          <w:tcPr>
            <w:tcW w:w="7722" w:type="dxa"/>
            <w:gridSpan w:val="2"/>
            <w:shd w:val="clear" w:color="auto" w:fill="FFFFFF" w:themeFill="background1"/>
          </w:tcPr>
          <w:p w:rsidR="00566D57" w:rsidRDefault="00530B9A" w:rsidP="002B55C8">
            <w:pPr>
              <w:autoSpaceDE w:val="0"/>
              <w:autoSpaceDN w:val="0"/>
              <w:adjustRightInd w:val="0"/>
              <w:rPr>
                <w:noProof/>
                <w:lang w:val="en-IN" w:eastAsia="en-IN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068F0B74" wp14:editId="38B717C4">
                  <wp:extent cx="781050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6CD7">
              <w:rPr>
                <w:noProof/>
                <w:lang w:val="en-IN" w:eastAsia="en-IN"/>
              </w:rPr>
              <w:t xml:space="preserve"> </w:t>
            </w:r>
            <w:r w:rsidR="00726CD7">
              <w:rPr>
                <w:noProof/>
                <w:lang w:val="en-IN" w:eastAsia="en-IN"/>
              </w:rPr>
              <w:drawing>
                <wp:inline distT="0" distB="0" distL="0" distR="0" wp14:anchorId="63177DA3" wp14:editId="173BC257">
                  <wp:extent cx="876300" cy="495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6CD7">
              <w:rPr>
                <w:noProof/>
                <w:lang w:val="en-IN" w:eastAsia="en-IN"/>
              </w:rPr>
              <w:t xml:space="preserve"> </w:t>
            </w:r>
            <w:r w:rsidR="000B2238">
              <w:rPr>
                <w:noProof/>
                <w:lang w:val="en-IN" w:eastAsia="en-IN"/>
              </w:rPr>
              <w:t xml:space="preserve"> </w:t>
            </w:r>
            <w:r w:rsidR="000B2238">
              <w:rPr>
                <w:noProof/>
                <w:lang w:val="en-IN" w:eastAsia="en-IN"/>
              </w:rPr>
              <w:drawing>
                <wp:inline distT="0" distB="0" distL="0" distR="0" wp14:anchorId="6A9B3B33" wp14:editId="603B0B30">
                  <wp:extent cx="800100" cy="4953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26B60">
              <w:rPr>
                <w:noProof/>
                <w:lang w:val="en-IN" w:eastAsia="en-IN"/>
              </w:rPr>
              <w:t xml:space="preserve"> </w:t>
            </w:r>
            <w:r w:rsidR="00AF1F5C">
              <w:rPr>
                <w:noProof/>
                <w:lang w:val="en-IN" w:eastAsia="en-IN"/>
              </w:rPr>
              <w:drawing>
                <wp:inline distT="0" distB="0" distL="0" distR="0" wp14:anchorId="54290D59" wp14:editId="45F1F22A">
                  <wp:extent cx="1371600" cy="4953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6D57" w:rsidRDefault="00566D57" w:rsidP="002B55C8">
            <w:pPr>
              <w:autoSpaceDE w:val="0"/>
              <w:autoSpaceDN w:val="0"/>
              <w:adjustRightInd w:val="0"/>
              <w:rPr>
                <w:noProof/>
                <w:lang w:val="en-IN" w:eastAsia="en-IN"/>
              </w:rPr>
            </w:pPr>
          </w:p>
          <w:p w:rsidR="003037DF" w:rsidRDefault="00AF1F5C" w:rsidP="002B55C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6DE3FF22" wp14:editId="5EBFBF4C">
                  <wp:extent cx="1943100" cy="42862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IN" w:eastAsia="en-IN"/>
              </w:rPr>
              <w:t xml:space="preserve">       </w:t>
            </w:r>
            <w:r>
              <w:rPr>
                <w:noProof/>
                <w:lang w:val="en-IN" w:eastAsia="en-IN"/>
              </w:rPr>
              <w:drawing>
                <wp:inline distT="0" distB="0" distL="0" distR="0" wp14:anchorId="7D1AC1DD" wp14:editId="068C33C6">
                  <wp:extent cx="1266825" cy="495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0B9A" w:rsidRDefault="00530B9A" w:rsidP="002B55C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566D57" w:rsidRDefault="00566D57" w:rsidP="002B55C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566D57" w:rsidRPr="00B97272" w:rsidRDefault="00566D57" w:rsidP="002B55C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</w:tc>
      </w:tr>
      <w:tr w:rsidR="00A56059" w:rsidRPr="00413D7D" w:rsidTr="00A252F6">
        <w:trPr>
          <w:trHeight w:val="86"/>
        </w:trPr>
        <w:tc>
          <w:tcPr>
            <w:tcW w:w="3555" w:type="dxa"/>
            <w:shd w:val="clear" w:color="auto" w:fill="E5E5E5"/>
          </w:tcPr>
          <w:p w:rsidR="005017EA" w:rsidRDefault="00A56059" w:rsidP="00500478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 w:rsidRPr="00413D7D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Education</w:t>
            </w:r>
            <w:r w:rsidRPr="00413D7D">
              <w:rPr>
                <w:rFonts w:asciiTheme="majorHAnsi" w:hAnsiTheme="majorHAnsi" w:cs="Tahoma"/>
                <w:color w:val="3FBCEC"/>
                <w:sz w:val="28"/>
                <w:szCs w:val="28"/>
              </w:rPr>
              <w:br/>
            </w:r>
          </w:p>
          <w:p w:rsidR="005017EA" w:rsidRDefault="005017EA" w:rsidP="00500478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E07FC9" w:rsidRDefault="00E07FC9" w:rsidP="00500478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99224C" w:rsidRDefault="0099224C" w:rsidP="00500478">
            <w:pP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</w:pPr>
          </w:p>
          <w:p w:rsidR="0099224C" w:rsidRDefault="0099224C" w:rsidP="00500478">
            <w:pP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</w:pPr>
          </w:p>
          <w:p w:rsidR="0099224C" w:rsidRDefault="0099224C" w:rsidP="00500478">
            <w:pP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</w:pPr>
          </w:p>
          <w:p w:rsidR="00853C98" w:rsidRDefault="00853C98" w:rsidP="00500478">
            <w:pP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</w:pPr>
          </w:p>
          <w:p w:rsidR="00FE4D45" w:rsidRPr="00413D7D" w:rsidRDefault="00FE4D45" w:rsidP="00500478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7722" w:type="dxa"/>
            <w:gridSpan w:val="2"/>
            <w:shd w:val="clear" w:color="auto" w:fill="FFFFFF" w:themeFill="background1"/>
          </w:tcPr>
          <w:p w:rsidR="00A73171" w:rsidRPr="00210D6C" w:rsidRDefault="00A73171" w:rsidP="00210D6C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10D6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lastRenderedPageBreak/>
              <w:t>M</w:t>
            </w:r>
            <w:r w:rsidR="00066E6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  <w:r w:rsidRPr="00210D6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</w:t>
            </w:r>
            <w:r w:rsidR="008E332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  <w:r w:rsidRPr="00210D6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A from L.N.C.T College, R.G.P.V University with 77% in 2004</w:t>
            </w:r>
          </w:p>
          <w:p w:rsidR="002A477E" w:rsidRDefault="00413D7D" w:rsidP="00984D7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B.Sc. (Computer Science) from</w:t>
            </w:r>
            <w:r w:rsidR="00A73171" w:rsidRPr="00413D7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Lucknow University with 63.22% in 2000</w:t>
            </w:r>
          </w:p>
          <w:p w:rsidR="007D73F4" w:rsidRPr="005D01DD" w:rsidRDefault="007D73F4" w:rsidP="007D73F4">
            <w:pPr>
              <w:autoSpaceDE w:val="0"/>
              <w:autoSpaceDN w:val="0"/>
              <w:adjustRightInd w:val="0"/>
              <w:ind w:left="72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C0571A" w:rsidRDefault="00C0571A" w:rsidP="00BE17E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934858" w:rsidRDefault="00934858" w:rsidP="00BE17E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99224C" w:rsidRDefault="0099224C" w:rsidP="00BE17E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99224C" w:rsidRDefault="0099224C" w:rsidP="00BE17E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3730FF" w:rsidRPr="005B08EB" w:rsidRDefault="00E35887" w:rsidP="00260E7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  </w:t>
            </w:r>
          </w:p>
        </w:tc>
      </w:tr>
      <w:tr w:rsidR="006410AF" w:rsidRPr="00413D7D" w:rsidTr="00A252F6">
        <w:trPr>
          <w:trHeight w:val="160"/>
        </w:trPr>
        <w:tc>
          <w:tcPr>
            <w:tcW w:w="3555" w:type="dxa"/>
            <w:shd w:val="clear" w:color="auto" w:fill="E5E5E5"/>
          </w:tcPr>
          <w:p w:rsidR="006410AF" w:rsidRDefault="00C66815" w:rsidP="009579CC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lastRenderedPageBreak/>
              <w:t>Significant Achievements</w:t>
            </w:r>
          </w:p>
          <w:p w:rsidR="00603C84" w:rsidRPr="00413D7D" w:rsidRDefault="00603C84" w:rsidP="009579CC">
            <w:pPr>
              <w:rPr>
                <w:rFonts w:asciiTheme="majorHAnsi" w:hAnsiTheme="majorHAnsi"/>
                <w:noProof/>
              </w:rPr>
            </w:pPr>
            <w:r w:rsidRPr="00603C84">
              <w:rPr>
                <w:rFonts w:asciiTheme="majorHAnsi" w:hAnsiTheme="majorHAnsi" w:cs="Tahoma"/>
                <w:color w:val="365F91" w:themeColor="accent1" w:themeShade="BF"/>
                <w:sz w:val="18"/>
                <w:szCs w:val="18"/>
              </w:rPr>
              <w:t xml:space="preserve">Biggest achievement for me </w:t>
            </w:r>
            <w:r>
              <w:rPr>
                <w:rFonts w:asciiTheme="majorHAnsi" w:hAnsiTheme="majorHAnsi" w:cs="Tahoma"/>
                <w:color w:val="365F91" w:themeColor="accent1" w:themeShade="BF"/>
                <w:sz w:val="18"/>
                <w:szCs w:val="18"/>
              </w:rPr>
              <w:t>-</w:t>
            </w:r>
            <w:r w:rsidR="00122CD1">
              <w:rPr>
                <w:rFonts w:asciiTheme="majorHAnsi" w:hAnsiTheme="majorHAnsi" w:cs="Tahoma"/>
                <w:color w:val="365F91" w:themeColor="accent1" w:themeShade="BF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Tahoma"/>
                <w:color w:val="365F91" w:themeColor="accent1" w:themeShade="BF"/>
                <w:sz w:val="18"/>
                <w:szCs w:val="18"/>
              </w:rPr>
              <w:t>S</w:t>
            </w:r>
            <w:r w:rsidRPr="00603C84">
              <w:rPr>
                <w:rFonts w:asciiTheme="majorHAnsi" w:hAnsiTheme="majorHAnsi" w:cs="Tahoma"/>
                <w:color w:val="365F91" w:themeColor="accent1" w:themeShade="BF"/>
                <w:sz w:val="18"/>
                <w:szCs w:val="18"/>
              </w:rPr>
              <w:t xml:space="preserve">eeing my teams performing beyond </w:t>
            </w:r>
            <w:r w:rsidR="00FB4F07">
              <w:rPr>
                <w:rFonts w:asciiTheme="majorHAnsi" w:hAnsiTheme="majorHAnsi" w:cs="Tahoma"/>
                <w:color w:val="365F91" w:themeColor="accent1" w:themeShade="BF"/>
                <w:sz w:val="18"/>
                <w:szCs w:val="18"/>
              </w:rPr>
              <w:t xml:space="preserve">customer </w:t>
            </w:r>
            <w:r w:rsidRPr="00603C84">
              <w:rPr>
                <w:rFonts w:asciiTheme="majorHAnsi" w:hAnsiTheme="majorHAnsi" w:cs="Tahoma"/>
                <w:color w:val="365F91" w:themeColor="accent1" w:themeShade="BF"/>
                <w:sz w:val="18"/>
                <w:szCs w:val="18"/>
              </w:rPr>
              <w:t>expectations</w:t>
            </w:r>
          </w:p>
        </w:tc>
        <w:tc>
          <w:tcPr>
            <w:tcW w:w="7722" w:type="dxa"/>
            <w:gridSpan w:val="2"/>
            <w:vMerge w:val="restart"/>
            <w:shd w:val="clear" w:color="auto" w:fill="FFFFFF" w:themeFill="background1"/>
          </w:tcPr>
          <w:p w:rsidR="002875B9" w:rsidRPr="00A141D8" w:rsidRDefault="00AE03D1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Appreciated by </w:t>
            </w:r>
            <w:r w:rsidR="00F0784E" w:rsidRPr="002469C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Wipro and BP </w:t>
            </w:r>
            <w:r w:rsidRPr="002469C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Service Delivery manager</w:t>
            </w:r>
            <w:r w:rsidR="00F0784E" w:rsidRPr="002469C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</w:t>
            </w:r>
            <w:r w:rsidR="00F0784E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for </w:t>
            </w:r>
            <w:r w:rsidR="00092C3F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enabling project progress visible </w:t>
            </w:r>
            <w:r w:rsidR="006A7170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through</w:t>
            </w:r>
            <w:r w:rsidR="00092C3F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Dashboards with right metrics and guiding</w:t>
            </w:r>
            <w:r w:rsidR="006F326A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/helping</w:t>
            </w:r>
            <w:r w:rsidR="00092C3F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other 4-5</w:t>
            </w:r>
            <w:r w:rsidR="002469C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Scrum masters to bring</w:t>
            </w:r>
            <w:r w:rsidR="000407B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them</w:t>
            </w:r>
            <w:r w:rsidR="002469C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to speed.</w:t>
            </w:r>
          </w:p>
          <w:p w:rsidR="006A7170" w:rsidRDefault="006A7170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Inspiring</w:t>
            </w:r>
            <w:r w:rsidR="00FB3359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&amp; motivational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comments </w:t>
            </w:r>
            <w:r w:rsidR="00114C8A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by 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my delivery manager – “</w:t>
            </w:r>
            <w:r w:rsidR="00A03687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You are g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oing with </w:t>
            </w:r>
            <w:r w:rsidRPr="0081588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5000 miles speed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” &amp; “ Would be happy to see </w:t>
            </w:r>
            <w:r w:rsidR="00F262DF" w:rsidRPr="0081588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all my</w:t>
            </w:r>
            <w:r w:rsidRPr="0081588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team members with similar attitude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”</w:t>
            </w:r>
          </w:p>
          <w:p w:rsidR="006A2C33" w:rsidRDefault="006A2C33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F810C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Appreciated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by </w:t>
            </w:r>
            <w:r w:rsidR="00730258" w:rsidRPr="00B85205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Infosys</w:t>
            </w:r>
            <w:r w:rsidR="0073025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260B3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Sales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team &amp; leadership team to bring project </w:t>
            </w:r>
            <w:r w:rsidR="00CE3BDE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back </w:t>
            </w:r>
            <w:r w:rsidR="00E3466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on track.</w:t>
            </w:r>
          </w:p>
          <w:p w:rsidR="00B831FC" w:rsidRDefault="00B831FC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Many a times</w:t>
            </w:r>
            <w:r w:rsidR="00E3466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appreciated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by my </w:t>
            </w:r>
            <w:r w:rsidRPr="00B831F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Agile practice, Agile capability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leads for sharing great ideas.</w:t>
            </w:r>
          </w:p>
          <w:p w:rsidR="00F80F4D" w:rsidRDefault="00F80F4D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Appreciated by </w:t>
            </w:r>
            <w:r w:rsidRPr="00077999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Leadership &amp; management team</w:t>
            </w:r>
            <w:r w:rsidR="00077999" w:rsidRPr="00077999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for completing SPC 5.</w:t>
            </w:r>
          </w:p>
          <w:p w:rsidR="00182AA5" w:rsidRPr="00A141D8" w:rsidRDefault="00182AA5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D119D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Won Retrospective competition</w:t>
            </w:r>
            <w:r w:rsidRPr="00A141D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award</w:t>
            </w:r>
            <w:r w:rsidRPr="00A141D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.</w:t>
            </w:r>
          </w:p>
          <w:p w:rsidR="004D2855" w:rsidRPr="00A141D8" w:rsidRDefault="004D2855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“</w:t>
            </w:r>
            <w:r w:rsidRPr="00A141D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VIP Award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” for contribution, supporting peers &amp; mentoring new joiners</w:t>
            </w:r>
          </w:p>
          <w:p w:rsidR="004D2855" w:rsidRPr="00A141D8" w:rsidRDefault="004D2855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Certificate for Achievement Award from client; Project-Ignition, Fiserv</w:t>
            </w:r>
          </w:p>
          <w:p w:rsidR="001A777F" w:rsidRPr="00182AA5" w:rsidRDefault="004D2855" w:rsidP="00182AA5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A141D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Best Team Performance Award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from client among 6 Scrum Teams for delivering best quality software in Project Ignition, Fiserv</w:t>
            </w:r>
            <w:r w:rsidR="00E83216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</w:p>
          <w:p w:rsidR="00F629E4" w:rsidRPr="00A141D8" w:rsidRDefault="001A777F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Got “</w:t>
            </w:r>
            <w:r w:rsidRPr="00A141D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Best Performer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” and “</w:t>
            </w:r>
            <w:r w:rsidRPr="00A141D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Peer Recognition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” Award for e</w:t>
            </w:r>
            <w:r w:rsidR="009B59F8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xcellent 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performance as a team player</w:t>
            </w:r>
            <w:r w:rsidR="0040497E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</w:p>
        </w:tc>
      </w:tr>
      <w:tr w:rsidR="006410AF" w:rsidRPr="00413D7D" w:rsidTr="00A252F6">
        <w:trPr>
          <w:trHeight w:val="1864"/>
        </w:trPr>
        <w:tc>
          <w:tcPr>
            <w:tcW w:w="3555" w:type="dxa"/>
            <w:shd w:val="clear" w:color="auto" w:fill="E5E5E5"/>
          </w:tcPr>
          <w:p w:rsidR="009444ED" w:rsidRDefault="009444ED" w:rsidP="00E35726"/>
          <w:p w:rsidR="00FF3F1C" w:rsidRDefault="00FF3F1C" w:rsidP="00E357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FF3F1C" w:rsidRDefault="00FF3F1C" w:rsidP="00E357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FF3F1C" w:rsidRDefault="00FF3F1C" w:rsidP="00E357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FF3F1C" w:rsidRDefault="00FF3F1C" w:rsidP="00E357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FF3F1C" w:rsidRDefault="00FF3F1C" w:rsidP="00E357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745C19" w:rsidRDefault="00745C19" w:rsidP="00E357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745C19" w:rsidRDefault="00745C19" w:rsidP="00E357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566D57" w:rsidRDefault="00566D57" w:rsidP="00E357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566D57" w:rsidRDefault="00566D57" w:rsidP="00E357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E35726" w:rsidRDefault="00E35726" w:rsidP="00500478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E35726" w:rsidRDefault="00E35726" w:rsidP="00500478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045A6E" w:rsidRPr="00733DB4" w:rsidRDefault="00045A6E" w:rsidP="00733DB4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722" w:type="dxa"/>
            <w:gridSpan w:val="2"/>
            <w:vMerge/>
            <w:shd w:val="clear" w:color="auto" w:fill="FFFFFF" w:themeFill="background1"/>
          </w:tcPr>
          <w:p w:rsidR="006410AF" w:rsidRPr="00413D7D" w:rsidRDefault="006410AF" w:rsidP="00500478">
            <w:pPr>
              <w:autoSpaceDE w:val="0"/>
              <w:autoSpaceDN w:val="0"/>
              <w:adjustRightInd w:val="0"/>
              <w:ind w:left="720"/>
              <w:rPr>
                <w:rFonts w:asciiTheme="majorHAnsi" w:hAnsiTheme="majorHAnsi"/>
              </w:rPr>
            </w:pPr>
          </w:p>
        </w:tc>
      </w:tr>
      <w:tr w:rsidR="00021648" w:rsidRPr="007B3737" w:rsidTr="009472AB">
        <w:trPr>
          <w:gridAfter w:val="1"/>
          <w:wAfter w:w="120" w:type="dxa"/>
          <w:trHeight w:val="3863"/>
        </w:trPr>
        <w:tc>
          <w:tcPr>
            <w:tcW w:w="3555" w:type="dxa"/>
            <w:shd w:val="clear" w:color="auto" w:fill="E5E5E5"/>
          </w:tcPr>
          <w:p w:rsidR="00021648" w:rsidRPr="00413D7D" w:rsidRDefault="00021648" w:rsidP="00626B60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1F1F71" w:rsidRDefault="001F1F71" w:rsidP="001F1F71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 w:rsidRPr="00413D7D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Skills</w:t>
            </w:r>
            <w:r w:rsidR="00BD0C0A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 set</w:t>
            </w:r>
          </w:p>
          <w:p w:rsidR="00021648" w:rsidRPr="00413D7D" w:rsidRDefault="00021648" w:rsidP="000C12AE">
            <w:pPr>
              <w:rPr>
                <w:rFonts w:asciiTheme="majorHAnsi" w:hAnsiTheme="majorHAnsi"/>
              </w:rPr>
            </w:pPr>
          </w:p>
        </w:tc>
        <w:tc>
          <w:tcPr>
            <w:tcW w:w="7602" w:type="dxa"/>
            <w:shd w:val="clear" w:color="auto" w:fill="FFFFFF" w:themeFill="background1"/>
          </w:tcPr>
          <w:p w:rsidR="00021648" w:rsidRPr="001A777F" w:rsidRDefault="00021648" w:rsidP="00626B60">
            <w:pPr>
              <w:widowControl w:val="0"/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021648" w:rsidRPr="00966BA9" w:rsidRDefault="00021648" w:rsidP="00626B60">
            <w:pPr>
              <w:jc w:val="both"/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</w:pPr>
            <w:r w:rsidRPr="00966BA9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 xml:space="preserve">Agile Methods </w:t>
            </w:r>
            <w:r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 xml:space="preserve">:  </w:t>
            </w:r>
            <w:r w:rsidRPr="005A7F40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Scrum</w:t>
            </w:r>
            <w:r w:rsidRPr="00966BA9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>,</w:t>
            </w:r>
            <w:r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 xml:space="preserve"> </w:t>
            </w:r>
            <w:r w:rsidRPr="005A7F40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XP</w:t>
            </w:r>
            <w:r w:rsidRPr="00966BA9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>,</w:t>
            </w:r>
            <w:r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 xml:space="preserve"> </w:t>
            </w:r>
            <w:r w:rsidRPr="005A7F40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Kanban</w:t>
            </w:r>
            <w:r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, SAFe, Large-Scale Scrum, Spotify, DSDM, Crystal and FDD</w:t>
            </w:r>
          </w:p>
          <w:p w:rsidR="00021648" w:rsidRDefault="00021648" w:rsidP="00626B60">
            <w:pPr>
              <w:jc w:val="both"/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</w:pPr>
            <w:r w:rsidRPr="00966BA9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 xml:space="preserve">XP Practices   </w:t>
            </w:r>
            <w:r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 xml:space="preserve">:  </w:t>
            </w:r>
            <w:r w:rsidRPr="005A7F40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TDD</w:t>
            </w:r>
            <w:r w:rsidRPr="00966BA9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>,</w:t>
            </w:r>
            <w:r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 xml:space="preserve"> </w:t>
            </w:r>
            <w:r w:rsidRPr="005A7F40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C</w:t>
            </w:r>
            <w:r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ontinuous Integration/Deployment</w:t>
            </w:r>
            <w:r w:rsidRPr="00966BA9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>,</w:t>
            </w:r>
            <w:r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 xml:space="preserve"> </w:t>
            </w:r>
            <w:r w:rsidRPr="00B92A2F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Pair Programming</w:t>
            </w:r>
            <w:r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.</w:t>
            </w:r>
          </w:p>
          <w:p w:rsidR="00021648" w:rsidRDefault="00021648" w:rsidP="00626B60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</w:rPr>
            </w:pPr>
            <w:r w:rsidRPr="00413D7D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Tools &amp; Utilities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>: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JIRA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,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 w:rsidR="00FD6D87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 xml:space="preserve">Azure </w:t>
            </w:r>
            <w:r w:rsidR="00E33732" w:rsidRPr="00E33732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DevOps</w:t>
            </w:r>
            <w:r w:rsidR="002F2B15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(VSTS)</w:t>
            </w:r>
            <w:r w:rsidR="00E33732" w:rsidRPr="00E33732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,</w:t>
            </w:r>
            <w:r w:rsidR="00E33732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 w:rsidRPr="007A6609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Rally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, </w:t>
            </w:r>
            <w:r w:rsidRPr="00FD145C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TFS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, </w:t>
            </w:r>
            <w:r w:rsidRPr="007A6609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Planning</w:t>
            </w:r>
            <w:r w:rsidRPr="00793DE7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 w:rsidRPr="007A6609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Poker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, </w:t>
            </w:r>
            <w:r w:rsidRPr="00880C5C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Jenkins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Ideaboardz</w:t>
            </w:r>
            <w:r w:rsidRPr="001D0BE6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,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 xml:space="preserve"> </w:t>
            </w:r>
            <w:r w:rsidRPr="001D0BE6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Trello,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 xml:space="preserve"> </w:t>
            </w:r>
            <w:r w:rsidRPr="001D0BE6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Whiteboard,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 xml:space="preserve"> Confluence, BitBucket, </w:t>
            </w:r>
            <w:r w:rsidRPr="007B6872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Code Collaborator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>, JRebel &amp; JProfiler 7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,</w:t>
            </w:r>
            <w:r w:rsidRPr="004A5513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 xml:space="preserve"> </w:t>
            </w:r>
            <w:r w:rsidRPr="004C5F6C">
              <w:rPr>
                <w:rFonts w:asciiTheme="majorHAnsi" w:hAnsiTheme="majorHAnsi" w:cs="Tahoma"/>
                <w:color w:val="6A6969"/>
                <w:sz w:val="20"/>
                <w:szCs w:val="20"/>
              </w:rPr>
              <w:t>SonarQube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,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Eclipse (IDE), Crucible.</w:t>
            </w:r>
          </w:p>
          <w:p w:rsidR="00021648" w:rsidRDefault="00021648" w:rsidP="00626B60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</w:rPr>
            </w:pPr>
            <w:r w:rsidRPr="006D1A8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Agile games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(</w:t>
            </w:r>
            <w:r w:rsidRPr="00E26FEE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Activities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)</w:t>
            </w:r>
            <w:r w:rsidRPr="005B20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-Roles and responsibilities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 Coin game, Sprint simulation)</w:t>
            </w:r>
          </w:p>
          <w:p w:rsidR="00021648" w:rsidRPr="00865059" w:rsidRDefault="00021648" w:rsidP="00626B60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</w:rPr>
            </w:pPr>
            <w:r w:rsidRPr="008F1752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DevOps Skills: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 xml:space="preserve"> </w:t>
            </w:r>
            <w:r w:rsidRPr="00244985">
              <w:rPr>
                <w:rFonts w:asciiTheme="majorHAnsi" w:hAnsiTheme="majorHAnsi" w:cs="Tahoma"/>
                <w:color w:val="6A6969"/>
                <w:sz w:val="20"/>
                <w:szCs w:val="20"/>
              </w:rPr>
              <w:t>Jenkins, Puppet,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 w:rsidRPr="00244985">
              <w:rPr>
                <w:rFonts w:asciiTheme="majorHAnsi" w:hAnsiTheme="majorHAnsi" w:cs="Tahoma"/>
                <w:color w:val="6A6969"/>
                <w:sz w:val="20"/>
                <w:szCs w:val="20"/>
              </w:rPr>
              <w:t>Dockers, Git,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 w:rsidRPr="00244985">
              <w:rPr>
                <w:rFonts w:asciiTheme="majorHAnsi" w:hAnsiTheme="majorHAnsi" w:cs="Tahoma"/>
                <w:color w:val="6A6969"/>
                <w:sz w:val="20"/>
                <w:szCs w:val="20"/>
              </w:rPr>
              <w:t>GitHub and Nagios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.</w:t>
            </w:r>
          </w:p>
          <w:p w:rsidR="00021648" w:rsidRPr="00413D7D" w:rsidRDefault="00021648" w:rsidP="00626B60">
            <w:pPr>
              <w:jc w:val="both"/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</w:pPr>
            <w:r w:rsidRPr="00413D7D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Programming Languages</w:t>
            </w:r>
            <w:r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>:  Java, JSP, JavaScript</w:t>
            </w:r>
            <w:r w:rsidRPr="00413D7D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>, HTML &amp; SQL</w:t>
            </w:r>
          </w:p>
          <w:p w:rsidR="00021648" w:rsidRPr="00413D7D" w:rsidRDefault="00021648" w:rsidP="00626B60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</w:rPr>
            </w:pPr>
            <w:r w:rsidRPr="00413D7D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Application/Web Servers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: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>JBoss, IBM WebSphere, Oracle App Server 10g</w:t>
            </w:r>
          </w:p>
          <w:p w:rsidR="00021648" w:rsidRPr="00413D7D" w:rsidRDefault="00021648" w:rsidP="00626B60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</w:rPr>
            </w:pPr>
            <w:r w:rsidRPr="00413D7D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Database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: Oracle 9i, DB2, SQL Server. </w:t>
            </w:r>
            <w:r w:rsidRPr="00413D7D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ORM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>: Hibernat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e, Java Persistence API (JPA).</w:t>
            </w:r>
          </w:p>
          <w:p w:rsidR="00021648" w:rsidRPr="00413D7D" w:rsidRDefault="00021648" w:rsidP="00626B60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</w:rPr>
            </w:pPr>
            <w:r w:rsidRPr="00413D7D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Build Tools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: Apache Ant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&amp;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Maven. </w:t>
            </w:r>
            <w:r w:rsidRPr="00413D7D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Case Tools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>: MS V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isio, STAR UML.</w:t>
            </w:r>
          </w:p>
          <w:p w:rsidR="00021648" w:rsidRPr="00413D7D" w:rsidRDefault="00021648" w:rsidP="00626B60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</w:rPr>
            </w:pPr>
            <w:r w:rsidRPr="00413D7D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Configuration Management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: CVS, SVN, 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>ClearCase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, Git</w:t>
            </w:r>
            <w:r>
              <w:t xml:space="preserve"> </w:t>
            </w:r>
          </w:p>
          <w:p w:rsidR="00021648" w:rsidRPr="00825DA0" w:rsidRDefault="00021648" w:rsidP="00626B60">
            <w:pPr>
              <w:shd w:val="clear" w:color="auto" w:fill="FFFFFF" w:themeFill="background1"/>
              <w:ind w:left="-270" w:hanging="270"/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 xml:space="preserve">             Ecommerce Platform: </w:t>
            </w:r>
            <w:r w:rsidRPr="009D75E1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SAP Hybris</w:t>
            </w:r>
          </w:p>
          <w:p w:rsidR="00021648" w:rsidRPr="007B3737" w:rsidRDefault="00021648" w:rsidP="00626B60">
            <w:pPr>
              <w:shd w:val="clear" w:color="auto" w:fill="FFFFFF" w:themeFill="background1"/>
              <w:ind w:left="-270" w:hanging="270"/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E530A9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E</w:t>
            </w:r>
            <w: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 xml:space="preserve">          E</w:t>
            </w:r>
            <w:r w:rsidRPr="00E530A9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nterprise Content Mgmt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: </w:t>
            </w:r>
            <w:r w:rsidRPr="009D75E1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AEM (Adobe experience Manager)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.                                                                    </w:t>
            </w:r>
            <w: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 xml:space="preserve">U   </w:t>
            </w:r>
            <w:r w:rsidR="0003439F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UX tools</w:t>
            </w:r>
            <w:r w:rsidRPr="00FE35A0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InVision and Axure RP. </w:t>
            </w:r>
            <w:r w:rsidRPr="007B3737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BDD</w:t>
            </w:r>
            <w: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: Cucumber,Selenium,Gherkins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       </w:t>
            </w:r>
          </w:p>
        </w:tc>
      </w:tr>
    </w:tbl>
    <w:p w:rsidR="00CA6651" w:rsidRDefault="00CA6651" w:rsidP="00CA6651">
      <w:pPr>
        <w:shd w:val="clear" w:color="auto" w:fill="FFFFFF" w:themeFill="background1"/>
        <w:rPr>
          <w:rFonts w:asciiTheme="majorHAnsi" w:hAnsiTheme="majorHAnsi" w:cs="Tahoma"/>
          <w:color w:val="365F91" w:themeColor="accent1" w:themeShade="BF"/>
          <w:sz w:val="28"/>
          <w:szCs w:val="28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092"/>
        <w:gridCol w:w="8798"/>
      </w:tblGrid>
      <w:tr w:rsidR="00DA2C4A" w:rsidRPr="005859CE" w:rsidTr="00EB39A0">
        <w:trPr>
          <w:trHeight w:val="294"/>
        </w:trPr>
        <w:tc>
          <w:tcPr>
            <w:tcW w:w="10890" w:type="dxa"/>
            <w:gridSpan w:val="2"/>
            <w:tcBorders>
              <w:top w:val="nil"/>
              <w:left w:val="nil"/>
              <w:right w:val="nil"/>
            </w:tcBorders>
          </w:tcPr>
          <w:p w:rsidR="00DA2C4A" w:rsidRPr="00AC367F" w:rsidRDefault="00DA2C4A" w:rsidP="00B22BB3">
            <w:pPr>
              <w:rPr>
                <w:rFonts w:asciiTheme="majorHAnsi" w:hAnsiTheme="majorHAnsi" w:cs="Tahoma"/>
                <w:b/>
                <w:color w:val="365F91" w:themeColor="accent1" w:themeShade="BF"/>
                <w:sz w:val="28"/>
                <w:szCs w:val="28"/>
              </w:rPr>
            </w:pPr>
            <w:r w:rsidRPr="00AC367F">
              <w:rPr>
                <w:rFonts w:asciiTheme="majorHAnsi" w:hAnsiTheme="majorHAnsi" w:cs="Tahoma"/>
                <w:b/>
                <w:color w:val="365F91" w:themeColor="accent1" w:themeShade="BF"/>
                <w:sz w:val="28"/>
                <w:szCs w:val="28"/>
              </w:rPr>
              <w:t>Metrics</w:t>
            </w:r>
            <w:r w:rsidR="00667E9C">
              <w:rPr>
                <w:rFonts w:asciiTheme="majorHAnsi" w:hAnsiTheme="majorHAnsi" w:cs="Tahoma"/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  <w:r w:rsidR="00C63F43">
              <w:rPr>
                <w:rFonts w:asciiTheme="majorHAnsi" w:hAnsiTheme="majorHAnsi" w:cs="Tahoma"/>
                <w:b/>
                <w:color w:val="365F91" w:themeColor="accent1" w:themeShade="BF"/>
                <w:sz w:val="28"/>
                <w:szCs w:val="28"/>
              </w:rPr>
              <w:t>–</w:t>
            </w:r>
            <w:r w:rsidR="00667E9C">
              <w:rPr>
                <w:rFonts w:asciiTheme="majorHAnsi" w:hAnsiTheme="majorHAnsi" w:cs="Tahoma"/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  <w:r w:rsidR="00C63F43">
              <w:rPr>
                <w:rFonts w:asciiTheme="majorHAnsi" w:hAnsiTheme="majorHAnsi" w:cs="Tahoma"/>
                <w:b/>
                <w:color w:val="365F91" w:themeColor="accent1" w:themeShade="BF"/>
                <w:sz w:val="28"/>
                <w:szCs w:val="28"/>
              </w:rPr>
              <w:t>“</w:t>
            </w:r>
            <w:r w:rsidR="00D32B0B" w:rsidRPr="00D32B0B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you can't manage what you can't measure</w:t>
            </w:r>
            <w:r w:rsidR="0016273A" w:rsidRPr="0016273A">
              <w:rPr>
                <w:rFonts w:asciiTheme="majorHAnsi" w:hAnsiTheme="majorHAnsi" w:cs="Tahoma"/>
                <w:b/>
                <w:color w:val="365F91" w:themeColor="accent1" w:themeShade="BF"/>
                <w:sz w:val="28"/>
                <w:szCs w:val="28"/>
              </w:rPr>
              <w:t>”</w:t>
            </w:r>
          </w:p>
          <w:p w:rsidR="00EB39A0" w:rsidRPr="005859CE" w:rsidRDefault="00EB39A0" w:rsidP="00B22BB3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</w:tc>
      </w:tr>
      <w:tr w:rsidR="00CA6651" w:rsidRPr="005859CE" w:rsidTr="00B22BB3">
        <w:trPr>
          <w:trHeight w:val="736"/>
        </w:trPr>
        <w:tc>
          <w:tcPr>
            <w:tcW w:w="2092" w:type="dxa"/>
          </w:tcPr>
          <w:p w:rsidR="00CA6651" w:rsidRPr="00D14752" w:rsidRDefault="00CA6651" w:rsidP="00B22BB3">
            <w:pP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</w:pPr>
            <w:r w:rsidRPr="00D14752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Agile</w:t>
            </w:r>
          </w:p>
        </w:tc>
        <w:tc>
          <w:tcPr>
            <w:tcW w:w="8798" w:type="dxa"/>
          </w:tcPr>
          <w:p w:rsidR="00CA6651" w:rsidRPr="005859CE" w:rsidRDefault="00CA6651" w:rsidP="00B22BB3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5859CE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Epic Progress, Velocity, Sprint Burndown, Cycle &amp; Lead time, Work links,  Markdown, Widgets to ensure - No work items without effort &amp; without owners, previous sprints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work items are closed, No</w:t>
            </w:r>
            <w:r w:rsidRPr="005859CE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Unparented work Items, Cumulative Flow diagram</w:t>
            </w:r>
          </w:p>
        </w:tc>
      </w:tr>
      <w:tr w:rsidR="00CA6651" w:rsidRPr="005859CE" w:rsidTr="00B22BB3">
        <w:trPr>
          <w:trHeight w:val="235"/>
        </w:trPr>
        <w:tc>
          <w:tcPr>
            <w:tcW w:w="2092" w:type="dxa"/>
          </w:tcPr>
          <w:p w:rsidR="00CA6651" w:rsidRPr="00D14752" w:rsidRDefault="00CA6651" w:rsidP="00B22BB3">
            <w:pP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</w:pPr>
            <w:r w:rsidRPr="00D14752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DevOps</w:t>
            </w:r>
          </w:p>
        </w:tc>
        <w:tc>
          <w:tcPr>
            <w:tcW w:w="8798" w:type="dxa"/>
          </w:tcPr>
          <w:p w:rsidR="00CA6651" w:rsidRPr="005859CE" w:rsidRDefault="00CA6651" w:rsidP="00B22BB3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5859CE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Build health, Release health, Pull Request</w:t>
            </w:r>
          </w:p>
        </w:tc>
      </w:tr>
      <w:tr w:rsidR="00CA6651" w:rsidRPr="005859CE" w:rsidTr="00B22BB3">
        <w:trPr>
          <w:trHeight w:val="235"/>
        </w:trPr>
        <w:tc>
          <w:tcPr>
            <w:tcW w:w="2092" w:type="dxa"/>
          </w:tcPr>
          <w:p w:rsidR="00CA6651" w:rsidRPr="00D14752" w:rsidRDefault="00CA6651" w:rsidP="00B22BB3">
            <w:pP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</w:pPr>
            <w:r w:rsidRPr="00D14752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Testing</w:t>
            </w:r>
          </w:p>
        </w:tc>
        <w:tc>
          <w:tcPr>
            <w:tcW w:w="8798" w:type="dxa"/>
          </w:tcPr>
          <w:p w:rsidR="00CA6651" w:rsidRPr="005859CE" w:rsidRDefault="00CA6651" w:rsidP="00B22BB3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5859CE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Different metrics for Bugs tracking – by Iteration, State, Priority</w:t>
            </w:r>
          </w:p>
        </w:tc>
      </w:tr>
      <w:tr w:rsidR="00CA6651" w:rsidTr="00B22BB3">
        <w:trPr>
          <w:trHeight w:val="501"/>
        </w:trPr>
        <w:tc>
          <w:tcPr>
            <w:tcW w:w="2092" w:type="dxa"/>
          </w:tcPr>
          <w:p w:rsidR="00CA6651" w:rsidRPr="00D14752" w:rsidRDefault="00CA6651" w:rsidP="00B22BB3">
            <w:pP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</w:pPr>
            <w:r w:rsidRPr="00D14752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Continuous Improvement</w:t>
            </w:r>
          </w:p>
        </w:tc>
        <w:tc>
          <w:tcPr>
            <w:tcW w:w="8798" w:type="dxa"/>
          </w:tcPr>
          <w:p w:rsidR="00CA6651" w:rsidRDefault="00CA6651" w:rsidP="00B22BB3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 w:rsidRPr="00EC4041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Product backlog readiness, Action/Improvements per Iterations, RAID tracker</w:t>
            </w:r>
          </w:p>
        </w:tc>
      </w:tr>
    </w:tbl>
    <w:p w:rsidR="00C70824" w:rsidRDefault="00C70824" w:rsidP="00137852">
      <w:pPr>
        <w:shd w:val="clear" w:color="auto" w:fill="FFFFFF" w:themeFill="background1"/>
        <w:tabs>
          <w:tab w:val="right" w:pos="10440"/>
        </w:tabs>
        <w:rPr>
          <w:rFonts w:asciiTheme="majorHAnsi" w:hAnsiTheme="majorHAnsi" w:cs="Tahoma"/>
          <w:color w:val="365F91" w:themeColor="accent1" w:themeShade="BF"/>
          <w:sz w:val="28"/>
          <w:szCs w:val="28"/>
        </w:rPr>
      </w:pPr>
    </w:p>
    <w:p w:rsidR="00137852" w:rsidRDefault="0068789E" w:rsidP="00137852">
      <w:pPr>
        <w:shd w:val="clear" w:color="auto" w:fill="FFFFFF" w:themeFill="background1"/>
        <w:tabs>
          <w:tab w:val="right" w:pos="10440"/>
        </w:tabs>
        <w:rPr>
          <w:rFonts w:asciiTheme="majorHAnsi" w:hAnsiTheme="majorHAnsi" w:cs="Tahoma"/>
          <w:color w:val="365F91" w:themeColor="accent1" w:themeShade="BF"/>
          <w:sz w:val="28"/>
          <w:szCs w:val="28"/>
        </w:rPr>
      </w:pPr>
      <w:r w:rsidRPr="00413D7D">
        <w:rPr>
          <w:rFonts w:asciiTheme="majorHAnsi" w:hAnsiTheme="majorHAnsi" w:cs="Tahoma"/>
          <w:color w:val="365F91" w:themeColor="accent1" w:themeShade="BF"/>
          <w:sz w:val="28"/>
          <w:szCs w:val="28"/>
        </w:rPr>
        <w:t>Annexure</w:t>
      </w:r>
      <w:r w:rsidR="006C4E7D">
        <w:rPr>
          <w:rFonts w:asciiTheme="majorHAnsi" w:hAnsiTheme="majorHAnsi" w:cs="Tahoma"/>
          <w:color w:val="365F91" w:themeColor="accent1" w:themeShade="BF"/>
          <w:sz w:val="28"/>
          <w:szCs w:val="28"/>
        </w:rPr>
        <w:t>:</w:t>
      </w:r>
      <w:r w:rsidR="008D5377">
        <w:rPr>
          <w:rFonts w:asciiTheme="majorHAnsi" w:hAnsiTheme="majorHAnsi" w:cs="Tahoma"/>
          <w:color w:val="365F91" w:themeColor="accent1" w:themeShade="BF"/>
          <w:sz w:val="28"/>
          <w:szCs w:val="28"/>
        </w:rPr>
        <w:tab/>
      </w:r>
    </w:p>
    <w:p w:rsidR="00C2181B" w:rsidRPr="0016591D" w:rsidRDefault="00C2181B" w:rsidP="0016591D">
      <w:pPr>
        <w:shd w:val="clear" w:color="auto" w:fill="FFFFFF" w:themeFill="background1"/>
        <w:tabs>
          <w:tab w:val="right" w:pos="10440"/>
        </w:tabs>
        <w:rPr>
          <w:rFonts w:asciiTheme="majorHAnsi" w:hAnsiTheme="majorHAnsi" w:cs="Tahoma"/>
          <w:color w:val="365F91" w:themeColor="accent1" w:themeShade="BF"/>
          <w:sz w:val="28"/>
          <w:szCs w:val="28"/>
        </w:rPr>
      </w:pPr>
      <w:r w:rsidRPr="005E7AA1">
        <w:rPr>
          <w:rFonts w:asciiTheme="majorHAnsi" w:hAnsiTheme="majorHAnsi"/>
          <w:b/>
          <w:color w:val="595959" w:themeColor="text1" w:themeTint="A6"/>
          <w:sz w:val="24"/>
          <w:szCs w:val="24"/>
        </w:rPr>
        <w:t>Projects</w:t>
      </w:r>
      <w:r w:rsidRPr="00C2181B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: </w:t>
      </w:r>
      <w:r>
        <w:rPr>
          <w:rFonts w:asciiTheme="majorHAnsi" w:hAnsiTheme="majorHAnsi"/>
          <w:b/>
          <w:color w:val="595959" w:themeColor="text1" w:themeTint="A6"/>
          <w:sz w:val="24"/>
          <w:szCs w:val="24"/>
        </w:rPr>
        <w:t>Wipro digital</w:t>
      </w:r>
      <w:r w:rsidR="00BD5E9D">
        <w:rPr>
          <w:rFonts w:asciiTheme="majorHAnsi" w:hAnsiTheme="majorHAnsi"/>
          <w:b/>
          <w:color w:val="595959" w:themeColor="text1" w:themeTint="A6"/>
          <w:sz w:val="24"/>
          <w:szCs w:val="24"/>
        </w:rPr>
        <w:t>, Hyderabad</w:t>
      </w:r>
      <w:r w:rsidR="00BD5E9D">
        <w:t xml:space="preserve"> </w:t>
      </w:r>
      <w:r w:rsidR="005E7AA1">
        <w:t>-</w:t>
      </w:r>
      <w:r w:rsidR="00583EAE">
        <w:t xml:space="preserve"> </w:t>
      </w:r>
      <w:r w:rsidR="005E7AA1" w:rsidRPr="000A0B87">
        <w:rPr>
          <w:rFonts w:asciiTheme="majorHAnsi" w:hAnsiTheme="majorHAnsi"/>
          <w:b/>
          <w:color w:val="595959" w:themeColor="text1" w:themeTint="A6"/>
          <w:sz w:val="24"/>
          <w:szCs w:val="24"/>
        </w:rPr>
        <w:t>Oct’19 – Till date</w:t>
      </w:r>
      <w:r w:rsidR="005E7AA1">
        <w:rPr>
          <w:rFonts w:asciiTheme="majorHAnsi" w:hAnsiTheme="majorHAnsi" w:cs="Tahoma"/>
          <w:b/>
          <w:color w:val="6A6969"/>
          <w:sz w:val="20"/>
          <w:szCs w:val="20"/>
        </w:rPr>
        <w:t xml:space="preserve">      </w:t>
      </w:r>
      <w:r w:rsidR="005E7AA1">
        <w:t xml:space="preserve">     </w:t>
      </w:r>
      <w:r w:rsidR="00BD5E9D">
        <w:t xml:space="preserve"> </w:t>
      </w:r>
      <w:r w:rsidR="00BD5E9D">
        <w:object w:dxaOrig="2490" w:dyaOrig="1560">
          <v:shape id="_x0000_i1028" type="#_x0000_t75" style="width:60.75pt;height:21.75pt" o:ole="">
            <v:imagedata r:id="rId38" o:title=""/>
          </v:shape>
          <o:OLEObject Type="Embed" ProgID="PBrush" ShapeID="_x0000_i1028" DrawAspect="Content" ObjectID="_1679077492" r:id="rId39"/>
        </w:object>
      </w:r>
      <w:r w:rsidR="00BD5E9D">
        <w:t xml:space="preserve">                                                                                                            </w:t>
      </w:r>
      <w:r w:rsidR="0016591D">
        <w:t xml:space="preserve">                             </w:t>
      </w:r>
      <w:r w:rsidR="00BD5E9D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5C6B0D" w:rsidRPr="00C2181B" w:rsidRDefault="005C6B0D" w:rsidP="005C6B0D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: 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962418">
        <w:rPr>
          <w:rFonts w:asciiTheme="majorHAnsi" w:hAnsiTheme="majorHAnsi"/>
          <w:b/>
          <w:color w:val="595959" w:themeColor="text1" w:themeTint="A6"/>
          <w:sz w:val="20"/>
          <w:szCs w:val="20"/>
        </w:rPr>
        <w:t>Enterprise Data Platform</w:t>
      </w:r>
    </w:p>
    <w:p w:rsidR="005C6B0D" w:rsidRPr="00413D7D" w:rsidRDefault="005C6B0D" w:rsidP="005C6B0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Period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1F6B66">
        <w:rPr>
          <w:rFonts w:asciiTheme="majorHAnsi" w:hAnsiTheme="majorHAnsi"/>
          <w:color w:val="595959" w:themeColor="text1" w:themeTint="A6"/>
          <w:sz w:val="20"/>
          <w:szCs w:val="20"/>
        </w:rPr>
        <w:t>Feb’21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– </w:t>
      </w:r>
      <w:r w:rsidR="001F6B66">
        <w:rPr>
          <w:rFonts w:asciiTheme="majorHAnsi" w:hAnsiTheme="majorHAnsi"/>
          <w:color w:val="595959" w:themeColor="text1" w:themeTint="A6"/>
          <w:sz w:val="20"/>
          <w:szCs w:val="20"/>
        </w:rPr>
        <w:t>Till Date</w:t>
      </w:r>
    </w:p>
    <w:p w:rsidR="005C6B0D" w:rsidRPr="00413D7D" w:rsidRDefault="005C6B0D" w:rsidP="005C6B0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Client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>BP</w:t>
      </w:r>
    </w:p>
    <w:p w:rsidR="005C6B0D" w:rsidRDefault="005C6B0D" w:rsidP="005C6B0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Senior Scrum master/Scrum Coach</w:t>
      </w:r>
    </w:p>
    <w:p w:rsidR="005C6B0D" w:rsidRDefault="005C6B0D" w:rsidP="005C6B0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Team Size</w:t>
      </w:r>
      <w:r w:rsidRPr="007914A2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="000E1198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0E1198">
        <w:rPr>
          <w:rFonts w:asciiTheme="majorHAnsi" w:hAnsiTheme="majorHAnsi"/>
          <w:color w:val="595959" w:themeColor="text1" w:themeTint="A6"/>
          <w:sz w:val="20"/>
          <w:szCs w:val="20"/>
        </w:rPr>
        <w:tab/>
        <w:t>15</w:t>
      </w:r>
    </w:p>
    <w:p w:rsidR="005C6B0D" w:rsidRDefault="005C6B0D" w:rsidP="005C6B0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771026">
        <w:rPr>
          <w:rFonts w:asciiTheme="majorHAnsi" w:hAnsiTheme="majorHAnsi"/>
          <w:b/>
          <w:color w:val="595959" w:themeColor="text1" w:themeTint="A6"/>
          <w:sz w:val="20"/>
          <w:szCs w:val="20"/>
        </w:rPr>
        <w:t>Methodology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  <w:t>Agile – Scrum, Kanban, XP.</w:t>
      </w:r>
    </w:p>
    <w:p w:rsidR="005C6B0D" w:rsidRDefault="005C6B0D" w:rsidP="005C6B0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Agile /DevOps </w:t>
      </w: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Tools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: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  <w:t xml:space="preserve">Azure </w:t>
      </w:r>
      <w:r w:rsidR="009F2D04">
        <w:rPr>
          <w:rFonts w:asciiTheme="majorHAnsi" w:hAnsiTheme="majorHAnsi"/>
          <w:color w:val="595959" w:themeColor="text1" w:themeTint="A6"/>
          <w:sz w:val="20"/>
          <w:szCs w:val="20"/>
        </w:rPr>
        <w:t>DevOps (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VSTS), Confluence</w:t>
      </w:r>
    </w:p>
    <w:p w:rsidR="00D77F3D" w:rsidRDefault="00D77F3D" w:rsidP="005C6B0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5C6B0D" w:rsidRDefault="005C6B0D" w:rsidP="005C6B0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6C4E7D">
        <w:rPr>
          <w:rFonts w:asciiTheme="majorHAnsi" w:hAnsiTheme="majorHAnsi"/>
          <w:b/>
          <w:color w:val="595959" w:themeColor="text1" w:themeTint="A6"/>
          <w:sz w:val="20"/>
          <w:szCs w:val="20"/>
        </w:rPr>
        <w:lastRenderedPageBreak/>
        <w:t>KRAs:</w:t>
      </w:r>
    </w:p>
    <w:p w:rsidR="008F7ED3" w:rsidRDefault="008F7ED3" w:rsidP="008F7ED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1D3689">
        <w:rPr>
          <w:rFonts w:asciiTheme="majorHAnsi" w:hAnsiTheme="majorHAnsi"/>
          <w:color w:val="595959" w:themeColor="text1" w:themeTint="A6"/>
          <w:sz w:val="20"/>
          <w:szCs w:val="20"/>
        </w:rPr>
        <w:t>Workin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g as Senior Scrum Master/Coach and leading 2</w:t>
      </w:r>
      <w:r w:rsidRPr="001D3689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Scrum </w:t>
      </w:r>
      <w:r w:rsidRPr="001D3689">
        <w:rPr>
          <w:rFonts w:asciiTheme="majorHAnsi" w:hAnsiTheme="majorHAnsi"/>
          <w:color w:val="595959" w:themeColor="text1" w:themeTint="A6"/>
          <w:sz w:val="20"/>
          <w:szCs w:val="20"/>
        </w:rPr>
        <w:t>teams including one Infra team.</w:t>
      </w:r>
    </w:p>
    <w:p w:rsidR="008F7ED3" w:rsidRPr="001D3689" w:rsidRDefault="008F7ED3" w:rsidP="008F7ED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Coaching &amp; Mentoring Scrum team members/Product Owner/BA/Delivery Managers/Program Managers about Agile &amp; Scrum values, principles and practices, Sprint goal and other good practices.</w:t>
      </w:r>
    </w:p>
    <w:p w:rsidR="008F7ED3" w:rsidRDefault="008F7ED3" w:rsidP="008F7ED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Formed</w:t>
      </w:r>
      <w:r w:rsidRPr="001D3689">
        <w:rPr>
          <w:rFonts w:asciiTheme="majorHAnsi" w:hAnsiTheme="majorHAnsi"/>
          <w:color w:val="595959" w:themeColor="text1" w:themeTint="A6"/>
          <w:sz w:val="20"/>
          <w:szCs w:val="20"/>
        </w:rPr>
        <w:t xml:space="preserve"> Feature teams for project through multiple workshops, redefining PBIs/Bugs lifecycle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states, ,</w:t>
      </w:r>
    </w:p>
    <w:p w:rsidR="008F7ED3" w:rsidRDefault="008F7ED3" w:rsidP="008F7ED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C</w:t>
      </w:r>
      <w:r w:rsidRPr="001D3689">
        <w:rPr>
          <w:rFonts w:asciiTheme="majorHAnsi" w:hAnsiTheme="majorHAnsi"/>
          <w:color w:val="595959" w:themeColor="text1" w:themeTint="A6"/>
          <w:sz w:val="20"/>
          <w:szCs w:val="20"/>
        </w:rPr>
        <w:t xml:space="preserve">oaching and guiding other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Scrum M</w:t>
      </w:r>
      <w:r w:rsidRPr="001D3689">
        <w:rPr>
          <w:rFonts w:asciiTheme="majorHAnsi" w:hAnsiTheme="majorHAnsi"/>
          <w:color w:val="595959" w:themeColor="text1" w:themeTint="A6"/>
          <w:sz w:val="20"/>
          <w:szCs w:val="20"/>
        </w:rPr>
        <w:t>aster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s, t</w:t>
      </w:r>
      <w:r w:rsidRPr="001E7DA1">
        <w:rPr>
          <w:rFonts w:asciiTheme="majorHAnsi" w:hAnsiTheme="majorHAnsi"/>
          <w:color w:val="595959" w:themeColor="text1" w:themeTint="A6"/>
          <w:sz w:val="20"/>
          <w:szCs w:val="20"/>
        </w:rPr>
        <w:t>racking sprint progress with minimum metrics.</w:t>
      </w:r>
    </w:p>
    <w:p w:rsidR="008F7ED3" w:rsidRPr="001E7DA1" w:rsidRDefault="008F7ED3" w:rsidP="008F7ED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Maintaining Risk, Impediments &amp; Continuous Improvement board for the project.</w:t>
      </w:r>
    </w:p>
    <w:p w:rsidR="008F7ED3" w:rsidRPr="001D3689" w:rsidRDefault="008F7ED3" w:rsidP="008F7ED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Creating different process flow diagrams (PBI, Bug &amp; Support tickets life cycle) and socializing the teams.</w:t>
      </w:r>
    </w:p>
    <w:p w:rsidR="008F7ED3" w:rsidRPr="00124A78" w:rsidRDefault="008F7ED3" w:rsidP="008F7ED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Part of </w:t>
      </w:r>
      <w:r w:rsidRPr="001D3689">
        <w:rPr>
          <w:rFonts w:asciiTheme="majorHAnsi" w:hAnsiTheme="majorHAnsi"/>
          <w:color w:val="595959" w:themeColor="text1" w:themeTint="A6"/>
          <w:sz w:val="20"/>
          <w:szCs w:val="20"/>
        </w:rPr>
        <w:t xml:space="preserve">Agile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CoE/Practice, sharing best practices &amp; </w:t>
      </w:r>
      <w:r w:rsidRPr="001D3689">
        <w:rPr>
          <w:rFonts w:asciiTheme="majorHAnsi" w:hAnsiTheme="majorHAnsi"/>
          <w:color w:val="595959" w:themeColor="text1" w:themeTint="A6"/>
          <w:sz w:val="20"/>
          <w:szCs w:val="20"/>
        </w:rPr>
        <w:t>experiences with peers.</w:t>
      </w:r>
    </w:p>
    <w:p w:rsidR="00913A47" w:rsidRDefault="005C6B0D" w:rsidP="00913A47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W</w:t>
      </w:r>
      <w:r w:rsidR="00563F29">
        <w:rPr>
          <w:rFonts w:asciiTheme="majorHAnsi" w:hAnsiTheme="majorHAnsi"/>
          <w:color w:val="595959" w:themeColor="text1" w:themeTint="A6"/>
          <w:sz w:val="20"/>
          <w:szCs w:val="20"/>
        </w:rPr>
        <w:t>orking as Scrum Coach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 leading 2 teams</w:t>
      </w:r>
    </w:p>
    <w:p w:rsidR="005C6B0D" w:rsidRPr="00913A47" w:rsidRDefault="00563F29" w:rsidP="00913A47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913A47">
        <w:rPr>
          <w:rFonts w:asciiTheme="majorHAnsi" w:hAnsiTheme="majorHAnsi"/>
          <w:color w:val="595959" w:themeColor="text1" w:themeTint="A6"/>
          <w:sz w:val="20"/>
          <w:szCs w:val="20"/>
        </w:rPr>
        <w:t>Conducting Replenishment</w:t>
      </w:r>
      <w:r w:rsidR="005621D6">
        <w:rPr>
          <w:rFonts w:asciiTheme="majorHAnsi" w:hAnsiTheme="majorHAnsi"/>
          <w:color w:val="595959" w:themeColor="text1" w:themeTint="A6"/>
          <w:sz w:val="20"/>
          <w:szCs w:val="20"/>
        </w:rPr>
        <w:t>/C</w:t>
      </w:r>
      <w:r w:rsidRPr="00913A47">
        <w:rPr>
          <w:rFonts w:asciiTheme="majorHAnsi" w:hAnsiTheme="majorHAnsi"/>
          <w:color w:val="595959" w:themeColor="text1" w:themeTint="A6"/>
          <w:sz w:val="20"/>
          <w:szCs w:val="20"/>
        </w:rPr>
        <w:t>om</w:t>
      </w:r>
      <w:r w:rsidR="00913A47" w:rsidRPr="00913A47">
        <w:rPr>
          <w:rFonts w:asciiTheme="majorHAnsi" w:hAnsiTheme="majorHAnsi"/>
          <w:color w:val="595959" w:themeColor="text1" w:themeTint="A6"/>
          <w:sz w:val="20"/>
          <w:szCs w:val="20"/>
        </w:rPr>
        <w:t>mitment, daily Stand up meeting &amp; Service Delivery Review</w:t>
      </w:r>
      <w:r w:rsidR="00B832B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for Kanban team.</w:t>
      </w:r>
    </w:p>
    <w:p w:rsidR="005C6B0D" w:rsidRDefault="00F3681B" w:rsidP="005C6B0D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Maintaining Cycle time, </w:t>
      </w:r>
      <w:r w:rsidR="001F6B66">
        <w:rPr>
          <w:rFonts w:asciiTheme="majorHAnsi" w:hAnsiTheme="majorHAnsi"/>
          <w:color w:val="595959" w:themeColor="text1" w:themeTint="A6"/>
          <w:sz w:val="20"/>
          <w:szCs w:val="20"/>
        </w:rPr>
        <w:t>Release tracker, Improvements</w:t>
      </w:r>
      <w:r w:rsidR="007466D9">
        <w:rPr>
          <w:rFonts w:asciiTheme="majorHAnsi" w:hAnsiTheme="majorHAnsi"/>
          <w:color w:val="595959" w:themeColor="text1" w:themeTint="A6"/>
          <w:sz w:val="20"/>
          <w:szCs w:val="20"/>
        </w:rPr>
        <w:t xml:space="preserve">, </w:t>
      </w:r>
      <w:r w:rsidR="002F47E3">
        <w:rPr>
          <w:rFonts w:asciiTheme="majorHAnsi" w:hAnsiTheme="majorHAnsi"/>
          <w:color w:val="595959" w:themeColor="text1" w:themeTint="A6"/>
          <w:sz w:val="20"/>
          <w:szCs w:val="20"/>
        </w:rPr>
        <w:t>Action and Impediment metrics, d</w:t>
      </w:r>
      <w:r w:rsidR="007466D9">
        <w:rPr>
          <w:rFonts w:asciiTheme="majorHAnsi" w:hAnsiTheme="majorHAnsi"/>
          <w:color w:val="595959" w:themeColor="text1" w:themeTint="A6"/>
          <w:sz w:val="20"/>
          <w:szCs w:val="20"/>
        </w:rPr>
        <w:t>ifferent widget</w:t>
      </w:r>
      <w:r w:rsidR="00CE14D7">
        <w:rPr>
          <w:rFonts w:asciiTheme="majorHAnsi" w:hAnsiTheme="majorHAnsi"/>
          <w:color w:val="595959" w:themeColor="text1" w:themeTint="A6"/>
          <w:sz w:val="20"/>
          <w:szCs w:val="20"/>
        </w:rPr>
        <w:t>s</w:t>
      </w:r>
      <w:r w:rsidR="007466D9">
        <w:rPr>
          <w:rFonts w:asciiTheme="majorHAnsi" w:hAnsiTheme="majorHAnsi"/>
          <w:color w:val="595959" w:themeColor="text1" w:themeTint="A6"/>
          <w:sz w:val="20"/>
          <w:szCs w:val="20"/>
        </w:rPr>
        <w:t xml:space="preserve"> to </w:t>
      </w:r>
      <w:r w:rsidR="00CA0B93">
        <w:rPr>
          <w:rFonts w:asciiTheme="majorHAnsi" w:hAnsiTheme="majorHAnsi"/>
          <w:color w:val="595959" w:themeColor="text1" w:themeTint="A6"/>
          <w:sz w:val="20"/>
          <w:szCs w:val="20"/>
        </w:rPr>
        <w:t>ensure</w:t>
      </w:r>
      <w:r w:rsidR="008C685C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proofErr w:type="gramStart"/>
      <w:r w:rsidR="00A77996">
        <w:rPr>
          <w:rFonts w:asciiTheme="majorHAnsi" w:hAnsiTheme="majorHAnsi"/>
          <w:color w:val="595959" w:themeColor="text1" w:themeTint="A6"/>
          <w:sz w:val="20"/>
          <w:szCs w:val="20"/>
        </w:rPr>
        <w:t>DoD</w:t>
      </w:r>
      <w:proofErr w:type="gramEnd"/>
      <w:r w:rsidR="00A7799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&amp; DoR </w:t>
      </w:r>
      <w:r w:rsidR="00CA0B93">
        <w:rPr>
          <w:rFonts w:asciiTheme="majorHAnsi" w:hAnsiTheme="majorHAnsi"/>
          <w:color w:val="595959" w:themeColor="text1" w:themeTint="A6"/>
          <w:sz w:val="20"/>
          <w:szCs w:val="20"/>
        </w:rPr>
        <w:t xml:space="preserve">are followed. Kanban board with different </w:t>
      </w:r>
      <w:r w:rsidR="00BC7382">
        <w:rPr>
          <w:rFonts w:asciiTheme="majorHAnsi" w:hAnsiTheme="majorHAnsi"/>
          <w:color w:val="595959" w:themeColor="text1" w:themeTint="A6"/>
          <w:sz w:val="20"/>
          <w:szCs w:val="20"/>
        </w:rPr>
        <w:t>S</w:t>
      </w:r>
      <w:r w:rsidR="00CA0B93">
        <w:rPr>
          <w:rFonts w:asciiTheme="majorHAnsi" w:hAnsiTheme="majorHAnsi"/>
          <w:color w:val="595959" w:themeColor="text1" w:themeTint="A6"/>
          <w:sz w:val="20"/>
          <w:szCs w:val="20"/>
        </w:rPr>
        <w:t xml:space="preserve">wimlanes, WIP limits and </w:t>
      </w:r>
      <w:r w:rsidR="00770207">
        <w:rPr>
          <w:rFonts w:asciiTheme="majorHAnsi" w:hAnsiTheme="majorHAnsi"/>
          <w:color w:val="595959" w:themeColor="text1" w:themeTint="A6"/>
          <w:sz w:val="20"/>
          <w:szCs w:val="20"/>
        </w:rPr>
        <w:t>visible policies</w:t>
      </w:r>
      <w:r w:rsidR="00CA0B93">
        <w:rPr>
          <w:rFonts w:asciiTheme="majorHAnsi" w:hAnsiTheme="majorHAnsi"/>
          <w:color w:val="595959" w:themeColor="text1" w:themeTint="A6"/>
          <w:sz w:val="20"/>
          <w:szCs w:val="20"/>
        </w:rPr>
        <w:t xml:space="preserve"> to bring transparency</w:t>
      </w:r>
      <w:r w:rsidR="00BF6739">
        <w:rPr>
          <w:rFonts w:asciiTheme="majorHAnsi" w:hAnsiTheme="majorHAnsi"/>
          <w:color w:val="595959" w:themeColor="text1" w:themeTint="A6"/>
          <w:sz w:val="20"/>
          <w:szCs w:val="20"/>
        </w:rPr>
        <w:t xml:space="preserve"> to all.</w:t>
      </w:r>
    </w:p>
    <w:p w:rsidR="00457EB6" w:rsidRDefault="006D2F34" w:rsidP="005C6B0D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Interviewing</w:t>
      </w:r>
      <w:r w:rsidR="00457EB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Scrum master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&amp; senior Scrum master profiles for Agile practice and organization</w:t>
      </w:r>
    </w:p>
    <w:p w:rsidR="005C6B0D" w:rsidRDefault="005C6B0D" w:rsidP="00946959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6C4E7D" w:rsidRPr="00C2181B" w:rsidRDefault="006C4E7D" w:rsidP="00C2181B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 w:rsidR="001477DE">
        <w:rPr>
          <w:rFonts w:asciiTheme="majorHAnsi" w:hAnsiTheme="majorHAnsi"/>
          <w:color w:val="595959" w:themeColor="text1" w:themeTint="A6"/>
          <w:sz w:val="20"/>
          <w:szCs w:val="20"/>
        </w:rPr>
        <w:t>/</w:t>
      </w:r>
      <w:r w:rsidR="001477DE" w:rsidRPr="001477DE">
        <w:rPr>
          <w:rFonts w:asciiTheme="majorHAnsi" w:hAnsiTheme="majorHAnsi"/>
          <w:b/>
          <w:color w:val="595959" w:themeColor="text1" w:themeTint="A6"/>
          <w:sz w:val="20"/>
          <w:szCs w:val="20"/>
        </w:rPr>
        <w:t>Client</w:t>
      </w:r>
      <w:r w:rsidR="001477DE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>Turing</w:t>
      </w:r>
      <w:r w:rsidR="003E378F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1477DE">
        <w:rPr>
          <w:rFonts w:asciiTheme="majorHAnsi" w:hAnsiTheme="majorHAnsi"/>
          <w:b/>
          <w:color w:val="595959" w:themeColor="text1" w:themeTint="A6"/>
          <w:sz w:val="20"/>
          <w:szCs w:val="20"/>
        </w:rPr>
        <w:t>(BP)</w:t>
      </w:r>
    </w:p>
    <w:p w:rsidR="006C4E7D" w:rsidRPr="00413D7D" w:rsidRDefault="006C4E7D" w:rsidP="006C4E7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Period</w:t>
      </w:r>
      <w:r w:rsidR="00DE1E6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="00DE1E6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DE1E6D">
        <w:rPr>
          <w:rFonts w:asciiTheme="majorHAnsi" w:hAnsiTheme="majorHAnsi"/>
          <w:color w:val="595959" w:themeColor="text1" w:themeTint="A6"/>
          <w:sz w:val="20"/>
          <w:szCs w:val="20"/>
        </w:rPr>
        <w:tab/>
        <w:t xml:space="preserve">Oct’19 – </w:t>
      </w:r>
      <w:r w:rsidR="007E1E68">
        <w:rPr>
          <w:rFonts w:asciiTheme="majorHAnsi" w:hAnsiTheme="majorHAnsi"/>
          <w:color w:val="595959" w:themeColor="text1" w:themeTint="A6"/>
          <w:sz w:val="20"/>
          <w:szCs w:val="20"/>
        </w:rPr>
        <w:t>Feb’21</w:t>
      </w:r>
    </w:p>
    <w:p w:rsidR="006C4E7D" w:rsidRDefault="006C4E7D" w:rsidP="006C4E7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Senior Scrum master</w:t>
      </w:r>
      <w:r w:rsidR="009F3EAF">
        <w:rPr>
          <w:rFonts w:asciiTheme="majorHAnsi" w:hAnsiTheme="majorHAnsi"/>
          <w:color w:val="595959" w:themeColor="text1" w:themeTint="A6"/>
          <w:sz w:val="20"/>
          <w:szCs w:val="20"/>
        </w:rPr>
        <w:t>/Scrum Coach</w:t>
      </w:r>
    </w:p>
    <w:p w:rsidR="006C4E7D" w:rsidRDefault="006C4E7D" w:rsidP="006C4E7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Team Size</w:t>
      </w:r>
      <w:r w:rsidRPr="007914A2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  <w:t>45</w:t>
      </w:r>
    </w:p>
    <w:p w:rsidR="006C4E7D" w:rsidRDefault="006C4E7D" w:rsidP="006C4E7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771026">
        <w:rPr>
          <w:rFonts w:asciiTheme="majorHAnsi" w:hAnsiTheme="majorHAnsi"/>
          <w:b/>
          <w:color w:val="595959" w:themeColor="text1" w:themeTint="A6"/>
          <w:sz w:val="20"/>
          <w:szCs w:val="20"/>
        </w:rPr>
        <w:t>Methodology</w:t>
      </w:r>
      <w:r w:rsidR="00EA40A4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="00EA40A4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EA40A4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  <w:t>Agile – Scrum, Kanban, XP, LeSS (Large-Scale Scrum)</w:t>
      </w:r>
    </w:p>
    <w:p w:rsidR="006C4E7D" w:rsidRDefault="006C4E7D" w:rsidP="006C4E7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Agile /DevOps </w:t>
      </w: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Tools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: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  <w:t>Azure DevOps</w:t>
      </w:r>
      <w:r w:rsidR="00415AD4">
        <w:rPr>
          <w:rFonts w:asciiTheme="majorHAnsi" w:hAnsiTheme="majorHAnsi"/>
          <w:color w:val="595959" w:themeColor="text1" w:themeTint="A6"/>
          <w:sz w:val="20"/>
          <w:szCs w:val="20"/>
        </w:rPr>
        <w:t>(VSTS)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, Confluence</w:t>
      </w:r>
    </w:p>
    <w:p w:rsidR="006C4E7D" w:rsidRPr="006C4E7D" w:rsidRDefault="006C4E7D" w:rsidP="006C4E7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Technology/</w:t>
      </w: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Tools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:      </w:t>
      </w:r>
      <w:r w:rsidRPr="006C4E7D">
        <w:rPr>
          <w:rFonts w:asciiTheme="majorHAnsi" w:hAnsiTheme="majorHAnsi"/>
          <w:color w:val="595959" w:themeColor="text1" w:themeTint="A6"/>
          <w:sz w:val="20"/>
          <w:szCs w:val="20"/>
        </w:rPr>
        <w:t>Mob</w:t>
      </w:r>
      <w:r w:rsidR="00E63CD7">
        <w:rPr>
          <w:rFonts w:asciiTheme="majorHAnsi" w:hAnsiTheme="majorHAnsi"/>
          <w:color w:val="595959" w:themeColor="text1" w:themeTint="A6"/>
          <w:sz w:val="20"/>
          <w:szCs w:val="20"/>
        </w:rPr>
        <w:t>ile/Web</w:t>
      </w:r>
      <w:r w:rsidR="00640404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E63CD7">
        <w:rPr>
          <w:rFonts w:asciiTheme="majorHAnsi" w:hAnsiTheme="majorHAnsi"/>
          <w:color w:val="595959" w:themeColor="text1" w:themeTint="A6"/>
          <w:sz w:val="20"/>
          <w:szCs w:val="20"/>
        </w:rPr>
        <w:t>(Angular, Ionic</w:t>
      </w:r>
      <w:r w:rsidR="00313FF4">
        <w:rPr>
          <w:rFonts w:asciiTheme="majorHAnsi" w:hAnsiTheme="majorHAnsi"/>
          <w:color w:val="595959" w:themeColor="text1" w:themeTint="A6"/>
          <w:sz w:val="20"/>
          <w:szCs w:val="20"/>
        </w:rPr>
        <w:t xml:space="preserve"> 4.0</w:t>
      </w:r>
      <w:r w:rsidR="00E63CD7">
        <w:rPr>
          <w:rFonts w:asciiTheme="majorHAnsi" w:hAnsiTheme="majorHAnsi"/>
          <w:color w:val="595959" w:themeColor="text1" w:themeTint="A6"/>
          <w:sz w:val="20"/>
          <w:szCs w:val="20"/>
        </w:rPr>
        <w:t>, Node JS</w:t>
      </w:r>
      <w:r w:rsidRPr="006C4E7D">
        <w:rPr>
          <w:rFonts w:asciiTheme="majorHAnsi" w:hAnsiTheme="majorHAnsi"/>
          <w:color w:val="595959" w:themeColor="text1" w:themeTint="A6"/>
          <w:sz w:val="20"/>
          <w:szCs w:val="20"/>
        </w:rPr>
        <w:t>), Blockchain, A</w:t>
      </w:r>
      <w:r w:rsidR="00E63CD7">
        <w:rPr>
          <w:rFonts w:asciiTheme="majorHAnsi" w:hAnsiTheme="majorHAnsi"/>
          <w:color w:val="595959" w:themeColor="text1" w:themeTint="A6"/>
          <w:sz w:val="20"/>
          <w:szCs w:val="20"/>
        </w:rPr>
        <w:t xml:space="preserve">nalytics, Mule, Dynamo DB, AWS  Cloud, CheckMarx, </w:t>
      </w:r>
      <w:r w:rsidR="0014675A">
        <w:rPr>
          <w:rFonts w:asciiTheme="majorHAnsi" w:hAnsiTheme="majorHAnsi"/>
          <w:color w:val="595959" w:themeColor="text1" w:themeTint="A6"/>
          <w:sz w:val="20"/>
          <w:szCs w:val="20"/>
        </w:rPr>
        <w:t>Blackduck</w:t>
      </w:r>
      <w:r w:rsidR="00E63CD7">
        <w:rPr>
          <w:rFonts w:asciiTheme="majorHAnsi" w:hAnsiTheme="majorHAnsi"/>
          <w:color w:val="595959" w:themeColor="text1" w:themeTint="A6"/>
          <w:sz w:val="20"/>
          <w:szCs w:val="20"/>
        </w:rPr>
        <w:t xml:space="preserve">, </w:t>
      </w:r>
      <w:r w:rsidR="0014675A">
        <w:rPr>
          <w:rFonts w:asciiTheme="majorHAnsi" w:hAnsiTheme="majorHAnsi"/>
          <w:color w:val="595959" w:themeColor="text1" w:themeTint="A6"/>
          <w:sz w:val="20"/>
          <w:szCs w:val="20"/>
        </w:rPr>
        <w:t>SonarQube</w:t>
      </w:r>
      <w:r w:rsidR="008031F8">
        <w:rPr>
          <w:rFonts w:asciiTheme="majorHAnsi" w:hAnsiTheme="majorHAnsi"/>
          <w:color w:val="595959" w:themeColor="text1" w:themeTint="A6"/>
          <w:sz w:val="20"/>
          <w:szCs w:val="20"/>
        </w:rPr>
        <w:t>, Invision</w:t>
      </w:r>
    </w:p>
    <w:p w:rsidR="00E41096" w:rsidRDefault="006C4E7D" w:rsidP="00E41096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6C4E7D">
        <w:rPr>
          <w:rFonts w:asciiTheme="majorHAnsi" w:hAnsiTheme="majorHAnsi"/>
          <w:b/>
          <w:color w:val="595959" w:themeColor="text1" w:themeTint="A6"/>
          <w:sz w:val="20"/>
          <w:szCs w:val="20"/>
        </w:rPr>
        <w:t>KRAs:</w:t>
      </w:r>
    </w:p>
    <w:p w:rsidR="00B710D2" w:rsidRPr="00F33CFC" w:rsidRDefault="006C4E7D" w:rsidP="00F33CFC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E41096">
        <w:rPr>
          <w:rFonts w:asciiTheme="majorHAnsi" w:hAnsiTheme="majorHAnsi"/>
          <w:color w:val="595959" w:themeColor="text1" w:themeTint="A6"/>
          <w:sz w:val="20"/>
          <w:szCs w:val="20"/>
        </w:rPr>
        <w:t>Working as Senior Scrum m</w:t>
      </w:r>
      <w:r w:rsidR="00BA7CD8">
        <w:rPr>
          <w:rFonts w:asciiTheme="majorHAnsi" w:hAnsiTheme="majorHAnsi"/>
          <w:color w:val="595959" w:themeColor="text1" w:themeTint="A6"/>
          <w:sz w:val="20"/>
          <w:szCs w:val="20"/>
        </w:rPr>
        <w:t>aster, Agile coach and leading 2</w:t>
      </w:r>
      <w:r w:rsidRPr="00E4109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teams including </w:t>
      </w:r>
      <w:r w:rsidR="00312E5C">
        <w:rPr>
          <w:rFonts w:asciiTheme="majorHAnsi" w:hAnsiTheme="majorHAnsi"/>
          <w:color w:val="595959" w:themeColor="text1" w:themeTint="A6"/>
          <w:sz w:val="20"/>
          <w:szCs w:val="20"/>
        </w:rPr>
        <w:t xml:space="preserve">one Scrum team &amp; </w:t>
      </w:r>
      <w:r w:rsidRPr="00E41096">
        <w:rPr>
          <w:rFonts w:asciiTheme="majorHAnsi" w:hAnsiTheme="majorHAnsi"/>
          <w:color w:val="595959" w:themeColor="text1" w:themeTint="A6"/>
          <w:sz w:val="20"/>
          <w:szCs w:val="20"/>
        </w:rPr>
        <w:t>one Infra team</w:t>
      </w:r>
      <w:r w:rsidR="00B710D2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756187">
        <w:rPr>
          <w:rFonts w:asciiTheme="majorHAnsi" w:hAnsiTheme="majorHAnsi"/>
          <w:color w:val="595959" w:themeColor="text1" w:themeTint="A6"/>
          <w:sz w:val="20"/>
          <w:szCs w:val="20"/>
        </w:rPr>
        <w:t>(</w:t>
      </w:r>
      <w:proofErr w:type="spellStart"/>
      <w:r w:rsidR="00756187">
        <w:rPr>
          <w:rFonts w:asciiTheme="majorHAnsi" w:hAnsiTheme="majorHAnsi"/>
          <w:color w:val="595959" w:themeColor="text1" w:themeTint="A6"/>
          <w:sz w:val="20"/>
          <w:szCs w:val="20"/>
        </w:rPr>
        <w:t>Scrumban</w:t>
      </w:r>
      <w:proofErr w:type="spellEnd"/>
      <w:r w:rsidR="00756187">
        <w:rPr>
          <w:rFonts w:asciiTheme="majorHAnsi" w:hAnsiTheme="majorHAnsi"/>
          <w:color w:val="595959" w:themeColor="text1" w:themeTint="A6"/>
          <w:sz w:val="20"/>
          <w:szCs w:val="20"/>
        </w:rPr>
        <w:t>)</w:t>
      </w:r>
      <w:r w:rsidRPr="00E41096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E41096" w:rsidRPr="00E41096" w:rsidRDefault="006C4E7D" w:rsidP="00E41096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E41096">
        <w:rPr>
          <w:rFonts w:asciiTheme="majorHAnsi" w:hAnsiTheme="majorHAnsi"/>
          <w:color w:val="595959" w:themeColor="text1" w:themeTint="A6"/>
          <w:sz w:val="20"/>
          <w:szCs w:val="20"/>
        </w:rPr>
        <w:t xml:space="preserve">Got great exposure of setting up Feature teams for the project through multiple workshops, </w:t>
      </w:r>
      <w:r w:rsidR="00E41096" w:rsidRPr="00E41096">
        <w:rPr>
          <w:rFonts w:asciiTheme="majorHAnsi" w:hAnsiTheme="majorHAnsi"/>
          <w:color w:val="595959" w:themeColor="text1" w:themeTint="A6"/>
          <w:sz w:val="20"/>
          <w:szCs w:val="20"/>
        </w:rPr>
        <w:t xml:space="preserve">redefining PBIs/Bugs lifecycle, </w:t>
      </w:r>
      <w:r w:rsidRPr="00E41096">
        <w:rPr>
          <w:rFonts w:asciiTheme="majorHAnsi" w:hAnsiTheme="majorHAnsi"/>
          <w:color w:val="595959" w:themeColor="text1" w:themeTint="A6"/>
          <w:sz w:val="20"/>
          <w:szCs w:val="20"/>
        </w:rPr>
        <w:t>coaching and guiding other scrum master and team members</w:t>
      </w:r>
      <w:r w:rsidR="00E41096" w:rsidRPr="00E41096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FD33B5" w:rsidRDefault="006C4E7D" w:rsidP="00FD33B5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E41096">
        <w:rPr>
          <w:rFonts w:asciiTheme="majorHAnsi" w:hAnsiTheme="majorHAnsi"/>
          <w:color w:val="595959" w:themeColor="text1" w:themeTint="A6"/>
          <w:sz w:val="20"/>
          <w:szCs w:val="20"/>
        </w:rPr>
        <w:t>Tracking sprint progress,</w:t>
      </w:r>
      <w:r w:rsidR="00B039B9">
        <w:rPr>
          <w:rFonts w:asciiTheme="majorHAnsi" w:hAnsiTheme="majorHAnsi"/>
          <w:color w:val="595959" w:themeColor="text1" w:themeTint="A6"/>
          <w:sz w:val="20"/>
          <w:szCs w:val="20"/>
        </w:rPr>
        <w:t xml:space="preserve"> maintaining Continuous improvement &amp; Impediments board</w:t>
      </w:r>
      <w:r w:rsidRPr="00E4109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6650F0">
        <w:rPr>
          <w:rFonts w:asciiTheme="majorHAnsi" w:hAnsiTheme="majorHAnsi"/>
          <w:color w:val="595959" w:themeColor="text1" w:themeTint="A6"/>
          <w:sz w:val="20"/>
          <w:szCs w:val="20"/>
        </w:rPr>
        <w:t xml:space="preserve">&amp; </w:t>
      </w:r>
      <w:proofErr w:type="gramStart"/>
      <w:r w:rsidR="006650F0">
        <w:rPr>
          <w:rFonts w:asciiTheme="majorHAnsi" w:hAnsiTheme="majorHAnsi"/>
          <w:color w:val="595959" w:themeColor="text1" w:themeTint="A6"/>
          <w:sz w:val="20"/>
          <w:szCs w:val="20"/>
        </w:rPr>
        <w:t>A</w:t>
      </w:r>
      <w:r w:rsidRPr="00E41096">
        <w:rPr>
          <w:rFonts w:asciiTheme="majorHAnsi" w:hAnsiTheme="majorHAnsi"/>
          <w:color w:val="595959" w:themeColor="text1" w:themeTint="A6"/>
          <w:sz w:val="20"/>
          <w:szCs w:val="20"/>
        </w:rPr>
        <w:t>gile</w:t>
      </w:r>
      <w:proofErr w:type="gramEnd"/>
      <w:r w:rsidRPr="00E4109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maturity using minimum metrics</w:t>
      </w:r>
      <w:r w:rsidR="00E41096" w:rsidRPr="00E41096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BC0859" w:rsidRDefault="00BC0859" w:rsidP="00FD33B5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Conducting SPAT(Scrum process assessment) every couple of months</w:t>
      </w:r>
    </w:p>
    <w:p w:rsidR="00C2181B" w:rsidRPr="00E41096" w:rsidRDefault="00C2181B" w:rsidP="005C6B0D">
      <w:pPr>
        <w:pStyle w:val="ListParagraph"/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AB24B2" w:rsidRPr="009579CC" w:rsidRDefault="0068789E" w:rsidP="009579CC">
      <w:pPr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</w:pPr>
      <w:r w:rsidRPr="00C2181B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Projects:</w:t>
      </w:r>
      <w:r w:rsidR="001A0731" w:rsidRPr="00C2181B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C07225" w:rsidRPr="00C2181B">
        <w:rPr>
          <w:rFonts w:asciiTheme="majorHAnsi" w:hAnsiTheme="majorHAnsi"/>
          <w:b/>
          <w:color w:val="595959" w:themeColor="text1" w:themeTint="A6"/>
          <w:sz w:val="24"/>
          <w:szCs w:val="24"/>
        </w:rPr>
        <w:t>Infosys, Hyderabad:</w:t>
      </w:r>
      <w:r w:rsidR="009579CC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   </w:t>
      </w:r>
      <w:r w:rsidR="009579CC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>Jan’ 18</w:t>
      </w:r>
      <w:r w:rsidR="009579CC" w:rsidRPr="00413D7D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 xml:space="preserve"> – </w:t>
      </w:r>
      <w:r w:rsidR="009579CC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>Oct’ 19</w:t>
      </w:r>
      <w:r w:rsidR="009579CC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                       </w:t>
      </w:r>
      <w:r w:rsidR="009579CC">
        <w:object w:dxaOrig="2580" w:dyaOrig="945">
          <v:shape id="_x0000_i1029" type="#_x0000_t75" style="width:81.75pt;height:13.5pt" o:ole="">
            <v:imagedata r:id="rId40" o:title=""/>
          </v:shape>
          <o:OLEObject Type="Embed" ProgID="PBrush" ShapeID="_x0000_i1029" DrawAspect="Content" ObjectID="_1679077493" r:id="rId41"/>
        </w:object>
      </w:r>
    </w:p>
    <w:p w:rsidR="00AB24B2" w:rsidRPr="00364B97" w:rsidRDefault="00AB24B2" w:rsidP="00364B97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2F0BB3" w:rsidRPr="00364B97" w:rsidRDefault="002F0BB3" w:rsidP="00364B97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364B97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 w:rsidR="00E14544">
        <w:rPr>
          <w:rFonts w:asciiTheme="majorHAnsi" w:hAnsiTheme="majorHAnsi"/>
          <w:b/>
          <w:color w:val="595959" w:themeColor="text1" w:themeTint="A6"/>
          <w:sz w:val="20"/>
          <w:szCs w:val="20"/>
        </w:rPr>
        <w:t>/</w:t>
      </w:r>
      <w:r w:rsidR="00E14544"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Client</w:t>
      </w:r>
      <w:r w:rsidR="00E14544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: </w:t>
      </w:r>
      <w:r w:rsidR="00E14544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6B6B55" w:rsidRPr="00364B97">
        <w:rPr>
          <w:rFonts w:asciiTheme="majorHAnsi" w:hAnsiTheme="majorHAnsi"/>
          <w:b/>
          <w:color w:val="595959" w:themeColor="text1" w:themeTint="A6"/>
          <w:sz w:val="20"/>
          <w:szCs w:val="20"/>
        </w:rPr>
        <w:t>TM</w:t>
      </w:r>
      <w:r w:rsidR="00225872" w:rsidRPr="00364B97">
        <w:rPr>
          <w:rFonts w:asciiTheme="majorHAnsi" w:hAnsiTheme="majorHAnsi"/>
          <w:b/>
          <w:color w:val="595959" w:themeColor="text1" w:themeTint="A6"/>
          <w:sz w:val="20"/>
          <w:szCs w:val="20"/>
        </w:rPr>
        <w:t>ot</w:t>
      </w:r>
      <w:r w:rsidR="00FC2060" w:rsidRPr="00364B97">
        <w:rPr>
          <w:rFonts w:asciiTheme="majorHAnsi" w:hAnsiTheme="majorHAnsi"/>
          <w:b/>
          <w:color w:val="595959" w:themeColor="text1" w:themeTint="A6"/>
          <w:sz w:val="20"/>
          <w:szCs w:val="20"/>
        </w:rPr>
        <w:t>ors</w:t>
      </w:r>
      <w:r w:rsidR="003E378F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E14544">
        <w:rPr>
          <w:rFonts w:asciiTheme="majorHAnsi" w:hAnsiTheme="majorHAnsi"/>
          <w:b/>
          <w:color w:val="595959" w:themeColor="text1" w:themeTint="A6"/>
          <w:sz w:val="20"/>
          <w:szCs w:val="20"/>
        </w:rPr>
        <w:t>(</w:t>
      </w:r>
      <w:r w:rsidR="00E14544"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>Toyota Motors</w:t>
      </w:r>
      <w:r w:rsidR="00E14544">
        <w:rPr>
          <w:rFonts w:asciiTheme="majorHAnsi" w:hAnsiTheme="majorHAnsi"/>
          <w:b/>
          <w:color w:val="595959" w:themeColor="text1" w:themeTint="A6"/>
          <w:sz w:val="20"/>
          <w:szCs w:val="20"/>
        </w:rPr>
        <w:t>)</w:t>
      </w:r>
    </w:p>
    <w:p w:rsidR="002F0BB3" w:rsidRPr="00AB24B2" w:rsidRDefault="002F0BB3" w:rsidP="00E14544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Period</w:t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895645" w:rsidRPr="00846AF8">
        <w:rPr>
          <w:rFonts w:asciiTheme="majorHAnsi" w:hAnsiTheme="majorHAnsi"/>
          <w:color w:val="595959" w:themeColor="text1" w:themeTint="A6"/>
          <w:sz w:val="20"/>
          <w:szCs w:val="20"/>
        </w:rPr>
        <w:t>Dec</w:t>
      </w:r>
      <w:r w:rsidRPr="00846AF8">
        <w:rPr>
          <w:rFonts w:asciiTheme="majorHAnsi" w:hAnsiTheme="majorHAnsi"/>
          <w:color w:val="595959" w:themeColor="text1" w:themeTint="A6"/>
          <w:sz w:val="20"/>
          <w:szCs w:val="20"/>
        </w:rPr>
        <w:t>’</w:t>
      </w:r>
      <w:r w:rsidR="00895645" w:rsidRPr="00846A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18</w:t>
      </w:r>
      <w:r w:rsidRPr="00846A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– </w:t>
      </w:r>
      <w:r w:rsidR="0060088B" w:rsidRPr="00846AF8">
        <w:rPr>
          <w:rFonts w:asciiTheme="majorHAnsi" w:hAnsiTheme="majorHAnsi"/>
          <w:color w:val="595959" w:themeColor="text1" w:themeTint="A6"/>
          <w:sz w:val="20"/>
          <w:szCs w:val="20"/>
        </w:rPr>
        <w:t>Oct’19</w:t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</w:p>
    <w:p w:rsidR="002F0BB3" w:rsidRPr="00AB24B2" w:rsidRDefault="002F0BB3" w:rsidP="00AB24B2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46AF8">
        <w:rPr>
          <w:rFonts w:asciiTheme="majorHAnsi" w:hAnsiTheme="majorHAnsi"/>
          <w:color w:val="595959" w:themeColor="text1" w:themeTint="A6"/>
          <w:sz w:val="20"/>
          <w:szCs w:val="20"/>
        </w:rPr>
        <w:t>Agile coach</w:t>
      </w:r>
    </w:p>
    <w:p w:rsidR="002F0BB3" w:rsidRPr="00AB24B2" w:rsidRDefault="002F0BB3" w:rsidP="00AB24B2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Team Size</w:t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7E4DB8" w:rsidRPr="00846AF8">
        <w:rPr>
          <w:rFonts w:asciiTheme="majorHAnsi" w:hAnsiTheme="majorHAnsi"/>
          <w:color w:val="595959" w:themeColor="text1" w:themeTint="A6"/>
          <w:sz w:val="20"/>
          <w:szCs w:val="20"/>
        </w:rPr>
        <w:t>45</w:t>
      </w:r>
    </w:p>
    <w:p w:rsidR="002F0BB3" w:rsidRDefault="002F0BB3" w:rsidP="00AB24B2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771026">
        <w:rPr>
          <w:rFonts w:asciiTheme="majorHAnsi" w:hAnsiTheme="majorHAnsi"/>
          <w:b/>
          <w:color w:val="595959" w:themeColor="text1" w:themeTint="A6"/>
          <w:sz w:val="20"/>
          <w:szCs w:val="20"/>
        </w:rPr>
        <w:t>Methodology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46AF8">
        <w:rPr>
          <w:rFonts w:asciiTheme="majorHAnsi" w:hAnsiTheme="majorHAnsi"/>
          <w:color w:val="595959" w:themeColor="text1" w:themeTint="A6"/>
          <w:sz w:val="20"/>
          <w:szCs w:val="20"/>
        </w:rPr>
        <w:t>Agile – Scrum, LeSS (Large-Scale Scrum), Kanban, XP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.</w:t>
      </w:r>
    </w:p>
    <w:p w:rsidR="002F0BB3" w:rsidRPr="00AB24B2" w:rsidRDefault="004D791D" w:rsidP="00AB24B2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Agile </w:t>
      </w:r>
      <w:r w:rsidR="00221D40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/DevOps </w:t>
      </w:r>
      <w:r w:rsidR="002F0BB3"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Tools</w:t>
      </w:r>
      <w:r w:rsidR="002F0179"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: </w:t>
      </w:r>
      <w:r w:rsidR="002F0179"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2F0BB3" w:rsidRPr="00846AF8">
        <w:rPr>
          <w:rFonts w:asciiTheme="majorHAnsi" w:hAnsiTheme="majorHAnsi"/>
          <w:color w:val="595959" w:themeColor="text1" w:themeTint="A6"/>
          <w:sz w:val="20"/>
          <w:szCs w:val="20"/>
        </w:rPr>
        <w:t>J</w:t>
      </w:r>
      <w:r w:rsidRPr="00846AF8">
        <w:rPr>
          <w:rFonts w:asciiTheme="majorHAnsi" w:hAnsiTheme="majorHAnsi"/>
          <w:color w:val="595959" w:themeColor="text1" w:themeTint="A6"/>
          <w:sz w:val="20"/>
          <w:szCs w:val="20"/>
        </w:rPr>
        <w:t>IRA, Confluence</w:t>
      </w:r>
      <w:r w:rsidR="00221D40" w:rsidRPr="00846AF8">
        <w:rPr>
          <w:rFonts w:asciiTheme="majorHAnsi" w:hAnsiTheme="majorHAnsi"/>
          <w:color w:val="595959" w:themeColor="text1" w:themeTint="A6"/>
          <w:sz w:val="20"/>
          <w:szCs w:val="20"/>
        </w:rPr>
        <w:t>,</w:t>
      </w:r>
      <w:r w:rsidR="00CE5F32" w:rsidRPr="00846A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221D40" w:rsidRPr="00846AF8">
        <w:rPr>
          <w:rFonts w:asciiTheme="majorHAnsi" w:hAnsiTheme="majorHAnsi"/>
          <w:color w:val="595959" w:themeColor="text1" w:themeTint="A6"/>
          <w:sz w:val="20"/>
          <w:szCs w:val="20"/>
        </w:rPr>
        <w:t>Jenkins,</w:t>
      </w:r>
      <w:r w:rsidR="00AA62C4" w:rsidRPr="00846A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221D40" w:rsidRPr="00846AF8">
        <w:rPr>
          <w:rFonts w:asciiTheme="majorHAnsi" w:hAnsiTheme="majorHAnsi"/>
          <w:color w:val="595959" w:themeColor="text1" w:themeTint="A6"/>
          <w:sz w:val="20"/>
          <w:szCs w:val="20"/>
        </w:rPr>
        <w:t>Sonarqube</w:t>
      </w:r>
      <w:r w:rsidR="004D1225" w:rsidRPr="00846A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&amp; </w:t>
      </w:r>
      <w:r w:rsidR="001A220D" w:rsidRPr="00846AF8">
        <w:rPr>
          <w:rFonts w:asciiTheme="majorHAnsi" w:hAnsiTheme="majorHAnsi"/>
          <w:color w:val="595959" w:themeColor="text1" w:themeTint="A6"/>
          <w:sz w:val="20"/>
          <w:szCs w:val="20"/>
        </w:rPr>
        <w:t>Ansible</w:t>
      </w:r>
    </w:p>
    <w:p w:rsidR="002F0BB3" w:rsidRPr="00825DA0" w:rsidRDefault="00B94440" w:rsidP="00AB24B2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ERP tool</w:t>
      </w:r>
      <w:r w:rsidR="002F0BB3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2F0BB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2F0BB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46AF8">
        <w:rPr>
          <w:rFonts w:asciiTheme="majorHAnsi" w:hAnsiTheme="majorHAnsi"/>
          <w:color w:val="595959" w:themeColor="text1" w:themeTint="A6"/>
          <w:sz w:val="20"/>
          <w:szCs w:val="20"/>
        </w:rPr>
        <w:t>PeopleSoft</w:t>
      </w:r>
      <w:r w:rsidR="0084005D" w:rsidRPr="00846A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9.2</w:t>
      </w:r>
    </w:p>
    <w:p w:rsidR="002F0BB3" w:rsidRPr="00C6218B" w:rsidRDefault="002F0BB3" w:rsidP="002F0BB3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KRAs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</w:p>
    <w:p w:rsidR="000F1329" w:rsidRPr="000A39D0" w:rsidRDefault="000A39D0" w:rsidP="000A39D0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Worked</w:t>
      </w:r>
      <w:r w:rsidR="00F10DC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as</w:t>
      </w:r>
      <w:r w:rsidR="007A6634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8073AF">
        <w:rPr>
          <w:rFonts w:asciiTheme="majorHAnsi" w:hAnsiTheme="majorHAnsi"/>
          <w:color w:val="595959" w:themeColor="text1" w:themeTint="A6"/>
          <w:sz w:val="20"/>
          <w:szCs w:val="20"/>
        </w:rPr>
        <w:t>Scrum coach</w:t>
      </w:r>
      <w:r w:rsidR="006F0B2A">
        <w:rPr>
          <w:rFonts w:asciiTheme="majorHAnsi" w:hAnsiTheme="majorHAnsi"/>
          <w:color w:val="595959" w:themeColor="text1" w:themeTint="A6"/>
          <w:sz w:val="20"/>
          <w:szCs w:val="20"/>
        </w:rPr>
        <w:t xml:space="preserve"> for </w:t>
      </w:r>
      <w:r w:rsidR="001507BB">
        <w:rPr>
          <w:rFonts w:asciiTheme="majorHAnsi" w:hAnsiTheme="majorHAnsi"/>
          <w:color w:val="595959" w:themeColor="text1" w:themeTint="A6"/>
          <w:sz w:val="20"/>
          <w:szCs w:val="20"/>
        </w:rPr>
        <w:t xml:space="preserve">the </w:t>
      </w:r>
      <w:r w:rsidR="006F0B2A">
        <w:rPr>
          <w:rFonts w:asciiTheme="majorHAnsi" w:hAnsiTheme="majorHAnsi"/>
          <w:color w:val="595959" w:themeColor="text1" w:themeTint="A6"/>
          <w:sz w:val="20"/>
          <w:szCs w:val="20"/>
        </w:rPr>
        <w:t>project</w:t>
      </w:r>
      <w:r w:rsidR="00300BE0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2F0BB3" w:rsidRPr="005D6C74" w:rsidRDefault="002F0BB3" w:rsidP="005D6C74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9B6CC3">
        <w:rPr>
          <w:rFonts w:asciiTheme="majorHAnsi" w:hAnsiTheme="majorHAnsi"/>
          <w:color w:val="595959" w:themeColor="text1" w:themeTint="A6"/>
          <w:sz w:val="20"/>
          <w:szCs w:val="20"/>
        </w:rPr>
        <w:t>Mentoring</w:t>
      </w:r>
      <w:r w:rsidR="00901880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 coaching Scrum masters/</w:t>
      </w:r>
      <w:r w:rsidR="00707D55">
        <w:rPr>
          <w:rFonts w:asciiTheme="majorHAnsi" w:hAnsiTheme="majorHAnsi"/>
          <w:color w:val="595959" w:themeColor="text1" w:themeTint="A6"/>
          <w:sz w:val="20"/>
          <w:szCs w:val="20"/>
        </w:rPr>
        <w:t xml:space="preserve">Product Owner/ </w:t>
      </w:r>
      <w:r w:rsidR="00B1727B">
        <w:rPr>
          <w:rFonts w:asciiTheme="majorHAnsi" w:hAnsiTheme="majorHAnsi"/>
          <w:color w:val="595959" w:themeColor="text1" w:themeTint="A6"/>
          <w:sz w:val="20"/>
          <w:szCs w:val="20"/>
        </w:rPr>
        <w:t>Scrum</w:t>
      </w:r>
      <w:r w:rsidR="009B6CC3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B1727B">
        <w:rPr>
          <w:rFonts w:asciiTheme="majorHAnsi" w:hAnsiTheme="majorHAnsi"/>
          <w:color w:val="595959" w:themeColor="text1" w:themeTint="A6"/>
          <w:sz w:val="20"/>
          <w:szCs w:val="20"/>
        </w:rPr>
        <w:t>team</w:t>
      </w:r>
      <w:r w:rsidR="00901880">
        <w:rPr>
          <w:rFonts w:asciiTheme="majorHAnsi" w:hAnsiTheme="majorHAnsi"/>
          <w:color w:val="595959" w:themeColor="text1" w:themeTint="A6"/>
          <w:sz w:val="20"/>
          <w:szCs w:val="20"/>
        </w:rPr>
        <w:t xml:space="preserve"> on </w:t>
      </w:r>
      <w:r w:rsidR="008A38B3">
        <w:rPr>
          <w:rFonts w:asciiTheme="majorHAnsi" w:hAnsiTheme="majorHAnsi"/>
          <w:color w:val="595959" w:themeColor="text1" w:themeTint="A6"/>
          <w:sz w:val="20"/>
          <w:szCs w:val="20"/>
        </w:rPr>
        <w:t xml:space="preserve">Agile / </w:t>
      </w:r>
      <w:r w:rsidR="00901880">
        <w:rPr>
          <w:rFonts w:asciiTheme="majorHAnsi" w:hAnsiTheme="majorHAnsi"/>
          <w:color w:val="595959" w:themeColor="text1" w:themeTint="A6"/>
          <w:sz w:val="20"/>
          <w:szCs w:val="20"/>
        </w:rPr>
        <w:t xml:space="preserve">Scrum values, practices and </w:t>
      </w:r>
      <w:r w:rsidR="009B6CC3">
        <w:rPr>
          <w:rFonts w:asciiTheme="majorHAnsi" w:hAnsiTheme="majorHAnsi"/>
          <w:color w:val="595959" w:themeColor="text1" w:themeTint="A6"/>
          <w:sz w:val="20"/>
          <w:szCs w:val="20"/>
        </w:rPr>
        <w:t>ceremonies.</w:t>
      </w:r>
    </w:p>
    <w:p w:rsidR="002F0BB3" w:rsidRPr="00877862" w:rsidRDefault="002F0BB3" w:rsidP="002F0BB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Pr="00877862">
        <w:rPr>
          <w:rFonts w:asciiTheme="majorHAnsi" w:hAnsiTheme="majorHAnsi"/>
          <w:color w:val="595959" w:themeColor="text1" w:themeTint="A6"/>
          <w:sz w:val="20"/>
          <w:szCs w:val="20"/>
        </w:rPr>
        <w:t>Agile knowledge sharing sessions to team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, Knowledge bytes sharing with team and implemented a</w:t>
      </w:r>
      <w:r w:rsidRPr="00877862">
        <w:rPr>
          <w:rFonts w:asciiTheme="majorHAnsi" w:hAnsiTheme="majorHAnsi"/>
          <w:color w:val="595959" w:themeColor="text1" w:themeTint="A6"/>
          <w:sz w:val="20"/>
          <w:szCs w:val="20"/>
        </w:rPr>
        <w:t>gile best practices.</w:t>
      </w:r>
    </w:p>
    <w:p w:rsidR="00B74F78" w:rsidRPr="00DD1604" w:rsidRDefault="002F0BB3" w:rsidP="00DD1604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E2476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Pr="00E2476F">
        <w:rPr>
          <w:rFonts w:asciiTheme="majorHAnsi" w:hAnsiTheme="majorHAnsi" w:cs="Tahoma"/>
          <w:color w:val="6A6969"/>
          <w:sz w:val="20"/>
          <w:szCs w:val="20"/>
          <w:lang w:eastAsia="en-GB"/>
        </w:rPr>
        <w:t>Set up Definition of Done (DoD),</w:t>
      </w:r>
      <w:r w:rsidR="0029646A" w:rsidRPr="00E2476F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 </w:t>
      </w:r>
      <w:r w:rsidRPr="00E2476F">
        <w:rPr>
          <w:rFonts w:asciiTheme="majorHAnsi" w:hAnsiTheme="majorHAnsi" w:cs="Tahoma"/>
          <w:color w:val="6A6969"/>
          <w:sz w:val="20"/>
          <w:szCs w:val="20"/>
          <w:lang w:eastAsia="en-GB"/>
        </w:rPr>
        <w:t>DoR</w:t>
      </w:r>
      <w:r w:rsidR="00526A65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 </w:t>
      </w:r>
      <w:r w:rsidR="00337C73">
        <w:rPr>
          <w:rFonts w:asciiTheme="majorHAnsi" w:hAnsiTheme="majorHAnsi" w:cs="Tahoma"/>
          <w:color w:val="6A6969"/>
          <w:sz w:val="20"/>
          <w:szCs w:val="20"/>
          <w:lang w:eastAsia="en-GB"/>
        </w:rPr>
        <w:t>(Definition of Ready) and</w:t>
      </w:r>
      <w:r w:rsidRPr="00E2476F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 </w:t>
      </w:r>
      <w:r w:rsidR="009C2C9D">
        <w:rPr>
          <w:rFonts w:asciiTheme="majorHAnsi" w:hAnsiTheme="majorHAnsi" w:cs="Tahoma"/>
          <w:color w:val="6A6969"/>
          <w:sz w:val="20"/>
          <w:szCs w:val="20"/>
          <w:lang w:eastAsia="en-GB"/>
        </w:rPr>
        <w:t>Capacity planner</w:t>
      </w:r>
      <w:r w:rsidR="00707D55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 and other activities through workshops.</w:t>
      </w:r>
    </w:p>
    <w:p w:rsidR="002F0BB3" w:rsidRDefault="00E2476F" w:rsidP="000F1329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Enabled project for </w:t>
      </w:r>
      <w:r w:rsidR="00F9177A">
        <w:rPr>
          <w:rFonts w:asciiTheme="majorHAnsi" w:hAnsiTheme="majorHAnsi"/>
          <w:color w:val="595959" w:themeColor="text1" w:themeTint="A6"/>
          <w:sz w:val="20"/>
          <w:szCs w:val="20"/>
        </w:rPr>
        <w:t>“</w:t>
      </w:r>
      <w:r w:rsidR="000D2F40" w:rsidRPr="00F9177A">
        <w:rPr>
          <w:rFonts w:asciiTheme="majorHAnsi" w:hAnsiTheme="majorHAnsi"/>
          <w:b/>
          <w:color w:val="595959" w:themeColor="text1" w:themeTint="A6"/>
          <w:sz w:val="20"/>
          <w:szCs w:val="20"/>
        </w:rPr>
        <w:t>Agile</w:t>
      </w:r>
      <w:r w:rsidR="00F9177A" w:rsidRPr="00F9177A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maturity L</w:t>
      </w:r>
      <w:r w:rsidRPr="00F9177A">
        <w:rPr>
          <w:rFonts w:asciiTheme="majorHAnsi" w:hAnsiTheme="majorHAnsi"/>
          <w:b/>
          <w:color w:val="595959" w:themeColor="text1" w:themeTint="A6"/>
          <w:sz w:val="20"/>
          <w:szCs w:val="20"/>
        </w:rPr>
        <w:t>evel 3</w:t>
      </w:r>
      <w:r w:rsidR="00F9177A" w:rsidRPr="00F9177A">
        <w:rPr>
          <w:rFonts w:asciiTheme="majorHAnsi" w:hAnsiTheme="majorHAnsi"/>
          <w:b/>
          <w:color w:val="595959" w:themeColor="text1" w:themeTint="A6"/>
          <w:sz w:val="20"/>
          <w:szCs w:val="20"/>
        </w:rPr>
        <w:t>”</w:t>
      </w:r>
      <w:r w:rsidRPr="00F9177A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in short span of time.</w:t>
      </w:r>
      <w:r w:rsidR="00A37521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Also </w:t>
      </w:r>
      <w:r w:rsidR="00B1727B">
        <w:rPr>
          <w:rFonts w:asciiTheme="majorHAnsi" w:hAnsiTheme="majorHAnsi"/>
          <w:color w:val="595959" w:themeColor="text1" w:themeTint="A6"/>
          <w:sz w:val="20"/>
          <w:szCs w:val="20"/>
        </w:rPr>
        <w:t xml:space="preserve">project got </w:t>
      </w:r>
      <w:r w:rsidR="00A37521">
        <w:rPr>
          <w:rFonts w:asciiTheme="majorHAnsi" w:hAnsiTheme="majorHAnsi"/>
          <w:color w:val="595959" w:themeColor="text1" w:themeTint="A6"/>
          <w:sz w:val="20"/>
          <w:szCs w:val="20"/>
        </w:rPr>
        <w:t>rated as “</w:t>
      </w:r>
      <w:r w:rsidR="00A37521" w:rsidRPr="003C7E6D">
        <w:rPr>
          <w:rFonts w:asciiTheme="majorHAnsi" w:hAnsiTheme="majorHAnsi"/>
          <w:b/>
          <w:color w:val="595959" w:themeColor="text1" w:themeTint="A6"/>
          <w:sz w:val="20"/>
          <w:szCs w:val="20"/>
        </w:rPr>
        <w:t>Gold</w:t>
      </w:r>
      <w:r w:rsidR="00A37521">
        <w:rPr>
          <w:rFonts w:asciiTheme="majorHAnsi" w:hAnsiTheme="majorHAnsi"/>
          <w:color w:val="595959" w:themeColor="text1" w:themeTint="A6"/>
          <w:sz w:val="20"/>
          <w:szCs w:val="20"/>
        </w:rPr>
        <w:t>” for internal BEST framework.</w:t>
      </w:r>
    </w:p>
    <w:p w:rsidR="005E6649" w:rsidRPr="005F7F12" w:rsidRDefault="000A39D0" w:rsidP="00A065FF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Sharing project updates to </w:t>
      </w:r>
      <w:r w:rsidRPr="008D2376">
        <w:rPr>
          <w:rFonts w:asciiTheme="majorHAnsi" w:hAnsiTheme="majorHAnsi"/>
          <w:b/>
          <w:color w:val="595959" w:themeColor="text1" w:themeTint="A6"/>
          <w:sz w:val="20"/>
          <w:szCs w:val="20"/>
        </w:rPr>
        <w:t>Delivery Manager, Oracle capability head, Senior managers and Client services group</w:t>
      </w:r>
    </w:p>
    <w:p w:rsidR="005F7F12" w:rsidRPr="005F7F12" w:rsidRDefault="005F7F12" w:rsidP="005F7F1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5F7F12">
        <w:rPr>
          <w:rFonts w:asciiTheme="majorHAnsi" w:hAnsiTheme="majorHAnsi"/>
          <w:color w:val="595959" w:themeColor="text1" w:themeTint="A6"/>
          <w:sz w:val="20"/>
          <w:szCs w:val="20"/>
        </w:rPr>
        <w:t>Agile coach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for implementing </w:t>
      </w:r>
      <w:proofErr w:type="gramStart"/>
      <w:r>
        <w:rPr>
          <w:rFonts w:asciiTheme="majorHAnsi" w:hAnsiTheme="majorHAnsi"/>
          <w:color w:val="595959" w:themeColor="text1" w:themeTint="A6"/>
          <w:sz w:val="20"/>
          <w:szCs w:val="20"/>
        </w:rPr>
        <w:t>Agile</w:t>
      </w:r>
      <w:proofErr w:type="gramEnd"/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culture including Agile values, principles and practices in project.</w:t>
      </w:r>
    </w:p>
    <w:p w:rsidR="005F7F12" w:rsidRPr="005F7F12" w:rsidRDefault="005F7F12" w:rsidP="005F7F1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5F7F12">
        <w:rPr>
          <w:rFonts w:asciiTheme="majorHAnsi" w:hAnsiTheme="majorHAnsi"/>
          <w:color w:val="595959" w:themeColor="text1" w:themeTint="A6"/>
          <w:sz w:val="20"/>
          <w:szCs w:val="20"/>
        </w:rPr>
        <w:t>Transformed 100+ members’ team from Waterfall to Agile in quick time.Setting up different JIRA and physical agile boards. Appreciated by client.</w:t>
      </w:r>
    </w:p>
    <w:p w:rsidR="005F7F12" w:rsidRPr="005F7F12" w:rsidRDefault="005F7F12" w:rsidP="005F7F1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A668B4">
        <w:rPr>
          <w:rFonts w:asciiTheme="majorHAnsi" w:hAnsiTheme="majorHAnsi"/>
          <w:color w:val="595959" w:themeColor="text1" w:themeTint="A6"/>
          <w:sz w:val="20"/>
          <w:szCs w:val="20"/>
        </w:rPr>
        <w:t xml:space="preserve">Leading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two teams (Dev and Maintenance)</w:t>
      </w:r>
      <w:r w:rsidRPr="00A668B4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as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Scrum master for one project and working as Scrum coach in my current project, weekly updates to client stakeholders.</w:t>
      </w:r>
    </w:p>
    <w:p w:rsidR="005F7F12" w:rsidRPr="005F7F12" w:rsidRDefault="005F7F12" w:rsidP="005F7F1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Lead the </w:t>
      </w:r>
      <w:r w:rsidRPr="005F7F12">
        <w:rPr>
          <w:rFonts w:asciiTheme="majorHAnsi" w:hAnsiTheme="majorHAnsi"/>
          <w:color w:val="595959" w:themeColor="text1" w:themeTint="A6"/>
          <w:sz w:val="20"/>
          <w:szCs w:val="20"/>
        </w:rPr>
        <w:t>62 new joiners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on boarding process </w:t>
      </w:r>
      <w:r w:rsidRPr="009F6F10">
        <w:rPr>
          <w:rFonts w:asciiTheme="majorHAnsi" w:hAnsiTheme="majorHAnsi"/>
          <w:color w:val="595959" w:themeColor="text1" w:themeTint="A6"/>
          <w:sz w:val="20"/>
          <w:szCs w:val="20"/>
        </w:rPr>
        <w:t xml:space="preserve">from interviewing to trainings and to deploy them in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scrum </w:t>
      </w:r>
      <w:r w:rsidRPr="009F6F10">
        <w:rPr>
          <w:rFonts w:asciiTheme="majorHAnsi" w:hAnsiTheme="majorHAnsi"/>
          <w:color w:val="595959" w:themeColor="text1" w:themeTint="A6"/>
          <w:sz w:val="20"/>
          <w:szCs w:val="20"/>
        </w:rPr>
        <w:t>teams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5F7F12" w:rsidRPr="005F7F12" w:rsidRDefault="005F7F12" w:rsidP="005F7F1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5F7F12">
        <w:rPr>
          <w:rFonts w:asciiTheme="majorHAnsi" w:hAnsiTheme="majorHAnsi"/>
          <w:color w:val="595959" w:themeColor="text1" w:themeTint="A6"/>
          <w:sz w:val="20"/>
          <w:szCs w:val="20"/>
        </w:rPr>
        <w:t>Set up Definition of Done (DoD), DoR (Definition of Ready)</w:t>
      </w:r>
      <w:proofErr w:type="gramStart"/>
      <w:r w:rsidRPr="005F7F12">
        <w:rPr>
          <w:rFonts w:asciiTheme="majorHAnsi" w:hAnsiTheme="majorHAnsi"/>
          <w:color w:val="595959" w:themeColor="text1" w:themeTint="A6"/>
          <w:sz w:val="20"/>
          <w:szCs w:val="20"/>
        </w:rPr>
        <w:t>,Sprint</w:t>
      </w:r>
      <w:proofErr w:type="gramEnd"/>
      <w:r w:rsidRPr="005F7F12">
        <w:rPr>
          <w:rFonts w:asciiTheme="majorHAnsi" w:hAnsiTheme="majorHAnsi"/>
          <w:color w:val="595959" w:themeColor="text1" w:themeTint="A6"/>
          <w:sz w:val="20"/>
          <w:szCs w:val="20"/>
        </w:rPr>
        <w:t xml:space="preserve"> Start and Stop checklists, Capacity planner, branching strategy documents, and Code review checklist. Agile knowledge sharing sessions to team</w:t>
      </w:r>
    </w:p>
    <w:p w:rsidR="005F7F12" w:rsidRDefault="005F7F12" w:rsidP="002A1147">
      <w:pPr>
        <w:pStyle w:val="ListParagraph"/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</w:p>
    <w:p w:rsidR="002A1147" w:rsidRDefault="002A1147" w:rsidP="002A1147">
      <w:pPr>
        <w:pStyle w:val="ListParagraph"/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</w:p>
    <w:p w:rsidR="002A1147" w:rsidRDefault="002A1147" w:rsidP="002A1147">
      <w:pPr>
        <w:pStyle w:val="ListParagraph"/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</w:p>
    <w:p w:rsidR="002A1147" w:rsidRDefault="002A1147" w:rsidP="002A1147">
      <w:pPr>
        <w:pStyle w:val="ListParagraph"/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</w:p>
    <w:p w:rsidR="002A1147" w:rsidRPr="003E57E1" w:rsidRDefault="002A1147" w:rsidP="002A1147">
      <w:pPr>
        <w:pStyle w:val="ListParagraph"/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</w:p>
    <w:p w:rsidR="003E57E1" w:rsidRPr="003E57E1" w:rsidRDefault="003E57E1" w:rsidP="003E57E1">
      <w:pPr>
        <w:shd w:val="clear" w:color="auto" w:fill="FFFFFF" w:themeFill="background1"/>
        <w:spacing w:after="0" w:line="240" w:lineRule="auto"/>
        <w:rPr>
          <w:rFonts w:asciiTheme="majorHAnsi" w:hAnsiTheme="majorHAnsi"/>
          <w:color w:val="595959" w:themeColor="text1" w:themeTint="A6"/>
          <w:sz w:val="20"/>
          <w:szCs w:val="20"/>
        </w:rPr>
      </w:pPr>
    </w:p>
    <w:p w:rsidR="00C07225" w:rsidRPr="00C45C92" w:rsidRDefault="002F0BB3" w:rsidP="00C45C92">
      <w:pPr>
        <w:shd w:val="clear" w:color="auto" w:fill="FFFFFF" w:themeFill="background1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lastRenderedPageBreak/>
        <w:t>2)</w:t>
      </w:r>
      <w:r w:rsidR="00E74400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C07225"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 w:rsidR="0058321D">
        <w:rPr>
          <w:rFonts w:asciiTheme="majorHAnsi" w:hAnsiTheme="majorHAnsi"/>
          <w:color w:val="595959" w:themeColor="text1" w:themeTint="A6"/>
          <w:sz w:val="20"/>
          <w:szCs w:val="20"/>
        </w:rPr>
        <w:t>/</w:t>
      </w:r>
      <w:r w:rsidR="0058321D" w:rsidRPr="0058321D">
        <w:rPr>
          <w:rFonts w:asciiTheme="majorHAnsi" w:hAnsiTheme="majorHAnsi"/>
          <w:b/>
          <w:color w:val="595959" w:themeColor="text1" w:themeTint="A6"/>
          <w:sz w:val="20"/>
          <w:szCs w:val="20"/>
        </w:rPr>
        <w:t>Client</w:t>
      </w:r>
      <w:r w:rsidR="0058321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FA61AD" w:rsidRPr="00846AF8">
        <w:rPr>
          <w:rFonts w:asciiTheme="majorHAnsi" w:hAnsiTheme="majorHAnsi"/>
          <w:b/>
          <w:color w:val="595959" w:themeColor="text1" w:themeTint="A6"/>
          <w:sz w:val="20"/>
          <w:szCs w:val="20"/>
        </w:rPr>
        <w:t>TheBarclays</w:t>
      </w:r>
      <w:r w:rsidR="00BB5483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635B08">
        <w:rPr>
          <w:rFonts w:asciiTheme="majorHAnsi" w:hAnsiTheme="majorHAnsi"/>
          <w:b/>
          <w:color w:val="595959" w:themeColor="text1" w:themeTint="A6"/>
          <w:sz w:val="20"/>
          <w:szCs w:val="20"/>
        </w:rPr>
        <w:t>(Barclays)</w:t>
      </w:r>
    </w:p>
    <w:p w:rsidR="00C07225" w:rsidRPr="00413D7D" w:rsidRDefault="00C07225" w:rsidP="00C0722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Period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AC55BF">
        <w:rPr>
          <w:rFonts w:asciiTheme="majorHAnsi" w:hAnsiTheme="majorHAnsi"/>
          <w:color w:val="595959" w:themeColor="text1" w:themeTint="A6"/>
          <w:sz w:val="20"/>
          <w:szCs w:val="20"/>
        </w:rPr>
        <w:t>Feb’</w:t>
      </w:r>
      <w:r w:rsidR="00895F1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18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– </w:t>
      </w:r>
      <w:r w:rsidR="006B1355">
        <w:rPr>
          <w:rFonts w:asciiTheme="majorHAnsi" w:hAnsiTheme="majorHAnsi"/>
          <w:color w:val="595959" w:themeColor="text1" w:themeTint="A6"/>
          <w:sz w:val="20"/>
          <w:szCs w:val="20"/>
        </w:rPr>
        <w:t>Dec’18</w:t>
      </w:r>
    </w:p>
    <w:p w:rsidR="00C07225" w:rsidRDefault="00C07225" w:rsidP="00C0722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BF174A">
        <w:rPr>
          <w:rFonts w:asciiTheme="majorHAnsi" w:hAnsiTheme="majorHAnsi"/>
          <w:color w:val="595959" w:themeColor="text1" w:themeTint="A6"/>
          <w:sz w:val="20"/>
          <w:szCs w:val="20"/>
        </w:rPr>
        <w:t>Scrum Mast</w:t>
      </w:r>
      <w:r w:rsidR="00D06B5F">
        <w:rPr>
          <w:rFonts w:asciiTheme="majorHAnsi" w:hAnsiTheme="majorHAnsi"/>
          <w:color w:val="595959" w:themeColor="text1" w:themeTint="A6"/>
          <w:sz w:val="20"/>
          <w:szCs w:val="20"/>
        </w:rPr>
        <w:t>er/Agile coach</w:t>
      </w:r>
    </w:p>
    <w:p w:rsidR="00C07225" w:rsidRDefault="00C07225" w:rsidP="00C0722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Team Size</w:t>
      </w:r>
      <w:r w:rsidRPr="007914A2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="000F0ADB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0F0ADB">
        <w:rPr>
          <w:rFonts w:asciiTheme="majorHAnsi" w:hAnsiTheme="majorHAnsi"/>
          <w:color w:val="595959" w:themeColor="text1" w:themeTint="A6"/>
          <w:sz w:val="20"/>
          <w:szCs w:val="20"/>
        </w:rPr>
        <w:tab/>
        <w:t>10</w:t>
      </w:r>
      <w:r w:rsidR="00F8640D">
        <w:rPr>
          <w:rFonts w:asciiTheme="majorHAnsi" w:hAnsiTheme="majorHAnsi"/>
          <w:color w:val="595959" w:themeColor="text1" w:themeTint="A6"/>
          <w:sz w:val="20"/>
          <w:szCs w:val="20"/>
        </w:rPr>
        <w:t>6</w:t>
      </w:r>
    </w:p>
    <w:p w:rsidR="00C07225" w:rsidRDefault="00C07225" w:rsidP="00C0722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771026">
        <w:rPr>
          <w:rFonts w:asciiTheme="majorHAnsi" w:hAnsiTheme="majorHAnsi"/>
          <w:b/>
          <w:color w:val="595959" w:themeColor="text1" w:themeTint="A6"/>
          <w:sz w:val="20"/>
          <w:szCs w:val="20"/>
        </w:rPr>
        <w:t>Methodology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  <w:t>Agile – Scrum, LeSS (Large-Scale Scrum), Kanban, XP.</w:t>
      </w:r>
    </w:p>
    <w:p w:rsidR="00C07225" w:rsidRDefault="00C07225" w:rsidP="00C0722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Tools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: 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  <w:t>J</w:t>
      </w:r>
      <w:r w:rsidR="001E4C84">
        <w:rPr>
          <w:rFonts w:asciiTheme="majorHAnsi" w:hAnsiTheme="majorHAnsi"/>
          <w:color w:val="595959" w:themeColor="text1" w:themeTint="A6"/>
          <w:sz w:val="20"/>
          <w:szCs w:val="20"/>
        </w:rPr>
        <w:t>IRA, Confluence and BitBucket,</w:t>
      </w:r>
      <w:r w:rsidR="00A2250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1E4C84">
        <w:rPr>
          <w:rFonts w:asciiTheme="majorHAnsi" w:hAnsiTheme="majorHAnsi"/>
          <w:color w:val="595959" w:themeColor="text1" w:themeTint="A6"/>
          <w:sz w:val="20"/>
          <w:szCs w:val="20"/>
        </w:rPr>
        <w:t>CVS,</w:t>
      </w:r>
      <w:r w:rsidR="00023DEB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5F56A6">
        <w:rPr>
          <w:rFonts w:asciiTheme="majorHAnsi" w:hAnsiTheme="majorHAnsi"/>
          <w:color w:val="595959" w:themeColor="text1" w:themeTint="A6"/>
          <w:sz w:val="20"/>
          <w:szCs w:val="20"/>
        </w:rPr>
        <w:t>Crucible</w:t>
      </w:r>
      <w:r w:rsidR="002E407A">
        <w:rPr>
          <w:rFonts w:asciiTheme="majorHAnsi" w:hAnsiTheme="majorHAnsi"/>
          <w:color w:val="595959" w:themeColor="text1" w:themeTint="A6"/>
          <w:sz w:val="20"/>
          <w:szCs w:val="20"/>
        </w:rPr>
        <w:t>, Ansible, Jenkins,</w:t>
      </w:r>
      <w:r w:rsidR="004018BE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2E407A">
        <w:rPr>
          <w:rFonts w:asciiTheme="majorHAnsi" w:hAnsiTheme="majorHAnsi"/>
          <w:color w:val="595959" w:themeColor="text1" w:themeTint="A6"/>
          <w:sz w:val="20"/>
          <w:szCs w:val="20"/>
        </w:rPr>
        <w:t>Sonarqube.</w:t>
      </w:r>
    </w:p>
    <w:p w:rsidR="005A196F" w:rsidRPr="00413D7D" w:rsidRDefault="005A196F" w:rsidP="005A196F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Languages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  <w:t>HTML 5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, Java 7.0</w:t>
      </w:r>
    </w:p>
    <w:p w:rsidR="00C07225" w:rsidRPr="00C6218B" w:rsidRDefault="00C07225" w:rsidP="00C0722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KRAs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</w:p>
    <w:p w:rsidR="00877862" w:rsidRPr="00877862" w:rsidRDefault="00011FDF" w:rsidP="0087786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Leading </w:t>
      </w:r>
      <w:r w:rsidR="00877862" w:rsidRPr="00877862">
        <w:rPr>
          <w:rFonts w:asciiTheme="majorHAnsi" w:hAnsiTheme="majorHAnsi"/>
          <w:color w:val="595959" w:themeColor="text1" w:themeTint="A6"/>
          <w:sz w:val="20"/>
          <w:szCs w:val="20"/>
        </w:rPr>
        <w:t>two teams</w:t>
      </w:r>
      <w:r w:rsidR="00887725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7832C8">
        <w:rPr>
          <w:rFonts w:asciiTheme="majorHAnsi" w:hAnsiTheme="majorHAnsi"/>
          <w:color w:val="595959" w:themeColor="text1" w:themeTint="A6"/>
          <w:sz w:val="20"/>
          <w:szCs w:val="20"/>
        </w:rPr>
        <w:t>(Dev and Maintenance)</w:t>
      </w:r>
      <w:r w:rsidR="00877862" w:rsidRPr="00877862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as </w:t>
      </w:r>
      <w:r w:rsidR="007E6100">
        <w:rPr>
          <w:rFonts w:asciiTheme="majorHAnsi" w:hAnsiTheme="majorHAnsi"/>
          <w:color w:val="595959" w:themeColor="text1" w:themeTint="A6"/>
          <w:sz w:val="20"/>
          <w:szCs w:val="20"/>
        </w:rPr>
        <w:t>Scrum master/Agile coach</w:t>
      </w:r>
      <w:r w:rsidR="00877862" w:rsidRPr="00877862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877862" w:rsidRPr="00877862" w:rsidRDefault="00F01F28" w:rsidP="0087786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877862" w:rsidRPr="00877862">
        <w:rPr>
          <w:rFonts w:asciiTheme="majorHAnsi" w:hAnsiTheme="majorHAnsi"/>
          <w:color w:val="595959" w:themeColor="text1" w:themeTint="A6"/>
          <w:sz w:val="20"/>
          <w:szCs w:val="20"/>
        </w:rPr>
        <w:t>Single person responsible for implementing Agile practices in project.</w:t>
      </w:r>
    </w:p>
    <w:p w:rsidR="00877862" w:rsidRPr="00877862" w:rsidRDefault="00F01F28" w:rsidP="0087786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A51376">
        <w:rPr>
          <w:rFonts w:asciiTheme="majorHAnsi" w:hAnsiTheme="majorHAnsi"/>
          <w:color w:val="595959" w:themeColor="text1" w:themeTint="A6"/>
          <w:sz w:val="20"/>
          <w:szCs w:val="20"/>
        </w:rPr>
        <w:t>Helping PO &amp; team in slicing user stories as per “INVEST”</w:t>
      </w:r>
      <w:r w:rsidR="00021CC7">
        <w:rPr>
          <w:rFonts w:asciiTheme="majorHAnsi" w:hAnsiTheme="majorHAnsi"/>
          <w:color w:val="595959" w:themeColor="text1" w:themeTint="A6"/>
          <w:sz w:val="20"/>
          <w:szCs w:val="20"/>
        </w:rPr>
        <w:t xml:space="preserve"> criteria</w:t>
      </w:r>
      <w:r w:rsidR="000D7D2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with SPIDR approach.</w:t>
      </w:r>
    </w:p>
    <w:p w:rsidR="009241EB" w:rsidRPr="00121F3D" w:rsidRDefault="00F01F28" w:rsidP="00121F3D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877862" w:rsidRPr="00877862">
        <w:rPr>
          <w:rFonts w:asciiTheme="majorHAnsi" w:hAnsiTheme="majorHAnsi"/>
          <w:color w:val="595959" w:themeColor="text1" w:themeTint="A6"/>
          <w:sz w:val="20"/>
          <w:szCs w:val="20"/>
        </w:rPr>
        <w:t>Agile knowledge sharing sessions to team</w:t>
      </w:r>
      <w:r w:rsidR="002E5A01">
        <w:rPr>
          <w:rFonts w:asciiTheme="majorHAnsi" w:hAnsiTheme="majorHAnsi"/>
          <w:color w:val="595959" w:themeColor="text1" w:themeTint="A6"/>
          <w:sz w:val="20"/>
          <w:szCs w:val="20"/>
        </w:rPr>
        <w:t>, Knowledge bytes sharing with team</w:t>
      </w:r>
      <w:r w:rsidR="00F5417B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 implemented a</w:t>
      </w:r>
      <w:r w:rsidR="00877862" w:rsidRPr="00877862">
        <w:rPr>
          <w:rFonts w:asciiTheme="majorHAnsi" w:hAnsiTheme="majorHAnsi"/>
          <w:color w:val="595959" w:themeColor="text1" w:themeTint="A6"/>
          <w:sz w:val="20"/>
          <w:szCs w:val="20"/>
        </w:rPr>
        <w:t>gile best practices.</w:t>
      </w:r>
    </w:p>
    <w:p w:rsidR="00153868" w:rsidRDefault="00153868" w:rsidP="005866B0">
      <w:pPr>
        <w:shd w:val="clear" w:color="auto" w:fill="FFFFFF" w:themeFill="background1"/>
        <w:rPr>
          <w:rFonts w:asciiTheme="majorHAnsi" w:hAnsiTheme="majorHAnsi"/>
          <w:color w:val="595959" w:themeColor="text1" w:themeTint="A6"/>
          <w:sz w:val="20"/>
          <w:szCs w:val="20"/>
        </w:rPr>
      </w:pPr>
    </w:p>
    <w:p w:rsidR="00B46452" w:rsidRPr="00B3052B" w:rsidRDefault="00834475" w:rsidP="00B3052B">
      <w:pPr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Projects - </w:t>
      </w:r>
      <w:r w:rsidR="00B46452" w:rsidRPr="00775BA6">
        <w:rPr>
          <w:rFonts w:asciiTheme="majorHAnsi" w:hAnsiTheme="majorHAnsi"/>
          <w:b/>
          <w:color w:val="595959" w:themeColor="text1" w:themeTint="A6"/>
          <w:sz w:val="24"/>
          <w:szCs w:val="24"/>
        </w:rPr>
        <w:t>Accenture, Hyderabad:</w:t>
      </w:r>
      <w:r w:rsidR="00B3052B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 </w:t>
      </w:r>
      <w:r w:rsidR="00B3052B" w:rsidRPr="00840E1C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>Sep’ 16 – Dec’ 17</w:t>
      </w:r>
      <w:r w:rsidR="00B3052B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 xml:space="preserve">    </w:t>
      </w:r>
      <w:r w:rsidR="00B3052B" w:rsidRPr="00C90B8E">
        <w:rPr>
          <w:rFonts w:ascii="Arial Black" w:hAnsi="Arial Black"/>
          <w:sz w:val="32"/>
          <w:szCs w:val="32"/>
        </w:rPr>
        <w:t>Accenture</w:t>
      </w:r>
    </w:p>
    <w:p w:rsidR="005D7FB2" w:rsidRDefault="005D7FB2" w:rsidP="005D7FB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1)</w:t>
      </w:r>
    </w:p>
    <w:p w:rsidR="005D7FB2" w:rsidRPr="00413D7D" w:rsidRDefault="005D7FB2" w:rsidP="005D7FB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 w:rsidR="00385882">
        <w:rPr>
          <w:rFonts w:asciiTheme="majorHAnsi" w:hAnsiTheme="majorHAnsi"/>
          <w:color w:val="595959" w:themeColor="text1" w:themeTint="A6"/>
          <w:sz w:val="20"/>
          <w:szCs w:val="20"/>
        </w:rPr>
        <w:t>/</w:t>
      </w:r>
      <w:r w:rsidR="00385882" w:rsidRPr="0058321D">
        <w:rPr>
          <w:rFonts w:asciiTheme="majorHAnsi" w:hAnsiTheme="majorHAnsi"/>
          <w:b/>
          <w:color w:val="595959" w:themeColor="text1" w:themeTint="A6"/>
          <w:sz w:val="20"/>
          <w:szCs w:val="20"/>
        </w:rPr>
        <w:t>Client</w:t>
      </w:r>
      <w:r w:rsidR="00515B2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F312F8" w:rsidRPr="00134582">
        <w:rPr>
          <w:rFonts w:asciiTheme="majorHAnsi" w:hAnsiTheme="majorHAnsi"/>
          <w:b/>
          <w:color w:val="595959" w:themeColor="text1" w:themeTint="A6"/>
          <w:sz w:val="20"/>
          <w:szCs w:val="20"/>
        </w:rPr>
        <w:t>BankOne</w:t>
      </w:r>
      <w:r w:rsidR="00385882">
        <w:rPr>
          <w:rFonts w:asciiTheme="majorHAnsi" w:hAnsiTheme="majorHAnsi"/>
          <w:b/>
          <w:color w:val="595959" w:themeColor="text1" w:themeTint="A6"/>
          <w:sz w:val="20"/>
          <w:szCs w:val="20"/>
        </w:rPr>
        <w:t>/</w:t>
      </w:r>
      <w:r w:rsidR="00385882" w:rsidRPr="00134582">
        <w:rPr>
          <w:rFonts w:asciiTheme="majorHAnsi" w:hAnsiTheme="majorHAnsi"/>
          <w:b/>
          <w:color w:val="595959" w:themeColor="text1" w:themeTint="A6"/>
          <w:sz w:val="20"/>
          <w:szCs w:val="20"/>
        </w:rPr>
        <w:t>RBS</w:t>
      </w:r>
      <w:r w:rsidR="00385882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385882" w:rsidRPr="00134582">
        <w:rPr>
          <w:rFonts w:asciiTheme="majorHAnsi" w:hAnsiTheme="majorHAnsi"/>
          <w:b/>
          <w:color w:val="595959" w:themeColor="text1" w:themeTint="A6"/>
          <w:sz w:val="20"/>
          <w:szCs w:val="20"/>
        </w:rPr>
        <w:t>(Royal Bank of Scotland)</w:t>
      </w:r>
    </w:p>
    <w:p w:rsidR="005D7FB2" w:rsidRPr="00413D7D" w:rsidRDefault="005D7FB2" w:rsidP="0038588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Period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05462C">
        <w:rPr>
          <w:rFonts w:asciiTheme="majorHAnsi" w:hAnsiTheme="majorHAnsi"/>
          <w:color w:val="595959" w:themeColor="text1" w:themeTint="A6"/>
          <w:sz w:val="20"/>
          <w:szCs w:val="20"/>
        </w:rPr>
        <w:t>Jan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’</w:t>
      </w:r>
      <w:r w:rsidR="0005462C">
        <w:rPr>
          <w:rFonts w:asciiTheme="majorHAnsi" w:hAnsiTheme="majorHAnsi"/>
          <w:color w:val="595959" w:themeColor="text1" w:themeTint="A6"/>
          <w:sz w:val="20"/>
          <w:szCs w:val="20"/>
        </w:rPr>
        <w:t xml:space="preserve"> 17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– </w:t>
      </w:r>
      <w:r w:rsidR="001041C3">
        <w:rPr>
          <w:rFonts w:asciiTheme="majorHAnsi" w:hAnsiTheme="majorHAnsi"/>
          <w:color w:val="595959" w:themeColor="text1" w:themeTint="A6"/>
          <w:sz w:val="20"/>
          <w:szCs w:val="20"/>
        </w:rPr>
        <w:t>Dec’</w:t>
      </w:r>
      <w:r w:rsidR="00490D73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1041C3">
        <w:rPr>
          <w:rFonts w:asciiTheme="majorHAnsi" w:hAnsiTheme="majorHAnsi"/>
          <w:color w:val="595959" w:themeColor="text1" w:themeTint="A6"/>
          <w:sz w:val="20"/>
          <w:szCs w:val="20"/>
        </w:rPr>
        <w:t>17</w:t>
      </w:r>
    </w:p>
    <w:p w:rsidR="005D7FB2" w:rsidRDefault="005D7FB2" w:rsidP="005D7FB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Scrum Master</w:t>
      </w:r>
      <w:r w:rsidR="00C7309C">
        <w:rPr>
          <w:rFonts w:asciiTheme="majorHAnsi" w:hAnsiTheme="majorHAnsi"/>
          <w:color w:val="595959" w:themeColor="text1" w:themeTint="A6"/>
          <w:sz w:val="20"/>
          <w:szCs w:val="20"/>
        </w:rPr>
        <w:t>/Agile coach.</w:t>
      </w:r>
    </w:p>
    <w:p w:rsidR="007914A2" w:rsidRDefault="007914A2" w:rsidP="005D7FB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Team Size</w:t>
      </w:r>
      <w:r w:rsidRPr="007914A2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  <w:t>30</w:t>
      </w:r>
    </w:p>
    <w:p w:rsidR="005D7FB2" w:rsidRDefault="005D7FB2" w:rsidP="005D7FB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771026">
        <w:rPr>
          <w:rFonts w:asciiTheme="majorHAnsi" w:hAnsiTheme="majorHAnsi"/>
          <w:b/>
          <w:color w:val="595959" w:themeColor="text1" w:themeTint="A6"/>
          <w:sz w:val="20"/>
          <w:szCs w:val="20"/>
        </w:rPr>
        <w:t>Methodology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  <w:t xml:space="preserve">Agile </w:t>
      </w:r>
      <w:r w:rsidR="00F51E1A">
        <w:rPr>
          <w:rFonts w:asciiTheme="majorHAnsi" w:hAnsiTheme="majorHAnsi"/>
          <w:b/>
          <w:color w:val="595959" w:themeColor="text1" w:themeTint="A6"/>
          <w:sz w:val="20"/>
          <w:szCs w:val="20"/>
        </w:rPr>
        <w:t>–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Scrum</w:t>
      </w:r>
      <w:r w:rsidR="00F51E1A">
        <w:rPr>
          <w:rFonts w:asciiTheme="majorHAnsi" w:hAnsiTheme="majorHAnsi"/>
          <w:b/>
          <w:color w:val="595959" w:themeColor="text1" w:themeTint="A6"/>
          <w:sz w:val="20"/>
          <w:szCs w:val="20"/>
        </w:rPr>
        <w:t>, LeSS (Large-Scale Scrum)</w:t>
      </w:r>
      <w:r w:rsidR="00997E09">
        <w:rPr>
          <w:rFonts w:asciiTheme="majorHAnsi" w:hAnsiTheme="majorHAnsi"/>
          <w:b/>
          <w:color w:val="595959" w:themeColor="text1" w:themeTint="A6"/>
          <w:sz w:val="20"/>
          <w:szCs w:val="20"/>
        </w:rPr>
        <w:t>, Kanban, XP.</w:t>
      </w:r>
    </w:p>
    <w:p w:rsidR="005D7FB2" w:rsidRDefault="005D7FB2" w:rsidP="005D7FB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Tools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: 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  <w:t>J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IRA</w:t>
      </w:r>
      <w:r w:rsidR="00DC0524">
        <w:rPr>
          <w:rFonts w:asciiTheme="majorHAnsi" w:hAnsiTheme="majorHAnsi"/>
          <w:color w:val="595959" w:themeColor="text1" w:themeTint="A6"/>
          <w:sz w:val="20"/>
          <w:szCs w:val="20"/>
        </w:rPr>
        <w:t xml:space="preserve">,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Confluence</w:t>
      </w:r>
      <w:r w:rsidR="004810C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 </w:t>
      </w:r>
      <w:r w:rsidR="00DC0524">
        <w:rPr>
          <w:rFonts w:asciiTheme="majorHAnsi" w:hAnsiTheme="majorHAnsi"/>
          <w:color w:val="595959" w:themeColor="text1" w:themeTint="A6"/>
          <w:sz w:val="20"/>
          <w:szCs w:val="20"/>
        </w:rPr>
        <w:t>BitBucket</w:t>
      </w:r>
      <w:r w:rsidR="00D74CBF">
        <w:rPr>
          <w:rFonts w:asciiTheme="majorHAnsi" w:hAnsiTheme="majorHAnsi"/>
          <w:color w:val="595959" w:themeColor="text1" w:themeTint="A6"/>
          <w:sz w:val="20"/>
          <w:szCs w:val="20"/>
        </w:rPr>
        <w:t>, Chef, Jenkins.</w:t>
      </w:r>
    </w:p>
    <w:p w:rsidR="004810CF" w:rsidRPr="00825DA0" w:rsidRDefault="00F84AE8" w:rsidP="005D7FB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Ecommerce Platform:</w:t>
      </w:r>
      <w:r w:rsidR="002252F9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873B05" w:rsidRPr="00800D7A">
        <w:rPr>
          <w:rFonts w:asciiTheme="majorHAnsi" w:hAnsiTheme="majorHAnsi"/>
          <w:color w:val="595959" w:themeColor="text1" w:themeTint="A6"/>
          <w:sz w:val="20"/>
          <w:szCs w:val="20"/>
        </w:rPr>
        <w:t xml:space="preserve">SAP </w:t>
      </w:r>
      <w:r w:rsidR="00640E25" w:rsidRPr="00800D7A">
        <w:rPr>
          <w:rFonts w:asciiTheme="majorHAnsi" w:hAnsiTheme="majorHAnsi"/>
          <w:color w:val="595959" w:themeColor="text1" w:themeTint="A6"/>
          <w:sz w:val="20"/>
          <w:szCs w:val="20"/>
        </w:rPr>
        <w:t>Hybris</w:t>
      </w:r>
    </w:p>
    <w:p w:rsidR="005D7FB2" w:rsidRDefault="00914D8B" w:rsidP="00A86511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E530A9">
        <w:rPr>
          <w:rFonts w:asciiTheme="majorHAnsi" w:hAnsiTheme="majorHAnsi"/>
          <w:b/>
          <w:color w:val="595959" w:themeColor="text1" w:themeTint="A6"/>
          <w:sz w:val="20"/>
          <w:szCs w:val="20"/>
        </w:rPr>
        <w:t>Enterprise Content Mgmt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: </w:t>
      </w:r>
      <w:r w:rsidRPr="00800D7A">
        <w:rPr>
          <w:rFonts w:asciiTheme="majorHAnsi" w:hAnsiTheme="majorHAnsi"/>
          <w:color w:val="595959" w:themeColor="text1" w:themeTint="A6"/>
          <w:sz w:val="20"/>
          <w:szCs w:val="20"/>
        </w:rPr>
        <w:t>AEM (Adobe experience Manager)</w:t>
      </w:r>
    </w:p>
    <w:p w:rsidR="00402306" w:rsidRPr="00A86511" w:rsidRDefault="00402306" w:rsidP="00A86511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UX tools</w:t>
      </w:r>
      <w:r w:rsidRPr="00402306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203290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203290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InVision</w:t>
      </w:r>
      <w:r w:rsidR="007259E0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</w:t>
      </w:r>
      <w:r w:rsidR="0074373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Zeplin</w:t>
      </w:r>
      <w:r w:rsidR="007259E0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783B93" w:rsidRDefault="00783B93" w:rsidP="005D7FB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5D7FB2" w:rsidRPr="007A5AC3" w:rsidRDefault="005D7FB2" w:rsidP="007A5AC3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KRAs</w:t>
      </w:r>
      <w:r w:rsidRPr="007A5AC3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</w:p>
    <w:p w:rsidR="005D7FB2" w:rsidRDefault="00A90975" w:rsidP="005D7FB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Leading two</w:t>
      </w:r>
      <w:r w:rsidR="008B34CB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2427BC">
        <w:rPr>
          <w:rFonts w:asciiTheme="majorHAnsi" w:hAnsiTheme="majorHAnsi"/>
          <w:color w:val="595959" w:themeColor="text1" w:themeTint="A6"/>
          <w:sz w:val="20"/>
          <w:szCs w:val="20"/>
        </w:rPr>
        <w:t>team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s</w:t>
      </w:r>
      <w:r w:rsidR="002427BC">
        <w:rPr>
          <w:rFonts w:asciiTheme="majorHAnsi" w:hAnsiTheme="majorHAnsi"/>
          <w:color w:val="595959" w:themeColor="text1" w:themeTint="A6"/>
          <w:sz w:val="20"/>
          <w:szCs w:val="20"/>
        </w:rPr>
        <w:t xml:space="preserve"> of 7</w:t>
      </w:r>
      <w:r w:rsidR="00355CB1">
        <w:rPr>
          <w:rFonts w:asciiTheme="majorHAnsi" w:hAnsiTheme="majorHAnsi"/>
          <w:color w:val="595959" w:themeColor="text1" w:themeTint="A6"/>
          <w:sz w:val="20"/>
          <w:szCs w:val="20"/>
        </w:rPr>
        <w:t xml:space="preserve"> members</w:t>
      </w:r>
      <w:r w:rsidR="005E77E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as a Scrum master and highlighting impediments/risks</w:t>
      </w:r>
      <w:r w:rsidR="00280F9A">
        <w:rPr>
          <w:rFonts w:asciiTheme="majorHAnsi" w:hAnsiTheme="majorHAnsi"/>
          <w:color w:val="595959" w:themeColor="text1" w:themeTint="A6"/>
          <w:sz w:val="20"/>
          <w:szCs w:val="20"/>
        </w:rPr>
        <w:t xml:space="preserve"> to Meta Scrum master</w:t>
      </w:r>
      <w:r w:rsidR="00355CB1">
        <w:rPr>
          <w:rFonts w:asciiTheme="majorHAnsi" w:hAnsiTheme="majorHAnsi"/>
          <w:color w:val="595959" w:themeColor="text1" w:themeTint="A6"/>
          <w:sz w:val="20"/>
          <w:szCs w:val="20"/>
        </w:rPr>
        <w:t xml:space="preserve"> in SOS</w:t>
      </w:r>
      <w:r w:rsidR="00280F9A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A8390E" w:rsidRDefault="000264A3" w:rsidP="00A8390E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Set up all processes in Sprint 0</w:t>
      </w:r>
      <w:r w:rsidR="00D91D09">
        <w:rPr>
          <w:rFonts w:asciiTheme="majorHAnsi" w:hAnsiTheme="majorHAnsi"/>
          <w:color w:val="595959" w:themeColor="text1" w:themeTint="A6"/>
          <w:sz w:val="20"/>
          <w:szCs w:val="20"/>
        </w:rPr>
        <w:t>/1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itself so that team can confidently work on future sprints</w:t>
      </w:r>
      <w:r w:rsidR="00D11FC7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A8390E" w:rsidRPr="00A8390E" w:rsidRDefault="00A8390E" w:rsidP="00A8390E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A8390E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Setting up JIRA </w:t>
      </w:r>
      <w:r w:rsidRPr="00DB7185">
        <w:rPr>
          <w:rFonts w:asciiTheme="majorHAnsi" w:hAnsiTheme="majorHAnsi" w:cs="Tahoma"/>
          <w:b/>
          <w:color w:val="6A6969"/>
          <w:sz w:val="20"/>
          <w:szCs w:val="20"/>
          <w:lang w:eastAsia="en-GB"/>
        </w:rPr>
        <w:t>Dashboard</w:t>
      </w:r>
      <w:r w:rsidRPr="00A8390E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, metrics, </w:t>
      </w:r>
      <w:r w:rsidRPr="00DB7185">
        <w:rPr>
          <w:rFonts w:asciiTheme="majorHAnsi" w:hAnsiTheme="majorHAnsi" w:cs="Tahoma"/>
          <w:b/>
          <w:color w:val="6A6969"/>
          <w:sz w:val="20"/>
          <w:szCs w:val="20"/>
          <w:lang w:eastAsia="en-GB"/>
        </w:rPr>
        <w:t>Gadgets</w:t>
      </w:r>
      <w:r w:rsidRPr="00A8390E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, </w:t>
      </w:r>
      <w:r w:rsidRPr="00DB7185">
        <w:rPr>
          <w:rFonts w:asciiTheme="majorHAnsi" w:hAnsiTheme="majorHAnsi" w:cs="Tahoma"/>
          <w:b/>
          <w:color w:val="6A6969"/>
          <w:sz w:val="20"/>
          <w:szCs w:val="20"/>
          <w:lang w:eastAsia="en-GB"/>
        </w:rPr>
        <w:t>Workflows</w:t>
      </w:r>
      <w:r w:rsidRPr="00A8390E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 and other different reports. Good knowledge of JIRA </w:t>
      </w:r>
      <w:r w:rsidR="00913391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integration with </w:t>
      </w:r>
      <w:r w:rsidR="00913391" w:rsidRPr="00DB7185">
        <w:rPr>
          <w:rFonts w:asciiTheme="majorHAnsi" w:hAnsiTheme="majorHAnsi" w:cs="Tahoma"/>
          <w:b/>
          <w:color w:val="6A6969"/>
          <w:sz w:val="20"/>
          <w:szCs w:val="20"/>
          <w:lang w:eastAsia="en-GB"/>
        </w:rPr>
        <w:t>Confluence</w:t>
      </w:r>
      <w:r w:rsidR="00913391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, </w:t>
      </w:r>
      <w:r w:rsidR="00913391" w:rsidRPr="00DB7185">
        <w:rPr>
          <w:rFonts w:asciiTheme="majorHAnsi" w:hAnsiTheme="majorHAnsi" w:cs="Tahoma"/>
          <w:b/>
          <w:color w:val="6A6969"/>
          <w:sz w:val="20"/>
          <w:szCs w:val="20"/>
          <w:lang w:eastAsia="en-GB"/>
        </w:rPr>
        <w:t>Jenkins</w:t>
      </w:r>
      <w:r w:rsidR="00913391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 and </w:t>
      </w:r>
      <w:r w:rsidR="00913391" w:rsidRPr="00DB7185">
        <w:rPr>
          <w:rFonts w:asciiTheme="majorHAnsi" w:hAnsiTheme="majorHAnsi" w:cs="Tahoma"/>
          <w:b/>
          <w:color w:val="6A6969"/>
          <w:sz w:val="20"/>
          <w:szCs w:val="20"/>
          <w:lang w:eastAsia="en-GB"/>
        </w:rPr>
        <w:t>Bitbucket</w:t>
      </w:r>
      <w:r w:rsidR="00913391">
        <w:rPr>
          <w:rFonts w:asciiTheme="majorHAnsi" w:hAnsiTheme="majorHAnsi" w:cs="Tahoma"/>
          <w:color w:val="6A6969"/>
          <w:sz w:val="20"/>
          <w:szCs w:val="20"/>
          <w:lang w:eastAsia="en-GB"/>
        </w:rPr>
        <w:t>.</w:t>
      </w:r>
    </w:p>
    <w:p w:rsidR="00161173" w:rsidRPr="00805D98" w:rsidRDefault="00A4175A" w:rsidP="00805D98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Set up Agile </w:t>
      </w:r>
      <w:r w:rsidR="008A43B4">
        <w:rPr>
          <w:rFonts w:asciiTheme="majorHAnsi" w:hAnsiTheme="majorHAnsi"/>
          <w:color w:val="595959" w:themeColor="text1" w:themeTint="A6"/>
          <w:sz w:val="20"/>
          <w:szCs w:val="20"/>
        </w:rPr>
        <w:t xml:space="preserve">best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practice</w:t>
      </w:r>
      <w:r w:rsidR="00D11FC7">
        <w:rPr>
          <w:rFonts w:asciiTheme="majorHAnsi" w:hAnsiTheme="majorHAnsi"/>
          <w:color w:val="595959" w:themeColor="text1" w:themeTint="A6"/>
          <w:sz w:val="20"/>
          <w:szCs w:val="20"/>
        </w:rPr>
        <w:t>s to achieve Sprint commitments and Agile knowledge sharing sessions to team.</w:t>
      </w:r>
    </w:p>
    <w:p w:rsidR="008A43B4" w:rsidRDefault="008A43B4" w:rsidP="005D7FB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Coordinating with </w:t>
      </w:r>
      <w:r w:rsidR="003D0774">
        <w:rPr>
          <w:rFonts w:asciiTheme="majorHAnsi" w:hAnsiTheme="majorHAnsi"/>
          <w:color w:val="595959" w:themeColor="text1" w:themeTint="A6"/>
          <w:sz w:val="20"/>
          <w:szCs w:val="20"/>
        </w:rPr>
        <w:t xml:space="preserve">PMs/Meta Scrum masters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and POs/BAs</w:t>
      </w:r>
      <w:r w:rsidR="006D2310">
        <w:rPr>
          <w:rFonts w:asciiTheme="majorHAnsi" w:hAnsiTheme="majorHAnsi"/>
          <w:color w:val="595959" w:themeColor="text1" w:themeTint="A6"/>
          <w:sz w:val="20"/>
          <w:szCs w:val="20"/>
        </w:rPr>
        <w:t xml:space="preserve"> for slicing</w:t>
      </w:r>
      <w:r w:rsidR="002911A7">
        <w:rPr>
          <w:rFonts w:asciiTheme="majorHAnsi" w:hAnsiTheme="majorHAnsi"/>
          <w:color w:val="595959" w:themeColor="text1" w:themeTint="A6"/>
          <w:sz w:val="20"/>
          <w:szCs w:val="20"/>
        </w:rPr>
        <w:t>(SPIDR approach)</w:t>
      </w:r>
      <w:r w:rsidR="006D2310">
        <w:rPr>
          <w:rFonts w:asciiTheme="majorHAnsi" w:hAnsiTheme="majorHAnsi"/>
          <w:color w:val="595959" w:themeColor="text1" w:themeTint="A6"/>
          <w:sz w:val="20"/>
          <w:szCs w:val="20"/>
        </w:rPr>
        <w:t xml:space="preserve">, </w:t>
      </w:r>
      <w:r w:rsidR="00776B39">
        <w:rPr>
          <w:rFonts w:asciiTheme="majorHAnsi" w:hAnsiTheme="majorHAnsi"/>
          <w:color w:val="595959" w:themeColor="text1" w:themeTint="A6"/>
          <w:sz w:val="20"/>
          <w:szCs w:val="20"/>
        </w:rPr>
        <w:t>prioritizing (</w:t>
      </w:r>
      <w:r w:rsidR="00382194" w:rsidRPr="0036060C">
        <w:rPr>
          <w:rFonts w:asciiTheme="majorHAnsi" w:hAnsiTheme="majorHAnsi"/>
          <w:b/>
          <w:color w:val="595959" w:themeColor="text1" w:themeTint="A6"/>
          <w:sz w:val="20"/>
          <w:szCs w:val="20"/>
        </w:rPr>
        <w:t>Kano, MoSC</w:t>
      </w:r>
      <w:r w:rsidR="006D2310" w:rsidRPr="0036060C">
        <w:rPr>
          <w:rFonts w:asciiTheme="majorHAnsi" w:hAnsiTheme="majorHAnsi"/>
          <w:b/>
          <w:color w:val="595959" w:themeColor="text1" w:themeTint="A6"/>
          <w:sz w:val="20"/>
          <w:szCs w:val="20"/>
        </w:rPr>
        <w:t>oW,</w:t>
      </w:r>
      <w:r w:rsidR="007B2D31" w:rsidRPr="0036060C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Relative Weighting</w:t>
      </w:r>
      <w:r w:rsidR="007D7754" w:rsidRPr="0036060C">
        <w:rPr>
          <w:rFonts w:asciiTheme="majorHAnsi" w:hAnsiTheme="majorHAnsi"/>
          <w:b/>
          <w:color w:val="595959" w:themeColor="text1" w:themeTint="A6"/>
          <w:sz w:val="20"/>
          <w:szCs w:val="20"/>
        </w:rPr>
        <w:t>,</w:t>
      </w:r>
      <w:r w:rsidR="007B2D31" w:rsidRPr="0036060C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7D7754" w:rsidRPr="0036060C">
        <w:rPr>
          <w:rFonts w:asciiTheme="majorHAnsi" w:hAnsiTheme="majorHAnsi"/>
          <w:b/>
          <w:color w:val="595959" w:themeColor="text1" w:themeTint="A6"/>
          <w:sz w:val="20"/>
          <w:szCs w:val="20"/>
        </w:rPr>
        <w:t>WSJF</w:t>
      </w:r>
      <w:r w:rsidR="006D2310">
        <w:rPr>
          <w:rFonts w:asciiTheme="majorHAnsi" w:hAnsiTheme="majorHAnsi"/>
          <w:color w:val="595959" w:themeColor="text1" w:themeTint="A6"/>
          <w:sz w:val="20"/>
          <w:szCs w:val="20"/>
        </w:rPr>
        <w:t>) User stories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0F642A" w:rsidRDefault="000F642A" w:rsidP="005D7FB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Facili</w:t>
      </w:r>
      <w:r w:rsidR="00C43830">
        <w:rPr>
          <w:rFonts w:asciiTheme="majorHAnsi" w:hAnsiTheme="majorHAnsi"/>
          <w:color w:val="595959" w:themeColor="text1" w:themeTint="A6"/>
          <w:sz w:val="20"/>
          <w:szCs w:val="20"/>
        </w:rPr>
        <w:t>tat</w:t>
      </w:r>
      <w:r w:rsidR="00560A6C">
        <w:rPr>
          <w:rFonts w:asciiTheme="majorHAnsi" w:hAnsiTheme="majorHAnsi"/>
          <w:color w:val="595959" w:themeColor="text1" w:themeTint="A6"/>
          <w:sz w:val="20"/>
          <w:szCs w:val="20"/>
        </w:rPr>
        <w:t>ing all the Scrum ceremonies.</w:t>
      </w:r>
      <w:r w:rsidR="00301B63">
        <w:rPr>
          <w:rFonts w:asciiTheme="majorHAnsi" w:hAnsiTheme="majorHAnsi"/>
          <w:color w:val="595959" w:themeColor="text1" w:themeTint="A6"/>
          <w:sz w:val="20"/>
          <w:szCs w:val="20"/>
        </w:rPr>
        <w:t xml:space="preserve"> Retrospective using different </w:t>
      </w:r>
      <w:r w:rsidR="008710C8">
        <w:rPr>
          <w:rFonts w:asciiTheme="majorHAnsi" w:hAnsiTheme="majorHAnsi"/>
          <w:color w:val="595959" w:themeColor="text1" w:themeTint="A6"/>
          <w:sz w:val="20"/>
          <w:szCs w:val="20"/>
        </w:rPr>
        <w:t xml:space="preserve">online </w:t>
      </w:r>
      <w:r w:rsidR="00301B63">
        <w:rPr>
          <w:rFonts w:asciiTheme="majorHAnsi" w:hAnsiTheme="majorHAnsi"/>
          <w:color w:val="595959" w:themeColor="text1" w:themeTint="A6"/>
          <w:sz w:val="20"/>
          <w:szCs w:val="20"/>
        </w:rPr>
        <w:t>tools I</w:t>
      </w:r>
      <w:r w:rsidR="00301B63" w:rsidRPr="00301B63">
        <w:rPr>
          <w:rFonts w:asciiTheme="majorHAnsi" w:hAnsiTheme="majorHAnsi"/>
          <w:color w:val="595959" w:themeColor="text1" w:themeTint="A6"/>
          <w:sz w:val="20"/>
          <w:szCs w:val="20"/>
        </w:rPr>
        <w:t>deaboardz</w:t>
      </w:r>
      <w:r w:rsidR="00301B63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 T</w:t>
      </w:r>
      <w:r w:rsidR="00301B63" w:rsidRPr="00301B63">
        <w:rPr>
          <w:rFonts w:asciiTheme="majorHAnsi" w:hAnsiTheme="majorHAnsi"/>
          <w:color w:val="595959" w:themeColor="text1" w:themeTint="A6"/>
          <w:sz w:val="20"/>
          <w:szCs w:val="20"/>
        </w:rPr>
        <w:t>rello</w:t>
      </w:r>
      <w:r w:rsidR="00301B63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0F642A" w:rsidRDefault="000F642A" w:rsidP="005D7FB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Interacting with different teams – Automation, UI and DevOps as well for smooth code delivery.</w:t>
      </w:r>
    </w:p>
    <w:p w:rsidR="008577D4" w:rsidRPr="008577D4" w:rsidRDefault="008577D4" w:rsidP="008577D4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8577D4">
        <w:rPr>
          <w:rFonts w:asciiTheme="majorHAnsi" w:hAnsiTheme="majorHAnsi"/>
          <w:color w:val="595959" w:themeColor="text1" w:themeTint="A6"/>
          <w:sz w:val="20"/>
          <w:szCs w:val="20"/>
        </w:rPr>
        <w:t>Agile coach for implementing Agile practices and set up JIRA dashboard for different projects</w:t>
      </w:r>
    </w:p>
    <w:p w:rsidR="008577D4" w:rsidRPr="008577D4" w:rsidRDefault="008577D4" w:rsidP="008577D4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8577D4">
        <w:rPr>
          <w:rFonts w:asciiTheme="majorHAnsi" w:hAnsiTheme="majorHAnsi"/>
          <w:color w:val="595959" w:themeColor="text1" w:themeTint="A6"/>
          <w:sz w:val="20"/>
          <w:szCs w:val="20"/>
        </w:rPr>
        <w:t>Leading multiple teams as a Scrum master. Executed different domains and technologies projects as a Scrum master.</w:t>
      </w:r>
    </w:p>
    <w:p w:rsidR="008577D4" w:rsidRPr="008577D4" w:rsidRDefault="008577D4" w:rsidP="008577D4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8577D4">
        <w:rPr>
          <w:rFonts w:asciiTheme="majorHAnsi" w:hAnsiTheme="majorHAnsi"/>
          <w:color w:val="595959" w:themeColor="text1" w:themeTint="A6"/>
          <w:sz w:val="20"/>
          <w:szCs w:val="20"/>
        </w:rPr>
        <w:t xml:space="preserve">Setting up JIRA Dashboard, metrics, Gadgets (Workload pie, Filter results, </w:t>
      </w:r>
      <w:proofErr w:type="gramStart"/>
      <w:r w:rsidRPr="008577D4">
        <w:rPr>
          <w:rFonts w:asciiTheme="majorHAnsi" w:hAnsiTheme="majorHAnsi"/>
          <w:color w:val="595959" w:themeColor="text1" w:themeTint="A6"/>
          <w:sz w:val="20"/>
          <w:szCs w:val="20"/>
        </w:rPr>
        <w:t>Two</w:t>
      </w:r>
      <w:proofErr w:type="gramEnd"/>
      <w:r w:rsidRPr="008577D4">
        <w:rPr>
          <w:rFonts w:asciiTheme="majorHAnsi" w:hAnsiTheme="majorHAnsi"/>
          <w:color w:val="595959" w:themeColor="text1" w:themeTint="A6"/>
          <w:sz w:val="20"/>
          <w:szCs w:val="20"/>
        </w:rPr>
        <w:t xml:space="preserve"> dimensional filter statistics, Bubble chart, Periodic met/exceeded SLAs) Workflows and other different reports. Good knowledge of JIRA tool.</w:t>
      </w:r>
    </w:p>
    <w:p w:rsidR="008577D4" w:rsidRPr="008577D4" w:rsidRDefault="008577D4" w:rsidP="008577D4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8577D4">
        <w:rPr>
          <w:rFonts w:asciiTheme="majorHAnsi" w:hAnsiTheme="majorHAnsi"/>
          <w:color w:val="595959" w:themeColor="text1" w:themeTint="A6"/>
          <w:sz w:val="20"/>
          <w:szCs w:val="20"/>
        </w:rPr>
        <w:t>Agile knowledge sharing sessions, agile maturity Assessments and writing blogs.</w:t>
      </w:r>
    </w:p>
    <w:p w:rsidR="008577D4" w:rsidRPr="00101553" w:rsidRDefault="008577D4" w:rsidP="00101553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color w:val="595959" w:themeColor="text1" w:themeTint="A6"/>
          <w:sz w:val="20"/>
          <w:szCs w:val="20"/>
        </w:rPr>
      </w:pPr>
    </w:p>
    <w:p w:rsidR="00802729" w:rsidRPr="00494BE1" w:rsidRDefault="00802729" w:rsidP="00494BE1">
      <w:pPr>
        <w:shd w:val="clear" w:color="auto" w:fill="FFFFFF" w:themeFill="background1"/>
        <w:spacing w:after="0" w:line="240" w:lineRule="auto"/>
        <w:rPr>
          <w:rFonts w:asciiTheme="majorHAnsi" w:hAnsiTheme="majorHAnsi"/>
          <w:color w:val="595959" w:themeColor="text1" w:themeTint="A6"/>
          <w:sz w:val="20"/>
          <w:szCs w:val="20"/>
        </w:rPr>
      </w:pPr>
    </w:p>
    <w:p w:rsidR="00A564A8" w:rsidRDefault="00A564A8" w:rsidP="00897B4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2)</w:t>
      </w:r>
    </w:p>
    <w:p w:rsidR="00897B45" w:rsidRPr="00413D7D" w:rsidRDefault="00897B45" w:rsidP="00897B4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: 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Agile Capability</w:t>
      </w:r>
    </w:p>
    <w:p w:rsidR="00897B45" w:rsidRPr="00413D7D" w:rsidRDefault="00897B45" w:rsidP="00897B4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Period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  <w:t>Sep’16</w:t>
      </w:r>
      <w:r w:rsidR="006203E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– Dec’ 16</w:t>
      </w:r>
    </w:p>
    <w:p w:rsidR="00897B45" w:rsidRPr="00413D7D" w:rsidRDefault="00897B45" w:rsidP="00897B4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Client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875323">
        <w:rPr>
          <w:rFonts w:asciiTheme="majorHAnsi" w:hAnsiTheme="majorHAnsi"/>
          <w:color w:val="595959" w:themeColor="text1" w:themeTint="A6"/>
          <w:sz w:val="20"/>
          <w:szCs w:val="20"/>
        </w:rPr>
        <w:t>Internal</w:t>
      </w:r>
    </w:p>
    <w:p w:rsidR="00897B45" w:rsidRDefault="00897B45" w:rsidP="00897B4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3317A3">
        <w:rPr>
          <w:rFonts w:asciiTheme="majorHAnsi" w:hAnsiTheme="majorHAnsi"/>
          <w:color w:val="595959" w:themeColor="text1" w:themeTint="A6"/>
          <w:sz w:val="20"/>
          <w:szCs w:val="20"/>
        </w:rPr>
        <w:t>Scrum Master</w:t>
      </w:r>
    </w:p>
    <w:p w:rsidR="00825DA0" w:rsidRDefault="00825DA0" w:rsidP="00825DA0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771026">
        <w:rPr>
          <w:rFonts w:asciiTheme="majorHAnsi" w:hAnsiTheme="majorHAnsi"/>
          <w:b/>
          <w:color w:val="595959" w:themeColor="text1" w:themeTint="A6"/>
          <w:sz w:val="20"/>
          <w:szCs w:val="20"/>
        </w:rPr>
        <w:t>Methodology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  <w:t>Agile - Scrum</w:t>
      </w:r>
    </w:p>
    <w:p w:rsidR="00A57F0C" w:rsidRPr="00922E47" w:rsidRDefault="00825DA0" w:rsidP="00922E47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Tools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: 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  <w:t>J</w:t>
      </w:r>
      <w:r w:rsidR="00A91482">
        <w:rPr>
          <w:rFonts w:asciiTheme="majorHAnsi" w:hAnsiTheme="majorHAnsi"/>
          <w:color w:val="595959" w:themeColor="text1" w:themeTint="A6"/>
          <w:sz w:val="20"/>
          <w:szCs w:val="20"/>
        </w:rPr>
        <w:t>IRA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 Confluence</w:t>
      </w:r>
    </w:p>
    <w:p w:rsidR="000F2F82" w:rsidRDefault="000F2F82" w:rsidP="003773CB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794ECB" w:rsidRPr="00C6218B" w:rsidRDefault="00794ECB" w:rsidP="00794ECB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KRAs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</w:p>
    <w:p w:rsidR="00794ECB" w:rsidRPr="00413D7D" w:rsidRDefault="00794ECB" w:rsidP="00794ECB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Agile maturity assessment of </w:t>
      </w:r>
      <w:r w:rsidR="0039011E">
        <w:rPr>
          <w:rFonts w:asciiTheme="majorHAnsi" w:hAnsiTheme="majorHAnsi"/>
          <w:color w:val="595959" w:themeColor="text1" w:themeTint="A6"/>
          <w:sz w:val="20"/>
          <w:szCs w:val="20"/>
        </w:rPr>
        <w:t xml:space="preserve">different projects </w:t>
      </w:r>
      <w:r w:rsidR="00EB0DC1">
        <w:rPr>
          <w:rFonts w:asciiTheme="majorHAnsi" w:hAnsiTheme="majorHAnsi"/>
          <w:color w:val="595959" w:themeColor="text1" w:themeTint="A6"/>
          <w:sz w:val="20"/>
          <w:szCs w:val="20"/>
        </w:rPr>
        <w:t xml:space="preserve">across IDC </w:t>
      </w:r>
      <w:r w:rsidR="0039011E">
        <w:rPr>
          <w:rFonts w:asciiTheme="majorHAnsi" w:hAnsiTheme="majorHAnsi"/>
          <w:color w:val="595959" w:themeColor="text1" w:themeTint="A6"/>
          <w:sz w:val="20"/>
          <w:szCs w:val="20"/>
        </w:rPr>
        <w:t xml:space="preserve">and </w:t>
      </w:r>
      <w:r w:rsidR="007E36C8">
        <w:rPr>
          <w:rFonts w:asciiTheme="majorHAnsi" w:hAnsiTheme="majorHAnsi"/>
          <w:color w:val="595959" w:themeColor="text1" w:themeTint="A6"/>
          <w:sz w:val="20"/>
          <w:szCs w:val="20"/>
        </w:rPr>
        <w:t xml:space="preserve">single point of contact for </w:t>
      </w:r>
      <w:r w:rsidR="0039011E">
        <w:rPr>
          <w:rFonts w:asciiTheme="majorHAnsi" w:hAnsiTheme="majorHAnsi"/>
          <w:color w:val="595959" w:themeColor="text1" w:themeTint="A6"/>
          <w:sz w:val="20"/>
          <w:szCs w:val="20"/>
        </w:rPr>
        <w:t>reviewing assessments.</w:t>
      </w:r>
    </w:p>
    <w:p w:rsidR="000300F8" w:rsidRDefault="003E01F9" w:rsidP="002E3BE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0300F8">
        <w:rPr>
          <w:rFonts w:asciiTheme="majorHAnsi" w:hAnsiTheme="majorHAnsi"/>
          <w:color w:val="595959" w:themeColor="text1" w:themeTint="A6"/>
          <w:sz w:val="20"/>
          <w:szCs w:val="20"/>
        </w:rPr>
        <w:t>Creating</w:t>
      </w:r>
      <w:r w:rsidR="00123A10" w:rsidRPr="000300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0300F8" w:rsidRPr="000300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Accenture </w:t>
      </w:r>
      <w:r w:rsidR="00123A10" w:rsidRPr="000300F8">
        <w:rPr>
          <w:rFonts w:asciiTheme="majorHAnsi" w:hAnsiTheme="majorHAnsi"/>
          <w:color w:val="595959" w:themeColor="text1" w:themeTint="A6"/>
          <w:sz w:val="20"/>
          <w:szCs w:val="20"/>
        </w:rPr>
        <w:t>ACE</w:t>
      </w:r>
      <w:r w:rsidR="00E56542" w:rsidRPr="000300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Pr="000300F8">
        <w:rPr>
          <w:rFonts w:asciiTheme="majorHAnsi" w:hAnsiTheme="majorHAnsi"/>
          <w:color w:val="595959" w:themeColor="text1" w:themeTint="A6"/>
          <w:sz w:val="20"/>
          <w:szCs w:val="20"/>
        </w:rPr>
        <w:t>(Similar to SAFe)</w:t>
      </w:r>
      <w:r w:rsidR="00123A10" w:rsidRPr="000300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Pr="000300F8">
        <w:rPr>
          <w:rFonts w:asciiTheme="majorHAnsi" w:hAnsiTheme="majorHAnsi"/>
          <w:color w:val="595959" w:themeColor="text1" w:themeTint="A6"/>
          <w:sz w:val="20"/>
          <w:szCs w:val="20"/>
        </w:rPr>
        <w:t>Framework</w:t>
      </w:r>
      <w:r w:rsidR="000300F8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4E27FC" w:rsidRPr="000300F8" w:rsidRDefault="000300F8" w:rsidP="000300F8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0300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Creating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Handbook, Guidelines and Assets,</w:t>
      </w:r>
      <w:r w:rsidR="004E27FC" w:rsidRPr="000300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Agile PPTs for different requests.</w:t>
      </w:r>
    </w:p>
    <w:p w:rsidR="005027F2" w:rsidRDefault="00DB20B4" w:rsidP="002E3BE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Conducting </w:t>
      </w:r>
      <w:r w:rsidR="004D0AAA">
        <w:rPr>
          <w:rFonts w:asciiTheme="majorHAnsi" w:hAnsiTheme="majorHAnsi"/>
          <w:color w:val="595959" w:themeColor="text1" w:themeTint="A6"/>
          <w:sz w:val="20"/>
          <w:szCs w:val="20"/>
        </w:rPr>
        <w:t xml:space="preserve">Skype presentations </w:t>
      </w:r>
      <w:r w:rsidR="002D7EBE">
        <w:rPr>
          <w:rFonts w:asciiTheme="majorHAnsi" w:hAnsiTheme="majorHAnsi"/>
          <w:color w:val="595959" w:themeColor="text1" w:themeTint="A6"/>
          <w:sz w:val="20"/>
          <w:szCs w:val="20"/>
        </w:rPr>
        <w:t>and ADS training</w:t>
      </w:r>
      <w:r w:rsidR="00102AAD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9904F9" w:rsidRDefault="009904F9" w:rsidP="002E3BE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Recruited 4 members for </w:t>
      </w:r>
      <w:r w:rsidR="00751408">
        <w:rPr>
          <w:rFonts w:asciiTheme="majorHAnsi" w:hAnsiTheme="majorHAnsi"/>
          <w:color w:val="595959" w:themeColor="text1" w:themeTint="A6"/>
          <w:sz w:val="20"/>
          <w:szCs w:val="20"/>
        </w:rPr>
        <w:t>agile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capability team.</w:t>
      </w:r>
    </w:p>
    <w:p w:rsidR="001A3947" w:rsidRDefault="004B4217" w:rsidP="00C2222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Suggested to Automate the </w:t>
      </w:r>
      <w:r w:rsidR="008568A4">
        <w:rPr>
          <w:rFonts w:asciiTheme="majorHAnsi" w:hAnsiTheme="majorHAnsi"/>
          <w:color w:val="595959" w:themeColor="text1" w:themeTint="A6"/>
          <w:sz w:val="20"/>
          <w:szCs w:val="20"/>
        </w:rPr>
        <w:t xml:space="preserve">Agile maturity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Assessm</w:t>
      </w:r>
      <w:r w:rsidR="00D66A8C">
        <w:rPr>
          <w:rFonts w:asciiTheme="majorHAnsi" w:hAnsiTheme="majorHAnsi"/>
          <w:color w:val="595959" w:themeColor="text1" w:themeTint="A6"/>
          <w:sz w:val="20"/>
          <w:szCs w:val="20"/>
        </w:rPr>
        <w:t>ent process to save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time and save dollars.</w:t>
      </w:r>
    </w:p>
    <w:p w:rsidR="00C86AC5" w:rsidRPr="00C86AC5" w:rsidRDefault="00C86AC5" w:rsidP="00C86AC5">
      <w:pPr>
        <w:pStyle w:val="ListParagraph"/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</w:p>
    <w:p w:rsidR="00373DB1" w:rsidRDefault="00032182" w:rsidP="00373DB1">
      <w:pPr>
        <w:shd w:val="clear" w:color="auto" w:fill="FFFFFF" w:themeFill="background1"/>
        <w:ind w:left="-270" w:hanging="270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 w:rsidRPr="00B83A05">
        <w:rPr>
          <w:rFonts w:asciiTheme="majorHAnsi" w:hAnsiTheme="majorHAnsi"/>
          <w:b/>
          <w:color w:val="595959" w:themeColor="text1" w:themeTint="A6"/>
          <w:sz w:val="24"/>
          <w:szCs w:val="24"/>
        </w:rPr>
        <w:lastRenderedPageBreak/>
        <w:t>Fiserv India Pvt. Ltd., Ghaziabad, Delhi/NCR</w:t>
      </w:r>
      <w:r w:rsidR="000F7519" w:rsidRPr="00025BD6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834475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proofErr w:type="gramStart"/>
      <w:r w:rsidR="00834475" w:rsidRPr="0091315A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-  </w:t>
      </w:r>
      <w:r w:rsidR="0091315A" w:rsidRPr="0091315A">
        <w:rPr>
          <w:rFonts w:asciiTheme="majorHAnsi" w:hAnsiTheme="majorHAnsi"/>
          <w:b/>
          <w:color w:val="595959" w:themeColor="text1" w:themeTint="A6"/>
          <w:sz w:val="24"/>
          <w:szCs w:val="24"/>
        </w:rPr>
        <w:t>May’09</w:t>
      </w:r>
      <w:proofErr w:type="gramEnd"/>
      <w:r w:rsidR="0091315A" w:rsidRPr="0091315A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 – Sep’16</w:t>
      </w:r>
      <w:r w:rsidR="0091315A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 xml:space="preserve">   </w:t>
      </w:r>
      <w:r w:rsidR="00834475" w:rsidRPr="00413D7D">
        <w:object w:dxaOrig="2625" w:dyaOrig="1410">
          <v:shape id="_x0000_i1030" type="#_x0000_t75" style="width:75pt;height:22.5pt" o:ole="">
            <v:imagedata r:id="rId42" o:title=""/>
          </v:shape>
          <o:OLEObject Type="Embed" ProgID="PBrush" ShapeID="_x0000_i1030" DrawAspect="Content" ObjectID="_1679077494" r:id="rId43"/>
        </w:object>
      </w:r>
      <w:r w:rsidR="000F7519" w:rsidRPr="00025BD6">
        <w:rPr>
          <w:rFonts w:asciiTheme="majorHAnsi" w:hAnsiTheme="majorHAnsi"/>
          <w:color w:val="595959" w:themeColor="text1" w:themeTint="A6"/>
          <w:sz w:val="20"/>
          <w:szCs w:val="20"/>
        </w:rPr>
        <w:tab/>
      </w:r>
    </w:p>
    <w:p w:rsidR="008F2AA5" w:rsidRPr="006855D0" w:rsidRDefault="00077D3F" w:rsidP="00373DB1">
      <w:pPr>
        <w:shd w:val="clear" w:color="auto" w:fill="FFFFFF" w:themeFill="background1"/>
        <w:ind w:left="-270" w:hanging="270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 w:rsidRPr="00EF2F34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 w:rsidR="00373DB1">
        <w:rPr>
          <w:rFonts w:asciiTheme="majorHAnsi" w:hAnsiTheme="majorHAnsi"/>
          <w:b/>
          <w:color w:val="595959" w:themeColor="text1" w:themeTint="A6"/>
          <w:sz w:val="20"/>
          <w:szCs w:val="20"/>
        </w:rPr>
        <w:t>/Client</w:t>
      </w:r>
      <w:r w:rsidR="00373DB1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F6111A">
        <w:rPr>
          <w:rFonts w:asciiTheme="majorHAnsi" w:hAnsiTheme="majorHAnsi"/>
          <w:b/>
          <w:color w:val="595959" w:themeColor="text1" w:themeTint="A6"/>
          <w:sz w:val="20"/>
          <w:szCs w:val="20"/>
        </w:rPr>
        <w:t>Ignition</w:t>
      </w:r>
      <w:r w:rsidR="00DF18B9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373DB1">
        <w:rPr>
          <w:rFonts w:asciiTheme="majorHAnsi" w:hAnsiTheme="majorHAnsi"/>
          <w:b/>
          <w:color w:val="595959" w:themeColor="text1" w:themeTint="A6"/>
          <w:sz w:val="20"/>
          <w:szCs w:val="20"/>
        </w:rPr>
        <w:t>(</w:t>
      </w:r>
      <w:r w:rsidR="006C5869">
        <w:rPr>
          <w:rFonts w:asciiTheme="majorHAnsi" w:hAnsiTheme="majorHAnsi"/>
          <w:b/>
          <w:color w:val="595959" w:themeColor="text1" w:themeTint="A6"/>
          <w:sz w:val="20"/>
          <w:szCs w:val="20"/>
        </w:rPr>
        <w:t>StoneRiver</w:t>
      </w:r>
      <w:r w:rsidR="00373DB1">
        <w:rPr>
          <w:rFonts w:asciiTheme="majorHAnsi" w:hAnsiTheme="majorHAnsi"/>
          <w:b/>
          <w:color w:val="595959" w:themeColor="text1" w:themeTint="A6"/>
          <w:sz w:val="20"/>
          <w:szCs w:val="20"/>
        </w:rPr>
        <w:t>)</w:t>
      </w:r>
    </w:p>
    <w:p w:rsidR="00077D3F" w:rsidRPr="008F2AA5" w:rsidRDefault="00077D3F" w:rsidP="007A304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>Period: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BF65AC" w:rsidRPr="008F2AA5">
        <w:rPr>
          <w:rFonts w:asciiTheme="majorHAnsi" w:hAnsiTheme="majorHAnsi"/>
          <w:color w:val="595959" w:themeColor="text1" w:themeTint="A6"/>
          <w:sz w:val="20"/>
          <w:szCs w:val="20"/>
        </w:rPr>
        <w:t>Jan, 13 – Sep, 16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</w:p>
    <w:p w:rsidR="00077D3F" w:rsidRPr="008F2AA5" w:rsidRDefault="00077D3F" w:rsidP="008F2AA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color w:val="595959" w:themeColor="text1" w:themeTint="A6"/>
          <w:sz w:val="20"/>
          <w:szCs w:val="20"/>
        </w:rPr>
        <w:t>Tech Lead (Scrum Master)</w:t>
      </w:r>
    </w:p>
    <w:p w:rsidR="00077D3F" w:rsidRPr="008F2AA5" w:rsidRDefault="00077D3F" w:rsidP="008F2AA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>Team Size:</w:t>
      </w: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color w:val="595959" w:themeColor="text1" w:themeTint="A6"/>
          <w:sz w:val="20"/>
          <w:szCs w:val="20"/>
        </w:rPr>
        <w:t>30</w:t>
      </w:r>
    </w:p>
    <w:p w:rsidR="00077D3F" w:rsidRPr="00077D3F" w:rsidRDefault="00077D3F" w:rsidP="008F2AA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>Methodology:</w:t>
      </w: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color w:val="595959" w:themeColor="text1" w:themeTint="A6"/>
          <w:sz w:val="20"/>
          <w:szCs w:val="20"/>
        </w:rPr>
        <w:t>Agile - Sc</w:t>
      </w:r>
      <w:r w:rsidR="008F2AA5">
        <w:rPr>
          <w:rFonts w:asciiTheme="majorHAnsi" w:hAnsiTheme="majorHAnsi"/>
          <w:color w:val="595959" w:themeColor="text1" w:themeTint="A6"/>
          <w:sz w:val="20"/>
          <w:szCs w:val="20"/>
        </w:rPr>
        <w:t>rum, XP, Kanban, SAFe Framework</w:t>
      </w:r>
    </w:p>
    <w:p w:rsidR="00077D3F" w:rsidRPr="008F2AA5" w:rsidRDefault="00077D3F" w:rsidP="008F2AA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>Framework: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color w:val="595959" w:themeColor="text1" w:themeTint="A6"/>
          <w:sz w:val="20"/>
          <w:szCs w:val="20"/>
        </w:rPr>
        <w:t>Mule, Spring , JPA, JUnit</w:t>
      </w:r>
    </w:p>
    <w:p w:rsidR="00077D3F" w:rsidRPr="008F2AA5" w:rsidRDefault="00077D3F" w:rsidP="008F2AA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>Languages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color w:val="595959" w:themeColor="text1" w:themeTint="A6"/>
          <w:sz w:val="20"/>
          <w:szCs w:val="20"/>
        </w:rPr>
        <w:t>Flex (ActionScript), Java 7.0</w:t>
      </w:r>
    </w:p>
    <w:p w:rsidR="00041301" w:rsidRDefault="00077D3F" w:rsidP="00041301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>Tools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: 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color w:val="595959" w:themeColor="text1" w:themeTint="A6"/>
          <w:sz w:val="20"/>
          <w:szCs w:val="20"/>
        </w:rPr>
        <w:t>JDK, JBoss, Maven, Eclipse</w:t>
      </w:r>
      <w:r w:rsidR="00650989" w:rsidRPr="008F2AA5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EE6687" w:rsidRPr="008F2AA5">
        <w:rPr>
          <w:rFonts w:asciiTheme="majorHAnsi" w:hAnsiTheme="majorHAnsi"/>
          <w:color w:val="595959" w:themeColor="text1" w:themeTint="A6"/>
          <w:sz w:val="20"/>
          <w:szCs w:val="20"/>
        </w:rPr>
        <w:t>&amp; Clearcase, Rally</w:t>
      </w:r>
    </w:p>
    <w:p w:rsidR="00E16ACB" w:rsidRDefault="00077D3F" w:rsidP="00E16ACB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041301">
        <w:rPr>
          <w:rFonts w:asciiTheme="majorHAnsi" w:hAnsiTheme="majorHAnsi"/>
          <w:b/>
          <w:color w:val="595959" w:themeColor="text1" w:themeTint="A6"/>
          <w:sz w:val="20"/>
          <w:szCs w:val="20"/>
        </w:rPr>
        <w:t>Description</w:t>
      </w:r>
      <w:r w:rsidRPr="00041301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041301">
        <w:rPr>
          <w:rFonts w:asciiTheme="majorHAnsi" w:hAnsiTheme="majorHAnsi"/>
          <w:color w:val="595959" w:themeColor="text1" w:themeTint="A6"/>
          <w:sz w:val="20"/>
          <w:szCs w:val="20"/>
        </w:rPr>
        <w:tab/>
        <w:t xml:space="preserve">Project designed next generation of </w:t>
      </w:r>
      <w:r w:rsidRPr="00041301">
        <w:rPr>
          <w:rFonts w:asciiTheme="majorHAnsi" w:hAnsiTheme="majorHAnsi"/>
          <w:b/>
          <w:color w:val="595959" w:themeColor="text1" w:themeTint="A6"/>
          <w:sz w:val="20"/>
          <w:szCs w:val="20"/>
        </w:rPr>
        <w:t>Property &amp; Casualty (P&amp;C)</w:t>
      </w:r>
      <w:r w:rsidRPr="00041301">
        <w:rPr>
          <w:rFonts w:asciiTheme="majorHAnsi" w:hAnsiTheme="majorHAnsi"/>
          <w:color w:val="595959" w:themeColor="text1" w:themeTint="A6"/>
          <w:sz w:val="20"/>
          <w:szCs w:val="20"/>
        </w:rPr>
        <w:t xml:space="preserve"> solutions to reduce complexity that carriers face with IT integration while delivering richest functional capability on the market. Project has been in progress since 7 years, operating under development name of Project Ignition. Project incorporates major changes both from technical &amp; functional standpoints and includes short- and long-term deliverables. </w:t>
      </w:r>
    </w:p>
    <w:p w:rsidR="000F7519" w:rsidRPr="00E16ACB" w:rsidRDefault="000F7519" w:rsidP="00E16ACB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KRAs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</w:p>
    <w:p w:rsidR="007A51FB" w:rsidRPr="00413D7D" w:rsidRDefault="00C71F1E" w:rsidP="00C60DB7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Leading</w:t>
      </w:r>
      <w:r w:rsidR="007A51FB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461807">
        <w:rPr>
          <w:rFonts w:asciiTheme="majorHAnsi" w:hAnsiTheme="majorHAnsi"/>
          <w:color w:val="595959" w:themeColor="text1" w:themeTint="A6"/>
          <w:sz w:val="20"/>
          <w:szCs w:val="20"/>
        </w:rPr>
        <w:t xml:space="preserve">a team for 3 years </w:t>
      </w:r>
      <w:r w:rsidR="00461807" w:rsidRPr="00413D7D">
        <w:rPr>
          <w:rFonts w:asciiTheme="majorHAnsi" w:hAnsiTheme="majorHAnsi"/>
          <w:color w:val="595959" w:themeColor="text1" w:themeTint="A6"/>
          <w:sz w:val="20"/>
          <w:szCs w:val="20"/>
        </w:rPr>
        <w:t>as Scrum-Master</w:t>
      </w:r>
    </w:p>
    <w:p w:rsidR="000F7519" w:rsidRDefault="000F7519" w:rsidP="00C60DB7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Executing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Pr="00B04509">
        <w:rPr>
          <w:rFonts w:asciiTheme="majorHAnsi" w:hAnsiTheme="majorHAnsi"/>
          <w:b/>
          <w:color w:val="595959" w:themeColor="text1" w:themeTint="A6"/>
          <w:sz w:val="20"/>
          <w:szCs w:val="20"/>
        </w:rPr>
        <w:t>Scrum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Pr="00B04509">
        <w:rPr>
          <w:rFonts w:asciiTheme="majorHAnsi" w:hAnsiTheme="majorHAnsi"/>
          <w:b/>
          <w:color w:val="595959" w:themeColor="text1" w:themeTint="A6"/>
          <w:sz w:val="20"/>
          <w:szCs w:val="20"/>
        </w:rPr>
        <w:t>ceremonies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- 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daily scrum meeting, sprint planning and review meetings, and sprint retrospectives providing backlog updates to Meta Scrum-Master in daily S.O.S. meetings, and sharing risks and impediments upfront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in absence of Scrum master.</w:t>
      </w:r>
    </w:p>
    <w:p w:rsidR="00200CC6" w:rsidRDefault="008E4BA8" w:rsidP="00200CC6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Coach new joiner</w:t>
      </w:r>
      <w:r w:rsidR="00200CC6" w:rsidRPr="00924ABF">
        <w:rPr>
          <w:rFonts w:asciiTheme="majorHAnsi" w:hAnsiTheme="majorHAnsi"/>
          <w:color w:val="595959" w:themeColor="text1" w:themeTint="A6"/>
          <w:sz w:val="20"/>
          <w:szCs w:val="20"/>
        </w:rPr>
        <w:t xml:space="preserve">s about </w:t>
      </w:r>
      <w:r w:rsidR="00C60A54" w:rsidRPr="00924ABF">
        <w:rPr>
          <w:rFonts w:asciiTheme="majorHAnsi" w:hAnsiTheme="majorHAnsi"/>
          <w:color w:val="595959" w:themeColor="text1" w:themeTint="A6"/>
          <w:sz w:val="20"/>
          <w:szCs w:val="20"/>
        </w:rPr>
        <w:t>agile</w:t>
      </w:r>
      <w:r w:rsidR="00A6399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principle</w:t>
      </w:r>
      <w:r w:rsidR="00200CC6" w:rsidRPr="00924ABF">
        <w:rPr>
          <w:rFonts w:asciiTheme="majorHAnsi" w:hAnsiTheme="majorHAnsi"/>
          <w:color w:val="595959" w:themeColor="text1" w:themeTint="A6"/>
          <w:sz w:val="20"/>
          <w:szCs w:val="20"/>
        </w:rPr>
        <w:t xml:space="preserve">s and Scrum </w:t>
      </w:r>
      <w:r w:rsidR="00D51A6B" w:rsidRPr="00924ABF">
        <w:rPr>
          <w:rFonts w:asciiTheme="majorHAnsi" w:hAnsiTheme="majorHAnsi"/>
          <w:color w:val="595959" w:themeColor="text1" w:themeTint="A6"/>
          <w:sz w:val="20"/>
          <w:szCs w:val="20"/>
        </w:rPr>
        <w:t>pra</w:t>
      </w:r>
      <w:r w:rsidR="00D51A6B">
        <w:rPr>
          <w:rFonts w:asciiTheme="majorHAnsi" w:hAnsiTheme="majorHAnsi"/>
          <w:color w:val="595959" w:themeColor="text1" w:themeTint="A6"/>
          <w:sz w:val="20"/>
          <w:szCs w:val="20"/>
        </w:rPr>
        <w:t>ctices;</w:t>
      </w:r>
      <w:r w:rsidR="00200CC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7D13D6">
        <w:rPr>
          <w:rFonts w:asciiTheme="majorHAnsi" w:hAnsiTheme="majorHAnsi"/>
          <w:color w:val="595959" w:themeColor="text1" w:themeTint="A6"/>
          <w:sz w:val="20"/>
          <w:szCs w:val="20"/>
        </w:rPr>
        <w:t xml:space="preserve">cultivate the sense of </w:t>
      </w:r>
      <w:r w:rsidR="00200CC6" w:rsidRPr="00924ABF">
        <w:rPr>
          <w:rFonts w:asciiTheme="majorHAnsi" w:hAnsiTheme="majorHAnsi"/>
          <w:color w:val="595959" w:themeColor="text1" w:themeTint="A6"/>
          <w:sz w:val="20"/>
          <w:szCs w:val="20"/>
        </w:rPr>
        <w:t>benefits of Scrums into associates</w:t>
      </w:r>
      <w:r w:rsidR="00200CC6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7827A6" w:rsidRPr="00413D7D" w:rsidRDefault="007827A6" w:rsidP="007827A6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Contributing in Team and Program level of </w:t>
      </w:r>
      <w:r w:rsidRPr="006E6FDB">
        <w:rPr>
          <w:rFonts w:asciiTheme="majorHAnsi" w:hAnsiTheme="majorHAnsi"/>
          <w:b/>
          <w:color w:val="595959" w:themeColor="text1" w:themeTint="A6"/>
          <w:sz w:val="20"/>
          <w:szCs w:val="20"/>
        </w:rPr>
        <w:t>SAFe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framework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7827A6" w:rsidRDefault="007827A6" w:rsidP="007827A6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924ABF">
        <w:rPr>
          <w:rFonts w:asciiTheme="majorHAnsi" w:hAnsiTheme="majorHAnsi"/>
          <w:color w:val="595959" w:themeColor="text1" w:themeTint="A6"/>
          <w:sz w:val="20"/>
          <w:szCs w:val="20"/>
        </w:rPr>
        <w:t>Co-ordinate with scrum master situated in dif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ferent geo locations India</w:t>
      </w:r>
      <w:r w:rsidR="00791061">
        <w:rPr>
          <w:rFonts w:asciiTheme="majorHAnsi" w:hAnsiTheme="majorHAnsi"/>
          <w:color w:val="595959" w:themeColor="text1" w:themeTint="A6"/>
          <w:sz w:val="20"/>
          <w:szCs w:val="20"/>
        </w:rPr>
        <w:t xml:space="preserve">, USA and Argentina to </w:t>
      </w:r>
      <w:r w:rsidRPr="00924ABF">
        <w:rPr>
          <w:rFonts w:asciiTheme="majorHAnsi" w:hAnsiTheme="majorHAnsi"/>
          <w:color w:val="595959" w:themeColor="text1" w:themeTint="A6"/>
          <w:sz w:val="20"/>
          <w:szCs w:val="20"/>
        </w:rPr>
        <w:t xml:space="preserve">resolve </w:t>
      </w:r>
      <w:r w:rsidR="00791061">
        <w:rPr>
          <w:rFonts w:asciiTheme="majorHAnsi" w:hAnsiTheme="majorHAnsi"/>
          <w:color w:val="595959" w:themeColor="text1" w:themeTint="A6"/>
          <w:sz w:val="20"/>
          <w:szCs w:val="20"/>
        </w:rPr>
        <w:t>dependency,</w:t>
      </w:r>
      <w:r w:rsidRPr="00924AB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791061">
        <w:rPr>
          <w:rFonts w:asciiTheme="majorHAnsi" w:hAnsiTheme="majorHAnsi"/>
          <w:color w:val="595959" w:themeColor="text1" w:themeTint="A6"/>
          <w:sz w:val="20"/>
          <w:szCs w:val="20"/>
        </w:rPr>
        <w:t>issues</w:t>
      </w:r>
      <w:r w:rsidRPr="00924ABF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91315A" w:rsidRPr="0091315A" w:rsidRDefault="0091315A" w:rsidP="0091315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373F56">
        <w:rPr>
          <w:rFonts w:asciiTheme="majorHAnsi" w:hAnsiTheme="majorHAnsi"/>
          <w:color w:val="595959" w:themeColor="text1" w:themeTint="A6"/>
          <w:sz w:val="20"/>
          <w:szCs w:val="20"/>
        </w:rPr>
        <w:t xml:space="preserve">Worked as </w:t>
      </w:r>
      <w:r w:rsidRPr="0091315A">
        <w:rPr>
          <w:rFonts w:asciiTheme="majorHAnsi" w:hAnsiTheme="majorHAnsi"/>
          <w:color w:val="595959" w:themeColor="text1" w:themeTint="A6"/>
          <w:sz w:val="20"/>
          <w:szCs w:val="20"/>
        </w:rPr>
        <w:t>Scrum Master/Agile Coach</w:t>
      </w:r>
      <w:r w:rsidRPr="00373F5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</w:p>
    <w:p w:rsidR="0091315A" w:rsidRPr="0091315A" w:rsidRDefault="0091315A" w:rsidP="0091315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91315A">
        <w:rPr>
          <w:rFonts w:asciiTheme="majorHAnsi" w:hAnsiTheme="majorHAnsi"/>
          <w:color w:val="595959" w:themeColor="text1" w:themeTint="A6"/>
          <w:sz w:val="20"/>
          <w:szCs w:val="20"/>
        </w:rPr>
        <w:t>Implemented Scrum (“Doing)” for two Projects (Stoneriver</w:t>
      </w:r>
      <w:bookmarkStart w:id="0" w:name="_GoBack"/>
      <w:bookmarkEnd w:id="0"/>
      <w:r w:rsidRPr="0091315A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 TWG) as an Agile coach and trained team members on Scrum Roles, Values &amp; artifacts.</w:t>
      </w:r>
    </w:p>
    <w:p w:rsidR="0091315A" w:rsidRPr="0091315A" w:rsidRDefault="0091315A" w:rsidP="0091315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91315A">
        <w:rPr>
          <w:rFonts w:asciiTheme="majorHAnsi" w:hAnsiTheme="majorHAnsi"/>
          <w:color w:val="595959" w:themeColor="text1" w:themeTint="A6"/>
          <w:sz w:val="20"/>
          <w:szCs w:val="20"/>
        </w:rPr>
        <w:t>Monitoring project progress &amp; outstanding issues and ensuring the quality &amp; timeliness of the deliverables; extending post-implementation support to team members by identifying defects, inconsistencies &amp; errors.</w:t>
      </w:r>
    </w:p>
    <w:p w:rsidR="0091315A" w:rsidRPr="00932567" w:rsidRDefault="0091315A" w:rsidP="00932567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color w:val="595959" w:themeColor="text1" w:themeTint="A6"/>
          <w:sz w:val="20"/>
          <w:szCs w:val="20"/>
        </w:rPr>
      </w:pPr>
    </w:p>
    <w:p w:rsidR="003454CD" w:rsidRDefault="003454CD" w:rsidP="00EF2F34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831FE2" w:rsidRPr="00831FE2" w:rsidRDefault="00F72376" w:rsidP="001E7243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Project: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  <w:t>TD</w:t>
      </w:r>
      <w:r w:rsidR="00831FE2" w:rsidRPr="00831FE2">
        <w:rPr>
          <w:rFonts w:asciiTheme="majorHAnsi" w:hAnsiTheme="majorHAnsi"/>
          <w:b/>
          <w:color w:val="595959" w:themeColor="text1" w:themeTint="A6"/>
          <w:sz w:val="20"/>
          <w:szCs w:val="20"/>
        </w:rPr>
        <w:t>G</w:t>
      </w:r>
    </w:p>
    <w:p w:rsidR="0041343C" w:rsidRPr="001E7243" w:rsidRDefault="0041343C" w:rsidP="001E7243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Period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BF65AC" w:rsidRPr="00437EAE">
        <w:rPr>
          <w:rFonts w:asciiTheme="majorHAnsi" w:hAnsiTheme="majorHAnsi"/>
          <w:color w:val="595959" w:themeColor="text1" w:themeTint="A6"/>
          <w:sz w:val="20"/>
          <w:szCs w:val="20"/>
        </w:rPr>
        <w:t>May, 09 – Dec, 12</w:t>
      </w:r>
    </w:p>
    <w:p w:rsidR="0041343C" w:rsidRPr="001E7243" w:rsidRDefault="0041343C" w:rsidP="001E7243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Client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  <w:t>TWG</w:t>
      </w:r>
    </w:p>
    <w:p w:rsidR="0041343C" w:rsidRPr="001E7243" w:rsidRDefault="0041343C" w:rsidP="001E7243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437EAE">
        <w:rPr>
          <w:rFonts w:asciiTheme="majorHAnsi" w:hAnsiTheme="majorHAnsi"/>
          <w:color w:val="595959" w:themeColor="text1" w:themeTint="A6"/>
          <w:sz w:val="20"/>
          <w:szCs w:val="20"/>
        </w:rPr>
        <w:t>Team Lead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</w:p>
    <w:p w:rsidR="0041343C" w:rsidRPr="001E7243" w:rsidRDefault="0041343C" w:rsidP="001E7243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Team Size:</w:t>
      </w: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437EAE">
        <w:rPr>
          <w:rFonts w:asciiTheme="majorHAnsi" w:hAnsiTheme="majorHAnsi"/>
          <w:color w:val="595959" w:themeColor="text1" w:themeTint="A6"/>
          <w:sz w:val="20"/>
          <w:szCs w:val="20"/>
        </w:rPr>
        <w:t>30</w:t>
      </w:r>
    </w:p>
    <w:p w:rsidR="0041343C" w:rsidRPr="001E7243" w:rsidRDefault="0041343C" w:rsidP="001E7243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771026">
        <w:rPr>
          <w:rFonts w:asciiTheme="majorHAnsi" w:hAnsiTheme="majorHAnsi"/>
          <w:b/>
          <w:color w:val="595959" w:themeColor="text1" w:themeTint="A6"/>
          <w:sz w:val="20"/>
          <w:szCs w:val="20"/>
        </w:rPr>
        <w:t>Methodology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:                </w:t>
      </w:r>
      <w:r w:rsidRPr="00437EAE">
        <w:rPr>
          <w:rFonts w:asciiTheme="majorHAnsi" w:hAnsiTheme="majorHAnsi"/>
          <w:color w:val="595959" w:themeColor="text1" w:themeTint="A6"/>
          <w:sz w:val="20"/>
          <w:szCs w:val="20"/>
        </w:rPr>
        <w:t>Agile – Scrum, XP &amp; Kanban</w:t>
      </w:r>
    </w:p>
    <w:p w:rsidR="0045529D" w:rsidRDefault="0041343C" w:rsidP="0045529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Framework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/Tools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437EAE">
        <w:rPr>
          <w:rFonts w:asciiTheme="majorHAnsi" w:hAnsiTheme="majorHAnsi"/>
          <w:color w:val="595959" w:themeColor="text1" w:themeTint="A6"/>
          <w:sz w:val="20"/>
          <w:szCs w:val="20"/>
        </w:rPr>
        <w:t xml:space="preserve">Salesforce, Selenium, C Sharp, SVN, </w:t>
      </w:r>
      <w:r w:rsidR="00017C60">
        <w:rPr>
          <w:rFonts w:asciiTheme="majorHAnsi" w:hAnsiTheme="majorHAnsi"/>
          <w:color w:val="595959" w:themeColor="text1" w:themeTint="A6"/>
          <w:sz w:val="20"/>
          <w:szCs w:val="20"/>
        </w:rPr>
        <w:t>Rally</w:t>
      </w:r>
      <w:r w:rsidRPr="00437EAE">
        <w:rPr>
          <w:rFonts w:asciiTheme="majorHAnsi" w:hAnsiTheme="majorHAnsi"/>
          <w:color w:val="595959" w:themeColor="text1" w:themeTint="A6"/>
          <w:sz w:val="20"/>
          <w:szCs w:val="20"/>
        </w:rPr>
        <w:t>, Bamboo, PMD</w:t>
      </w:r>
    </w:p>
    <w:p w:rsidR="0041343C" w:rsidRPr="0045529D" w:rsidRDefault="0041343C" w:rsidP="0045529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Description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437FF">
        <w:rPr>
          <w:rFonts w:asciiTheme="majorHAnsi" w:hAnsiTheme="majorHAnsi"/>
          <w:color w:val="595959" w:themeColor="text1" w:themeTint="A6"/>
          <w:sz w:val="20"/>
          <w:szCs w:val="20"/>
        </w:rPr>
        <w:t>Property &amp; Casualty (P&amp;C)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solution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for WC line of business. </w:t>
      </w:r>
      <w:r w:rsidRPr="00B7274C">
        <w:rPr>
          <w:rFonts w:asciiTheme="majorHAnsi" w:hAnsiTheme="majorHAnsi"/>
          <w:color w:val="595959" w:themeColor="text1" w:themeTint="A6"/>
          <w:sz w:val="20"/>
          <w:szCs w:val="20"/>
        </w:rPr>
        <w:t xml:space="preserve">StoneRiver, a leading provider of technology and strategic solutions for the insurance industry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decided to move to HTML 5 </w:t>
      </w:r>
      <w:r w:rsidRPr="00C76362">
        <w:rPr>
          <w:rFonts w:asciiTheme="majorHAnsi" w:hAnsiTheme="majorHAnsi"/>
          <w:color w:val="595959" w:themeColor="text1" w:themeTint="A6"/>
          <w:sz w:val="20"/>
          <w:szCs w:val="20"/>
        </w:rPr>
        <w:t>with some additional important features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that they got in Summit.</w:t>
      </w:r>
    </w:p>
    <w:p w:rsidR="00ED5780" w:rsidRDefault="00ED5780" w:rsidP="00A93B17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C6218B" w:rsidRPr="00C6218B" w:rsidRDefault="00C6218B" w:rsidP="00C6218B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KRAs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</w:p>
    <w:p w:rsidR="00C539B0" w:rsidRPr="00B460F9" w:rsidRDefault="00E35C71" w:rsidP="00B460F9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Organizing</w:t>
      </w:r>
      <w:r w:rsidR="00032182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product </w:t>
      </w:r>
      <w:r w:rsidR="000525C1">
        <w:rPr>
          <w:rFonts w:asciiTheme="majorHAnsi" w:hAnsiTheme="majorHAnsi"/>
          <w:color w:val="595959" w:themeColor="text1" w:themeTint="A6"/>
          <w:sz w:val="20"/>
          <w:szCs w:val="20"/>
        </w:rPr>
        <w:t xml:space="preserve">backlog 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grooming meeting</w:t>
      </w:r>
      <w:r w:rsidR="00032182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, </w:t>
      </w:r>
      <w:r w:rsidR="00C47A1D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daily </w:t>
      </w:r>
      <w:r w:rsidR="00032182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scrum meeting, </w:t>
      </w:r>
      <w:r w:rsidR="00C47A1D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sprint </w:t>
      </w:r>
      <w:r w:rsidR="007E4374">
        <w:rPr>
          <w:rFonts w:asciiTheme="majorHAnsi" w:hAnsiTheme="majorHAnsi"/>
          <w:color w:val="595959" w:themeColor="text1" w:themeTint="A6"/>
          <w:sz w:val="20"/>
          <w:szCs w:val="20"/>
        </w:rPr>
        <w:t>planning, review</w:t>
      </w:r>
      <w:r w:rsidR="00B43494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 sprint retrospectives</w:t>
      </w:r>
      <w:r w:rsidR="00C47A1D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230153">
        <w:rPr>
          <w:rFonts w:asciiTheme="majorHAnsi" w:hAnsiTheme="majorHAnsi"/>
          <w:color w:val="595959" w:themeColor="text1" w:themeTint="A6"/>
          <w:sz w:val="20"/>
          <w:szCs w:val="20"/>
        </w:rPr>
        <w:t xml:space="preserve">ceremonies, </w:t>
      </w:r>
      <w:r w:rsidR="00032182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providing </w:t>
      </w:r>
      <w:r w:rsidR="00B91781">
        <w:rPr>
          <w:rFonts w:asciiTheme="majorHAnsi" w:hAnsiTheme="majorHAnsi"/>
          <w:color w:val="595959" w:themeColor="text1" w:themeTint="A6"/>
          <w:sz w:val="20"/>
          <w:szCs w:val="20"/>
        </w:rPr>
        <w:t>Sprint</w:t>
      </w:r>
      <w:r w:rsidR="00032182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updates to </w:t>
      </w:r>
      <w:r w:rsidR="008C1DFE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Meta Scrum-Master </w:t>
      </w:r>
      <w:r w:rsidR="00032182" w:rsidRPr="00413D7D">
        <w:rPr>
          <w:rFonts w:asciiTheme="majorHAnsi" w:hAnsiTheme="majorHAnsi"/>
          <w:color w:val="595959" w:themeColor="text1" w:themeTint="A6"/>
          <w:sz w:val="20"/>
          <w:szCs w:val="20"/>
        </w:rPr>
        <w:t>in daily S.O.S. meetings, and sharin</w:t>
      </w:r>
      <w:r w:rsidR="00C47A1D" w:rsidRPr="00413D7D">
        <w:rPr>
          <w:rFonts w:asciiTheme="majorHAnsi" w:hAnsiTheme="majorHAnsi"/>
          <w:color w:val="595959" w:themeColor="text1" w:themeTint="A6"/>
          <w:sz w:val="20"/>
          <w:szCs w:val="20"/>
        </w:rPr>
        <w:t>g risks and impediments upfront</w:t>
      </w:r>
      <w:r w:rsidR="005B3A6C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924ABF" w:rsidRDefault="006677DB" w:rsidP="00924ABF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Analyzing requirements </w:t>
      </w:r>
      <w:r w:rsidR="00B95627" w:rsidRPr="00413D7D">
        <w:rPr>
          <w:rFonts w:asciiTheme="majorHAnsi" w:hAnsiTheme="majorHAnsi"/>
          <w:color w:val="595959" w:themeColor="text1" w:themeTint="A6"/>
          <w:sz w:val="20"/>
          <w:szCs w:val="20"/>
        </w:rPr>
        <w:t>of</w:t>
      </w:r>
      <w:r w:rsidR="00032182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user stories/def</w:t>
      </w:r>
      <w:r w:rsidR="00B95627" w:rsidRPr="00413D7D">
        <w:rPr>
          <w:rFonts w:asciiTheme="majorHAnsi" w:hAnsiTheme="majorHAnsi"/>
          <w:color w:val="595959" w:themeColor="text1" w:themeTint="A6"/>
          <w:sz w:val="20"/>
          <w:szCs w:val="20"/>
        </w:rPr>
        <w:t>ects in sprint planning meeting</w:t>
      </w:r>
      <w:r w:rsidR="000065B7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200CC6" w:rsidRDefault="00200CC6" w:rsidP="00200CC6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Presenting demos to Product Owner for acceptance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F90DC0" w:rsidRPr="00413D7D" w:rsidRDefault="00F90DC0" w:rsidP="000C0A65">
      <w:pPr>
        <w:shd w:val="clear" w:color="auto" w:fill="FFFFFF" w:themeFill="background1"/>
        <w:spacing w:after="0" w:line="240" w:lineRule="auto"/>
        <w:rPr>
          <w:rFonts w:asciiTheme="majorHAnsi" w:hAnsiTheme="majorHAnsi"/>
          <w:color w:val="595959" w:themeColor="text1" w:themeTint="A6"/>
          <w:sz w:val="20"/>
          <w:szCs w:val="20"/>
        </w:rPr>
      </w:pPr>
    </w:p>
    <w:p w:rsidR="00EE6687" w:rsidRPr="002916C0" w:rsidRDefault="00DE4EFB" w:rsidP="002916C0">
      <w:pPr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</w:pPr>
      <w:r w:rsidRPr="00566FF5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Accenture Services Pvt. Ltd., </w:t>
      </w:r>
      <w:r w:rsidR="00A657E1">
        <w:rPr>
          <w:rFonts w:asciiTheme="majorHAnsi" w:hAnsiTheme="majorHAnsi"/>
          <w:b/>
          <w:color w:val="595959" w:themeColor="text1" w:themeTint="A6"/>
          <w:sz w:val="24"/>
          <w:szCs w:val="24"/>
        </w:rPr>
        <w:t>Bangalore</w:t>
      </w:r>
      <w:r w:rsidR="00733DB4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 - </w:t>
      </w:r>
      <w:r w:rsidR="002916C0" w:rsidRPr="00C97804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Oct’04 – </w:t>
      </w:r>
      <w:proofErr w:type="gramStart"/>
      <w:r w:rsidR="002916C0" w:rsidRPr="00C97804">
        <w:rPr>
          <w:rFonts w:asciiTheme="majorHAnsi" w:hAnsiTheme="majorHAnsi"/>
          <w:b/>
          <w:color w:val="595959" w:themeColor="text1" w:themeTint="A6"/>
          <w:sz w:val="24"/>
          <w:szCs w:val="24"/>
        </w:rPr>
        <w:t>May’09</w:t>
      </w:r>
      <w:r w:rsidR="002916C0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 xml:space="preserve"> </w:t>
      </w:r>
      <w:r w:rsidR="0030470C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 xml:space="preserve"> -</w:t>
      </w:r>
      <w:proofErr w:type="gramEnd"/>
      <w:r w:rsidR="0030470C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 xml:space="preserve"> </w:t>
      </w:r>
      <w:r w:rsidR="00733DB4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 </w:t>
      </w:r>
      <w:r w:rsidR="00733DB4" w:rsidRPr="00C90B8E">
        <w:rPr>
          <w:rFonts w:ascii="Arial Black" w:hAnsi="Arial Black"/>
          <w:b/>
          <w:sz w:val="32"/>
          <w:szCs w:val="32"/>
        </w:rPr>
        <w:t>Accenture</w:t>
      </w:r>
    </w:p>
    <w:p w:rsidR="001B3440" w:rsidRPr="001B3440" w:rsidRDefault="00DE4EFB" w:rsidP="003E4899">
      <w:pPr>
        <w:pStyle w:val="ListParagraph"/>
        <w:shd w:val="clear" w:color="auto" w:fill="FFFFFF" w:themeFill="background1"/>
        <w:ind w:left="-180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 w:rsidRPr="003D1C40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 w:rsidRPr="003D1C40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3D1C40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3D1C40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3D1C40">
        <w:rPr>
          <w:rFonts w:asciiTheme="majorHAnsi" w:hAnsiTheme="majorHAnsi"/>
          <w:b/>
          <w:color w:val="595959" w:themeColor="text1" w:themeTint="A6"/>
          <w:sz w:val="20"/>
          <w:szCs w:val="20"/>
        </w:rPr>
        <w:t>In-Patient Adjudication</w:t>
      </w:r>
      <w:r w:rsidR="00FB5923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Pr="003D1C40">
        <w:rPr>
          <w:rFonts w:asciiTheme="majorHAnsi" w:hAnsiTheme="majorHAnsi"/>
          <w:b/>
          <w:color w:val="595959" w:themeColor="text1" w:themeTint="A6"/>
          <w:sz w:val="20"/>
          <w:szCs w:val="20"/>
        </w:rPr>
        <w:t>System</w:t>
      </w:r>
      <w:r w:rsidR="00FF52C8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proofErr w:type="gramStart"/>
      <w:r w:rsidR="00FB5923">
        <w:rPr>
          <w:rFonts w:asciiTheme="majorHAnsi" w:hAnsiTheme="majorHAnsi"/>
          <w:b/>
          <w:color w:val="595959" w:themeColor="text1" w:themeTint="A6"/>
          <w:sz w:val="20"/>
          <w:szCs w:val="20"/>
        </w:rPr>
        <w:t>(</w:t>
      </w:r>
      <w:r w:rsidR="00FB5923" w:rsidRPr="00FB5923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FB5923" w:rsidRPr="00413D7D">
        <w:rPr>
          <w:rFonts w:asciiTheme="majorHAnsi" w:hAnsiTheme="majorHAnsi"/>
          <w:color w:val="595959" w:themeColor="text1" w:themeTint="A6"/>
          <w:sz w:val="20"/>
          <w:szCs w:val="20"/>
        </w:rPr>
        <w:t>May'07</w:t>
      </w:r>
      <w:proofErr w:type="gramEnd"/>
      <w:r w:rsidR="00FB5923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– Apr'09</w:t>
      </w:r>
      <w:r w:rsidR="00FB5923">
        <w:rPr>
          <w:rFonts w:asciiTheme="majorHAnsi" w:hAnsiTheme="majorHAnsi"/>
          <w:color w:val="595959" w:themeColor="text1" w:themeTint="A6"/>
          <w:sz w:val="20"/>
          <w:szCs w:val="20"/>
        </w:rPr>
        <w:t>)</w:t>
      </w:r>
      <w:r w:rsidR="00FB5923" w:rsidRPr="003D1C40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FB5923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&amp; </w:t>
      </w:r>
      <w:r w:rsidR="00FB5923" w:rsidRPr="00582160">
        <w:rPr>
          <w:rFonts w:asciiTheme="majorHAnsi" w:hAnsiTheme="majorHAnsi"/>
          <w:b/>
          <w:color w:val="595959" w:themeColor="text1" w:themeTint="A6"/>
          <w:sz w:val="20"/>
          <w:szCs w:val="20"/>
        </w:rPr>
        <w:t>MYUHC</w:t>
      </w:r>
      <w:r w:rsidR="00FB5923">
        <w:rPr>
          <w:rFonts w:asciiTheme="majorHAnsi" w:hAnsiTheme="majorHAnsi"/>
          <w:b/>
          <w:color w:val="595959" w:themeColor="text1" w:themeTint="A6"/>
          <w:sz w:val="20"/>
          <w:szCs w:val="20"/>
        </w:rPr>
        <w:t>(</w:t>
      </w:r>
      <w:r w:rsidR="00FB5923" w:rsidRPr="00413D7D">
        <w:rPr>
          <w:rFonts w:asciiTheme="majorHAnsi" w:hAnsiTheme="majorHAnsi"/>
          <w:color w:val="595959" w:themeColor="text1" w:themeTint="A6"/>
          <w:sz w:val="20"/>
          <w:szCs w:val="20"/>
        </w:rPr>
        <w:t>Mar'05</w:t>
      </w:r>
      <w:r w:rsidR="00FB5923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FB5923" w:rsidRPr="00413D7D">
        <w:rPr>
          <w:rFonts w:asciiTheme="majorHAnsi" w:hAnsiTheme="majorHAnsi"/>
          <w:color w:val="595959" w:themeColor="text1" w:themeTint="A6"/>
          <w:sz w:val="20"/>
          <w:szCs w:val="20"/>
        </w:rPr>
        <w:t>- Jan'07</w:t>
      </w:r>
      <w:r w:rsidR="00FB5923">
        <w:rPr>
          <w:rFonts w:asciiTheme="majorHAnsi" w:hAnsiTheme="majorHAnsi"/>
          <w:color w:val="595959" w:themeColor="text1" w:themeTint="A6"/>
          <w:sz w:val="20"/>
          <w:szCs w:val="20"/>
        </w:rPr>
        <w:t>)</w:t>
      </w:r>
      <w:r w:rsidRPr="001B3440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1B3440">
        <w:rPr>
          <w:rFonts w:asciiTheme="majorHAnsi" w:hAnsiTheme="majorHAnsi"/>
          <w:color w:val="595959" w:themeColor="text1" w:themeTint="A6"/>
          <w:sz w:val="20"/>
          <w:szCs w:val="20"/>
        </w:rPr>
        <w:tab/>
      </w:r>
    </w:p>
    <w:p w:rsidR="003C6F65" w:rsidRDefault="00DE4EFB" w:rsidP="003C6F65">
      <w:pPr>
        <w:pStyle w:val="ListParagraph"/>
        <w:shd w:val="clear" w:color="auto" w:fill="FFFFFF" w:themeFill="background1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1B3440">
        <w:rPr>
          <w:rFonts w:asciiTheme="majorHAnsi" w:hAnsiTheme="majorHAnsi"/>
          <w:b/>
          <w:color w:val="595959" w:themeColor="text1" w:themeTint="A6"/>
          <w:sz w:val="20"/>
          <w:szCs w:val="20"/>
        </w:rPr>
        <w:t>Client</w:t>
      </w:r>
      <w:r w:rsidR="001B3440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1B3440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DF421D" w:rsidRPr="001B3440">
        <w:rPr>
          <w:rFonts w:asciiTheme="majorHAnsi" w:hAnsiTheme="majorHAnsi"/>
          <w:color w:val="595959" w:themeColor="text1" w:themeTint="A6"/>
          <w:sz w:val="20"/>
          <w:szCs w:val="20"/>
        </w:rPr>
        <w:t>UHG</w:t>
      </w:r>
    </w:p>
    <w:p w:rsidR="00FC03D4" w:rsidRDefault="00DE4EFB" w:rsidP="00FC03D4">
      <w:pPr>
        <w:pStyle w:val="ListParagraph"/>
        <w:shd w:val="clear" w:color="auto" w:fill="FFFFFF" w:themeFill="background1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="001468D8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="001468D8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1468D8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Senior Programmer</w:t>
      </w:r>
    </w:p>
    <w:p w:rsidR="00651820" w:rsidRPr="00FC03D4" w:rsidRDefault="00DE4EFB" w:rsidP="00FC03D4">
      <w:pPr>
        <w:pStyle w:val="ListParagraph"/>
        <w:shd w:val="clear" w:color="auto" w:fill="FFFFFF" w:themeFill="background1"/>
        <w:ind w:left="-180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 w:rsidRPr="00413D7D">
        <w:rPr>
          <w:rFonts w:asciiTheme="majorHAnsi" w:hAnsiTheme="majorHAnsi"/>
          <w:b/>
          <w:color w:val="595959" w:themeColor="text1" w:themeTint="A6"/>
          <w:spacing w:val="-6"/>
          <w:sz w:val="20"/>
          <w:szCs w:val="20"/>
        </w:rPr>
        <w:t>Environment</w:t>
      </w:r>
      <w:r w:rsidR="00B7557A">
        <w:rPr>
          <w:rFonts w:asciiTheme="majorHAnsi" w:hAnsiTheme="majorHAnsi"/>
          <w:color w:val="595959" w:themeColor="text1" w:themeTint="A6"/>
          <w:spacing w:val="-6"/>
          <w:sz w:val="20"/>
          <w:szCs w:val="20"/>
        </w:rPr>
        <w:t>:</w:t>
      </w:r>
      <w:r w:rsidR="00B7557A">
        <w:rPr>
          <w:rFonts w:asciiTheme="majorHAnsi" w:hAnsiTheme="majorHAnsi"/>
          <w:color w:val="595959" w:themeColor="text1" w:themeTint="A6"/>
          <w:spacing w:val="-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pacing w:val="-6"/>
          <w:sz w:val="20"/>
          <w:szCs w:val="20"/>
        </w:rPr>
        <w:t>Core Java 5, Spring 2.5, JSP 1.2, Servlet 2.3, Java script, Ajax, Spring AOP, JAXB 2.0, Jun</w:t>
      </w:r>
      <w:r w:rsidR="00EE6687">
        <w:rPr>
          <w:rFonts w:asciiTheme="majorHAnsi" w:hAnsiTheme="majorHAnsi"/>
          <w:color w:val="595959" w:themeColor="text1" w:themeTint="A6"/>
          <w:spacing w:val="-6"/>
          <w:sz w:val="20"/>
          <w:szCs w:val="20"/>
        </w:rPr>
        <w:t>it 4.4, , Ant 1.6.x &amp; Hibernate</w:t>
      </w:r>
    </w:p>
    <w:sectPr w:rsidR="00651820" w:rsidRPr="00FC03D4" w:rsidSect="0068789E">
      <w:pgSz w:w="12240" w:h="15840"/>
      <w:pgMar w:top="720" w:right="540" w:bottom="18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108" w:rsidRDefault="00380108" w:rsidP="00513EBF">
      <w:pPr>
        <w:spacing w:after="0" w:line="240" w:lineRule="auto"/>
      </w:pPr>
      <w:r>
        <w:separator/>
      </w:r>
    </w:p>
  </w:endnote>
  <w:endnote w:type="continuationSeparator" w:id="0">
    <w:p w:rsidR="00380108" w:rsidRDefault="00380108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108" w:rsidRDefault="00380108" w:rsidP="00513EBF">
      <w:pPr>
        <w:spacing w:after="0" w:line="240" w:lineRule="auto"/>
      </w:pPr>
      <w:r>
        <w:separator/>
      </w:r>
    </w:p>
  </w:footnote>
  <w:footnote w:type="continuationSeparator" w:id="0">
    <w:p w:rsidR="00380108" w:rsidRDefault="00380108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85" type="#_x0000_t75" alt="bullet_grey_circ" style="width:9pt;height:9pt;visibility:visible;mso-wrap-style:square" o:bullet="t">
        <v:imagedata r:id="rId1" o:title="bullet_grey_circ"/>
      </v:shape>
    </w:pict>
  </w:numPicBullet>
  <w:numPicBullet w:numPicBulletId="1">
    <w:pict>
      <v:shape id="_x0000_i2186" type="#_x0000_t75" style="width:180pt;height:149.25pt;visibility:visible;mso-wrap-style:square" o:bullet="t">
        <v:imagedata r:id="rId2" o:title="image-rightver3"/>
      </v:shape>
    </w:pict>
  </w:numPicBullet>
  <w:numPicBullet w:numPicBulletId="2">
    <w:pict>
      <v:shape id="_x0000_i2187" type="#_x0000_t75" alt="edu24x24icons" style="width:18pt;height:18pt;visibility:visible;mso-wrap-style:square" o:bullet="t">
        <v:imagedata r:id="rId3" o:title="edu24x24icons"/>
      </v:shape>
    </w:pict>
  </w:numPicBullet>
  <w:numPicBullet w:numPicBulletId="3">
    <w:pict>
      <v:shape id="_x0000_i2188" type="#_x0000_t75" alt="exp24x24icons" style="width:18pt;height:18pt;visibility:visible;mso-wrap-style:square" o:bullet="t">
        <v:imagedata r:id="rId4" o:title="exp24x24icons"/>
      </v:shape>
    </w:pict>
  </w:numPicBullet>
  <w:numPicBullet w:numPicBulletId="4">
    <w:pict>
      <v:shape id="_x0000_i2189" type="#_x0000_t75" alt="career24x24icons" style="width:18pt;height:18pt;visibility:visible;mso-wrap-style:square" o:bullet="t">
        <v:imagedata r:id="rId5" o:title="career24x24icons"/>
      </v:shape>
    </w:pict>
  </w:numPicBullet>
  <w:numPicBullet w:numPicBulletId="5">
    <w:pict>
      <v:shape id="_x0000_i2190" type="#_x0000_t75" alt="softskills24x24icons" style="width:18pt;height:18pt;visibility:visible;mso-wrap-style:square" o:bullet="t">
        <v:imagedata r:id="rId6" o:title="softskills24x24icons"/>
      </v:shape>
    </w:pict>
  </w:numPicBullet>
  <w:numPicBullet w:numPicBulletId="6">
    <w:pict>
      <v:shape id="_x0000_i2191" type="#_x0000_t75" style="width:7.5pt;height:7.5pt" o:bullet="t">
        <v:imagedata r:id="rId7" o:title="bullet-grey"/>
      </v:shape>
    </w:pict>
  </w:numPicBullet>
  <w:numPicBullet w:numPicBulletId="7">
    <w:pict>
      <v:shape id="_x0000_i2192" type="#_x0000_t75" style="width:7.5pt;height:7.5pt" o:bullet="t">
        <v:imagedata r:id="rId8" o:title="bullet-grey"/>
      </v:shape>
    </w:pict>
  </w:numPicBullet>
  <w:numPicBullet w:numPicBulletId="8">
    <w:pict>
      <v:shape id="_x0000_i2193" type="#_x0000_t75" style="width:13.5pt;height:13.5pt;visibility:visible;mso-wrap-style:square" o:bullet="t">
        <v:imagedata r:id="rId9" o:title=""/>
      </v:shape>
    </w:pict>
  </w:numPicBullet>
  <w:numPicBullet w:numPicBulletId="9">
    <w:pict>
      <v:shape id="_x0000_i2194" type="#_x0000_t75" alt="knowledge24x24icons" style="width:18pt;height:18pt;visibility:visible;mso-wrap-style:square" o:bullet="t">
        <v:imagedata r:id="rId10" o:title="knowledge24x24icons"/>
      </v:shape>
    </w:pict>
  </w:numPicBullet>
  <w:abstractNum w:abstractNumId="0">
    <w:nsid w:val="054F4BE1"/>
    <w:multiLevelType w:val="hybridMultilevel"/>
    <w:tmpl w:val="1EACFB64"/>
    <w:lvl w:ilvl="0" w:tplc="907C5C02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0DB16A18"/>
    <w:multiLevelType w:val="hybridMultilevel"/>
    <w:tmpl w:val="E32474D8"/>
    <w:lvl w:ilvl="0" w:tplc="04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>
    <w:nsid w:val="19200958"/>
    <w:multiLevelType w:val="hybridMultilevel"/>
    <w:tmpl w:val="B3485D90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B857FFC"/>
    <w:multiLevelType w:val="hybridMultilevel"/>
    <w:tmpl w:val="C28C06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D893AB6"/>
    <w:multiLevelType w:val="hybridMultilevel"/>
    <w:tmpl w:val="4E382C6C"/>
    <w:lvl w:ilvl="0" w:tplc="7A908262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540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B49C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9C46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8A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824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96A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22C1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C864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EDB6868"/>
    <w:multiLevelType w:val="hybridMultilevel"/>
    <w:tmpl w:val="B1AED51A"/>
    <w:lvl w:ilvl="0" w:tplc="DFDE02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>
    <w:nsid w:val="216D056E"/>
    <w:multiLevelType w:val="hybridMultilevel"/>
    <w:tmpl w:val="FF5E6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B22DD1"/>
    <w:multiLevelType w:val="hybridMultilevel"/>
    <w:tmpl w:val="E848D870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B2CD5"/>
    <w:multiLevelType w:val="hybridMultilevel"/>
    <w:tmpl w:val="6012E5CE"/>
    <w:lvl w:ilvl="0" w:tplc="C9ECE5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D06B28"/>
    <w:multiLevelType w:val="hybridMultilevel"/>
    <w:tmpl w:val="4296D0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73117D"/>
    <w:multiLevelType w:val="hybridMultilevel"/>
    <w:tmpl w:val="1848C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53E28"/>
    <w:multiLevelType w:val="hybridMultilevel"/>
    <w:tmpl w:val="7464896E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497E5C"/>
    <w:multiLevelType w:val="hybridMultilevel"/>
    <w:tmpl w:val="D876E43A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A51032"/>
    <w:multiLevelType w:val="hybridMultilevel"/>
    <w:tmpl w:val="0B609C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08748C"/>
    <w:multiLevelType w:val="hybridMultilevel"/>
    <w:tmpl w:val="DDC2DDC4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4A1B4C"/>
    <w:multiLevelType w:val="hybridMultilevel"/>
    <w:tmpl w:val="94FC0AF6"/>
    <w:lvl w:ilvl="0" w:tplc="DDA6C0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893188"/>
    <w:multiLevelType w:val="hybridMultilevel"/>
    <w:tmpl w:val="37D0795A"/>
    <w:lvl w:ilvl="0" w:tplc="0264FD4E">
      <w:start w:val="1"/>
      <w:numFmt w:val="bullet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auto"/>
        <w:sz w:val="20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230DD8"/>
    <w:multiLevelType w:val="hybridMultilevel"/>
    <w:tmpl w:val="70FC02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A22F9"/>
    <w:multiLevelType w:val="hybridMultilevel"/>
    <w:tmpl w:val="7A8A6030"/>
    <w:lvl w:ilvl="0" w:tplc="B55CF8C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0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9E2732"/>
    <w:multiLevelType w:val="hybridMultilevel"/>
    <w:tmpl w:val="B1CEE28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5E3CAE"/>
    <w:multiLevelType w:val="hybridMultilevel"/>
    <w:tmpl w:val="9DC2A718"/>
    <w:lvl w:ilvl="0" w:tplc="E44271A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3">
    <w:nsid w:val="693C7BDA"/>
    <w:multiLevelType w:val="hybridMultilevel"/>
    <w:tmpl w:val="79D8B40C"/>
    <w:lvl w:ilvl="0" w:tplc="60F863D0">
      <w:start w:val="1"/>
      <w:numFmt w:val="decimal"/>
      <w:lvlText w:val="%1)"/>
      <w:lvlJc w:val="left"/>
      <w:pPr>
        <w:ind w:left="1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4">
    <w:nsid w:val="69AC404F"/>
    <w:multiLevelType w:val="hybridMultilevel"/>
    <w:tmpl w:val="C18226B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742C9F"/>
    <w:multiLevelType w:val="hybridMultilevel"/>
    <w:tmpl w:val="089209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D255D2"/>
    <w:multiLevelType w:val="hybridMultilevel"/>
    <w:tmpl w:val="2578B85E"/>
    <w:lvl w:ilvl="0" w:tplc="CB0E8718">
      <w:start w:val="1"/>
      <w:numFmt w:val="decimal"/>
      <w:lvlText w:val="%1)"/>
      <w:lvlJc w:val="left"/>
      <w:pPr>
        <w:ind w:left="-180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7">
    <w:nsid w:val="6E33772C"/>
    <w:multiLevelType w:val="hybridMultilevel"/>
    <w:tmpl w:val="278819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80020"/>
    <w:multiLevelType w:val="hybridMultilevel"/>
    <w:tmpl w:val="0CBCE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4E31EB"/>
    <w:multiLevelType w:val="hybridMultilevel"/>
    <w:tmpl w:val="6888C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B95CF4"/>
    <w:multiLevelType w:val="hybridMultilevel"/>
    <w:tmpl w:val="99140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F621DE"/>
    <w:multiLevelType w:val="hybridMultilevel"/>
    <w:tmpl w:val="0A3627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1E13B3"/>
    <w:multiLevelType w:val="hybridMultilevel"/>
    <w:tmpl w:val="75FCE986"/>
    <w:lvl w:ilvl="0" w:tplc="A9A49CB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3E012D"/>
    <w:multiLevelType w:val="hybridMultilevel"/>
    <w:tmpl w:val="A8960C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0A72DA"/>
    <w:multiLevelType w:val="hybridMultilevel"/>
    <w:tmpl w:val="DDB040D0"/>
    <w:lvl w:ilvl="0" w:tplc="400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5">
    <w:nsid w:val="7F6939B8"/>
    <w:multiLevelType w:val="hybridMultilevel"/>
    <w:tmpl w:val="D5944480"/>
    <w:lvl w:ilvl="0" w:tplc="9B10319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0"/>
  </w:num>
  <w:num w:numId="4">
    <w:abstractNumId w:val="8"/>
  </w:num>
  <w:num w:numId="5">
    <w:abstractNumId w:val="7"/>
  </w:num>
  <w:num w:numId="6">
    <w:abstractNumId w:val="17"/>
  </w:num>
  <w:num w:numId="7">
    <w:abstractNumId w:val="33"/>
  </w:num>
  <w:num w:numId="8">
    <w:abstractNumId w:val="9"/>
  </w:num>
  <w:num w:numId="9">
    <w:abstractNumId w:val="15"/>
  </w:num>
  <w:num w:numId="10">
    <w:abstractNumId w:val="10"/>
  </w:num>
  <w:num w:numId="11">
    <w:abstractNumId w:val="18"/>
  </w:num>
  <w:num w:numId="12">
    <w:abstractNumId w:val="12"/>
  </w:num>
  <w:num w:numId="13">
    <w:abstractNumId w:val="24"/>
  </w:num>
  <w:num w:numId="14">
    <w:abstractNumId w:val="1"/>
  </w:num>
  <w:num w:numId="15">
    <w:abstractNumId w:val="16"/>
  </w:num>
  <w:num w:numId="16">
    <w:abstractNumId w:val="13"/>
  </w:num>
  <w:num w:numId="17">
    <w:abstractNumId w:val="29"/>
  </w:num>
  <w:num w:numId="18">
    <w:abstractNumId w:val="3"/>
  </w:num>
  <w:num w:numId="19">
    <w:abstractNumId w:val="11"/>
  </w:num>
  <w:num w:numId="20">
    <w:abstractNumId w:val="28"/>
  </w:num>
  <w:num w:numId="21">
    <w:abstractNumId w:val="32"/>
  </w:num>
  <w:num w:numId="22">
    <w:abstractNumId w:val="4"/>
  </w:num>
  <w:num w:numId="23">
    <w:abstractNumId w:val="30"/>
  </w:num>
  <w:num w:numId="24">
    <w:abstractNumId w:val="14"/>
  </w:num>
  <w:num w:numId="25">
    <w:abstractNumId w:val="31"/>
  </w:num>
  <w:num w:numId="26">
    <w:abstractNumId w:val="35"/>
  </w:num>
  <w:num w:numId="27">
    <w:abstractNumId w:val="0"/>
  </w:num>
  <w:num w:numId="28">
    <w:abstractNumId w:val="25"/>
  </w:num>
  <w:num w:numId="29">
    <w:abstractNumId w:val="23"/>
  </w:num>
  <w:num w:numId="30">
    <w:abstractNumId w:val="21"/>
  </w:num>
  <w:num w:numId="31">
    <w:abstractNumId w:val="34"/>
  </w:num>
  <w:num w:numId="32">
    <w:abstractNumId w:val="26"/>
  </w:num>
  <w:num w:numId="33">
    <w:abstractNumId w:val="19"/>
  </w:num>
  <w:num w:numId="34">
    <w:abstractNumId w:val="5"/>
  </w:num>
  <w:num w:numId="35">
    <w:abstractNumId w:val="2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879"/>
    <w:rsid w:val="00000C66"/>
    <w:rsid w:val="00001DE1"/>
    <w:rsid w:val="000034FE"/>
    <w:rsid w:val="00003DD5"/>
    <w:rsid w:val="00003FB4"/>
    <w:rsid w:val="000065B7"/>
    <w:rsid w:val="00010547"/>
    <w:rsid w:val="000108B9"/>
    <w:rsid w:val="00010F43"/>
    <w:rsid w:val="000110F1"/>
    <w:rsid w:val="00011649"/>
    <w:rsid w:val="00011FDF"/>
    <w:rsid w:val="000122D7"/>
    <w:rsid w:val="00012FA9"/>
    <w:rsid w:val="000138AF"/>
    <w:rsid w:val="00014E0A"/>
    <w:rsid w:val="00015B9C"/>
    <w:rsid w:val="00015C59"/>
    <w:rsid w:val="00015CD5"/>
    <w:rsid w:val="00015F96"/>
    <w:rsid w:val="000161A8"/>
    <w:rsid w:val="000166D6"/>
    <w:rsid w:val="0001780F"/>
    <w:rsid w:val="00017C60"/>
    <w:rsid w:val="00020760"/>
    <w:rsid w:val="00021199"/>
    <w:rsid w:val="00021648"/>
    <w:rsid w:val="00021CC7"/>
    <w:rsid w:val="00022510"/>
    <w:rsid w:val="00022BD5"/>
    <w:rsid w:val="00023D1C"/>
    <w:rsid w:val="00023DEB"/>
    <w:rsid w:val="00025BD6"/>
    <w:rsid w:val="0002624B"/>
    <w:rsid w:val="000264A3"/>
    <w:rsid w:val="0002701A"/>
    <w:rsid w:val="00027545"/>
    <w:rsid w:val="00030018"/>
    <w:rsid w:val="000300F8"/>
    <w:rsid w:val="0003118B"/>
    <w:rsid w:val="00032182"/>
    <w:rsid w:val="000321B5"/>
    <w:rsid w:val="000331D6"/>
    <w:rsid w:val="0003439F"/>
    <w:rsid w:val="00034902"/>
    <w:rsid w:val="00034A2A"/>
    <w:rsid w:val="00035900"/>
    <w:rsid w:val="00035F13"/>
    <w:rsid w:val="000365CC"/>
    <w:rsid w:val="00040033"/>
    <w:rsid w:val="00040429"/>
    <w:rsid w:val="000404DE"/>
    <w:rsid w:val="000407BD"/>
    <w:rsid w:val="00041034"/>
    <w:rsid w:val="0004124B"/>
    <w:rsid w:val="00041301"/>
    <w:rsid w:val="00042BBF"/>
    <w:rsid w:val="00043372"/>
    <w:rsid w:val="000438FF"/>
    <w:rsid w:val="0004410F"/>
    <w:rsid w:val="000449A5"/>
    <w:rsid w:val="00045A6E"/>
    <w:rsid w:val="000464AB"/>
    <w:rsid w:val="0004721C"/>
    <w:rsid w:val="00050B04"/>
    <w:rsid w:val="000513FC"/>
    <w:rsid w:val="000525C1"/>
    <w:rsid w:val="00052685"/>
    <w:rsid w:val="00053D31"/>
    <w:rsid w:val="0005462C"/>
    <w:rsid w:val="00054DA4"/>
    <w:rsid w:val="0005758F"/>
    <w:rsid w:val="000575DC"/>
    <w:rsid w:val="000605C3"/>
    <w:rsid w:val="000612AE"/>
    <w:rsid w:val="00061348"/>
    <w:rsid w:val="00061B25"/>
    <w:rsid w:val="0006271D"/>
    <w:rsid w:val="00063006"/>
    <w:rsid w:val="00063342"/>
    <w:rsid w:val="00063889"/>
    <w:rsid w:val="000646D0"/>
    <w:rsid w:val="000649CA"/>
    <w:rsid w:val="00066E6C"/>
    <w:rsid w:val="0006753A"/>
    <w:rsid w:val="000676A4"/>
    <w:rsid w:val="0007061A"/>
    <w:rsid w:val="000708C0"/>
    <w:rsid w:val="0007133C"/>
    <w:rsid w:val="00072356"/>
    <w:rsid w:val="00072601"/>
    <w:rsid w:val="00073310"/>
    <w:rsid w:val="0007450E"/>
    <w:rsid w:val="0007464F"/>
    <w:rsid w:val="000765F3"/>
    <w:rsid w:val="00077999"/>
    <w:rsid w:val="00077D3F"/>
    <w:rsid w:val="0008071C"/>
    <w:rsid w:val="00081919"/>
    <w:rsid w:val="00081D78"/>
    <w:rsid w:val="00082983"/>
    <w:rsid w:val="00082A09"/>
    <w:rsid w:val="00083998"/>
    <w:rsid w:val="00084747"/>
    <w:rsid w:val="000860D5"/>
    <w:rsid w:val="00086310"/>
    <w:rsid w:val="000879D2"/>
    <w:rsid w:val="00091510"/>
    <w:rsid w:val="00092C3F"/>
    <w:rsid w:val="00092FAB"/>
    <w:rsid w:val="0009304C"/>
    <w:rsid w:val="000940AE"/>
    <w:rsid w:val="00094E43"/>
    <w:rsid w:val="00095805"/>
    <w:rsid w:val="0009600A"/>
    <w:rsid w:val="000962CE"/>
    <w:rsid w:val="000A0453"/>
    <w:rsid w:val="000A0ADD"/>
    <w:rsid w:val="000A0B87"/>
    <w:rsid w:val="000A2E77"/>
    <w:rsid w:val="000A39D0"/>
    <w:rsid w:val="000A3D27"/>
    <w:rsid w:val="000A519B"/>
    <w:rsid w:val="000A571B"/>
    <w:rsid w:val="000A6E38"/>
    <w:rsid w:val="000B00B6"/>
    <w:rsid w:val="000B0E2A"/>
    <w:rsid w:val="000B104C"/>
    <w:rsid w:val="000B2238"/>
    <w:rsid w:val="000B3CA3"/>
    <w:rsid w:val="000B4309"/>
    <w:rsid w:val="000B5684"/>
    <w:rsid w:val="000B6875"/>
    <w:rsid w:val="000B6BB9"/>
    <w:rsid w:val="000B716F"/>
    <w:rsid w:val="000B76F4"/>
    <w:rsid w:val="000C0A65"/>
    <w:rsid w:val="000C0CC1"/>
    <w:rsid w:val="000C1158"/>
    <w:rsid w:val="000C12AE"/>
    <w:rsid w:val="000C1DA8"/>
    <w:rsid w:val="000C2025"/>
    <w:rsid w:val="000C27D4"/>
    <w:rsid w:val="000C29AF"/>
    <w:rsid w:val="000D04E7"/>
    <w:rsid w:val="000D0ED5"/>
    <w:rsid w:val="000D1477"/>
    <w:rsid w:val="000D1A3B"/>
    <w:rsid w:val="000D29E3"/>
    <w:rsid w:val="000D2F40"/>
    <w:rsid w:val="000D4ACE"/>
    <w:rsid w:val="000D4FC3"/>
    <w:rsid w:val="000D6390"/>
    <w:rsid w:val="000D69DC"/>
    <w:rsid w:val="000D6E34"/>
    <w:rsid w:val="000D7CB9"/>
    <w:rsid w:val="000D7D2F"/>
    <w:rsid w:val="000E018B"/>
    <w:rsid w:val="000E0B49"/>
    <w:rsid w:val="000E1198"/>
    <w:rsid w:val="000E2359"/>
    <w:rsid w:val="000E24A9"/>
    <w:rsid w:val="000E3C2C"/>
    <w:rsid w:val="000E43B3"/>
    <w:rsid w:val="000E6E19"/>
    <w:rsid w:val="000E6EB1"/>
    <w:rsid w:val="000E71A6"/>
    <w:rsid w:val="000F0ADB"/>
    <w:rsid w:val="000F1329"/>
    <w:rsid w:val="000F15A3"/>
    <w:rsid w:val="000F17D6"/>
    <w:rsid w:val="000F2F82"/>
    <w:rsid w:val="000F3262"/>
    <w:rsid w:val="000F3FFE"/>
    <w:rsid w:val="000F519B"/>
    <w:rsid w:val="000F5362"/>
    <w:rsid w:val="000F642A"/>
    <w:rsid w:val="000F6591"/>
    <w:rsid w:val="000F7519"/>
    <w:rsid w:val="000F7CCA"/>
    <w:rsid w:val="001000CA"/>
    <w:rsid w:val="00100A2D"/>
    <w:rsid w:val="00101000"/>
    <w:rsid w:val="00101553"/>
    <w:rsid w:val="00102AAD"/>
    <w:rsid w:val="001030B7"/>
    <w:rsid w:val="00103A2D"/>
    <w:rsid w:val="001041C3"/>
    <w:rsid w:val="001059CB"/>
    <w:rsid w:val="0010633C"/>
    <w:rsid w:val="00106E39"/>
    <w:rsid w:val="00106F4F"/>
    <w:rsid w:val="00107317"/>
    <w:rsid w:val="00107E2B"/>
    <w:rsid w:val="00110462"/>
    <w:rsid w:val="00111083"/>
    <w:rsid w:val="00111CF4"/>
    <w:rsid w:val="00114C8A"/>
    <w:rsid w:val="0011619C"/>
    <w:rsid w:val="00120219"/>
    <w:rsid w:val="00121F3D"/>
    <w:rsid w:val="001222C1"/>
    <w:rsid w:val="00122B24"/>
    <w:rsid w:val="00122C9A"/>
    <w:rsid w:val="00122CD1"/>
    <w:rsid w:val="00122F7F"/>
    <w:rsid w:val="001232B4"/>
    <w:rsid w:val="00123824"/>
    <w:rsid w:val="00123A10"/>
    <w:rsid w:val="001247A2"/>
    <w:rsid w:val="00124A78"/>
    <w:rsid w:val="00124F2D"/>
    <w:rsid w:val="00124FEC"/>
    <w:rsid w:val="00125746"/>
    <w:rsid w:val="001268ED"/>
    <w:rsid w:val="00126DE1"/>
    <w:rsid w:val="00130960"/>
    <w:rsid w:val="00131B33"/>
    <w:rsid w:val="00133013"/>
    <w:rsid w:val="00134582"/>
    <w:rsid w:val="00134832"/>
    <w:rsid w:val="0013566E"/>
    <w:rsid w:val="0013629D"/>
    <w:rsid w:val="001372CD"/>
    <w:rsid w:val="00137852"/>
    <w:rsid w:val="001419DA"/>
    <w:rsid w:val="00141D49"/>
    <w:rsid w:val="00142156"/>
    <w:rsid w:val="00142206"/>
    <w:rsid w:val="0014244B"/>
    <w:rsid w:val="001426BC"/>
    <w:rsid w:val="001429B2"/>
    <w:rsid w:val="001435EC"/>
    <w:rsid w:val="00145111"/>
    <w:rsid w:val="00145446"/>
    <w:rsid w:val="0014544C"/>
    <w:rsid w:val="001459F3"/>
    <w:rsid w:val="00145EFA"/>
    <w:rsid w:val="0014675A"/>
    <w:rsid w:val="001468D8"/>
    <w:rsid w:val="001477DE"/>
    <w:rsid w:val="00147A17"/>
    <w:rsid w:val="00147CD1"/>
    <w:rsid w:val="001507BB"/>
    <w:rsid w:val="00153479"/>
    <w:rsid w:val="001535C7"/>
    <w:rsid w:val="00153868"/>
    <w:rsid w:val="00154958"/>
    <w:rsid w:val="00156864"/>
    <w:rsid w:val="00157751"/>
    <w:rsid w:val="00161173"/>
    <w:rsid w:val="00161E07"/>
    <w:rsid w:val="00161EFD"/>
    <w:rsid w:val="001625E7"/>
    <w:rsid w:val="0016273A"/>
    <w:rsid w:val="0016335B"/>
    <w:rsid w:val="001643B2"/>
    <w:rsid w:val="00164A05"/>
    <w:rsid w:val="00164B38"/>
    <w:rsid w:val="00164F73"/>
    <w:rsid w:val="00165691"/>
    <w:rsid w:val="0016591D"/>
    <w:rsid w:val="001659C4"/>
    <w:rsid w:val="00171A07"/>
    <w:rsid w:val="0017349A"/>
    <w:rsid w:val="001736B2"/>
    <w:rsid w:val="001758DC"/>
    <w:rsid w:val="0017658D"/>
    <w:rsid w:val="00180830"/>
    <w:rsid w:val="001814FE"/>
    <w:rsid w:val="00181612"/>
    <w:rsid w:val="00182131"/>
    <w:rsid w:val="001823F9"/>
    <w:rsid w:val="00182AA5"/>
    <w:rsid w:val="00182E2F"/>
    <w:rsid w:val="00183801"/>
    <w:rsid w:val="0018421D"/>
    <w:rsid w:val="00184ED1"/>
    <w:rsid w:val="00187129"/>
    <w:rsid w:val="00190144"/>
    <w:rsid w:val="001903F9"/>
    <w:rsid w:val="00190DF7"/>
    <w:rsid w:val="00192115"/>
    <w:rsid w:val="001923C0"/>
    <w:rsid w:val="0019286D"/>
    <w:rsid w:val="001940BA"/>
    <w:rsid w:val="00194310"/>
    <w:rsid w:val="00195114"/>
    <w:rsid w:val="001959C6"/>
    <w:rsid w:val="00195FB1"/>
    <w:rsid w:val="00196502"/>
    <w:rsid w:val="00197A5F"/>
    <w:rsid w:val="00197FA0"/>
    <w:rsid w:val="001A0731"/>
    <w:rsid w:val="001A0E4C"/>
    <w:rsid w:val="001A220D"/>
    <w:rsid w:val="001A3947"/>
    <w:rsid w:val="001A5795"/>
    <w:rsid w:val="001A682E"/>
    <w:rsid w:val="001A777F"/>
    <w:rsid w:val="001B02AB"/>
    <w:rsid w:val="001B15F2"/>
    <w:rsid w:val="001B1A40"/>
    <w:rsid w:val="001B2527"/>
    <w:rsid w:val="001B2B14"/>
    <w:rsid w:val="001B3440"/>
    <w:rsid w:val="001B365E"/>
    <w:rsid w:val="001B3CF3"/>
    <w:rsid w:val="001B4B1D"/>
    <w:rsid w:val="001B7385"/>
    <w:rsid w:val="001B7932"/>
    <w:rsid w:val="001B7D94"/>
    <w:rsid w:val="001C00E8"/>
    <w:rsid w:val="001C046C"/>
    <w:rsid w:val="001C0B5B"/>
    <w:rsid w:val="001C1370"/>
    <w:rsid w:val="001C24BC"/>
    <w:rsid w:val="001C360D"/>
    <w:rsid w:val="001C4C8E"/>
    <w:rsid w:val="001C4F2D"/>
    <w:rsid w:val="001C54E5"/>
    <w:rsid w:val="001C55BE"/>
    <w:rsid w:val="001C5AE0"/>
    <w:rsid w:val="001C68E9"/>
    <w:rsid w:val="001D0BE6"/>
    <w:rsid w:val="001D1558"/>
    <w:rsid w:val="001D26AA"/>
    <w:rsid w:val="001D3689"/>
    <w:rsid w:val="001D3E49"/>
    <w:rsid w:val="001D4B29"/>
    <w:rsid w:val="001D5CFA"/>
    <w:rsid w:val="001D5FCB"/>
    <w:rsid w:val="001E0216"/>
    <w:rsid w:val="001E0246"/>
    <w:rsid w:val="001E1FDF"/>
    <w:rsid w:val="001E24CE"/>
    <w:rsid w:val="001E29B8"/>
    <w:rsid w:val="001E3C4F"/>
    <w:rsid w:val="001E4C84"/>
    <w:rsid w:val="001E629C"/>
    <w:rsid w:val="001E69CE"/>
    <w:rsid w:val="001E709D"/>
    <w:rsid w:val="001E7243"/>
    <w:rsid w:val="001E7DA1"/>
    <w:rsid w:val="001F07FB"/>
    <w:rsid w:val="001F0E53"/>
    <w:rsid w:val="001F18AC"/>
    <w:rsid w:val="001F1F71"/>
    <w:rsid w:val="001F2A57"/>
    <w:rsid w:val="001F3771"/>
    <w:rsid w:val="001F467E"/>
    <w:rsid w:val="001F58C1"/>
    <w:rsid w:val="001F63A5"/>
    <w:rsid w:val="001F654C"/>
    <w:rsid w:val="001F6B66"/>
    <w:rsid w:val="00200CC6"/>
    <w:rsid w:val="002013A3"/>
    <w:rsid w:val="00201D25"/>
    <w:rsid w:val="00202EC1"/>
    <w:rsid w:val="00202F47"/>
    <w:rsid w:val="00203201"/>
    <w:rsid w:val="00203290"/>
    <w:rsid w:val="00203F1F"/>
    <w:rsid w:val="00204030"/>
    <w:rsid w:val="0020658F"/>
    <w:rsid w:val="00206EC2"/>
    <w:rsid w:val="002077EE"/>
    <w:rsid w:val="0021028D"/>
    <w:rsid w:val="002104B9"/>
    <w:rsid w:val="00210CF6"/>
    <w:rsid w:val="00210D6C"/>
    <w:rsid w:val="002117D2"/>
    <w:rsid w:val="002125DA"/>
    <w:rsid w:val="002127D1"/>
    <w:rsid w:val="00213981"/>
    <w:rsid w:val="00213AE1"/>
    <w:rsid w:val="00214A71"/>
    <w:rsid w:val="00215444"/>
    <w:rsid w:val="00216CCA"/>
    <w:rsid w:val="002178FA"/>
    <w:rsid w:val="00220032"/>
    <w:rsid w:val="00220F4E"/>
    <w:rsid w:val="00221D40"/>
    <w:rsid w:val="00223E8A"/>
    <w:rsid w:val="00223F06"/>
    <w:rsid w:val="002240E0"/>
    <w:rsid w:val="00224B77"/>
    <w:rsid w:val="00224D8C"/>
    <w:rsid w:val="002252F9"/>
    <w:rsid w:val="00225872"/>
    <w:rsid w:val="00226832"/>
    <w:rsid w:val="00230153"/>
    <w:rsid w:val="00230797"/>
    <w:rsid w:val="002320B6"/>
    <w:rsid w:val="00232553"/>
    <w:rsid w:val="002332E8"/>
    <w:rsid w:val="00233BF0"/>
    <w:rsid w:val="002342DB"/>
    <w:rsid w:val="002351A6"/>
    <w:rsid w:val="00235E13"/>
    <w:rsid w:val="00235E77"/>
    <w:rsid w:val="002362A0"/>
    <w:rsid w:val="00236EED"/>
    <w:rsid w:val="00237ECF"/>
    <w:rsid w:val="0024090B"/>
    <w:rsid w:val="00240C4D"/>
    <w:rsid w:val="0024166F"/>
    <w:rsid w:val="00241A4F"/>
    <w:rsid w:val="002420C5"/>
    <w:rsid w:val="00242193"/>
    <w:rsid w:val="002427BC"/>
    <w:rsid w:val="002443E6"/>
    <w:rsid w:val="00244775"/>
    <w:rsid w:val="00244985"/>
    <w:rsid w:val="0024647E"/>
    <w:rsid w:val="002469C1"/>
    <w:rsid w:val="00246C58"/>
    <w:rsid w:val="00246D3E"/>
    <w:rsid w:val="00247394"/>
    <w:rsid w:val="00251F54"/>
    <w:rsid w:val="00254784"/>
    <w:rsid w:val="00260262"/>
    <w:rsid w:val="00260B38"/>
    <w:rsid w:val="00260E76"/>
    <w:rsid w:val="0026208A"/>
    <w:rsid w:val="00265831"/>
    <w:rsid w:val="002662AB"/>
    <w:rsid w:val="00266D42"/>
    <w:rsid w:val="002671DC"/>
    <w:rsid w:val="00267CC8"/>
    <w:rsid w:val="00270999"/>
    <w:rsid w:val="00270D4A"/>
    <w:rsid w:val="002743A8"/>
    <w:rsid w:val="002756B2"/>
    <w:rsid w:val="00275CE7"/>
    <w:rsid w:val="002800FC"/>
    <w:rsid w:val="00280F9A"/>
    <w:rsid w:val="00281243"/>
    <w:rsid w:val="002825CB"/>
    <w:rsid w:val="00282B52"/>
    <w:rsid w:val="00282B83"/>
    <w:rsid w:val="00283CB7"/>
    <w:rsid w:val="002845EC"/>
    <w:rsid w:val="00285499"/>
    <w:rsid w:val="00286753"/>
    <w:rsid w:val="002875B9"/>
    <w:rsid w:val="00287B55"/>
    <w:rsid w:val="002911A7"/>
    <w:rsid w:val="002916C0"/>
    <w:rsid w:val="00291F1F"/>
    <w:rsid w:val="002923A1"/>
    <w:rsid w:val="00292B7B"/>
    <w:rsid w:val="002946CD"/>
    <w:rsid w:val="0029646A"/>
    <w:rsid w:val="00296B45"/>
    <w:rsid w:val="002A0EEC"/>
    <w:rsid w:val="002A1147"/>
    <w:rsid w:val="002A1C34"/>
    <w:rsid w:val="002A1D97"/>
    <w:rsid w:val="002A1E54"/>
    <w:rsid w:val="002A477E"/>
    <w:rsid w:val="002A4A3E"/>
    <w:rsid w:val="002A6317"/>
    <w:rsid w:val="002B072F"/>
    <w:rsid w:val="002B11FA"/>
    <w:rsid w:val="002B1F74"/>
    <w:rsid w:val="002B218E"/>
    <w:rsid w:val="002B37ED"/>
    <w:rsid w:val="002B39E4"/>
    <w:rsid w:val="002B40E8"/>
    <w:rsid w:val="002B40E9"/>
    <w:rsid w:val="002B5066"/>
    <w:rsid w:val="002B55C8"/>
    <w:rsid w:val="002B621B"/>
    <w:rsid w:val="002C03FF"/>
    <w:rsid w:val="002C26FD"/>
    <w:rsid w:val="002C3D42"/>
    <w:rsid w:val="002C4514"/>
    <w:rsid w:val="002C59FC"/>
    <w:rsid w:val="002C6137"/>
    <w:rsid w:val="002C6AAB"/>
    <w:rsid w:val="002D177C"/>
    <w:rsid w:val="002D2880"/>
    <w:rsid w:val="002D347D"/>
    <w:rsid w:val="002D457B"/>
    <w:rsid w:val="002D4644"/>
    <w:rsid w:val="002D56D0"/>
    <w:rsid w:val="002D74AE"/>
    <w:rsid w:val="002D7EBE"/>
    <w:rsid w:val="002E097B"/>
    <w:rsid w:val="002E2EED"/>
    <w:rsid w:val="002E2FCB"/>
    <w:rsid w:val="002E3537"/>
    <w:rsid w:val="002E3805"/>
    <w:rsid w:val="002E3BE3"/>
    <w:rsid w:val="002E407A"/>
    <w:rsid w:val="002E562F"/>
    <w:rsid w:val="002E5A01"/>
    <w:rsid w:val="002E5F3E"/>
    <w:rsid w:val="002E751C"/>
    <w:rsid w:val="002F0179"/>
    <w:rsid w:val="002F0836"/>
    <w:rsid w:val="002F08E7"/>
    <w:rsid w:val="002F0BB3"/>
    <w:rsid w:val="002F2B15"/>
    <w:rsid w:val="002F47E3"/>
    <w:rsid w:val="002F4879"/>
    <w:rsid w:val="002F4F9E"/>
    <w:rsid w:val="0030033A"/>
    <w:rsid w:val="0030091B"/>
    <w:rsid w:val="00300BE0"/>
    <w:rsid w:val="0030139D"/>
    <w:rsid w:val="00301B63"/>
    <w:rsid w:val="00301C86"/>
    <w:rsid w:val="00302072"/>
    <w:rsid w:val="0030293B"/>
    <w:rsid w:val="003037B3"/>
    <w:rsid w:val="003037DF"/>
    <w:rsid w:val="003037E7"/>
    <w:rsid w:val="00303D43"/>
    <w:rsid w:val="0030470C"/>
    <w:rsid w:val="00305F7C"/>
    <w:rsid w:val="00306DD7"/>
    <w:rsid w:val="00310BC5"/>
    <w:rsid w:val="003117CF"/>
    <w:rsid w:val="00311B6E"/>
    <w:rsid w:val="003122CE"/>
    <w:rsid w:val="003128D8"/>
    <w:rsid w:val="00312E5C"/>
    <w:rsid w:val="00313FF4"/>
    <w:rsid w:val="00314781"/>
    <w:rsid w:val="00314C5F"/>
    <w:rsid w:val="0031549E"/>
    <w:rsid w:val="00315B60"/>
    <w:rsid w:val="00316359"/>
    <w:rsid w:val="003172C5"/>
    <w:rsid w:val="003200F7"/>
    <w:rsid w:val="003209AF"/>
    <w:rsid w:val="00321C5D"/>
    <w:rsid w:val="0032243C"/>
    <w:rsid w:val="003224B0"/>
    <w:rsid w:val="00325093"/>
    <w:rsid w:val="00326F4E"/>
    <w:rsid w:val="003273E3"/>
    <w:rsid w:val="003278BD"/>
    <w:rsid w:val="003317A3"/>
    <w:rsid w:val="00333A11"/>
    <w:rsid w:val="00333D33"/>
    <w:rsid w:val="003344AF"/>
    <w:rsid w:val="003353F2"/>
    <w:rsid w:val="0033584E"/>
    <w:rsid w:val="00335A4D"/>
    <w:rsid w:val="00337C73"/>
    <w:rsid w:val="0034039D"/>
    <w:rsid w:val="003405AC"/>
    <w:rsid w:val="003423AB"/>
    <w:rsid w:val="003452C5"/>
    <w:rsid w:val="003454CD"/>
    <w:rsid w:val="00346F36"/>
    <w:rsid w:val="00350607"/>
    <w:rsid w:val="0035159D"/>
    <w:rsid w:val="0035184B"/>
    <w:rsid w:val="00351AC5"/>
    <w:rsid w:val="0035324B"/>
    <w:rsid w:val="003537B9"/>
    <w:rsid w:val="003559A9"/>
    <w:rsid w:val="00355CB1"/>
    <w:rsid w:val="00356660"/>
    <w:rsid w:val="00356C13"/>
    <w:rsid w:val="00356CD9"/>
    <w:rsid w:val="00356D39"/>
    <w:rsid w:val="0036060C"/>
    <w:rsid w:val="003642F7"/>
    <w:rsid w:val="00364B97"/>
    <w:rsid w:val="00365227"/>
    <w:rsid w:val="003671A4"/>
    <w:rsid w:val="003672C7"/>
    <w:rsid w:val="00367683"/>
    <w:rsid w:val="00367797"/>
    <w:rsid w:val="003718B3"/>
    <w:rsid w:val="003726AC"/>
    <w:rsid w:val="00372766"/>
    <w:rsid w:val="00373059"/>
    <w:rsid w:val="003730FF"/>
    <w:rsid w:val="00373DB1"/>
    <w:rsid w:val="00373F56"/>
    <w:rsid w:val="00375445"/>
    <w:rsid w:val="003755D8"/>
    <w:rsid w:val="0037609B"/>
    <w:rsid w:val="003773CB"/>
    <w:rsid w:val="00380108"/>
    <w:rsid w:val="00380268"/>
    <w:rsid w:val="00382194"/>
    <w:rsid w:val="00382D97"/>
    <w:rsid w:val="00383355"/>
    <w:rsid w:val="00385882"/>
    <w:rsid w:val="0038605C"/>
    <w:rsid w:val="0038632F"/>
    <w:rsid w:val="00386971"/>
    <w:rsid w:val="00386CBD"/>
    <w:rsid w:val="00387A35"/>
    <w:rsid w:val="0039011E"/>
    <w:rsid w:val="00391249"/>
    <w:rsid w:val="0039339B"/>
    <w:rsid w:val="00394B42"/>
    <w:rsid w:val="0039758B"/>
    <w:rsid w:val="00397882"/>
    <w:rsid w:val="00397D06"/>
    <w:rsid w:val="003A0937"/>
    <w:rsid w:val="003A0964"/>
    <w:rsid w:val="003A0AB8"/>
    <w:rsid w:val="003A1B39"/>
    <w:rsid w:val="003A20D6"/>
    <w:rsid w:val="003A3154"/>
    <w:rsid w:val="003A425B"/>
    <w:rsid w:val="003A511F"/>
    <w:rsid w:val="003A5369"/>
    <w:rsid w:val="003A5F91"/>
    <w:rsid w:val="003A71CD"/>
    <w:rsid w:val="003B014B"/>
    <w:rsid w:val="003B2F15"/>
    <w:rsid w:val="003B3A7E"/>
    <w:rsid w:val="003B485A"/>
    <w:rsid w:val="003B50D8"/>
    <w:rsid w:val="003B56CA"/>
    <w:rsid w:val="003B6FBF"/>
    <w:rsid w:val="003B7116"/>
    <w:rsid w:val="003C0CE5"/>
    <w:rsid w:val="003C19EF"/>
    <w:rsid w:val="003C21DB"/>
    <w:rsid w:val="003C273F"/>
    <w:rsid w:val="003C2A8D"/>
    <w:rsid w:val="003C30F2"/>
    <w:rsid w:val="003C3659"/>
    <w:rsid w:val="003C4734"/>
    <w:rsid w:val="003C568A"/>
    <w:rsid w:val="003C699D"/>
    <w:rsid w:val="003C6F65"/>
    <w:rsid w:val="003C7E6D"/>
    <w:rsid w:val="003D04E0"/>
    <w:rsid w:val="003D05E5"/>
    <w:rsid w:val="003D0774"/>
    <w:rsid w:val="003D160D"/>
    <w:rsid w:val="003D1C40"/>
    <w:rsid w:val="003D46A8"/>
    <w:rsid w:val="003D585C"/>
    <w:rsid w:val="003D5DDB"/>
    <w:rsid w:val="003D63A7"/>
    <w:rsid w:val="003D79FE"/>
    <w:rsid w:val="003E01F9"/>
    <w:rsid w:val="003E03CE"/>
    <w:rsid w:val="003E06C2"/>
    <w:rsid w:val="003E0CFE"/>
    <w:rsid w:val="003E254C"/>
    <w:rsid w:val="003E378F"/>
    <w:rsid w:val="003E3C63"/>
    <w:rsid w:val="003E4046"/>
    <w:rsid w:val="003E4899"/>
    <w:rsid w:val="003E506C"/>
    <w:rsid w:val="003E5564"/>
    <w:rsid w:val="003E57E1"/>
    <w:rsid w:val="003E5CBD"/>
    <w:rsid w:val="003E7101"/>
    <w:rsid w:val="003E7A32"/>
    <w:rsid w:val="003F03F3"/>
    <w:rsid w:val="003F0B2D"/>
    <w:rsid w:val="003F1611"/>
    <w:rsid w:val="003F2DB6"/>
    <w:rsid w:val="003F3119"/>
    <w:rsid w:val="003F35FF"/>
    <w:rsid w:val="003F39CF"/>
    <w:rsid w:val="003F3A86"/>
    <w:rsid w:val="003F3E91"/>
    <w:rsid w:val="003F4BCF"/>
    <w:rsid w:val="003F5B3F"/>
    <w:rsid w:val="003F64D4"/>
    <w:rsid w:val="003F6CD3"/>
    <w:rsid w:val="003F7595"/>
    <w:rsid w:val="003F77D8"/>
    <w:rsid w:val="003F7DD4"/>
    <w:rsid w:val="00400188"/>
    <w:rsid w:val="00400459"/>
    <w:rsid w:val="004018BE"/>
    <w:rsid w:val="00401A55"/>
    <w:rsid w:val="00402306"/>
    <w:rsid w:val="00403DAE"/>
    <w:rsid w:val="0040426D"/>
    <w:rsid w:val="0040497E"/>
    <w:rsid w:val="00406805"/>
    <w:rsid w:val="00406C8D"/>
    <w:rsid w:val="00407189"/>
    <w:rsid w:val="00407478"/>
    <w:rsid w:val="004106B3"/>
    <w:rsid w:val="00410A09"/>
    <w:rsid w:val="00411FCC"/>
    <w:rsid w:val="00413151"/>
    <w:rsid w:val="004132CE"/>
    <w:rsid w:val="0041343C"/>
    <w:rsid w:val="00413514"/>
    <w:rsid w:val="00413A9A"/>
    <w:rsid w:val="00413D7D"/>
    <w:rsid w:val="004143D4"/>
    <w:rsid w:val="00415289"/>
    <w:rsid w:val="00415AD4"/>
    <w:rsid w:val="0041735B"/>
    <w:rsid w:val="00420117"/>
    <w:rsid w:val="00420406"/>
    <w:rsid w:val="00420661"/>
    <w:rsid w:val="00420CF6"/>
    <w:rsid w:val="00421A40"/>
    <w:rsid w:val="00424DCC"/>
    <w:rsid w:val="00426870"/>
    <w:rsid w:val="00427974"/>
    <w:rsid w:val="00430627"/>
    <w:rsid w:val="00430982"/>
    <w:rsid w:val="00435A7E"/>
    <w:rsid w:val="00435FE5"/>
    <w:rsid w:val="00437681"/>
    <w:rsid w:val="00437EAE"/>
    <w:rsid w:val="00440185"/>
    <w:rsid w:val="004437FF"/>
    <w:rsid w:val="0044390E"/>
    <w:rsid w:val="00444A8D"/>
    <w:rsid w:val="00444D85"/>
    <w:rsid w:val="00446203"/>
    <w:rsid w:val="00446F6D"/>
    <w:rsid w:val="00450D97"/>
    <w:rsid w:val="004517E5"/>
    <w:rsid w:val="00451C9C"/>
    <w:rsid w:val="00452184"/>
    <w:rsid w:val="00452A92"/>
    <w:rsid w:val="00453369"/>
    <w:rsid w:val="0045501C"/>
    <w:rsid w:val="004551BF"/>
    <w:rsid w:val="0045529D"/>
    <w:rsid w:val="0045687A"/>
    <w:rsid w:val="00457EB6"/>
    <w:rsid w:val="00460BF3"/>
    <w:rsid w:val="00461807"/>
    <w:rsid w:val="00463037"/>
    <w:rsid w:val="004630F1"/>
    <w:rsid w:val="00463A8D"/>
    <w:rsid w:val="004665C5"/>
    <w:rsid w:val="00470177"/>
    <w:rsid w:val="004703A1"/>
    <w:rsid w:val="004706BF"/>
    <w:rsid w:val="00471ADF"/>
    <w:rsid w:val="0047282F"/>
    <w:rsid w:val="00472839"/>
    <w:rsid w:val="00472DB0"/>
    <w:rsid w:val="004733D8"/>
    <w:rsid w:val="00473560"/>
    <w:rsid w:val="00473D28"/>
    <w:rsid w:val="00474034"/>
    <w:rsid w:val="00474387"/>
    <w:rsid w:val="004743FE"/>
    <w:rsid w:val="004755C4"/>
    <w:rsid w:val="004764D4"/>
    <w:rsid w:val="00476971"/>
    <w:rsid w:val="004775D6"/>
    <w:rsid w:val="004777AD"/>
    <w:rsid w:val="00477AB0"/>
    <w:rsid w:val="004810CF"/>
    <w:rsid w:val="00483091"/>
    <w:rsid w:val="004832E2"/>
    <w:rsid w:val="00484EFC"/>
    <w:rsid w:val="0048651C"/>
    <w:rsid w:val="004868BF"/>
    <w:rsid w:val="00486E60"/>
    <w:rsid w:val="004872EC"/>
    <w:rsid w:val="00487818"/>
    <w:rsid w:val="00490D73"/>
    <w:rsid w:val="00491B49"/>
    <w:rsid w:val="00492296"/>
    <w:rsid w:val="004928AE"/>
    <w:rsid w:val="00492FFD"/>
    <w:rsid w:val="00493EC0"/>
    <w:rsid w:val="00493FEA"/>
    <w:rsid w:val="00494349"/>
    <w:rsid w:val="00494BE1"/>
    <w:rsid w:val="00495525"/>
    <w:rsid w:val="0049792D"/>
    <w:rsid w:val="00497CA4"/>
    <w:rsid w:val="00497DB1"/>
    <w:rsid w:val="004A0B29"/>
    <w:rsid w:val="004A0CCC"/>
    <w:rsid w:val="004A1516"/>
    <w:rsid w:val="004A3CED"/>
    <w:rsid w:val="004A4254"/>
    <w:rsid w:val="004A5513"/>
    <w:rsid w:val="004A5B3A"/>
    <w:rsid w:val="004A5F03"/>
    <w:rsid w:val="004B08A1"/>
    <w:rsid w:val="004B1B05"/>
    <w:rsid w:val="004B29A6"/>
    <w:rsid w:val="004B2CCB"/>
    <w:rsid w:val="004B4217"/>
    <w:rsid w:val="004B4940"/>
    <w:rsid w:val="004B74D8"/>
    <w:rsid w:val="004B7A30"/>
    <w:rsid w:val="004C0278"/>
    <w:rsid w:val="004C0A90"/>
    <w:rsid w:val="004C17B9"/>
    <w:rsid w:val="004C1EFC"/>
    <w:rsid w:val="004C31B9"/>
    <w:rsid w:val="004C3854"/>
    <w:rsid w:val="004C4D4D"/>
    <w:rsid w:val="004C5F6C"/>
    <w:rsid w:val="004C5FB7"/>
    <w:rsid w:val="004D07CE"/>
    <w:rsid w:val="004D0AAA"/>
    <w:rsid w:val="004D1225"/>
    <w:rsid w:val="004D1521"/>
    <w:rsid w:val="004D15CB"/>
    <w:rsid w:val="004D25AD"/>
    <w:rsid w:val="004D2855"/>
    <w:rsid w:val="004D2864"/>
    <w:rsid w:val="004D4B1B"/>
    <w:rsid w:val="004D6E05"/>
    <w:rsid w:val="004D772B"/>
    <w:rsid w:val="004D791D"/>
    <w:rsid w:val="004E27FC"/>
    <w:rsid w:val="004E2BE4"/>
    <w:rsid w:val="004E35E7"/>
    <w:rsid w:val="004E389C"/>
    <w:rsid w:val="004E4280"/>
    <w:rsid w:val="004E50EB"/>
    <w:rsid w:val="004E578B"/>
    <w:rsid w:val="004E7373"/>
    <w:rsid w:val="004E7F10"/>
    <w:rsid w:val="004F2088"/>
    <w:rsid w:val="004F3A96"/>
    <w:rsid w:val="004F42A7"/>
    <w:rsid w:val="004F42AA"/>
    <w:rsid w:val="004F4360"/>
    <w:rsid w:val="004F5ABA"/>
    <w:rsid w:val="004F68B1"/>
    <w:rsid w:val="005000B0"/>
    <w:rsid w:val="00500478"/>
    <w:rsid w:val="005009D1"/>
    <w:rsid w:val="0050154F"/>
    <w:rsid w:val="005017EA"/>
    <w:rsid w:val="005027F2"/>
    <w:rsid w:val="005037DC"/>
    <w:rsid w:val="00505EF8"/>
    <w:rsid w:val="005073CF"/>
    <w:rsid w:val="0051179C"/>
    <w:rsid w:val="00513EBF"/>
    <w:rsid w:val="00513F76"/>
    <w:rsid w:val="005142A5"/>
    <w:rsid w:val="00515191"/>
    <w:rsid w:val="00515532"/>
    <w:rsid w:val="00515B2D"/>
    <w:rsid w:val="00520E3A"/>
    <w:rsid w:val="00520F0D"/>
    <w:rsid w:val="005211A9"/>
    <w:rsid w:val="005219FA"/>
    <w:rsid w:val="00522012"/>
    <w:rsid w:val="00523E35"/>
    <w:rsid w:val="00524095"/>
    <w:rsid w:val="00524541"/>
    <w:rsid w:val="005245C5"/>
    <w:rsid w:val="0052699A"/>
    <w:rsid w:val="00526A65"/>
    <w:rsid w:val="00526FA4"/>
    <w:rsid w:val="0052792D"/>
    <w:rsid w:val="005302ED"/>
    <w:rsid w:val="00530B9A"/>
    <w:rsid w:val="00530E46"/>
    <w:rsid w:val="0053276B"/>
    <w:rsid w:val="00532CE2"/>
    <w:rsid w:val="0053610E"/>
    <w:rsid w:val="00536CD4"/>
    <w:rsid w:val="00536F36"/>
    <w:rsid w:val="005372AD"/>
    <w:rsid w:val="00541359"/>
    <w:rsid w:val="00541FEA"/>
    <w:rsid w:val="005421E9"/>
    <w:rsid w:val="00545409"/>
    <w:rsid w:val="0054550B"/>
    <w:rsid w:val="00546E0F"/>
    <w:rsid w:val="005535B7"/>
    <w:rsid w:val="00554EB5"/>
    <w:rsid w:val="005553C3"/>
    <w:rsid w:val="005555EE"/>
    <w:rsid w:val="00555DB0"/>
    <w:rsid w:val="0055682F"/>
    <w:rsid w:val="00557D6C"/>
    <w:rsid w:val="00560A6C"/>
    <w:rsid w:val="005621D6"/>
    <w:rsid w:val="005621E5"/>
    <w:rsid w:val="00562C08"/>
    <w:rsid w:val="0056375C"/>
    <w:rsid w:val="00563F29"/>
    <w:rsid w:val="00565ABB"/>
    <w:rsid w:val="00565BA9"/>
    <w:rsid w:val="005668EB"/>
    <w:rsid w:val="0056698D"/>
    <w:rsid w:val="00566D57"/>
    <w:rsid w:val="00566FF5"/>
    <w:rsid w:val="00570210"/>
    <w:rsid w:val="00570F63"/>
    <w:rsid w:val="00572B12"/>
    <w:rsid w:val="00572E15"/>
    <w:rsid w:val="0057536B"/>
    <w:rsid w:val="0057537D"/>
    <w:rsid w:val="0057711A"/>
    <w:rsid w:val="00577BAE"/>
    <w:rsid w:val="00580511"/>
    <w:rsid w:val="005809B7"/>
    <w:rsid w:val="00581CE8"/>
    <w:rsid w:val="00581FC5"/>
    <w:rsid w:val="00582160"/>
    <w:rsid w:val="0058321D"/>
    <w:rsid w:val="005833E9"/>
    <w:rsid w:val="00583EAE"/>
    <w:rsid w:val="00585108"/>
    <w:rsid w:val="005859CE"/>
    <w:rsid w:val="005866B0"/>
    <w:rsid w:val="00590469"/>
    <w:rsid w:val="00592408"/>
    <w:rsid w:val="00592CB7"/>
    <w:rsid w:val="005933EB"/>
    <w:rsid w:val="00593DCC"/>
    <w:rsid w:val="005952A6"/>
    <w:rsid w:val="00595792"/>
    <w:rsid w:val="00596409"/>
    <w:rsid w:val="005977B8"/>
    <w:rsid w:val="005A196F"/>
    <w:rsid w:val="005A1CE3"/>
    <w:rsid w:val="005A49B3"/>
    <w:rsid w:val="005A685F"/>
    <w:rsid w:val="005A68F6"/>
    <w:rsid w:val="005A69C7"/>
    <w:rsid w:val="005A6DCC"/>
    <w:rsid w:val="005A7ABF"/>
    <w:rsid w:val="005A7F40"/>
    <w:rsid w:val="005B08EB"/>
    <w:rsid w:val="005B1CAC"/>
    <w:rsid w:val="005B1E14"/>
    <w:rsid w:val="005B205F"/>
    <w:rsid w:val="005B2158"/>
    <w:rsid w:val="005B3A6C"/>
    <w:rsid w:val="005B3C90"/>
    <w:rsid w:val="005B3DD8"/>
    <w:rsid w:val="005B4A3F"/>
    <w:rsid w:val="005B6BFF"/>
    <w:rsid w:val="005B757D"/>
    <w:rsid w:val="005B77B2"/>
    <w:rsid w:val="005C16E6"/>
    <w:rsid w:val="005C1B4E"/>
    <w:rsid w:val="005C37A0"/>
    <w:rsid w:val="005C4915"/>
    <w:rsid w:val="005C4D06"/>
    <w:rsid w:val="005C4F4E"/>
    <w:rsid w:val="005C67B6"/>
    <w:rsid w:val="005C6B0D"/>
    <w:rsid w:val="005C720C"/>
    <w:rsid w:val="005D01DD"/>
    <w:rsid w:val="005D01DE"/>
    <w:rsid w:val="005D0B84"/>
    <w:rsid w:val="005D485F"/>
    <w:rsid w:val="005D6C74"/>
    <w:rsid w:val="005D7FB2"/>
    <w:rsid w:val="005E151B"/>
    <w:rsid w:val="005E1546"/>
    <w:rsid w:val="005E2C3D"/>
    <w:rsid w:val="005E37BA"/>
    <w:rsid w:val="005E39D2"/>
    <w:rsid w:val="005E5FF4"/>
    <w:rsid w:val="005E6649"/>
    <w:rsid w:val="005E6971"/>
    <w:rsid w:val="005E77EF"/>
    <w:rsid w:val="005E7AA1"/>
    <w:rsid w:val="005F23E5"/>
    <w:rsid w:val="005F2427"/>
    <w:rsid w:val="005F2B4D"/>
    <w:rsid w:val="005F5269"/>
    <w:rsid w:val="005F56A6"/>
    <w:rsid w:val="005F5740"/>
    <w:rsid w:val="005F5DC9"/>
    <w:rsid w:val="005F7F12"/>
    <w:rsid w:val="0060088B"/>
    <w:rsid w:val="00600E49"/>
    <w:rsid w:val="0060208C"/>
    <w:rsid w:val="00602FDA"/>
    <w:rsid w:val="006038CD"/>
    <w:rsid w:val="00603C84"/>
    <w:rsid w:val="00603D98"/>
    <w:rsid w:val="006063C1"/>
    <w:rsid w:val="00606443"/>
    <w:rsid w:val="00610627"/>
    <w:rsid w:val="00610D69"/>
    <w:rsid w:val="00612883"/>
    <w:rsid w:val="00612E7E"/>
    <w:rsid w:val="0061568E"/>
    <w:rsid w:val="006168AD"/>
    <w:rsid w:val="00616B7F"/>
    <w:rsid w:val="006203ED"/>
    <w:rsid w:val="00622B27"/>
    <w:rsid w:val="00624EBA"/>
    <w:rsid w:val="0062515C"/>
    <w:rsid w:val="00625781"/>
    <w:rsid w:val="0062680B"/>
    <w:rsid w:val="00626B60"/>
    <w:rsid w:val="00630ACC"/>
    <w:rsid w:val="00631C8C"/>
    <w:rsid w:val="00632970"/>
    <w:rsid w:val="00632FFA"/>
    <w:rsid w:val="00635197"/>
    <w:rsid w:val="0063570D"/>
    <w:rsid w:val="00635B08"/>
    <w:rsid w:val="006363D1"/>
    <w:rsid w:val="0063670F"/>
    <w:rsid w:val="006368AE"/>
    <w:rsid w:val="00637486"/>
    <w:rsid w:val="00640404"/>
    <w:rsid w:val="0064066F"/>
    <w:rsid w:val="00640E25"/>
    <w:rsid w:val="006410AF"/>
    <w:rsid w:val="00644F38"/>
    <w:rsid w:val="00645B06"/>
    <w:rsid w:val="006475EE"/>
    <w:rsid w:val="00647B70"/>
    <w:rsid w:val="006504F0"/>
    <w:rsid w:val="00650989"/>
    <w:rsid w:val="00651820"/>
    <w:rsid w:val="00651E44"/>
    <w:rsid w:val="00652397"/>
    <w:rsid w:val="00652700"/>
    <w:rsid w:val="00652D5F"/>
    <w:rsid w:val="00652F70"/>
    <w:rsid w:val="00654F40"/>
    <w:rsid w:val="00655303"/>
    <w:rsid w:val="006571B7"/>
    <w:rsid w:val="0065738C"/>
    <w:rsid w:val="00657501"/>
    <w:rsid w:val="006579FD"/>
    <w:rsid w:val="00663E67"/>
    <w:rsid w:val="006650F0"/>
    <w:rsid w:val="00665A15"/>
    <w:rsid w:val="00665C17"/>
    <w:rsid w:val="006663F1"/>
    <w:rsid w:val="00667511"/>
    <w:rsid w:val="006677DB"/>
    <w:rsid w:val="00667E9C"/>
    <w:rsid w:val="0067001C"/>
    <w:rsid w:val="00672570"/>
    <w:rsid w:val="006729B9"/>
    <w:rsid w:val="00675C4F"/>
    <w:rsid w:val="006762E5"/>
    <w:rsid w:val="00681ED6"/>
    <w:rsid w:val="0068210E"/>
    <w:rsid w:val="0068321C"/>
    <w:rsid w:val="0068425E"/>
    <w:rsid w:val="0068471E"/>
    <w:rsid w:val="006855D0"/>
    <w:rsid w:val="00686D85"/>
    <w:rsid w:val="0068789E"/>
    <w:rsid w:val="00691982"/>
    <w:rsid w:val="00691ADF"/>
    <w:rsid w:val="00691BEE"/>
    <w:rsid w:val="006938BD"/>
    <w:rsid w:val="006941F9"/>
    <w:rsid w:val="006952D7"/>
    <w:rsid w:val="0069633E"/>
    <w:rsid w:val="006975C0"/>
    <w:rsid w:val="00697774"/>
    <w:rsid w:val="006A1445"/>
    <w:rsid w:val="006A281E"/>
    <w:rsid w:val="006A2C33"/>
    <w:rsid w:val="006A34E7"/>
    <w:rsid w:val="006A4352"/>
    <w:rsid w:val="006A68D8"/>
    <w:rsid w:val="006A7170"/>
    <w:rsid w:val="006A72BC"/>
    <w:rsid w:val="006B123E"/>
    <w:rsid w:val="006B1355"/>
    <w:rsid w:val="006B3D8A"/>
    <w:rsid w:val="006B475A"/>
    <w:rsid w:val="006B4F46"/>
    <w:rsid w:val="006B5540"/>
    <w:rsid w:val="006B55C6"/>
    <w:rsid w:val="006B5A2E"/>
    <w:rsid w:val="006B63EF"/>
    <w:rsid w:val="006B6B55"/>
    <w:rsid w:val="006B6D28"/>
    <w:rsid w:val="006B7557"/>
    <w:rsid w:val="006C0009"/>
    <w:rsid w:val="006C3075"/>
    <w:rsid w:val="006C35A1"/>
    <w:rsid w:val="006C360F"/>
    <w:rsid w:val="006C4DEB"/>
    <w:rsid w:val="006C4E7D"/>
    <w:rsid w:val="006C54E7"/>
    <w:rsid w:val="006C5869"/>
    <w:rsid w:val="006D0BB7"/>
    <w:rsid w:val="006D1404"/>
    <w:rsid w:val="006D1799"/>
    <w:rsid w:val="006D1A81"/>
    <w:rsid w:val="006D2310"/>
    <w:rsid w:val="006D2F34"/>
    <w:rsid w:val="006D3CFA"/>
    <w:rsid w:val="006D4203"/>
    <w:rsid w:val="006D4437"/>
    <w:rsid w:val="006D552F"/>
    <w:rsid w:val="006D5DEA"/>
    <w:rsid w:val="006D62E1"/>
    <w:rsid w:val="006D652A"/>
    <w:rsid w:val="006E0174"/>
    <w:rsid w:val="006E2071"/>
    <w:rsid w:val="006E20CA"/>
    <w:rsid w:val="006E457F"/>
    <w:rsid w:val="006E5EAE"/>
    <w:rsid w:val="006E6CAE"/>
    <w:rsid w:val="006E6FDB"/>
    <w:rsid w:val="006F0B2A"/>
    <w:rsid w:val="006F24E9"/>
    <w:rsid w:val="006F326A"/>
    <w:rsid w:val="006F4E67"/>
    <w:rsid w:val="006F539C"/>
    <w:rsid w:val="00700478"/>
    <w:rsid w:val="007009FB"/>
    <w:rsid w:val="0070173D"/>
    <w:rsid w:val="0070270E"/>
    <w:rsid w:val="00703296"/>
    <w:rsid w:val="00703CE3"/>
    <w:rsid w:val="007055A6"/>
    <w:rsid w:val="00705630"/>
    <w:rsid w:val="00706D24"/>
    <w:rsid w:val="00707D55"/>
    <w:rsid w:val="00710BE4"/>
    <w:rsid w:val="00712D8F"/>
    <w:rsid w:val="00712DD2"/>
    <w:rsid w:val="00712FD9"/>
    <w:rsid w:val="00713BD1"/>
    <w:rsid w:val="00716131"/>
    <w:rsid w:val="00717097"/>
    <w:rsid w:val="007228A8"/>
    <w:rsid w:val="00722B37"/>
    <w:rsid w:val="007238FE"/>
    <w:rsid w:val="00723D3C"/>
    <w:rsid w:val="0072415D"/>
    <w:rsid w:val="00725245"/>
    <w:rsid w:val="007259E0"/>
    <w:rsid w:val="00726732"/>
    <w:rsid w:val="00726CD7"/>
    <w:rsid w:val="00727E4C"/>
    <w:rsid w:val="00727E8D"/>
    <w:rsid w:val="00730258"/>
    <w:rsid w:val="007302EC"/>
    <w:rsid w:val="007315B7"/>
    <w:rsid w:val="00732CA4"/>
    <w:rsid w:val="00733DB4"/>
    <w:rsid w:val="007354A5"/>
    <w:rsid w:val="00736208"/>
    <w:rsid w:val="00740852"/>
    <w:rsid w:val="0074283F"/>
    <w:rsid w:val="0074293E"/>
    <w:rsid w:val="00742A8D"/>
    <w:rsid w:val="00742F6A"/>
    <w:rsid w:val="007434BA"/>
    <w:rsid w:val="0074373F"/>
    <w:rsid w:val="00743A48"/>
    <w:rsid w:val="0074499C"/>
    <w:rsid w:val="00745C19"/>
    <w:rsid w:val="007466D9"/>
    <w:rsid w:val="00750EFB"/>
    <w:rsid w:val="00751408"/>
    <w:rsid w:val="00752C14"/>
    <w:rsid w:val="007534D8"/>
    <w:rsid w:val="00753B62"/>
    <w:rsid w:val="00756187"/>
    <w:rsid w:val="0075620D"/>
    <w:rsid w:val="0075633E"/>
    <w:rsid w:val="00756740"/>
    <w:rsid w:val="00756794"/>
    <w:rsid w:val="00757499"/>
    <w:rsid w:val="00757B32"/>
    <w:rsid w:val="007611F9"/>
    <w:rsid w:val="00762E01"/>
    <w:rsid w:val="007632E2"/>
    <w:rsid w:val="007652C5"/>
    <w:rsid w:val="00766AC3"/>
    <w:rsid w:val="00766AC4"/>
    <w:rsid w:val="00766F35"/>
    <w:rsid w:val="00767282"/>
    <w:rsid w:val="007678A3"/>
    <w:rsid w:val="00770207"/>
    <w:rsid w:val="00770CBB"/>
    <w:rsid w:val="00771026"/>
    <w:rsid w:val="0077118F"/>
    <w:rsid w:val="00771AFB"/>
    <w:rsid w:val="00771C42"/>
    <w:rsid w:val="00772830"/>
    <w:rsid w:val="007735CF"/>
    <w:rsid w:val="00775BA6"/>
    <w:rsid w:val="00776B39"/>
    <w:rsid w:val="00776CC0"/>
    <w:rsid w:val="007808DD"/>
    <w:rsid w:val="00780BFF"/>
    <w:rsid w:val="00780CB3"/>
    <w:rsid w:val="00780D43"/>
    <w:rsid w:val="0078160F"/>
    <w:rsid w:val="00782553"/>
    <w:rsid w:val="007827A6"/>
    <w:rsid w:val="00782E95"/>
    <w:rsid w:val="00782F86"/>
    <w:rsid w:val="00782FC5"/>
    <w:rsid w:val="007832C8"/>
    <w:rsid w:val="00783902"/>
    <w:rsid w:val="00783B93"/>
    <w:rsid w:val="0078635A"/>
    <w:rsid w:val="007870BC"/>
    <w:rsid w:val="007872F8"/>
    <w:rsid w:val="007874FD"/>
    <w:rsid w:val="00791061"/>
    <w:rsid w:val="00791259"/>
    <w:rsid w:val="007914A2"/>
    <w:rsid w:val="00793726"/>
    <w:rsid w:val="007938A6"/>
    <w:rsid w:val="007938D7"/>
    <w:rsid w:val="00793C82"/>
    <w:rsid w:val="00793DE7"/>
    <w:rsid w:val="00794238"/>
    <w:rsid w:val="00794ECB"/>
    <w:rsid w:val="0079674F"/>
    <w:rsid w:val="007A0204"/>
    <w:rsid w:val="007A0491"/>
    <w:rsid w:val="007A255F"/>
    <w:rsid w:val="007A2A61"/>
    <w:rsid w:val="007A2FF0"/>
    <w:rsid w:val="007A3042"/>
    <w:rsid w:val="007A3A51"/>
    <w:rsid w:val="007A51FB"/>
    <w:rsid w:val="007A5AC3"/>
    <w:rsid w:val="007A5FD2"/>
    <w:rsid w:val="007A6609"/>
    <w:rsid w:val="007A6634"/>
    <w:rsid w:val="007A6D6B"/>
    <w:rsid w:val="007A70AB"/>
    <w:rsid w:val="007B0BDF"/>
    <w:rsid w:val="007B0FE1"/>
    <w:rsid w:val="007B25C4"/>
    <w:rsid w:val="007B2D31"/>
    <w:rsid w:val="007B3293"/>
    <w:rsid w:val="007B3737"/>
    <w:rsid w:val="007B3F28"/>
    <w:rsid w:val="007B55E1"/>
    <w:rsid w:val="007B6872"/>
    <w:rsid w:val="007B6C75"/>
    <w:rsid w:val="007B7BFC"/>
    <w:rsid w:val="007C0E82"/>
    <w:rsid w:val="007C2F77"/>
    <w:rsid w:val="007C2FBC"/>
    <w:rsid w:val="007C4487"/>
    <w:rsid w:val="007C59B4"/>
    <w:rsid w:val="007C6F67"/>
    <w:rsid w:val="007C70B7"/>
    <w:rsid w:val="007D13D6"/>
    <w:rsid w:val="007D4C2B"/>
    <w:rsid w:val="007D65E6"/>
    <w:rsid w:val="007D6A5D"/>
    <w:rsid w:val="007D6BC9"/>
    <w:rsid w:val="007D73F4"/>
    <w:rsid w:val="007D7754"/>
    <w:rsid w:val="007D7AA0"/>
    <w:rsid w:val="007E021A"/>
    <w:rsid w:val="007E0F53"/>
    <w:rsid w:val="007E1E68"/>
    <w:rsid w:val="007E2440"/>
    <w:rsid w:val="007E36C8"/>
    <w:rsid w:val="007E4374"/>
    <w:rsid w:val="007E4D95"/>
    <w:rsid w:val="007E4DB8"/>
    <w:rsid w:val="007E52B3"/>
    <w:rsid w:val="007E5BBF"/>
    <w:rsid w:val="007E5DFD"/>
    <w:rsid w:val="007E6100"/>
    <w:rsid w:val="007E61A1"/>
    <w:rsid w:val="007F074F"/>
    <w:rsid w:val="007F12D6"/>
    <w:rsid w:val="007F300E"/>
    <w:rsid w:val="007F3EA8"/>
    <w:rsid w:val="007F4FB3"/>
    <w:rsid w:val="007F510B"/>
    <w:rsid w:val="007F609C"/>
    <w:rsid w:val="007F6660"/>
    <w:rsid w:val="007F75C1"/>
    <w:rsid w:val="007F77CE"/>
    <w:rsid w:val="007F7992"/>
    <w:rsid w:val="00800BCE"/>
    <w:rsid w:val="00800D7A"/>
    <w:rsid w:val="00801338"/>
    <w:rsid w:val="00801DF8"/>
    <w:rsid w:val="00802729"/>
    <w:rsid w:val="00802B28"/>
    <w:rsid w:val="00802EA0"/>
    <w:rsid w:val="008031F8"/>
    <w:rsid w:val="008038C7"/>
    <w:rsid w:val="0080466C"/>
    <w:rsid w:val="00804849"/>
    <w:rsid w:val="00804AF4"/>
    <w:rsid w:val="00804EC8"/>
    <w:rsid w:val="0080501F"/>
    <w:rsid w:val="00805D98"/>
    <w:rsid w:val="00806662"/>
    <w:rsid w:val="008073AF"/>
    <w:rsid w:val="00807A0B"/>
    <w:rsid w:val="00810218"/>
    <w:rsid w:val="00810B22"/>
    <w:rsid w:val="008112E3"/>
    <w:rsid w:val="008118C0"/>
    <w:rsid w:val="00812709"/>
    <w:rsid w:val="00815126"/>
    <w:rsid w:val="0081588B"/>
    <w:rsid w:val="00815BB9"/>
    <w:rsid w:val="0081653E"/>
    <w:rsid w:val="0081683C"/>
    <w:rsid w:val="008175D3"/>
    <w:rsid w:val="00817CF4"/>
    <w:rsid w:val="00822966"/>
    <w:rsid w:val="00823E9C"/>
    <w:rsid w:val="00825B24"/>
    <w:rsid w:val="00825DA0"/>
    <w:rsid w:val="00826F4E"/>
    <w:rsid w:val="00831FE2"/>
    <w:rsid w:val="00831FEB"/>
    <w:rsid w:val="0083235F"/>
    <w:rsid w:val="00832A4E"/>
    <w:rsid w:val="00833994"/>
    <w:rsid w:val="00833AD9"/>
    <w:rsid w:val="00834475"/>
    <w:rsid w:val="00836F35"/>
    <w:rsid w:val="0083710C"/>
    <w:rsid w:val="0084005D"/>
    <w:rsid w:val="00840E1C"/>
    <w:rsid w:val="00841B65"/>
    <w:rsid w:val="00841B7D"/>
    <w:rsid w:val="00841E5A"/>
    <w:rsid w:val="0084213B"/>
    <w:rsid w:val="0084482E"/>
    <w:rsid w:val="00844CD9"/>
    <w:rsid w:val="00845235"/>
    <w:rsid w:val="0084613F"/>
    <w:rsid w:val="008461DE"/>
    <w:rsid w:val="00846AF8"/>
    <w:rsid w:val="00847179"/>
    <w:rsid w:val="008502D3"/>
    <w:rsid w:val="008503CE"/>
    <w:rsid w:val="00850593"/>
    <w:rsid w:val="008505DE"/>
    <w:rsid w:val="00850704"/>
    <w:rsid w:val="008507A4"/>
    <w:rsid w:val="00851497"/>
    <w:rsid w:val="008522E5"/>
    <w:rsid w:val="00853572"/>
    <w:rsid w:val="00853C98"/>
    <w:rsid w:val="008555F3"/>
    <w:rsid w:val="00855BF7"/>
    <w:rsid w:val="00855E24"/>
    <w:rsid w:val="008568A4"/>
    <w:rsid w:val="008577D4"/>
    <w:rsid w:val="00857BEF"/>
    <w:rsid w:val="008601F2"/>
    <w:rsid w:val="008602A7"/>
    <w:rsid w:val="00861CF1"/>
    <w:rsid w:val="00861FBE"/>
    <w:rsid w:val="00863166"/>
    <w:rsid w:val="00863184"/>
    <w:rsid w:val="0086443D"/>
    <w:rsid w:val="00864FBD"/>
    <w:rsid w:val="00865059"/>
    <w:rsid w:val="00865E14"/>
    <w:rsid w:val="00866661"/>
    <w:rsid w:val="00866956"/>
    <w:rsid w:val="008674FC"/>
    <w:rsid w:val="008710C8"/>
    <w:rsid w:val="00872A2C"/>
    <w:rsid w:val="008730CE"/>
    <w:rsid w:val="00873B05"/>
    <w:rsid w:val="008747D9"/>
    <w:rsid w:val="008747F5"/>
    <w:rsid w:val="00875323"/>
    <w:rsid w:val="00875BF5"/>
    <w:rsid w:val="008767A5"/>
    <w:rsid w:val="00876CA6"/>
    <w:rsid w:val="00877862"/>
    <w:rsid w:val="00880323"/>
    <w:rsid w:val="00880C5C"/>
    <w:rsid w:val="00881198"/>
    <w:rsid w:val="00881CA0"/>
    <w:rsid w:val="00882AE7"/>
    <w:rsid w:val="00882F9F"/>
    <w:rsid w:val="00883F73"/>
    <w:rsid w:val="008845DB"/>
    <w:rsid w:val="00885B13"/>
    <w:rsid w:val="00885F1C"/>
    <w:rsid w:val="008866E8"/>
    <w:rsid w:val="00887551"/>
    <w:rsid w:val="00887725"/>
    <w:rsid w:val="00887773"/>
    <w:rsid w:val="00887F1C"/>
    <w:rsid w:val="00892F7A"/>
    <w:rsid w:val="00895645"/>
    <w:rsid w:val="00895F1F"/>
    <w:rsid w:val="0089624D"/>
    <w:rsid w:val="0089662C"/>
    <w:rsid w:val="00896A01"/>
    <w:rsid w:val="00897B45"/>
    <w:rsid w:val="00897E45"/>
    <w:rsid w:val="008A0025"/>
    <w:rsid w:val="008A11C7"/>
    <w:rsid w:val="008A320C"/>
    <w:rsid w:val="008A38B3"/>
    <w:rsid w:val="008A43B4"/>
    <w:rsid w:val="008A61CD"/>
    <w:rsid w:val="008A666A"/>
    <w:rsid w:val="008A7A67"/>
    <w:rsid w:val="008B14FF"/>
    <w:rsid w:val="008B34CB"/>
    <w:rsid w:val="008B4A15"/>
    <w:rsid w:val="008B6650"/>
    <w:rsid w:val="008B71F2"/>
    <w:rsid w:val="008B76DE"/>
    <w:rsid w:val="008C0D85"/>
    <w:rsid w:val="008C1BE2"/>
    <w:rsid w:val="008C1DFE"/>
    <w:rsid w:val="008C1E65"/>
    <w:rsid w:val="008C2B42"/>
    <w:rsid w:val="008C2E8E"/>
    <w:rsid w:val="008C4591"/>
    <w:rsid w:val="008C55EC"/>
    <w:rsid w:val="008C685C"/>
    <w:rsid w:val="008C6CA7"/>
    <w:rsid w:val="008D0136"/>
    <w:rsid w:val="008D0227"/>
    <w:rsid w:val="008D0967"/>
    <w:rsid w:val="008D1115"/>
    <w:rsid w:val="008D1C0F"/>
    <w:rsid w:val="008D2376"/>
    <w:rsid w:val="008D26E1"/>
    <w:rsid w:val="008D3A51"/>
    <w:rsid w:val="008D48A5"/>
    <w:rsid w:val="008D5377"/>
    <w:rsid w:val="008E24A4"/>
    <w:rsid w:val="008E25FB"/>
    <w:rsid w:val="008E3201"/>
    <w:rsid w:val="008E3328"/>
    <w:rsid w:val="008E3CAC"/>
    <w:rsid w:val="008E41B3"/>
    <w:rsid w:val="008E4225"/>
    <w:rsid w:val="008E4BA8"/>
    <w:rsid w:val="008E4EA6"/>
    <w:rsid w:val="008E5994"/>
    <w:rsid w:val="008E5C29"/>
    <w:rsid w:val="008F052E"/>
    <w:rsid w:val="008F1752"/>
    <w:rsid w:val="008F19BE"/>
    <w:rsid w:val="008F2AA5"/>
    <w:rsid w:val="008F3B64"/>
    <w:rsid w:val="008F5739"/>
    <w:rsid w:val="008F7579"/>
    <w:rsid w:val="008F7ED3"/>
    <w:rsid w:val="00900A22"/>
    <w:rsid w:val="00900F15"/>
    <w:rsid w:val="0090172C"/>
    <w:rsid w:val="00901880"/>
    <w:rsid w:val="00901A13"/>
    <w:rsid w:val="0090261F"/>
    <w:rsid w:val="009036DB"/>
    <w:rsid w:val="00903D1C"/>
    <w:rsid w:val="00906779"/>
    <w:rsid w:val="0091315A"/>
    <w:rsid w:val="00913391"/>
    <w:rsid w:val="00913A47"/>
    <w:rsid w:val="00914244"/>
    <w:rsid w:val="0091431B"/>
    <w:rsid w:val="00914BD7"/>
    <w:rsid w:val="00914D8B"/>
    <w:rsid w:val="00916641"/>
    <w:rsid w:val="009178A4"/>
    <w:rsid w:val="00920847"/>
    <w:rsid w:val="00922E47"/>
    <w:rsid w:val="00922F1A"/>
    <w:rsid w:val="009241EB"/>
    <w:rsid w:val="00924ABF"/>
    <w:rsid w:val="00925B69"/>
    <w:rsid w:val="0092665C"/>
    <w:rsid w:val="00930CCB"/>
    <w:rsid w:val="009316E3"/>
    <w:rsid w:val="00931F4A"/>
    <w:rsid w:val="00932567"/>
    <w:rsid w:val="009329E8"/>
    <w:rsid w:val="00932B29"/>
    <w:rsid w:val="00932BFF"/>
    <w:rsid w:val="0093314E"/>
    <w:rsid w:val="00934858"/>
    <w:rsid w:val="00934C08"/>
    <w:rsid w:val="0093580E"/>
    <w:rsid w:val="00935E1A"/>
    <w:rsid w:val="00936F5D"/>
    <w:rsid w:val="009408B0"/>
    <w:rsid w:val="00941DF8"/>
    <w:rsid w:val="009432B6"/>
    <w:rsid w:val="009436CA"/>
    <w:rsid w:val="0094385E"/>
    <w:rsid w:val="00943AB1"/>
    <w:rsid w:val="009444ED"/>
    <w:rsid w:val="00944B74"/>
    <w:rsid w:val="00945230"/>
    <w:rsid w:val="00945A5D"/>
    <w:rsid w:val="00946959"/>
    <w:rsid w:val="009472AB"/>
    <w:rsid w:val="00947814"/>
    <w:rsid w:val="00947EE5"/>
    <w:rsid w:val="009511C7"/>
    <w:rsid w:val="0095226C"/>
    <w:rsid w:val="009523AA"/>
    <w:rsid w:val="00952474"/>
    <w:rsid w:val="009531B0"/>
    <w:rsid w:val="009536B4"/>
    <w:rsid w:val="0095484F"/>
    <w:rsid w:val="009550D4"/>
    <w:rsid w:val="009574E2"/>
    <w:rsid w:val="009579CC"/>
    <w:rsid w:val="00961A54"/>
    <w:rsid w:val="00962295"/>
    <w:rsid w:val="00962418"/>
    <w:rsid w:val="00962D6A"/>
    <w:rsid w:val="00965EA4"/>
    <w:rsid w:val="0096689E"/>
    <w:rsid w:val="00966BA9"/>
    <w:rsid w:val="00970172"/>
    <w:rsid w:val="0097303C"/>
    <w:rsid w:val="00973619"/>
    <w:rsid w:val="00973BB7"/>
    <w:rsid w:val="00974D6D"/>
    <w:rsid w:val="0097535A"/>
    <w:rsid w:val="009765A1"/>
    <w:rsid w:val="0098019C"/>
    <w:rsid w:val="0098021C"/>
    <w:rsid w:val="009812F9"/>
    <w:rsid w:val="00981C92"/>
    <w:rsid w:val="0098210C"/>
    <w:rsid w:val="00982FD9"/>
    <w:rsid w:val="00983D40"/>
    <w:rsid w:val="00984852"/>
    <w:rsid w:val="00984D77"/>
    <w:rsid w:val="0098500B"/>
    <w:rsid w:val="00990358"/>
    <w:rsid w:val="009904F9"/>
    <w:rsid w:val="0099224C"/>
    <w:rsid w:val="00992B0E"/>
    <w:rsid w:val="00992DFD"/>
    <w:rsid w:val="00992F6A"/>
    <w:rsid w:val="00993117"/>
    <w:rsid w:val="00993CE9"/>
    <w:rsid w:val="0099445A"/>
    <w:rsid w:val="00994C47"/>
    <w:rsid w:val="0099532F"/>
    <w:rsid w:val="009961AE"/>
    <w:rsid w:val="00997E09"/>
    <w:rsid w:val="00997FA7"/>
    <w:rsid w:val="009A06D5"/>
    <w:rsid w:val="009A41F6"/>
    <w:rsid w:val="009A6D8B"/>
    <w:rsid w:val="009B073B"/>
    <w:rsid w:val="009B0DBD"/>
    <w:rsid w:val="009B1C84"/>
    <w:rsid w:val="009B3A7F"/>
    <w:rsid w:val="009B479D"/>
    <w:rsid w:val="009B59A8"/>
    <w:rsid w:val="009B59F8"/>
    <w:rsid w:val="009B6CC3"/>
    <w:rsid w:val="009B7CC4"/>
    <w:rsid w:val="009B7FFE"/>
    <w:rsid w:val="009C0511"/>
    <w:rsid w:val="009C0E6E"/>
    <w:rsid w:val="009C231E"/>
    <w:rsid w:val="009C2555"/>
    <w:rsid w:val="009C2C9D"/>
    <w:rsid w:val="009C3D0A"/>
    <w:rsid w:val="009C3E23"/>
    <w:rsid w:val="009C436A"/>
    <w:rsid w:val="009C4BE5"/>
    <w:rsid w:val="009C5D3D"/>
    <w:rsid w:val="009C77F5"/>
    <w:rsid w:val="009D0C33"/>
    <w:rsid w:val="009D270E"/>
    <w:rsid w:val="009D2E6B"/>
    <w:rsid w:val="009D44F5"/>
    <w:rsid w:val="009D59B6"/>
    <w:rsid w:val="009D59E6"/>
    <w:rsid w:val="009D60A2"/>
    <w:rsid w:val="009D71B6"/>
    <w:rsid w:val="009D75E1"/>
    <w:rsid w:val="009E01C0"/>
    <w:rsid w:val="009E136D"/>
    <w:rsid w:val="009E20C6"/>
    <w:rsid w:val="009E2F15"/>
    <w:rsid w:val="009E2FCB"/>
    <w:rsid w:val="009E4302"/>
    <w:rsid w:val="009E6436"/>
    <w:rsid w:val="009F0854"/>
    <w:rsid w:val="009F0A8B"/>
    <w:rsid w:val="009F1BB4"/>
    <w:rsid w:val="009F24DF"/>
    <w:rsid w:val="009F2935"/>
    <w:rsid w:val="009F29A2"/>
    <w:rsid w:val="009F2D04"/>
    <w:rsid w:val="009F2FFF"/>
    <w:rsid w:val="009F3EAF"/>
    <w:rsid w:val="009F4161"/>
    <w:rsid w:val="009F42A5"/>
    <w:rsid w:val="009F4AB5"/>
    <w:rsid w:val="009F4CB6"/>
    <w:rsid w:val="009F5542"/>
    <w:rsid w:val="009F5D95"/>
    <w:rsid w:val="009F6F10"/>
    <w:rsid w:val="009F7933"/>
    <w:rsid w:val="00A00C88"/>
    <w:rsid w:val="00A012EC"/>
    <w:rsid w:val="00A0222E"/>
    <w:rsid w:val="00A03293"/>
    <w:rsid w:val="00A03687"/>
    <w:rsid w:val="00A03BDD"/>
    <w:rsid w:val="00A04144"/>
    <w:rsid w:val="00A04AFB"/>
    <w:rsid w:val="00A04F51"/>
    <w:rsid w:val="00A05E19"/>
    <w:rsid w:val="00A0639A"/>
    <w:rsid w:val="00A065FF"/>
    <w:rsid w:val="00A06631"/>
    <w:rsid w:val="00A06D4F"/>
    <w:rsid w:val="00A07C1D"/>
    <w:rsid w:val="00A111E6"/>
    <w:rsid w:val="00A11F01"/>
    <w:rsid w:val="00A11FF4"/>
    <w:rsid w:val="00A12390"/>
    <w:rsid w:val="00A13B6C"/>
    <w:rsid w:val="00A141D8"/>
    <w:rsid w:val="00A1436E"/>
    <w:rsid w:val="00A15007"/>
    <w:rsid w:val="00A151DD"/>
    <w:rsid w:val="00A15523"/>
    <w:rsid w:val="00A156DE"/>
    <w:rsid w:val="00A1671C"/>
    <w:rsid w:val="00A17CB2"/>
    <w:rsid w:val="00A21458"/>
    <w:rsid w:val="00A2250F"/>
    <w:rsid w:val="00A252F6"/>
    <w:rsid w:val="00A26EBD"/>
    <w:rsid w:val="00A30504"/>
    <w:rsid w:val="00A30C0B"/>
    <w:rsid w:val="00A31AC1"/>
    <w:rsid w:val="00A330C8"/>
    <w:rsid w:val="00A34577"/>
    <w:rsid w:val="00A34E80"/>
    <w:rsid w:val="00A359D8"/>
    <w:rsid w:val="00A35EA3"/>
    <w:rsid w:val="00A37521"/>
    <w:rsid w:val="00A37957"/>
    <w:rsid w:val="00A379D3"/>
    <w:rsid w:val="00A40E54"/>
    <w:rsid w:val="00A40F0A"/>
    <w:rsid w:val="00A40FC5"/>
    <w:rsid w:val="00A41683"/>
    <w:rsid w:val="00A4175A"/>
    <w:rsid w:val="00A41890"/>
    <w:rsid w:val="00A41968"/>
    <w:rsid w:val="00A44D37"/>
    <w:rsid w:val="00A47A76"/>
    <w:rsid w:val="00A51249"/>
    <w:rsid w:val="00A51376"/>
    <w:rsid w:val="00A5139D"/>
    <w:rsid w:val="00A5305C"/>
    <w:rsid w:val="00A54AF7"/>
    <w:rsid w:val="00A54E4F"/>
    <w:rsid w:val="00A56059"/>
    <w:rsid w:val="00A5625B"/>
    <w:rsid w:val="00A564A8"/>
    <w:rsid w:val="00A568F8"/>
    <w:rsid w:val="00A56ECA"/>
    <w:rsid w:val="00A57F0C"/>
    <w:rsid w:val="00A61C90"/>
    <w:rsid w:val="00A62230"/>
    <w:rsid w:val="00A622F1"/>
    <w:rsid w:val="00A625DA"/>
    <w:rsid w:val="00A631DC"/>
    <w:rsid w:val="00A63554"/>
    <w:rsid w:val="00A6399D"/>
    <w:rsid w:val="00A63D14"/>
    <w:rsid w:val="00A6540A"/>
    <w:rsid w:val="00A657E1"/>
    <w:rsid w:val="00A663CA"/>
    <w:rsid w:val="00A668B4"/>
    <w:rsid w:val="00A66952"/>
    <w:rsid w:val="00A67672"/>
    <w:rsid w:val="00A70CDD"/>
    <w:rsid w:val="00A70DF4"/>
    <w:rsid w:val="00A72DA3"/>
    <w:rsid w:val="00A73171"/>
    <w:rsid w:val="00A74EEC"/>
    <w:rsid w:val="00A75018"/>
    <w:rsid w:val="00A763A4"/>
    <w:rsid w:val="00A77996"/>
    <w:rsid w:val="00A77D5B"/>
    <w:rsid w:val="00A82402"/>
    <w:rsid w:val="00A827D6"/>
    <w:rsid w:val="00A835F5"/>
    <w:rsid w:val="00A8390E"/>
    <w:rsid w:val="00A840CE"/>
    <w:rsid w:val="00A842D5"/>
    <w:rsid w:val="00A84AD6"/>
    <w:rsid w:val="00A84F45"/>
    <w:rsid w:val="00A85546"/>
    <w:rsid w:val="00A85FE5"/>
    <w:rsid w:val="00A86511"/>
    <w:rsid w:val="00A86853"/>
    <w:rsid w:val="00A872C4"/>
    <w:rsid w:val="00A87D64"/>
    <w:rsid w:val="00A90975"/>
    <w:rsid w:val="00A911F3"/>
    <w:rsid w:val="00A91482"/>
    <w:rsid w:val="00A91515"/>
    <w:rsid w:val="00A925D0"/>
    <w:rsid w:val="00A93B17"/>
    <w:rsid w:val="00A93C69"/>
    <w:rsid w:val="00A955D7"/>
    <w:rsid w:val="00AA0E05"/>
    <w:rsid w:val="00AA20B7"/>
    <w:rsid w:val="00AA2293"/>
    <w:rsid w:val="00AA23BB"/>
    <w:rsid w:val="00AA27C4"/>
    <w:rsid w:val="00AA4357"/>
    <w:rsid w:val="00AA5BAB"/>
    <w:rsid w:val="00AA62C4"/>
    <w:rsid w:val="00AA7C0F"/>
    <w:rsid w:val="00AB0C3C"/>
    <w:rsid w:val="00AB0E07"/>
    <w:rsid w:val="00AB1E80"/>
    <w:rsid w:val="00AB23FC"/>
    <w:rsid w:val="00AB24B2"/>
    <w:rsid w:val="00AB3382"/>
    <w:rsid w:val="00AB3785"/>
    <w:rsid w:val="00AB4207"/>
    <w:rsid w:val="00AB4A85"/>
    <w:rsid w:val="00AB514F"/>
    <w:rsid w:val="00AB62C1"/>
    <w:rsid w:val="00AB7D2B"/>
    <w:rsid w:val="00AB7E01"/>
    <w:rsid w:val="00AB7FF1"/>
    <w:rsid w:val="00AC15F3"/>
    <w:rsid w:val="00AC1960"/>
    <w:rsid w:val="00AC1FDC"/>
    <w:rsid w:val="00AC2D7F"/>
    <w:rsid w:val="00AC367F"/>
    <w:rsid w:val="00AC3E63"/>
    <w:rsid w:val="00AC3F34"/>
    <w:rsid w:val="00AC4C2A"/>
    <w:rsid w:val="00AC55BF"/>
    <w:rsid w:val="00AC6353"/>
    <w:rsid w:val="00AC6881"/>
    <w:rsid w:val="00AC6952"/>
    <w:rsid w:val="00AC6CBB"/>
    <w:rsid w:val="00AC704B"/>
    <w:rsid w:val="00AC7068"/>
    <w:rsid w:val="00AD0135"/>
    <w:rsid w:val="00AD0B65"/>
    <w:rsid w:val="00AD347B"/>
    <w:rsid w:val="00AD5883"/>
    <w:rsid w:val="00AD5B32"/>
    <w:rsid w:val="00AD5B8A"/>
    <w:rsid w:val="00AE0002"/>
    <w:rsid w:val="00AE02D5"/>
    <w:rsid w:val="00AE03D1"/>
    <w:rsid w:val="00AE3F76"/>
    <w:rsid w:val="00AE539A"/>
    <w:rsid w:val="00AE5AD0"/>
    <w:rsid w:val="00AE71BB"/>
    <w:rsid w:val="00AE75BA"/>
    <w:rsid w:val="00AF1F5C"/>
    <w:rsid w:val="00AF2D4A"/>
    <w:rsid w:val="00AF5667"/>
    <w:rsid w:val="00AF6072"/>
    <w:rsid w:val="00AF647D"/>
    <w:rsid w:val="00AF7FC9"/>
    <w:rsid w:val="00B00854"/>
    <w:rsid w:val="00B039B9"/>
    <w:rsid w:val="00B04509"/>
    <w:rsid w:val="00B045F6"/>
    <w:rsid w:val="00B061B7"/>
    <w:rsid w:val="00B06653"/>
    <w:rsid w:val="00B11217"/>
    <w:rsid w:val="00B166AC"/>
    <w:rsid w:val="00B1727B"/>
    <w:rsid w:val="00B17B0A"/>
    <w:rsid w:val="00B205C0"/>
    <w:rsid w:val="00B20AD7"/>
    <w:rsid w:val="00B20BC7"/>
    <w:rsid w:val="00B20CBD"/>
    <w:rsid w:val="00B20D52"/>
    <w:rsid w:val="00B22431"/>
    <w:rsid w:val="00B224B2"/>
    <w:rsid w:val="00B230FA"/>
    <w:rsid w:val="00B23286"/>
    <w:rsid w:val="00B2352F"/>
    <w:rsid w:val="00B242CA"/>
    <w:rsid w:val="00B25B80"/>
    <w:rsid w:val="00B26A16"/>
    <w:rsid w:val="00B26CAC"/>
    <w:rsid w:val="00B26E04"/>
    <w:rsid w:val="00B279E2"/>
    <w:rsid w:val="00B30369"/>
    <w:rsid w:val="00B3041A"/>
    <w:rsid w:val="00B3052B"/>
    <w:rsid w:val="00B32FFF"/>
    <w:rsid w:val="00B34125"/>
    <w:rsid w:val="00B34BE8"/>
    <w:rsid w:val="00B3588D"/>
    <w:rsid w:val="00B35A2E"/>
    <w:rsid w:val="00B366A6"/>
    <w:rsid w:val="00B36857"/>
    <w:rsid w:val="00B37BF3"/>
    <w:rsid w:val="00B409B6"/>
    <w:rsid w:val="00B4169A"/>
    <w:rsid w:val="00B4240E"/>
    <w:rsid w:val="00B42D45"/>
    <w:rsid w:val="00B43494"/>
    <w:rsid w:val="00B44F6F"/>
    <w:rsid w:val="00B4526E"/>
    <w:rsid w:val="00B45349"/>
    <w:rsid w:val="00B45B92"/>
    <w:rsid w:val="00B45FE6"/>
    <w:rsid w:val="00B460F9"/>
    <w:rsid w:val="00B46452"/>
    <w:rsid w:val="00B479C3"/>
    <w:rsid w:val="00B5070A"/>
    <w:rsid w:val="00B5199F"/>
    <w:rsid w:val="00B5584A"/>
    <w:rsid w:val="00B55A37"/>
    <w:rsid w:val="00B55FC4"/>
    <w:rsid w:val="00B57BE4"/>
    <w:rsid w:val="00B6168F"/>
    <w:rsid w:val="00B6250F"/>
    <w:rsid w:val="00B62A41"/>
    <w:rsid w:val="00B62E3B"/>
    <w:rsid w:val="00B63153"/>
    <w:rsid w:val="00B63509"/>
    <w:rsid w:val="00B63968"/>
    <w:rsid w:val="00B6510D"/>
    <w:rsid w:val="00B65EED"/>
    <w:rsid w:val="00B66E75"/>
    <w:rsid w:val="00B701E8"/>
    <w:rsid w:val="00B70EB3"/>
    <w:rsid w:val="00B710D2"/>
    <w:rsid w:val="00B7274C"/>
    <w:rsid w:val="00B73842"/>
    <w:rsid w:val="00B74D50"/>
    <w:rsid w:val="00B74F78"/>
    <w:rsid w:val="00B7557A"/>
    <w:rsid w:val="00B76CDA"/>
    <w:rsid w:val="00B77230"/>
    <w:rsid w:val="00B81256"/>
    <w:rsid w:val="00B8203F"/>
    <w:rsid w:val="00B831FC"/>
    <w:rsid w:val="00B832B6"/>
    <w:rsid w:val="00B83A05"/>
    <w:rsid w:val="00B83D01"/>
    <w:rsid w:val="00B85205"/>
    <w:rsid w:val="00B85F03"/>
    <w:rsid w:val="00B86173"/>
    <w:rsid w:val="00B87806"/>
    <w:rsid w:val="00B90288"/>
    <w:rsid w:val="00B902F8"/>
    <w:rsid w:val="00B90DBA"/>
    <w:rsid w:val="00B911E0"/>
    <w:rsid w:val="00B91781"/>
    <w:rsid w:val="00B91C11"/>
    <w:rsid w:val="00B92A2F"/>
    <w:rsid w:val="00B943C4"/>
    <w:rsid w:val="00B94440"/>
    <w:rsid w:val="00B95374"/>
    <w:rsid w:val="00B95627"/>
    <w:rsid w:val="00B95933"/>
    <w:rsid w:val="00B95F61"/>
    <w:rsid w:val="00B960D1"/>
    <w:rsid w:val="00B97272"/>
    <w:rsid w:val="00BA0482"/>
    <w:rsid w:val="00BA1225"/>
    <w:rsid w:val="00BA185C"/>
    <w:rsid w:val="00BA1880"/>
    <w:rsid w:val="00BA1C2E"/>
    <w:rsid w:val="00BA245B"/>
    <w:rsid w:val="00BA2605"/>
    <w:rsid w:val="00BA2C41"/>
    <w:rsid w:val="00BA3A6F"/>
    <w:rsid w:val="00BA4F39"/>
    <w:rsid w:val="00BA5092"/>
    <w:rsid w:val="00BA7CD8"/>
    <w:rsid w:val="00BB0106"/>
    <w:rsid w:val="00BB3CCF"/>
    <w:rsid w:val="00BB3CFD"/>
    <w:rsid w:val="00BB4F0F"/>
    <w:rsid w:val="00BB5483"/>
    <w:rsid w:val="00BB56BE"/>
    <w:rsid w:val="00BB58F8"/>
    <w:rsid w:val="00BB5A1B"/>
    <w:rsid w:val="00BB5B33"/>
    <w:rsid w:val="00BB6DDE"/>
    <w:rsid w:val="00BC0041"/>
    <w:rsid w:val="00BC0859"/>
    <w:rsid w:val="00BC151D"/>
    <w:rsid w:val="00BC1B98"/>
    <w:rsid w:val="00BC1D69"/>
    <w:rsid w:val="00BC4329"/>
    <w:rsid w:val="00BC4532"/>
    <w:rsid w:val="00BC53B3"/>
    <w:rsid w:val="00BC7382"/>
    <w:rsid w:val="00BD0090"/>
    <w:rsid w:val="00BD0C0A"/>
    <w:rsid w:val="00BD1E14"/>
    <w:rsid w:val="00BD3B9A"/>
    <w:rsid w:val="00BD509F"/>
    <w:rsid w:val="00BD511C"/>
    <w:rsid w:val="00BD53D8"/>
    <w:rsid w:val="00BD5E9D"/>
    <w:rsid w:val="00BD6828"/>
    <w:rsid w:val="00BD6985"/>
    <w:rsid w:val="00BD7C28"/>
    <w:rsid w:val="00BE16E9"/>
    <w:rsid w:val="00BE17E8"/>
    <w:rsid w:val="00BE1949"/>
    <w:rsid w:val="00BE2615"/>
    <w:rsid w:val="00BE2803"/>
    <w:rsid w:val="00BF0679"/>
    <w:rsid w:val="00BF09DB"/>
    <w:rsid w:val="00BF14C9"/>
    <w:rsid w:val="00BF174A"/>
    <w:rsid w:val="00BF1F79"/>
    <w:rsid w:val="00BF40B7"/>
    <w:rsid w:val="00BF4178"/>
    <w:rsid w:val="00BF4C30"/>
    <w:rsid w:val="00BF4FE2"/>
    <w:rsid w:val="00BF548F"/>
    <w:rsid w:val="00BF608E"/>
    <w:rsid w:val="00BF6095"/>
    <w:rsid w:val="00BF65AC"/>
    <w:rsid w:val="00BF6739"/>
    <w:rsid w:val="00BF68C8"/>
    <w:rsid w:val="00C009FE"/>
    <w:rsid w:val="00C011F4"/>
    <w:rsid w:val="00C0146A"/>
    <w:rsid w:val="00C02B78"/>
    <w:rsid w:val="00C0509A"/>
    <w:rsid w:val="00C0571A"/>
    <w:rsid w:val="00C07225"/>
    <w:rsid w:val="00C11D3E"/>
    <w:rsid w:val="00C13A05"/>
    <w:rsid w:val="00C14408"/>
    <w:rsid w:val="00C157D0"/>
    <w:rsid w:val="00C157E8"/>
    <w:rsid w:val="00C16ED4"/>
    <w:rsid w:val="00C20321"/>
    <w:rsid w:val="00C203BD"/>
    <w:rsid w:val="00C20895"/>
    <w:rsid w:val="00C2181B"/>
    <w:rsid w:val="00C22222"/>
    <w:rsid w:val="00C23104"/>
    <w:rsid w:val="00C23A80"/>
    <w:rsid w:val="00C23E7A"/>
    <w:rsid w:val="00C243CE"/>
    <w:rsid w:val="00C253B8"/>
    <w:rsid w:val="00C26144"/>
    <w:rsid w:val="00C27884"/>
    <w:rsid w:val="00C30036"/>
    <w:rsid w:val="00C31D78"/>
    <w:rsid w:val="00C327EF"/>
    <w:rsid w:val="00C33918"/>
    <w:rsid w:val="00C339DA"/>
    <w:rsid w:val="00C3502F"/>
    <w:rsid w:val="00C36D15"/>
    <w:rsid w:val="00C37B63"/>
    <w:rsid w:val="00C422E8"/>
    <w:rsid w:val="00C424EB"/>
    <w:rsid w:val="00C425B7"/>
    <w:rsid w:val="00C42872"/>
    <w:rsid w:val="00C42F47"/>
    <w:rsid w:val="00C43830"/>
    <w:rsid w:val="00C456FA"/>
    <w:rsid w:val="00C45C92"/>
    <w:rsid w:val="00C46254"/>
    <w:rsid w:val="00C47A1D"/>
    <w:rsid w:val="00C5141B"/>
    <w:rsid w:val="00C514D3"/>
    <w:rsid w:val="00C531E8"/>
    <w:rsid w:val="00C539B0"/>
    <w:rsid w:val="00C53FF6"/>
    <w:rsid w:val="00C547ED"/>
    <w:rsid w:val="00C55E41"/>
    <w:rsid w:val="00C56871"/>
    <w:rsid w:val="00C56BE9"/>
    <w:rsid w:val="00C56C2D"/>
    <w:rsid w:val="00C57D09"/>
    <w:rsid w:val="00C57D77"/>
    <w:rsid w:val="00C60A54"/>
    <w:rsid w:val="00C60DB7"/>
    <w:rsid w:val="00C6218B"/>
    <w:rsid w:val="00C62288"/>
    <w:rsid w:val="00C63B00"/>
    <w:rsid w:val="00C63F43"/>
    <w:rsid w:val="00C65722"/>
    <w:rsid w:val="00C66815"/>
    <w:rsid w:val="00C669A1"/>
    <w:rsid w:val="00C66C7E"/>
    <w:rsid w:val="00C67AAC"/>
    <w:rsid w:val="00C67C6D"/>
    <w:rsid w:val="00C70824"/>
    <w:rsid w:val="00C71AD7"/>
    <w:rsid w:val="00C71D8D"/>
    <w:rsid w:val="00C71F1E"/>
    <w:rsid w:val="00C7309C"/>
    <w:rsid w:val="00C73473"/>
    <w:rsid w:val="00C737E9"/>
    <w:rsid w:val="00C74376"/>
    <w:rsid w:val="00C752B9"/>
    <w:rsid w:val="00C75686"/>
    <w:rsid w:val="00C75BAE"/>
    <w:rsid w:val="00C76362"/>
    <w:rsid w:val="00C76668"/>
    <w:rsid w:val="00C81010"/>
    <w:rsid w:val="00C83155"/>
    <w:rsid w:val="00C83C18"/>
    <w:rsid w:val="00C8497F"/>
    <w:rsid w:val="00C856E8"/>
    <w:rsid w:val="00C85788"/>
    <w:rsid w:val="00C86AC5"/>
    <w:rsid w:val="00C870C2"/>
    <w:rsid w:val="00C8724A"/>
    <w:rsid w:val="00C90791"/>
    <w:rsid w:val="00C909D5"/>
    <w:rsid w:val="00C90B8E"/>
    <w:rsid w:val="00C91402"/>
    <w:rsid w:val="00C920BB"/>
    <w:rsid w:val="00C9435C"/>
    <w:rsid w:val="00C94831"/>
    <w:rsid w:val="00C959A8"/>
    <w:rsid w:val="00C96267"/>
    <w:rsid w:val="00C97804"/>
    <w:rsid w:val="00CA0934"/>
    <w:rsid w:val="00CA0935"/>
    <w:rsid w:val="00CA09F1"/>
    <w:rsid w:val="00CA0B93"/>
    <w:rsid w:val="00CA26FA"/>
    <w:rsid w:val="00CA280B"/>
    <w:rsid w:val="00CA3E2B"/>
    <w:rsid w:val="00CA4A50"/>
    <w:rsid w:val="00CA5ACD"/>
    <w:rsid w:val="00CA6651"/>
    <w:rsid w:val="00CA677F"/>
    <w:rsid w:val="00CA6F3F"/>
    <w:rsid w:val="00CA71C9"/>
    <w:rsid w:val="00CA73E1"/>
    <w:rsid w:val="00CA7AA8"/>
    <w:rsid w:val="00CA7B4A"/>
    <w:rsid w:val="00CB0BB8"/>
    <w:rsid w:val="00CB10D9"/>
    <w:rsid w:val="00CB1B72"/>
    <w:rsid w:val="00CB1C4F"/>
    <w:rsid w:val="00CB25A8"/>
    <w:rsid w:val="00CB31B5"/>
    <w:rsid w:val="00CB3CCC"/>
    <w:rsid w:val="00CB3EF7"/>
    <w:rsid w:val="00CB454F"/>
    <w:rsid w:val="00CB4E26"/>
    <w:rsid w:val="00CB5929"/>
    <w:rsid w:val="00CB5FD6"/>
    <w:rsid w:val="00CB79AF"/>
    <w:rsid w:val="00CC0685"/>
    <w:rsid w:val="00CC1E0C"/>
    <w:rsid w:val="00CC1EA3"/>
    <w:rsid w:val="00CC3EB2"/>
    <w:rsid w:val="00CC46AE"/>
    <w:rsid w:val="00CC55CC"/>
    <w:rsid w:val="00CC567C"/>
    <w:rsid w:val="00CC5A07"/>
    <w:rsid w:val="00CC5D82"/>
    <w:rsid w:val="00CC5EC8"/>
    <w:rsid w:val="00CC688B"/>
    <w:rsid w:val="00CC7178"/>
    <w:rsid w:val="00CD09A5"/>
    <w:rsid w:val="00CD1896"/>
    <w:rsid w:val="00CD2AEA"/>
    <w:rsid w:val="00CD2AF5"/>
    <w:rsid w:val="00CD30D2"/>
    <w:rsid w:val="00CD368D"/>
    <w:rsid w:val="00CD560B"/>
    <w:rsid w:val="00CD5D95"/>
    <w:rsid w:val="00CD67B3"/>
    <w:rsid w:val="00CD6B1D"/>
    <w:rsid w:val="00CD75A7"/>
    <w:rsid w:val="00CD7783"/>
    <w:rsid w:val="00CD7B8D"/>
    <w:rsid w:val="00CD7F16"/>
    <w:rsid w:val="00CE14D7"/>
    <w:rsid w:val="00CE37E4"/>
    <w:rsid w:val="00CE3BDE"/>
    <w:rsid w:val="00CE3D40"/>
    <w:rsid w:val="00CE4B40"/>
    <w:rsid w:val="00CE5276"/>
    <w:rsid w:val="00CE592B"/>
    <w:rsid w:val="00CE5EB8"/>
    <w:rsid w:val="00CE5F32"/>
    <w:rsid w:val="00CE7D71"/>
    <w:rsid w:val="00CF5264"/>
    <w:rsid w:val="00CF5656"/>
    <w:rsid w:val="00D02D9B"/>
    <w:rsid w:val="00D03CAC"/>
    <w:rsid w:val="00D04222"/>
    <w:rsid w:val="00D05058"/>
    <w:rsid w:val="00D05090"/>
    <w:rsid w:val="00D06B5F"/>
    <w:rsid w:val="00D06DDA"/>
    <w:rsid w:val="00D11192"/>
    <w:rsid w:val="00D119DF"/>
    <w:rsid w:val="00D11FC7"/>
    <w:rsid w:val="00D129E7"/>
    <w:rsid w:val="00D130F1"/>
    <w:rsid w:val="00D14451"/>
    <w:rsid w:val="00D14752"/>
    <w:rsid w:val="00D208C0"/>
    <w:rsid w:val="00D20FF9"/>
    <w:rsid w:val="00D2122C"/>
    <w:rsid w:val="00D21899"/>
    <w:rsid w:val="00D2260F"/>
    <w:rsid w:val="00D260CC"/>
    <w:rsid w:val="00D27DEE"/>
    <w:rsid w:val="00D30A94"/>
    <w:rsid w:val="00D32238"/>
    <w:rsid w:val="00D32B0B"/>
    <w:rsid w:val="00D3306B"/>
    <w:rsid w:val="00D343D1"/>
    <w:rsid w:val="00D35954"/>
    <w:rsid w:val="00D35A64"/>
    <w:rsid w:val="00D36295"/>
    <w:rsid w:val="00D36602"/>
    <w:rsid w:val="00D37CC5"/>
    <w:rsid w:val="00D37F8E"/>
    <w:rsid w:val="00D40666"/>
    <w:rsid w:val="00D40E0D"/>
    <w:rsid w:val="00D412A8"/>
    <w:rsid w:val="00D43BBE"/>
    <w:rsid w:val="00D44B1F"/>
    <w:rsid w:val="00D45036"/>
    <w:rsid w:val="00D4582C"/>
    <w:rsid w:val="00D4612B"/>
    <w:rsid w:val="00D4626C"/>
    <w:rsid w:val="00D51728"/>
    <w:rsid w:val="00D51A6B"/>
    <w:rsid w:val="00D533A4"/>
    <w:rsid w:val="00D561FA"/>
    <w:rsid w:val="00D57444"/>
    <w:rsid w:val="00D6078D"/>
    <w:rsid w:val="00D60CFD"/>
    <w:rsid w:val="00D61F9D"/>
    <w:rsid w:val="00D631A6"/>
    <w:rsid w:val="00D64C1C"/>
    <w:rsid w:val="00D64C44"/>
    <w:rsid w:val="00D66085"/>
    <w:rsid w:val="00D6624C"/>
    <w:rsid w:val="00D6690C"/>
    <w:rsid w:val="00D66A8C"/>
    <w:rsid w:val="00D67242"/>
    <w:rsid w:val="00D67F4D"/>
    <w:rsid w:val="00D727A2"/>
    <w:rsid w:val="00D72E52"/>
    <w:rsid w:val="00D73243"/>
    <w:rsid w:val="00D736E2"/>
    <w:rsid w:val="00D73D00"/>
    <w:rsid w:val="00D74CBF"/>
    <w:rsid w:val="00D75F23"/>
    <w:rsid w:val="00D77F3D"/>
    <w:rsid w:val="00D816EE"/>
    <w:rsid w:val="00D81DE4"/>
    <w:rsid w:val="00D828EF"/>
    <w:rsid w:val="00D836A6"/>
    <w:rsid w:val="00D8456B"/>
    <w:rsid w:val="00D90150"/>
    <w:rsid w:val="00D906CC"/>
    <w:rsid w:val="00D91818"/>
    <w:rsid w:val="00D91D09"/>
    <w:rsid w:val="00D920E8"/>
    <w:rsid w:val="00D93112"/>
    <w:rsid w:val="00D93DF5"/>
    <w:rsid w:val="00D93E03"/>
    <w:rsid w:val="00D93F6E"/>
    <w:rsid w:val="00D94609"/>
    <w:rsid w:val="00D946C1"/>
    <w:rsid w:val="00D94BCB"/>
    <w:rsid w:val="00D96DEB"/>
    <w:rsid w:val="00D97084"/>
    <w:rsid w:val="00DA1163"/>
    <w:rsid w:val="00DA1C45"/>
    <w:rsid w:val="00DA2A7E"/>
    <w:rsid w:val="00DA2C4A"/>
    <w:rsid w:val="00DA3440"/>
    <w:rsid w:val="00DA4829"/>
    <w:rsid w:val="00DA4E91"/>
    <w:rsid w:val="00DA518F"/>
    <w:rsid w:val="00DB141C"/>
    <w:rsid w:val="00DB20A2"/>
    <w:rsid w:val="00DB20B4"/>
    <w:rsid w:val="00DB2414"/>
    <w:rsid w:val="00DB3858"/>
    <w:rsid w:val="00DB4C54"/>
    <w:rsid w:val="00DB4D73"/>
    <w:rsid w:val="00DB65B0"/>
    <w:rsid w:val="00DB7185"/>
    <w:rsid w:val="00DB726F"/>
    <w:rsid w:val="00DC0139"/>
    <w:rsid w:val="00DC0524"/>
    <w:rsid w:val="00DC0BF5"/>
    <w:rsid w:val="00DC0D87"/>
    <w:rsid w:val="00DC2633"/>
    <w:rsid w:val="00DC343B"/>
    <w:rsid w:val="00DC349E"/>
    <w:rsid w:val="00DC6D45"/>
    <w:rsid w:val="00DC73F5"/>
    <w:rsid w:val="00DC7EA5"/>
    <w:rsid w:val="00DD0A1E"/>
    <w:rsid w:val="00DD0A93"/>
    <w:rsid w:val="00DD1604"/>
    <w:rsid w:val="00DD1A1B"/>
    <w:rsid w:val="00DD1FC4"/>
    <w:rsid w:val="00DD2596"/>
    <w:rsid w:val="00DD2F0C"/>
    <w:rsid w:val="00DD43A0"/>
    <w:rsid w:val="00DD44E7"/>
    <w:rsid w:val="00DD4D02"/>
    <w:rsid w:val="00DD4E5E"/>
    <w:rsid w:val="00DD53EA"/>
    <w:rsid w:val="00DE0042"/>
    <w:rsid w:val="00DE017A"/>
    <w:rsid w:val="00DE028B"/>
    <w:rsid w:val="00DE1E6D"/>
    <w:rsid w:val="00DE22A2"/>
    <w:rsid w:val="00DE3356"/>
    <w:rsid w:val="00DE36B5"/>
    <w:rsid w:val="00DE48E6"/>
    <w:rsid w:val="00DE4DBD"/>
    <w:rsid w:val="00DE4EFB"/>
    <w:rsid w:val="00DE53EC"/>
    <w:rsid w:val="00DE5F98"/>
    <w:rsid w:val="00DE6852"/>
    <w:rsid w:val="00DE7F22"/>
    <w:rsid w:val="00DF18B9"/>
    <w:rsid w:val="00DF1C51"/>
    <w:rsid w:val="00DF2620"/>
    <w:rsid w:val="00DF324A"/>
    <w:rsid w:val="00DF3A87"/>
    <w:rsid w:val="00DF421D"/>
    <w:rsid w:val="00DF52B7"/>
    <w:rsid w:val="00DF538F"/>
    <w:rsid w:val="00DF5A78"/>
    <w:rsid w:val="00DF5CDD"/>
    <w:rsid w:val="00DF6ABD"/>
    <w:rsid w:val="00E0218B"/>
    <w:rsid w:val="00E04EA4"/>
    <w:rsid w:val="00E04EF0"/>
    <w:rsid w:val="00E065E0"/>
    <w:rsid w:val="00E06AB6"/>
    <w:rsid w:val="00E07FC9"/>
    <w:rsid w:val="00E1044B"/>
    <w:rsid w:val="00E104CA"/>
    <w:rsid w:val="00E116CC"/>
    <w:rsid w:val="00E11E4D"/>
    <w:rsid w:val="00E13BB5"/>
    <w:rsid w:val="00E14544"/>
    <w:rsid w:val="00E14592"/>
    <w:rsid w:val="00E15ACE"/>
    <w:rsid w:val="00E16458"/>
    <w:rsid w:val="00E16ACB"/>
    <w:rsid w:val="00E17B71"/>
    <w:rsid w:val="00E2099E"/>
    <w:rsid w:val="00E20AF0"/>
    <w:rsid w:val="00E22B7D"/>
    <w:rsid w:val="00E23737"/>
    <w:rsid w:val="00E237C6"/>
    <w:rsid w:val="00E2476F"/>
    <w:rsid w:val="00E25E8C"/>
    <w:rsid w:val="00E26FEE"/>
    <w:rsid w:val="00E30BD7"/>
    <w:rsid w:val="00E33732"/>
    <w:rsid w:val="00E345CF"/>
    <w:rsid w:val="00E3466C"/>
    <w:rsid w:val="00E35726"/>
    <w:rsid w:val="00E35880"/>
    <w:rsid w:val="00E35887"/>
    <w:rsid w:val="00E35C10"/>
    <w:rsid w:val="00E35C71"/>
    <w:rsid w:val="00E36FB2"/>
    <w:rsid w:val="00E3736E"/>
    <w:rsid w:val="00E37969"/>
    <w:rsid w:val="00E37C50"/>
    <w:rsid w:val="00E41096"/>
    <w:rsid w:val="00E4134A"/>
    <w:rsid w:val="00E4188A"/>
    <w:rsid w:val="00E41CEB"/>
    <w:rsid w:val="00E420B9"/>
    <w:rsid w:val="00E4272E"/>
    <w:rsid w:val="00E43529"/>
    <w:rsid w:val="00E45040"/>
    <w:rsid w:val="00E456F3"/>
    <w:rsid w:val="00E4572A"/>
    <w:rsid w:val="00E477F2"/>
    <w:rsid w:val="00E51A0B"/>
    <w:rsid w:val="00E52824"/>
    <w:rsid w:val="00E52BCB"/>
    <w:rsid w:val="00E530A9"/>
    <w:rsid w:val="00E5412E"/>
    <w:rsid w:val="00E56542"/>
    <w:rsid w:val="00E56AE1"/>
    <w:rsid w:val="00E57291"/>
    <w:rsid w:val="00E61A15"/>
    <w:rsid w:val="00E61FB8"/>
    <w:rsid w:val="00E62061"/>
    <w:rsid w:val="00E6282F"/>
    <w:rsid w:val="00E62DBA"/>
    <w:rsid w:val="00E63618"/>
    <w:rsid w:val="00E63C45"/>
    <w:rsid w:val="00E63CD7"/>
    <w:rsid w:val="00E64475"/>
    <w:rsid w:val="00E64E68"/>
    <w:rsid w:val="00E64F46"/>
    <w:rsid w:val="00E653C9"/>
    <w:rsid w:val="00E669BE"/>
    <w:rsid w:val="00E66F57"/>
    <w:rsid w:val="00E67F12"/>
    <w:rsid w:val="00E7246D"/>
    <w:rsid w:val="00E724B6"/>
    <w:rsid w:val="00E72569"/>
    <w:rsid w:val="00E72D07"/>
    <w:rsid w:val="00E74400"/>
    <w:rsid w:val="00E74B35"/>
    <w:rsid w:val="00E74D4C"/>
    <w:rsid w:val="00E81806"/>
    <w:rsid w:val="00E81DE7"/>
    <w:rsid w:val="00E83216"/>
    <w:rsid w:val="00E83849"/>
    <w:rsid w:val="00E85AA9"/>
    <w:rsid w:val="00E85D74"/>
    <w:rsid w:val="00E9087C"/>
    <w:rsid w:val="00E9169A"/>
    <w:rsid w:val="00E9244E"/>
    <w:rsid w:val="00E93276"/>
    <w:rsid w:val="00E93FBB"/>
    <w:rsid w:val="00E94FEB"/>
    <w:rsid w:val="00E953BE"/>
    <w:rsid w:val="00E970FA"/>
    <w:rsid w:val="00E97B5C"/>
    <w:rsid w:val="00EA05F9"/>
    <w:rsid w:val="00EA19A9"/>
    <w:rsid w:val="00EA3243"/>
    <w:rsid w:val="00EA3679"/>
    <w:rsid w:val="00EA40A4"/>
    <w:rsid w:val="00EA45D6"/>
    <w:rsid w:val="00EA7318"/>
    <w:rsid w:val="00EB0DC1"/>
    <w:rsid w:val="00EB13A5"/>
    <w:rsid w:val="00EB265C"/>
    <w:rsid w:val="00EB287D"/>
    <w:rsid w:val="00EB2A1F"/>
    <w:rsid w:val="00EB2B08"/>
    <w:rsid w:val="00EB37B6"/>
    <w:rsid w:val="00EB39A0"/>
    <w:rsid w:val="00EB3A74"/>
    <w:rsid w:val="00EB3D8F"/>
    <w:rsid w:val="00EB3F12"/>
    <w:rsid w:val="00EB7E03"/>
    <w:rsid w:val="00EC10CA"/>
    <w:rsid w:val="00EC198F"/>
    <w:rsid w:val="00EC29F8"/>
    <w:rsid w:val="00EC3126"/>
    <w:rsid w:val="00EC4041"/>
    <w:rsid w:val="00EC416C"/>
    <w:rsid w:val="00EC70D1"/>
    <w:rsid w:val="00ED089D"/>
    <w:rsid w:val="00ED1793"/>
    <w:rsid w:val="00ED2682"/>
    <w:rsid w:val="00ED2DC5"/>
    <w:rsid w:val="00ED31B6"/>
    <w:rsid w:val="00ED3417"/>
    <w:rsid w:val="00ED5780"/>
    <w:rsid w:val="00ED6456"/>
    <w:rsid w:val="00ED7743"/>
    <w:rsid w:val="00ED7D15"/>
    <w:rsid w:val="00EE012B"/>
    <w:rsid w:val="00EE0205"/>
    <w:rsid w:val="00EE05D3"/>
    <w:rsid w:val="00EE12D8"/>
    <w:rsid w:val="00EE1C24"/>
    <w:rsid w:val="00EE221C"/>
    <w:rsid w:val="00EE43E7"/>
    <w:rsid w:val="00EE636B"/>
    <w:rsid w:val="00EE6687"/>
    <w:rsid w:val="00EE749D"/>
    <w:rsid w:val="00EE7E7B"/>
    <w:rsid w:val="00EF0C31"/>
    <w:rsid w:val="00EF0D16"/>
    <w:rsid w:val="00EF101F"/>
    <w:rsid w:val="00EF105E"/>
    <w:rsid w:val="00EF260C"/>
    <w:rsid w:val="00EF2F34"/>
    <w:rsid w:val="00EF38F9"/>
    <w:rsid w:val="00EF4C25"/>
    <w:rsid w:val="00EF4CED"/>
    <w:rsid w:val="00EF5301"/>
    <w:rsid w:val="00EF6F74"/>
    <w:rsid w:val="00F001B4"/>
    <w:rsid w:val="00F008B2"/>
    <w:rsid w:val="00F013BE"/>
    <w:rsid w:val="00F01F0D"/>
    <w:rsid w:val="00F01F28"/>
    <w:rsid w:val="00F034AD"/>
    <w:rsid w:val="00F04968"/>
    <w:rsid w:val="00F04F78"/>
    <w:rsid w:val="00F05148"/>
    <w:rsid w:val="00F06ED7"/>
    <w:rsid w:val="00F0784E"/>
    <w:rsid w:val="00F07BB6"/>
    <w:rsid w:val="00F07E58"/>
    <w:rsid w:val="00F101C5"/>
    <w:rsid w:val="00F10DCF"/>
    <w:rsid w:val="00F11778"/>
    <w:rsid w:val="00F11DBC"/>
    <w:rsid w:val="00F121FC"/>
    <w:rsid w:val="00F12B6C"/>
    <w:rsid w:val="00F14328"/>
    <w:rsid w:val="00F1665B"/>
    <w:rsid w:val="00F17776"/>
    <w:rsid w:val="00F20CB3"/>
    <w:rsid w:val="00F211D9"/>
    <w:rsid w:val="00F227B8"/>
    <w:rsid w:val="00F23373"/>
    <w:rsid w:val="00F23594"/>
    <w:rsid w:val="00F259CF"/>
    <w:rsid w:val="00F25CD8"/>
    <w:rsid w:val="00F262DF"/>
    <w:rsid w:val="00F26AC8"/>
    <w:rsid w:val="00F26C82"/>
    <w:rsid w:val="00F30C5D"/>
    <w:rsid w:val="00F312F8"/>
    <w:rsid w:val="00F32A13"/>
    <w:rsid w:val="00F33CFC"/>
    <w:rsid w:val="00F34ABE"/>
    <w:rsid w:val="00F3516A"/>
    <w:rsid w:val="00F3681B"/>
    <w:rsid w:val="00F370B8"/>
    <w:rsid w:val="00F44AC2"/>
    <w:rsid w:val="00F5004E"/>
    <w:rsid w:val="00F50B0B"/>
    <w:rsid w:val="00F50DFA"/>
    <w:rsid w:val="00F51D22"/>
    <w:rsid w:val="00F51E1A"/>
    <w:rsid w:val="00F51FCC"/>
    <w:rsid w:val="00F52319"/>
    <w:rsid w:val="00F53332"/>
    <w:rsid w:val="00F5381C"/>
    <w:rsid w:val="00F5417B"/>
    <w:rsid w:val="00F541BC"/>
    <w:rsid w:val="00F554AF"/>
    <w:rsid w:val="00F574E7"/>
    <w:rsid w:val="00F5754C"/>
    <w:rsid w:val="00F60A56"/>
    <w:rsid w:val="00F60B98"/>
    <w:rsid w:val="00F6111A"/>
    <w:rsid w:val="00F61205"/>
    <w:rsid w:val="00F61B3B"/>
    <w:rsid w:val="00F62627"/>
    <w:rsid w:val="00F629E4"/>
    <w:rsid w:val="00F634C6"/>
    <w:rsid w:val="00F645DA"/>
    <w:rsid w:val="00F65DFE"/>
    <w:rsid w:val="00F70D3D"/>
    <w:rsid w:val="00F7171B"/>
    <w:rsid w:val="00F720BF"/>
    <w:rsid w:val="00F722D8"/>
    <w:rsid w:val="00F72376"/>
    <w:rsid w:val="00F72D37"/>
    <w:rsid w:val="00F733B3"/>
    <w:rsid w:val="00F745EE"/>
    <w:rsid w:val="00F7487A"/>
    <w:rsid w:val="00F764BD"/>
    <w:rsid w:val="00F76C91"/>
    <w:rsid w:val="00F8036D"/>
    <w:rsid w:val="00F80F4D"/>
    <w:rsid w:val="00F80F67"/>
    <w:rsid w:val="00F8103A"/>
    <w:rsid w:val="00F810CB"/>
    <w:rsid w:val="00F814FE"/>
    <w:rsid w:val="00F8172B"/>
    <w:rsid w:val="00F829C2"/>
    <w:rsid w:val="00F84AE8"/>
    <w:rsid w:val="00F85CC4"/>
    <w:rsid w:val="00F8640D"/>
    <w:rsid w:val="00F90DC0"/>
    <w:rsid w:val="00F915AD"/>
    <w:rsid w:val="00F91658"/>
    <w:rsid w:val="00F9177A"/>
    <w:rsid w:val="00F9272D"/>
    <w:rsid w:val="00F93753"/>
    <w:rsid w:val="00F9476E"/>
    <w:rsid w:val="00F96401"/>
    <w:rsid w:val="00F97B65"/>
    <w:rsid w:val="00F97E28"/>
    <w:rsid w:val="00FA005B"/>
    <w:rsid w:val="00FA0FF1"/>
    <w:rsid w:val="00FA2955"/>
    <w:rsid w:val="00FA3199"/>
    <w:rsid w:val="00FA4BF4"/>
    <w:rsid w:val="00FA4D9C"/>
    <w:rsid w:val="00FA5B81"/>
    <w:rsid w:val="00FA61AD"/>
    <w:rsid w:val="00FA632C"/>
    <w:rsid w:val="00FA6685"/>
    <w:rsid w:val="00FA6888"/>
    <w:rsid w:val="00FB2D0B"/>
    <w:rsid w:val="00FB32C3"/>
    <w:rsid w:val="00FB332E"/>
    <w:rsid w:val="00FB3359"/>
    <w:rsid w:val="00FB41FF"/>
    <w:rsid w:val="00FB4F07"/>
    <w:rsid w:val="00FB523C"/>
    <w:rsid w:val="00FB5923"/>
    <w:rsid w:val="00FB5ACF"/>
    <w:rsid w:val="00FB5B36"/>
    <w:rsid w:val="00FB6C85"/>
    <w:rsid w:val="00FB6FDF"/>
    <w:rsid w:val="00FC03D4"/>
    <w:rsid w:val="00FC0824"/>
    <w:rsid w:val="00FC0C8F"/>
    <w:rsid w:val="00FC1096"/>
    <w:rsid w:val="00FC2060"/>
    <w:rsid w:val="00FC4646"/>
    <w:rsid w:val="00FC4DC2"/>
    <w:rsid w:val="00FC5ED8"/>
    <w:rsid w:val="00FC5FE4"/>
    <w:rsid w:val="00FC6ED9"/>
    <w:rsid w:val="00FC758B"/>
    <w:rsid w:val="00FD0DDB"/>
    <w:rsid w:val="00FD145C"/>
    <w:rsid w:val="00FD2653"/>
    <w:rsid w:val="00FD33B5"/>
    <w:rsid w:val="00FD5440"/>
    <w:rsid w:val="00FD6D87"/>
    <w:rsid w:val="00FD7865"/>
    <w:rsid w:val="00FD7DB5"/>
    <w:rsid w:val="00FD7E74"/>
    <w:rsid w:val="00FE0A59"/>
    <w:rsid w:val="00FE0B7F"/>
    <w:rsid w:val="00FE0F31"/>
    <w:rsid w:val="00FE1995"/>
    <w:rsid w:val="00FE35A0"/>
    <w:rsid w:val="00FE38D9"/>
    <w:rsid w:val="00FE3D15"/>
    <w:rsid w:val="00FE4D45"/>
    <w:rsid w:val="00FE56D6"/>
    <w:rsid w:val="00FE6437"/>
    <w:rsid w:val="00FE68CD"/>
    <w:rsid w:val="00FE69CF"/>
    <w:rsid w:val="00FE6AB7"/>
    <w:rsid w:val="00FE6BAB"/>
    <w:rsid w:val="00FE6C8F"/>
    <w:rsid w:val="00FF02FD"/>
    <w:rsid w:val="00FF13B9"/>
    <w:rsid w:val="00FF1496"/>
    <w:rsid w:val="00FF192D"/>
    <w:rsid w:val="00FF243D"/>
    <w:rsid w:val="00FF2CA9"/>
    <w:rsid w:val="00FF31AB"/>
    <w:rsid w:val="00FF3AD2"/>
    <w:rsid w:val="00FF3F1C"/>
    <w:rsid w:val="00FF492D"/>
    <w:rsid w:val="00FF52C8"/>
    <w:rsid w:val="00FF607F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f5f5f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FA"/>
  </w:style>
  <w:style w:type="paragraph" w:styleId="Heading2">
    <w:name w:val="heading 2"/>
    <w:basedOn w:val="Normal"/>
    <w:link w:val="Heading2Char"/>
    <w:uiPriority w:val="9"/>
    <w:qFormat/>
    <w:rsid w:val="00913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2A477E"/>
    <w:pPr>
      <w:spacing w:after="120" w:line="240" w:lineRule="auto"/>
      <w:ind w:left="360"/>
    </w:pPr>
    <w:rPr>
      <w:rFonts w:ascii="Verdana" w:eastAsia="Times New Roman" w:hAnsi="Verdana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A477E"/>
    <w:rPr>
      <w:rFonts w:ascii="Verdana" w:eastAsia="Times New Roman" w:hAnsi="Verdana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3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D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D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D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D7D"/>
    <w:rPr>
      <w:b/>
      <w:bCs/>
      <w:sz w:val="20"/>
      <w:szCs w:val="20"/>
    </w:rPr>
  </w:style>
  <w:style w:type="paragraph" w:styleId="NoSpacing">
    <w:name w:val="No Spacing"/>
    <w:uiPriority w:val="1"/>
    <w:qFormat/>
    <w:rsid w:val="00486E60"/>
    <w:pPr>
      <w:spacing w:after="0" w:line="240" w:lineRule="auto"/>
    </w:pPr>
    <w:rPr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913A47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3.png"/><Relationship Id="rId18" Type="http://schemas.openxmlformats.org/officeDocument/2006/relationships/image" Target="media/image17.png"/><Relationship Id="rId26" Type="http://schemas.openxmlformats.org/officeDocument/2006/relationships/oleObject" Target="embeddings/oleObject5.bin"/><Relationship Id="rId39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19.png"/><Relationship Id="rId34" Type="http://schemas.openxmlformats.org/officeDocument/2006/relationships/image" Target="media/image28.png"/><Relationship Id="rId42" Type="http://schemas.openxmlformats.org/officeDocument/2006/relationships/image" Target="media/image34.png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2.bin"/><Relationship Id="rId25" Type="http://schemas.openxmlformats.org/officeDocument/2006/relationships/image" Target="media/image22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image" Target="media/image16.png"/><Relationship Id="rId20" Type="http://schemas.openxmlformats.org/officeDocument/2006/relationships/image" Target="media/image18.png"/><Relationship Id="rId29" Type="http://schemas.openxmlformats.org/officeDocument/2006/relationships/oleObject" Target="embeddings/oleObject6.bin"/><Relationship Id="rId41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2.png"/><Relationship Id="rId24" Type="http://schemas.openxmlformats.org/officeDocument/2006/relationships/image" Target="media/image21.gif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5.png"/><Relationship Id="rId23" Type="http://schemas.openxmlformats.org/officeDocument/2006/relationships/image" Target="media/image20.jpeg"/><Relationship Id="rId28" Type="http://schemas.openxmlformats.org/officeDocument/2006/relationships/image" Target="media/image24.png"/><Relationship Id="rId36" Type="http://schemas.openxmlformats.org/officeDocument/2006/relationships/image" Target="media/image30.png"/><Relationship Id="rId10" Type="http://schemas.openxmlformats.org/officeDocument/2006/relationships/hyperlink" Target="mailto:nitin.jsw@gmail.com" TargetMode="Externa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7.bin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1.png"/><Relationship Id="rId14" Type="http://schemas.openxmlformats.org/officeDocument/2006/relationships/image" Target="media/image14.png"/><Relationship Id="rId22" Type="http://schemas.openxmlformats.org/officeDocument/2006/relationships/oleObject" Target="embeddings/oleObject4.bin"/><Relationship Id="rId27" Type="http://schemas.openxmlformats.org/officeDocument/2006/relationships/image" Target="media/image23.png"/><Relationship Id="rId30" Type="http://schemas.openxmlformats.org/officeDocument/2006/relationships/image" Target="media/image25.png"/><Relationship Id="rId35" Type="http://schemas.openxmlformats.org/officeDocument/2006/relationships/image" Target="media/image29.png"/><Relationship Id="rId43" Type="http://schemas.openxmlformats.org/officeDocument/2006/relationships/oleObject" Target="embeddings/oleObject10.bin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C6204-7059-470D-97C1-DDDBC88D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2745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user</cp:lastModifiedBy>
  <cp:revision>97</cp:revision>
  <cp:lastPrinted>2015-09-10T08:41:00Z</cp:lastPrinted>
  <dcterms:created xsi:type="dcterms:W3CDTF">2021-04-04T13:59:00Z</dcterms:created>
  <dcterms:modified xsi:type="dcterms:W3CDTF">2021-04-04T15:54:00Z</dcterms:modified>
</cp:coreProperties>
</file>