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DD1F" w14:textId="77777777" w:rsidR="000800C1" w:rsidRDefault="000800C1" w:rsidP="0008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IN"/>
        </w:rPr>
        <w:t>Cover Letter</w:t>
      </w:r>
    </w:p>
    <w:p w14:paraId="1A8AC8E8" w14:textId="19680F41" w:rsidR="00BC35E2" w:rsidRPr="000800C1" w:rsidRDefault="000800C1" w:rsidP="00080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IN"/>
        </w:rPr>
      </w:pPr>
      <w:r w:rsidRPr="000800C1">
        <w:t xml:space="preserve">I began my journey of becoming an engineer in my life, then after I finished </w:t>
      </w:r>
      <w:proofErr w:type="spellStart"/>
      <w:r w:rsidRPr="000800C1">
        <w:t>i</w:t>
      </w:r>
      <w:proofErr w:type="spellEnd"/>
      <w:r w:rsidRPr="000800C1">
        <w:t xml:space="preserve"> worked with a construction contractor. During the demonetization and the introduction of the GST, the work didn't develop too much during that span I was unemployed and faced a lot of problems in finding a structured sector job. My challenge began with doing unpaid internships at the beginning of this period, I took up certification to improve myself and I got a better internship as Database Building/Management Intern in Careers360 where I worked on faculty360 and college360 page to update college specifics and job openings for faculties in Careers360 backend page with clients Involvement. The second internship I like to talk about is as a Social Media Intern in Maxim Media where I was Creating Content, Managing Social Handle, Running Digital Campaign by Facebook Advertising Manager. Operated for the Hootsuite tool. At present, I have completed my PGDM in Marketing and Analytics at IFIM Business School. And I began my internship with </w:t>
      </w:r>
      <w:proofErr w:type="spellStart"/>
      <w:r w:rsidRPr="000800C1">
        <w:t>Trufedu</w:t>
      </w:r>
      <w:proofErr w:type="spellEnd"/>
      <w:r w:rsidRPr="000800C1">
        <w:t xml:space="preserve"> as Relationship Manager, where I do Subscription Sales of Insurance, Mutual Funds and Financial Preparation for Customers by Managing their Wealth. My goal is to secure a permanent job at the moment that will help in my opportunity for a better life.</w:t>
      </w:r>
    </w:p>
    <w:sectPr w:rsidR="00BC35E2" w:rsidRPr="00080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C1"/>
    <w:rsid w:val="000800C1"/>
    <w:rsid w:val="007632E1"/>
    <w:rsid w:val="007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FAAA"/>
  <w15:chartTrackingRefBased/>
  <w15:docId w15:val="{4FBB7F3B-825B-4923-A67B-4EFA4DB6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dhanraj kattimani</dc:creator>
  <cp:keywords/>
  <dc:description/>
  <cp:lastModifiedBy>dhanraj kattimani</cp:lastModifiedBy>
  <cp:revision>1</cp:revision>
  <dcterms:created xsi:type="dcterms:W3CDTF">2021-01-25T03:22:00Z</dcterms:created>
  <dcterms:modified xsi:type="dcterms:W3CDTF">2021-01-25T03:23:00Z</dcterms:modified>
</cp:coreProperties>
</file>