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5474B" w:rsidRPr="00EC03BD" w:rsidP="0075474B" w14:paraId="4384D9B2" w14:textId="77777777">
      <w:pPr>
        <w:pStyle w:val="Subtitle"/>
        <w:rPr>
          <w:rFonts w:eastAsia="Times New Roman"/>
          <w:b/>
          <w:color w:val="000000" w:themeColor="text1"/>
          <w:sz w:val="36"/>
          <w:szCs w:val="36"/>
          <w:lang w:eastAsia="en-IN"/>
        </w:rPr>
      </w:pPr>
      <w:r w:rsidRPr="00EC03BD">
        <w:rPr>
          <w:rFonts w:eastAsia="Times New Roman"/>
          <w:b/>
          <w:color w:val="000000" w:themeColor="text1"/>
          <w:sz w:val="36"/>
          <w:szCs w:val="36"/>
          <w:lang w:eastAsia="en-IN"/>
        </w:rPr>
        <w:t xml:space="preserve">Amit Sharma                                                                                                              </w:t>
      </w:r>
    </w:p>
    <w:p w:rsidR="0075474B" w:rsidRPr="0075474B" w:rsidP="0075474B" w14:paraId="5AA05E46" w14:textId="77777777">
      <w:pPr>
        <w:pStyle w:val="Subtitle"/>
        <w:rPr>
          <w:rFonts w:eastAsia="Times New Roman"/>
          <w:b/>
          <w:color w:val="000000" w:themeColor="text1"/>
          <w:sz w:val="20"/>
          <w:szCs w:val="20"/>
          <w:lang w:eastAsia="en-IN"/>
        </w:rPr>
      </w:pPr>
      <w:r w:rsidRPr="0075474B">
        <w:rPr>
          <w:rFonts w:eastAsia="Times New Roman"/>
          <w:b/>
          <w:color w:val="000000" w:themeColor="text1"/>
          <w:sz w:val="20"/>
          <w:szCs w:val="20"/>
          <w:lang w:eastAsia="en-IN"/>
        </w:rPr>
        <w:t xml:space="preserve">+91 7290884468 </w:t>
      </w:r>
      <w:r w:rsidRPr="0075474B">
        <w:rPr>
          <w:rFonts w:eastAsia="Times New Roman"/>
          <w:b/>
          <w:color w:val="000000" w:themeColor="text1"/>
          <w:sz w:val="20"/>
          <w:szCs w:val="20"/>
          <w:lang w:eastAsia="en-IN"/>
        </w:rPr>
        <w:t xml:space="preserve"> </w:t>
      </w:r>
      <w:r w:rsidRPr="0075474B">
        <w:rPr>
          <w:rFonts w:eastAsia="Times New Roman"/>
          <w:b/>
          <w:color w:val="000000" w:themeColor="text1"/>
          <w:sz w:val="20"/>
          <w:szCs w:val="20"/>
          <w:lang w:eastAsia="en-IN"/>
        </w:rPr>
        <w:t xml:space="preserve">                                                                                                                       </w:t>
      </w:r>
      <w:r w:rsidRPr="0075474B">
        <w:rPr>
          <w:rFonts w:eastAsia="Times New Roman"/>
          <w:b/>
          <w:color w:val="000000" w:themeColor="text1"/>
          <w:sz w:val="20"/>
          <w:szCs w:val="20"/>
          <w:lang w:eastAsia="en-IN"/>
        </w:rPr>
        <w:t xml:space="preserve">                             </w:t>
      </w:r>
      <w:r w:rsidRPr="0075474B">
        <w:rPr>
          <w:rFonts w:eastAsia="Times New Roman"/>
          <w:b/>
          <w:color w:val="000000" w:themeColor="text1"/>
          <w:sz w:val="20"/>
          <w:szCs w:val="20"/>
          <w:lang w:eastAsia="en-IN"/>
        </w:rPr>
        <w:t>amitsharmambd2k15@gmail.com</w:t>
      </w:r>
    </w:p>
    <w:p w:rsidR="0055472F" w:rsidP="0055472F" w14:paraId="554D90C0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8580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580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0288" from="488.8pt,7pt" to="1028.8pt,9.25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68580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580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88.8pt,31.05pt" to="1028.8pt,33.3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 xml:space="preserve">                                                                                                                                                                       OBJECTIVE</w:t>
      </w:r>
    </w:p>
    <w:p w:rsidR="00423C24" w:rsidP="00423C24" w14:paraId="1BB6F01E" w14:textId="77777777">
      <w:pPr>
        <w:rPr>
          <w:sz w:val="20"/>
          <w:szCs w:val="20"/>
          <w:shd w:val="clear" w:color="auto" w:fill="FAFAFA"/>
        </w:rPr>
      </w:pPr>
      <w:r w:rsidRPr="0037413E">
        <w:rPr>
          <w:bCs/>
          <w:sz w:val="20"/>
          <w:szCs w:val="20"/>
          <w:shd w:val="clear" w:color="auto" w:fill="FAFAFA"/>
        </w:rPr>
        <w:t>Quick learner and proficient in solving the technical issues with</w:t>
      </w:r>
      <w:r w:rsidRPr="0037413E">
        <w:rPr>
          <w:b/>
          <w:bCs/>
          <w:sz w:val="20"/>
          <w:szCs w:val="20"/>
          <w:shd w:val="clear" w:color="auto" w:fill="FAFAFA"/>
        </w:rPr>
        <w:t xml:space="preserve"> </w:t>
      </w:r>
      <w:r w:rsidRPr="0037413E">
        <w:rPr>
          <w:bCs/>
          <w:sz w:val="20"/>
          <w:szCs w:val="20"/>
          <w:shd w:val="clear" w:color="auto" w:fill="FAFAFA"/>
        </w:rPr>
        <w:t>5+</w:t>
      </w:r>
      <w:r w:rsidRPr="0037413E">
        <w:rPr>
          <w:sz w:val="20"/>
          <w:szCs w:val="20"/>
          <w:shd w:val="clear" w:color="auto" w:fill="FAFAFA"/>
        </w:rPr>
        <w:t xml:space="preserve"> years of experience in Programs and technologies looking to secure a Full Stack Developer position.</w:t>
      </w:r>
    </w:p>
    <w:p w:rsidR="005354A6" w:rsidRPr="005354A6" w:rsidP="005354A6" w14:paraId="5426649F" w14:textId="77777777">
      <w:pPr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335914</wp:posOffset>
                </wp:positionV>
                <wp:extent cx="6867525" cy="476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67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6432" from="489.55pt,26.45pt" to="1030.3pt,30.2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848475" cy="571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48475" cy="5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4384" from="488.05pt,0.95pt" to="1027.3pt,5.45pt" strokecolor="black" strokeweight="1.5pt">
                <v:stroke joinstyle="miter"/>
                <w10:wrap anchorx="margin"/>
              </v:line>
            </w:pict>
          </mc:Fallback>
        </mc:AlternateContent>
      </w:r>
      <w:r w:rsidR="00423C2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TECHNICAL SKILLS</w:t>
      </w:r>
    </w:p>
    <w:p w:rsidR="00B412F7" w:rsidRPr="0003013F" w:rsidP="00B412F7" w14:paraId="5FEF0AAA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sz w:val="20"/>
          <w:szCs w:val="20"/>
        </w:rPr>
        <w:t>Working as full stack developer.</w:t>
      </w:r>
    </w:p>
    <w:p w:rsidR="00B412F7" w:rsidRPr="0003013F" w:rsidP="00B412F7" w14:paraId="707912F7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sz w:val="20"/>
          <w:szCs w:val="20"/>
        </w:rPr>
        <w:t>Good Experience in Object oriented programming (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OOPS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>)</w:t>
      </w:r>
      <w:r w:rsidRPr="0003013F" w:rsidR="00A618DD">
        <w:rPr>
          <w:rFonts w:asciiTheme="minorHAnsi" w:eastAsiaTheme="minorEastAsia" w:hAnsiTheme="minorHAnsi" w:cstheme="minorBidi"/>
          <w:sz w:val="20"/>
          <w:szCs w:val="20"/>
        </w:rPr>
        <w:t xml:space="preserve"> and design pattern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>.</w:t>
      </w:r>
    </w:p>
    <w:p w:rsidR="00B412F7" w:rsidRPr="0003013F" w:rsidP="00B412F7" w14:paraId="6FD98D8E" w14:textId="0437FE83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Proficient in developing web application using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Java/J2EE technologies with Spring Boot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Spring MVC framework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s and integration with </w:t>
      </w:r>
      <w:r w:rsidR="0057040A">
        <w:rPr>
          <w:rFonts w:asciiTheme="minorHAnsi" w:eastAsiaTheme="minorEastAsia" w:hAnsiTheme="minorHAnsi" w:cstheme="minorBidi"/>
          <w:sz w:val="20"/>
          <w:szCs w:val="20"/>
        </w:rPr>
        <w:t>r</w:t>
      </w:r>
      <w:r w:rsidRPr="0057040A" w:rsidR="0057040A">
        <w:rPr>
          <w:rFonts w:asciiTheme="minorHAnsi" w:eastAsiaTheme="minorEastAsia" w:hAnsiTheme="minorHAnsi" w:cstheme="minorBidi"/>
          <w:sz w:val="20"/>
          <w:szCs w:val="20"/>
        </w:rPr>
        <w:t>elational</w:t>
      </w:r>
      <w:r w:rsidR="00316A8A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DB using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Hibernate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>.</w:t>
      </w:r>
    </w:p>
    <w:p w:rsidR="00C33E8C" w:rsidRPr="0003013F" w:rsidP="00B412F7" w14:paraId="08187C4C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In depth knowledge in developing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Restful web services API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 with Spring Boot.</w:t>
      </w:r>
    </w:p>
    <w:p w:rsidR="00B412F7" w:rsidRPr="0003013F" w:rsidP="00B412F7" w14:paraId="2E651EE4" w14:textId="03968E23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sz w:val="20"/>
          <w:szCs w:val="20"/>
        </w:rPr>
        <w:t>Developed Single Page Applications (SPA) using 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Angular 8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>, 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Typescript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>, </w:t>
      </w:r>
      <w:r w:rsidRPr="0003013F" w:rsidR="00C33E8C">
        <w:rPr>
          <w:rFonts w:asciiTheme="minorHAnsi" w:eastAsiaTheme="minorEastAsia" w:hAnsiTheme="minorHAnsi" w:cstheme="minorBidi"/>
          <w:b/>
          <w:bCs/>
          <w:sz w:val="20"/>
          <w:szCs w:val="20"/>
        </w:rPr>
        <w:t>HTML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>, </w:t>
      </w:r>
      <w:r w:rsidRPr="0003013F" w:rsidR="00C33E8C">
        <w:rPr>
          <w:rFonts w:asciiTheme="minorHAnsi" w:eastAsiaTheme="minorEastAsia" w:hAnsiTheme="minorHAnsi" w:cstheme="minorBidi"/>
          <w:b/>
          <w:bCs/>
          <w:sz w:val="20"/>
          <w:szCs w:val="20"/>
        </w:rPr>
        <w:t>CSS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.</w:t>
      </w:r>
    </w:p>
    <w:p w:rsidR="00C33E8C" w:rsidRPr="0003013F" w:rsidP="00C33E8C" w14:paraId="785EDBE7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>Good experience in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Pr="0003013F" w:rsidR="0055472F">
        <w:rPr>
          <w:rFonts w:asciiTheme="minorHAnsi" w:eastAsiaTheme="minorEastAsia" w:hAnsiTheme="minorHAnsi" w:cstheme="minorBidi"/>
          <w:sz w:val="20"/>
          <w:szCs w:val="20"/>
        </w:rPr>
        <w:t>Micro services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 architecture using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Spring Boot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 &amp; DB2.</w:t>
      </w:r>
    </w:p>
    <w:p w:rsidR="00C33E8C" w:rsidRPr="0003013F" w:rsidP="00C33E8C" w14:paraId="6A272D45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Experience in writing unit test cases using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Junit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 and </w:t>
      </w:r>
      <w:r w:rsidRPr="0003013F">
        <w:rPr>
          <w:rFonts w:asciiTheme="minorHAnsi" w:eastAsiaTheme="minorEastAsia" w:hAnsiTheme="minorHAnsi" w:cstheme="minorBidi"/>
          <w:b/>
          <w:sz w:val="20"/>
          <w:szCs w:val="20"/>
        </w:rPr>
        <w:t>Mockito</w:t>
      </w:r>
      <w:r w:rsidRPr="0003013F">
        <w:rPr>
          <w:rFonts w:asciiTheme="minorHAnsi" w:eastAsiaTheme="minorEastAsia" w:hAnsiTheme="minorHAnsi" w:cstheme="minorBidi"/>
          <w:sz w:val="20"/>
          <w:szCs w:val="20"/>
        </w:rPr>
        <w:t xml:space="preserve"> framework.</w:t>
      </w:r>
    </w:p>
    <w:p w:rsidR="00B412F7" w:rsidRPr="0003013F" w:rsidP="00F952AB" w14:paraId="7C008FBF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bCs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 xml:space="preserve">Worked on Containerization of Application using 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Docker</w:t>
      </w: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>.</w:t>
      </w:r>
    </w:p>
    <w:p w:rsidR="00A618DD" w:rsidRPr="0003013F" w:rsidP="00A618DD" w14:paraId="3C9790DE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bCs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 xml:space="preserve">Experience in deploying the containerize application using 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Kubernetes</w:t>
      </w: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 xml:space="preserve"> and 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helm</w:t>
      </w: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>.</w:t>
      </w:r>
    </w:p>
    <w:p w:rsidR="00B412F7" w:rsidRPr="0003013F" w:rsidP="00A618DD" w14:paraId="1D9D5F81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bCs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>Experience with Agile development methodology</w:t>
      </w:r>
      <w:r w:rsidRPr="0003013F" w:rsidR="00D0223B">
        <w:rPr>
          <w:rFonts w:asciiTheme="minorHAnsi" w:eastAsiaTheme="minorEastAsia" w:hAnsiTheme="minorHAnsi" w:cstheme="minorBidi"/>
          <w:bCs/>
          <w:sz w:val="20"/>
          <w:szCs w:val="20"/>
        </w:rPr>
        <w:t>.</w:t>
      </w:r>
    </w:p>
    <w:p w:rsidR="00B412F7" w:rsidP="00B412F7" w14:paraId="39659CF3" w14:textId="77777777">
      <w:pPr>
        <w:pStyle w:val="Style3"/>
        <w:widowControl w:val="0"/>
        <w:numPr>
          <w:ilvl w:val="0"/>
          <w:numId w:val="5"/>
        </w:numPr>
        <w:autoSpaceDE w:val="0"/>
        <w:autoSpaceDN w:val="0"/>
        <w:spacing w:after="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 xml:space="preserve">Worked under 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Manufacturing</w:t>
      </w: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 xml:space="preserve"> and </w:t>
      </w:r>
      <w:r w:rsidRPr="0003013F">
        <w:rPr>
          <w:rFonts w:asciiTheme="minorHAnsi" w:eastAsiaTheme="minorEastAsia" w:hAnsiTheme="minorHAnsi" w:cstheme="minorBidi"/>
          <w:b/>
          <w:bCs/>
          <w:sz w:val="20"/>
          <w:szCs w:val="20"/>
        </w:rPr>
        <w:t>Telecom</w:t>
      </w:r>
      <w:r w:rsidRPr="0003013F">
        <w:rPr>
          <w:rFonts w:asciiTheme="minorHAnsi" w:eastAsiaTheme="minorEastAsia" w:hAnsiTheme="minorHAnsi" w:cstheme="minorBidi"/>
          <w:bCs/>
          <w:sz w:val="20"/>
          <w:szCs w:val="20"/>
        </w:rPr>
        <w:t xml:space="preserve"> Domains</w:t>
      </w:r>
      <w:r>
        <w:rPr>
          <w:rFonts w:asciiTheme="minorHAnsi" w:eastAsiaTheme="minorEastAsia" w:hAnsiTheme="minorHAnsi" w:cstheme="minorBidi"/>
          <w:b/>
          <w:bCs/>
          <w:sz w:val="20"/>
          <w:szCs w:val="20"/>
        </w:rPr>
        <w:t>.</w:t>
      </w:r>
    </w:p>
    <w:p w:rsidR="0055472F" w:rsidP="0055472F" w14:paraId="0A42DBE4" w14:textId="77777777">
      <w:pPr>
        <w:pStyle w:val="Style3"/>
        <w:widowControl w:val="0"/>
        <w:numPr>
          <w:ilvl w:val="0"/>
          <w:numId w:val="0"/>
        </w:numPr>
        <w:autoSpaceDE w:val="0"/>
        <w:autoSpaceDN w:val="0"/>
        <w:spacing w:after="0"/>
        <w:ind w:left="72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:rsidR="0055472F" w:rsidP="0055472F" w14:paraId="41FA637D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867525" cy="476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6752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9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70528" from="489.55pt,27pt" to="1030.3pt,30.75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858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580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0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8480" from="488.8pt,3pt" to="1028.8pt,5.25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>ACADEMIC PROFILE</w:t>
      </w:r>
    </w:p>
    <w:p w:rsidR="0055472F" w:rsidRPr="0003013F" w:rsidP="0055472F" w14:paraId="3DC78BF3" w14:textId="43CD3D8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03013F">
        <w:rPr>
          <w:b/>
          <w:color w:val="000000"/>
          <w:sz w:val="20"/>
          <w:szCs w:val="20"/>
        </w:rPr>
        <w:t>Master of Technology in Information Technology</w:t>
      </w:r>
      <w:r w:rsidRPr="0003013F">
        <w:rPr>
          <w:b/>
          <w:color w:val="000000"/>
          <w:sz w:val="20"/>
          <w:szCs w:val="20"/>
        </w:rPr>
        <w:tab/>
        <w:t xml:space="preserve">                                CGPA: </w:t>
      </w:r>
      <w:r w:rsidR="00B07BAB">
        <w:rPr>
          <w:b/>
          <w:color w:val="000000"/>
          <w:sz w:val="20"/>
          <w:szCs w:val="20"/>
        </w:rPr>
        <w:t>7.57</w:t>
      </w:r>
      <w:r w:rsidRPr="0003013F">
        <w:rPr>
          <w:b/>
          <w:color w:val="000000"/>
          <w:sz w:val="20"/>
          <w:szCs w:val="20"/>
        </w:rPr>
        <w:tab/>
      </w:r>
      <w:r w:rsidRPr="0003013F">
        <w:rPr>
          <w:b/>
          <w:color w:val="000000"/>
          <w:sz w:val="20"/>
          <w:szCs w:val="20"/>
        </w:rPr>
        <w:tab/>
      </w:r>
      <w:r w:rsidRPr="0003013F">
        <w:rPr>
          <w:b/>
          <w:color w:val="000000"/>
          <w:sz w:val="20"/>
          <w:szCs w:val="20"/>
        </w:rPr>
        <w:tab/>
        <w:t xml:space="preserve">     October 2019       </w:t>
      </w:r>
      <w:r w:rsidR="002C0134">
        <w:rPr>
          <w:b/>
          <w:color w:val="000000"/>
          <w:sz w:val="20"/>
          <w:szCs w:val="20"/>
        </w:rPr>
        <w:t xml:space="preserve">    </w:t>
      </w:r>
      <w:r w:rsidR="002C0134">
        <w:rPr>
          <w:color w:val="000000"/>
          <w:sz w:val="20"/>
          <w:szCs w:val="20"/>
        </w:rPr>
        <w:t>Birla</w:t>
      </w:r>
      <w:r w:rsidRPr="0003013F">
        <w:rPr>
          <w:color w:val="000000"/>
          <w:sz w:val="20"/>
          <w:szCs w:val="20"/>
        </w:rPr>
        <w:t xml:space="preserve"> Institute of Technology</w:t>
      </w:r>
      <w:r w:rsidR="002C0134">
        <w:rPr>
          <w:color w:val="000000"/>
          <w:sz w:val="20"/>
          <w:szCs w:val="20"/>
        </w:rPr>
        <w:t xml:space="preserve"> and </w:t>
      </w:r>
      <w:r w:rsidR="00980F38">
        <w:rPr>
          <w:color w:val="000000"/>
          <w:sz w:val="20"/>
          <w:szCs w:val="20"/>
        </w:rPr>
        <w:t>Science (</w:t>
      </w:r>
      <w:r w:rsidR="00003808">
        <w:rPr>
          <w:color w:val="000000"/>
          <w:sz w:val="20"/>
          <w:szCs w:val="20"/>
        </w:rPr>
        <w:t>BITS)</w:t>
      </w:r>
      <w:r w:rsidRPr="0003013F">
        <w:rPr>
          <w:color w:val="000000"/>
          <w:sz w:val="20"/>
          <w:szCs w:val="20"/>
        </w:rPr>
        <w:t xml:space="preserve">, </w:t>
      </w:r>
      <w:r w:rsidR="002C0134">
        <w:rPr>
          <w:color w:val="000000"/>
          <w:sz w:val="20"/>
          <w:szCs w:val="20"/>
        </w:rPr>
        <w:t>Pilani</w:t>
      </w:r>
      <w:r w:rsidRPr="0003013F">
        <w:rPr>
          <w:color w:val="000000"/>
          <w:sz w:val="20"/>
          <w:szCs w:val="20"/>
        </w:rPr>
        <w:t>, India</w:t>
      </w:r>
    </w:p>
    <w:p w:rsidR="0055472F" w:rsidRPr="0003013F" w:rsidP="0055472F" w14:paraId="2B50C571" w14:textId="503AE2F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03013F">
        <w:rPr>
          <w:b/>
          <w:color w:val="000000"/>
          <w:sz w:val="20"/>
          <w:szCs w:val="20"/>
        </w:rPr>
        <w:t>Bachelor of Computer Application</w:t>
      </w:r>
      <w:r w:rsidRPr="0003013F">
        <w:rPr>
          <w:b/>
          <w:color w:val="000000"/>
          <w:sz w:val="20"/>
          <w:szCs w:val="20"/>
        </w:rPr>
        <w:tab/>
      </w:r>
      <w:r w:rsidRPr="0003013F">
        <w:rPr>
          <w:b/>
          <w:color w:val="000000"/>
          <w:sz w:val="20"/>
          <w:szCs w:val="20"/>
        </w:rPr>
        <w:tab/>
      </w:r>
      <w:r w:rsidRPr="0003013F">
        <w:rPr>
          <w:b/>
          <w:color w:val="000000"/>
          <w:sz w:val="20"/>
          <w:szCs w:val="20"/>
        </w:rPr>
        <w:tab/>
      </w:r>
      <w:r w:rsidRPr="0003013F">
        <w:rPr>
          <w:b/>
          <w:color w:val="000000"/>
          <w:sz w:val="20"/>
          <w:szCs w:val="20"/>
        </w:rPr>
        <w:tab/>
      </w:r>
      <w:r w:rsidRPr="0003013F">
        <w:rPr>
          <w:b/>
          <w:color w:val="000000"/>
          <w:sz w:val="20"/>
          <w:szCs w:val="20"/>
        </w:rPr>
        <w:tab/>
        <w:t xml:space="preserve">CGPA: </w:t>
      </w:r>
      <w:r w:rsidR="00B07BAB">
        <w:rPr>
          <w:b/>
          <w:color w:val="000000"/>
          <w:sz w:val="20"/>
          <w:szCs w:val="20"/>
        </w:rPr>
        <w:t>7.90</w:t>
      </w:r>
      <w:r w:rsidRPr="0003013F">
        <w:rPr>
          <w:b/>
          <w:color w:val="000000"/>
          <w:sz w:val="20"/>
          <w:szCs w:val="20"/>
        </w:rPr>
        <w:tab/>
        <w:t xml:space="preserve">                                     June 2015               </w:t>
      </w:r>
      <w:r w:rsidRPr="0003013F">
        <w:rPr>
          <w:color w:val="000000"/>
          <w:sz w:val="20"/>
          <w:szCs w:val="20"/>
        </w:rPr>
        <w:t xml:space="preserve">          </w:t>
      </w:r>
      <w:r w:rsidRPr="0003013F">
        <w:rPr>
          <w:color w:val="000000"/>
          <w:sz w:val="20"/>
          <w:szCs w:val="20"/>
        </w:rPr>
        <w:t>Teerthanker</w:t>
      </w:r>
      <w:r w:rsidRPr="0003013F">
        <w:rPr>
          <w:color w:val="000000"/>
          <w:sz w:val="20"/>
          <w:szCs w:val="20"/>
        </w:rPr>
        <w:t xml:space="preserve"> Mahaveer University, Moradabad, Uttar Pradesh</w:t>
      </w:r>
    </w:p>
    <w:p w:rsidR="0055472F" w:rsidP="0055472F" w14:paraId="54B3438F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858000" cy="381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58000" cy="38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31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4624" from="0,30.75pt" to="540pt,33.75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85724</wp:posOffset>
                </wp:positionV>
                <wp:extent cx="68675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32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2576" from="0,6.75pt" to="540.75pt,7.5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 xml:space="preserve">                                                                                                                                                                                        PROFESSIONAL EXPERIENCE</w:t>
      </w:r>
    </w:p>
    <w:p w:rsidR="0055472F" w:rsidRPr="00005ADE" w:rsidP="0055472F" w14:paraId="7C33B809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 w:rsidRPr="00005ADE">
        <w:rPr>
          <w:b/>
          <w:color w:val="000000"/>
          <w:sz w:val="20"/>
          <w:szCs w:val="20"/>
          <w:u w:val="single"/>
        </w:rPr>
        <w:t>Project # 1</w:t>
      </w:r>
    </w:p>
    <w:p w:rsidR="0055472F" w:rsidRPr="00005ADE" w:rsidP="0055472F" w14:paraId="6728317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Project Name: </w:t>
      </w:r>
      <w:r w:rsidRPr="00005ADE" w:rsidR="00595160">
        <w:rPr>
          <w:b/>
          <w:color w:val="000000"/>
          <w:sz w:val="20"/>
          <w:szCs w:val="20"/>
        </w:rPr>
        <w:t xml:space="preserve">Wipro Technologies (Client: </w:t>
      </w:r>
      <w:r w:rsidRPr="00005ADE">
        <w:rPr>
          <w:b/>
          <w:color w:val="000000"/>
          <w:sz w:val="20"/>
          <w:szCs w:val="20"/>
        </w:rPr>
        <w:t>Er</w:t>
      </w:r>
      <w:r w:rsidRPr="00005ADE" w:rsidR="00595160">
        <w:rPr>
          <w:b/>
          <w:color w:val="000000"/>
          <w:sz w:val="20"/>
          <w:szCs w:val="20"/>
        </w:rPr>
        <w:t>icsson)</w:t>
      </w:r>
      <w:r w:rsidRPr="00005ADE">
        <w:rPr>
          <w:b/>
          <w:color w:val="000000"/>
          <w:sz w:val="20"/>
          <w:szCs w:val="20"/>
        </w:rPr>
        <w:t xml:space="preserve">   </w:t>
      </w:r>
      <w:r w:rsidRPr="00005ADE">
        <w:rPr>
          <w:b/>
          <w:color w:val="000000"/>
          <w:sz w:val="20"/>
          <w:szCs w:val="20"/>
        </w:rPr>
        <w:t xml:space="preserve">                                                                          </w:t>
      </w:r>
      <w:r w:rsidRPr="00005ADE" w:rsidR="00595160">
        <w:rPr>
          <w:b/>
          <w:color w:val="000000"/>
          <w:sz w:val="20"/>
          <w:szCs w:val="20"/>
        </w:rPr>
        <w:t xml:space="preserve">        </w:t>
      </w:r>
      <w:r w:rsidRPr="00005ADE">
        <w:rPr>
          <w:b/>
          <w:color w:val="000000"/>
          <w:sz w:val="20"/>
          <w:szCs w:val="20"/>
        </w:rPr>
        <w:t>Nov -2019 to Present</w:t>
      </w:r>
    </w:p>
    <w:p w:rsidR="0055472F" w:rsidRPr="00005ADE" w:rsidP="0055472F" w14:paraId="0BFEC0B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Role: Full Stack Developer</w:t>
      </w:r>
    </w:p>
    <w:p w:rsidR="0055472F" w:rsidRPr="00005ADE" w:rsidP="0055472F" w14:paraId="473399C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Team Size: 8</w:t>
      </w:r>
    </w:p>
    <w:p w:rsidR="0055472F" w:rsidRPr="00005ADE" w:rsidP="0055472F" w14:paraId="219E24D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Technology: Spring Boot Microservices, Java, Hibernate, MS SQL, Angular 8, HTML, CSS, Docker, Kubernetes and Helm</w:t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</w:p>
    <w:p w:rsidR="0055472F" w:rsidRPr="00005ADE" w:rsidP="0055472F" w14:paraId="4AF8B1A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Project Description:</w:t>
      </w:r>
      <w:r w:rsidRPr="00005ADE">
        <w:rPr>
          <w:sz w:val="20"/>
          <w:szCs w:val="20"/>
          <w:lang w:val="en-US"/>
        </w:rPr>
        <w:t xml:space="preserve"> Developed Micro services, Containerization and Deploying as a service using Kubernetes and helm</w:t>
      </w:r>
    </w:p>
    <w:p w:rsidR="0055472F" w:rsidRPr="00005ADE" w:rsidP="0055472F" w14:paraId="41C5756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Responsibilities: </w:t>
      </w:r>
    </w:p>
    <w:p w:rsidR="0055472F" w:rsidRPr="00005ADE" w:rsidP="0055472F" w14:paraId="4F356FF8" w14:textId="7777777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spacing w:after="0" w:line="240" w:lineRule="auto"/>
        <w:contextualSpacing w:val="0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Engaged in Analysis, Technical Designs, and Development.</w:t>
      </w:r>
    </w:p>
    <w:p w:rsidR="0055472F" w:rsidRPr="00005ADE" w:rsidP="0055472F" w14:paraId="5015537C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05ADE">
        <w:rPr>
          <w:rFonts w:cstheme="minorHAnsi"/>
          <w:sz w:val="20"/>
          <w:szCs w:val="20"/>
        </w:rPr>
        <w:t>Developing Micro services and package up an application with all the libraries and other dependencies using Docker.</w:t>
      </w:r>
    </w:p>
    <w:p w:rsidR="0055472F" w:rsidRPr="00005ADE" w:rsidP="0055472F" w14:paraId="5D30A672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 w:rsidRPr="00005ADE">
        <w:rPr>
          <w:rFonts w:cstheme="minorHAnsi"/>
          <w:sz w:val="20"/>
          <w:szCs w:val="20"/>
        </w:rPr>
        <w:t>Deploying micro services as a service using Kubernetes and helm</w:t>
      </w:r>
    </w:p>
    <w:p w:rsidR="000F4C5E" w:rsidRPr="00005ADE" w:rsidP="0055472F" w14:paraId="2E6E3A8F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:rsidR="0055472F" w:rsidRPr="00005ADE" w:rsidP="0055472F" w14:paraId="55C93CF1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 w:rsidRPr="00005ADE">
        <w:rPr>
          <w:b/>
          <w:color w:val="000000"/>
          <w:sz w:val="20"/>
          <w:szCs w:val="20"/>
          <w:u w:val="single"/>
        </w:rPr>
        <w:t>Project # 2</w:t>
      </w:r>
    </w:p>
    <w:p w:rsidR="0055472F" w:rsidRPr="00005ADE" w:rsidP="0055472F" w14:paraId="2433BDD9" w14:textId="5F72307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Project Name: </w:t>
      </w:r>
      <w:r w:rsidRPr="00005ADE" w:rsidR="00595160">
        <w:rPr>
          <w:b/>
          <w:color w:val="000000"/>
          <w:sz w:val="20"/>
          <w:szCs w:val="20"/>
        </w:rPr>
        <w:t xml:space="preserve">Wipro Technologies (Client: </w:t>
      </w:r>
      <w:r w:rsidRPr="00005ADE" w:rsidR="002D3A38">
        <w:rPr>
          <w:b/>
          <w:color w:val="000000"/>
          <w:sz w:val="20"/>
          <w:szCs w:val="20"/>
        </w:rPr>
        <w:t xml:space="preserve">Ericsson)  </w:t>
      </w:r>
      <w:r w:rsidRPr="00005ADE" w:rsidR="00595160">
        <w:rPr>
          <w:b/>
          <w:color w:val="000000"/>
          <w:sz w:val="20"/>
          <w:szCs w:val="20"/>
        </w:rPr>
        <w:t xml:space="preserve"> </w:t>
      </w:r>
      <w:r w:rsidRPr="00005ADE" w:rsidR="00595160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Pr="00005ADE" w:rsidR="006456F4">
        <w:rPr>
          <w:b/>
          <w:color w:val="000000"/>
          <w:sz w:val="20"/>
          <w:szCs w:val="20"/>
        </w:rPr>
        <w:t>Jan</w:t>
      </w:r>
      <w:r w:rsidRPr="00005ADE">
        <w:rPr>
          <w:b/>
          <w:color w:val="000000"/>
          <w:sz w:val="20"/>
          <w:szCs w:val="20"/>
        </w:rPr>
        <w:t>-2018 to October-2019</w:t>
      </w:r>
    </w:p>
    <w:p w:rsidR="0055472F" w:rsidRPr="00005ADE" w:rsidP="0055472F" w14:paraId="7006EE91" w14:textId="63D8E2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Role: Java and Spring </w:t>
      </w:r>
      <w:r w:rsidR="002D6CBB">
        <w:rPr>
          <w:b/>
          <w:color w:val="000000"/>
          <w:sz w:val="20"/>
          <w:szCs w:val="20"/>
        </w:rPr>
        <w:t xml:space="preserve">Boot </w:t>
      </w:r>
      <w:r w:rsidRPr="00005ADE">
        <w:rPr>
          <w:b/>
          <w:color w:val="000000"/>
          <w:sz w:val="20"/>
          <w:szCs w:val="20"/>
        </w:rPr>
        <w:t>Rest Developer</w:t>
      </w:r>
    </w:p>
    <w:p w:rsidR="0055472F" w:rsidRPr="00005ADE" w:rsidP="0055472F" w14:paraId="54FB2E7B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Team Size: 8</w:t>
      </w:r>
    </w:p>
    <w:p w:rsidR="0055472F" w:rsidRPr="00005ADE" w:rsidP="0055472F" w14:paraId="4332FDA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Technology: Spring Boot, Java, Hibernate, MS SQL, SonarQube, Mockito</w:t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</w:p>
    <w:p w:rsidR="0055472F" w:rsidRPr="00005ADE" w:rsidP="0055472F" w14:paraId="1638ADE8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Project Description: </w:t>
      </w:r>
      <w:r w:rsidRPr="00005ADE">
        <w:rPr>
          <w:sz w:val="20"/>
          <w:szCs w:val="20"/>
          <w:lang w:val="en-US"/>
        </w:rPr>
        <w:t>Replace the old system into a new platform by modernizing its technologies, architecture, and processes.</w:t>
      </w:r>
    </w:p>
    <w:p w:rsidR="0055472F" w:rsidRPr="00005ADE" w:rsidP="0055472F" w14:paraId="17745B6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Responsibilities: </w:t>
      </w:r>
    </w:p>
    <w:p w:rsidR="0055472F" w:rsidRPr="00005ADE" w:rsidP="0055472F" w14:paraId="65E321C8" w14:textId="7777777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spacing w:after="0" w:line="240" w:lineRule="auto"/>
        <w:contextualSpacing w:val="0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Engaged in Analysis, Technical Designs, and Development.</w:t>
      </w:r>
    </w:p>
    <w:p w:rsidR="0055472F" w:rsidRPr="00005ADE" w:rsidP="0055472F" w14:paraId="5593EBAB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rFonts w:cstheme="minorHAnsi"/>
          <w:sz w:val="20"/>
          <w:szCs w:val="20"/>
        </w:rPr>
        <w:t>Worked on major modules of the application with good quality code.</w:t>
      </w:r>
    </w:p>
    <w:p w:rsidR="0055472F" w:rsidRPr="00005ADE" w:rsidP="0055472F" w14:paraId="26C4DC2F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Developed CRON jobs to retrieve/manipulate data in DB and show the result in output file.</w:t>
      </w:r>
    </w:p>
    <w:p w:rsidR="0055472F" w:rsidRPr="00005ADE" w:rsidP="0055472F" w14:paraId="693FC17A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Developed Rest API for the Project using Spring Boot.</w:t>
      </w:r>
    </w:p>
    <w:p w:rsidR="0055472F" w:rsidRPr="00005ADE" w:rsidP="0055472F" w14:paraId="4DEE4D52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Use SonarQube to write clean and safe code.</w:t>
      </w:r>
    </w:p>
    <w:p w:rsidR="0055472F" w:rsidRPr="00005ADE" w:rsidP="0055472F" w14:paraId="4A192120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Use Mockito for effective unit testing of CRON jobs.</w:t>
      </w:r>
    </w:p>
    <w:p w:rsidR="0055472F" w:rsidRPr="00005ADE" w:rsidP="0055472F" w14:paraId="41189667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rFonts w:cstheme="minorHAnsi"/>
          <w:sz w:val="20"/>
          <w:szCs w:val="20"/>
        </w:rPr>
        <w:t>Received appreciation from client for quick learning and taking responsibilities of the task assigned.</w:t>
      </w:r>
    </w:p>
    <w:p w:rsidR="0055472F" w:rsidRPr="00005ADE" w:rsidP="0055472F" w14:paraId="674EB5B9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05ADE">
        <w:rPr>
          <w:rFonts w:cstheme="minorHAnsi"/>
          <w:sz w:val="20"/>
          <w:szCs w:val="20"/>
        </w:rPr>
        <w:t>Knowledge transformation to new members for the support of the Jobs.</w:t>
      </w:r>
    </w:p>
    <w:p w:rsidR="0055472F" w:rsidRPr="00005ADE" w:rsidP="0055472F" w14:paraId="519E5EE9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:rsidR="0055472F" w:rsidRPr="00005ADE" w:rsidP="0055472F" w14:paraId="43ABEF47" w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 w:rsidRPr="00005ADE">
        <w:rPr>
          <w:b/>
          <w:color w:val="000000"/>
          <w:sz w:val="20"/>
          <w:szCs w:val="20"/>
          <w:u w:val="single"/>
        </w:rPr>
        <w:t>Project # 3</w:t>
      </w:r>
    </w:p>
    <w:p w:rsidR="006F488A" w:rsidRPr="00005ADE" w:rsidP="006F488A" w14:paraId="3607607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Project Name</w:t>
      </w:r>
      <w:r w:rsidRPr="00005ADE" w:rsidR="00595160">
        <w:rPr>
          <w:b/>
          <w:color w:val="000000"/>
          <w:sz w:val="20"/>
          <w:szCs w:val="20"/>
        </w:rPr>
        <w:t xml:space="preserve"> Wipro Technologies (Client: </w:t>
      </w:r>
      <w:r w:rsidRPr="00005ADE" w:rsidR="00595160">
        <w:rPr>
          <w:b/>
          <w:color w:val="000000"/>
          <w:sz w:val="20"/>
          <w:szCs w:val="20"/>
        </w:rPr>
        <w:t xml:space="preserve">HP)   </w:t>
      </w:r>
      <w:r w:rsidRPr="00005ADE" w:rsidR="00595160">
        <w:rPr>
          <w:b/>
          <w:color w:val="000000"/>
          <w:sz w:val="20"/>
          <w:szCs w:val="20"/>
        </w:rPr>
        <w:t xml:space="preserve">                                                                                  </w:t>
      </w:r>
      <w:r w:rsidRPr="00005ADE">
        <w:rPr>
          <w:b/>
          <w:color w:val="000000"/>
          <w:sz w:val="20"/>
          <w:szCs w:val="20"/>
        </w:rPr>
        <w:t>July -201</w:t>
      </w:r>
      <w:r w:rsidRPr="00005ADE" w:rsidR="00B87E4D">
        <w:rPr>
          <w:b/>
          <w:color w:val="000000"/>
          <w:sz w:val="20"/>
          <w:szCs w:val="20"/>
        </w:rPr>
        <w:t>6 to December-2017</w:t>
      </w:r>
    </w:p>
    <w:p w:rsidR="006F488A" w:rsidRPr="00005ADE" w:rsidP="006F488A" w14:paraId="540BAD3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Role: </w:t>
      </w:r>
      <w:r w:rsidRPr="00005ADE" w:rsidR="00A775F5">
        <w:rPr>
          <w:b/>
          <w:color w:val="000000"/>
          <w:sz w:val="20"/>
          <w:szCs w:val="20"/>
        </w:rPr>
        <w:t>Back End Developer</w:t>
      </w:r>
    </w:p>
    <w:p w:rsidR="006F488A" w:rsidRPr="00005ADE" w:rsidP="006F488A" w14:paraId="5F01BCF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Team Size: </w:t>
      </w:r>
      <w:r w:rsidRPr="00005ADE" w:rsidR="00A775F5">
        <w:rPr>
          <w:b/>
          <w:color w:val="000000"/>
          <w:sz w:val="20"/>
          <w:szCs w:val="20"/>
        </w:rPr>
        <w:t>4</w:t>
      </w:r>
    </w:p>
    <w:p w:rsidR="006F488A" w:rsidRPr="00005ADE" w:rsidP="006F488A" w14:paraId="60BC798C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>Technology:</w:t>
      </w:r>
      <w:r w:rsidRPr="00005ADE" w:rsidR="00A775F5">
        <w:rPr>
          <w:b/>
          <w:color w:val="000000"/>
          <w:sz w:val="20"/>
          <w:szCs w:val="20"/>
        </w:rPr>
        <w:t xml:space="preserve"> Java, SQL,</w:t>
      </w:r>
      <w:r w:rsidRPr="00005ADE" w:rsidR="00B87E4D">
        <w:rPr>
          <w:b/>
          <w:color w:val="000000"/>
          <w:sz w:val="20"/>
          <w:szCs w:val="20"/>
        </w:rPr>
        <w:t xml:space="preserve"> </w:t>
      </w:r>
      <w:r w:rsidRPr="00005ADE" w:rsidR="00A775F5">
        <w:rPr>
          <w:b/>
          <w:color w:val="000000"/>
          <w:sz w:val="20"/>
          <w:szCs w:val="20"/>
        </w:rPr>
        <w:t>JDBC- JAVA Database Connectivity.</w:t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  <w:r w:rsidRPr="00005ADE">
        <w:rPr>
          <w:b/>
          <w:color w:val="000000"/>
          <w:sz w:val="20"/>
          <w:szCs w:val="20"/>
        </w:rPr>
        <w:tab/>
      </w:r>
    </w:p>
    <w:p w:rsidR="006F488A" w:rsidRPr="00005ADE" w:rsidP="006F488A" w14:paraId="398FD3D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Project Description: </w:t>
      </w:r>
      <w:r w:rsidRPr="00005ADE" w:rsidR="00A775F5">
        <w:rPr>
          <w:sz w:val="20"/>
          <w:szCs w:val="20"/>
          <w:lang w:val="en-US"/>
        </w:rPr>
        <w:t>Enhancement and support of the Java Application</w:t>
      </w:r>
    </w:p>
    <w:p w:rsidR="006F488A" w:rsidRPr="00005ADE" w:rsidP="006F488A" w14:paraId="5DBDB83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rPr>
          <w:b/>
          <w:color w:val="000000"/>
          <w:sz w:val="20"/>
          <w:szCs w:val="20"/>
        </w:rPr>
      </w:pPr>
      <w:r w:rsidRPr="00005ADE">
        <w:rPr>
          <w:b/>
          <w:color w:val="000000"/>
          <w:sz w:val="20"/>
          <w:szCs w:val="20"/>
        </w:rPr>
        <w:t xml:space="preserve">Responsibilities: </w:t>
      </w:r>
    </w:p>
    <w:p w:rsidR="00A775F5" w:rsidRPr="00005ADE" w:rsidP="00A775F5" w14:paraId="5251E8A8" w14:textId="7777777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spacing w:after="0" w:line="240" w:lineRule="auto"/>
        <w:contextualSpacing w:val="0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Engaged in</w:t>
      </w:r>
      <w:r w:rsidRPr="00005ADE">
        <w:rPr>
          <w:color w:val="000000"/>
          <w:sz w:val="20"/>
          <w:szCs w:val="20"/>
        </w:rPr>
        <w:t xml:space="preserve"> enhancement and support for the Applications.</w:t>
      </w:r>
    </w:p>
    <w:p w:rsidR="00A775F5" w:rsidRPr="00005ADE" w:rsidP="00A775F5" w14:paraId="2B574F79" w14:textId="7777777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spacing w:after="0" w:line="240" w:lineRule="auto"/>
        <w:contextualSpacing w:val="0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Worked backend business logics based on</w:t>
      </w:r>
      <w:r w:rsidRPr="00005ADE">
        <w:rPr>
          <w:color w:val="000000"/>
          <w:sz w:val="20"/>
          <w:szCs w:val="20"/>
        </w:rPr>
        <w:t xml:space="preserve"> Java, provided code changes in the existing code as per the new requirement and also write SQL queries to retrieve data from DB</w:t>
      </w:r>
    </w:p>
    <w:p w:rsidR="006F488A" w:rsidRPr="00005ADE" w:rsidP="006F488A" w14:paraId="4F9091A6" w14:textId="7777777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6"/>
        </w:tabs>
        <w:spacing w:after="0" w:line="240" w:lineRule="auto"/>
        <w:contextualSpacing w:val="0"/>
        <w:rPr>
          <w:color w:val="000000"/>
          <w:sz w:val="20"/>
          <w:szCs w:val="20"/>
        </w:rPr>
      </w:pPr>
      <w:r w:rsidRPr="00005ADE">
        <w:rPr>
          <w:color w:val="000000"/>
          <w:sz w:val="20"/>
          <w:szCs w:val="20"/>
        </w:rPr>
        <w:t>H</w:t>
      </w:r>
      <w:r w:rsidRPr="00005ADE">
        <w:rPr>
          <w:color w:val="000000"/>
          <w:sz w:val="20"/>
          <w:szCs w:val="20"/>
        </w:rPr>
        <w:t xml:space="preserve">elping team Members, defect analysis and resolving. </w:t>
      </w:r>
    </w:p>
    <w:p w:rsidR="006F488A" w:rsidRPr="00005ADE" w:rsidP="006F488A" w14:paraId="78306C16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005ADE">
        <w:rPr>
          <w:rFonts w:cstheme="minorHAnsi"/>
          <w:sz w:val="20"/>
          <w:szCs w:val="20"/>
        </w:rPr>
        <w:t xml:space="preserve">Debugged and modified </w:t>
      </w:r>
      <w:r w:rsidRPr="00005ADE" w:rsidR="00A775F5">
        <w:rPr>
          <w:rFonts w:cstheme="minorHAnsi"/>
          <w:sz w:val="20"/>
          <w:szCs w:val="20"/>
        </w:rPr>
        <w:t>Application</w:t>
      </w:r>
      <w:r w:rsidRPr="00005ADE">
        <w:rPr>
          <w:rFonts w:cstheme="minorHAnsi"/>
          <w:sz w:val="20"/>
          <w:szCs w:val="20"/>
        </w:rPr>
        <w:t xml:space="preserve"> Components.</w:t>
      </w:r>
    </w:p>
    <w:p w:rsidR="00724000" w:rsidRPr="0055472F" w:rsidP="0055472F" w14:paraId="74AF7F93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456F4" w:rsidP="006456F4" w14:paraId="0BBE26B6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858000" cy="381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58000" cy="38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33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8720" from="0,27pt" to="540pt,30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8675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34" style="flip: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6672" from="0,3.7pt" to="540.75pt,4.45pt" strokecolor="black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en-IN"/>
        </w:rPr>
        <w:t xml:space="preserve"> PERSONAL PROFILE                                                                                                                                                                                            </w:t>
      </w:r>
    </w:p>
    <w:p w:rsidR="006456F4" w:rsidRPr="006456F4" w:rsidP="006456F4" w14:paraId="18DFD4C8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of birth: 21-04-1994</w:t>
      </w:r>
    </w:p>
    <w:p w:rsidR="006456F4" w:rsidRPr="006456F4" w:rsidP="006456F4" w14:paraId="5DF2CD21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56F4">
        <w:rPr>
          <w:rFonts w:cstheme="minorHAnsi"/>
          <w:sz w:val="20"/>
          <w:szCs w:val="20"/>
        </w:rPr>
        <w:t>Gender: Male</w:t>
      </w:r>
    </w:p>
    <w:p w:rsidR="006456F4" w:rsidRPr="006456F4" w:rsidP="006456F4" w14:paraId="46B447F9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56F4">
        <w:rPr>
          <w:rFonts w:cstheme="minorHAnsi"/>
          <w:sz w:val="20"/>
          <w:szCs w:val="20"/>
        </w:rPr>
        <w:t>Nationality: Indian</w:t>
      </w:r>
    </w:p>
    <w:p w:rsidR="00724000" w:rsidP="006456F4" w14:paraId="0D3A0542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456F4">
        <w:rPr>
          <w:rFonts w:cstheme="minorHAnsi"/>
          <w:sz w:val="20"/>
          <w:szCs w:val="20"/>
        </w:rPr>
        <w:t>Languages: Hindi, English</w:t>
      </w:r>
    </w:p>
    <w:p w:rsidR="006456F4" w:rsidP="006456F4" w14:paraId="05E87ABD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2112A" w:rsidP="006456F4" w14:paraId="42B95C42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456F4" w:rsidP="006456F4" w14:paraId="5C152146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675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35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0768" from="0,-0.05pt" to="540.75pt,0.7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6456F4" w:rsidRPr="006456F4" w:rsidP="006456F4" w14:paraId="31AA5758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D77B6" w:rsidRPr="007D77B6" w:rsidP="007D77B6" w14:paraId="6EE5876F" w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0"/>
          <w:szCs w:val="20"/>
        </w:rPr>
      </w:pPr>
    </w:p>
    <w:p w:rsidR="007D77B6" w:rsidP="007D77B6" w14:paraId="76899D90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B87E4D" w:rsidP="00FD7F59" w14:paraId="186EA16A" w14:textId="7777777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5"/>
          </v:shape>
        </w:pict>
      </w:r>
    </w:p>
    <w:sectPr w:rsidSect="00554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191" w:h="15819" w:code="9"/>
      <w:pgMar w:top="272" w:right="629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2" w14:paraId="6F1E56F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2" w14:paraId="40F34E48" w14:textId="77777777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9587865</wp:posOffset>
              </wp:positionV>
              <wp:extent cx="7741285" cy="266700"/>
              <wp:effectExtent l="0" t="0" r="0" b="0"/>
              <wp:wrapNone/>
              <wp:docPr id="1" name="MSIPCM50c24326bd072ec8edeba12a" descr="{&quot;HashCode&quot;:2133105206,&quot;Height&quot;:790.0,&quot;Width&quot;:60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412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33EB2" w:rsidRPr="00033EB2" w:rsidP="00033EB2" w14:textId="7777777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033EB2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0c24326bd072ec8edeba12a" o:spid="_x0000_s2049" type="#_x0000_t202" alt="{&quot;HashCode&quot;:2133105206,&quot;Height&quot;:790.0,&quot;Width&quot;:609.0,&quot;Placement&quot;:&quot;Footer&quot;,&quot;Index&quot;:&quot;Primary&quot;,&quot;Section&quot;:1,&quot;Top&quot;:0.0,&quot;Left&quot;:0.0}" style="width:609.55pt;height:21pt;margin-top:754.9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033EB2" w:rsidRPr="00033EB2" w:rsidP="00033EB2" w14:paraId="431C7684" w14:textId="7777777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033EB2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2" w14:paraId="16AF9CE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2" w14:paraId="0FB1C9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2" w14:paraId="618D5C8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2" w14:paraId="4700F8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4608AC"/>
    <w:multiLevelType w:val="hybridMultilevel"/>
    <w:tmpl w:val="E23A59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9360A"/>
    <w:multiLevelType w:val="hybridMultilevel"/>
    <w:tmpl w:val="A19682AC"/>
    <w:lvl w:ilvl="0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FC40081"/>
    <w:multiLevelType w:val="hybridMultilevel"/>
    <w:tmpl w:val="0A2EE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1A4B"/>
    <w:multiLevelType w:val="multilevel"/>
    <w:tmpl w:val="CBF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06745"/>
    <w:multiLevelType w:val="hybridMultilevel"/>
    <w:tmpl w:val="24369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245E"/>
    <w:multiLevelType w:val="hybridMultilevel"/>
    <w:tmpl w:val="B30417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8305DF"/>
    <w:multiLevelType w:val="hybridMultilevel"/>
    <w:tmpl w:val="CFF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BE0880"/>
    <w:multiLevelType w:val="hybridMultilevel"/>
    <w:tmpl w:val="436C0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35"/>
    <w:rsid w:val="00003808"/>
    <w:rsid w:val="00005ADE"/>
    <w:rsid w:val="0002755F"/>
    <w:rsid w:val="0003013F"/>
    <w:rsid w:val="00033EB2"/>
    <w:rsid w:val="000A61AC"/>
    <w:rsid w:val="000F4C5E"/>
    <w:rsid w:val="002C0134"/>
    <w:rsid w:val="002D3A38"/>
    <w:rsid w:val="002D6CBB"/>
    <w:rsid w:val="002F1CA5"/>
    <w:rsid w:val="00316A8A"/>
    <w:rsid w:val="0032112A"/>
    <w:rsid w:val="0035195C"/>
    <w:rsid w:val="0036262A"/>
    <w:rsid w:val="0037413E"/>
    <w:rsid w:val="00423C24"/>
    <w:rsid w:val="005354A6"/>
    <w:rsid w:val="0055472F"/>
    <w:rsid w:val="0057040A"/>
    <w:rsid w:val="00595160"/>
    <w:rsid w:val="005C19CB"/>
    <w:rsid w:val="005C6480"/>
    <w:rsid w:val="005F3889"/>
    <w:rsid w:val="006178BD"/>
    <w:rsid w:val="006456F4"/>
    <w:rsid w:val="00652756"/>
    <w:rsid w:val="006F488A"/>
    <w:rsid w:val="00724000"/>
    <w:rsid w:val="007417B6"/>
    <w:rsid w:val="0075474B"/>
    <w:rsid w:val="007D77B6"/>
    <w:rsid w:val="00801B50"/>
    <w:rsid w:val="00834666"/>
    <w:rsid w:val="00872AA1"/>
    <w:rsid w:val="009718FA"/>
    <w:rsid w:val="00980F38"/>
    <w:rsid w:val="009C32F8"/>
    <w:rsid w:val="00A618DD"/>
    <w:rsid w:val="00A775F5"/>
    <w:rsid w:val="00A92A8A"/>
    <w:rsid w:val="00B07BAB"/>
    <w:rsid w:val="00B412F7"/>
    <w:rsid w:val="00B87E4D"/>
    <w:rsid w:val="00C33E8C"/>
    <w:rsid w:val="00C62DD0"/>
    <w:rsid w:val="00C723C0"/>
    <w:rsid w:val="00CD49CF"/>
    <w:rsid w:val="00D0223B"/>
    <w:rsid w:val="00D42A35"/>
    <w:rsid w:val="00DB7799"/>
    <w:rsid w:val="00DD7E2F"/>
    <w:rsid w:val="00E0485E"/>
    <w:rsid w:val="00E471BB"/>
    <w:rsid w:val="00EC03BD"/>
    <w:rsid w:val="00F57800"/>
    <w:rsid w:val="00F60A70"/>
    <w:rsid w:val="00F952AB"/>
    <w:rsid w:val="00FD2D51"/>
    <w:rsid w:val="00FD7F5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79D55F-6348-482B-84A1-8A06A80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2A35"/>
    <w:rPr>
      <w:b/>
      <w:bCs/>
    </w:rPr>
  </w:style>
  <w:style w:type="paragraph" w:styleId="ListParagraph">
    <w:name w:val="List Paragraph"/>
    <w:basedOn w:val="Normal"/>
    <w:qFormat/>
    <w:rsid w:val="00D42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A1"/>
  </w:style>
  <w:style w:type="paragraph" w:styleId="Footer">
    <w:name w:val="footer"/>
    <w:basedOn w:val="Normal"/>
    <w:link w:val="FooterChar"/>
    <w:uiPriority w:val="99"/>
    <w:unhideWhenUsed/>
    <w:rsid w:val="0087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A1"/>
  </w:style>
  <w:style w:type="paragraph" w:customStyle="1" w:styleId="Style3">
    <w:name w:val="Style3"/>
    <w:basedOn w:val="BodyText"/>
    <w:link w:val="Style3Char"/>
    <w:uiPriority w:val="99"/>
    <w:rsid w:val="00B412F7"/>
    <w:pPr>
      <w:numPr>
        <w:numId w:val="7"/>
      </w:numPr>
      <w:spacing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customStyle="1" w:styleId="Style3Char">
    <w:name w:val="Style3 Char"/>
    <w:basedOn w:val="DefaultParagraphFont"/>
    <w:link w:val="Style3"/>
    <w:uiPriority w:val="99"/>
    <w:rsid w:val="00B412F7"/>
    <w:rPr>
      <w:rFonts w:ascii="Trebuchet MS" w:eastAsia="Times New Roman" w:hAnsi="Trebuchet MS" w:cs="Times New Roman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12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12F7"/>
  </w:style>
  <w:style w:type="paragraph" w:styleId="Subtitle">
    <w:name w:val="Subtitle"/>
    <w:basedOn w:val="Normal"/>
    <w:next w:val="Normal"/>
    <w:link w:val="SubtitleChar"/>
    <w:uiPriority w:val="11"/>
    <w:qFormat/>
    <w:rsid w:val="007547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474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54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58a3f2eff121fba05278483ed5cadd5c134f530e18705c4458440321091b5b581200160311405b55004356014b4450530401195c1333471b1b11154958540a5742011503504e1c180c571833471b1b06184459580a595601514841481f0f2b561358191b120313495d5d01501b1a5d42501042095c5a594e1208400419420a0f0d004f170812074744595d0151421758140415475f580d044a100d400616400a5f5b5218140c160b11405f580e5549470b15074547095e0c52181509160111425c080f4356014a4857034b4a590d58491200190315444a10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5880-E254-4D2D-A239-7C7E0B26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Sharma (TECH)</dc:creator>
  <cp:lastModifiedBy>Amit Sharma</cp:lastModifiedBy>
  <cp:revision>30</cp:revision>
  <dcterms:created xsi:type="dcterms:W3CDTF">2020-08-27T10:43:00Z</dcterms:created>
  <dcterms:modified xsi:type="dcterms:W3CDTF">2021-06-11T11:14:00Z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ctionId">
    <vt:lpwstr>9d3e1bf1-a6ca-457f-9fea-347f0358a5f9</vt:lpwstr>
  </property>
  <property fmtid="{D5CDD505-2E9C-101B-9397-08002B2CF9AE}" pid="3" name="MSIP_Label_b9a70571-31c6-4603-80c1-ef2fb871a62a_Application">
    <vt:lpwstr>Microsoft Azure Information Protection</vt:lpwstr>
  </property>
  <property fmtid="{D5CDD505-2E9C-101B-9397-08002B2CF9AE}" pid="4" name="MSIP_Label_b9a70571-31c6-4603-80c1-ef2fb871a62a_Enabled">
    <vt:lpwstr>True</vt:lpwstr>
  </property>
  <property fmtid="{D5CDD505-2E9C-101B-9397-08002B2CF9AE}" pid="5" name="MSIP_Label_b9a70571-31c6-4603-80c1-ef2fb871a62a_Extended_MSFT_Method">
    <vt:lpwstr>Automatic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Owner">
    <vt:lpwstr>AM333543@wipro.com</vt:lpwstr>
  </property>
  <property fmtid="{D5CDD505-2E9C-101B-9397-08002B2CF9AE}" pid="8" name="MSIP_Label_b9a70571-31c6-4603-80c1-ef2fb871a62a_SetDate">
    <vt:lpwstr>2020-08-27T12:09:04.2113607Z</vt:lpwstr>
  </property>
  <property fmtid="{D5CDD505-2E9C-101B-9397-08002B2CF9AE}" pid="9" name="MSIP_Label_b9a70571-31c6-4603-80c1-ef2fb871a62a_SiteId">
    <vt:lpwstr>258ac4e4-146a-411e-9dc8-79a9e12fd6da</vt:lpwstr>
  </property>
  <property fmtid="{D5CDD505-2E9C-101B-9397-08002B2CF9AE}" pid="10" name="Sensitivity">
    <vt:lpwstr>Internal and Restricted</vt:lpwstr>
  </property>
</Properties>
</file>