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D2973" w14:textId="47A237F2" w:rsidR="00B639ED" w:rsidRPr="00D200AB" w:rsidRDefault="0011446C" w:rsidP="0075774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A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4D6C2A8B" wp14:editId="18672077">
            <wp:simplePos x="0" y="0"/>
            <wp:positionH relativeFrom="margin">
              <wp:posOffset>5646420</wp:posOffset>
            </wp:positionH>
            <wp:positionV relativeFrom="margin">
              <wp:posOffset>-81915</wp:posOffset>
            </wp:positionV>
            <wp:extent cx="1196340" cy="1127760"/>
            <wp:effectExtent l="0" t="0" r="3810" b="0"/>
            <wp:wrapNone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0D" w:rsidRPr="00D200AB">
        <w:rPr>
          <w:rFonts w:ascii="Times New Roman" w:hAnsi="Times New Roman" w:cs="Times New Roman"/>
          <w:b/>
          <w:sz w:val="36"/>
          <w:szCs w:val="36"/>
        </w:rPr>
        <w:t>N</w:t>
      </w:r>
      <w:r w:rsidR="00DE622D" w:rsidRPr="00D200AB">
        <w:rPr>
          <w:rFonts w:ascii="Times New Roman" w:hAnsi="Times New Roman" w:cs="Times New Roman"/>
          <w:b/>
          <w:sz w:val="36"/>
          <w:szCs w:val="36"/>
        </w:rPr>
        <w:t>ikhil</w:t>
      </w:r>
      <w:r w:rsidR="00AA22E9" w:rsidRPr="00D200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1EED" w:rsidRPr="00D200AB">
        <w:rPr>
          <w:rFonts w:ascii="Times New Roman" w:hAnsi="Times New Roman" w:cs="Times New Roman"/>
          <w:b/>
          <w:sz w:val="36"/>
          <w:szCs w:val="36"/>
        </w:rPr>
        <w:t>A</w:t>
      </w:r>
    </w:p>
    <w:p w14:paraId="069BFDD8" w14:textId="2A7C3D75" w:rsidR="00B639ED" w:rsidRPr="00C8510C" w:rsidRDefault="00B639ED" w:rsidP="0075774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0C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7F0945" w:rsidRPr="00C8510C">
        <w:rPr>
          <w:rFonts w:ascii="Times New Roman" w:hAnsi="Times New Roman" w:cs="Times New Roman"/>
          <w:b/>
          <w:sz w:val="24"/>
          <w:szCs w:val="24"/>
        </w:rPr>
        <w:t>Full Stack</w:t>
      </w:r>
      <w:r w:rsidR="00411EED" w:rsidRPr="00C8510C">
        <w:rPr>
          <w:rFonts w:ascii="Times New Roman" w:hAnsi="Times New Roman" w:cs="Times New Roman"/>
          <w:b/>
          <w:sz w:val="24"/>
          <w:szCs w:val="24"/>
        </w:rPr>
        <w:t xml:space="preserve"> Developer</w:t>
      </w:r>
    </w:p>
    <w:p w14:paraId="6F5735AA" w14:textId="61FC3D4D" w:rsidR="00AA22E9" w:rsidRPr="00C8510C" w:rsidRDefault="00B639ED" w:rsidP="0075774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0C">
        <w:rPr>
          <w:rFonts w:ascii="Times New Roman" w:hAnsi="Times New Roman" w:cs="Times New Roman"/>
          <w:b/>
          <w:sz w:val="24"/>
          <w:szCs w:val="24"/>
        </w:rPr>
        <w:t>Phone No:</w:t>
      </w:r>
      <w:r w:rsidR="00411EED" w:rsidRPr="00C85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10D" w:rsidRPr="00C8510C">
        <w:rPr>
          <w:rFonts w:ascii="Times New Roman" w:hAnsi="Times New Roman" w:cs="Times New Roman"/>
          <w:b/>
          <w:bCs/>
          <w:color w:val="202124"/>
          <w:spacing w:val="4"/>
          <w:sz w:val="24"/>
          <w:szCs w:val="24"/>
          <w:shd w:val="clear" w:color="auto" w:fill="FFFFFF"/>
        </w:rPr>
        <w:t>(210) 951-8525</w:t>
      </w:r>
    </w:p>
    <w:p w14:paraId="62D6860D" w14:textId="79B21510" w:rsidR="0011446C" w:rsidRPr="00C8510C" w:rsidRDefault="00B639ED" w:rsidP="00757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0C">
        <w:rPr>
          <w:rFonts w:ascii="Times New Roman" w:hAnsi="Times New Roman" w:cs="Times New Roman"/>
          <w:b/>
          <w:sz w:val="24"/>
          <w:szCs w:val="24"/>
        </w:rPr>
        <w:t>Email Id:</w:t>
      </w:r>
      <w:r w:rsidR="00874425" w:rsidRPr="00C8510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C510D" w:rsidRPr="00C8510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nikhila0600</w:t>
      </w:r>
      <w:r w:rsidR="007D3D84" w:rsidRPr="00C8510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@gmail.com</w:t>
      </w:r>
    </w:p>
    <w:p w14:paraId="040E8037" w14:textId="2C264D29" w:rsidR="00413BE0" w:rsidRPr="00C8510C" w:rsidRDefault="00413BE0" w:rsidP="0075774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LinkedIn:</w:t>
      </w:r>
      <w:r w:rsidR="00EF2D7E"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9" w:history="1">
        <w:r w:rsidR="001C510D" w:rsidRPr="00C8510C">
          <w:rPr>
            <w:rStyle w:val="Hyperlink"/>
            <w:rFonts w:ascii="Times New Roman" w:hAnsi="Times New Roman" w:cs="Times New Roman"/>
            <w:b/>
            <w:bCs/>
            <w:color w:val="4472C4" w:themeColor="accent1"/>
            <w:sz w:val="24"/>
            <w:szCs w:val="24"/>
          </w:rPr>
          <w:t>https://www.linkedin.com/in/nikhila0600</w:t>
        </w:r>
      </w:hyperlink>
    </w:p>
    <w:p w14:paraId="0BE383B2" w14:textId="77777777" w:rsidR="00C34179" w:rsidRDefault="00D40383" w:rsidP="00AE17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851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</w:t>
      </w:r>
      <w:r w:rsidR="00AA22E9" w:rsidRPr="00C851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A22E9" w:rsidRPr="00C8510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5C91E54" w14:textId="77777777" w:rsidR="00C34179" w:rsidRDefault="00C34179" w:rsidP="00AE17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6CD57" w14:textId="7BEF8CE6" w:rsidR="001C510D" w:rsidRDefault="00B639ED" w:rsidP="00AE17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7BDB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SUMMARY</w:t>
      </w:r>
      <w:r w:rsidR="00AE171B" w:rsidRPr="000D7B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67EC32" w14:textId="77777777" w:rsidR="009B75B4" w:rsidRDefault="009B75B4" w:rsidP="00C34179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04F7B7" w14:textId="6983E534" w:rsidR="009B75B4" w:rsidRPr="009B75B4" w:rsidRDefault="009B75B4" w:rsidP="00C3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5B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 </w:t>
      </w:r>
      <w:r w:rsidR="00CE3A3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Pr="009B75B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of experience as a Java Full Stack Developer in IT industry. Extensively experienced in Software Analysis, Design, Development, Implementation and Testing of Object-Oriented Applications and Web based Enterprise Applications using java/J2EE.</w:t>
      </w:r>
    </w:p>
    <w:p w14:paraId="02C28832" w14:textId="77777777" w:rsidR="00C34179" w:rsidRPr="00C34179" w:rsidRDefault="00C34179" w:rsidP="00C34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03E2F" w14:textId="77777777" w:rsidR="007F0945" w:rsidRPr="00C8510C" w:rsidRDefault="00A03FA6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Extensive work experience with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Java 1.7 and 1.8 (JDK, JRE), J2EE, JSP, JavaScript, and Hibernate, Spring, Struts MVC.</w:t>
      </w:r>
    </w:p>
    <w:p w14:paraId="50A5E925" w14:textId="77777777" w:rsidR="007F0945" w:rsidRPr="00C8510C" w:rsidRDefault="00142739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Experience in Software Analysis, Design, Development, Implementation and Testing on Application Development using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SDLC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with various methodologies like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Waterfall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  <w:shd w:val="clear" w:color="auto" w:fill="FFFFFF"/>
        </w:rPr>
        <w:t>Agile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>/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Scrum.</w:t>
      </w:r>
    </w:p>
    <w:p w14:paraId="42F67566" w14:textId="77777777" w:rsidR="007F0945" w:rsidRPr="00C8510C" w:rsidRDefault="00467FA0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Proficient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Java/J2EE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Design Patterns including </w:t>
      </w:r>
      <w:r w:rsidR="00544C77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ingleton, Factory, Model View Controller (MVC), Data Access Object (DAO), and Business Delegate. </w:t>
      </w:r>
    </w:p>
    <w:p w14:paraId="2129998D" w14:textId="77777777" w:rsidR="007F0945" w:rsidRPr="00C8510C" w:rsidRDefault="00467FA0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Well versed</w:t>
      </w:r>
      <w:r w:rsidR="006D093E"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hAnsi="Times New Roman" w:cs="Times New Roman"/>
          <w:sz w:val="24"/>
          <w:szCs w:val="24"/>
        </w:rPr>
        <w:t>with</w:t>
      </w:r>
      <w:r w:rsidR="006D093E"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="006D093E" w:rsidRPr="00C8510C">
        <w:rPr>
          <w:rFonts w:ascii="Times New Roman" w:hAnsi="Times New Roman" w:cs="Times New Roman"/>
          <w:b/>
          <w:sz w:val="24"/>
          <w:szCs w:val="24"/>
        </w:rPr>
        <w:t>Core Java</w:t>
      </w:r>
      <w:r w:rsidR="006D093E" w:rsidRPr="00C8510C">
        <w:rPr>
          <w:rFonts w:ascii="Times New Roman" w:hAnsi="Times New Roman" w:cs="Times New Roman"/>
          <w:sz w:val="24"/>
          <w:szCs w:val="24"/>
        </w:rPr>
        <w:t xml:space="preserve"> concepts like </w:t>
      </w:r>
      <w:r w:rsidR="006D093E" w:rsidRPr="00C8510C">
        <w:rPr>
          <w:rFonts w:ascii="Times New Roman" w:hAnsi="Times New Roman" w:cs="Times New Roman"/>
          <w:b/>
          <w:bCs/>
          <w:sz w:val="24"/>
          <w:szCs w:val="24"/>
        </w:rPr>
        <w:t>Collection</w:t>
      </w:r>
      <w:r w:rsidR="000455D2"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 Framework</w:t>
      </w:r>
      <w:r w:rsidR="006D093E" w:rsidRPr="00C8510C">
        <w:rPr>
          <w:rFonts w:ascii="Times New Roman" w:hAnsi="Times New Roman" w:cs="Times New Roman"/>
          <w:b/>
          <w:bCs/>
          <w:sz w:val="24"/>
          <w:szCs w:val="24"/>
        </w:rPr>
        <w:t>, Multi-Threading, Synchronization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093E" w:rsidRPr="00C8510C">
        <w:rPr>
          <w:rFonts w:ascii="Times New Roman" w:hAnsi="Times New Roman" w:cs="Times New Roman"/>
          <w:b/>
          <w:bCs/>
          <w:sz w:val="24"/>
          <w:szCs w:val="24"/>
        </w:rPr>
        <w:t>Exception Handling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 and Serialization</w:t>
      </w:r>
      <w:r w:rsidR="006D093E" w:rsidRPr="00C851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FBD579" w14:textId="77777777" w:rsidR="007F0945" w:rsidRPr="00C8510C" w:rsidRDefault="00713C37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>Practical Knowledge on development, implementation and maintenance of large web/portal application systems using </w:t>
      </w: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J2EE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technologies (using 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Core Java, Servlets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JSP, JDBC, JMS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Swing, Struts, Spring, Shell Scripting, Multithreading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Hibernate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XML).</w:t>
      </w:r>
    </w:p>
    <w:p w14:paraId="7971EF12" w14:textId="77777777" w:rsidR="007F0945" w:rsidRPr="00C8510C" w:rsidRDefault="007479BE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bCs/>
          <w:sz w:val="24"/>
          <w:szCs w:val="24"/>
        </w:rPr>
        <w:t>Experience on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 Hibernate as the back-end tool </w:t>
      </w:r>
      <w:r w:rsidRPr="00C8510C">
        <w:rPr>
          <w:rFonts w:ascii="Times New Roman" w:hAnsi="Times New Roman" w:cs="Times New Roman"/>
          <w:sz w:val="24"/>
          <w:szCs w:val="24"/>
        </w:rPr>
        <w:t xml:space="preserve">for mapping of 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POJO classes </w:t>
      </w:r>
      <w:r w:rsidRPr="00C8510C">
        <w:rPr>
          <w:rFonts w:ascii="Times New Roman" w:hAnsi="Times New Roman" w:cs="Times New Roman"/>
          <w:sz w:val="24"/>
          <w:szCs w:val="24"/>
        </w:rPr>
        <w:t>and implementing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 DAO </w:t>
      </w:r>
      <w:r w:rsidRPr="00C8510C">
        <w:rPr>
          <w:rFonts w:ascii="Times New Roman" w:hAnsi="Times New Roman" w:cs="Times New Roman"/>
          <w:sz w:val="24"/>
          <w:szCs w:val="24"/>
        </w:rPr>
        <w:t xml:space="preserve">layers using JPA standards and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Hibernate</w:t>
      </w:r>
      <w:r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API </w:t>
      </w:r>
      <w:r w:rsidRPr="00C8510C">
        <w:rPr>
          <w:rFonts w:ascii="Times New Roman" w:hAnsi="Times New Roman" w:cs="Times New Roman"/>
          <w:sz w:val="24"/>
          <w:szCs w:val="24"/>
        </w:rPr>
        <w:t>interfaces.</w:t>
      </w:r>
    </w:p>
    <w:p w14:paraId="076443CB" w14:textId="77777777" w:rsidR="007F0945" w:rsidRPr="00C8510C" w:rsidRDefault="006D093E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>Developed web applications by implementing Model View Control (MVC) architecture using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JSTL and JSP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pages that interact with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Servlets 3.x 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and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JMS</w:t>
      </w:r>
      <w:r w:rsidR="004D6ABA"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.</w:t>
      </w:r>
    </w:p>
    <w:p w14:paraId="64105C12" w14:textId="77777777" w:rsidR="007F0945" w:rsidRPr="00C8510C" w:rsidRDefault="00544C77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Well versed in Web Development Technologies like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HTML, DHTML, CSS, XSLT, XML (SAX, DOM), Custom Tags, JAVA SCRIPT.</w:t>
      </w:r>
    </w:p>
    <w:p w14:paraId="7BA632C9" w14:textId="14A6C1E3" w:rsidR="007F0945" w:rsidRPr="00C8510C" w:rsidRDefault="0004026E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Experience in using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SQL</w:t>
      </w:r>
      <w:r w:rsidRPr="00C8510C">
        <w:rPr>
          <w:rFonts w:ascii="Times New Roman" w:hAnsi="Times New Roman" w:cs="Times New Roman"/>
          <w:sz w:val="24"/>
          <w:szCs w:val="24"/>
        </w:rPr>
        <w:t> in Oracle,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SQL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Server</w:t>
      </w:r>
      <w:r w:rsidRPr="00C8510C">
        <w:rPr>
          <w:rFonts w:ascii="Times New Roman" w:hAnsi="Times New Roman" w:cs="Times New Roman"/>
          <w:sz w:val="24"/>
          <w:szCs w:val="24"/>
        </w:rPr>
        <w:t xml:space="preserve"> for developing database to create its objects like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tables, views, functions, triggers</w:t>
      </w:r>
      <w:r w:rsidRPr="00C8510C">
        <w:rPr>
          <w:rFonts w:ascii="Times New Roman" w:hAnsi="Times New Roman" w:cs="Times New Roman"/>
          <w:sz w:val="24"/>
          <w:szCs w:val="24"/>
        </w:rPr>
        <w:t>,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RDBMS Design, DB normalization</w:t>
      </w:r>
      <w:r w:rsidRPr="00C8510C">
        <w:rPr>
          <w:rFonts w:ascii="Times New Roman" w:hAnsi="Times New Roman" w:cs="Times New Roman"/>
          <w:sz w:val="24"/>
          <w:szCs w:val="24"/>
        </w:rPr>
        <w:t>,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ER modeling</w:t>
      </w:r>
      <w:r w:rsidRPr="00C8510C">
        <w:rPr>
          <w:rFonts w:ascii="Times New Roman" w:hAnsi="Times New Roman" w:cs="Times New Roman"/>
          <w:sz w:val="24"/>
          <w:szCs w:val="24"/>
        </w:rPr>
        <w:t>,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SQL, PL/SQL</w:t>
      </w:r>
      <w:r w:rsidRPr="00C8510C">
        <w:rPr>
          <w:rFonts w:ascii="Times New Roman" w:hAnsi="Times New Roman" w:cs="Times New Roman"/>
          <w:sz w:val="24"/>
          <w:szCs w:val="24"/>
        </w:rPr>
        <w:t>,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procedures, cursors, functions </w:t>
      </w:r>
      <w:r w:rsidRPr="00C8510C">
        <w:rPr>
          <w:rFonts w:ascii="Times New Roman" w:hAnsi="Times New Roman" w:cs="Times New Roman"/>
          <w:sz w:val="24"/>
          <w:szCs w:val="24"/>
        </w:rPr>
        <w:t>and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stored procedures</w:t>
      </w:r>
      <w:r w:rsidRPr="00C8510C">
        <w:rPr>
          <w:rFonts w:ascii="Times New Roman" w:hAnsi="Times New Roman" w:cs="Times New Roman"/>
          <w:sz w:val="24"/>
          <w:szCs w:val="24"/>
        </w:rPr>
        <w:t> packages along with knowledge on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SQL Queries</w:t>
      </w:r>
      <w:r w:rsidRPr="00C8510C">
        <w:rPr>
          <w:rFonts w:ascii="Times New Roman" w:hAnsi="Times New Roman" w:cs="Times New Roman"/>
          <w:sz w:val="24"/>
          <w:szCs w:val="24"/>
        </w:rPr>
        <w:t>. And having knowledge of </w:t>
      </w:r>
      <w:r w:rsidR="0075774D"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NoSQL</w:t>
      </w:r>
      <w:r w:rsidR="0075774D"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 databases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 like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MongoDB, Cassandra</w:t>
      </w:r>
      <w:r w:rsidRPr="00C8510C">
        <w:rPr>
          <w:rFonts w:ascii="Times New Roman" w:hAnsi="Times New Roman" w:cs="Times New Roman"/>
          <w:sz w:val="24"/>
          <w:szCs w:val="24"/>
        </w:rPr>
        <w:t>.</w:t>
      </w:r>
    </w:p>
    <w:p w14:paraId="796258E1" w14:textId="77777777" w:rsidR="007F0945" w:rsidRPr="00C8510C" w:rsidRDefault="006C1310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>Well versed</w:t>
      </w:r>
      <w:r w:rsidR="00F06605"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using </w:t>
      </w:r>
      <w:r w:rsidR="00F06605"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RDBMS concepts</w:t>
      </w:r>
      <w:r w:rsidR="00F06605"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00F06605"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Oracle 10g/11g, MySQL and experienced in writing SQL, PL/SQL Stored procedures.</w:t>
      </w:r>
    </w:p>
    <w:p w14:paraId="467C7810" w14:textId="20041074" w:rsidR="007F0945" w:rsidRPr="00C8510C" w:rsidRDefault="004B6CBC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Extensive experience as a User Interface/Front End Developer in developing web applications using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HTML, XML, CSS, Java Script, </w:t>
      </w:r>
      <w:r w:rsidR="0075774D"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jQuery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AJAX, AngularJS and ReactJS.</w:t>
      </w:r>
    </w:p>
    <w:p w14:paraId="04AFFB82" w14:textId="2465A189" w:rsidR="007F0945" w:rsidRPr="00AE6233" w:rsidRDefault="004B6CBC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building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MEAN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applications using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MongoDB, Express.JS, Angular-JS, Node</w:t>
      </w:r>
      <w:r w:rsidR="00643A9A"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JS,</w:t>
      </w:r>
      <w:r w:rsidR="00643A9A"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creating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RESTful Web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services with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Node-JS, Express-JS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and installing client-side dependencies using Bower</w:t>
      </w:r>
      <w:r w:rsidR="00913926"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7E2417" w14:textId="77777777" w:rsidR="00AE6233" w:rsidRPr="00AE6233" w:rsidRDefault="00AE6233" w:rsidP="00AE623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233">
        <w:rPr>
          <w:rFonts w:ascii="Times New Roman" w:eastAsia="Times New Roman" w:hAnsi="Times New Roman" w:cs="Times New Roman"/>
          <w:sz w:val="24"/>
          <w:szCs w:val="24"/>
        </w:rPr>
        <w:t>Having Extensive experience on </w:t>
      </w:r>
      <w:r w:rsidRPr="00AE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MVC</w:t>
      </w:r>
      <w:r w:rsidRPr="00AE6233">
        <w:rPr>
          <w:rFonts w:ascii="Times New Roman" w:eastAsia="Times New Roman" w:hAnsi="Times New Roman" w:cs="Times New Roman"/>
          <w:sz w:val="24"/>
          <w:szCs w:val="24"/>
        </w:rPr>
        <w:t> using </w:t>
      </w:r>
      <w:r w:rsidRPr="00AE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Oracle Application Development Framework</w:t>
      </w:r>
      <w:r w:rsidRPr="00AE6233">
        <w:rPr>
          <w:rFonts w:ascii="Times New Roman" w:eastAsia="Times New Roman" w:hAnsi="Times New Roman" w:cs="Times New Roman"/>
          <w:sz w:val="24"/>
          <w:szCs w:val="24"/>
        </w:rPr>
        <w:t xml:space="preserve"> Oracle </w:t>
      </w:r>
      <w:r w:rsidRPr="00AE6233">
        <w:rPr>
          <w:rFonts w:ascii="Times New Roman" w:eastAsia="Times New Roman" w:hAnsi="Times New Roman" w:cs="Times New Roman"/>
          <w:b/>
          <w:bCs/>
          <w:sz w:val="24"/>
          <w:szCs w:val="24"/>
        </w:rPr>
        <w:t>ADF</w:t>
      </w:r>
      <w:r w:rsidRPr="00AE6233">
        <w:rPr>
          <w:rFonts w:ascii="Times New Roman" w:eastAsia="Times New Roman" w:hAnsi="Times New Roman" w:cs="Times New Roman"/>
          <w:sz w:val="24"/>
          <w:szCs w:val="24"/>
        </w:rPr>
        <w:t xml:space="preserve"> and </w:t>
      </w:r>
      <w:r w:rsidRPr="00AE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JDeveloper</w:t>
      </w:r>
      <w:r w:rsidRPr="00AE6233">
        <w:rPr>
          <w:rFonts w:ascii="Times New Roman" w:eastAsia="Times New Roman" w:hAnsi="Times New Roman" w:cs="Times New Roman"/>
          <w:sz w:val="24"/>
          <w:szCs w:val="24"/>
        </w:rPr>
        <w:t>. Good knowledge of </w:t>
      </w:r>
      <w:r w:rsidRPr="00AE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ADF architecture</w:t>
      </w:r>
      <w:r w:rsidRPr="00AE6233">
        <w:rPr>
          <w:rFonts w:ascii="Times New Roman" w:eastAsia="Times New Roman" w:hAnsi="Times New Roman" w:cs="Times New Roman"/>
          <w:sz w:val="24"/>
          <w:szCs w:val="24"/>
        </w:rPr>
        <w:t> and its components.</w:t>
      </w:r>
    </w:p>
    <w:p w14:paraId="69F2D29E" w14:textId="38C83DE8" w:rsidR="00AE6233" w:rsidRPr="008B6162" w:rsidRDefault="00AE6233" w:rsidP="008B61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233">
        <w:rPr>
          <w:rFonts w:ascii="Times New Roman" w:eastAsia="Times New Roman" w:hAnsi="Times New Roman" w:cs="Times New Roman"/>
          <w:sz w:val="24"/>
          <w:szCs w:val="24"/>
        </w:rPr>
        <w:t>Extensively worked on </w:t>
      </w:r>
      <w:r w:rsidRPr="00AE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developing UI</w:t>
      </w:r>
      <w:r w:rsidRPr="00AE6233">
        <w:rPr>
          <w:rFonts w:ascii="Times New Roman" w:eastAsia="Times New Roman" w:hAnsi="Times New Roman" w:cs="Times New Roman"/>
          <w:sz w:val="24"/>
          <w:szCs w:val="24"/>
        </w:rPr>
        <w:t xml:space="preserve"> pages using </w:t>
      </w:r>
      <w:r w:rsidRPr="00AE6233">
        <w:rPr>
          <w:rFonts w:ascii="Times New Roman" w:eastAsia="Times New Roman" w:hAnsi="Times New Roman" w:cs="Times New Roman"/>
          <w:b/>
          <w:bCs/>
          <w:sz w:val="24"/>
          <w:szCs w:val="24"/>
        </w:rPr>
        <w:t>ADF</w:t>
      </w:r>
      <w:r w:rsidRPr="00AE6233">
        <w:rPr>
          <w:rFonts w:ascii="Times New Roman" w:eastAsia="Times New Roman" w:hAnsi="Times New Roman" w:cs="Times New Roman"/>
          <w:sz w:val="24"/>
          <w:szCs w:val="24"/>
        </w:rPr>
        <w:t xml:space="preserve"> Frontend components, page fragments.</w:t>
      </w:r>
    </w:p>
    <w:p w14:paraId="4B8C7DC5" w14:textId="77777777" w:rsidR="007F0945" w:rsidRPr="00C8510C" w:rsidRDefault="00142739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Practical knowledge of frameworks like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Spring Dependency Injection, Spring MVC, Spring JDBC, Spring DAO (Spring JDBC, Spring ORM), Spring AOP, JSP, Struts, JSF, Hibernate.</w:t>
      </w:r>
    </w:p>
    <w:p w14:paraId="4291E1D6" w14:textId="77777777" w:rsidR="007F0945" w:rsidRPr="00C8510C" w:rsidRDefault="00544C77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Implemented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MVC framework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510C">
        <w:rPr>
          <w:rFonts w:ascii="Times New Roman" w:hAnsi="Times New Roman" w:cs="Times New Roman"/>
          <w:sz w:val="24"/>
          <w:szCs w:val="24"/>
        </w:rPr>
        <w:t>to develop and configure the views and controller of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MVC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510C">
        <w:rPr>
          <w:rFonts w:ascii="Times New Roman" w:hAnsi="Times New Roman" w:cs="Times New Roman"/>
          <w:sz w:val="24"/>
          <w:szCs w:val="24"/>
        </w:rPr>
        <w:t>implemented database persistence and integrated the web application with the persistence layer.</w:t>
      </w:r>
    </w:p>
    <w:p w14:paraId="344B9A07" w14:textId="77777777" w:rsidR="007F0945" w:rsidRPr="00C8510C" w:rsidRDefault="005F7A8B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Experience in the development of </w:t>
      </w:r>
      <w:r w:rsidRPr="00C851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Enterprise Java Beans (EJB)</w:t>
      </w:r>
      <w:r w:rsidRPr="00C85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includes </w:t>
      </w:r>
      <w:r w:rsidRPr="00C851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stateful, Session Beans, Stateless Session Beans</w:t>
      </w:r>
      <w:r w:rsidRPr="00C85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C851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Message Driven beans.</w:t>
      </w:r>
    </w:p>
    <w:p w14:paraId="6D591A34" w14:textId="77777777" w:rsidR="007F0945" w:rsidRPr="00C8510C" w:rsidRDefault="00913926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>Proficient</w:t>
      </w:r>
      <w:r w:rsidR="005F7A8B"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building web applications using Spring framework features like </w:t>
      </w:r>
      <w:r w:rsidR="005F7A8B"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MVC, AOP, IOC, </w:t>
      </w:r>
      <w:proofErr w:type="gramStart"/>
      <w:r w:rsidR="005F7A8B"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DAO</w:t>
      </w:r>
      <w:proofErr w:type="gramEnd"/>
      <w:r w:rsidR="005F7A8B"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Template classes</w:t>
      </w:r>
      <w:r w:rsidR="005F7A8B"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Worked on </w:t>
      </w:r>
      <w:r w:rsidR="005F7A8B"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Spring AOP for Logging, Transactions and Messaging.</w:t>
      </w:r>
    </w:p>
    <w:p w14:paraId="6C7BC99F" w14:textId="77777777" w:rsidR="007F0945" w:rsidRPr="00C8510C" w:rsidRDefault="004D6ABA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Exper</w:t>
      </w:r>
      <w:r w:rsidR="008F3BEA"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tise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Struts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IOC, Spring MVC, Spring Data, Spring Boot, Spring Security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other spring frameworks implementation and integration.</w:t>
      </w:r>
    </w:p>
    <w:p w14:paraId="3AD22F20" w14:textId="245AF441" w:rsidR="007F0945" w:rsidRPr="001D6DE8" w:rsidRDefault="00643A9A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on working with </w:t>
      </w:r>
      <w:r w:rsidRPr="00C8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CSS Background, CSS Layouts, CSS positioning, CSS text, CSS border, CSS margin, CSS padding, CSS table, Pseudo classes, Pseudo elements and CSS behaviors in CSS.</w:t>
      </w:r>
    </w:p>
    <w:p w14:paraId="50592400" w14:textId="5BBD263A" w:rsidR="001D6DE8" w:rsidRPr="001D6DE8" w:rsidRDefault="001D6DE8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E8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Experienced in moving data from different sources using</w:t>
      </w:r>
      <w:r w:rsidRPr="005004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Kafka</w:t>
      </w:r>
      <w:r w:rsidRPr="001D6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producers, consumers and preprocess data using Storm topologies.</w:t>
      </w:r>
    </w:p>
    <w:p w14:paraId="374A2B71" w14:textId="4AC4A3C5" w:rsidR="007F0945" w:rsidRPr="00AC4D3B" w:rsidRDefault="005F7A8B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Web application using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RESTFUL web services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responses are in XML,</w:t>
      </w:r>
      <w:r w:rsidR="004D6ABA"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JSON format.</w:t>
      </w:r>
    </w:p>
    <w:p w14:paraId="300B6ED6" w14:textId="77777777" w:rsidR="00AC4D3B" w:rsidRPr="00AC4D3B" w:rsidRDefault="00AC4D3B" w:rsidP="00AC4D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D3B">
        <w:rPr>
          <w:rFonts w:ascii="Times New Roman" w:eastAsia="Times New Roman" w:hAnsi="Times New Roman" w:cs="Times New Roman"/>
          <w:sz w:val="24"/>
          <w:szCs w:val="24"/>
        </w:rPr>
        <w:t>Experience working on </w:t>
      </w:r>
      <w:r w:rsidRPr="00AC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 Services SOAP &amp; REST, JAX-WS, JAXB, WSDL</w:t>
      </w:r>
      <w:r w:rsidRPr="00AC4D3B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AC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UDDI</w:t>
      </w:r>
      <w:r w:rsidRPr="00AC4D3B">
        <w:rPr>
          <w:rFonts w:ascii="Times New Roman" w:eastAsia="Times New Roman" w:hAnsi="Times New Roman" w:cs="Times New Roman"/>
          <w:sz w:val="24"/>
          <w:szCs w:val="24"/>
        </w:rPr>
        <w:t> registry.</w:t>
      </w:r>
    </w:p>
    <w:p w14:paraId="74CB9940" w14:textId="6EADA303" w:rsidR="00AC4D3B" w:rsidRPr="00AC4D3B" w:rsidRDefault="00AC4D3B" w:rsidP="00AC4D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D3B">
        <w:rPr>
          <w:rFonts w:ascii="Times New Roman" w:eastAsia="Times New Roman" w:hAnsi="Times New Roman" w:cs="Times New Roman"/>
          <w:sz w:val="24"/>
          <w:szCs w:val="24"/>
        </w:rPr>
        <w:t>Expertise in implementing </w:t>
      </w:r>
      <w:r w:rsidRPr="00AC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Service Oriented Architectures (SOA)</w:t>
      </w:r>
      <w:r w:rsidRPr="00AC4D3B">
        <w:rPr>
          <w:rFonts w:ascii="Times New Roman" w:eastAsia="Times New Roman" w:hAnsi="Times New Roman" w:cs="Times New Roman"/>
          <w:sz w:val="24"/>
          <w:szCs w:val="24"/>
        </w:rPr>
        <w:t> using XML based Web Service such as </w:t>
      </w:r>
      <w:r w:rsidRPr="00AC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SOAP, UDDI and WSDL.</w:t>
      </w:r>
    </w:p>
    <w:p w14:paraId="41C01409" w14:textId="6923CAC4" w:rsidR="007F0945" w:rsidRPr="00AE6233" w:rsidRDefault="00DD6022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Strong experience in configuring and deploying web Applications using different web/application servers such as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Web Logic 12.x</w:t>
      </w:r>
      <w:r w:rsidR="00AE623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/12c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, WebSphere 8.x, JBoss 5/4,</w:t>
      </w:r>
      <w:r w:rsidR="00172AC2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Apache Tomcat 8/7/6</w:t>
      </w:r>
      <w:r w:rsidR="001D6DE8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, Apache Camel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.</w:t>
      </w:r>
    </w:p>
    <w:p w14:paraId="6FEA9AB9" w14:textId="5ABEFE37" w:rsidR="00AE6233" w:rsidRPr="00AE6233" w:rsidRDefault="00AE6233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with Oracle Fusion Middleware products including </w:t>
      </w:r>
      <w:r w:rsidRPr="00AE62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WebLogic Server, WebLogic Portal, WebLogic </w:t>
      </w:r>
      <w:r w:rsidRPr="00AE623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SOA Suite, WebCenter Content WCC.</w:t>
      </w:r>
    </w:p>
    <w:p w14:paraId="2B8B9214" w14:textId="77777777" w:rsidR="007F0945" w:rsidRPr="00C8510C" w:rsidRDefault="00DD6022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>Proficient</w:t>
      </w:r>
      <w:r w:rsidR="00643A9A"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>ly worked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 programming by using the Integrated Development Environments such as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Eclipse</w:t>
      </w:r>
      <w:r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Pr="00C8510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Net Beans, Spring Tool Suite</w:t>
      </w:r>
      <w:r w:rsidR="004D6ABA" w:rsidRPr="00C8510C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58821EAB" w14:textId="6FA8B12C" w:rsidR="007F0945" w:rsidRPr="00C8510C" w:rsidRDefault="00913926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Experiences with build tools include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Maven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Gradle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Jenkins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tools like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WSAD, Visual studio, Eclipse, Spring STS,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Borland JBuilder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Oracle </w:t>
      </w:r>
      <w:r w:rsidR="00C92580"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JDeveloper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. Experience in using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Quartz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scheduler to create a jobs scheduling in many java applications.</w:t>
      </w:r>
    </w:p>
    <w:p w14:paraId="1AF544D7" w14:textId="77777777" w:rsidR="007F0945" w:rsidRPr="00C8510C" w:rsidRDefault="00913926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>Experiencing in using Continuous delivery / Continuous Integration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(CD/CI)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tools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Docker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Jenkins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to deploy this application to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and used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GIT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for Version Control of code for incremental development.</w:t>
      </w:r>
    </w:p>
    <w:p w14:paraId="445D93F0" w14:textId="51A05393" w:rsidR="007F0945" w:rsidRPr="00502618" w:rsidRDefault="00643A9A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>Highly experienced in u</w:t>
      </w:r>
      <w:r w:rsidR="00913926" w:rsidRPr="00C851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913926" w:rsidRPr="00C8510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3926"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Log4J</w:t>
      </w:r>
      <w:r w:rsidR="00913926" w:rsidRPr="00C8510C">
        <w:rPr>
          <w:rFonts w:ascii="Times New Roman" w:eastAsia="Times New Roman" w:hAnsi="Times New Roman" w:cs="Times New Roman"/>
          <w:sz w:val="24"/>
          <w:szCs w:val="24"/>
        </w:rPr>
        <w:t> for extensible logging, debugging and error tracing also Worked on </w:t>
      </w:r>
      <w:r w:rsidR="00913926"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Junit</w:t>
      </w:r>
      <w:r w:rsidR="00913926" w:rsidRPr="00C8510C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913926"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Mockito</w:t>
      </w:r>
      <w:r w:rsidR="00F75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Selenium</w:t>
      </w:r>
      <w:r w:rsidR="00913926"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13926" w:rsidRPr="00C8510C">
        <w:rPr>
          <w:rFonts w:ascii="Times New Roman" w:eastAsia="Times New Roman" w:hAnsi="Times New Roman" w:cs="Times New Roman"/>
          <w:sz w:val="24"/>
          <w:szCs w:val="24"/>
        </w:rPr>
        <w:t>for unit /integration testing of application components also involved in developing </w:t>
      </w:r>
      <w:r w:rsidR="00913926"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 plans, Test Cases (Manual/Automated), Test Procedures.</w:t>
      </w:r>
    </w:p>
    <w:p w14:paraId="68F45AFA" w14:textId="198DE9CE" w:rsidR="00502618" w:rsidRPr="00502618" w:rsidRDefault="00502618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618">
        <w:rPr>
          <w:rFonts w:ascii="Times New Roman" w:hAnsi="Times New Roman" w:cs="Times New Roman"/>
          <w:sz w:val="24"/>
          <w:szCs w:val="24"/>
          <w:shd w:val="clear" w:color="auto" w:fill="FFFFFF"/>
        </w:rPr>
        <w:t>Expertise in exporting JUNIT scripts from </w:t>
      </w:r>
      <w:r w:rsidRPr="00502618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Selenium IDE</w:t>
      </w:r>
      <w:r w:rsidRPr="00502618">
        <w:rPr>
          <w:rFonts w:ascii="Times New Roman" w:hAnsi="Times New Roman" w:cs="Times New Roman"/>
          <w:sz w:val="24"/>
          <w:szCs w:val="24"/>
          <w:shd w:val="clear" w:color="auto" w:fill="FFFFFF"/>
        </w:rPr>
        <w:t> to Eclipse JUNIT Test Suites, creating new JUNIT test cases, modifying the </w:t>
      </w:r>
      <w:proofErr w:type="spellStart"/>
      <w:r w:rsidRPr="00502618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selenese</w:t>
      </w:r>
      <w:proofErr w:type="spellEnd"/>
      <w:r w:rsidRPr="00502618">
        <w:rPr>
          <w:rFonts w:ascii="Times New Roman" w:hAnsi="Times New Roman" w:cs="Times New Roman"/>
          <w:sz w:val="24"/>
          <w:szCs w:val="24"/>
          <w:shd w:val="clear" w:color="auto" w:fill="FFFFFF"/>
        </w:rPr>
        <w:t> scripts and writing test suites using JUNIT.</w:t>
      </w:r>
    </w:p>
    <w:p w14:paraId="761D834A" w14:textId="77777777" w:rsidR="007F0945" w:rsidRPr="00C8510C" w:rsidRDefault="00DD6022" w:rsidP="007F0945">
      <w:pPr>
        <w:pStyle w:val="ListParagraph"/>
        <w:numPr>
          <w:ilvl w:val="0"/>
          <w:numId w:val="13"/>
        </w:numPr>
        <w:spacing w:after="0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Style w:val="apple-converted-space"/>
          <w:rFonts w:ascii="Times New Roman" w:eastAsia="Cambria" w:hAnsi="Times New Roman" w:cs="Times New Roman"/>
          <w:color w:val="000000"/>
          <w:sz w:val="24"/>
          <w:szCs w:val="24"/>
        </w:rPr>
        <w:t xml:space="preserve">Extensively used </w:t>
      </w:r>
      <w:r w:rsidRPr="00C8510C">
        <w:rPr>
          <w:rStyle w:val="apple-converted-space"/>
          <w:rFonts w:ascii="Times New Roman" w:eastAsia="Cambria" w:hAnsi="Times New Roman" w:cs="Times New Roman"/>
          <w:b/>
          <w:color w:val="000000"/>
          <w:sz w:val="24"/>
          <w:szCs w:val="24"/>
        </w:rPr>
        <w:t>Building tools</w:t>
      </w:r>
      <w:r w:rsidRPr="00C8510C">
        <w:rPr>
          <w:rStyle w:val="apple-converted-space"/>
          <w:rFonts w:ascii="Times New Roman" w:eastAsia="Cambria" w:hAnsi="Times New Roman" w:cs="Times New Roman"/>
          <w:color w:val="000000"/>
          <w:sz w:val="24"/>
          <w:szCs w:val="24"/>
        </w:rPr>
        <w:t xml:space="preserve"> such as </w:t>
      </w:r>
      <w:r w:rsidRPr="00C8510C">
        <w:rPr>
          <w:rStyle w:val="apple-converted-space"/>
          <w:rFonts w:ascii="Times New Roman" w:eastAsia="Cambria" w:hAnsi="Times New Roman" w:cs="Times New Roman"/>
          <w:b/>
          <w:color w:val="000000"/>
          <w:sz w:val="24"/>
          <w:szCs w:val="24"/>
        </w:rPr>
        <w:t>Maven</w:t>
      </w:r>
      <w:r w:rsidRPr="00C8510C">
        <w:rPr>
          <w:rStyle w:val="apple-converted-space"/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C8510C">
        <w:rPr>
          <w:rStyle w:val="apple-converted-space"/>
          <w:rFonts w:ascii="Times New Roman" w:eastAsia="Cambria" w:hAnsi="Times New Roman" w:cs="Times New Roman"/>
          <w:b/>
          <w:color w:val="000000"/>
          <w:sz w:val="24"/>
          <w:szCs w:val="24"/>
        </w:rPr>
        <w:t>3.x</w:t>
      </w:r>
      <w:r w:rsidRPr="00C8510C">
        <w:rPr>
          <w:rStyle w:val="apple-converted-space"/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Pr="00C8510C">
        <w:rPr>
          <w:rStyle w:val="apple-converted-space"/>
          <w:rFonts w:ascii="Times New Roman" w:eastAsia="Cambria" w:hAnsi="Times New Roman" w:cs="Times New Roman"/>
          <w:b/>
          <w:color w:val="000000"/>
          <w:sz w:val="24"/>
          <w:szCs w:val="24"/>
        </w:rPr>
        <w:t>Gradle.</w:t>
      </w:r>
    </w:p>
    <w:p w14:paraId="3A67CB91" w14:textId="77777777" w:rsidR="007F0945" w:rsidRPr="00C8510C" w:rsidRDefault="005F7A8B" w:rsidP="007F094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Calibri" w:hAnsi="Times New Roman" w:cs="Times New Roman"/>
          <w:b/>
          <w:bCs/>
          <w:sz w:val="24"/>
          <w:szCs w:val="24"/>
        </w:rPr>
        <w:t>Strong communication and interpersonal skills</w:t>
      </w:r>
      <w:r w:rsidRPr="00C8510C">
        <w:rPr>
          <w:rFonts w:ascii="Times New Roman" w:eastAsia="Calibri" w:hAnsi="Times New Roman" w:cs="Times New Roman"/>
          <w:sz w:val="24"/>
          <w:szCs w:val="24"/>
        </w:rPr>
        <w:t xml:space="preserve"> and a committed team player. </w:t>
      </w:r>
    </w:p>
    <w:p w14:paraId="09126D11" w14:textId="1580EF75" w:rsidR="00C8510C" w:rsidRPr="00C8510C" w:rsidRDefault="005F7A8B" w:rsidP="00C851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Excellent </w:t>
      </w:r>
      <w:r w:rsidRPr="00C851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Client interaction and presentation skills</w:t>
      </w:r>
      <w:r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have proven experience in</w:t>
      </w:r>
      <w:r w:rsidRPr="00C851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working independently</w:t>
      </w:r>
      <w:r w:rsidRPr="00C8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 a team project.</w:t>
      </w:r>
    </w:p>
    <w:p w14:paraId="26859BC3" w14:textId="77777777" w:rsidR="00C8510C" w:rsidRPr="00C8510C" w:rsidRDefault="00C8510C" w:rsidP="00C8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816AA" w14:textId="6CB50651" w:rsidR="00C334A9" w:rsidRPr="000D7BDB" w:rsidRDefault="00C334A9" w:rsidP="006D093E">
      <w:pPr>
        <w:tabs>
          <w:tab w:val="left" w:pos="270"/>
          <w:tab w:val="left" w:pos="130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D7B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</w:t>
      </w:r>
      <w:r w:rsidR="007F0945" w:rsidRPr="000D7B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ECHNICAL SKILLS</w:t>
      </w:r>
      <w:r w:rsidRPr="000D7B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</w:p>
    <w:tbl>
      <w:tblPr>
        <w:tblStyle w:val="GridTable6Colorful-Accent5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26"/>
        <w:gridCol w:w="7378"/>
      </w:tblGrid>
      <w:tr w:rsidR="0011446C" w:rsidRPr="00C8510C" w14:paraId="1876372B" w14:textId="77777777" w:rsidTr="00757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54858346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Languages</w:t>
            </w:r>
          </w:p>
        </w:tc>
        <w:tc>
          <w:tcPr>
            <w:tcW w:w="7378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210A0533" w14:textId="6F5362BF" w:rsidR="00004246" w:rsidRPr="00C8510C" w:rsidRDefault="00004246" w:rsidP="002F12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JAVA  8/7, C, C++,</w:t>
            </w:r>
            <w:r w:rsidR="009B75B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SQL,</w:t>
            </w: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PL/SQL</w:t>
            </w:r>
            <w:r w:rsidR="009B75B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, HTML, XML</w:t>
            </w: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1446C" w:rsidRPr="00C8510C" w14:paraId="40AA3041" w14:textId="77777777" w:rsidTr="0075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0A2F2499" w14:textId="766058BE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Web Technologies</w:t>
            </w:r>
          </w:p>
        </w:tc>
        <w:tc>
          <w:tcPr>
            <w:tcW w:w="7378" w:type="dxa"/>
            <w:shd w:val="clear" w:color="auto" w:fill="FFFFFF" w:themeFill="background1"/>
          </w:tcPr>
          <w:p w14:paraId="67AF06F1" w14:textId="63365FAE" w:rsidR="00004246" w:rsidRPr="009B75B4" w:rsidRDefault="009B75B4" w:rsidP="000042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75B4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JSP, JavaScript, jQuery, AJAX, XML, XSLT, HTML, DHTML, CSS, JSON, Adobe Flex, Spring MVC, Angular JS, Angular 2.0,4.0.6.0, NodeJS</w:t>
            </w:r>
            <w:r w:rsidR="00004246" w:rsidRPr="009B75B4">
              <w:rPr>
                <w:rFonts w:ascii="Times New Roman" w:eastAsia="Cambria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11446C" w:rsidRPr="00C8510C" w14:paraId="665B83F4" w14:textId="77777777" w:rsidTr="0075774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5C0A0C3F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J2EE Technologies</w:t>
            </w:r>
          </w:p>
        </w:tc>
        <w:tc>
          <w:tcPr>
            <w:tcW w:w="7378" w:type="dxa"/>
            <w:shd w:val="clear" w:color="auto" w:fill="FFFFFF" w:themeFill="background1"/>
          </w:tcPr>
          <w:p w14:paraId="0884B68A" w14:textId="19456E1B" w:rsidR="00004246" w:rsidRPr="00C8510C" w:rsidRDefault="00004246" w:rsidP="002F1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Servlets 3.0, JSP, </w:t>
            </w:r>
            <w:r w:rsidR="00AF39F3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JSTL, </w:t>
            </w: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JMS, JDBC, Hibernate 4.x, Spring 4/3, JPA.</w:t>
            </w:r>
          </w:p>
        </w:tc>
      </w:tr>
      <w:tr w:rsidR="0011446C" w:rsidRPr="00C8510C" w14:paraId="0E86C569" w14:textId="77777777" w:rsidTr="00A12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5FE20DD7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Servers</w:t>
            </w:r>
          </w:p>
        </w:tc>
        <w:tc>
          <w:tcPr>
            <w:tcW w:w="7378" w:type="dxa"/>
            <w:shd w:val="clear" w:color="auto" w:fill="FFFFFF" w:themeFill="background1"/>
          </w:tcPr>
          <w:p w14:paraId="7E39E803" w14:textId="7BCFDE98" w:rsidR="00004246" w:rsidRPr="00C8510C" w:rsidRDefault="00E23AAD" w:rsidP="002F1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Apache </w:t>
            </w:r>
            <w:r w:rsidR="00004246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Tomcat 8/7/6, WebLogic 12/11</w:t>
            </w: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WebSphere 8,</w:t>
            </w:r>
            <w:r w:rsidR="004B114C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JBoss 5/</w:t>
            </w:r>
            <w:r w:rsidR="005004D0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5004D0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Apache</w:t>
            </w:r>
            <w:r w:rsidR="001D6DE8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Camel</w:t>
            </w: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11446C" w:rsidRPr="00C8510C" w14:paraId="5DBD9B38" w14:textId="77777777" w:rsidTr="0075774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63500C9B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Databases</w:t>
            </w:r>
          </w:p>
        </w:tc>
        <w:tc>
          <w:tcPr>
            <w:tcW w:w="7378" w:type="dxa"/>
            <w:shd w:val="clear" w:color="auto" w:fill="FFFFFF" w:themeFill="background1"/>
          </w:tcPr>
          <w:p w14:paraId="110090BF" w14:textId="60E6DE3F" w:rsidR="00004246" w:rsidRPr="00C8510C" w:rsidRDefault="004B114C" w:rsidP="002F1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MySQL 5, </w:t>
            </w:r>
            <w:r w:rsidR="00004246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SQL Server 2008, </w:t>
            </w: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Oracle 10g/11g</w:t>
            </w:r>
            <w:r w:rsidR="00AF39F3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/12c</w:t>
            </w: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04246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PostgreSQL, MongoDB.</w:t>
            </w:r>
          </w:p>
        </w:tc>
      </w:tr>
      <w:tr w:rsidR="0011446C" w:rsidRPr="00C8510C" w14:paraId="19DD1D3D" w14:textId="77777777" w:rsidTr="0075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4DF89726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Web Services</w:t>
            </w:r>
          </w:p>
        </w:tc>
        <w:tc>
          <w:tcPr>
            <w:tcW w:w="7378" w:type="dxa"/>
            <w:shd w:val="clear" w:color="auto" w:fill="FFFFFF" w:themeFill="background1"/>
          </w:tcPr>
          <w:p w14:paraId="54CB648B" w14:textId="77777777" w:rsidR="00004246" w:rsidRPr="00C8510C" w:rsidRDefault="00004246" w:rsidP="002F1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REST, SOAP.</w:t>
            </w:r>
          </w:p>
        </w:tc>
      </w:tr>
      <w:tr w:rsidR="0011446C" w:rsidRPr="00C8510C" w14:paraId="1637F013" w14:textId="77777777" w:rsidTr="0075774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52B7607C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Operating Systems</w:t>
            </w:r>
          </w:p>
        </w:tc>
        <w:tc>
          <w:tcPr>
            <w:tcW w:w="7378" w:type="dxa"/>
            <w:shd w:val="clear" w:color="auto" w:fill="FFFFFF" w:themeFill="background1"/>
          </w:tcPr>
          <w:p w14:paraId="5FFD5F25" w14:textId="77777777" w:rsidR="00004246" w:rsidRPr="00C8510C" w:rsidRDefault="00004246" w:rsidP="002F1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Windows 10/8/7/XP, Unix.</w:t>
            </w:r>
          </w:p>
        </w:tc>
      </w:tr>
      <w:tr w:rsidR="0011446C" w:rsidRPr="00C8510C" w14:paraId="1D159A2C" w14:textId="77777777" w:rsidTr="0075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7B01D660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Development Tools</w:t>
            </w:r>
          </w:p>
        </w:tc>
        <w:tc>
          <w:tcPr>
            <w:tcW w:w="7378" w:type="dxa"/>
            <w:shd w:val="clear" w:color="auto" w:fill="FFFFFF" w:themeFill="background1"/>
          </w:tcPr>
          <w:p w14:paraId="108A1A0A" w14:textId="2601C6CF" w:rsidR="00004246" w:rsidRPr="00C8510C" w:rsidRDefault="00004246" w:rsidP="002F1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Eclipse, IntelliJ, Visual Studio, </w:t>
            </w:r>
            <w:r w:rsidR="00AF39F3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STS, </w:t>
            </w:r>
            <w:r w:rsidR="004B114C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NetBeans.</w:t>
            </w:r>
          </w:p>
        </w:tc>
      </w:tr>
      <w:tr w:rsidR="0011446C" w:rsidRPr="00C8510C" w14:paraId="5525978B" w14:textId="77777777" w:rsidTr="0075774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60C847B9" w14:textId="77777777" w:rsidR="00004246" w:rsidRPr="00C8510C" w:rsidRDefault="00004246" w:rsidP="002F1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Building Tools</w:t>
            </w:r>
          </w:p>
        </w:tc>
        <w:tc>
          <w:tcPr>
            <w:tcW w:w="7378" w:type="dxa"/>
            <w:shd w:val="clear" w:color="auto" w:fill="FFFFFF" w:themeFill="background1"/>
          </w:tcPr>
          <w:p w14:paraId="7E7477D1" w14:textId="77777777" w:rsidR="00004246" w:rsidRPr="00C8510C" w:rsidRDefault="00004246" w:rsidP="002F1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Maven 3.x, Gradle.</w:t>
            </w:r>
          </w:p>
        </w:tc>
      </w:tr>
      <w:tr w:rsidR="0011446C" w:rsidRPr="00C8510C" w14:paraId="5B5A2536" w14:textId="77777777" w:rsidTr="0075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1E338AD6" w14:textId="77777777" w:rsidR="00004246" w:rsidRPr="00C8510C" w:rsidRDefault="00004246" w:rsidP="002F1266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Testing Tools</w:t>
            </w:r>
          </w:p>
        </w:tc>
        <w:tc>
          <w:tcPr>
            <w:tcW w:w="7378" w:type="dxa"/>
            <w:shd w:val="clear" w:color="auto" w:fill="FFFFFF" w:themeFill="background1"/>
          </w:tcPr>
          <w:p w14:paraId="3A61F754" w14:textId="608D14C2" w:rsidR="00004246" w:rsidRPr="00C8510C" w:rsidRDefault="00004246" w:rsidP="002F1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Junit 4/5,</w:t>
            </w:r>
            <w:r w:rsidR="00B42C51" w:rsidRPr="00C8510C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Mockito, Selenium, Cucumber.</w:t>
            </w:r>
          </w:p>
        </w:tc>
      </w:tr>
      <w:tr w:rsidR="0011446C" w:rsidRPr="00C8510C" w14:paraId="025E7BC1" w14:textId="77777777" w:rsidTr="00A12C5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2C525E56" w14:textId="58EABE74" w:rsidR="00004246" w:rsidRPr="00C8510C" w:rsidRDefault="00004246" w:rsidP="002F12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Frameworks</w:t>
            </w:r>
          </w:p>
        </w:tc>
        <w:tc>
          <w:tcPr>
            <w:tcW w:w="7378" w:type="dxa"/>
            <w:shd w:val="clear" w:color="auto" w:fill="FFFFFF" w:themeFill="background1"/>
          </w:tcPr>
          <w:p w14:paraId="6EF9DB49" w14:textId="7A9ED63A" w:rsidR="00004246" w:rsidRPr="009B75B4" w:rsidRDefault="009B75B4" w:rsidP="009B75B4">
            <w:pPr>
              <w:spacing w:before="14" w:line="240" w:lineRule="exact"/>
              <w:ind w:right="3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75B4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Struts, Spring, Spring Boot, Hibernate, JSF,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9B75B4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JPA, Angular JS, Angular 2.0,4.0,6.0, Backbone JS, D3,</w:t>
            </w:r>
            <w:r w:rsidR="008B6162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 xml:space="preserve"> Oracle ADF, </w:t>
            </w:r>
            <w:r w:rsidRPr="009B75B4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React JS, NodeJS, Spring JDBC, Spring MVC, Log4J.</w:t>
            </w:r>
          </w:p>
        </w:tc>
      </w:tr>
      <w:tr w:rsidR="0011446C" w:rsidRPr="00C8510C" w14:paraId="7A2F4A4B" w14:textId="77777777" w:rsidTr="0075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shd w:val="clear" w:color="auto" w:fill="FFFFFF" w:themeFill="background1"/>
          </w:tcPr>
          <w:p w14:paraId="09CB3DAB" w14:textId="4FAEC575" w:rsidR="00004246" w:rsidRPr="00C8510C" w:rsidRDefault="00004246" w:rsidP="00D923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Version Control Tools</w:t>
            </w:r>
          </w:p>
        </w:tc>
        <w:tc>
          <w:tcPr>
            <w:tcW w:w="7378" w:type="dxa"/>
            <w:shd w:val="clear" w:color="auto" w:fill="FFFFFF" w:themeFill="background1"/>
          </w:tcPr>
          <w:p w14:paraId="6B3F65BF" w14:textId="379AFCBF" w:rsidR="00004246" w:rsidRPr="00C8510C" w:rsidRDefault="00004246" w:rsidP="00D923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1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GIT, SVN</w:t>
            </w:r>
            <w:r w:rsidR="00D9233C" w:rsidRPr="00C851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9B7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CVS,</w:t>
            </w:r>
            <w:r w:rsidR="00D9233C" w:rsidRPr="00C851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Bitbucket</w:t>
            </w:r>
            <w:r w:rsidR="009B7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Jira.</w:t>
            </w:r>
          </w:p>
        </w:tc>
      </w:tr>
    </w:tbl>
    <w:p w14:paraId="389B870A" w14:textId="77777777" w:rsidR="00C34179" w:rsidRDefault="00C34179" w:rsidP="007C19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6CA52" w14:textId="661C9EBA" w:rsidR="000D7BDB" w:rsidRPr="000D7BDB" w:rsidRDefault="0011446C" w:rsidP="007C19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7BDB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F130A" wp14:editId="74FB7733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804660" cy="579120"/>
                <wp:effectExtent l="19050" t="19050" r="1524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5A2E8" w14:textId="4A6BD481" w:rsidR="00122C19" w:rsidRPr="0075774D" w:rsidRDefault="00985940" w:rsidP="00602FD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Option </w:t>
                            </w:r>
                            <w:r w:rsidR="003554AC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Care Health</w:t>
                            </w:r>
                            <w:r w:rsidR="00BB5DFA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IL</w:t>
                            </w:r>
                            <w:r w:rsidR="00D6636C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67E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October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2019 – Present</w:t>
                            </w:r>
                          </w:p>
                          <w:p w14:paraId="230BEF48" w14:textId="106EDEA0" w:rsidR="00BB5DFA" w:rsidRPr="0075774D" w:rsidRDefault="00BB5DFA" w:rsidP="00602FD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Sr. </w:t>
                            </w:r>
                            <w:r w:rsidR="007F0945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Full Stack</w:t>
                            </w:r>
                            <w:r w:rsidR="009D70B8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E23AAD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Developer</w:t>
                            </w: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F130A" id="Rectangle 3" o:spid="_x0000_s1026" style="position:absolute;left:0;text-align:left;margin-left:0;margin-top:22pt;width:535.8pt;height:45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cgsgIAAN4FAAAOAAAAZHJzL2Uyb0RvYy54bWysVE1v2zAMvQ/YfxB0X22nadoadYqgRYcB&#10;QRu0HXpWZCk2JouapMTJfv0o+aNpV+wwzAdBNMlH8onk1fW+UWQnrKtBFzQ7SSkRmkNZ601Bvz/f&#10;fbmgxHmmS6ZAi4IehKPX88+frlqTiwlUoEphCYJol7emoJX3Jk8SxyvRMHcCRmhUSrAN8yjaTVJa&#10;1iJ6o5JJms6SFmxpLHDhHP697ZR0HvGlFNw/SOmEJ6qgmJuPp43nOpzJ/IrlG8tMVfM+DfYPWTSs&#10;1hh0hLplnpGtrf+AampuwYH0JxyaBKSsuYg1YDVZ+q6ap4oZEWtBcpwZaXL/D5bf71aW1GVBTynR&#10;rMEnekTSmN4oQU4DPa1xOVo9mZUNBTqzBP7DoSJ5owmC62320jbBFssj+8j1YeRa7D3h+HN2kU5n&#10;M3wSjrqz88tsEh8jYfngbazzXwU0JFwKajGtSDHbLZ0P8Vk+mMTEQNXlXa1UFEL/iBtlyY7hy683&#10;WSgFPdyxldKkxcIvsjSNyG+UsQVfIRjnQvsPYBBU6Z6NjoBIhT8oETJR+lFIJBhLnnRB3qY24Mas&#10;K1aKLuOzFL8h58EjVhABg7XEWkfs7G/YXem9fXAVcTJG5776IUyXwZBY5zx6xMig/ejc1BrsR9HV&#10;yJbs7AeSOmoCS36/3iN+uK6hPGAnWuhG1Bl+V+O7L5nzK2ZxJrFVcM/4BzykAnw36G+UVGB/ffQ/&#10;2OOooJaSFme8oO7nlllBifqmcYgus+k0LIUoTM/OsQWJPdasjzV629wANlOGG83weA32Xg1XaaF5&#10;wXW0CFFRxTTH2AXl3g7Cje92Dy40LhaLaIaLwDC/1E+GB/BAcOjr5/0Ls6Zvfo9jcw/DPmD5uxno&#10;bIOnhsXWg6zjgLzy2lOPSyT2UL/wwpY6lqPV61qe/wYAAP//AwBQSwMEFAAGAAgAAAAhAJS1GTPg&#10;AAAACAEAAA8AAABkcnMvZG93bnJldi54bWxMj81Ow0AMhO9IvMPKSFxQu0kpLYRsKkBC4lAh2pK7&#10;kzVJxP6ErNsGnp7tCU62NaPxN/lqtEYcaAiddwrSaQKCXO115xoF77vnyS2IwOg0Gu9IwTcFWBXn&#10;Zzlm2h/dhg5bbkQMcSFDBS1zn0kZ6pYshqnvyUXtww8WOZ5DI/WAxxhujZwlyUJa7Fz80GJPTy3V&#10;n9u9VdBf8frOPPLX+IovP+lbWW6qZanU5cX4cA+CaeQ/M5zwIzoUkanye6eDMApiEVYwn8d5UpNl&#10;ugBRxe36ZgayyOX/AsUvAAAA//8DAFBLAQItABQABgAIAAAAIQC2gziS/gAAAOEBAAATAAAAAAAA&#10;AAAAAAAAAAAAAABbQ29udGVudF9UeXBlc10ueG1sUEsBAi0AFAAGAAgAAAAhADj9If/WAAAAlAEA&#10;AAsAAAAAAAAAAAAAAAAALwEAAF9yZWxzLy5yZWxzUEsBAi0AFAAGAAgAAAAhAHq2ByCyAgAA3gUA&#10;AA4AAAAAAAAAAAAAAAAALgIAAGRycy9lMm9Eb2MueG1sUEsBAi0AFAAGAAgAAAAhAJS1GTPgAAAA&#10;CAEAAA8AAAAAAAAAAAAAAAAADAUAAGRycy9kb3ducmV2LnhtbFBLBQYAAAAABAAEAPMAAAAZBgAA&#10;AAA=&#10;" fillcolor="white [3212]" strokecolor="#4472c4 [3204]" strokeweight="3pt">
                <v:path arrowok="t"/>
                <v:textbox>
                  <w:txbxContent>
                    <w:p w14:paraId="74C5A2E8" w14:textId="4A6BD481" w:rsidR="00122C19" w:rsidRPr="0075774D" w:rsidRDefault="00985940" w:rsidP="00602FD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Option </w:t>
                      </w:r>
                      <w:r w:rsidR="003554AC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Care Health</w:t>
                      </w:r>
                      <w:r w:rsidR="00BB5DFA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IL</w:t>
                      </w:r>
                      <w:r w:rsidR="00D6636C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67E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October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2019 – Present</w:t>
                      </w:r>
                    </w:p>
                    <w:p w14:paraId="230BEF48" w14:textId="106EDEA0" w:rsidR="00BB5DFA" w:rsidRPr="0075774D" w:rsidRDefault="00BB5DFA" w:rsidP="00602FD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Sr. </w:t>
                      </w:r>
                      <w:r w:rsidR="007F0945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Full Stack</w:t>
                      </w:r>
                      <w:r w:rsidR="009D70B8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="00E23AAD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Developer</w:t>
                      </w: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574D" w:rsidRPr="000D7BDB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EXPERIENCE:</w:t>
      </w:r>
    </w:p>
    <w:p w14:paraId="2BDB4098" w14:textId="05B62ADA" w:rsidR="0094168A" w:rsidRPr="00C8510C" w:rsidRDefault="0094168A" w:rsidP="007C19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0845A" w14:textId="77777777" w:rsidR="00367FDD" w:rsidRPr="00C8510C" w:rsidRDefault="00367FDD" w:rsidP="007C19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DAE18" w14:textId="77777777" w:rsidR="00302F23" w:rsidRPr="00C8510C" w:rsidRDefault="001A1906" w:rsidP="00302F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b/>
          <w:sz w:val="24"/>
          <w:szCs w:val="24"/>
        </w:rPr>
        <w:t>Responsibilities</w:t>
      </w:r>
      <w:r w:rsidRPr="00C8510C">
        <w:rPr>
          <w:rFonts w:ascii="Times New Roman" w:hAnsi="Times New Roman" w:cs="Times New Roman"/>
          <w:sz w:val="24"/>
          <w:szCs w:val="24"/>
        </w:rPr>
        <w:t>:</w:t>
      </w:r>
    </w:p>
    <w:p w14:paraId="15DE9682" w14:textId="1740BBEA" w:rsidR="00302F23" w:rsidRPr="00C8510C" w:rsidRDefault="00302F23" w:rsidP="00302F23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Agile/Scrum methodology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during application development.</w:t>
      </w:r>
    </w:p>
    <w:p w14:paraId="406E852E" w14:textId="549B213B" w:rsidR="00302F23" w:rsidRPr="00C8510C" w:rsidRDefault="00302F23" w:rsidP="00302F23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Used java concepts like </w:t>
      </w:r>
      <w:r w:rsidRPr="00C8510C">
        <w:rPr>
          <w:rFonts w:ascii="Times New Roman" w:hAnsi="Times New Roman" w:cs="Times New Roman"/>
          <w:b/>
          <w:sz w:val="24"/>
          <w:szCs w:val="24"/>
        </w:rPr>
        <w:t>Collections</w:t>
      </w:r>
      <w:r w:rsidRPr="00C8510C">
        <w:rPr>
          <w:rFonts w:ascii="Times New Roman" w:hAnsi="Times New Roman" w:cs="Times New Roman"/>
          <w:sz w:val="24"/>
          <w:szCs w:val="24"/>
        </w:rPr>
        <w:t xml:space="preserve">, </w:t>
      </w:r>
      <w:r w:rsidRPr="00C8510C">
        <w:rPr>
          <w:rFonts w:ascii="Times New Roman" w:hAnsi="Times New Roman" w:cs="Times New Roman"/>
          <w:b/>
          <w:sz w:val="24"/>
          <w:szCs w:val="24"/>
        </w:rPr>
        <w:t>Generics</w:t>
      </w:r>
      <w:r w:rsidRPr="00C8510C">
        <w:rPr>
          <w:rFonts w:ascii="Times New Roman" w:hAnsi="Times New Roman" w:cs="Times New Roman"/>
          <w:sz w:val="24"/>
          <w:szCs w:val="24"/>
        </w:rPr>
        <w:t xml:space="preserve">, </w:t>
      </w:r>
      <w:r w:rsidRPr="00C8510C">
        <w:rPr>
          <w:rFonts w:ascii="Times New Roman" w:hAnsi="Times New Roman" w:cs="Times New Roman"/>
          <w:b/>
          <w:sz w:val="24"/>
          <w:szCs w:val="24"/>
        </w:rPr>
        <w:t>Exception</w:t>
      </w:r>
      <w:r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hAnsi="Times New Roman" w:cs="Times New Roman"/>
          <w:b/>
          <w:sz w:val="24"/>
          <w:szCs w:val="24"/>
        </w:rPr>
        <w:t>handling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, </w:t>
      </w:r>
      <w:r w:rsidRPr="00C8510C">
        <w:rPr>
          <w:rFonts w:ascii="Times New Roman" w:hAnsi="Times New Roman" w:cs="Times New Roman"/>
          <w:b/>
          <w:sz w:val="24"/>
          <w:szCs w:val="24"/>
        </w:rPr>
        <w:t>Concurrency</w:t>
      </w:r>
      <w:r w:rsidRPr="00C8510C">
        <w:rPr>
          <w:rFonts w:ascii="Times New Roman" w:hAnsi="Times New Roman" w:cs="Times New Roman"/>
          <w:sz w:val="24"/>
          <w:szCs w:val="24"/>
        </w:rPr>
        <w:t xml:space="preserve"> to develop business logic.</w:t>
      </w:r>
    </w:p>
    <w:p w14:paraId="5E56C8DF" w14:textId="1A87E7D0" w:rsidR="00B66B40" w:rsidRPr="00C8510C" w:rsidRDefault="006B374F" w:rsidP="00302F23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Designed, coded, and configured server side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J2EE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components</w:t>
      </w:r>
      <w:r w:rsidRPr="00C8510C">
        <w:rPr>
          <w:rFonts w:ascii="Times New Roman" w:hAnsi="Times New Roman" w:cs="Times New Roman"/>
          <w:sz w:val="24"/>
          <w:szCs w:val="24"/>
        </w:rPr>
        <w:t> like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JSP, Servlets, JavaBeans, JDBC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XML.</w:t>
      </w:r>
    </w:p>
    <w:p w14:paraId="4FB457DA" w14:textId="77777777" w:rsidR="00B66B40" w:rsidRPr="00C8510C" w:rsidRDefault="00B66B40" w:rsidP="00B66B4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Designed and Developed End to End customer self service module using annotation-based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MVC, Hibernate, Java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Beans and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jQuery.</w:t>
      </w:r>
    </w:p>
    <w:p w14:paraId="2B9A2F44" w14:textId="47639767" w:rsidR="00B66B40" w:rsidRPr="00C8510C" w:rsidRDefault="00B66B40" w:rsidP="00B66B4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Hibernate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as the 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ORM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tool to communicate with the database.</w:t>
      </w:r>
    </w:p>
    <w:p w14:paraId="6139682B" w14:textId="77777777" w:rsidR="005B406F" w:rsidRPr="00C8510C" w:rsidRDefault="005B406F" w:rsidP="005B406F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JSTL</w:t>
      </w:r>
      <w:r w:rsidRPr="00C8510C">
        <w:rPr>
          <w:rFonts w:ascii="Times New Roman" w:hAnsi="Times New Roman" w:cs="Times New Roman"/>
          <w:sz w:val="24"/>
          <w:szCs w:val="24"/>
        </w:rPr>
        <w:t xml:space="preserve"> with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JSP</w:t>
      </w:r>
      <w:r w:rsidRPr="00C8510C">
        <w:rPr>
          <w:rFonts w:ascii="Times New Roman" w:hAnsi="Times New Roman" w:cs="Times New Roman"/>
          <w:sz w:val="24"/>
          <w:szCs w:val="24"/>
        </w:rPr>
        <w:t xml:space="preserve"> to access database and to process page markup and interface other server processes and programs.</w:t>
      </w:r>
    </w:p>
    <w:p w14:paraId="52B41293" w14:textId="038FEA78" w:rsidR="005B406F" w:rsidRPr="00E81E53" w:rsidRDefault="005B406F" w:rsidP="00B66B4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The front-end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JSP</w:t>
      </w:r>
      <w:r w:rsidRPr="00C8510C">
        <w:rPr>
          <w:rFonts w:ascii="Times New Roman" w:hAnsi="Times New Roman" w:cs="Times New Roman"/>
          <w:sz w:val="24"/>
          <w:szCs w:val="24"/>
        </w:rPr>
        <w:t xml:space="preserve"> pages were developed using the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Struts framework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were hosted in a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J2EE</w:t>
      </w:r>
      <w:r w:rsidRPr="00C8510C">
        <w:rPr>
          <w:rFonts w:ascii="Times New Roman" w:hAnsi="Times New Roman" w:cs="Times New Roman"/>
          <w:sz w:val="24"/>
          <w:szCs w:val="24"/>
        </w:rPr>
        <w:t xml:space="preserve"> environment on an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Apache tomcat server</w:t>
      </w:r>
      <w:r w:rsidRPr="00C8510C">
        <w:rPr>
          <w:rFonts w:ascii="Times New Roman" w:hAnsi="Times New Roman" w:cs="Times New Roman"/>
          <w:sz w:val="24"/>
          <w:szCs w:val="24"/>
        </w:rPr>
        <w:t>.</w:t>
      </w:r>
    </w:p>
    <w:p w14:paraId="4322AF1F" w14:textId="2216948F" w:rsidR="00E81E53" w:rsidRPr="00E81E53" w:rsidRDefault="00E81E53" w:rsidP="00B66B4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Involved in building the application which works on mainly </w:t>
      </w:r>
      <w:r w:rsidRPr="00E81E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Groovy grails, Html, C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SS</w:t>
      </w:r>
      <w:r w:rsidRPr="00E81E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Rest services, Java script, Spring, Maven, Hibernate.</w:t>
      </w:r>
    </w:p>
    <w:p w14:paraId="22FDDA02" w14:textId="5EE40937" w:rsidR="00302F23" w:rsidRPr="00C8510C" w:rsidRDefault="00302F23" w:rsidP="00302F23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>Developed the Rich Responsive User Interfaces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(GUI)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using web technologies like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HTML, XHTML, JSP, JSTL, </w:t>
      </w:r>
      <w:r w:rsidR="005B406F"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jQuery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JavaScript, AJAX, Spring MVC, Spring AOP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as per company’s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UI standards</w:t>
      </w:r>
    </w:p>
    <w:p w14:paraId="71BA1413" w14:textId="2A4E8A84" w:rsidR="005B406F" w:rsidRPr="00C8510C" w:rsidRDefault="00BF7622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Analyze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Cassandra</w:t>
      </w:r>
      <w:r w:rsidRPr="00C8510C">
        <w:rPr>
          <w:rFonts w:ascii="Times New Roman" w:hAnsi="Times New Roman" w:cs="Times New Roman"/>
          <w:sz w:val="24"/>
          <w:szCs w:val="24"/>
        </w:rPr>
        <w:t> database and compare it with other open-source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NoSQL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database</w:t>
      </w:r>
      <w:r w:rsidRPr="00C8510C">
        <w:rPr>
          <w:rFonts w:ascii="Times New Roman" w:hAnsi="Times New Roman" w:cs="Times New Roman"/>
          <w:sz w:val="24"/>
          <w:szCs w:val="24"/>
        </w:rPr>
        <w:t xml:space="preserve"> to find which one of them better suites the current requirements.</w:t>
      </w:r>
    </w:p>
    <w:p w14:paraId="46B575D5" w14:textId="4C8E8E97" w:rsidR="00BF7622" w:rsidRPr="00C8510C" w:rsidRDefault="00BF7622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Designed and implemented application using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JSP, Spring MVC, Spring IOC, Spring Annotations, Spring AOP, Spring Transactions, Hibernate, JDBC, SQL, Oracle.</w:t>
      </w:r>
    </w:p>
    <w:p w14:paraId="4F7B811F" w14:textId="3947B484" w:rsidR="00BF7622" w:rsidRPr="00C8510C" w:rsidRDefault="00BF7622" w:rsidP="00BF7622">
      <w:pPr>
        <w:numPr>
          <w:ilvl w:val="0"/>
          <w:numId w:val="3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Worked simultaneously in both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production and development teams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and took part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designing and developing dynamic web pages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HTML5, CSS3, Bootstrap, SASS, JavaScript, jQuery, Angular </w:t>
      </w:r>
      <w:r w:rsidR="00F15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NodeJS 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for single page applications.</w:t>
      </w:r>
    </w:p>
    <w:p w14:paraId="1401175E" w14:textId="5FB85CF5" w:rsidR="00BF7622" w:rsidRPr="00C8510C" w:rsidRDefault="001A7CAC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Spring Boot</w:t>
      </w:r>
      <w:r w:rsidRPr="00C8510C">
        <w:rPr>
          <w:rFonts w:ascii="Times New Roman" w:hAnsi="Times New Roman" w:cs="Times New Roman"/>
          <w:sz w:val="24"/>
          <w:szCs w:val="24"/>
        </w:rPr>
        <w:t xml:space="preserve"> which is radically faster in building cloud Microservices and developed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 based application with very less configuration.</w:t>
      </w:r>
    </w:p>
    <w:p w14:paraId="3ED2FF51" w14:textId="043009D4" w:rsidR="001A7CAC" w:rsidRPr="00C8510C" w:rsidRDefault="001A7CAC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Involved and developed all phases of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security </w:t>
      </w:r>
      <w:r w:rsidRPr="00C8510C">
        <w:rPr>
          <w:rFonts w:ascii="Times New Roman" w:hAnsi="Times New Roman" w:cs="Times New Roman"/>
          <w:sz w:val="24"/>
          <w:szCs w:val="24"/>
        </w:rPr>
        <w:t>implementation using </w:t>
      </w:r>
      <w:r w:rsidR="006A20E4"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pring security</w:t>
      </w:r>
      <w:r w:rsidRPr="00C8510C">
        <w:rPr>
          <w:rFonts w:ascii="Times New Roman" w:hAnsi="Times New Roman" w:cs="Times New Roman"/>
          <w:sz w:val="24"/>
          <w:szCs w:val="24"/>
        </w:rPr>
        <w:t> system against all types of authentications: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10C">
        <w:rPr>
          <w:rFonts w:ascii="Times New Roman" w:hAnsi="Times New Roman" w:cs="Times New Roman"/>
          <w:sz w:val="24"/>
          <w:szCs w:val="24"/>
        </w:rPr>
        <w:t>Database authentication and Pre-Authentication.</w:t>
      </w:r>
    </w:p>
    <w:p w14:paraId="03950CBD" w14:textId="77777777" w:rsidR="006A20E4" w:rsidRPr="00C8510C" w:rsidRDefault="006A20E4" w:rsidP="006A20E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lastRenderedPageBreak/>
        <w:t>Implemented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RESTFUL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web services</w:t>
      </w:r>
      <w:r w:rsidRPr="00C8510C">
        <w:rPr>
          <w:rFonts w:ascii="Times New Roman" w:hAnsi="Times New Roman" w:cs="Times New Roman"/>
          <w:sz w:val="24"/>
          <w:szCs w:val="24"/>
        </w:rPr>
        <w:t xml:space="preserve"> using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Spring Boot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consumed using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Spring REST services</w:t>
      </w:r>
      <w:r w:rsidRPr="00C8510C">
        <w:rPr>
          <w:rFonts w:ascii="Times New Roman" w:hAnsi="Times New Roman" w:cs="Times New Roman"/>
          <w:sz w:val="24"/>
          <w:szCs w:val="24"/>
        </w:rPr>
        <w:t>.</w:t>
      </w:r>
    </w:p>
    <w:p w14:paraId="0CB8E9E0" w14:textId="13C48917" w:rsidR="006A20E4" w:rsidRPr="00C8510C" w:rsidRDefault="006A20E4" w:rsidP="006A20E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>Designed and developed Business Services using </w:t>
      </w:r>
      <w:r w:rsidRPr="001D6DE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Spring Framework</w:t>
      </w:r>
      <w:r w:rsidRPr="001D6D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10C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(Dependency Injection) and </w:t>
      </w:r>
      <w:r w:rsidRPr="00C8510C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shd w:val="clear" w:color="auto" w:fill="FFFFFF"/>
        </w:rPr>
        <w:t xml:space="preserve">DAO </w:t>
      </w:r>
      <w:r w:rsidRPr="00C8510C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</w:rPr>
        <w:t>Design Patterns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C1496" w14:textId="1FF552EF" w:rsidR="00BF7622" w:rsidRPr="00C8510C" w:rsidRDefault="006A20E4" w:rsidP="00BF762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Developed applications using</w:t>
      </w:r>
      <w:r w:rsidRPr="00C8510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1D6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MVC, IOC, AOP, JDBC, JPA, Spring Boot, Spring Cloud, </w:t>
      </w:r>
      <w:r w:rsidRPr="001D6DE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1D6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Spring Batc</w:t>
      </w:r>
      <w:r w:rsidRPr="001D6DE8">
        <w:rPr>
          <w:rFonts w:ascii="Times New Roman" w:hAnsi="Times New Roman" w:cs="Times New Roman"/>
          <w:sz w:val="24"/>
          <w:szCs w:val="24"/>
          <w:shd w:val="clear" w:color="auto" w:fill="FFFFFF"/>
        </w:rPr>
        <w:t>h.</w:t>
      </w:r>
    </w:p>
    <w:p w14:paraId="792AC847" w14:textId="6EB4F0C1" w:rsidR="006A20E4" w:rsidRDefault="006A20E4" w:rsidP="006A20E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Produced </w:t>
      </w:r>
      <w:r w:rsidRPr="00C8510C">
        <w:rPr>
          <w:rFonts w:ascii="Times New Roman" w:hAnsi="Times New Roman" w:cs="Times New Roman"/>
          <w:b/>
          <w:sz w:val="24"/>
          <w:szCs w:val="24"/>
        </w:rPr>
        <w:t>RESTful</w:t>
      </w:r>
      <w:r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hAnsi="Times New Roman" w:cs="Times New Roman"/>
          <w:b/>
          <w:sz w:val="24"/>
          <w:szCs w:val="24"/>
        </w:rPr>
        <w:t>Web</w:t>
      </w:r>
      <w:r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hAnsi="Times New Roman" w:cs="Times New Roman"/>
          <w:b/>
          <w:sz w:val="24"/>
          <w:szCs w:val="24"/>
        </w:rPr>
        <w:t>Service</w:t>
      </w:r>
      <w:r w:rsidRPr="00C8510C">
        <w:rPr>
          <w:rFonts w:ascii="Times New Roman" w:hAnsi="Times New Roman" w:cs="Times New Roman"/>
          <w:sz w:val="24"/>
          <w:szCs w:val="24"/>
        </w:rPr>
        <w:t xml:space="preserve"> server with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, set </w:t>
      </w:r>
      <w:r w:rsidRPr="00C8510C">
        <w:rPr>
          <w:rFonts w:ascii="Times New Roman" w:hAnsi="Times New Roman" w:cs="Times New Roman"/>
          <w:b/>
          <w:sz w:val="24"/>
          <w:szCs w:val="24"/>
        </w:rPr>
        <w:t>JSON</w:t>
      </w:r>
      <w:r w:rsidRPr="00C8510C">
        <w:rPr>
          <w:rFonts w:ascii="Times New Roman" w:hAnsi="Times New Roman" w:cs="Times New Roman"/>
          <w:sz w:val="24"/>
          <w:szCs w:val="24"/>
        </w:rPr>
        <w:t xml:space="preserve"> data type between front-end and the service layer.</w:t>
      </w:r>
    </w:p>
    <w:p w14:paraId="0B9D3AA6" w14:textId="77777777" w:rsidR="008B6162" w:rsidRPr="008B6162" w:rsidRDefault="008B6162" w:rsidP="008B6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162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8B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Validations</w:t>
      </w:r>
      <w:r w:rsidRPr="008B6162">
        <w:rPr>
          <w:rFonts w:ascii="Times New Roman" w:eastAsia="Times New Roman" w:hAnsi="Times New Roman" w:cs="Times New Roman"/>
          <w:sz w:val="24"/>
          <w:szCs w:val="24"/>
        </w:rPr>
        <w:t xml:space="preserve"> using </w:t>
      </w:r>
      <w:r w:rsidRPr="008B6162">
        <w:rPr>
          <w:rFonts w:ascii="Times New Roman" w:eastAsia="Times New Roman" w:hAnsi="Times New Roman" w:cs="Times New Roman"/>
          <w:b/>
          <w:bCs/>
          <w:sz w:val="24"/>
          <w:szCs w:val="24"/>
        </w:rPr>
        <w:t>ADF</w:t>
      </w:r>
      <w:r w:rsidRPr="008B6162">
        <w:rPr>
          <w:rFonts w:ascii="Times New Roman" w:eastAsia="Times New Roman" w:hAnsi="Times New Roman" w:cs="Times New Roman"/>
          <w:sz w:val="24"/>
          <w:szCs w:val="24"/>
        </w:rPr>
        <w:t xml:space="preserve"> valuators to validate Required Field, Range, Length, Start Date less than End Date, handled various Exceptions using </w:t>
      </w:r>
      <w:r w:rsidRPr="008B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oracle ADF</w:t>
      </w:r>
      <w:r w:rsidRPr="008B6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DFA748" w14:textId="5D7A6C9F" w:rsidR="008B6162" w:rsidRPr="008B6162" w:rsidRDefault="008B6162" w:rsidP="008B6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162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8B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ADF binding</w:t>
      </w:r>
      <w:r w:rsidRPr="008B6162">
        <w:rPr>
          <w:rFonts w:ascii="Times New Roman" w:eastAsia="Times New Roman" w:hAnsi="Times New Roman" w:cs="Times New Roman"/>
          <w:sz w:val="24"/>
          <w:szCs w:val="24"/>
        </w:rPr>
        <w:t>, Data Control and Databinding’s a wiring Framework between View and Controller Layer.</w:t>
      </w:r>
    </w:p>
    <w:p w14:paraId="2E8507A3" w14:textId="6525A45E" w:rsidR="008B6162" w:rsidRPr="008B6162" w:rsidRDefault="008B6162" w:rsidP="008B6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162">
        <w:rPr>
          <w:rFonts w:ascii="Times New Roman" w:eastAsia="Times New Roman" w:hAnsi="Times New Roman" w:cs="Times New Roman"/>
          <w:sz w:val="24"/>
          <w:szCs w:val="24"/>
        </w:rPr>
        <w:t>Worked on </w:t>
      </w:r>
      <w:r w:rsidRPr="008B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ADF security</w:t>
      </w:r>
      <w:r w:rsidRPr="008B6162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8B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ADF skinning</w:t>
      </w:r>
      <w:r w:rsidRPr="008B6162">
        <w:rPr>
          <w:rFonts w:ascii="Times New Roman" w:eastAsia="Times New Roman" w:hAnsi="Times New Roman" w:cs="Times New Roman"/>
          <w:sz w:val="24"/>
          <w:szCs w:val="24"/>
        </w:rPr>
        <w:t> which is common for all the portals.</w:t>
      </w:r>
    </w:p>
    <w:p w14:paraId="11D5CEB2" w14:textId="14A795BB" w:rsidR="002B369D" w:rsidRDefault="002B369D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Manual Execution of Test Cases for </w:t>
      </w:r>
      <w:r w:rsidRPr="00C8510C">
        <w:rPr>
          <w:rFonts w:ascii="Times New Roman" w:hAnsi="Times New Roman" w:cs="Times New Roman"/>
          <w:b/>
          <w:sz w:val="24"/>
          <w:szCs w:val="24"/>
        </w:rPr>
        <w:t>Functional Testing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, </w:t>
      </w:r>
      <w:r w:rsidRPr="00C8510C">
        <w:rPr>
          <w:rFonts w:ascii="Times New Roman" w:hAnsi="Times New Roman" w:cs="Times New Roman"/>
          <w:b/>
          <w:sz w:val="24"/>
          <w:szCs w:val="24"/>
        </w:rPr>
        <w:t>GUI Testing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, </w:t>
      </w:r>
      <w:r w:rsidRPr="00C8510C">
        <w:rPr>
          <w:rFonts w:ascii="Times New Roman" w:hAnsi="Times New Roman" w:cs="Times New Roman"/>
          <w:b/>
          <w:sz w:val="24"/>
          <w:szCs w:val="24"/>
        </w:rPr>
        <w:t>Regression Testing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, </w:t>
      </w:r>
      <w:r w:rsidRPr="00C8510C">
        <w:rPr>
          <w:rFonts w:ascii="Times New Roman" w:hAnsi="Times New Roman" w:cs="Times New Roman"/>
          <w:b/>
          <w:sz w:val="24"/>
          <w:szCs w:val="24"/>
        </w:rPr>
        <w:t>Smoke testing.</w:t>
      </w:r>
    </w:p>
    <w:p w14:paraId="29BD955B" w14:textId="6DDAA803" w:rsidR="001D6DE8" w:rsidRPr="001D6DE8" w:rsidRDefault="001D6DE8" w:rsidP="001D6D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E8">
        <w:rPr>
          <w:rFonts w:ascii="Times New Roman" w:eastAsia="Times New Roman" w:hAnsi="Times New Roman" w:cs="Times New Roman"/>
          <w:sz w:val="24"/>
          <w:szCs w:val="24"/>
        </w:rPr>
        <w:t xml:space="preserve">Worked on business and data base layer using the </w:t>
      </w:r>
      <w:r w:rsidRPr="001D6DE8">
        <w:rPr>
          <w:rFonts w:ascii="Times New Roman" w:eastAsia="Times New Roman" w:hAnsi="Times New Roman" w:cs="Times New Roman"/>
          <w:b/>
          <w:bCs/>
          <w:sz w:val="24"/>
          <w:szCs w:val="24"/>
        </w:rPr>
        <w:t>Spring, and Apache Camel frameworks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27E57F" w14:textId="1D01EC80" w:rsidR="001D6DE8" w:rsidRPr="001D6DE8" w:rsidRDefault="001D6DE8" w:rsidP="001D6D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E8">
        <w:rPr>
          <w:rFonts w:ascii="Times New Roman" w:eastAsia="Times New Roman" w:hAnsi="Times New Roman" w:cs="Times New Roman"/>
          <w:sz w:val="24"/>
          <w:szCs w:val="24"/>
        </w:rPr>
        <w:t xml:space="preserve">Implemented agent-server messaging dialog using </w:t>
      </w:r>
      <w:r w:rsidRPr="001D6DE8">
        <w:rPr>
          <w:rFonts w:ascii="Times New Roman" w:eastAsia="Times New Roman" w:hAnsi="Times New Roman" w:cs="Times New Roman"/>
          <w:b/>
          <w:bCs/>
          <w:sz w:val="24"/>
          <w:szCs w:val="24"/>
        </w:rPr>
        <w:t>Camel and JMS</w:t>
      </w:r>
      <w:r w:rsidRPr="001D6DE8">
        <w:rPr>
          <w:rFonts w:ascii="Times New Roman" w:eastAsia="Times New Roman" w:hAnsi="Times New Roman" w:cs="Times New Roman"/>
          <w:sz w:val="24"/>
          <w:szCs w:val="24"/>
        </w:rPr>
        <w:t xml:space="preserve"> (Active MQ implementation)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2FF4AA" w14:textId="4D27D886" w:rsidR="002B369D" w:rsidRPr="00C8510C" w:rsidRDefault="002B369D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hAnsi="Times New Roman" w:cs="Times New Roman"/>
          <w:b/>
          <w:sz w:val="24"/>
          <w:szCs w:val="24"/>
        </w:rPr>
        <w:t>Maven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</w:t>
      </w:r>
      <w:r w:rsidRPr="00C8510C">
        <w:rPr>
          <w:rFonts w:ascii="Times New Roman" w:hAnsi="Times New Roman" w:cs="Times New Roman"/>
          <w:b/>
          <w:sz w:val="24"/>
          <w:szCs w:val="24"/>
        </w:rPr>
        <w:t>Ant</w:t>
      </w:r>
      <w:r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hAnsi="Times New Roman" w:cs="Times New Roman"/>
          <w:b/>
          <w:sz w:val="24"/>
          <w:szCs w:val="24"/>
        </w:rPr>
        <w:t>Scripts</w:t>
      </w:r>
      <w:r w:rsidRPr="00C8510C">
        <w:rPr>
          <w:rFonts w:ascii="Times New Roman" w:hAnsi="Times New Roman" w:cs="Times New Roman"/>
          <w:sz w:val="24"/>
          <w:szCs w:val="24"/>
        </w:rPr>
        <w:t xml:space="preserve"> in building the application and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 auto deploying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 it to the environment. </w:t>
      </w:r>
    </w:p>
    <w:p w14:paraId="6EC978F9" w14:textId="709B779C" w:rsidR="00B36B91" w:rsidRDefault="00B36B91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hAnsi="Times New Roman" w:cs="Times New Roman"/>
          <w:b/>
          <w:sz w:val="24"/>
          <w:szCs w:val="24"/>
        </w:rPr>
        <w:t>IntelliJ</w:t>
      </w:r>
      <w:r w:rsidRPr="00C8510C">
        <w:rPr>
          <w:rFonts w:ascii="Times New Roman" w:hAnsi="Times New Roman" w:cs="Times New Roman"/>
          <w:sz w:val="24"/>
          <w:szCs w:val="24"/>
        </w:rPr>
        <w:t xml:space="preserve"> as IDE and deployed into </w:t>
      </w:r>
      <w:r w:rsidRPr="00C8510C">
        <w:rPr>
          <w:rFonts w:ascii="Times New Roman" w:hAnsi="Times New Roman" w:cs="Times New Roman"/>
          <w:b/>
          <w:sz w:val="24"/>
          <w:szCs w:val="24"/>
        </w:rPr>
        <w:t>JBoss 6.3 Application Server</w:t>
      </w:r>
      <w:r w:rsidRPr="00C8510C">
        <w:rPr>
          <w:rFonts w:ascii="Times New Roman" w:hAnsi="Times New Roman" w:cs="Times New Roman"/>
          <w:sz w:val="24"/>
          <w:szCs w:val="24"/>
        </w:rPr>
        <w:t xml:space="preserve">. Also, used </w:t>
      </w:r>
      <w:r w:rsidRPr="00C8510C">
        <w:rPr>
          <w:rFonts w:ascii="Times New Roman" w:hAnsi="Times New Roman" w:cs="Times New Roman"/>
          <w:b/>
          <w:sz w:val="24"/>
          <w:szCs w:val="24"/>
        </w:rPr>
        <w:t>Maven</w:t>
      </w:r>
      <w:r w:rsidRPr="00C8510C">
        <w:rPr>
          <w:rFonts w:ascii="Times New Roman" w:hAnsi="Times New Roman" w:cs="Times New Roman"/>
          <w:sz w:val="24"/>
          <w:szCs w:val="24"/>
        </w:rPr>
        <w:t xml:space="preserve"> build tool to achieve more functionality for build process.</w:t>
      </w:r>
    </w:p>
    <w:p w14:paraId="17488865" w14:textId="3A2836EE" w:rsidR="005004D0" w:rsidRPr="005004D0" w:rsidRDefault="005004D0" w:rsidP="00A00F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Installation of Storm and </w:t>
      </w:r>
      <w:r w:rsidRPr="005004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Kafka</w:t>
      </w:r>
      <w:r w:rsidRPr="00500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4 node cluster and written </w:t>
      </w:r>
      <w:r w:rsidRPr="005004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Kafka</w:t>
      </w:r>
      <w:r w:rsidRPr="00500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producer to collect events from </w:t>
      </w:r>
      <w:r w:rsidRPr="005004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 API</w:t>
      </w:r>
      <w:r w:rsidRPr="00500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push them to broker.</w:t>
      </w:r>
    </w:p>
    <w:p w14:paraId="5D3F1DEA" w14:textId="552BFE87" w:rsidR="00D56C4A" w:rsidRPr="00C8510C" w:rsidRDefault="00B36B91" w:rsidP="008F27E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hAnsi="Times New Roman" w:cs="Times New Roman"/>
          <w:b/>
          <w:sz w:val="24"/>
          <w:szCs w:val="24"/>
        </w:rPr>
        <w:t>Log4j</w:t>
      </w:r>
      <w:r w:rsidRPr="00C8510C">
        <w:rPr>
          <w:rFonts w:ascii="Times New Roman" w:hAnsi="Times New Roman" w:cs="Times New Roman"/>
          <w:sz w:val="24"/>
          <w:szCs w:val="24"/>
        </w:rPr>
        <w:t xml:space="preserve"> to capture the log that includes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runtime exception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for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logging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 info and are helpful in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debugging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 the issues</w:t>
      </w:r>
      <w:r w:rsidR="008F27E7" w:rsidRPr="00C8510C">
        <w:rPr>
          <w:rFonts w:ascii="Times New Roman" w:hAnsi="Times New Roman" w:cs="Times New Roman"/>
          <w:sz w:val="24"/>
          <w:szCs w:val="24"/>
        </w:rPr>
        <w:t>.</w:t>
      </w:r>
    </w:p>
    <w:p w14:paraId="13D05783" w14:textId="54F51094" w:rsidR="008F27E7" w:rsidRPr="00C8510C" w:rsidRDefault="008F27E7" w:rsidP="008F27E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Used Continuous delivery / Continuous Integration (CD/CI) tools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Docker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Jenkins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to deploy this application to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along with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for Version Control of code for incremental development.</w:t>
      </w:r>
    </w:p>
    <w:p w14:paraId="4FF6515A" w14:textId="77777777" w:rsidR="00B25407" w:rsidRPr="00C8510C" w:rsidRDefault="001A24B0" w:rsidP="00A00F0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hAnsi="Times New Roman" w:cs="Times New Roman"/>
          <w:b/>
          <w:sz w:val="24"/>
          <w:szCs w:val="24"/>
        </w:rPr>
        <w:t>Maven</w:t>
      </w:r>
      <w:r w:rsidRPr="00C8510C">
        <w:rPr>
          <w:rFonts w:ascii="Times New Roman" w:hAnsi="Times New Roman" w:cs="Times New Roman"/>
          <w:sz w:val="24"/>
          <w:szCs w:val="24"/>
        </w:rPr>
        <w:t xml:space="preserve"> as a build tool automating the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building, testing, publishing in executable file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Maven</w:t>
      </w:r>
      <w:r w:rsidRPr="00C8510C">
        <w:rPr>
          <w:rFonts w:ascii="Times New Roman" w:hAnsi="Times New Roman" w:cs="Times New Roman"/>
          <w:sz w:val="24"/>
          <w:szCs w:val="24"/>
        </w:rPr>
        <w:t xml:space="preserve"> will loading all the dependencies from their repository. </w:t>
      </w:r>
    </w:p>
    <w:p w14:paraId="623B51BA" w14:textId="77777777" w:rsidR="00B25407" w:rsidRPr="00C8510C" w:rsidRDefault="00B25407" w:rsidP="00A00F0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 of Amazon Web Services </w:t>
      </w:r>
      <w:r w:rsidRPr="00C8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 with other applications infrastructure.</w:t>
      </w:r>
    </w:p>
    <w:p w14:paraId="56F060DA" w14:textId="77777777" w:rsidR="001A24B0" w:rsidRPr="00C8510C" w:rsidRDefault="001A24B0" w:rsidP="00A00F0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C8510C">
        <w:rPr>
          <w:rFonts w:ascii="Times New Roman" w:hAnsi="Times New Roman" w:cs="Times New Roman"/>
          <w:b/>
          <w:sz w:val="24"/>
          <w:szCs w:val="24"/>
        </w:rPr>
        <w:t>Unit Testing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Bug-Fixing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achieved the maximum code coverage using </w:t>
      </w:r>
      <w:r w:rsidRPr="00C8510C">
        <w:rPr>
          <w:rFonts w:ascii="Times New Roman" w:hAnsi="Times New Roman" w:cs="Times New Roman"/>
          <w:b/>
          <w:sz w:val="24"/>
          <w:szCs w:val="24"/>
        </w:rPr>
        <w:t>JUNIT</w:t>
      </w:r>
      <w:r w:rsidRPr="00C8510C">
        <w:rPr>
          <w:rFonts w:ascii="Times New Roman" w:hAnsi="Times New Roman" w:cs="Times New Roman"/>
          <w:sz w:val="24"/>
          <w:szCs w:val="24"/>
        </w:rPr>
        <w:t xml:space="preserve"> test cases.</w:t>
      </w:r>
    </w:p>
    <w:p w14:paraId="25AFEC92" w14:textId="01CFB1A8" w:rsidR="008F27E7" w:rsidRPr="00C8510C" w:rsidRDefault="001A1906" w:rsidP="008F27E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Involved in the analysis and troubleshooting of issues which are tracked through </w:t>
      </w:r>
      <w:r w:rsidRPr="00C8510C">
        <w:rPr>
          <w:rFonts w:ascii="Times New Roman" w:hAnsi="Times New Roman" w:cs="Times New Roman"/>
          <w:b/>
          <w:sz w:val="24"/>
          <w:szCs w:val="24"/>
        </w:rPr>
        <w:t>JIRA</w:t>
      </w:r>
      <w:r w:rsidRPr="00C8510C">
        <w:rPr>
          <w:rFonts w:ascii="Times New Roman" w:hAnsi="Times New Roman" w:cs="Times New Roman"/>
          <w:sz w:val="24"/>
          <w:szCs w:val="24"/>
        </w:rPr>
        <w:t xml:space="preserve">. Involved with fixing the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defects</w:t>
      </w:r>
      <w:r w:rsidRPr="00C8510C">
        <w:rPr>
          <w:rFonts w:ascii="Times New Roman" w:hAnsi="Times New Roman" w:cs="Times New Roman"/>
          <w:sz w:val="24"/>
          <w:szCs w:val="24"/>
        </w:rPr>
        <w:t xml:space="preserve"> raised by the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QA</w:t>
      </w:r>
      <w:r w:rsidRPr="00C8510C">
        <w:rPr>
          <w:rFonts w:ascii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team</w:t>
      </w:r>
      <w:r w:rsidRPr="00C8510C">
        <w:rPr>
          <w:rFonts w:ascii="Times New Roman" w:hAnsi="Times New Roman" w:cs="Times New Roman"/>
          <w:sz w:val="24"/>
          <w:szCs w:val="24"/>
        </w:rPr>
        <w:t>.</w:t>
      </w:r>
    </w:p>
    <w:p w14:paraId="23E82D26" w14:textId="232497E6" w:rsidR="00E81E53" w:rsidRPr="00C8510C" w:rsidRDefault="001A1906" w:rsidP="001A24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10C">
        <w:rPr>
          <w:rFonts w:ascii="Times New Roman" w:hAnsi="Times New Roman" w:cs="Times New Roman"/>
          <w:b/>
          <w:sz w:val="24"/>
          <w:szCs w:val="24"/>
        </w:rPr>
        <w:t xml:space="preserve">Environment: Java/ J2EE </w:t>
      </w:r>
      <w:r w:rsidR="001A24B0" w:rsidRPr="00C8510C">
        <w:rPr>
          <w:rFonts w:ascii="Times New Roman" w:hAnsi="Times New Roman" w:cs="Times New Roman"/>
          <w:b/>
          <w:sz w:val="24"/>
          <w:szCs w:val="24"/>
        </w:rPr>
        <w:t>1.8</w:t>
      </w:r>
      <w:r w:rsidRPr="00C8510C">
        <w:rPr>
          <w:rFonts w:ascii="Times New Roman" w:hAnsi="Times New Roman" w:cs="Times New Roman"/>
          <w:b/>
          <w:sz w:val="24"/>
          <w:szCs w:val="24"/>
        </w:rPr>
        <w:t>, Spring, Hibernate, RESTful Web Services, JBoss 6.3, JSP,</w:t>
      </w:r>
      <w:r w:rsidR="001D6DE8">
        <w:rPr>
          <w:rFonts w:ascii="Times New Roman" w:hAnsi="Times New Roman" w:cs="Times New Roman"/>
          <w:b/>
          <w:sz w:val="24"/>
          <w:szCs w:val="24"/>
        </w:rPr>
        <w:t xml:space="preserve"> JMS,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 JSTL, HTML, CSS,</w:t>
      </w:r>
      <w:r w:rsidR="009454CD">
        <w:rPr>
          <w:rFonts w:ascii="Times New Roman" w:hAnsi="Times New Roman" w:cs="Times New Roman"/>
          <w:b/>
          <w:sz w:val="24"/>
          <w:szCs w:val="24"/>
        </w:rPr>
        <w:t xml:space="preserve"> SQL,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 AngularJS 1.5, 2.0, JSON, POJO,</w:t>
      </w:r>
      <w:r w:rsidR="001D6DE8">
        <w:rPr>
          <w:rFonts w:ascii="Times New Roman" w:hAnsi="Times New Roman" w:cs="Times New Roman"/>
          <w:b/>
          <w:sz w:val="24"/>
          <w:szCs w:val="24"/>
        </w:rPr>
        <w:t xml:space="preserve"> Camel,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 Oracle 11g, </w:t>
      </w:r>
      <w:r w:rsidR="008B6162">
        <w:rPr>
          <w:rFonts w:ascii="Times New Roman" w:hAnsi="Times New Roman" w:cs="Times New Roman"/>
          <w:b/>
          <w:sz w:val="24"/>
          <w:szCs w:val="24"/>
        </w:rPr>
        <w:t xml:space="preserve">Oracle ADF, </w:t>
      </w:r>
      <w:r w:rsidRPr="00C8510C">
        <w:rPr>
          <w:rFonts w:ascii="Times New Roman" w:hAnsi="Times New Roman" w:cs="Times New Roman"/>
          <w:b/>
          <w:sz w:val="24"/>
          <w:szCs w:val="24"/>
        </w:rPr>
        <w:t>Maven</w:t>
      </w:r>
      <w:r w:rsidR="00B36B91" w:rsidRPr="00C851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510C">
        <w:rPr>
          <w:rFonts w:ascii="Times New Roman" w:hAnsi="Times New Roman" w:cs="Times New Roman"/>
          <w:b/>
          <w:sz w:val="24"/>
          <w:szCs w:val="24"/>
        </w:rPr>
        <w:t>SOAP, JIRA,</w:t>
      </w:r>
      <w:r w:rsidR="00B36B91" w:rsidRPr="00C8510C">
        <w:rPr>
          <w:rFonts w:ascii="Times New Roman" w:hAnsi="Times New Roman" w:cs="Times New Roman"/>
          <w:b/>
          <w:sz w:val="24"/>
          <w:szCs w:val="24"/>
        </w:rPr>
        <w:t xml:space="preserve"> Kafka, SVN, Log4j,</w:t>
      </w:r>
      <w:r w:rsidRPr="00C8510C">
        <w:rPr>
          <w:rFonts w:ascii="Times New Roman" w:hAnsi="Times New Roman" w:cs="Times New Roman"/>
          <w:b/>
          <w:sz w:val="24"/>
          <w:szCs w:val="24"/>
        </w:rPr>
        <w:t xml:space="preserve"> JUnit, Mockito, GitHub, Stash, Docker, AWS EC2, </w:t>
      </w:r>
      <w:r w:rsidR="00E81E53">
        <w:rPr>
          <w:rFonts w:ascii="Times New Roman" w:hAnsi="Times New Roman" w:cs="Times New Roman"/>
          <w:b/>
          <w:sz w:val="24"/>
          <w:szCs w:val="24"/>
        </w:rPr>
        <w:t xml:space="preserve">Groovy, </w:t>
      </w:r>
      <w:r w:rsidRPr="00C8510C">
        <w:rPr>
          <w:rFonts w:ascii="Times New Roman" w:hAnsi="Times New Roman" w:cs="Times New Roman"/>
          <w:b/>
          <w:sz w:val="24"/>
          <w:szCs w:val="24"/>
        </w:rPr>
        <w:t>AWS ECS.</w:t>
      </w:r>
    </w:p>
    <w:p w14:paraId="7C1496F5" w14:textId="4BB2D9D2" w:rsidR="009041B2" w:rsidRPr="00C8510C" w:rsidRDefault="008547F1" w:rsidP="001A24B0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1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7C45B" wp14:editId="1E7DD44C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842760" cy="579120"/>
                <wp:effectExtent l="19050" t="19050" r="1524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6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C1EDE" w14:textId="3E421111" w:rsidR="00122C19" w:rsidRPr="0075774D" w:rsidRDefault="00985940" w:rsidP="00513998">
                            <w:pPr>
                              <w:pStyle w:val="NoSpacing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Orion Innovation</w:t>
                            </w:r>
                            <w:r w:rsidR="00CC7349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NJ</w:t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B67E7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B67E7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April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9828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September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183255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77F267" w14:textId="56F7EE28" w:rsidR="00BB5DFA" w:rsidRPr="0075774D" w:rsidRDefault="009D70B8" w:rsidP="00513998">
                            <w:pPr>
                              <w:pStyle w:val="NoSpacing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Full Stack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C45B" id="Rectangle 1" o:spid="_x0000_s1027" style="position:absolute;left:0;text-align:left;margin-left:0;margin-top:6.7pt;width:538.8pt;height:45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GWtAIAAOUFAAAOAAAAZHJzL2Uyb0RvYy54bWysVEtv2zAMvg/YfxB0X21n6cuoUwQtOgwI&#10;2qIP9KzIUmxMFjVJiZ39+lHyo2lX7DDMB8ESyY/kx8fFZdcoshPW1aALmh2llAjNoaz1pqDPTzdf&#10;zihxnumSKdCioHvh6OXi86eL1uRiBhWoUliCINrlrSlo5b3Jk8TxSjTMHYERGoUSbMM8Xu0mKS1r&#10;Eb1RySxNT5IWbGkscOEcvl73QrqI+FIK7u+kdMITVVCMzcfTxnMdzmRxwfKNZaaq+RAG+4coGlZr&#10;dDpBXTPPyNbWf0A1NbfgQPojDk0CUtZcxBwwmyx9l81jxYyIuSA5zkw0uf8Hy29395bUJdaOEs0a&#10;LNEDksb0RgmSBXpa43LUejT3NiTozAr4D4eC5I0kXNyg00nbBF1Mj3SR6/3Eteg84fh4cjafnZ5g&#10;STjKjk/Ps1ksRsLy0dpY578JaEj4KajFsCLFbLdyPvhn+agSAwNVlze1UvES+kdcKUt2DCu/3sRU&#10;0MIdailN2oJ+PcvSNCK/EcYWfIVgnAvtP4BBUKUHNnoCIhV+r0SIROkHIZFgTHnWO3kb2ogbo65Y&#10;KfqIj1P8Av0h5tEi3iJg0JaY64Sd/Q27hxn0g6mIkzEZD9mPbvoIxsB648kiegbtJ+Om1mA/8q4m&#10;tmSvP5LUUxNY8t26G5oP3YSXNZR7bEgL/aQ6w29qLP+KOX/PLI4mdgyuG3+Hh1SA5YPhj5IK7K+P&#10;3oM+TgxKKWlx1Avqfm6ZFZSo7xpn6Tybz8NuiJf58Sl2IrGHkvWhRG+bK8CewnnB6OJv0Pdq/JUW&#10;mhfcSsvgFUVMc/RdUO7teLny/QrCvcbFchnVcB8Y5lf60fAAHngO7f3UvTBrhhnwOD23MK4Flr8b&#10;hV43WGpYbj3IOs7JK69DBXCXxFYa9l5YVof3qPW6nRe/AQAA//8DAFBLAwQUAAYACAAAACEAh8nS&#10;Q94AAAAIAQAADwAAAGRycy9kb3ducmV2LnhtbEyPQU/DMAyF70j8h8hIXBBLB1MLpekESEgc0MQG&#10;vaeNaSsSpzTeVvj1pCe42X5Pz98r1pOz4oBj6D0pWC4SEEiNNz21Ct7fni5vQATWZLT1hAq+McC6&#10;PD0pdG78kbZ42HErYgiFXCvomIdcytB06HRY+AEpah9+dJrjOrbSjPoYw52VV0mSSqd7ih86PeBj&#10;h83nbu8UDBf8cmsf+Gva6Oef5WtVbeusUur8bLq/A8E48Z8ZZvyIDmVkqv2eTBBWQSzC8Xq9AjGr&#10;SZalIOp5WqUgy0L+L1D+AgAA//8DAFBLAQItABQABgAIAAAAIQC2gziS/gAAAOEBAAATAAAAAAAA&#10;AAAAAAAAAAAAAABbQ29udGVudF9UeXBlc10ueG1sUEsBAi0AFAAGAAgAAAAhADj9If/WAAAAlAEA&#10;AAsAAAAAAAAAAAAAAAAALwEAAF9yZWxzLy5yZWxzUEsBAi0AFAAGAAgAAAAhAOZKcZa0AgAA5QUA&#10;AA4AAAAAAAAAAAAAAAAALgIAAGRycy9lMm9Eb2MueG1sUEsBAi0AFAAGAAgAAAAhAIfJ0kPeAAAA&#10;CAEAAA8AAAAAAAAAAAAAAAAADgUAAGRycy9kb3ducmV2LnhtbFBLBQYAAAAABAAEAPMAAAAZBgAA&#10;AAA=&#10;" fillcolor="white [3212]" strokecolor="#4472c4 [3204]" strokeweight="3pt">
                <v:path arrowok="t"/>
                <v:textbox>
                  <w:txbxContent>
                    <w:p w14:paraId="6E0C1EDE" w14:textId="3E421111" w:rsidR="00122C19" w:rsidRPr="0075774D" w:rsidRDefault="00985940" w:rsidP="00513998">
                      <w:pPr>
                        <w:pStyle w:val="NoSpacing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Orion Innovation</w:t>
                      </w:r>
                      <w:r w:rsidR="00CC7349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NJ</w:t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B67E7F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B67E7F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April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201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="009828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September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201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183255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77F267" w14:textId="56F7EE28" w:rsidR="00BB5DFA" w:rsidRPr="0075774D" w:rsidRDefault="009D70B8" w:rsidP="00513998">
                      <w:pPr>
                        <w:pStyle w:val="NoSpacing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Full Stack Developer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1DE571" w14:textId="271AD6E5" w:rsidR="00C334A9" w:rsidRPr="00C8510C" w:rsidRDefault="00183FD4" w:rsidP="007C19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300202" w14:textId="77777777" w:rsidR="00F159E7" w:rsidRDefault="00F159E7" w:rsidP="00022991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C7DC2" w14:textId="778616A7" w:rsidR="00022991" w:rsidRPr="00C8510C" w:rsidRDefault="00022991" w:rsidP="00022991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14:paraId="1673C083" w14:textId="138985EF" w:rsidR="005C1E4D" w:rsidRPr="00C8510C" w:rsidRDefault="005C1E4D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Followed 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Agile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methodology and involved in daily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SCRUM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meetings, sprint planning, showcases and retrospective.</w:t>
      </w:r>
    </w:p>
    <w:p w14:paraId="18FBA4AC" w14:textId="78F67CF4" w:rsidR="005C1E4D" w:rsidRPr="00C8510C" w:rsidRDefault="005C1E4D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Services, Business Delegate,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POJO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Controller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DAO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8510C">
        <w:rPr>
          <w:rFonts w:ascii="Times New Roman" w:hAnsi="Times New Roman" w:cs="Times New Roman"/>
          <w:sz w:val="24"/>
          <w:szCs w:val="24"/>
        </w:rPr>
        <w:t>implemented transaction management in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DAO</w:t>
      </w:r>
      <w:r w:rsidRPr="00C8510C">
        <w:rPr>
          <w:rFonts w:ascii="Times New Roman" w:hAnsi="Times New Roman" w:cs="Times New Roman"/>
          <w:sz w:val="24"/>
          <w:szCs w:val="24"/>
        </w:rPr>
        <w:t> layer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8510C">
        <w:rPr>
          <w:rFonts w:ascii="Times New Roman" w:hAnsi="Times New Roman" w:cs="Times New Roman"/>
          <w:sz w:val="24"/>
          <w:szCs w:val="24"/>
        </w:rPr>
        <w:t> and extensively used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Core Java collections, Generics, Exception handling, Design patterns and java 8 features 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like </w:t>
      </w:r>
      <w:r w:rsidR="00F159E7"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Lambdas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and Streams 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for functionality</w:t>
      </w:r>
      <w:r w:rsidRPr="00C851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4A2AC" w14:textId="77777777" w:rsidR="00DE6445" w:rsidRPr="00C8510C" w:rsidRDefault="00DE6445" w:rsidP="00DE6445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Migrated the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Servlets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Spring Controllers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and developed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Spring Interceptors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, worked on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JSPs, JSTL, and JSP Custom Tags</w:t>
      </w:r>
    </w:p>
    <w:p w14:paraId="436186C3" w14:textId="77777777" w:rsidR="00DE6445" w:rsidRPr="00C8510C" w:rsidRDefault="00DE6445" w:rsidP="00DE6445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Involved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Servlets, Java Bean programming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on the server side for the communication between clients and server.</w:t>
      </w:r>
    </w:p>
    <w:p w14:paraId="45729682" w14:textId="24F1380A" w:rsidR="005C1E4D" w:rsidRPr="00C8510C" w:rsidRDefault="00DE6445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Responsible for writing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Struts action </w:t>
      </w:r>
      <w:r w:rsidRPr="00C8510C">
        <w:rPr>
          <w:rFonts w:ascii="Times New Roman" w:hAnsi="Times New Roman" w:cs="Times New Roman"/>
          <w:sz w:val="24"/>
          <w:szCs w:val="24"/>
        </w:rPr>
        <w:t xml:space="preserve">classes,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Hibernate POJO </w:t>
      </w:r>
      <w:r w:rsidRPr="00C8510C">
        <w:rPr>
          <w:rFonts w:ascii="Times New Roman" w:hAnsi="Times New Roman" w:cs="Times New Roman"/>
          <w:sz w:val="24"/>
          <w:szCs w:val="24"/>
        </w:rPr>
        <w:t>classes and integrating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Struts</w:t>
      </w:r>
      <w:r w:rsidRPr="00C8510C">
        <w:rPr>
          <w:rFonts w:ascii="Times New Roman" w:hAnsi="Times New Roman" w:cs="Times New Roman"/>
          <w:sz w:val="24"/>
          <w:szCs w:val="24"/>
        </w:rPr>
        <w:t> and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Hibernate </w:t>
      </w:r>
      <w:r w:rsidRPr="00C8510C">
        <w:rPr>
          <w:rFonts w:ascii="Times New Roman" w:hAnsi="Times New Roman" w:cs="Times New Roman"/>
          <w:sz w:val="24"/>
          <w:szCs w:val="24"/>
        </w:rPr>
        <w:t xml:space="preserve">with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spring </w:t>
      </w:r>
      <w:r w:rsidRPr="00C8510C">
        <w:rPr>
          <w:rFonts w:ascii="Times New Roman" w:hAnsi="Times New Roman" w:cs="Times New Roman"/>
          <w:sz w:val="24"/>
          <w:szCs w:val="24"/>
        </w:rPr>
        <w:t>for processing business needs.</w:t>
      </w:r>
    </w:p>
    <w:p w14:paraId="50581A8A" w14:textId="300C6F2E" w:rsidR="00DE6445" w:rsidRPr="00C8510C" w:rsidRDefault="00DE6445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Developing the application using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Spring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MVC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Architecture</w:t>
      </w:r>
      <w:r w:rsidRPr="00C8510C">
        <w:rPr>
          <w:rFonts w:ascii="Times New Roman" w:hAnsi="Times New Roman" w:cs="Times New Roman"/>
          <w:sz w:val="24"/>
          <w:szCs w:val="24"/>
        </w:rPr>
        <w:t xml:space="preserve"> with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Hibernate</w:t>
      </w:r>
      <w:r w:rsidRPr="00C8510C">
        <w:rPr>
          <w:rFonts w:ascii="Times New Roman" w:hAnsi="Times New Roman" w:cs="Times New Roman"/>
          <w:sz w:val="24"/>
          <w:szCs w:val="24"/>
        </w:rPr>
        <w:t xml:space="preserve"> as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ORM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framework</w:t>
      </w:r>
      <w:r w:rsidRPr="00C8510C">
        <w:rPr>
          <w:rFonts w:ascii="Times New Roman" w:hAnsi="Times New Roman" w:cs="Times New Roman"/>
          <w:sz w:val="24"/>
          <w:szCs w:val="24"/>
        </w:rPr>
        <w:t>.</w:t>
      </w:r>
    </w:p>
    <w:p w14:paraId="68121140" w14:textId="5EEBFAA4" w:rsidR="00DE6445" w:rsidRPr="00C8510C" w:rsidRDefault="00DE6445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Developed user interface using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JSP, JSP Tag libraries, Spring Tag libraries</w:t>
      </w:r>
      <w:r w:rsidRPr="00C8510C">
        <w:rPr>
          <w:rFonts w:ascii="Times New Roman" w:hAnsi="Times New Roman" w:cs="Times New Roman"/>
          <w:sz w:val="24"/>
          <w:szCs w:val="24"/>
        </w:rPr>
        <w:t xml:space="preserve"> and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JavaScript </w:t>
      </w:r>
      <w:r w:rsidRPr="00C8510C">
        <w:rPr>
          <w:rFonts w:ascii="Times New Roman" w:hAnsi="Times New Roman" w:cs="Times New Roman"/>
          <w:sz w:val="24"/>
          <w:szCs w:val="24"/>
        </w:rPr>
        <w:t>to simplify the complexities of the application.</w:t>
      </w:r>
    </w:p>
    <w:p w14:paraId="55244394" w14:textId="70B98772" w:rsidR="005C1E4D" w:rsidRPr="00C8510C" w:rsidRDefault="002F1ADA" w:rsidP="005C1E4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designing, developing, and testing browser compatible web application by using the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HTML5, CSS3, Bootstrap, 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and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ReactJS.</w:t>
      </w:r>
    </w:p>
    <w:p w14:paraId="188E233E" w14:textId="55FA21B4" w:rsidR="002F1ADA" w:rsidRPr="00242B60" w:rsidRDefault="002F1ADA" w:rsidP="005C1E4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 xml:space="preserve">Installed, configured, and managed the servers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AWS, Tomcat, Apache, MySQL, MongoDB, Groovy, JIRA, Git, and Junit).</w:t>
      </w:r>
    </w:p>
    <w:p w14:paraId="7501F410" w14:textId="77777777" w:rsidR="00242B60" w:rsidRPr="00242B60" w:rsidRDefault="00242B60" w:rsidP="00242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B60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242B60">
        <w:rPr>
          <w:rFonts w:ascii="Times New Roman" w:eastAsia="Times New Roman" w:hAnsi="Times New Roman" w:cs="Times New Roman"/>
          <w:b/>
          <w:bCs/>
          <w:sz w:val="24"/>
          <w:szCs w:val="24"/>
        </w:rPr>
        <w:t>spring’s IOC, DI, JDBC and AOP</w:t>
      </w:r>
      <w:r w:rsidRPr="00242B6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42B60">
        <w:rPr>
          <w:rFonts w:ascii="Times New Roman" w:eastAsia="Times New Roman" w:hAnsi="Times New Roman" w:cs="Times New Roman"/>
          <w:b/>
          <w:bCs/>
          <w:sz w:val="24"/>
          <w:szCs w:val="24"/>
        </w:rPr>
        <w:t>Spring’s</w:t>
      </w:r>
      <w:r w:rsidRPr="00242B60">
        <w:rPr>
          <w:rFonts w:ascii="Times New Roman" w:eastAsia="Times New Roman" w:hAnsi="Times New Roman" w:cs="Times New Roman"/>
          <w:sz w:val="24"/>
          <w:szCs w:val="24"/>
        </w:rPr>
        <w:t xml:space="preserve"> integration with </w:t>
      </w:r>
      <w:r w:rsidRPr="00242B60">
        <w:rPr>
          <w:rFonts w:ascii="Times New Roman" w:eastAsia="Times New Roman" w:hAnsi="Times New Roman" w:cs="Times New Roman"/>
          <w:b/>
          <w:bCs/>
          <w:sz w:val="24"/>
          <w:szCs w:val="24"/>
        </w:rPr>
        <w:t>Apache Camel</w:t>
      </w:r>
      <w:r w:rsidRPr="00242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BD70C" w14:textId="38E6A40B" w:rsidR="00242B60" w:rsidRPr="00242B60" w:rsidRDefault="00242B60" w:rsidP="00242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B60">
        <w:rPr>
          <w:rFonts w:ascii="Times New Roman" w:eastAsia="Times New Roman" w:hAnsi="Times New Roman" w:cs="Times New Roman"/>
          <w:sz w:val="24"/>
          <w:szCs w:val="24"/>
        </w:rPr>
        <w:t xml:space="preserve">Experience in developing the Two-Phase commit using </w:t>
      </w:r>
      <w:r w:rsidRPr="00242B60">
        <w:rPr>
          <w:rFonts w:ascii="Times New Roman" w:eastAsia="Times New Roman" w:hAnsi="Times New Roman" w:cs="Times New Roman"/>
          <w:b/>
          <w:bCs/>
          <w:sz w:val="24"/>
          <w:szCs w:val="24"/>
        </w:rPr>
        <w:t>Spring and Apache Camel</w:t>
      </w:r>
      <w:r w:rsidRPr="00242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057A2" w14:textId="574DFE26" w:rsidR="009971A2" w:rsidRDefault="009971A2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Designed &amp; developed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JSP pages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="00022991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JSTL,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HTML &amp; CSS.</w:t>
      </w:r>
    </w:p>
    <w:p w14:paraId="661BED97" w14:textId="1F1DDFA4" w:rsidR="00E81E53" w:rsidRPr="00E81E53" w:rsidRDefault="00E81E53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81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Employing various research and </w:t>
      </w:r>
      <w:r w:rsidRPr="00E81E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open source tools</w:t>
      </w:r>
      <w:r w:rsidRPr="00E81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techniques, and best practices to identify relevant information from </w:t>
      </w:r>
      <w:r w:rsidRPr="00E81E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Open Source</w:t>
      </w:r>
      <w:r w:rsidRPr="00E81E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196481" w14:textId="298E6EEA" w:rsidR="00E81E53" w:rsidRPr="00E81E53" w:rsidRDefault="00E81E53" w:rsidP="00E81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E53">
        <w:rPr>
          <w:rFonts w:ascii="Times New Roman" w:eastAsia="Times New Roman" w:hAnsi="Times New Roman" w:cs="Times New Roman"/>
          <w:sz w:val="24"/>
          <w:szCs w:val="24"/>
        </w:rPr>
        <w:t xml:space="preserve">Briefed various government stakeholders to include senior leaders on </w:t>
      </w:r>
      <w:r w:rsidRPr="00E81E53">
        <w:rPr>
          <w:rFonts w:ascii="Times New Roman" w:eastAsia="Times New Roman" w:hAnsi="Times New Roman" w:cs="Times New Roman"/>
          <w:b/>
          <w:bCs/>
          <w:sz w:val="24"/>
          <w:szCs w:val="24"/>
        </w:rPr>
        <w:t>open source</w:t>
      </w:r>
      <w:r w:rsidRPr="00E81E53">
        <w:rPr>
          <w:rFonts w:ascii="Times New Roman" w:eastAsia="Times New Roman" w:hAnsi="Times New Roman" w:cs="Times New Roman"/>
          <w:sz w:val="24"/>
          <w:szCs w:val="24"/>
        </w:rPr>
        <w:t xml:space="preserve"> best practices and selected work products.</w:t>
      </w:r>
    </w:p>
    <w:p w14:paraId="67048BD7" w14:textId="77777777" w:rsidR="00502618" w:rsidRDefault="002F1ADA" w:rsidP="00502618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Involved in writing 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SQL queries</w:t>
      </w: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stored procedures for the application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Oracle</w:t>
      </w: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Used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Oracle 10g</w:t>
      </w:r>
      <w:r w:rsidRPr="00C85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for running queries to confirm the results from the application.</w:t>
      </w:r>
    </w:p>
    <w:p w14:paraId="53B23789" w14:textId="61391C6E" w:rsidR="00ED781D" w:rsidRPr="00502618" w:rsidRDefault="00ED781D" w:rsidP="00502618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02618">
        <w:rPr>
          <w:rFonts w:ascii="Times New Roman" w:eastAsia="Times New Roman" w:hAnsi="Times New Roman" w:cs="Times New Roman"/>
          <w:sz w:val="24"/>
          <w:szCs w:val="24"/>
        </w:rPr>
        <w:t xml:space="preserve">Involved in designing the database in </w:t>
      </w:r>
      <w:r w:rsidRPr="00502618">
        <w:rPr>
          <w:rFonts w:ascii="Times New Roman" w:eastAsia="Times New Roman" w:hAnsi="Times New Roman" w:cs="Times New Roman"/>
          <w:b/>
          <w:bCs/>
          <w:sz w:val="24"/>
          <w:szCs w:val="24"/>
        </w:rPr>
        <w:t>SQL Server,</w:t>
      </w:r>
      <w:r w:rsidRPr="00502618">
        <w:rPr>
          <w:rFonts w:ascii="Times New Roman" w:eastAsia="Times New Roman" w:hAnsi="Times New Roman" w:cs="Times New Roman"/>
          <w:sz w:val="24"/>
          <w:szCs w:val="24"/>
        </w:rPr>
        <w:t xml:space="preserve"> developed the SQL queries using </w:t>
      </w:r>
      <w:r w:rsidRPr="00502618">
        <w:rPr>
          <w:rFonts w:ascii="Times New Roman" w:eastAsia="Times New Roman" w:hAnsi="Times New Roman" w:cs="Times New Roman"/>
          <w:b/>
          <w:bCs/>
          <w:sz w:val="24"/>
          <w:szCs w:val="24"/>
        </w:rPr>
        <w:t>joins, stored procedures, and triggers,</w:t>
      </w:r>
      <w:r w:rsidRPr="00502618">
        <w:rPr>
          <w:rFonts w:ascii="Times New Roman" w:eastAsia="Times New Roman" w:hAnsi="Times New Roman" w:cs="Times New Roman"/>
          <w:sz w:val="24"/>
          <w:szCs w:val="24"/>
        </w:rPr>
        <w:t xml:space="preserve"> creating views, and updating code to </w:t>
      </w:r>
      <w:r w:rsidRPr="00502618">
        <w:rPr>
          <w:rFonts w:ascii="Times New Roman" w:eastAsia="Times New Roman" w:hAnsi="Times New Roman" w:cs="Times New Roman"/>
          <w:b/>
          <w:bCs/>
          <w:sz w:val="24"/>
          <w:szCs w:val="24"/>
        </w:rPr>
        <w:t>IBM Rational Clear case</w:t>
      </w:r>
      <w:r w:rsidRPr="00502618">
        <w:rPr>
          <w:rFonts w:ascii="Times New Roman" w:eastAsia="Times New Roman" w:hAnsi="Times New Roman" w:cs="Times New Roman"/>
          <w:sz w:val="24"/>
          <w:szCs w:val="24"/>
        </w:rPr>
        <w:t xml:space="preserve"> for Source code control.</w:t>
      </w:r>
    </w:p>
    <w:p w14:paraId="67663D75" w14:textId="5430CA0D" w:rsidR="002F1ADA" w:rsidRPr="00C8510C" w:rsidRDefault="002F1ADA" w:rsidP="002F1AD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Involved in developing code for obtaining bean references in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 framework</w:t>
      </w:r>
      <w:r w:rsidRPr="00C8510C">
        <w:rPr>
          <w:rFonts w:ascii="Times New Roman" w:hAnsi="Times New Roman" w:cs="Times New Roman"/>
          <w:sz w:val="24"/>
          <w:szCs w:val="24"/>
        </w:rPr>
        <w:t xml:space="preserve"> using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Dependency Injection (DI) or Inversion of Control (IOC).</w:t>
      </w:r>
    </w:p>
    <w:p w14:paraId="77B38BF6" w14:textId="77777777" w:rsidR="00ED781D" w:rsidRPr="00C8510C" w:rsidRDefault="002F1ADA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</w:rPr>
        <w:t>Used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 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Framework</w:t>
      </w:r>
      <w:r w:rsidRPr="00C8510C">
        <w:rPr>
          <w:rFonts w:ascii="Times New Roman" w:hAnsi="Times New Roman" w:cs="Times New Roman"/>
          <w:sz w:val="24"/>
          <w:szCs w:val="24"/>
        </w:rPr>
        <w:t xml:space="preserve"> at Business Tier and uses 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 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container</w:t>
      </w:r>
      <w:r w:rsidRPr="00C8510C">
        <w:rPr>
          <w:rFonts w:ascii="Times New Roman" w:hAnsi="Times New Roman" w:cs="Times New Roman"/>
          <w:sz w:val="24"/>
          <w:szCs w:val="24"/>
        </w:rPr>
        <w:t xml:space="preserve"> for initializing services and used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Spring Core Annotations</w:t>
      </w:r>
      <w:r w:rsidRPr="00C8510C">
        <w:rPr>
          <w:rFonts w:ascii="Times New Roman" w:hAnsi="Times New Roman" w:cs="Times New Roman"/>
          <w:sz w:val="24"/>
          <w:szCs w:val="24"/>
        </w:rPr>
        <w:t xml:space="preserve"> for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Dependency Injection </w:t>
      </w:r>
      <w:r w:rsidRPr="00C8510C">
        <w:rPr>
          <w:rFonts w:ascii="Times New Roman" w:hAnsi="Times New Roman" w:cs="Times New Roman"/>
          <w:sz w:val="24"/>
          <w:szCs w:val="24"/>
        </w:rPr>
        <w:t xml:space="preserve">such as 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>Bean, Component, Repository, Auto wired</w:t>
      </w:r>
      <w:r w:rsidRPr="00C8510C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6A1C241E" w14:textId="22E11CA3" w:rsidR="00ED1350" w:rsidRPr="00C8510C" w:rsidRDefault="00ED1350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Java, JDBC, Servlets, JSP, JSTL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while enhancing the functionality and responsible for creating database tables on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Oracle DB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457EE" w14:textId="1CD79014" w:rsidR="00ED781D" w:rsidRPr="00C8510C" w:rsidRDefault="00ED781D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Spring Framework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developed the Spring Features like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Spring Core, Spring IOC, Spring AOP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Spring Data Access and spring web test, Spring MVC, Spring DAO, Spring Boot and Spring Security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Spring Integration.</w:t>
      </w:r>
    </w:p>
    <w:p w14:paraId="54A6ED0E" w14:textId="3AE3338E" w:rsidR="00ED781D" w:rsidRPr="00242B60" w:rsidRDefault="00ED781D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Worked with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RESTful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web services to fetch dynamic content from backend databases and created new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RESTful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web services using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Spring MVC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framework using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JSON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data format.</w:t>
      </w:r>
    </w:p>
    <w:p w14:paraId="393DA19B" w14:textId="6F90DFCE" w:rsidR="00242B60" w:rsidRPr="00242B60" w:rsidRDefault="00242B60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Responsible for developing data pipeline by implementing </w:t>
      </w:r>
      <w:r w:rsidRPr="00242B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Kafka</w:t>
      </w:r>
      <w:r w:rsidRPr="00242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producers and consumers and configuring brokers.</w:t>
      </w:r>
    </w:p>
    <w:p w14:paraId="23E6D813" w14:textId="04DFDA13" w:rsidR="00242B60" w:rsidRPr="00242B60" w:rsidRDefault="00242B60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B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Kafka</w:t>
      </w:r>
      <w:r w:rsidRPr="00242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integration with Spark using Spark Streaming API.</w:t>
      </w:r>
    </w:p>
    <w:p w14:paraId="79F27522" w14:textId="5BD983FC" w:rsidR="00ED1350" w:rsidRPr="00C8510C" w:rsidRDefault="00ED1350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Designed and developed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Caching and Logging service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Singleton pattern, Log4j.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Involved in Configuration and Usage of Apache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Log4J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logging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debugging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purposes.</w:t>
      </w:r>
    </w:p>
    <w:p w14:paraId="500C9220" w14:textId="7F6FE67E" w:rsidR="00282F3D" w:rsidRPr="00C8510C" w:rsidRDefault="00282F3D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Experience in developing application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Single Page (SPA’s)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using various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JavaScript frameworks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Angular JS and React JS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C8FAB" w14:textId="6DB9D85A" w:rsidR="00685BCB" w:rsidRPr="00C8510C" w:rsidRDefault="00ED781D" w:rsidP="00A00F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685BCB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CSS and JS code</w:t>
      </w:r>
      <w:r w:rsidR="00685BCB" w:rsidRPr="00C8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85BCB" w:rsidRPr="00C8510C">
        <w:rPr>
          <w:rFonts w:ascii="Times New Roman" w:eastAsia="Times New Roman" w:hAnsi="Times New Roman" w:cs="Times New Roman"/>
          <w:sz w:val="24"/>
          <w:szCs w:val="24"/>
        </w:rPr>
        <w:t xml:space="preserve"> Built a real time </w:t>
      </w:r>
      <w:r w:rsidR="00685BCB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mouse/click user analytics web service</w:t>
      </w:r>
      <w:r w:rsidR="00685BCB" w:rsidRPr="00C8510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685BCB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Node.js</w:t>
      </w:r>
    </w:p>
    <w:p w14:paraId="010EE2C8" w14:textId="25CCAA32" w:rsidR="009971A2" w:rsidRPr="00C8510C" w:rsidRDefault="009971A2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SOAP based Web Services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for Integrating with the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Enterprise Information System Tier.</w:t>
      </w:r>
    </w:p>
    <w:p w14:paraId="2AB65DD6" w14:textId="651E9847" w:rsidR="009971A2" w:rsidRPr="00C8510C" w:rsidRDefault="009971A2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Tomcat web server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for deploying the web content and all code was written using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the Eclipse IDE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3CE928" w14:textId="361B699B" w:rsidR="009971A2" w:rsidRPr="00C8510C" w:rsidRDefault="009971A2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Maven Builder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extensively for the code building and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smoke testing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AF21B2" w14:textId="255D387F" w:rsidR="008758E3" w:rsidRPr="00C8510C" w:rsidRDefault="008758E3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Hands-on experience in development of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Microservices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and deploying in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Docker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C96851" w14:textId="1D26B8B7" w:rsidR="009971A2" w:rsidRDefault="009971A2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Eclipse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is used for development as IDE and involved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Quality Control Activities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such as defect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tracking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fixing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JIRA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891374" w14:textId="4E72C7BE" w:rsidR="00AE6233" w:rsidRPr="00AE6233" w:rsidRDefault="00AE6233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E6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Extensive working experience in setting up </w:t>
      </w:r>
      <w:r w:rsidRPr="00AE62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WebLogic</w:t>
      </w:r>
      <w:r w:rsidRPr="00AE6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cluster environment, including </w:t>
      </w:r>
      <w:r w:rsidRPr="00AE62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WebLogic </w:t>
      </w:r>
      <w:r w:rsidRPr="00AE6233">
        <w:rPr>
          <w:rFonts w:ascii="Times New Roman" w:hAnsi="Times New Roman" w:cs="Times New Roman"/>
          <w:sz w:val="24"/>
          <w:szCs w:val="24"/>
          <w:shd w:val="clear" w:color="auto" w:fill="FFFFFF"/>
        </w:rPr>
        <w:t>Domains, Admin Servers, Managed Servers, and Node Manager.</w:t>
      </w:r>
    </w:p>
    <w:p w14:paraId="1B326891" w14:textId="2B952048" w:rsidR="00ED781D" w:rsidRPr="00C8510C" w:rsidRDefault="00ED781D" w:rsidP="009C707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5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Provided </w:t>
      </w:r>
      <w:r w:rsidRPr="00C851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Log4j support</w:t>
      </w:r>
      <w:r w:rsidRPr="00C85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the application for </w:t>
      </w:r>
      <w:r w:rsidRPr="00C8510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debugging</w:t>
      </w:r>
      <w:r w:rsidRPr="00C85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system</w:t>
      </w:r>
      <w:r w:rsidR="009C707C" w:rsidRPr="00C851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CB3BB87" w14:textId="3B7B50FC" w:rsidR="009971A2" w:rsidRPr="00C8510C" w:rsidRDefault="009971A2" w:rsidP="00A00F0F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Performed Unit testing, bug fixing in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multiple environments (DEV/TEST/STAG/PROD)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and reproduced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bugs for fixing and code review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of individual modules in the application.</w:t>
      </w:r>
    </w:p>
    <w:p w14:paraId="5AB6405F" w14:textId="6E488C1F" w:rsidR="00ED781D" w:rsidRPr="00C8510C" w:rsidRDefault="009971A2" w:rsidP="00ED781D">
      <w:pPr>
        <w:numPr>
          <w:ilvl w:val="0"/>
          <w:numId w:val="2"/>
        </w:num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Extensively used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JUnit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unit testing, integration testing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production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testing</w:t>
      </w:r>
      <w:r w:rsidRPr="00C851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44B88F" w14:textId="4F86A9EF" w:rsidR="00CC4506" w:rsidRPr="00C8510C" w:rsidRDefault="009971A2" w:rsidP="007C1920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 HTML, CSS, JavaScript, Eclipse Kepler, Spring, Hibernat</w:t>
      </w:r>
      <w:r w:rsidR="009A4138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, SQL, WSDL, SOAP, SVN, Maven, Eclipse,</w:t>
      </w:r>
      <w:r w:rsidR="009A4138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JUnit,</w:t>
      </w:r>
      <w:r w:rsidR="00242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JDBC, JSP, JSTL, JSON, RESTful,</w:t>
      </w:r>
      <w:r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log4j, MS SQL Server 2012, WebSphere,</w:t>
      </w:r>
      <w:r w:rsidR="00493250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2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Camel, </w:t>
      </w:r>
      <w:r w:rsidR="00493250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EJB, </w:t>
      </w:r>
      <w:r w:rsidR="00242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Kafka, </w:t>
      </w:r>
      <w:r w:rsidR="00493250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>Singleton, OAUTH,</w:t>
      </w:r>
      <w:r w:rsidR="00E81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Groovy,</w:t>
      </w:r>
      <w:r w:rsidR="00493250" w:rsidRPr="00C85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JIRA</w:t>
      </w:r>
      <w:r w:rsidR="00242B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79DCD1C" w14:textId="77777777" w:rsidR="00242B60" w:rsidRPr="00C8510C" w:rsidRDefault="00242B60" w:rsidP="00512194">
      <w:pPr>
        <w:pStyle w:val="NoSpacing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727469F" w14:textId="18DBC62E" w:rsidR="002B6D0D" w:rsidRPr="00C8510C" w:rsidRDefault="00523339" w:rsidP="002B6D0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68394" wp14:editId="48AB0215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804660" cy="579120"/>
                <wp:effectExtent l="19050" t="19050" r="1524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8935D" w14:textId="71EB7770" w:rsidR="00122C19" w:rsidRPr="0075774D" w:rsidRDefault="00B67E7F" w:rsidP="00602FD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Toyota</w:t>
                            </w:r>
                            <w:r w:rsidR="00946ED2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TX</w:t>
                            </w:r>
                            <w:r w:rsidR="00E3183A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October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201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7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– 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November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201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8</w:t>
                            </w:r>
                          </w:p>
                          <w:p w14:paraId="6E711264" w14:textId="45587FFB" w:rsidR="00BB5DFA" w:rsidRPr="0075774D" w:rsidRDefault="005A7015" w:rsidP="00602FD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Java</w:t>
                            </w:r>
                            <w:r w:rsidR="009D70B8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/J2EE</w:t>
                            </w: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8394" id="Rectangle 5" o:spid="_x0000_s1028" style="position:absolute;left:0;text-align:left;margin-left:0;margin-top:5.25pt;width:535.8pt;height:45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uwtgIAAOUFAAAOAAAAZHJzL2Uyb0RvYy54bWysVEtv2zAMvg/YfxB0X21nSdoadYqgRYcB&#10;QVv0gZ4VWYqNyaImKXGyXz9KfjTtih2G+SBIJvmR/Pi4uNw3iuyEdTXogmYnKSVCcyhrvSno89PN&#10;lzNKnGe6ZAq0KOhBOHq5+PzpojW5mEAFqhSWIIh2eWsKWnlv8iRxvBINcydghEahBNswj0+7SUrL&#10;WkRvVDJJ03nSgi2NBS6cw7/XnZAuIr6Ugvs7KZ3wRBUUY/PxtPFchzNZXLB8Y5mpat6Hwf4hiobV&#10;Gp2OUNfMM7K19R9QTc0tOJD+hEOTgJQ1FzEHzCZL32XzWDEjYi5IjjMjTe7/wfLb3b0ldVnQGSWa&#10;NViiBySN6Y0SZBboaY3LUevR3NuQoDMr4D8cCpI3kvBwvc5e2iboYnpkH7k+jFyLvSccf87P0ul8&#10;jiXhKJudnmeTWIyE5YO1sc5/E9CQcCmoxbAixWy3cj74Z/mgEgMDVZc3tVLxEfpHXClLdgwrv95k&#10;IRW0cMdaSpO2oF/PsjSNyG+EsQVfIRjnQvsPYBBU6Z6NjoBIhT8oESJR+kFIJBhTnnRO3oY24Mao&#10;K1aKLuJZit8Q82ARM4iAQVtiriN29jfsLvVeP5iKOBmjcZ/94KaLYAisMx4tomfQfjRuag32I+9q&#10;ZEt2+gNJHTWBJb9f72PzTYZOW0N5wIa00E2qM/ymxvKvmPP3zOJoYsfguvF3eEgFWD7ob5RUYH99&#10;9D/o48SglJIWR72g7ueWWUGJ+q5xls6z6TTshviYzk6xE4k9lqyPJXrbXAH2VIaLzfB4DfpeDVdp&#10;oXnBrbQMXlHENEffBeXeDo8r360g3GtcLJdRDfeBYX6lHw0P4IHn0N5P+xdmTT8DHqfnFoa1wPJ3&#10;o9DpBksNy60HWcc5CUx3vPYVwF0SW6nfe2FZHb+j1ut2XvwGAAD//wMAUEsDBBQABgAIAAAAIQBA&#10;qMhw3gAAAAgBAAAPAAAAZHJzL2Rvd25yZXYueG1sTI9BT8MwDIXvSPyHyEhc0JYWiRVK0wmQkDgg&#10;tI317jahrUic0nhb4deTnuBm+z09f69YT86KoxlD70lBukxAGGq87qlVsH9/XtyCCIyk0XoyCr5N&#10;gHV5flZgrv2Jtua441bEEAo5KuiYh1zK0HTGYVj6wVDUPvzokOM6tlKPeIrhzsrrJFlJhz3FDx0O&#10;5qkzzefu4BQMV/x6Zx/5a3rDl590U1XbOquUuryYHu5BsJn4zwwzfkSHMjLV/kA6CKsgFuF4TW5A&#10;zGqSpSsQ9TylGciykP8LlL8AAAD//wMAUEsBAi0AFAAGAAgAAAAhALaDOJL+AAAA4QEAABMAAAAA&#10;AAAAAAAAAAAAAAAAAFtDb250ZW50X1R5cGVzXS54bWxQSwECLQAUAAYACAAAACEAOP0h/9YAAACU&#10;AQAACwAAAAAAAAAAAAAAAAAvAQAAX3JlbHMvLnJlbHNQSwECLQAUAAYACAAAACEAYIhbsLYCAADl&#10;BQAADgAAAAAAAAAAAAAAAAAuAgAAZHJzL2Uyb0RvYy54bWxQSwECLQAUAAYACAAAACEAQKjIcN4A&#10;AAAIAQAADwAAAAAAAAAAAAAAAAAQBQAAZHJzL2Rvd25yZXYueG1sUEsFBgAAAAAEAAQA8wAAABsG&#10;AAAAAA==&#10;" fillcolor="white [3212]" strokecolor="#4472c4 [3204]" strokeweight="3pt">
                <v:path arrowok="t"/>
                <v:textbox>
                  <w:txbxContent>
                    <w:p w14:paraId="4238935D" w14:textId="71EB7770" w:rsidR="00122C19" w:rsidRPr="0075774D" w:rsidRDefault="00B67E7F" w:rsidP="00602FD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Toyota</w:t>
                      </w:r>
                      <w:r w:rsidR="00946ED2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TX</w:t>
                      </w:r>
                      <w:r w:rsidR="00E3183A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October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201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7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– 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November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201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8</w:t>
                      </w:r>
                    </w:p>
                    <w:p w14:paraId="6E711264" w14:textId="45587FFB" w:rsidR="00BB5DFA" w:rsidRPr="0075774D" w:rsidRDefault="005A7015" w:rsidP="00602FD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Java</w:t>
                      </w:r>
                      <w:r w:rsidR="009D70B8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/J2EE</w:t>
                      </w: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Developer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99F22B" w14:textId="07F59562" w:rsidR="006B408E" w:rsidRPr="00C8510C" w:rsidRDefault="006B408E" w:rsidP="007C19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54517" w14:textId="3DB2B8D1" w:rsidR="00523339" w:rsidRPr="00C8510C" w:rsidRDefault="00523339" w:rsidP="006F4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B3ACE" w14:textId="1816B78B" w:rsidR="006F4623" w:rsidRPr="00C8510C" w:rsidRDefault="00F2116D" w:rsidP="006F4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10C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6F4623" w:rsidRPr="00C8510C">
        <w:rPr>
          <w:rFonts w:ascii="Times New Roman" w:hAnsi="Times New Roman" w:cs="Times New Roman"/>
          <w:b/>
          <w:sz w:val="24"/>
          <w:szCs w:val="24"/>
        </w:rPr>
        <w:t>:</w:t>
      </w:r>
    </w:p>
    <w:p w14:paraId="049EC1DC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Involved in all phases of the Software development life cycle (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SDLC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) using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Agile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Methodology.</w:t>
      </w:r>
    </w:p>
    <w:p w14:paraId="14B973EE" w14:textId="1E6BA2AD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Developed Use Case Diagrams, Object Diagrams and Class Diagrams in UML using Rational Rose.</w:t>
      </w:r>
    </w:p>
    <w:p w14:paraId="29A12F81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Used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AJAX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API for intensive user operations and client-side validations.</w:t>
      </w:r>
    </w:p>
    <w:p w14:paraId="27A82AA0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Involved in writing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Spring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Configuration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XML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file that contains declarations and other dependent objects declaration.</w:t>
      </w:r>
    </w:p>
    <w:p w14:paraId="79780FE4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Developed user interface using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JSP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JSP Tag libraries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third party libraries and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JavaScript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to simplify the complexities of the application.</w:t>
      </w:r>
    </w:p>
    <w:p w14:paraId="0E06A0E2" w14:textId="3C45CEB5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Inserted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Dependency Injection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between components using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Spring (IOC) concept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.</w:t>
      </w:r>
    </w:p>
    <w:p w14:paraId="2F56A5BD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Implemented Asynchronous messaging between components using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JMS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.</w:t>
      </w:r>
    </w:p>
    <w:p w14:paraId="2A2120DF" w14:textId="5C7E29B4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Used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Multithreading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in programming to improve overall performance using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Singleton design patte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rn in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Hibernate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Utility class.</w:t>
      </w:r>
    </w:p>
    <w:p w14:paraId="53F6E35A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Wrote Stored Procedures and complicated queries for IBM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DB2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.</w:t>
      </w:r>
    </w:p>
    <w:p w14:paraId="417CD374" w14:textId="6F12D85F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Implemented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SOA architecture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with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Web Services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using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SOAP, WSDL, UDDI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and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XML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using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CXF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framework tool/Apache Commons.</w:t>
      </w:r>
    </w:p>
    <w:p w14:paraId="6CC8E839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Worked on parsing the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XML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files using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DOM/SAX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parsers.</w:t>
      </w:r>
    </w:p>
    <w:p w14:paraId="7281BFCD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Designed and developed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Hibernate DAO’s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using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spring framework’s Hibernate Dao Support and Hibernate Template.</w:t>
      </w:r>
    </w:p>
    <w:p w14:paraId="76A8074B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Involved in creating various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Data Access Objects (DAO)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for addition, modification and deletion of records using various specification files.</w:t>
      </w:r>
    </w:p>
    <w:p w14:paraId="272CB0C6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Created tables, triggers, stored procedures,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SQL queries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joins, integrity constraints and views for multiple databases,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Oracle 10g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using Toad tool.</w:t>
      </w:r>
    </w:p>
    <w:p w14:paraId="78865E63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Involved in developing the Graphical User Interface using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HTML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JavaScript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CSS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and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JSP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.</w:t>
      </w:r>
    </w:p>
    <w:p w14:paraId="55E00096" w14:textId="55794C36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Involved in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Unit Testing</w:t>
      </w:r>
      <w:r w:rsidR="00F75922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, Selenium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of various modules by generating the Test Cases.</w:t>
      </w:r>
    </w:p>
    <w:p w14:paraId="0D8367D1" w14:textId="0BA0279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Developed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Ant Scripts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for the build process and deployed in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IBM WebSphere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.</w:t>
      </w:r>
    </w:p>
    <w:p w14:paraId="053270EE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Involved in Bug fixing of various modules that were raised by the testing teams in the application during the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Integration testing phase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.</w:t>
      </w:r>
    </w:p>
    <w:p w14:paraId="7B23102E" w14:textId="4103A9A0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Implemented </w:t>
      </w: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Log4J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 for Logging Errors, debugging and tracking using loggers, append components.</w:t>
      </w:r>
    </w:p>
    <w:p w14:paraId="0B30BDFC" w14:textId="77777777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Used Rational Clear Case for version control and Clear Quest for bug tracking.</w:t>
      </w:r>
    </w:p>
    <w:p w14:paraId="3F677CB5" w14:textId="79472C61" w:rsidR="006A708C" w:rsidRPr="00C8510C" w:rsidRDefault="006A708C" w:rsidP="006A708C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 xml:space="preserve">Performed deployment of applications on </w:t>
      </w:r>
      <w:r w:rsidRPr="00C8510C">
        <w:rPr>
          <w:rFonts w:ascii="Times New Roman" w:eastAsia="Georgia" w:hAnsi="Times New Roman" w:cs="Times New Roman"/>
          <w:b/>
          <w:bCs/>
          <w:iCs/>
          <w:color w:val="000000" w:themeColor="text1"/>
          <w:sz w:val="24"/>
          <w:szCs w:val="24"/>
        </w:rPr>
        <w:t>IBM WebSphere Application Server</w:t>
      </w:r>
      <w:r w:rsidRPr="00C8510C">
        <w:rPr>
          <w:rFonts w:ascii="Times New Roman" w:eastAsia="Georgia" w:hAnsi="Times New Roman" w:cs="Times New Roman"/>
          <w:iCs/>
          <w:color w:val="000000" w:themeColor="text1"/>
          <w:sz w:val="24"/>
          <w:szCs w:val="24"/>
        </w:rPr>
        <w:t>.</w:t>
      </w:r>
    </w:p>
    <w:p w14:paraId="300EF9C5" w14:textId="71803DDF" w:rsidR="00DF3963" w:rsidRDefault="006A708C" w:rsidP="008561B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</w:pPr>
      <w:r w:rsidRPr="00C8510C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lastRenderedPageBreak/>
        <w:t>Environment: Java, J2EE, SOAP, SOA,WSDL, JAX-WS, XML, JSF, JSP, DB2, AJAX, Hibernate 3, SQL, PL/SQL, Spring, Spring Batch, Oracle10g, JavaScript, CSS, Log4j, jQuery, JBoss Application Server, Maven, Eclipse, UNIX</w:t>
      </w:r>
      <w:r w:rsidR="008561B6"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  <w:t>.</w:t>
      </w:r>
    </w:p>
    <w:p w14:paraId="4C9A018D" w14:textId="578B17DA" w:rsidR="008C4D3F" w:rsidRDefault="008C4D3F" w:rsidP="008561B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</w:pPr>
      <w:r w:rsidRPr="008C4D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00D16" wp14:editId="2B3D323F">
                <wp:simplePos x="0" y="0"/>
                <wp:positionH relativeFrom="margin">
                  <wp:posOffset>-9525</wp:posOffset>
                </wp:positionH>
                <wp:positionV relativeFrom="paragraph">
                  <wp:posOffset>22225</wp:posOffset>
                </wp:positionV>
                <wp:extent cx="6804660" cy="579120"/>
                <wp:effectExtent l="19050" t="19050" r="1524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73A68" w14:textId="548E91D7" w:rsidR="008C4D3F" w:rsidRPr="0075774D" w:rsidRDefault="00B67E7F" w:rsidP="008C4D3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Coca Cola</w:t>
                            </w:r>
                            <w:r w:rsidR="008C4D3F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GA</w:t>
                            </w:r>
                            <w:r w:rsidR="008C4D3F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4D3F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8C4D3F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8C4D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8C4D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8C4D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8C4D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8C4D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8C4D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8C4D3F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June 201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6</w:t>
                            </w:r>
                            <w:r w:rsidR="008C4D3F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- 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September</w:t>
                            </w:r>
                            <w:r w:rsidR="008C4D3F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201</w:t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7</w:t>
                            </w:r>
                            <w:r w:rsidR="008C4D3F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14:paraId="3B586287" w14:textId="1AB4A4D7" w:rsidR="008C4D3F" w:rsidRPr="0075774D" w:rsidRDefault="008C4D3F" w:rsidP="008C4D3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2EE</w:t>
                            </w: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00D16" id="Rectangle 7" o:spid="_x0000_s1029" style="position:absolute;left:0;text-align:left;margin-left:-.75pt;margin-top:1.75pt;width:535.8pt;height:4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k2kQIAACwFAAAOAAAAZHJzL2Uyb0RvYy54bWysVEtv2zAMvg/YfxB0X+2kbpIadYogRYYB&#10;QVusHXpmZPmB6TVJiZP9+lGyk6ZdT8N0EESR4uPjR93c7qUgO25dq1VBRxcpJVwxXbaqLuiP59WX&#10;GSXOgypBaMULeuCO3s4/f7rpTM7HutGi5JagE+XyzhS08d7kSeJYwyW4C224QmWlrQSPoq2T0kKH&#10;3qVIxmk6STptS2M1487h7V2vpPPov6o48w9V5bgnoqCYm4+7jfsm7Mn8BvLagmlaNqQB/5CFhFZh&#10;0JOrO/BAtrb9y5VsmdVOV/6CaZnoqmoZjzVgNaP0XTVPDRgea0FwnDnB5P6fW3a/e7SkLQs6pUSB&#10;xBZ9R9BA1YKTaYCnMy5HqyfzaEOBzqw1++lQkbzRBMENNvvKymCL5ZF9xPpwwprvPWF4OZml2WSC&#10;LWGou5pej8axGQnkx9fGOv+Va0nCoaAW04oQw27tfIgP+dEkJqZFW65aIaJwcEthyQ6w7ciWUneU&#10;CHAeLwu6iivUhi7c+TOhSFfQy9koDYkB8rES4PEoDSLkVE0JiBqJzryNubx57Wy9OUXNsul4mX0U&#10;JCR9B67ps4seehrK1uMsiFYWdJaGNbwWKpTEI5uH0l/RDie/3+xjDy/Di3Cz0eUB+2p1T3hn2KrF&#10;sGuE4BEsMhzrw6n1D7hVQmPRejhR0mj7+6P7YI/EQy0lHU4MAvJrC5Yjst8UUvJ6lGVhxKKQXU2x&#10;ocSeazbnGrWVS43dGeH/YFg8BnsvjsfKavmCw70IUVEFimHsHvpBWPp+kvF7YHyxiGY4Vgb8Wj0Z&#10;FpwH5ALgz/sXsGagkkcS3uvjdEH+jlG9bXip9GLrddVGur3iOnAfRzJSaPg+wsyfy9Hq9ZOb/wEA&#10;AP//AwBQSwMEFAAGAAgAAAAhACl4x9ndAAAACAEAAA8AAABkcnMvZG93bnJldi54bWxMj81uwjAQ&#10;hO+V+g7WVuoN7NAfIM0GISQOPQKtytHE2ySqvU5jB9K3rzm1p9FqRjPfFqvRWXGmPrSeEbKpAkFc&#10;edNyjfB22E4WIELUbLT1TAg/FGBV3t4UOjf+wjs672MtUgmHXCM0MXa5lKFqyOkw9R1x8j5973RM&#10;Z19L0+tLKndWzpR6lk63nBYa3dGmoeprPziErao+TGfb1836+D3MSI/vy3GHeH83rl9ARBrjXxiu&#10;+AkdysR08gObICzCJHtKSYSHJFdbzVUG4oSwfJyDLAv5/4HyFwAA//8DAFBLAQItABQABgAIAAAA&#10;IQC2gziS/gAAAOEBAAATAAAAAAAAAAAAAAAAAAAAAABbQ29udGVudF9UeXBlc10ueG1sUEsBAi0A&#10;FAAGAAgAAAAhADj9If/WAAAAlAEAAAsAAAAAAAAAAAAAAAAALwEAAF9yZWxzLy5yZWxzUEsBAi0A&#10;FAAGAAgAAAAhANmA+TaRAgAALAUAAA4AAAAAAAAAAAAAAAAALgIAAGRycy9lMm9Eb2MueG1sUEsB&#10;Ai0AFAAGAAgAAAAhACl4x9ndAAAACAEAAA8AAAAAAAAAAAAAAAAA6wQAAGRycy9kb3ducmV2Lnht&#10;bFBLBQYAAAAABAAEAPMAAAD1BQAAAAA=&#10;" fillcolor="window" strokecolor="#4472c4" strokeweight="3pt">
                <v:path arrowok="t"/>
                <v:textbox>
                  <w:txbxContent>
                    <w:p w14:paraId="07073A68" w14:textId="548E91D7" w:rsidR="008C4D3F" w:rsidRPr="0075774D" w:rsidRDefault="00B67E7F" w:rsidP="008C4D3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Coca Cola</w:t>
                      </w:r>
                      <w:r w:rsidR="008C4D3F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GA</w:t>
                      </w:r>
                      <w:r w:rsidR="008C4D3F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8C4D3F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8C4D3F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8C4D3F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8C4D3F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8C4D3F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8C4D3F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8C4D3F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8C4D3F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8C4D3F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June 201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6</w:t>
                      </w:r>
                      <w:r w:rsidR="008C4D3F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- 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September</w:t>
                      </w:r>
                      <w:r w:rsidR="008C4D3F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201</w:t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7</w:t>
                      </w:r>
                      <w:r w:rsidR="008C4D3F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</w:p>
                    <w:p w14:paraId="3B586287" w14:textId="1AB4A4D7" w:rsidR="008C4D3F" w:rsidRPr="0075774D" w:rsidRDefault="008C4D3F" w:rsidP="008C4D3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2EE</w:t>
                      </w: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Developer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B2725C" w14:textId="77777777" w:rsidR="00DF3963" w:rsidRDefault="00DF3963" w:rsidP="008C4D3F">
      <w:pPr>
        <w:pStyle w:val="Standard"/>
        <w:ind w:left="360"/>
        <w:jc w:val="both"/>
        <w:rPr>
          <w:rFonts w:eastAsia="Arial"/>
          <w:b/>
          <w:bCs/>
        </w:rPr>
      </w:pPr>
    </w:p>
    <w:p w14:paraId="0EA3105C" w14:textId="77777777" w:rsidR="00DF3963" w:rsidRDefault="00DF3963" w:rsidP="008C4D3F">
      <w:pPr>
        <w:pStyle w:val="Standard"/>
        <w:ind w:left="360"/>
        <w:jc w:val="both"/>
        <w:rPr>
          <w:rFonts w:eastAsia="Arial"/>
          <w:b/>
          <w:bCs/>
        </w:rPr>
      </w:pPr>
    </w:p>
    <w:p w14:paraId="57B61BA1" w14:textId="77777777" w:rsidR="00DF3963" w:rsidRDefault="00DF3963" w:rsidP="00DF3963">
      <w:pPr>
        <w:pStyle w:val="Standard"/>
        <w:jc w:val="both"/>
        <w:rPr>
          <w:rFonts w:eastAsia="Arial"/>
          <w:b/>
          <w:bCs/>
        </w:rPr>
      </w:pPr>
    </w:p>
    <w:p w14:paraId="48BA3476" w14:textId="3148FA46" w:rsidR="00DF3963" w:rsidRDefault="008C4D3F" w:rsidP="00DF3963">
      <w:pPr>
        <w:pStyle w:val="Standard"/>
        <w:jc w:val="both"/>
        <w:rPr>
          <w:rFonts w:eastAsia="Arial"/>
          <w:b/>
          <w:bCs/>
        </w:rPr>
      </w:pPr>
      <w:r w:rsidRPr="00C8510C">
        <w:rPr>
          <w:rFonts w:eastAsia="Arial"/>
          <w:b/>
          <w:bCs/>
        </w:rPr>
        <w:t>Responsibilities:</w:t>
      </w:r>
    </w:p>
    <w:p w14:paraId="576D394F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8C4D3F">
        <w:rPr>
          <w:rFonts w:eastAsia="Cambria"/>
        </w:rPr>
        <w:t xml:space="preserve">Developed application using </w:t>
      </w:r>
      <w:r w:rsidRPr="008C4D3F">
        <w:rPr>
          <w:rFonts w:eastAsia="Cambria"/>
          <w:b/>
        </w:rPr>
        <w:t>Java, J2EE, Spring, Hibernate, Angular JS and SOAP/REST webservices.</w:t>
      </w:r>
    </w:p>
    <w:p w14:paraId="63259E80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Worked on </w:t>
      </w:r>
      <w:r w:rsidRPr="00DF3963">
        <w:rPr>
          <w:rFonts w:eastAsia="Cambria"/>
          <w:b/>
        </w:rPr>
        <w:t>Agile</w:t>
      </w:r>
      <w:r w:rsidRPr="00DF3963">
        <w:rPr>
          <w:rFonts w:eastAsia="Cambria"/>
        </w:rPr>
        <w:t xml:space="preserve"> Methodology, involved in daily </w:t>
      </w:r>
      <w:r w:rsidRPr="00DF3963">
        <w:rPr>
          <w:rFonts w:eastAsia="Cambria"/>
          <w:b/>
        </w:rPr>
        <w:t>Scrum</w:t>
      </w:r>
      <w:r w:rsidRPr="00DF3963">
        <w:rPr>
          <w:rFonts w:eastAsia="Cambria"/>
        </w:rPr>
        <w:t xml:space="preserve"> meetings, sprint planning and product backlogs.</w:t>
      </w:r>
    </w:p>
    <w:p w14:paraId="27242916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>Involved in business meetings with clients and code review meetings with team members.</w:t>
      </w:r>
    </w:p>
    <w:p w14:paraId="2502F855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Written </w:t>
      </w:r>
      <w:r w:rsidRPr="00DF3963">
        <w:rPr>
          <w:rFonts w:eastAsia="Cambria"/>
          <w:b/>
        </w:rPr>
        <w:t>Hibernate POJO</w:t>
      </w:r>
      <w:r w:rsidRPr="00DF3963">
        <w:rPr>
          <w:rFonts w:eastAsia="Cambria"/>
        </w:rPr>
        <w:t xml:space="preserve"> classes and </w:t>
      </w:r>
      <w:r w:rsidRPr="00DF3963">
        <w:rPr>
          <w:rFonts w:eastAsia="Cambria"/>
          <w:b/>
        </w:rPr>
        <w:t>integrated Spring with Hibernate</w:t>
      </w:r>
      <w:r w:rsidRPr="00DF3963">
        <w:rPr>
          <w:rFonts w:eastAsia="Cambria"/>
        </w:rPr>
        <w:t xml:space="preserve"> for processing business needs.</w:t>
      </w:r>
    </w:p>
    <w:p w14:paraId="2D12BA93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Developed model components using session beans and used </w:t>
      </w:r>
      <w:r w:rsidRPr="00DF3963">
        <w:rPr>
          <w:rFonts w:eastAsia="Cambria"/>
          <w:b/>
        </w:rPr>
        <w:t>MDB to interact with session using EJB.</w:t>
      </w:r>
    </w:p>
    <w:p w14:paraId="74DC634E" w14:textId="3301CFB4" w:rsidR="00DF3963" w:rsidRPr="00502618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Implementation of the </w:t>
      </w:r>
      <w:r w:rsidRPr="00DF3963">
        <w:rPr>
          <w:rFonts w:eastAsia="Cambria"/>
          <w:b/>
        </w:rPr>
        <w:t>Business logic layer for MongoDB Services</w:t>
      </w:r>
      <w:r w:rsidRPr="00DF3963">
        <w:rPr>
          <w:rFonts w:eastAsia="Cambria"/>
        </w:rPr>
        <w:t>.</w:t>
      </w:r>
    </w:p>
    <w:p w14:paraId="6789ECC0" w14:textId="4FDD3B64" w:rsidR="00502618" w:rsidRPr="00502618" w:rsidRDefault="00502618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502618">
        <w:rPr>
          <w:shd w:val="clear" w:color="auto" w:fill="FFFFFF"/>
        </w:rPr>
        <w:t xml:space="preserve">Wrote Test Automation Script using </w:t>
      </w:r>
      <w:r w:rsidRPr="00502618">
        <w:rPr>
          <w:b/>
          <w:bCs/>
          <w:shd w:val="clear" w:color="auto" w:fill="FFFFFF"/>
        </w:rPr>
        <w:t>Java, Selenium WebDriver and TestNG</w:t>
      </w:r>
      <w:r w:rsidRPr="00502618">
        <w:rPr>
          <w:shd w:val="clear" w:color="auto" w:fill="FFFFFF"/>
        </w:rPr>
        <w:t xml:space="preserve"> which performed sanity testing on every deployment performed in QA Environment and sent Email Notification on failure.</w:t>
      </w:r>
    </w:p>
    <w:p w14:paraId="4280CB3A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shd w:val="clear" w:color="auto" w:fill="FFFFFF"/>
        </w:rPr>
        <w:t xml:space="preserve">Used </w:t>
      </w:r>
      <w:r w:rsidRPr="00DF3963">
        <w:rPr>
          <w:b/>
          <w:shd w:val="clear" w:color="auto" w:fill="FFFFFF"/>
        </w:rPr>
        <w:t>Apache </w:t>
      </w:r>
      <w:r w:rsidRPr="00DF3963">
        <w:rPr>
          <w:rStyle w:val="Emphasis"/>
          <w:b/>
          <w:bCs/>
          <w:shd w:val="clear" w:color="auto" w:fill="FFFFFF"/>
        </w:rPr>
        <w:t>Cassandra</w:t>
      </w:r>
      <w:r w:rsidRPr="00DF3963">
        <w:rPr>
          <w:shd w:val="clear" w:color="auto" w:fill="FFFFFF"/>
        </w:rPr>
        <w:t> database for scalability and high availability without decreasing the performance</w:t>
      </w:r>
    </w:p>
    <w:p w14:paraId="5F115A10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Used </w:t>
      </w:r>
      <w:r w:rsidRPr="00DF3963">
        <w:rPr>
          <w:rFonts w:eastAsia="Cambria"/>
          <w:b/>
        </w:rPr>
        <w:t>Annotations</w:t>
      </w:r>
      <w:r w:rsidRPr="00DF3963">
        <w:rPr>
          <w:rFonts w:eastAsia="Cambria"/>
        </w:rPr>
        <w:t xml:space="preserve"> in </w:t>
      </w:r>
      <w:r w:rsidRPr="00DF3963">
        <w:rPr>
          <w:rFonts w:eastAsia="Cambria"/>
          <w:b/>
        </w:rPr>
        <w:t>Spring to configure beans</w:t>
      </w:r>
      <w:r w:rsidRPr="00DF3963">
        <w:rPr>
          <w:rFonts w:eastAsia="Cambria"/>
        </w:rPr>
        <w:t>.</w:t>
      </w:r>
    </w:p>
    <w:p w14:paraId="56BB842E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Created </w:t>
      </w:r>
      <w:r w:rsidRPr="00DF3963">
        <w:rPr>
          <w:rFonts w:eastAsia="Cambria"/>
          <w:b/>
        </w:rPr>
        <w:t>XML</w:t>
      </w:r>
      <w:r w:rsidRPr="00DF3963">
        <w:rPr>
          <w:rFonts w:eastAsia="Cambria"/>
        </w:rPr>
        <w:t xml:space="preserve"> for deployment descriptors and integrated to validation files.</w:t>
      </w:r>
    </w:p>
    <w:p w14:paraId="0FD838C2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Involved in the development of </w:t>
      </w:r>
      <w:r w:rsidRPr="00DF3963">
        <w:rPr>
          <w:rFonts w:eastAsia="Cambria"/>
          <w:b/>
        </w:rPr>
        <w:t>SOAP and REST</w:t>
      </w:r>
      <w:r w:rsidRPr="00DF3963">
        <w:rPr>
          <w:rFonts w:eastAsia="Cambria"/>
        </w:rPr>
        <w:t xml:space="preserve"> Web Services and consumed some Web Services from external application.</w:t>
      </w:r>
    </w:p>
    <w:p w14:paraId="63AD0424" w14:textId="1C36F52B" w:rsidR="00DF3963" w:rsidRPr="00502618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Implemented and maintained the monitoring and alerting of production and corporate </w:t>
      </w:r>
      <w:r w:rsidRPr="00DF3963">
        <w:rPr>
          <w:rFonts w:eastAsia="Cambria"/>
          <w:b/>
        </w:rPr>
        <w:t>servers/storage</w:t>
      </w:r>
      <w:r w:rsidRPr="00DF3963">
        <w:rPr>
          <w:rFonts w:eastAsia="Cambria"/>
        </w:rPr>
        <w:t xml:space="preserve"> using AWS Cloud watch.</w:t>
      </w:r>
    </w:p>
    <w:p w14:paraId="03683011" w14:textId="60A43542" w:rsidR="00502618" w:rsidRPr="00502618" w:rsidRDefault="00502618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502618">
        <w:rPr>
          <w:shd w:val="clear" w:color="auto" w:fill="FFFFFF"/>
        </w:rPr>
        <w:t xml:space="preserve">Performed Data Driven Automation Testing using </w:t>
      </w:r>
      <w:r w:rsidRPr="00502618">
        <w:rPr>
          <w:b/>
          <w:bCs/>
          <w:shd w:val="clear" w:color="auto" w:fill="FFFFFF"/>
        </w:rPr>
        <w:t>SQL, JDBC connection, and Selenium WebDriver.</w:t>
      </w:r>
    </w:p>
    <w:p w14:paraId="064C8642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Generated the </w:t>
      </w:r>
      <w:r w:rsidRPr="00DF3963">
        <w:rPr>
          <w:rFonts w:eastAsia="Cambria"/>
          <w:b/>
        </w:rPr>
        <w:t>web services</w:t>
      </w:r>
      <w:r w:rsidRPr="00DF3963">
        <w:rPr>
          <w:rFonts w:eastAsia="Cambria"/>
        </w:rPr>
        <w:t xml:space="preserve"> classes by using </w:t>
      </w:r>
      <w:r w:rsidRPr="00DF3963">
        <w:rPr>
          <w:rFonts w:eastAsia="Cambria"/>
          <w:b/>
        </w:rPr>
        <w:t>SOA</w:t>
      </w:r>
      <w:r w:rsidRPr="00DF3963">
        <w:rPr>
          <w:rFonts w:eastAsia="Cambria"/>
        </w:rPr>
        <w:t>.</w:t>
      </w:r>
    </w:p>
    <w:p w14:paraId="328AABF6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Described the location of the web services server and its functionality in </w:t>
      </w:r>
      <w:r w:rsidRPr="00DF3963">
        <w:rPr>
          <w:rFonts w:eastAsia="Cambria"/>
          <w:b/>
        </w:rPr>
        <w:t>WSDL</w:t>
      </w:r>
      <w:r w:rsidRPr="00DF3963">
        <w:rPr>
          <w:rFonts w:eastAsia="Cambria"/>
        </w:rPr>
        <w:t>.</w:t>
      </w:r>
    </w:p>
    <w:p w14:paraId="737F3845" w14:textId="1B4BE9CC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Developed the user interface with </w:t>
      </w:r>
      <w:r w:rsidR="00DA1B38" w:rsidRPr="00DF3963">
        <w:rPr>
          <w:rFonts w:eastAsia="Cambria"/>
          <w:b/>
        </w:rPr>
        <w:t>jQuery</w:t>
      </w:r>
      <w:r w:rsidRPr="00DF3963">
        <w:rPr>
          <w:rFonts w:eastAsia="Cambria"/>
        </w:rPr>
        <w:t xml:space="preserve"> framework which included </w:t>
      </w:r>
      <w:r w:rsidRPr="00DF3963">
        <w:rPr>
          <w:rFonts w:eastAsia="Cambria"/>
          <w:b/>
        </w:rPr>
        <w:t xml:space="preserve">HTML manipulation, </w:t>
      </w:r>
      <w:proofErr w:type="gramStart"/>
      <w:r w:rsidRPr="00DF3963">
        <w:rPr>
          <w:rFonts w:eastAsia="Cambria"/>
          <w:b/>
        </w:rPr>
        <w:t>CSS</w:t>
      </w:r>
      <w:proofErr w:type="gramEnd"/>
      <w:r w:rsidRPr="00DF3963">
        <w:rPr>
          <w:rFonts w:eastAsia="Cambria"/>
          <w:b/>
        </w:rPr>
        <w:t xml:space="preserve"> and AJAX</w:t>
      </w:r>
      <w:r w:rsidRPr="00DF3963">
        <w:rPr>
          <w:rFonts w:eastAsia="Cambria"/>
        </w:rPr>
        <w:t xml:space="preserve"> (for updating parts of webpage without reloading it)</w:t>
      </w:r>
    </w:p>
    <w:p w14:paraId="0807DE2C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Written custom </w:t>
      </w:r>
      <w:r w:rsidRPr="00DF3963">
        <w:rPr>
          <w:rFonts w:eastAsia="Cambria"/>
          <w:b/>
        </w:rPr>
        <w:t>filters and directives for the HTML5 using AngularJS code</w:t>
      </w:r>
      <w:r w:rsidRPr="00DF3963">
        <w:rPr>
          <w:rFonts w:eastAsia="Cambria"/>
        </w:rPr>
        <w:t>.</w:t>
      </w:r>
    </w:p>
    <w:p w14:paraId="4F93E578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Modified </w:t>
      </w:r>
      <w:r w:rsidRPr="00DF3963">
        <w:rPr>
          <w:rFonts w:eastAsia="Cambria"/>
          <w:b/>
        </w:rPr>
        <w:t>Oracle database with the use of JDBC managed by Hibernate</w:t>
      </w:r>
      <w:r w:rsidRPr="00DF3963">
        <w:rPr>
          <w:rFonts w:eastAsia="Cambria"/>
        </w:rPr>
        <w:t>.</w:t>
      </w:r>
    </w:p>
    <w:p w14:paraId="42B226C4" w14:textId="4DF8E5C5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bCs/>
        </w:rPr>
        <w:t>Database objects lik</w:t>
      </w:r>
      <w:r w:rsidRPr="00DF3963">
        <w:rPr>
          <w:b/>
          <w:bCs/>
        </w:rPr>
        <w:t xml:space="preserve">e Triggers, Stored Procedures </w:t>
      </w:r>
      <w:r w:rsidRPr="00DF3963">
        <w:rPr>
          <w:bCs/>
        </w:rPr>
        <w:t>are written</w:t>
      </w:r>
      <w:r w:rsidRPr="00DF3963">
        <w:rPr>
          <w:b/>
          <w:bCs/>
        </w:rPr>
        <w:t xml:space="preserve"> </w:t>
      </w:r>
      <w:r w:rsidRPr="00DF3963">
        <w:rPr>
          <w:bCs/>
        </w:rPr>
        <w:t>in</w:t>
      </w:r>
      <w:r w:rsidRPr="00DF3963">
        <w:rPr>
          <w:b/>
          <w:bCs/>
        </w:rPr>
        <w:t xml:space="preserve"> SQL </w:t>
      </w:r>
      <w:r w:rsidRPr="00DF3963">
        <w:rPr>
          <w:bCs/>
        </w:rPr>
        <w:t>and made modifications to existing database structure as required per addition of new features using Database.</w:t>
      </w:r>
    </w:p>
    <w:p w14:paraId="01C4C104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bCs/>
        </w:rPr>
        <w:t xml:space="preserve">Developed </w:t>
      </w:r>
      <w:r w:rsidRPr="00DF3963">
        <w:rPr>
          <w:b/>
          <w:bCs/>
        </w:rPr>
        <w:t>JUnit</w:t>
      </w:r>
      <w:r w:rsidRPr="00DF3963">
        <w:rPr>
          <w:bCs/>
        </w:rPr>
        <w:t xml:space="preserve"> test cases for all the developed modules. </w:t>
      </w:r>
    </w:p>
    <w:p w14:paraId="21846F49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bCs/>
        </w:rPr>
        <w:t xml:space="preserve">Built and deployed the application using </w:t>
      </w:r>
      <w:r w:rsidRPr="00DF3963">
        <w:rPr>
          <w:b/>
          <w:bCs/>
        </w:rPr>
        <w:t>Maven</w:t>
      </w:r>
      <w:r w:rsidRPr="00DF3963">
        <w:rPr>
          <w:bCs/>
        </w:rPr>
        <w:t>.</w:t>
      </w:r>
    </w:p>
    <w:p w14:paraId="19FF55EB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Written </w:t>
      </w:r>
      <w:r w:rsidRPr="00DF3963">
        <w:rPr>
          <w:rFonts w:eastAsia="Cambria"/>
          <w:b/>
        </w:rPr>
        <w:t xml:space="preserve">Unit Test </w:t>
      </w:r>
      <w:r w:rsidRPr="00DF3963">
        <w:rPr>
          <w:rFonts w:eastAsia="Cambria"/>
        </w:rPr>
        <w:t xml:space="preserve">Cases for all the developed use cases and did integration testing using </w:t>
      </w:r>
      <w:r w:rsidRPr="00DF3963">
        <w:rPr>
          <w:rFonts w:eastAsia="Cambria"/>
          <w:b/>
        </w:rPr>
        <w:t>Junit</w:t>
      </w:r>
      <w:r w:rsidRPr="00DF3963">
        <w:rPr>
          <w:rFonts w:eastAsia="Cambria"/>
        </w:rPr>
        <w:t>.</w:t>
      </w:r>
    </w:p>
    <w:p w14:paraId="09D7BF89" w14:textId="1492CF4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Used </w:t>
      </w:r>
      <w:r w:rsidRPr="00DF3963">
        <w:rPr>
          <w:rFonts w:eastAsia="Cambria"/>
          <w:b/>
        </w:rPr>
        <w:t>Log4j</w:t>
      </w:r>
      <w:r w:rsidRPr="00DF3963">
        <w:rPr>
          <w:rFonts w:eastAsia="Cambria"/>
        </w:rPr>
        <w:t xml:space="preserve"> for logging, </w:t>
      </w:r>
      <w:r w:rsidR="00F6081E" w:rsidRPr="00DF3963">
        <w:rPr>
          <w:rFonts w:eastAsia="Cambria"/>
        </w:rPr>
        <w:t>debugging,</w:t>
      </w:r>
      <w:r w:rsidRPr="00DF3963">
        <w:rPr>
          <w:rFonts w:eastAsia="Cambria"/>
        </w:rPr>
        <w:t xml:space="preserve"> and tracking.</w:t>
      </w:r>
    </w:p>
    <w:p w14:paraId="2A5CAD14" w14:textId="77777777" w:rsidR="00DF3963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Used </w:t>
      </w:r>
      <w:r w:rsidRPr="00DF3963">
        <w:rPr>
          <w:rFonts w:eastAsia="Cambria"/>
          <w:b/>
        </w:rPr>
        <w:t>Eclipse</w:t>
      </w:r>
      <w:r w:rsidRPr="00DF3963">
        <w:rPr>
          <w:rFonts w:eastAsia="Cambria"/>
        </w:rPr>
        <w:t xml:space="preserve"> as the </w:t>
      </w:r>
      <w:r w:rsidRPr="00DF3963">
        <w:rPr>
          <w:rFonts w:eastAsia="Cambria"/>
          <w:b/>
        </w:rPr>
        <w:t>Java IDE</w:t>
      </w:r>
      <w:r w:rsidRPr="00DF3963">
        <w:rPr>
          <w:rFonts w:eastAsia="Cambria"/>
        </w:rPr>
        <w:t xml:space="preserve"> in the development of the application.</w:t>
      </w:r>
    </w:p>
    <w:p w14:paraId="4633EA0E" w14:textId="170C51DE" w:rsidR="00DF3963" w:rsidRPr="00502618" w:rsidRDefault="008C4D3F" w:rsidP="00DF3963">
      <w:pPr>
        <w:pStyle w:val="Standard"/>
        <w:numPr>
          <w:ilvl w:val="0"/>
          <w:numId w:val="29"/>
        </w:numPr>
        <w:jc w:val="both"/>
        <w:rPr>
          <w:rFonts w:eastAsia="Arial"/>
          <w:b/>
          <w:bCs/>
        </w:rPr>
      </w:pPr>
      <w:r w:rsidRPr="00DF3963">
        <w:rPr>
          <w:rFonts w:eastAsia="Cambria"/>
        </w:rPr>
        <w:t xml:space="preserve">Used </w:t>
      </w:r>
      <w:r w:rsidRPr="00DF3963">
        <w:rPr>
          <w:rFonts w:eastAsia="Cambria"/>
          <w:b/>
        </w:rPr>
        <w:t>SoapUI</w:t>
      </w:r>
      <w:r w:rsidRPr="00DF3963">
        <w:rPr>
          <w:rFonts w:eastAsia="Cambria"/>
        </w:rPr>
        <w:t xml:space="preserve"> for functional testing of web service.</w:t>
      </w:r>
    </w:p>
    <w:p w14:paraId="55E7353E" w14:textId="77777777" w:rsidR="00502618" w:rsidRDefault="00502618" w:rsidP="00502618">
      <w:pPr>
        <w:pStyle w:val="Standard"/>
        <w:jc w:val="both"/>
        <w:rPr>
          <w:rFonts w:eastAsia="Arial"/>
          <w:b/>
          <w:bCs/>
        </w:rPr>
      </w:pPr>
    </w:p>
    <w:p w14:paraId="2B36C30B" w14:textId="40C9ADC4" w:rsidR="00BD1C2B" w:rsidRPr="00DF3963" w:rsidRDefault="00502618" w:rsidP="00BD1C2B">
      <w:pPr>
        <w:pStyle w:val="Standard"/>
        <w:jc w:val="both"/>
        <w:rPr>
          <w:rFonts w:eastAsia="Arial"/>
          <w:b/>
          <w:bCs/>
        </w:rPr>
      </w:pPr>
      <w:r w:rsidRPr="00C8510C">
        <w:rPr>
          <w:rFonts w:eastAsia="Arial"/>
          <w:b/>
          <w:bCs/>
        </w:rPr>
        <w:t>Environment: J2EE, JDBC, Java 1.4, Servlets, JSP, Struts, Hibernate, Web services, SOAP, Design Patterns, MVC, HTML, JavaScript 1.2, WebLogic 8.0, XML,</w:t>
      </w:r>
      <w:r>
        <w:rPr>
          <w:rFonts w:eastAsia="Arial"/>
          <w:b/>
          <w:bCs/>
        </w:rPr>
        <w:t xml:space="preserve"> Selenium, TestNG,</w:t>
      </w:r>
      <w:r w:rsidRPr="00C8510C">
        <w:rPr>
          <w:rFonts w:eastAsia="Arial"/>
          <w:b/>
          <w:bCs/>
        </w:rPr>
        <w:t xml:space="preserve"> GIT, JUnit, Oracle 10g, Web Sphere, My Eclipse.</w:t>
      </w:r>
    </w:p>
    <w:p w14:paraId="21B45ACE" w14:textId="389FF0E0" w:rsidR="00B41E9F" w:rsidRPr="008561B6" w:rsidRDefault="006C6AC5" w:rsidP="008561B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Georgia" w:hAnsi="Times New Roman" w:cs="Times New Roman"/>
          <w:b/>
          <w:iCs/>
          <w:color w:val="000000" w:themeColor="text1"/>
          <w:sz w:val="24"/>
          <w:szCs w:val="24"/>
        </w:rPr>
      </w:pPr>
      <w:r w:rsidRPr="00C851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CC972" wp14:editId="1DB56A58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804660" cy="579120"/>
                <wp:effectExtent l="19050" t="19050" r="1524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7D931" w14:textId="2E897B3E" w:rsidR="007A271D" w:rsidRPr="0075774D" w:rsidRDefault="00B67E7F" w:rsidP="00602FD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Computer Sciences Corporation</w:t>
                            </w:r>
                            <w:r w:rsidR="00BD39C8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201A46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4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India</w:t>
                            </w:r>
                            <w:r w:rsidR="00E3183A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E3183A" w:rsidRPr="005139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E318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EB692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ab/>
                            </w:r>
                            <w:r w:rsidR="00982847" w:rsidRPr="009828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="000910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</w:t>
                            </w:r>
                            <w:r w:rsidR="0098284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 xml:space="preserve"> </w:t>
                            </w:r>
                            <w:r w:rsidR="00D6038E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201</w:t>
                            </w:r>
                            <w:r w:rsidR="000910D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5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- </w:t>
                            </w:r>
                            <w:r w:rsidR="0064493C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May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201</w:t>
                            </w:r>
                            <w:r w:rsidR="000910D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6</w:t>
                            </w:r>
                            <w:r w:rsidR="00BB5DFA"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14:paraId="453AF315" w14:textId="685A0ED4" w:rsidR="00BB5DFA" w:rsidRPr="0075774D" w:rsidRDefault="006F669A" w:rsidP="00602FDF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57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Java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C972" id="Rectangle 6" o:spid="_x0000_s1030" style="position:absolute;left:0;text-align:left;margin-left:0;margin-top:7.55pt;width:535.8pt;height:45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1btgIAAOUFAAAOAAAAZHJzL2Uyb0RvYy54bWysVEtv2zAMvg/YfxB0X21nadoadYqgRYcB&#10;QVe0HXpWZCk2JouapMTOfv0o+dG0K3YY5oMgmeRH8uPj8qprFNkL62rQBc1OUkqE5lDWelvQ70+3&#10;n84pcZ7pkinQoqAH4ejV8uOHy9bkYgYVqFJYgiDa5a0paOW9yZPE8Uo0zJ2AERqFEmzDPD7tNikt&#10;axG9UcksTRdJC7Y0FrhwDv/e9EK6jPhSCu6/SemEJ6qgGJuPp43nJpzJ8pLlW8tMVfMhDPYPUTSs&#10;1uh0grphnpGdrf+AampuwYH0JxyaBKSsuYg5YDZZ+iabx4oZEXNBcpyZaHL/D5bf7e8tqcuCLijR&#10;rMESPSBpTG+VIItAT2tcjlqP5t6GBJ1ZA//hUJC8koSHG3Q6aZugi+mRLnJ9mLgWnSccfy7O0/li&#10;gSXhKDs9u8hmsRgJy0drY53/IqAh4VJQi2FFitl+7Xzwz/JRJQYGqi5va6XiI/SPuFaW7BlWfrPN&#10;Qipo4Y61lCZtQT+fZ2kakV8JYwu+QDDOhfbvwCCo0gMbPQGRCn9QIkSi9IOQSDCmPOudvA5txI1R&#10;V6wUfcSnKX5jzKNFzCACBm2JuU7Y2d+w+9QH/WAq4mRMxkP2o5s+gjGw3niyiJ5B+8m4qTXY97yr&#10;iS3Z648k9dQElny36WLzzcdO20B5wIa00E+qM/y2xvKvmfP3zOJoYsfguvHf8JAKsHww3CipwP56&#10;73/Qx4lBKSUtjnpB3c8ds4IS9VXjLF1k83nYDfExPz3DTiT2WLI5luhdcw3YUxkuNsPjNeh7NV6l&#10;heYZt9IqeEUR0xx9F5R7Oz6ufb+CcK9xsVpFNdwHhvm1fjQ8gAeeQ3s/dc/MmmEGPE7PHYxrgeVv&#10;RqHXDZYaVjsPso5zEpjueR0qgLskttKw98KyOn5HrZftvPwNAAD//wMAUEsDBBQABgAIAAAAIQA2&#10;3YiM3gAAAAgBAAAPAAAAZHJzL2Rvd25yZXYueG1sTI/NTsNADITvSLzDykhcEN0ERFpCNhUgIXFA&#10;iJbm7mRNErE/Ieu2gadnc4Kb7RmNvynWkzXiQGPovVOQLhIQ5Bqve9cq2L0/Xa5ABEan0XhHCr4p&#10;wLo8PSkw1/7oNnTYcitiiAs5KuiYh1zK0HRkMSz8QC5qH360yHEdW6lHPMZwa+RVkmTSYu/ihw4H&#10;euyo+dzurYLhgl9uzQN/Ta/4/JO+VdWmXlZKnZ9N93cgmCb+M8OMH9GhjEy13zsdhFEQi3C83qQg&#10;ZjVZphmIep6ya5BlIf8XKH8BAAD//wMAUEsBAi0AFAAGAAgAAAAhALaDOJL+AAAA4QEAABMAAAAA&#10;AAAAAAAAAAAAAAAAAFtDb250ZW50X1R5cGVzXS54bWxQSwECLQAUAAYACAAAACEAOP0h/9YAAACU&#10;AQAACwAAAAAAAAAAAAAAAAAvAQAAX3JlbHMvLnJlbHNQSwECLQAUAAYACAAAACEAiuH9W7YCAADl&#10;BQAADgAAAAAAAAAAAAAAAAAuAgAAZHJzL2Uyb0RvYy54bWxQSwECLQAUAAYACAAAACEANt2IjN4A&#10;AAAIAQAADwAAAAAAAAAAAAAAAAAQBQAAZHJzL2Rvd25yZXYueG1sUEsFBgAAAAAEAAQA8wAAABsG&#10;AAAAAA==&#10;" fillcolor="white [3212]" strokecolor="#4472c4 [3204]" strokeweight="3pt">
                <v:path arrowok="t"/>
                <v:textbox>
                  <w:txbxContent>
                    <w:p w14:paraId="61F7D931" w14:textId="2E897B3E" w:rsidR="007A271D" w:rsidRPr="0075774D" w:rsidRDefault="00B67E7F" w:rsidP="00602FD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Computer Sciences Corporation</w:t>
                      </w:r>
                      <w:r w:rsidR="00BD39C8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201A46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98284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India</w:t>
                      </w:r>
                      <w:r w:rsidR="00E3183A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E3183A" w:rsidRPr="0051399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E3183A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EB692A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ab/>
                      </w:r>
                      <w:r w:rsidR="00982847" w:rsidRPr="009828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</w:t>
                      </w:r>
                      <w:r w:rsidR="000910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</w:t>
                      </w:r>
                      <w:r w:rsidR="00982847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 xml:space="preserve"> </w:t>
                      </w:r>
                      <w:r w:rsidR="00D6038E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201</w:t>
                      </w:r>
                      <w:r w:rsidR="000910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5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- </w:t>
                      </w:r>
                      <w:r w:rsidR="0064493C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May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201</w:t>
                      </w:r>
                      <w:r w:rsidR="000910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6</w:t>
                      </w:r>
                      <w:r w:rsidR="00BB5DFA"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</w:p>
                    <w:p w14:paraId="453AF315" w14:textId="685A0ED4" w:rsidR="00BB5DFA" w:rsidRPr="0075774D" w:rsidRDefault="006F669A" w:rsidP="00602FDF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757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Java Developer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0E9BA3" w14:textId="5AD24D1C" w:rsidR="00AB4402" w:rsidRPr="00C8510C" w:rsidRDefault="00AB4402" w:rsidP="007C19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844CE" w14:textId="77777777" w:rsidR="00DF3963" w:rsidRDefault="00DF3963" w:rsidP="00860258">
      <w:pPr>
        <w:pStyle w:val="Standard"/>
        <w:jc w:val="both"/>
        <w:rPr>
          <w:rFonts w:eastAsia="Arial"/>
          <w:b/>
          <w:bCs/>
        </w:rPr>
      </w:pPr>
    </w:p>
    <w:p w14:paraId="4462BD8E" w14:textId="77777777" w:rsidR="00F159E7" w:rsidRDefault="00F159E7" w:rsidP="00860258">
      <w:pPr>
        <w:pStyle w:val="Standard"/>
        <w:jc w:val="both"/>
        <w:rPr>
          <w:rFonts w:eastAsia="Arial"/>
          <w:b/>
          <w:bCs/>
        </w:rPr>
      </w:pPr>
    </w:p>
    <w:p w14:paraId="0CAA30C3" w14:textId="4DE424C0" w:rsidR="00860258" w:rsidRPr="00C8510C" w:rsidRDefault="00860258" w:rsidP="00860258">
      <w:pPr>
        <w:pStyle w:val="Standard"/>
        <w:jc w:val="both"/>
      </w:pPr>
      <w:r w:rsidRPr="00C8510C">
        <w:rPr>
          <w:rFonts w:eastAsia="Arial"/>
          <w:b/>
          <w:bCs/>
        </w:rPr>
        <w:lastRenderedPageBreak/>
        <w:t>Responsibilities:</w:t>
      </w:r>
    </w:p>
    <w:p w14:paraId="2A8E602A" w14:textId="748086C9" w:rsidR="00B112A4" w:rsidRPr="00C8510C" w:rsidRDefault="00BD39C8" w:rsidP="009550B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Collaborate closely with business owners, users, project managers, requirements analysts, testers, and other stakeholders in the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software development process</w:t>
      </w:r>
      <w:r w:rsidR="00B112A4"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259001" w14:textId="315C71A3" w:rsidR="009550B1" w:rsidRPr="00C8510C" w:rsidRDefault="009550B1" w:rsidP="00A00F0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Developed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Servlets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to perform business logic and to interact with the database using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JDBC.</w:t>
      </w:r>
    </w:p>
    <w:p w14:paraId="41B48976" w14:textId="4AA88B28" w:rsidR="00B112A4" w:rsidRPr="00C8510C" w:rsidRDefault="00B112A4" w:rsidP="00A00F0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Designed, coded, and configured server side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J2EE components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like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JSP, Servlets, JDBC, XML.</w:t>
      </w:r>
    </w:p>
    <w:p w14:paraId="1861EE96" w14:textId="6B1D41E6" w:rsidR="00B112A4" w:rsidRPr="00C8510C" w:rsidRDefault="00B112A4" w:rsidP="00A00F0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the presentation layer written using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JSP, HTML, CSS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client-side validations were done using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JavaScript, and </w:t>
      </w:r>
      <w:r w:rsidR="00BF7622"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jQuery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A9E3583" w14:textId="6FC93A1F" w:rsidR="00CD07FF" w:rsidRPr="00502618" w:rsidRDefault="00CD07FF" w:rsidP="00A00F0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JSTL with JSP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access database and to process page markup and interface other server processes and programs.</w:t>
      </w:r>
    </w:p>
    <w:p w14:paraId="15C7A675" w14:textId="6FA3EF65" w:rsidR="00502618" w:rsidRPr="00502618" w:rsidRDefault="00502618" w:rsidP="00A00F0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5026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Selenium Grid</w:t>
      </w:r>
      <w:r w:rsidRPr="00502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cross platform and cross browser testing by running the Test Scripts on various virtual machines.</w:t>
      </w:r>
    </w:p>
    <w:p w14:paraId="41232ACC" w14:textId="77777777" w:rsidR="00502618" w:rsidRPr="00502618" w:rsidRDefault="00502618" w:rsidP="005026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618">
        <w:rPr>
          <w:rFonts w:ascii="Times New Roman" w:eastAsia="Times New Roman" w:hAnsi="Times New Roman" w:cs="Times New Roman"/>
          <w:sz w:val="24"/>
          <w:szCs w:val="24"/>
        </w:rPr>
        <w:t xml:space="preserve">Created Automation Scripts for Functional and Regression testing using </w:t>
      </w:r>
      <w:r w:rsidRPr="00502618">
        <w:rPr>
          <w:rFonts w:ascii="Times New Roman" w:eastAsia="Times New Roman" w:hAnsi="Times New Roman" w:cs="Times New Roman"/>
          <w:b/>
          <w:bCs/>
          <w:sz w:val="24"/>
          <w:szCs w:val="24"/>
        </w:rPr>
        <w:t>Selenium</w:t>
      </w:r>
      <w:r w:rsidRPr="00502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F97196" w14:textId="21F27254" w:rsidR="00502618" w:rsidRDefault="00502618" w:rsidP="005026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618">
        <w:rPr>
          <w:rFonts w:ascii="Times New Roman" w:eastAsia="Times New Roman" w:hAnsi="Times New Roman" w:cs="Times New Roman"/>
          <w:sz w:val="24"/>
          <w:szCs w:val="24"/>
        </w:rPr>
        <w:t xml:space="preserve">Created an End to End Hybrid Framework using </w:t>
      </w:r>
      <w:r w:rsidRPr="00502618">
        <w:rPr>
          <w:rFonts w:ascii="Times New Roman" w:eastAsia="Times New Roman" w:hAnsi="Times New Roman" w:cs="Times New Roman"/>
          <w:b/>
          <w:bCs/>
          <w:sz w:val="24"/>
          <w:szCs w:val="24"/>
        </w:rPr>
        <w:t>Java, Selenium and TestNG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27BDB0" w14:textId="043D768B" w:rsidR="00CD07FF" w:rsidRPr="00502618" w:rsidRDefault="00CD07FF" w:rsidP="005026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618">
        <w:rPr>
          <w:rFonts w:ascii="Times New Roman" w:eastAsia="Times New Roman" w:hAnsi="Times New Roman" w:cs="Times New Roman"/>
          <w:sz w:val="24"/>
          <w:szCs w:val="24"/>
        </w:rPr>
        <w:t>Developed </w:t>
      </w:r>
      <w:r w:rsidRPr="0050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SQL</w:t>
      </w:r>
      <w:r w:rsidRPr="00502618">
        <w:rPr>
          <w:rFonts w:ascii="Times New Roman" w:eastAsia="Times New Roman" w:hAnsi="Times New Roman" w:cs="Times New Roman"/>
          <w:sz w:val="24"/>
          <w:szCs w:val="24"/>
        </w:rPr>
        <w:t xml:space="preserve"> queries for retrieving data used to generate the reports and Stored Procedures, Triggers on </w:t>
      </w:r>
      <w:r w:rsidRPr="00502618">
        <w:rPr>
          <w:rFonts w:ascii="Times New Roman" w:eastAsia="Times New Roman" w:hAnsi="Times New Roman" w:cs="Times New Roman"/>
          <w:b/>
          <w:bCs/>
          <w:sz w:val="24"/>
          <w:szCs w:val="24"/>
        </w:rPr>
        <w:t>Oracle Database.</w:t>
      </w:r>
    </w:p>
    <w:p w14:paraId="309CF7ED" w14:textId="002DBDAA" w:rsidR="00770DB4" w:rsidRPr="00C8510C" w:rsidRDefault="00770DB4" w:rsidP="00CD07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Used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Tomcat 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 Server for development purpose.</w:t>
      </w:r>
    </w:p>
    <w:p w14:paraId="6132069A" w14:textId="73D04A70" w:rsidR="00724CB3" w:rsidRPr="00C8510C" w:rsidRDefault="00CD07FF" w:rsidP="00A00F0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Performed application development using tools like </w:t>
      </w:r>
      <w:r w:rsidRPr="00C85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IntelliJ, JUNIT, Clear Case and ANT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building application.</w:t>
      </w:r>
    </w:p>
    <w:p w14:paraId="19F470C0" w14:textId="27B8AF51" w:rsidR="00A17B56" w:rsidRPr="00C8510C" w:rsidRDefault="00770DB4" w:rsidP="00CC450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Used software configuration management and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version control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 tool - </w:t>
      </w:r>
      <w:r w:rsidRPr="00C8510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</w:t>
      </w:r>
      <w:r w:rsidRPr="00C851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AA1B6BE" w14:textId="0CE6BE56" w:rsidR="00BA40BE" w:rsidRDefault="00860258" w:rsidP="00982847">
      <w:pPr>
        <w:pStyle w:val="Standard"/>
        <w:jc w:val="both"/>
        <w:rPr>
          <w:rFonts w:eastAsia="Arial"/>
          <w:b/>
          <w:bCs/>
        </w:rPr>
      </w:pPr>
      <w:r w:rsidRPr="00C8510C">
        <w:rPr>
          <w:rFonts w:eastAsia="Arial"/>
          <w:b/>
          <w:bCs/>
        </w:rPr>
        <w:t>Environment: J2EE, JDBC, Java 1.4, Servlets, JSP, Struts, Hibernate, Web services, SOAP, Design Patterns, MVC, HTML,</w:t>
      </w:r>
      <w:r w:rsidR="009454CD">
        <w:rPr>
          <w:rFonts w:eastAsia="Arial"/>
          <w:b/>
          <w:bCs/>
        </w:rPr>
        <w:t xml:space="preserve"> SQL,</w:t>
      </w:r>
      <w:r w:rsidRPr="00C8510C">
        <w:rPr>
          <w:rFonts w:eastAsia="Arial"/>
          <w:b/>
          <w:bCs/>
        </w:rPr>
        <w:t xml:space="preserve"> JavaScript 1.2, WebLogic 8.0, XML,</w:t>
      </w:r>
      <w:r w:rsidR="00502618">
        <w:rPr>
          <w:rFonts w:eastAsia="Arial"/>
          <w:b/>
          <w:bCs/>
        </w:rPr>
        <w:t xml:space="preserve"> Selenium, TestNG,</w:t>
      </w:r>
      <w:r w:rsidR="00770DB4" w:rsidRPr="00C8510C">
        <w:rPr>
          <w:rFonts w:eastAsia="Arial"/>
          <w:b/>
          <w:bCs/>
        </w:rPr>
        <w:t xml:space="preserve"> GIT,</w:t>
      </w:r>
      <w:r w:rsidRPr="00C8510C">
        <w:rPr>
          <w:rFonts w:eastAsia="Arial"/>
          <w:b/>
          <w:bCs/>
        </w:rPr>
        <w:t xml:space="preserve"> JUnit, Oracle 10g, Web Sphere, My Eclipse.</w:t>
      </w:r>
    </w:p>
    <w:p w14:paraId="6C2B4C62" w14:textId="77777777" w:rsidR="000910D4" w:rsidRDefault="000910D4" w:rsidP="000910D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1E3D7E" w14:textId="359B77D0" w:rsidR="000910D4" w:rsidRDefault="000910D4" w:rsidP="000910D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BF24E" wp14:editId="14B51E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04660" cy="579120"/>
                <wp:effectExtent l="19050" t="19050" r="1524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B644A" w14:textId="184C59D4" w:rsidR="000910D4" w:rsidRDefault="000910D4" w:rsidP="000910D4">
                            <w:pPr>
                              <w:pStyle w:val="NoSpacing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0910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Axis Bank, India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January 201</w:t>
                            </w:r>
                            <w:r w:rsidR="00CE3A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– May 2015</w:t>
                            </w:r>
                          </w:p>
                          <w:p w14:paraId="38A34F70" w14:textId="77777777" w:rsidR="000910D4" w:rsidRDefault="000910D4" w:rsidP="000910D4">
                            <w:pPr>
                              <w:pStyle w:val="NoSpacing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Jr. Java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F24E" id="Rectangle 2" o:spid="_x0000_s1031" style="position:absolute;left:0;text-align:left;margin-left:0;margin-top:-.05pt;width:535.8pt;height:45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lrtgIAAOUFAAAOAAAAZHJzL2Uyb0RvYy54bWysVEtv2zAMvg/YfxB0X21nSdoadYqgRYcB&#10;QVv0gZ4VWYqNyaImKXGyXz9KfjTtih2G+SBIJvmR/Pi4uNw3iuyEdTXogmYnKSVCcyhrvSno89PN&#10;lzNKnGe6ZAq0KOhBOHq5+PzpojW5mEAFqhSWIIh2eWsKWnlv8iRxvBINcydghEahBNswj0+7SUrL&#10;WkRvVDJJ03nSgi2NBS6cw7/XnZAuIr6Ugvs7KZ3wRBUUY/PxtPFchzNZXLB8Y5mpat6Hwf4hiobV&#10;Gp2OUNfMM7K19R9QTc0tOJD+hEOTgJQ1FzEHzCZL32XzWDEjYi5IjjMjTe7/wfLb3b0ldVnQCSWa&#10;NViiBySN6Y0SZBLoaY3LUevR3NuQoDMr4D8cCpI3kvBwvc5e2iboYnpkH7k+jFyLvSccf87P0ul8&#10;jiXhKJudnmeTWIyE5YO1sc5/E9CQcCmoxbAixWy3cj74Z/mgEgMDVZc3tVLxEfpHXClLdgwrv95k&#10;IRW0cMdaSpO2oF/PsjSNyG+EsQVfIRjnQvsPYBBU6Z6NjoBIhT8oESJR+kFIJBhTnnRO3oY24Mao&#10;K1aKLuJZit8Q82ARM4iAQVtiriN29jfsLvVeP5iKOBmjcZ/94KaLYAisMx4tomfQfjRuag32I+9q&#10;ZEt2+gNJHTWBJb9f72PzzYZOW0N5wIa00E2qM/ymxvKvmPP3zOJoYsfguvF3eEgFWD7ob5RUYH99&#10;9D/o48SglJIWR72g7ueWWUGJ+q5xls6z6TTshviYzk6xE4k9lqyPJXrbXAH2VIaLzfB4DfpeDVdp&#10;oXnBrbQMXlHENEffBeXeDo8r360g3GtcLJdRDfeBYX6lHw0P4IHn0N5P+xdmTT8DHqfnFoa1wPJ3&#10;o9DpBksNy60HWcc5CUx3vPYVwF0SW6nfe2FZHb+j1ut2XvwGAAD//wMAUEsDBBQABgAIAAAAIQD4&#10;B8B+3QAAAAYBAAAPAAAAZHJzL2Rvd25yZXYueG1sTI/NTsMwEITvSLyDtUhcUOuYQ0vTOBUgIXFA&#10;iJbmvomXJMI/Id62gafHPcFxNKOZb4rN5Kw40hj74DWoeQaCfBNM71sN+/en2R2IyOgN2uBJwzdF&#10;2JSXFwXmJpz8lo47bkUq8TFHDR3zkEsZm44cxnkYyCfvI4wOOcmxlWbEUyp3Vt5m2UI67H1a6HCg&#10;x46az93BaRhu+GVlH/hresXnH/VWVdt6WWl9fTXdr0EwTfwXhjN+QocyMdXh4E0UVkM6whpmCsTZ&#10;zJZqAaLWsFIKZFnI//jlLwAAAP//AwBQSwECLQAUAAYACAAAACEAtoM4kv4AAADhAQAAEwAAAAAA&#10;AAAAAAAAAAAAAAAAW0NvbnRlbnRfVHlwZXNdLnhtbFBLAQItABQABgAIAAAAIQA4/SH/1gAAAJQB&#10;AAALAAAAAAAAAAAAAAAAAC8BAABfcmVscy8ucmVsc1BLAQItABQABgAIAAAAIQCM5nlrtgIAAOUF&#10;AAAOAAAAAAAAAAAAAAAAAC4CAABkcnMvZTJvRG9jLnhtbFBLAQItABQABgAIAAAAIQD4B8B+3QAA&#10;AAYBAAAPAAAAAAAAAAAAAAAAABAFAABkcnMvZG93bnJldi54bWxQSwUGAAAAAAQABADzAAAAGgYA&#10;AAAA&#10;" fillcolor="white [3212]" strokecolor="#4472c4 [3204]" strokeweight="3pt">
                <v:path arrowok="t"/>
                <v:textbox>
                  <w:txbxContent>
                    <w:p w14:paraId="61DB644A" w14:textId="184C59D4" w:rsidR="000910D4" w:rsidRDefault="000910D4" w:rsidP="000910D4">
                      <w:pPr>
                        <w:pStyle w:val="NoSpacing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0910D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Axis Bank, India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January 201</w:t>
                      </w:r>
                      <w:r w:rsidR="00CE3A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– May 2015</w:t>
                      </w:r>
                    </w:p>
                    <w:p w14:paraId="38A34F70" w14:textId="77777777" w:rsidR="000910D4" w:rsidRDefault="000910D4" w:rsidP="000910D4">
                      <w:pPr>
                        <w:pStyle w:val="NoSpacing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1"/>
                        </w:rPr>
                        <w:t>Jr. Java Developer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29E836" w14:textId="77777777" w:rsidR="000910D4" w:rsidRDefault="000910D4" w:rsidP="000910D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BE2681" w14:textId="77777777" w:rsidR="000910D4" w:rsidRDefault="000910D4" w:rsidP="000910D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2D7CFE5" w14:textId="77777777" w:rsidR="000910D4" w:rsidRDefault="000910D4" w:rsidP="000910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4F6466" w14:textId="77777777" w:rsidR="000910D4" w:rsidRDefault="000910D4" w:rsidP="000910D4">
      <w:pPr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Responsibilities:</w:t>
      </w:r>
    </w:p>
    <w:p w14:paraId="4CCB7F96" w14:textId="77777777" w:rsidR="000910D4" w:rsidRDefault="000910D4" w:rsidP="000910D4">
      <w:pPr>
        <w:widowControl w:val="0"/>
        <w:numPr>
          <w:ilvl w:val="0"/>
          <w:numId w:val="30"/>
        </w:numPr>
        <w:tabs>
          <w:tab w:val="left" w:pos="360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Followed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Agile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methodology and involved in daily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SCRUM meetings, sprint planning, showcases and retrospective.</w:t>
      </w:r>
    </w:p>
    <w:p w14:paraId="35EA71DD" w14:textId="77777777" w:rsidR="000910D4" w:rsidRDefault="000910D4" w:rsidP="000910D4">
      <w:pPr>
        <w:widowControl w:val="0"/>
        <w:numPr>
          <w:ilvl w:val="0"/>
          <w:numId w:val="30"/>
        </w:numPr>
        <w:tabs>
          <w:tab w:val="left" w:pos="360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Actively involved in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full software development life cycle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starting from requirements gathering and performing Object Oriented Analysis.</w:t>
      </w:r>
    </w:p>
    <w:p w14:paraId="7E1EF2FD" w14:textId="77777777" w:rsidR="000910D4" w:rsidRDefault="000910D4" w:rsidP="000910D4">
      <w:pPr>
        <w:widowControl w:val="0"/>
        <w:numPr>
          <w:ilvl w:val="0"/>
          <w:numId w:val="30"/>
        </w:numPr>
        <w:tabs>
          <w:tab w:val="left" w:pos="360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 use of 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Core Java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features including 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Collection Framework, Exception Handling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Multi-threading,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 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annotation</w:t>
      </w:r>
    </w:p>
    <w:p w14:paraId="045CCD99" w14:textId="77777777" w:rsidR="000910D4" w:rsidRDefault="000910D4" w:rsidP="000910D4">
      <w:pPr>
        <w:numPr>
          <w:ilvl w:val="0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tables, triggers, stored procedures,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SQL queries</w:t>
      </w:r>
      <w:r>
        <w:rPr>
          <w:rFonts w:ascii="Times New Roman" w:eastAsia="Times New Roman" w:hAnsi="Times New Roman" w:cs="Times New Roman"/>
          <w:sz w:val="24"/>
          <w:szCs w:val="24"/>
        </w:rPr>
        <w:t>, joins, integrity constraints and views for multiple databases.</w:t>
      </w:r>
    </w:p>
    <w:p w14:paraId="77481975" w14:textId="77777777" w:rsidR="000910D4" w:rsidRDefault="000910D4" w:rsidP="000910D4">
      <w:pPr>
        <w:numPr>
          <w:ilvl w:val="0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Involved in developing the rich responsive Graphical User Interface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(GUI)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HTML, JavaScript, CSS and JSP.</w:t>
      </w:r>
    </w:p>
    <w:p w14:paraId="24058428" w14:textId="77777777" w:rsidR="000910D4" w:rsidRDefault="000910D4" w:rsidP="000910D4">
      <w:pPr>
        <w:numPr>
          <w:ilvl w:val="0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Worked on 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Junit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Mockito, Selenium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 unit /integration testing of application components and involved in developing 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Test plans, Test Cases (Manual/Automated), Test Procedures.</w:t>
      </w:r>
    </w:p>
    <w:p w14:paraId="02ABC6AE" w14:textId="77777777" w:rsidR="000910D4" w:rsidRDefault="000910D4" w:rsidP="000910D4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1B404" w14:textId="77777777" w:rsidR="000910D4" w:rsidRDefault="000910D4" w:rsidP="000910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HTML, CSS, Bootstrap, JSP, Servlets, Java Script, XML, XSL, JDBC, J2EE, Servlets, SQL, JUNIT.</w:t>
      </w:r>
    </w:p>
    <w:p w14:paraId="5686E5A3" w14:textId="77777777" w:rsidR="000910D4" w:rsidRPr="00982847" w:rsidRDefault="000910D4" w:rsidP="00982847">
      <w:pPr>
        <w:pStyle w:val="Standard"/>
        <w:jc w:val="both"/>
        <w:rPr>
          <w:rFonts w:eastAsia="Arial"/>
          <w:b/>
          <w:bCs/>
        </w:rPr>
      </w:pPr>
    </w:p>
    <w:p w14:paraId="66E25223" w14:textId="461F1786" w:rsidR="008561B6" w:rsidRDefault="00E02CF6" w:rsidP="00C259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BDB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EDUCATION:</w:t>
      </w:r>
      <w:r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9CA"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Master’s in </w:t>
      </w:r>
      <w:r w:rsidR="005B4390" w:rsidRPr="00C8510C">
        <w:rPr>
          <w:rFonts w:ascii="Times New Roman" w:hAnsi="Times New Roman" w:cs="Times New Roman"/>
          <w:b/>
          <w:bCs/>
          <w:sz w:val="24"/>
          <w:szCs w:val="24"/>
        </w:rPr>
        <w:t>Information Technology</w:t>
      </w:r>
      <w:r w:rsidR="00C259CA"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4390" w:rsidRPr="00C8510C">
        <w:rPr>
          <w:rFonts w:ascii="Times New Roman" w:hAnsi="Times New Roman" w:cs="Times New Roman"/>
          <w:b/>
          <w:bCs/>
          <w:sz w:val="24"/>
          <w:szCs w:val="24"/>
        </w:rPr>
        <w:t>Valparaiso</w:t>
      </w:r>
      <w:r w:rsidR="00C259CA" w:rsidRPr="00C8510C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  <w:r w:rsidR="00A12C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tblpY="-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61B6" w14:paraId="4CA1723A" w14:textId="77777777" w:rsidTr="008561B6">
        <w:tc>
          <w:tcPr>
            <w:tcW w:w="9350" w:type="dxa"/>
            <w:hideMark/>
          </w:tcPr>
          <w:p w14:paraId="04F1D5BD" w14:textId="50919CBD" w:rsidR="008561B6" w:rsidRPr="008561B6" w:rsidRDefault="008561B6" w:rsidP="008561B6">
            <w:pPr>
              <w:rPr>
                <w:rFonts w:ascii="Times New Roman" w:hAnsi="Times New Roman" w:cs="Times New Roman"/>
              </w:rPr>
            </w:pPr>
          </w:p>
        </w:tc>
      </w:tr>
    </w:tbl>
    <w:p w14:paraId="319FF849" w14:textId="77777777" w:rsidR="008561B6" w:rsidRPr="00C8510C" w:rsidRDefault="008561B6" w:rsidP="00F159E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61B6" w:rsidRPr="00C8510C" w:rsidSect="00CE08F1">
      <w:pgSz w:w="12240" w:h="15840"/>
      <w:pgMar w:top="720" w:right="720" w:bottom="720" w:left="720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7BAE8" w14:textId="77777777" w:rsidR="0009082D" w:rsidRDefault="0009082D" w:rsidP="00CE08F1">
      <w:pPr>
        <w:spacing w:after="0" w:line="240" w:lineRule="auto"/>
      </w:pPr>
      <w:r>
        <w:separator/>
      </w:r>
    </w:p>
  </w:endnote>
  <w:endnote w:type="continuationSeparator" w:id="0">
    <w:p w14:paraId="576CF389" w14:textId="77777777" w:rsidR="0009082D" w:rsidRDefault="0009082D" w:rsidP="00CE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AC218" w14:textId="77777777" w:rsidR="0009082D" w:rsidRDefault="0009082D" w:rsidP="00CE08F1">
      <w:pPr>
        <w:spacing w:after="0" w:line="240" w:lineRule="auto"/>
      </w:pPr>
      <w:r>
        <w:separator/>
      </w:r>
    </w:p>
  </w:footnote>
  <w:footnote w:type="continuationSeparator" w:id="0">
    <w:p w14:paraId="4E3CB630" w14:textId="77777777" w:rsidR="0009082D" w:rsidRDefault="0009082D" w:rsidP="00CE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76B514E"/>
    <w:multiLevelType w:val="hybridMultilevel"/>
    <w:tmpl w:val="DDC8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4621"/>
    <w:multiLevelType w:val="multilevel"/>
    <w:tmpl w:val="3D78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E1E56"/>
    <w:multiLevelType w:val="hybridMultilevel"/>
    <w:tmpl w:val="7A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F1845"/>
    <w:multiLevelType w:val="multilevel"/>
    <w:tmpl w:val="A72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B764D"/>
    <w:multiLevelType w:val="multilevel"/>
    <w:tmpl w:val="6F5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91ADE"/>
    <w:multiLevelType w:val="multilevel"/>
    <w:tmpl w:val="F90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0F7E08"/>
    <w:multiLevelType w:val="hybridMultilevel"/>
    <w:tmpl w:val="1844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51B43"/>
    <w:multiLevelType w:val="hybridMultilevel"/>
    <w:tmpl w:val="4CEC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455E3"/>
    <w:multiLevelType w:val="multilevel"/>
    <w:tmpl w:val="73A0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21411"/>
    <w:multiLevelType w:val="hybridMultilevel"/>
    <w:tmpl w:val="2716E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FD4AE4"/>
    <w:multiLevelType w:val="hybridMultilevel"/>
    <w:tmpl w:val="8622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73"/>
    <w:multiLevelType w:val="multilevel"/>
    <w:tmpl w:val="B22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20A21"/>
    <w:multiLevelType w:val="multilevel"/>
    <w:tmpl w:val="8AF6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81E05"/>
    <w:multiLevelType w:val="multilevel"/>
    <w:tmpl w:val="BDA878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A7B5DDF"/>
    <w:multiLevelType w:val="hybridMultilevel"/>
    <w:tmpl w:val="0ED6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808EB"/>
    <w:multiLevelType w:val="hybridMultilevel"/>
    <w:tmpl w:val="C58C1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4510E7"/>
    <w:multiLevelType w:val="multilevel"/>
    <w:tmpl w:val="2182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851E8"/>
    <w:multiLevelType w:val="multilevel"/>
    <w:tmpl w:val="EFA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E5587"/>
    <w:multiLevelType w:val="hybridMultilevel"/>
    <w:tmpl w:val="FC58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957BB"/>
    <w:multiLevelType w:val="multilevel"/>
    <w:tmpl w:val="DBE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3668F"/>
    <w:multiLevelType w:val="hybridMultilevel"/>
    <w:tmpl w:val="4514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C338B"/>
    <w:multiLevelType w:val="hybridMultilevel"/>
    <w:tmpl w:val="5CA82736"/>
    <w:lvl w:ilvl="0" w:tplc="81EC999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61E5F"/>
    <w:multiLevelType w:val="multilevel"/>
    <w:tmpl w:val="934C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CF4082"/>
    <w:multiLevelType w:val="multilevel"/>
    <w:tmpl w:val="03A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67425"/>
    <w:multiLevelType w:val="multilevel"/>
    <w:tmpl w:val="F196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64E1E"/>
    <w:multiLevelType w:val="multilevel"/>
    <w:tmpl w:val="537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2D2392"/>
    <w:multiLevelType w:val="multilevel"/>
    <w:tmpl w:val="9564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BC2F65"/>
    <w:multiLevelType w:val="hybridMultilevel"/>
    <w:tmpl w:val="08FE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430BE"/>
    <w:multiLevelType w:val="multilevel"/>
    <w:tmpl w:val="4B3A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F6ABF"/>
    <w:multiLevelType w:val="hybridMultilevel"/>
    <w:tmpl w:val="FC1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02A0"/>
    <w:multiLevelType w:val="hybridMultilevel"/>
    <w:tmpl w:val="B7C2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41875"/>
    <w:multiLevelType w:val="hybridMultilevel"/>
    <w:tmpl w:val="CC5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5940"/>
    <w:multiLevelType w:val="multilevel"/>
    <w:tmpl w:val="6ECE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395EF3"/>
    <w:multiLevelType w:val="multilevel"/>
    <w:tmpl w:val="A4AC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A50C22"/>
    <w:multiLevelType w:val="hybridMultilevel"/>
    <w:tmpl w:val="328C8FDC"/>
    <w:lvl w:ilvl="0" w:tplc="4DBEFF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1"/>
  </w:num>
  <w:num w:numId="4">
    <w:abstractNumId w:val="36"/>
  </w:num>
  <w:num w:numId="5">
    <w:abstractNumId w:val="22"/>
  </w:num>
  <w:num w:numId="6">
    <w:abstractNumId w:val="9"/>
  </w:num>
  <w:num w:numId="7">
    <w:abstractNumId w:val="20"/>
  </w:num>
  <w:num w:numId="8">
    <w:abstractNumId w:val="8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17"/>
  </w:num>
  <w:num w:numId="15">
    <w:abstractNumId w:val="27"/>
  </w:num>
  <w:num w:numId="16">
    <w:abstractNumId w:val="13"/>
  </w:num>
  <w:num w:numId="17">
    <w:abstractNumId w:val="14"/>
  </w:num>
  <w:num w:numId="18">
    <w:abstractNumId w:val="29"/>
  </w:num>
  <w:num w:numId="19">
    <w:abstractNumId w:val="25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33"/>
  </w:num>
  <w:num w:numId="24">
    <w:abstractNumId w:val="32"/>
  </w:num>
  <w:num w:numId="25">
    <w:abstractNumId w:val="15"/>
  </w:num>
  <w:num w:numId="26">
    <w:abstractNumId w:val="2"/>
  </w:num>
  <w:num w:numId="27">
    <w:abstractNumId w:val="2"/>
  </w:num>
  <w:num w:numId="28">
    <w:abstractNumId w:val="11"/>
  </w:num>
  <w:num w:numId="29">
    <w:abstractNumId w:val="16"/>
  </w:num>
  <w:num w:numId="30">
    <w:abstractNumId w:val="8"/>
  </w:num>
  <w:num w:numId="31">
    <w:abstractNumId w:val="5"/>
  </w:num>
  <w:num w:numId="32">
    <w:abstractNumId w:val="28"/>
  </w:num>
  <w:num w:numId="33">
    <w:abstractNumId w:val="18"/>
  </w:num>
  <w:num w:numId="34">
    <w:abstractNumId w:val="35"/>
  </w:num>
  <w:num w:numId="35">
    <w:abstractNumId w:val="26"/>
  </w:num>
  <w:num w:numId="36">
    <w:abstractNumId w:val="19"/>
  </w:num>
  <w:num w:numId="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D"/>
    <w:rsid w:val="00001260"/>
    <w:rsid w:val="00004246"/>
    <w:rsid w:val="0001798B"/>
    <w:rsid w:val="00022991"/>
    <w:rsid w:val="0002488D"/>
    <w:rsid w:val="00024FED"/>
    <w:rsid w:val="0002605F"/>
    <w:rsid w:val="0002715D"/>
    <w:rsid w:val="00027CD5"/>
    <w:rsid w:val="0004026E"/>
    <w:rsid w:val="000411B2"/>
    <w:rsid w:val="000455D2"/>
    <w:rsid w:val="0004736A"/>
    <w:rsid w:val="00053BB2"/>
    <w:rsid w:val="0006596B"/>
    <w:rsid w:val="0007300A"/>
    <w:rsid w:val="00080221"/>
    <w:rsid w:val="00083825"/>
    <w:rsid w:val="0009082D"/>
    <w:rsid w:val="000910D4"/>
    <w:rsid w:val="000928D6"/>
    <w:rsid w:val="00093CAF"/>
    <w:rsid w:val="000A175F"/>
    <w:rsid w:val="000A78EA"/>
    <w:rsid w:val="000B2D15"/>
    <w:rsid w:val="000B3278"/>
    <w:rsid w:val="000B57F5"/>
    <w:rsid w:val="000D67E3"/>
    <w:rsid w:val="000D7BDB"/>
    <w:rsid w:val="000E0EE3"/>
    <w:rsid w:val="000E3939"/>
    <w:rsid w:val="000E4F7A"/>
    <w:rsid w:val="000E56B7"/>
    <w:rsid w:val="000E69CF"/>
    <w:rsid w:val="000F096C"/>
    <w:rsid w:val="000F462A"/>
    <w:rsid w:val="000F6102"/>
    <w:rsid w:val="00110582"/>
    <w:rsid w:val="00113A0D"/>
    <w:rsid w:val="0011446C"/>
    <w:rsid w:val="001146F5"/>
    <w:rsid w:val="00114B69"/>
    <w:rsid w:val="00116043"/>
    <w:rsid w:val="00117961"/>
    <w:rsid w:val="001217D5"/>
    <w:rsid w:val="00122C19"/>
    <w:rsid w:val="00124B93"/>
    <w:rsid w:val="00131628"/>
    <w:rsid w:val="001402A3"/>
    <w:rsid w:val="00142739"/>
    <w:rsid w:val="00146828"/>
    <w:rsid w:val="0014795A"/>
    <w:rsid w:val="0015473C"/>
    <w:rsid w:val="001577BB"/>
    <w:rsid w:val="001606D9"/>
    <w:rsid w:val="00164E33"/>
    <w:rsid w:val="00166813"/>
    <w:rsid w:val="00172AC2"/>
    <w:rsid w:val="00182BF6"/>
    <w:rsid w:val="00182D20"/>
    <w:rsid w:val="00183255"/>
    <w:rsid w:val="00183FD4"/>
    <w:rsid w:val="0018406C"/>
    <w:rsid w:val="00186678"/>
    <w:rsid w:val="00187D59"/>
    <w:rsid w:val="00192467"/>
    <w:rsid w:val="0019433B"/>
    <w:rsid w:val="001A154A"/>
    <w:rsid w:val="001A1906"/>
    <w:rsid w:val="001A24B0"/>
    <w:rsid w:val="001A7CAC"/>
    <w:rsid w:val="001B0ADA"/>
    <w:rsid w:val="001B50C2"/>
    <w:rsid w:val="001B7FA5"/>
    <w:rsid w:val="001C0AB6"/>
    <w:rsid w:val="001C0E57"/>
    <w:rsid w:val="001C4397"/>
    <w:rsid w:val="001C510D"/>
    <w:rsid w:val="001C6F83"/>
    <w:rsid w:val="001D6DE8"/>
    <w:rsid w:val="001E00FE"/>
    <w:rsid w:val="001E6C8C"/>
    <w:rsid w:val="001F57E6"/>
    <w:rsid w:val="001F7872"/>
    <w:rsid w:val="00201A46"/>
    <w:rsid w:val="00202CD7"/>
    <w:rsid w:val="00205ECF"/>
    <w:rsid w:val="00206716"/>
    <w:rsid w:val="00221E29"/>
    <w:rsid w:val="00222140"/>
    <w:rsid w:val="00225034"/>
    <w:rsid w:val="00227961"/>
    <w:rsid w:val="00231299"/>
    <w:rsid w:val="00234A9D"/>
    <w:rsid w:val="00236EA4"/>
    <w:rsid w:val="00242B60"/>
    <w:rsid w:val="0024479F"/>
    <w:rsid w:val="002531F6"/>
    <w:rsid w:val="00253BF2"/>
    <w:rsid w:val="00272841"/>
    <w:rsid w:val="00282F3D"/>
    <w:rsid w:val="00286268"/>
    <w:rsid w:val="0029046A"/>
    <w:rsid w:val="002911FB"/>
    <w:rsid w:val="00291D83"/>
    <w:rsid w:val="00294454"/>
    <w:rsid w:val="002A6CCF"/>
    <w:rsid w:val="002B369D"/>
    <w:rsid w:val="002B6D0D"/>
    <w:rsid w:val="002C5FA9"/>
    <w:rsid w:val="002F1ADA"/>
    <w:rsid w:val="00302C85"/>
    <w:rsid w:val="00302F23"/>
    <w:rsid w:val="00305F63"/>
    <w:rsid w:val="003072E3"/>
    <w:rsid w:val="0031386F"/>
    <w:rsid w:val="0031627D"/>
    <w:rsid w:val="00316A14"/>
    <w:rsid w:val="00322AB2"/>
    <w:rsid w:val="00326509"/>
    <w:rsid w:val="00326EE8"/>
    <w:rsid w:val="00336924"/>
    <w:rsid w:val="00346A92"/>
    <w:rsid w:val="00350E00"/>
    <w:rsid w:val="003554AC"/>
    <w:rsid w:val="003561ED"/>
    <w:rsid w:val="0035738A"/>
    <w:rsid w:val="00357F5E"/>
    <w:rsid w:val="00367FDD"/>
    <w:rsid w:val="003731CF"/>
    <w:rsid w:val="00384DAA"/>
    <w:rsid w:val="003874CC"/>
    <w:rsid w:val="00393B4C"/>
    <w:rsid w:val="003A47E9"/>
    <w:rsid w:val="003A6E9F"/>
    <w:rsid w:val="003B2CE2"/>
    <w:rsid w:val="003B5CC4"/>
    <w:rsid w:val="003C2DCC"/>
    <w:rsid w:val="003C70E1"/>
    <w:rsid w:val="003C7807"/>
    <w:rsid w:val="003D0100"/>
    <w:rsid w:val="003E19B5"/>
    <w:rsid w:val="003E3F62"/>
    <w:rsid w:val="003E6BF3"/>
    <w:rsid w:val="003E7FB0"/>
    <w:rsid w:val="003F0742"/>
    <w:rsid w:val="003F3DD2"/>
    <w:rsid w:val="00404A4C"/>
    <w:rsid w:val="00411EED"/>
    <w:rsid w:val="00413BE0"/>
    <w:rsid w:val="004250F9"/>
    <w:rsid w:val="0042527D"/>
    <w:rsid w:val="00427979"/>
    <w:rsid w:val="00446392"/>
    <w:rsid w:val="00447BD8"/>
    <w:rsid w:val="004512CD"/>
    <w:rsid w:val="00457612"/>
    <w:rsid w:val="00464F8D"/>
    <w:rsid w:val="0046589C"/>
    <w:rsid w:val="00466BCE"/>
    <w:rsid w:val="00467FA0"/>
    <w:rsid w:val="00471298"/>
    <w:rsid w:val="004744ED"/>
    <w:rsid w:val="00482A46"/>
    <w:rsid w:val="004853D6"/>
    <w:rsid w:val="00493250"/>
    <w:rsid w:val="00493E20"/>
    <w:rsid w:val="00494BE2"/>
    <w:rsid w:val="004A6B75"/>
    <w:rsid w:val="004A73B5"/>
    <w:rsid w:val="004B114C"/>
    <w:rsid w:val="004B4B2E"/>
    <w:rsid w:val="004B6CBC"/>
    <w:rsid w:val="004C0BA1"/>
    <w:rsid w:val="004C2345"/>
    <w:rsid w:val="004D39D8"/>
    <w:rsid w:val="004D4F52"/>
    <w:rsid w:val="004D657E"/>
    <w:rsid w:val="004D6ABA"/>
    <w:rsid w:val="004E3EFD"/>
    <w:rsid w:val="004F2C54"/>
    <w:rsid w:val="005004D0"/>
    <w:rsid w:val="00502618"/>
    <w:rsid w:val="005046ED"/>
    <w:rsid w:val="00504BAB"/>
    <w:rsid w:val="005062ED"/>
    <w:rsid w:val="0050759C"/>
    <w:rsid w:val="00510FC6"/>
    <w:rsid w:val="00511744"/>
    <w:rsid w:val="00512194"/>
    <w:rsid w:val="005126EB"/>
    <w:rsid w:val="00513998"/>
    <w:rsid w:val="005216E9"/>
    <w:rsid w:val="0052321B"/>
    <w:rsid w:val="00523339"/>
    <w:rsid w:val="00524CB6"/>
    <w:rsid w:val="00526779"/>
    <w:rsid w:val="00526E41"/>
    <w:rsid w:val="0053318E"/>
    <w:rsid w:val="005332C2"/>
    <w:rsid w:val="00544C77"/>
    <w:rsid w:val="005517DD"/>
    <w:rsid w:val="005526B0"/>
    <w:rsid w:val="005536B2"/>
    <w:rsid w:val="005546DE"/>
    <w:rsid w:val="00556AAF"/>
    <w:rsid w:val="00560FAA"/>
    <w:rsid w:val="0056117D"/>
    <w:rsid w:val="0056232C"/>
    <w:rsid w:val="005648B6"/>
    <w:rsid w:val="00566372"/>
    <w:rsid w:val="00567192"/>
    <w:rsid w:val="00570588"/>
    <w:rsid w:val="0058191B"/>
    <w:rsid w:val="00583C97"/>
    <w:rsid w:val="00587FD1"/>
    <w:rsid w:val="005908A9"/>
    <w:rsid w:val="0059195A"/>
    <w:rsid w:val="00591EE5"/>
    <w:rsid w:val="005944CD"/>
    <w:rsid w:val="00594BE2"/>
    <w:rsid w:val="00596C81"/>
    <w:rsid w:val="0059739F"/>
    <w:rsid w:val="005A1694"/>
    <w:rsid w:val="005A7015"/>
    <w:rsid w:val="005A72D5"/>
    <w:rsid w:val="005B406F"/>
    <w:rsid w:val="005B4390"/>
    <w:rsid w:val="005B5735"/>
    <w:rsid w:val="005B6112"/>
    <w:rsid w:val="005B6EA9"/>
    <w:rsid w:val="005C1E4D"/>
    <w:rsid w:val="005C31D2"/>
    <w:rsid w:val="005C4686"/>
    <w:rsid w:val="005C481F"/>
    <w:rsid w:val="005C573A"/>
    <w:rsid w:val="005C7FC6"/>
    <w:rsid w:val="005D0031"/>
    <w:rsid w:val="005D08D6"/>
    <w:rsid w:val="005D79E2"/>
    <w:rsid w:val="005E4A22"/>
    <w:rsid w:val="005F3C79"/>
    <w:rsid w:val="005F3EE2"/>
    <w:rsid w:val="005F750A"/>
    <w:rsid w:val="005F7A8B"/>
    <w:rsid w:val="00600846"/>
    <w:rsid w:val="00602FDF"/>
    <w:rsid w:val="00603572"/>
    <w:rsid w:val="006156BF"/>
    <w:rsid w:val="00620FBB"/>
    <w:rsid w:val="006228D0"/>
    <w:rsid w:val="00623868"/>
    <w:rsid w:val="00634E5E"/>
    <w:rsid w:val="00636347"/>
    <w:rsid w:val="0064057F"/>
    <w:rsid w:val="00643A9A"/>
    <w:rsid w:val="0064493C"/>
    <w:rsid w:val="006450A2"/>
    <w:rsid w:val="0064552B"/>
    <w:rsid w:val="006466AA"/>
    <w:rsid w:val="00647755"/>
    <w:rsid w:val="00652593"/>
    <w:rsid w:val="00660B5C"/>
    <w:rsid w:val="0066300E"/>
    <w:rsid w:val="006637BA"/>
    <w:rsid w:val="006664AD"/>
    <w:rsid w:val="006713EC"/>
    <w:rsid w:val="0067163A"/>
    <w:rsid w:val="0068219F"/>
    <w:rsid w:val="00685BCB"/>
    <w:rsid w:val="00687EDD"/>
    <w:rsid w:val="00692409"/>
    <w:rsid w:val="00697600"/>
    <w:rsid w:val="006A20E4"/>
    <w:rsid w:val="006A2C43"/>
    <w:rsid w:val="006A4BF3"/>
    <w:rsid w:val="006A708C"/>
    <w:rsid w:val="006B2E6B"/>
    <w:rsid w:val="006B374F"/>
    <w:rsid w:val="006B377A"/>
    <w:rsid w:val="006B408E"/>
    <w:rsid w:val="006B604E"/>
    <w:rsid w:val="006C1310"/>
    <w:rsid w:val="006C6AC5"/>
    <w:rsid w:val="006D093E"/>
    <w:rsid w:val="006D1678"/>
    <w:rsid w:val="006D3B4A"/>
    <w:rsid w:val="006D6455"/>
    <w:rsid w:val="006E09A3"/>
    <w:rsid w:val="006E09F0"/>
    <w:rsid w:val="006E22AF"/>
    <w:rsid w:val="006E4E13"/>
    <w:rsid w:val="006F19A2"/>
    <w:rsid w:val="006F4623"/>
    <w:rsid w:val="006F669A"/>
    <w:rsid w:val="00706D3D"/>
    <w:rsid w:val="007073E2"/>
    <w:rsid w:val="00713C37"/>
    <w:rsid w:val="00713D58"/>
    <w:rsid w:val="00715B9B"/>
    <w:rsid w:val="00717B0F"/>
    <w:rsid w:val="00724617"/>
    <w:rsid w:val="00724CB3"/>
    <w:rsid w:val="007342E1"/>
    <w:rsid w:val="007356D4"/>
    <w:rsid w:val="0073755C"/>
    <w:rsid w:val="00742FD6"/>
    <w:rsid w:val="007479BE"/>
    <w:rsid w:val="00747C1A"/>
    <w:rsid w:val="007542F3"/>
    <w:rsid w:val="0075436D"/>
    <w:rsid w:val="00757555"/>
    <w:rsid w:val="0075774D"/>
    <w:rsid w:val="0076190F"/>
    <w:rsid w:val="007623FC"/>
    <w:rsid w:val="00762886"/>
    <w:rsid w:val="007660EB"/>
    <w:rsid w:val="00767444"/>
    <w:rsid w:val="00770DB4"/>
    <w:rsid w:val="007722FA"/>
    <w:rsid w:val="00774716"/>
    <w:rsid w:val="00780338"/>
    <w:rsid w:val="007846D4"/>
    <w:rsid w:val="007857E8"/>
    <w:rsid w:val="007861BA"/>
    <w:rsid w:val="007862D8"/>
    <w:rsid w:val="0079244B"/>
    <w:rsid w:val="00792F06"/>
    <w:rsid w:val="007A0071"/>
    <w:rsid w:val="007A271D"/>
    <w:rsid w:val="007B3B5D"/>
    <w:rsid w:val="007C1920"/>
    <w:rsid w:val="007C7561"/>
    <w:rsid w:val="007C7DFD"/>
    <w:rsid w:val="007D1C4B"/>
    <w:rsid w:val="007D3D84"/>
    <w:rsid w:val="007E0411"/>
    <w:rsid w:val="007E6424"/>
    <w:rsid w:val="007E73C9"/>
    <w:rsid w:val="007E7A95"/>
    <w:rsid w:val="007F0945"/>
    <w:rsid w:val="0080491C"/>
    <w:rsid w:val="00805AAC"/>
    <w:rsid w:val="0080648E"/>
    <w:rsid w:val="00820C38"/>
    <w:rsid w:val="00843A86"/>
    <w:rsid w:val="008441BF"/>
    <w:rsid w:val="00847BBB"/>
    <w:rsid w:val="00853E99"/>
    <w:rsid w:val="008547F1"/>
    <w:rsid w:val="00856123"/>
    <w:rsid w:val="008561B6"/>
    <w:rsid w:val="00857845"/>
    <w:rsid w:val="00860258"/>
    <w:rsid w:val="00860975"/>
    <w:rsid w:val="00861516"/>
    <w:rsid w:val="00862853"/>
    <w:rsid w:val="00866D33"/>
    <w:rsid w:val="00872EBA"/>
    <w:rsid w:val="00874425"/>
    <w:rsid w:val="008758E3"/>
    <w:rsid w:val="008863B7"/>
    <w:rsid w:val="00891B47"/>
    <w:rsid w:val="008971BB"/>
    <w:rsid w:val="008A07CD"/>
    <w:rsid w:val="008A4E29"/>
    <w:rsid w:val="008A78CD"/>
    <w:rsid w:val="008B2769"/>
    <w:rsid w:val="008B4843"/>
    <w:rsid w:val="008B5E18"/>
    <w:rsid w:val="008B6162"/>
    <w:rsid w:val="008C1BCB"/>
    <w:rsid w:val="008C3182"/>
    <w:rsid w:val="008C439B"/>
    <w:rsid w:val="008C4D3F"/>
    <w:rsid w:val="008C4EAF"/>
    <w:rsid w:val="008E3FDB"/>
    <w:rsid w:val="008E5A7F"/>
    <w:rsid w:val="008E5C6A"/>
    <w:rsid w:val="008F08CD"/>
    <w:rsid w:val="008F27E7"/>
    <w:rsid w:val="008F3BEA"/>
    <w:rsid w:val="008F7C5F"/>
    <w:rsid w:val="0090172D"/>
    <w:rsid w:val="009021C1"/>
    <w:rsid w:val="009041B2"/>
    <w:rsid w:val="00905B1D"/>
    <w:rsid w:val="00907618"/>
    <w:rsid w:val="00907928"/>
    <w:rsid w:val="00910246"/>
    <w:rsid w:val="00913926"/>
    <w:rsid w:val="009170E6"/>
    <w:rsid w:val="0092033C"/>
    <w:rsid w:val="0092217B"/>
    <w:rsid w:val="0092700D"/>
    <w:rsid w:val="009276AD"/>
    <w:rsid w:val="009324E3"/>
    <w:rsid w:val="00932B88"/>
    <w:rsid w:val="009364D2"/>
    <w:rsid w:val="0094168A"/>
    <w:rsid w:val="009417BB"/>
    <w:rsid w:val="00941C1F"/>
    <w:rsid w:val="009430FF"/>
    <w:rsid w:val="009454CD"/>
    <w:rsid w:val="00946ED2"/>
    <w:rsid w:val="00951A3E"/>
    <w:rsid w:val="009550B1"/>
    <w:rsid w:val="009627E6"/>
    <w:rsid w:val="00965682"/>
    <w:rsid w:val="0097212F"/>
    <w:rsid w:val="00975FA0"/>
    <w:rsid w:val="00977536"/>
    <w:rsid w:val="00982847"/>
    <w:rsid w:val="00983DB3"/>
    <w:rsid w:val="00985940"/>
    <w:rsid w:val="00993B9C"/>
    <w:rsid w:val="009971A2"/>
    <w:rsid w:val="009A36B6"/>
    <w:rsid w:val="009A4138"/>
    <w:rsid w:val="009A43FF"/>
    <w:rsid w:val="009A7F09"/>
    <w:rsid w:val="009B2E0C"/>
    <w:rsid w:val="009B75B4"/>
    <w:rsid w:val="009C2A23"/>
    <w:rsid w:val="009C59E0"/>
    <w:rsid w:val="009C707C"/>
    <w:rsid w:val="009D70B8"/>
    <w:rsid w:val="009E7F2A"/>
    <w:rsid w:val="009F036C"/>
    <w:rsid w:val="009F0439"/>
    <w:rsid w:val="009F0CC1"/>
    <w:rsid w:val="009F144C"/>
    <w:rsid w:val="009F3AFB"/>
    <w:rsid w:val="009F62EA"/>
    <w:rsid w:val="00A00F0F"/>
    <w:rsid w:val="00A03726"/>
    <w:rsid w:val="00A03FA6"/>
    <w:rsid w:val="00A06C08"/>
    <w:rsid w:val="00A06C4C"/>
    <w:rsid w:val="00A06FC7"/>
    <w:rsid w:val="00A07808"/>
    <w:rsid w:val="00A11AEC"/>
    <w:rsid w:val="00A12C54"/>
    <w:rsid w:val="00A17B56"/>
    <w:rsid w:val="00A41685"/>
    <w:rsid w:val="00A42113"/>
    <w:rsid w:val="00A454B9"/>
    <w:rsid w:val="00A45B42"/>
    <w:rsid w:val="00A60A26"/>
    <w:rsid w:val="00A612BF"/>
    <w:rsid w:val="00A62009"/>
    <w:rsid w:val="00A64733"/>
    <w:rsid w:val="00A71DF5"/>
    <w:rsid w:val="00A737B4"/>
    <w:rsid w:val="00A76160"/>
    <w:rsid w:val="00A82AEE"/>
    <w:rsid w:val="00A84D87"/>
    <w:rsid w:val="00A970E8"/>
    <w:rsid w:val="00AA22E9"/>
    <w:rsid w:val="00AB4402"/>
    <w:rsid w:val="00AB4DFE"/>
    <w:rsid w:val="00AB528A"/>
    <w:rsid w:val="00AB73B3"/>
    <w:rsid w:val="00AB78AD"/>
    <w:rsid w:val="00AC11FA"/>
    <w:rsid w:val="00AC25C9"/>
    <w:rsid w:val="00AC4D3B"/>
    <w:rsid w:val="00AC4F29"/>
    <w:rsid w:val="00AC7B98"/>
    <w:rsid w:val="00AD2DC5"/>
    <w:rsid w:val="00AD49C7"/>
    <w:rsid w:val="00AE171B"/>
    <w:rsid w:val="00AE3BC7"/>
    <w:rsid w:val="00AE3F4D"/>
    <w:rsid w:val="00AE5087"/>
    <w:rsid w:val="00AE6233"/>
    <w:rsid w:val="00AE7594"/>
    <w:rsid w:val="00AE7FFD"/>
    <w:rsid w:val="00AF2163"/>
    <w:rsid w:val="00AF39F3"/>
    <w:rsid w:val="00AF702C"/>
    <w:rsid w:val="00AF7F78"/>
    <w:rsid w:val="00B01809"/>
    <w:rsid w:val="00B112A4"/>
    <w:rsid w:val="00B2126D"/>
    <w:rsid w:val="00B21B38"/>
    <w:rsid w:val="00B21ECC"/>
    <w:rsid w:val="00B25407"/>
    <w:rsid w:val="00B35BB2"/>
    <w:rsid w:val="00B3696F"/>
    <w:rsid w:val="00B36B91"/>
    <w:rsid w:val="00B4100D"/>
    <w:rsid w:val="00B41990"/>
    <w:rsid w:val="00B41E9F"/>
    <w:rsid w:val="00B42C51"/>
    <w:rsid w:val="00B440B1"/>
    <w:rsid w:val="00B46C77"/>
    <w:rsid w:val="00B609C3"/>
    <w:rsid w:val="00B639ED"/>
    <w:rsid w:val="00B6580F"/>
    <w:rsid w:val="00B66B40"/>
    <w:rsid w:val="00B67A50"/>
    <w:rsid w:val="00B67E7F"/>
    <w:rsid w:val="00B71D17"/>
    <w:rsid w:val="00B7651D"/>
    <w:rsid w:val="00B84FA8"/>
    <w:rsid w:val="00B94CBF"/>
    <w:rsid w:val="00BA16AA"/>
    <w:rsid w:val="00BA40BE"/>
    <w:rsid w:val="00BB05C2"/>
    <w:rsid w:val="00BB5DFA"/>
    <w:rsid w:val="00BC6E7F"/>
    <w:rsid w:val="00BD1C2B"/>
    <w:rsid w:val="00BD39C8"/>
    <w:rsid w:val="00BE138A"/>
    <w:rsid w:val="00BF1B1F"/>
    <w:rsid w:val="00BF7622"/>
    <w:rsid w:val="00C00134"/>
    <w:rsid w:val="00C01A08"/>
    <w:rsid w:val="00C025BC"/>
    <w:rsid w:val="00C034C3"/>
    <w:rsid w:val="00C066D6"/>
    <w:rsid w:val="00C06EC5"/>
    <w:rsid w:val="00C12121"/>
    <w:rsid w:val="00C20745"/>
    <w:rsid w:val="00C2485A"/>
    <w:rsid w:val="00C259CA"/>
    <w:rsid w:val="00C27FC0"/>
    <w:rsid w:val="00C32AEB"/>
    <w:rsid w:val="00C334A9"/>
    <w:rsid w:val="00C34179"/>
    <w:rsid w:val="00C34F6D"/>
    <w:rsid w:val="00C35141"/>
    <w:rsid w:val="00C354D3"/>
    <w:rsid w:val="00C402D6"/>
    <w:rsid w:val="00C467AE"/>
    <w:rsid w:val="00C500AF"/>
    <w:rsid w:val="00C5496D"/>
    <w:rsid w:val="00C554FE"/>
    <w:rsid w:val="00C55D21"/>
    <w:rsid w:val="00C570DC"/>
    <w:rsid w:val="00C60774"/>
    <w:rsid w:val="00C61588"/>
    <w:rsid w:val="00C630A0"/>
    <w:rsid w:val="00C64C5F"/>
    <w:rsid w:val="00C6609C"/>
    <w:rsid w:val="00C671A2"/>
    <w:rsid w:val="00C672EE"/>
    <w:rsid w:val="00C72E66"/>
    <w:rsid w:val="00C8510C"/>
    <w:rsid w:val="00C91312"/>
    <w:rsid w:val="00C92580"/>
    <w:rsid w:val="00C9590E"/>
    <w:rsid w:val="00C96E1D"/>
    <w:rsid w:val="00CA1ED0"/>
    <w:rsid w:val="00CA4035"/>
    <w:rsid w:val="00CB1DFF"/>
    <w:rsid w:val="00CB3B65"/>
    <w:rsid w:val="00CB7C39"/>
    <w:rsid w:val="00CC2BFC"/>
    <w:rsid w:val="00CC4506"/>
    <w:rsid w:val="00CC5ACB"/>
    <w:rsid w:val="00CC6501"/>
    <w:rsid w:val="00CC7349"/>
    <w:rsid w:val="00CD07FF"/>
    <w:rsid w:val="00CD15D9"/>
    <w:rsid w:val="00CD40C9"/>
    <w:rsid w:val="00CE08F1"/>
    <w:rsid w:val="00CE0956"/>
    <w:rsid w:val="00CE2F76"/>
    <w:rsid w:val="00CE3A3E"/>
    <w:rsid w:val="00CE669B"/>
    <w:rsid w:val="00CF5992"/>
    <w:rsid w:val="00D00650"/>
    <w:rsid w:val="00D0613F"/>
    <w:rsid w:val="00D10FC8"/>
    <w:rsid w:val="00D1196F"/>
    <w:rsid w:val="00D130AF"/>
    <w:rsid w:val="00D200AB"/>
    <w:rsid w:val="00D2588C"/>
    <w:rsid w:val="00D361DA"/>
    <w:rsid w:val="00D40383"/>
    <w:rsid w:val="00D509C0"/>
    <w:rsid w:val="00D5570B"/>
    <w:rsid w:val="00D56C4A"/>
    <w:rsid w:val="00D56D7D"/>
    <w:rsid w:val="00D572F6"/>
    <w:rsid w:val="00D6038E"/>
    <w:rsid w:val="00D6636C"/>
    <w:rsid w:val="00D71ADD"/>
    <w:rsid w:val="00D85695"/>
    <w:rsid w:val="00D87D9F"/>
    <w:rsid w:val="00D9233C"/>
    <w:rsid w:val="00DA1B38"/>
    <w:rsid w:val="00DA4BD2"/>
    <w:rsid w:val="00DA546E"/>
    <w:rsid w:val="00DB574D"/>
    <w:rsid w:val="00DC1A80"/>
    <w:rsid w:val="00DC21A3"/>
    <w:rsid w:val="00DC5517"/>
    <w:rsid w:val="00DD1605"/>
    <w:rsid w:val="00DD1A37"/>
    <w:rsid w:val="00DD6022"/>
    <w:rsid w:val="00DE622D"/>
    <w:rsid w:val="00DE6445"/>
    <w:rsid w:val="00DE6477"/>
    <w:rsid w:val="00DF08AD"/>
    <w:rsid w:val="00DF3963"/>
    <w:rsid w:val="00DF5ABF"/>
    <w:rsid w:val="00E003EE"/>
    <w:rsid w:val="00E02CF6"/>
    <w:rsid w:val="00E118EB"/>
    <w:rsid w:val="00E11B79"/>
    <w:rsid w:val="00E1329A"/>
    <w:rsid w:val="00E15A44"/>
    <w:rsid w:val="00E23AAD"/>
    <w:rsid w:val="00E3183A"/>
    <w:rsid w:val="00E33953"/>
    <w:rsid w:val="00E34C36"/>
    <w:rsid w:val="00E35202"/>
    <w:rsid w:val="00E37E2F"/>
    <w:rsid w:val="00E40617"/>
    <w:rsid w:val="00E433E4"/>
    <w:rsid w:val="00E437F6"/>
    <w:rsid w:val="00E574B6"/>
    <w:rsid w:val="00E65E7B"/>
    <w:rsid w:val="00E76775"/>
    <w:rsid w:val="00E81E53"/>
    <w:rsid w:val="00E83ED3"/>
    <w:rsid w:val="00E844A4"/>
    <w:rsid w:val="00E8576A"/>
    <w:rsid w:val="00E86C3A"/>
    <w:rsid w:val="00E96BAB"/>
    <w:rsid w:val="00EA0540"/>
    <w:rsid w:val="00EA1EF2"/>
    <w:rsid w:val="00EA2CD1"/>
    <w:rsid w:val="00EB49EC"/>
    <w:rsid w:val="00EB692A"/>
    <w:rsid w:val="00ED1350"/>
    <w:rsid w:val="00ED3F5E"/>
    <w:rsid w:val="00ED68F1"/>
    <w:rsid w:val="00ED781D"/>
    <w:rsid w:val="00EE59F9"/>
    <w:rsid w:val="00EF2D7E"/>
    <w:rsid w:val="00EF6E56"/>
    <w:rsid w:val="00EF7628"/>
    <w:rsid w:val="00EF79A6"/>
    <w:rsid w:val="00EF7E5D"/>
    <w:rsid w:val="00EF7FC8"/>
    <w:rsid w:val="00F04BF0"/>
    <w:rsid w:val="00F06605"/>
    <w:rsid w:val="00F06855"/>
    <w:rsid w:val="00F145B4"/>
    <w:rsid w:val="00F159E7"/>
    <w:rsid w:val="00F2076D"/>
    <w:rsid w:val="00F2116D"/>
    <w:rsid w:val="00F23B2E"/>
    <w:rsid w:val="00F26904"/>
    <w:rsid w:val="00F27FCC"/>
    <w:rsid w:val="00F3394B"/>
    <w:rsid w:val="00F4520A"/>
    <w:rsid w:val="00F45493"/>
    <w:rsid w:val="00F52DCD"/>
    <w:rsid w:val="00F5377C"/>
    <w:rsid w:val="00F5782C"/>
    <w:rsid w:val="00F57D81"/>
    <w:rsid w:val="00F6081E"/>
    <w:rsid w:val="00F64031"/>
    <w:rsid w:val="00F75922"/>
    <w:rsid w:val="00F81D3F"/>
    <w:rsid w:val="00F83E08"/>
    <w:rsid w:val="00F871A6"/>
    <w:rsid w:val="00F95B71"/>
    <w:rsid w:val="00F9651E"/>
    <w:rsid w:val="00FA2C0D"/>
    <w:rsid w:val="00FA70BC"/>
    <w:rsid w:val="00FB06DD"/>
    <w:rsid w:val="00FB085B"/>
    <w:rsid w:val="00FB1E22"/>
    <w:rsid w:val="00FB2FC0"/>
    <w:rsid w:val="00FB3D62"/>
    <w:rsid w:val="00FC5D64"/>
    <w:rsid w:val="00FC7F2E"/>
    <w:rsid w:val="00FD3C72"/>
    <w:rsid w:val="00FD42C3"/>
    <w:rsid w:val="00FD5B2E"/>
    <w:rsid w:val="00FE482F"/>
    <w:rsid w:val="00FF0107"/>
    <w:rsid w:val="00FF1E33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9243"/>
  <w15:chartTrackingRefBased/>
  <w15:docId w15:val="{BC7CF22A-4741-47BD-A31F-F4472D45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39ED"/>
    <w:pPr>
      <w:spacing w:after="0" w:line="240" w:lineRule="auto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B639ED"/>
    <w:rPr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B639ED"/>
    <w:pPr>
      <w:spacing w:after="120" w:line="264" w:lineRule="auto"/>
      <w:ind w:left="720"/>
      <w:contextualSpacing/>
    </w:pPr>
    <w:rPr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B639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639ED"/>
  </w:style>
  <w:style w:type="table" w:styleId="TableGrid">
    <w:name w:val="Table Grid"/>
    <w:basedOn w:val="TableNormal"/>
    <w:uiPriority w:val="39"/>
    <w:rsid w:val="00C3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83DB3"/>
  </w:style>
  <w:style w:type="paragraph" w:styleId="NormalWeb">
    <w:name w:val="Normal (Web)"/>
    <w:basedOn w:val="Normal"/>
    <w:uiPriority w:val="99"/>
    <w:unhideWhenUsed/>
    <w:rsid w:val="008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411B2"/>
    <w:rPr>
      <w:i/>
      <w:iCs/>
    </w:rPr>
  </w:style>
  <w:style w:type="character" w:customStyle="1" w:styleId="hl">
    <w:name w:val="hl"/>
    <w:basedOn w:val="DefaultParagraphFont"/>
    <w:rsid w:val="00E35202"/>
  </w:style>
  <w:style w:type="paragraph" w:customStyle="1" w:styleId="Textbody">
    <w:name w:val="Text body"/>
    <w:basedOn w:val="Normal"/>
    <w:rsid w:val="00482A46"/>
    <w:pPr>
      <w:suppressAutoHyphens/>
      <w:autoSpaceDN w:val="0"/>
      <w:spacing w:after="140" w:line="288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5A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2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3C72"/>
    <w:rPr>
      <w:b/>
      <w:bCs/>
    </w:rPr>
  </w:style>
  <w:style w:type="paragraph" w:customStyle="1" w:styleId="paragraph">
    <w:name w:val="paragraph"/>
    <w:basedOn w:val="Normal"/>
    <w:rsid w:val="0066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300E"/>
  </w:style>
  <w:style w:type="character" w:customStyle="1" w:styleId="eop">
    <w:name w:val="eop"/>
    <w:basedOn w:val="DefaultParagraphFont"/>
    <w:rsid w:val="0066300E"/>
  </w:style>
  <w:style w:type="character" w:customStyle="1" w:styleId="findhit">
    <w:name w:val="findhit"/>
    <w:basedOn w:val="DefaultParagraphFont"/>
    <w:rsid w:val="003C7807"/>
  </w:style>
  <w:style w:type="character" w:styleId="Emphasis">
    <w:name w:val="Emphasis"/>
    <w:uiPriority w:val="20"/>
    <w:qFormat/>
    <w:rsid w:val="006D093E"/>
    <w:rPr>
      <w:i/>
      <w:iCs/>
    </w:rPr>
  </w:style>
  <w:style w:type="character" w:customStyle="1" w:styleId="apple-converted-space">
    <w:name w:val="apple-converted-space"/>
    <w:basedOn w:val="DefaultParagraphFont"/>
    <w:rsid w:val="006D093E"/>
  </w:style>
  <w:style w:type="paragraph" w:styleId="BodyTextIndent3">
    <w:name w:val="Body Text Indent 3"/>
    <w:basedOn w:val="Normal"/>
    <w:link w:val="BodyTextIndent3Char"/>
    <w:uiPriority w:val="99"/>
    <w:semiHidden/>
    <w:rsid w:val="005F7A8B"/>
    <w:pPr>
      <w:tabs>
        <w:tab w:val="left" w:pos="90"/>
      </w:tabs>
      <w:spacing w:after="200" w:line="276" w:lineRule="auto"/>
      <w:ind w:left="360" w:hanging="270"/>
    </w:pPr>
    <w:rPr>
      <w:rFonts w:ascii="Arial" w:eastAsia="Times New Roman" w:hAnsi="Arial" w:cs="Times New Roman"/>
      <w:i/>
      <w:iCs/>
      <w:snapToGrid w:val="0"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A8B"/>
    <w:rPr>
      <w:rFonts w:ascii="Arial" w:eastAsia="Times New Roman" w:hAnsi="Arial" w:cs="Times New Roman"/>
      <w:i/>
      <w:iCs/>
      <w:snapToGrid w:val="0"/>
      <w:color w:val="000000"/>
      <w:sz w:val="20"/>
      <w:szCs w:val="20"/>
    </w:rPr>
  </w:style>
  <w:style w:type="paragraph" w:customStyle="1" w:styleId="MediumShading1-Accent11">
    <w:name w:val="Medium Shading 1 - Accent 11"/>
    <w:uiPriority w:val="1"/>
    <w:qFormat/>
    <w:rsid w:val="00205ECF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autoRedefine/>
    <w:uiPriority w:val="99"/>
    <w:rsid w:val="007B3B5D"/>
    <w:pPr>
      <w:numPr>
        <w:numId w:val="4"/>
      </w:numPr>
      <w:spacing w:after="0" w:line="360" w:lineRule="auto"/>
      <w:ind w:left="360"/>
      <w:jc w:val="both"/>
    </w:pPr>
    <w:rPr>
      <w:rFonts w:cstheme="minorHAnsi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594BE2"/>
    <w:pPr>
      <w:spacing w:before="100" w:after="120" w:line="276" w:lineRule="auto"/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4BE2"/>
    <w:rPr>
      <w:rFonts w:eastAsiaTheme="minorEastAsia"/>
      <w:sz w:val="20"/>
      <w:szCs w:val="20"/>
    </w:rPr>
  </w:style>
  <w:style w:type="paragraph" w:customStyle="1" w:styleId="Standard">
    <w:name w:val="Standard"/>
    <w:rsid w:val="008602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apple-style-span">
    <w:name w:val="apple-style-span"/>
    <w:rsid w:val="00860258"/>
    <w:rPr>
      <w:rFonts w:ascii="Times New Roman" w:hAnsi="Times New Roman" w:cs="Times New Roman"/>
    </w:rPr>
  </w:style>
  <w:style w:type="paragraph" w:customStyle="1" w:styleId="Address1">
    <w:name w:val="Address 1"/>
    <w:basedOn w:val="Normal"/>
    <w:rsid w:val="00860258"/>
    <w:pPr>
      <w:suppressAutoHyphens/>
      <w:spacing w:after="0" w:line="160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GridTable1Light-Accent1">
    <w:name w:val="Grid Table 1 Light Accent 1"/>
    <w:basedOn w:val="TableNormal"/>
    <w:uiPriority w:val="46"/>
    <w:rsid w:val="0011446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1">
    <w:name w:val="List Table 6 Colorful Accent 1"/>
    <w:basedOn w:val="TableNormal"/>
    <w:uiPriority w:val="51"/>
    <w:rsid w:val="0011446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B2126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126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B2126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126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C51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8F1"/>
  </w:style>
  <w:style w:type="paragraph" w:styleId="Footer">
    <w:name w:val="footer"/>
    <w:basedOn w:val="Normal"/>
    <w:link w:val="FooterChar"/>
    <w:uiPriority w:val="99"/>
    <w:unhideWhenUsed/>
    <w:rsid w:val="00CE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F1"/>
  </w:style>
  <w:style w:type="paragraph" w:styleId="BalloonText">
    <w:name w:val="Balloon Text"/>
    <w:basedOn w:val="Normal"/>
    <w:link w:val="BalloonTextChar"/>
    <w:uiPriority w:val="99"/>
    <w:semiHidden/>
    <w:unhideWhenUsed/>
    <w:rsid w:val="00AE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ikhila06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02F3-C65B-4390-84E0-7E29D1C8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8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A</dc:creator>
  <cp:keywords/>
  <dc:description/>
  <cp:lastModifiedBy>nikhil arshanapally</cp:lastModifiedBy>
  <cp:revision>44</cp:revision>
  <cp:lastPrinted>2020-07-10T20:48:00Z</cp:lastPrinted>
  <dcterms:created xsi:type="dcterms:W3CDTF">2020-06-18T19:58:00Z</dcterms:created>
  <dcterms:modified xsi:type="dcterms:W3CDTF">2020-07-26T20:01:00Z</dcterms:modified>
</cp:coreProperties>
</file>