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41F" w:rsidRDefault="007F7C66">
      <w:pPr>
        <w:pBdr>
          <w:top w:val="nil"/>
          <w:left w:val="nil"/>
          <w:bottom w:val="nil"/>
          <w:right w:val="nil"/>
          <w:between w:val="nil"/>
        </w:pBdr>
        <w:spacing w:after="0" w:line="240" w:lineRule="auto"/>
        <w:jc w:val="center"/>
        <w:rPr>
          <w:b/>
          <w:color w:val="000000"/>
          <w:sz w:val="56"/>
          <w:szCs w:val="56"/>
        </w:rPr>
      </w:pPr>
      <w:r w:rsidRPr="00296C4D">
        <w:rPr>
          <w:b/>
          <w:color w:val="000000"/>
          <w:sz w:val="56"/>
          <w:szCs w:val="56"/>
        </w:rPr>
        <w:t>SUDHAKAR RAMAN</w:t>
      </w:r>
    </w:p>
    <w:p w:rsidR="003B2102" w:rsidRPr="00296C4D" w:rsidRDefault="003B2102" w:rsidP="003B2102">
      <w:pPr>
        <w:pBdr>
          <w:top w:val="nil"/>
          <w:left w:val="nil"/>
          <w:bottom w:val="nil"/>
          <w:right w:val="nil"/>
          <w:between w:val="nil"/>
        </w:pBdr>
        <w:spacing w:after="0" w:line="240" w:lineRule="auto"/>
        <w:jc w:val="center"/>
        <w:rPr>
          <w:color w:val="0000FF"/>
          <w:u w:val="single"/>
        </w:rPr>
      </w:pPr>
      <w:r w:rsidRPr="00296C4D">
        <w:rPr>
          <w:color w:val="000000"/>
          <w:sz w:val="28"/>
          <w:szCs w:val="28"/>
        </w:rPr>
        <w:t xml:space="preserve">+91-9361638795                      </w:t>
      </w:r>
      <w:r w:rsidRPr="00296C4D">
        <w:rPr>
          <w:color w:val="000000"/>
        </w:rPr>
        <w:tab/>
      </w:r>
      <w:r w:rsidRPr="00296C4D">
        <w:rPr>
          <w:color w:val="000000"/>
        </w:rPr>
        <w:tab/>
      </w:r>
      <w:hyperlink r:id="rId8">
        <w:r w:rsidRPr="00296C4D">
          <w:rPr>
            <w:color w:val="0000FF"/>
            <w:sz w:val="28"/>
            <w:szCs w:val="28"/>
            <w:u w:val="single"/>
          </w:rPr>
          <w:t>sudhakarhai@gmail.com</w:t>
        </w:r>
      </w:hyperlink>
    </w:p>
    <w:p w:rsidR="008A041F" w:rsidRDefault="008A041F">
      <w:pPr>
        <w:pBdr>
          <w:top w:val="nil"/>
          <w:left w:val="nil"/>
          <w:bottom w:val="nil"/>
          <w:right w:val="nil"/>
          <w:between w:val="nil"/>
        </w:pBdr>
        <w:spacing w:after="0" w:line="240" w:lineRule="auto"/>
        <w:jc w:val="center"/>
        <w:rPr>
          <w:color w:val="000000"/>
        </w:rPr>
      </w:pPr>
    </w:p>
    <w:p w:rsidR="00025255" w:rsidRDefault="00025255">
      <w:pPr>
        <w:pBdr>
          <w:top w:val="nil"/>
          <w:left w:val="nil"/>
          <w:bottom w:val="nil"/>
          <w:right w:val="nil"/>
          <w:between w:val="nil"/>
        </w:pBdr>
        <w:spacing w:after="0" w:line="240" w:lineRule="auto"/>
        <w:jc w:val="center"/>
        <w:rPr>
          <w:color w:val="000000"/>
        </w:rPr>
      </w:pPr>
    </w:p>
    <w:p w:rsidR="005A7950" w:rsidRPr="00296C4D" w:rsidRDefault="0039646B" w:rsidP="005A7950">
      <w:pPr>
        <w:pBdr>
          <w:bottom w:val="single" w:sz="6" w:space="1" w:color="000000"/>
        </w:pBdr>
        <w:spacing w:after="0"/>
        <w:jc w:val="center"/>
        <w:rPr>
          <w:b/>
          <w:sz w:val="28"/>
        </w:rPr>
      </w:pPr>
      <w:r>
        <w:rPr>
          <w:b/>
          <w:sz w:val="28"/>
        </w:rPr>
        <w:t>IMMEDIATELY AVAILABLE</w:t>
      </w:r>
    </w:p>
    <w:p w:rsidR="00FE4A9E" w:rsidRDefault="005E5E7F" w:rsidP="00F1145F">
      <w:pPr>
        <w:numPr>
          <w:ilvl w:val="0"/>
          <w:numId w:val="13"/>
        </w:numPr>
        <w:spacing w:after="0" w:line="360" w:lineRule="auto"/>
        <w:jc w:val="both"/>
      </w:pPr>
      <w:r>
        <w:t>D</w:t>
      </w:r>
      <w:r w:rsidR="00E634FB">
        <w:t>ouble Masters graduate – MBA, MCA</w:t>
      </w:r>
    </w:p>
    <w:p w:rsidR="00A97D11" w:rsidRDefault="0002061F" w:rsidP="00F1145F">
      <w:pPr>
        <w:numPr>
          <w:ilvl w:val="0"/>
          <w:numId w:val="13"/>
        </w:numPr>
        <w:spacing w:after="0" w:line="360" w:lineRule="auto"/>
        <w:jc w:val="both"/>
      </w:pPr>
      <w:r w:rsidRPr="005F15D3">
        <w:rPr>
          <w:b/>
        </w:rPr>
        <w:t xml:space="preserve">Total </w:t>
      </w:r>
      <w:r w:rsidR="00B444ED" w:rsidRPr="005F15D3">
        <w:rPr>
          <w:b/>
        </w:rPr>
        <w:t>20 years</w:t>
      </w:r>
      <w:r w:rsidR="00B444ED">
        <w:t xml:space="preserve"> </w:t>
      </w:r>
      <w:r w:rsidR="00340A5E">
        <w:t xml:space="preserve">handled </w:t>
      </w:r>
      <w:r w:rsidR="00C2233A">
        <w:t xml:space="preserve">regions </w:t>
      </w:r>
      <w:r w:rsidR="00340A5E">
        <w:t xml:space="preserve">- </w:t>
      </w:r>
      <w:r w:rsidR="005D78CB">
        <w:t>India</w:t>
      </w:r>
      <w:r w:rsidR="00EC504E">
        <w:t>, USA, UK, ME, ASIA</w:t>
      </w:r>
      <w:r w:rsidR="00A97D11">
        <w:t>.</w:t>
      </w:r>
    </w:p>
    <w:p w:rsidR="005A7950" w:rsidRPr="00296C4D" w:rsidRDefault="005A7950" w:rsidP="005A7950">
      <w:pPr>
        <w:numPr>
          <w:ilvl w:val="0"/>
          <w:numId w:val="13"/>
        </w:numPr>
        <w:spacing w:after="0" w:line="360" w:lineRule="auto"/>
        <w:jc w:val="both"/>
      </w:pPr>
      <w:r w:rsidRPr="00296C4D">
        <w:t>Tra</w:t>
      </w:r>
      <w:r w:rsidR="00113164">
        <w:t>velled extensively across India for 16 years</w:t>
      </w:r>
      <w:r w:rsidR="001F05F2">
        <w:t>.</w:t>
      </w:r>
    </w:p>
    <w:p w:rsidR="005A7950" w:rsidRPr="00296C4D" w:rsidRDefault="005A7950" w:rsidP="005A7950">
      <w:pPr>
        <w:numPr>
          <w:ilvl w:val="0"/>
          <w:numId w:val="13"/>
        </w:numPr>
        <w:spacing w:after="0" w:line="360" w:lineRule="auto"/>
        <w:jc w:val="both"/>
      </w:pPr>
      <w:r w:rsidRPr="00296C4D">
        <w:t>Worked in Middle E</w:t>
      </w:r>
      <w:r w:rsidR="00745BF7">
        <w:t>ast for 4 years.</w:t>
      </w:r>
    </w:p>
    <w:p w:rsidR="00FF5C67" w:rsidRPr="00296C4D" w:rsidRDefault="00300454" w:rsidP="00FF5C67">
      <w:pPr>
        <w:numPr>
          <w:ilvl w:val="0"/>
          <w:numId w:val="13"/>
        </w:numPr>
        <w:spacing w:after="0" w:line="360" w:lineRule="auto"/>
        <w:jc w:val="both"/>
      </w:pPr>
      <w:r>
        <w:t xml:space="preserve">Handled </w:t>
      </w:r>
      <w:r w:rsidR="00FF5C67" w:rsidRPr="00296C4D">
        <w:t xml:space="preserve">projects </w:t>
      </w:r>
      <w:r>
        <w:t xml:space="preserve">in </w:t>
      </w:r>
      <w:r w:rsidR="00FF5C67" w:rsidRPr="00296C4D">
        <w:t>– USA, UK, Middle east</w:t>
      </w:r>
    </w:p>
    <w:p w:rsidR="005A7950" w:rsidRPr="00296C4D" w:rsidRDefault="005E3FFF" w:rsidP="005A7950">
      <w:pPr>
        <w:numPr>
          <w:ilvl w:val="0"/>
          <w:numId w:val="13"/>
        </w:numPr>
        <w:spacing w:after="0" w:line="360" w:lineRule="auto"/>
        <w:jc w:val="both"/>
      </w:pPr>
      <w:r>
        <w:t xml:space="preserve">Conducted </w:t>
      </w:r>
      <w:r w:rsidR="00BD5A69">
        <w:t xml:space="preserve">marketing </w:t>
      </w:r>
      <w:r w:rsidR="00613F38">
        <w:t>e</w:t>
      </w:r>
      <w:r w:rsidR="005A7950" w:rsidRPr="00296C4D">
        <w:t>vents in Singapore and Srilanka.</w:t>
      </w:r>
    </w:p>
    <w:p w:rsidR="005A7950" w:rsidRPr="00296C4D" w:rsidRDefault="005C5EE4" w:rsidP="005A7950">
      <w:pPr>
        <w:numPr>
          <w:ilvl w:val="0"/>
          <w:numId w:val="13"/>
        </w:numPr>
        <w:spacing w:after="0" w:line="360" w:lineRule="auto"/>
        <w:jc w:val="both"/>
      </w:pPr>
      <w:r>
        <w:t xml:space="preserve">Handled </w:t>
      </w:r>
      <w:r w:rsidR="00335BAC">
        <w:t xml:space="preserve">Leadership </w:t>
      </w:r>
      <w:r w:rsidR="005A7950" w:rsidRPr="00296C4D">
        <w:t>Roles</w:t>
      </w:r>
      <w:r w:rsidR="00F13FEF">
        <w:t xml:space="preserve"> </w:t>
      </w:r>
      <w:r w:rsidR="005A7950" w:rsidRPr="00296C4D">
        <w:t>–</w:t>
      </w:r>
      <w:r w:rsidR="001A5C25">
        <w:t xml:space="preserve"> </w:t>
      </w:r>
      <w:r w:rsidR="008D4B99">
        <w:t xml:space="preserve">Operations, </w:t>
      </w:r>
      <w:r w:rsidR="005A7950" w:rsidRPr="00296C4D">
        <w:t xml:space="preserve">Domestic &amp; International Sales, Digital marketing, Presales, Business development, Account manager, Product manager, Inside sales, Vendor manager, Delivery coordination, Coach/Trainer, Staffing, Customer success manager, Alliances and </w:t>
      </w:r>
      <w:r w:rsidR="005A7950">
        <w:t>Channels</w:t>
      </w:r>
      <w:r w:rsidR="005A7950" w:rsidRPr="00296C4D">
        <w:t>,</w:t>
      </w:r>
      <w:r w:rsidR="00D75806">
        <w:t xml:space="preserve"> Event mgmt</w:t>
      </w:r>
      <w:r w:rsidR="005A7950" w:rsidRPr="00296C4D">
        <w:t>, venture capitalist</w:t>
      </w:r>
      <w:r w:rsidR="00425AD2">
        <w:t>s</w:t>
      </w:r>
      <w:r w:rsidR="00A01540">
        <w:t>, Patent product</w:t>
      </w:r>
      <w:r w:rsidR="009A3BC6">
        <w:t>, Night shift.</w:t>
      </w:r>
    </w:p>
    <w:p w:rsidR="005A7950" w:rsidRPr="00296C4D" w:rsidRDefault="005A7950" w:rsidP="005A7950">
      <w:pPr>
        <w:numPr>
          <w:ilvl w:val="0"/>
          <w:numId w:val="13"/>
        </w:numPr>
        <w:spacing w:after="0" w:line="360" w:lineRule="auto"/>
        <w:jc w:val="both"/>
      </w:pPr>
      <w:r w:rsidRPr="00296C4D">
        <w:t>Industry solutions - Education, Retail, Government, Manufacturing, Healthcare, Telecom</w:t>
      </w:r>
    </w:p>
    <w:p w:rsidR="00406B40" w:rsidRDefault="00C4498D" w:rsidP="00F7449B">
      <w:pPr>
        <w:numPr>
          <w:ilvl w:val="0"/>
          <w:numId w:val="13"/>
        </w:numPr>
        <w:spacing w:after="0" w:line="360" w:lineRule="auto"/>
        <w:jc w:val="both"/>
      </w:pPr>
      <w:r>
        <w:t>Skills –</w:t>
      </w:r>
      <w:r w:rsidR="00BB07BA">
        <w:t xml:space="preserve"> </w:t>
      </w:r>
      <w:r w:rsidR="003225D5">
        <w:t>Advanced MS Office</w:t>
      </w:r>
      <w:r>
        <w:t xml:space="preserve">, </w:t>
      </w:r>
      <w:r w:rsidR="00DE2A6F">
        <w:t>Digital M</w:t>
      </w:r>
      <w:r w:rsidR="003225D5">
        <w:t>arketing</w:t>
      </w:r>
      <w:r>
        <w:t xml:space="preserve">, </w:t>
      </w:r>
      <w:r w:rsidR="00406B40">
        <w:t xml:space="preserve">KPI </w:t>
      </w:r>
      <w:r w:rsidR="00F3413F">
        <w:t>Metrics</w:t>
      </w:r>
      <w:r w:rsidR="00BA66AB">
        <w:t>, Cloud</w:t>
      </w:r>
    </w:p>
    <w:p w:rsidR="009A55C2" w:rsidRDefault="009A55C2" w:rsidP="009A55C2">
      <w:pPr>
        <w:numPr>
          <w:ilvl w:val="0"/>
          <w:numId w:val="13"/>
        </w:numPr>
        <w:spacing w:after="0" w:line="360" w:lineRule="auto"/>
        <w:jc w:val="both"/>
      </w:pPr>
      <w:r w:rsidRPr="00296C4D">
        <w:t xml:space="preserve">Fluent </w:t>
      </w:r>
      <w:r w:rsidR="00445FBE">
        <w:t xml:space="preserve">Indian </w:t>
      </w:r>
      <w:r w:rsidRPr="00296C4D">
        <w:t>Linguistics in Tamil, Hindi, Kannada, Marathi, English</w:t>
      </w:r>
    </w:p>
    <w:p w:rsidR="005A7950" w:rsidRDefault="005A7950" w:rsidP="00572B30">
      <w:pPr>
        <w:pBdr>
          <w:bottom w:val="single" w:sz="6" w:space="1" w:color="000000"/>
        </w:pBdr>
        <w:spacing w:after="0"/>
        <w:jc w:val="center"/>
        <w:rPr>
          <w:b/>
          <w:sz w:val="28"/>
        </w:rPr>
      </w:pPr>
    </w:p>
    <w:p w:rsidR="00626403" w:rsidRDefault="00626403" w:rsidP="00572B30">
      <w:pPr>
        <w:pBdr>
          <w:bottom w:val="single" w:sz="6" w:space="1" w:color="000000"/>
        </w:pBdr>
        <w:spacing w:after="0"/>
        <w:jc w:val="center"/>
        <w:rPr>
          <w:b/>
          <w:sz w:val="28"/>
        </w:rPr>
      </w:pPr>
    </w:p>
    <w:p w:rsidR="00572B30" w:rsidRPr="00296C4D" w:rsidRDefault="00572B30" w:rsidP="00572B30">
      <w:pPr>
        <w:pBdr>
          <w:bottom w:val="single" w:sz="6" w:space="1" w:color="000000"/>
        </w:pBdr>
        <w:spacing w:after="0"/>
        <w:jc w:val="center"/>
        <w:rPr>
          <w:b/>
          <w:sz w:val="28"/>
        </w:rPr>
      </w:pPr>
      <w:r w:rsidRPr="00296C4D">
        <w:rPr>
          <w:b/>
          <w:sz w:val="28"/>
        </w:rPr>
        <w:t>EDUCATION</w:t>
      </w:r>
    </w:p>
    <w:p w:rsidR="00BB05EB" w:rsidRPr="00296C4D" w:rsidRDefault="00BB05EB" w:rsidP="00BB05EB">
      <w:pPr>
        <w:numPr>
          <w:ilvl w:val="0"/>
          <w:numId w:val="12"/>
        </w:numPr>
        <w:spacing w:after="0"/>
        <w:jc w:val="both"/>
      </w:pPr>
      <w:r>
        <w:t>MBA</w:t>
      </w:r>
      <w:r w:rsidR="00776952">
        <w:t xml:space="preserve">, </w:t>
      </w:r>
      <w:r w:rsidR="00D40942">
        <w:t>Mar</w:t>
      </w:r>
      <w:r w:rsidR="0028151E">
        <w:t>k</w:t>
      </w:r>
      <w:r w:rsidR="00D40942">
        <w:t>eting</w:t>
      </w:r>
    </w:p>
    <w:p w:rsidR="009A3C44" w:rsidRDefault="00BB05EB" w:rsidP="009A3C44">
      <w:pPr>
        <w:numPr>
          <w:ilvl w:val="0"/>
          <w:numId w:val="12"/>
        </w:numPr>
        <w:spacing w:after="0"/>
        <w:jc w:val="both"/>
      </w:pPr>
      <w:r>
        <w:t>MCA</w:t>
      </w:r>
      <w:r w:rsidR="00432A0D">
        <w:t>, Computers</w:t>
      </w:r>
    </w:p>
    <w:p w:rsidR="00572B30" w:rsidRPr="00296C4D" w:rsidRDefault="00BB05EB" w:rsidP="009A3C44">
      <w:pPr>
        <w:numPr>
          <w:ilvl w:val="0"/>
          <w:numId w:val="12"/>
        </w:numPr>
        <w:spacing w:after="0"/>
        <w:jc w:val="both"/>
      </w:pPr>
      <w:r>
        <w:t>B.COM</w:t>
      </w:r>
      <w:r w:rsidR="008D27DD">
        <w:t>, Commerce</w:t>
      </w:r>
    </w:p>
    <w:p w:rsidR="00572B30" w:rsidRDefault="00572B30" w:rsidP="00572B30">
      <w:pPr>
        <w:numPr>
          <w:ilvl w:val="0"/>
          <w:numId w:val="12"/>
        </w:numPr>
        <w:spacing w:after="0"/>
        <w:jc w:val="both"/>
      </w:pPr>
      <w:r w:rsidRPr="00296C4D">
        <w:t xml:space="preserve">Digital </w:t>
      </w:r>
      <w:r w:rsidR="00047DA7">
        <w:t>M</w:t>
      </w:r>
      <w:r w:rsidRPr="00296C4D">
        <w:t>arketing</w:t>
      </w:r>
    </w:p>
    <w:p w:rsidR="0004773E" w:rsidRDefault="0004773E">
      <w:pPr>
        <w:rPr>
          <w:b/>
          <w:sz w:val="28"/>
        </w:rPr>
      </w:pPr>
      <w:r>
        <w:rPr>
          <w:b/>
          <w:sz w:val="28"/>
        </w:rPr>
        <w:br w:type="page"/>
      </w:r>
    </w:p>
    <w:p w:rsidR="00FA722B" w:rsidRPr="00FA722B" w:rsidRDefault="00252DE9" w:rsidP="002B2354">
      <w:pPr>
        <w:pBdr>
          <w:bottom w:val="single" w:sz="6" w:space="1" w:color="000000"/>
        </w:pBdr>
        <w:spacing w:after="0"/>
        <w:jc w:val="center"/>
        <w:rPr>
          <w:rFonts w:asciiTheme="minorHAnsi" w:hAnsiTheme="minorHAnsi" w:cstheme="minorHAnsi"/>
          <w:b/>
        </w:rPr>
      </w:pPr>
      <w:r w:rsidRPr="002B2354">
        <w:rPr>
          <w:b/>
          <w:sz w:val="28"/>
        </w:rPr>
        <w:lastRenderedPageBreak/>
        <w:t>PROFESSIONAL SUMMARY</w:t>
      </w:r>
    </w:p>
    <w:p w:rsidR="000B56D1" w:rsidRPr="00103A29" w:rsidRDefault="000B56D1" w:rsidP="000B56D1">
      <w:pPr>
        <w:pBdr>
          <w:top w:val="single" w:sz="4" w:space="1" w:color="auto"/>
          <w:bottom w:val="single" w:sz="4" w:space="1" w:color="auto"/>
        </w:pBdr>
        <w:spacing w:after="0" w:line="240" w:lineRule="auto"/>
        <w:jc w:val="center"/>
        <w:rPr>
          <w:rFonts w:ascii="Bookman Old Style" w:eastAsia="Times New Roman" w:hAnsi="Bookman Old Style" w:cs="Tahoma"/>
          <w:bCs/>
          <w:smallCaps/>
          <w:sz w:val="20"/>
          <w:lang w:val="en-GB"/>
        </w:rPr>
      </w:pPr>
      <w:r w:rsidRPr="00103A29">
        <w:rPr>
          <w:rFonts w:ascii="Bookman Old Style" w:eastAsia="Times New Roman" w:hAnsi="Bookman Old Style" w:cs="Tahoma"/>
          <w:bCs/>
          <w:smallCaps/>
          <w:sz w:val="20"/>
          <w:lang w:val="en-GB"/>
        </w:rPr>
        <w:t xml:space="preserve">MARKET DEVELOPMENT / STRATEGIC PARTNERING / MULTI-CHANNEL DISTRIBUTION / </w:t>
      </w:r>
      <w:r>
        <w:rPr>
          <w:rFonts w:ascii="Bookman Old Style" w:eastAsia="Times New Roman" w:hAnsi="Bookman Old Style" w:cs="Tahoma"/>
          <w:bCs/>
          <w:smallCaps/>
          <w:sz w:val="20"/>
          <w:lang w:val="en-GB"/>
        </w:rPr>
        <w:t xml:space="preserve">    P &amp; L / </w:t>
      </w:r>
      <w:r w:rsidRPr="00103A29">
        <w:rPr>
          <w:rFonts w:ascii="Bookman Old Style" w:eastAsia="Times New Roman" w:hAnsi="Bookman Old Style" w:cs="Tahoma"/>
          <w:bCs/>
          <w:smallCaps/>
          <w:sz w:val="20"/>
          <w:lang w:val="en-GB"/>
        </w:rPr>
        <w:t>PRODUCT STRATEGY / CROSS-FUNCTION MANAGEMENT / INCREASED SHAREHOLDER VALUE</w:t>
      </w:r>
    </w:p>
    <w:p w:rsidR="00A41BCA" w:rsidRDefault="00A41BCA" w:rsidP="00792C5E">
      <w:pPr>
        <w:spacing w:after="0" w:line="240" w:lineRule="auto"/>
        <w:jc w:val="both"/>
        <w:rPr>
          <w:rFonts w:asciiTheme="minorHAnsi" w:hAnsiTheme="minorHAnsi" w:cstheme="minorHAnsi"/>
        </w:rPr>
      </w:pPr>
    </w:p>
    <w:p w:rsidR="00792C5E" w:rsidRPr="00792C5E" w:rsidRDefault="00792C5E" w:rsidP="00792C5E">
      <w:pPr>
        <w:spacing w:after="0" w:line="240" w:lineRule="auto"/>
        <w:jc w:val="both"/>
        <w:rPr>
          <w:rFonts w:asciiTheme="minorHAnsi" w:hAnsiTheme="minorHAnsi" w:cstheme="minorHAnsi"/>
        </w:rPr>
      </w:pPr>
      <w:r w:rsidRPr="00792C5E">
        <w:rPr>
          <w:rFonts w:asciiTheme="minorHAnsi" w:hAnsiTheme="minorHAnsi" w:cstheme="minorHAnsi"/>
        </w:rPr>
        <w:t xml:space="preserve">Customer facing </w:t>
      </w:r>
      <w:r w:rsidR="00871E08">
        <w:rPr>
          <w:rFonts w:asciiTheme="minorHAnsi" w:hAnsiTheme="minorHAnsi" w:cstheme="minorHAnsi"/>
        </w:rPr>
        <w:t>leader</w:t>
      </w:r>
      <w:r w:rsidRPr="00792C5E">
        <w:rPr>
          <w:rFonts w:asciiTheme="minorHAnsi" w:hAnsiTheme="minorHAnsi" w:cstheme="minorHAnsi"/>
        </w:rPr>
        <w:t xml:space="preserve"> with a core competence of identifying and building high growth markets. </w:t>
      </w:r>
      <w:r w:rsidRPr="00792C5E">
        <w:rPr>
          <w:rFonts w:asciiTheme="minorHAnsi" w:hAnsiTheme="minorHAnsi" w:cstheme="minorHAnsi"/>
          <w:b/>
        </w:rPr>
        <w:t>20 years successfully leading cross-functional teams</w:t>
      </w:r>
      <w:r w:rsidRPr="00792C5E">
        <w:rPr>
          <w:rFonts w:asciiTheme="minorHAnsi" w:hAnsiTheme="minorHAnsi" w:cstheme="minorHAnsi"/>
        </w:rPr>
        <w:t xml:space="preserve"> with enterprise software and services companies ranging in size from pre-revenue to M+ in sales. Been as the HOD for boot-strapped and venture backed software companies. The energy and passion of an entrepreneur; the business management discipline of a proven executive with exponential growth mindset.</w:t>
      </w:r>
    </w:p>
    <w:p w:rsidR="00792C5E" w:rsidRPr="00792C5E" w:rsidRDefault="00792C5E" w:rsidP="00792C5E">
      <w:pPr>
        <w:spacing w:after="0" w:line="240" w:lineRule="auto"/>
        <w:jc w:val="both"/>
        <w:rPr>
          <w:rFonts w:asciiTheme="minorHAnsi" w:hAnsiTheme="minorHAnsi" w:cstheme="minorHAnsi"/>
        </w:rPr>
      </w:pPr>
    </w:p>
    <w:p w:rsidR="00792C5E" w:rsidRPr="00792C5E" w:rsidRDefault="00792C5E" w:rsidP="00792C5E">
      <w:pPr>
        <w:spacing w:after="0" w:line="240" w:lineRule="auto"/>
        <w:jc w:val="both"/>
        <w:rPr>
          <w:rFonts w:asciiTheme="minorHAnsi" w:hAnsiTheme="minorHAnsi" w:cstheme="minorHAnsi"/>
        </w:rPr>
      </w:pPr>
      <w:r w:rsidRPr="00792C5E">
        <w:rPr>
          <w:rFonts w:asciiTheme="minorHAnsi" w:hAnsiTheme="minorHAnsi" w:cstheme="minorHAnsi"/>
        </w:rPr>
        <w:t xml:space="preserve">A "Grizzled performer" and a </w:t>
      </w:r>
      <w:r w:rsidRPr="00792C5E">
        <w:rPr>
          <w:rFonts w:asciiTheme="minorHAnsi" w:hAnsiTheme="minorHAnsi" w:cstheme="minorHAnsi"/>
          <w:b/>
        </w:rPr>
        <w:t xml:space="preserve">veteran of rough encounters, </w:t>
      </w:r>
      <w:r w:rsidRPr="00792C5E">
        <w:rPr>
          <w:rFonts w:asciiTheme="minorHAnsi" w:hAnsiTheme="minorHAnsi" w:cstheme="minorHAnsi"/>
        </w:rPr>
        <w:t xml:space="preserve">chosen early a path less trodden. The industry segments he worked on were mutating roller coasters. His </w:t>
      </w:r>
      <w:r w:rsidRPr="00792C5E">
        <w:rPr>
          <w:rFonts w:asciiTheme="minorHAnsi" w:hAnsiTheme="minorHAnsi" w:cstheme="minorHAnsi"/>
          <w:b/>
        </w:rPr>
        <w:t>experience was less about CTC and more about troubleshooting, business management and inventing the future.</w:t>
      </w:r>
    </w:p>
    <w:p w:rsidR="00792C5E" w:rsidRPr="00792C5E" w:rsidRDefault="00792C5E" w:rsidP="00792C5E">
      <w:pPr>
        <w:spacing w:after="0" w:line="240" w:lineRule="auto"/>
        <w:jc w:val="both"/>
        <w:rPr>
          <w:rFonts w:asciiTheme="minorHAnsi" w:hAnsiTheme="minorHAnsi" w:cstheme="minorHAnsi"/>
        </w:rPr>
      </w:pPr>
    </w:p>
    <w:p w:rsidR="00792C5E" w:rsidRPr="00792C5E" w:rsidRDefault="00792C5E" w:rsidP="00792C5E">
      <w:pPr>
        <w:spacing w:after="0" w:line="240" w:lineRule="auto"/>
        <w:jc w:val="both"/>
        <w:rPr>
          <w:rFonts w:asciiTheme="minorHAnsi" w:hAnsiTheme="minorHAnsi" w:cstheme="minorHAnsi"/>
        </w:rPr>
      </w:pPr>
      <w:r w:rsidRPr="00792C5E">
        <w:rPr>
          <w:rFonts w:asciiTheme="minorHAnsi" w:hAnsiTheme="minorHAnsi" w:cstheme="minorHAnsi"/>
        </w:rPr>
        <w:t xml:space="preserve">Sudhakar has achieved outstanding personal and team </w:t>
      </w:r>
      <w:r w:rsidRPr="00792C5E">
        <w:rPr>
          <w:rFonts w:asciiTheme="minorHAnsi" w:hAnsiTheme="minorHAnsi" w:cstheme="minorHAnsi"/>
          <w:b/>
        </w:rPr>
        <w:t>results with KPI’s</w:t>
      </w:r>
      <w:r w:rsidRPr="00792C5E">
        <w:rPr>
          <w:rFonts w:asciiTheme="minorHAnsi" w:hAnsiTheme="minorHAnsi" w:cstheme="minorHAnsi"/>
        </w:rPr>
        <w:t>.  Managed both the volume sales to enterprise sales. He finds his greatest motivation in coaching others to perform above and beyond expectations.</w:t>
      </w:r>
    </w:p>
    <w:p w:rsidR="00792C5E" w:rsidRPr="00792C5E" w:rsidRDefault="00792C5E" w:rsidP="00792C5E">
      <w:pPr>
        <w:spacing w:after="0" w:line="240" w:lineRule="auto"/>
        <w:jc w:val="both"/>
        <w:rPr>
          <w:rFonts w:asciiTheme="minorHAnsi" w:hAnsiTheme="minorHAnsi" w:cstheme="minorHAnsi"/>
        </w:rPr>
      </w:pPr>
    </w:p>
    <w:p w:rsidR="00792C5E" w:rsidRPr="00792C5E" w:rsidRDefault="00792C5E" w:rsidP="00792C5E">
      <w:pPr>
        <w:spacing w:after="0" w:line="240" w:lineRule="auto"/>
        <w:jc w:val="both"/>
        <w:rPr>
          <w:rFonts w:asciiTheme="minorHAnsi" w:hAnsiTheme="minorHAnsi" w:cstheme="minorHAnsi"/>
        </w:rPr>
      </w:pPr>
      <w:r w:rsidRPr="00792C5E">
        <w:rPr>
          <w:rFonts w:asciiTheme="minorHAnsi" w:hAnsiTheme="minorHAnsi" w:cstheme="minorHAnsi"/>
        </w:rPr>
        <w:t xml:space="preserve">Sharp leader on the block has successfully compressed intuition, intellect and bold thinking for the timelines demanded by digital ecosystems. A </w:t>
      </w:r>
      <w:r w:rsidRPr="00792C5E">
        <w:rPr>
          <w:rFonts w:asciiTheme="minorHAnsi" w:hAnsiTheme="minorHAnsi" w:cstheme="minorHAnsi"/>
          <w:b/>
        </w:rPr>
        <w:t>page 3 favorite</w:t>
      </w:r>
      <w:r w:rsidRPr="00792C5E">
        <w:rPr>
          <w:rFonts w:asciiTheme="minorHAnsi" w:hAnsiTheme="minorHAnsi" w:cstheme="minorHAnsi"/>
        </w:rPr>
        <w:t>, made the patent pending products hugely visible in the media.</w:t>
      </w:r>
    </w:p>
    <w:p w:rsidR="00792C5E" w:rsidRPr="00792C5E" w:rsidRDefault="00792C5E" w:rsidP="00792C5E">
      <w:pPr>
        <w:spacing w:after="0" w:line="240" w:lineRule="auto"/>
        <w:jc w:val="both"/>
        <w:rPr>
          <w:rFonts w:asciiTheme="minorHAnsi" w:hAnsiTheme="minorHAnsi" w:cstheme="minorHAnsi"/>
        </w:rPr>
      </w:pPr>
    </w:p>
    <w:p w:rsidR="00792C5E" w:rsidRPr="00792C5E" w:rsidRDefault="00792C5E" w:rsidP="00792C5E">
      <w:pPr>
        <w:spacing w:after="0" w:line="240" w:lineRule="auto"/>
        <w:jc w:val="both"/>
        <w:rPr>
          <w:rFonts w:asciiTheme="minorHAnsi" w:hAnsiTheme="minorHAnsi" w:cstheme="minorHAnsi"/>
        </w:rPr>
      </w:pPr>
      <w:r w:rsidRPr="00792C5E">
        <w:rPr>
          <w:rFonts w:asciiTheme="minorHAnsi" w:hAnsiTheme="minorHAnsi" w:cstheme="minorHAnsi"/>
        </w:rPr>
        <w:t xml:space="preserve">Sudhakar’s best practices for excellence is </w:t>
      </w:r>
      <w:r w:rsidRPr="00792C5E">
        <w:rPr>
          <w:rFonts w:asciiTheme="minorHAnsi" w:hAnsiTheme="minorHAnsi" w:cstheme="minorHAnsi"/>
          <w:b/>
        </w:rPr>
        <w:t>80% Execution (let’s do it), 15% Position (stick to it), and 5% Strategy (plan it)</w:t>
      </w:r>
      <w:r w:rsidRPr="00792C5E">
        <w:rPr>
          <w:rFonts w:asciiTheme="minorHAnsi" w:hAnsiTheme="minorHAnsi" w:cstheme="minorHAnsi"/>
        </w:rPr>
        <w:t>. Guided by this formula, Sudhakar has delivered various responsibilities across the organization such as, to create and maintain short and long-term business development plans; create a working solution in the IT vertical; conduct product and technology trainings to create awareness in the market; introduce products by developing time integrated plans with Sales, Marketing and other departments.</w:t>
      </w:r>
    </w:p>
    <w:p w:rsidR="00792C5E" w:rsidRPr="00792C5E" w:rsidRDefault="00792C5E" w:rsidP="00792C5E">
      <w:pPr>
        <w:spacing w:after="0" w:line="240" w:lineRule="auto"/>
        <w:jc w:val="both"/>
        <w:rPr>
          <w:rFonts w:asciiTheme="minorHAnsi" w:hAnsiTheme="minorHAnsi" w:cstheme="minorHAnsi"/>
        </w:rPr>
      </w:pPr>
    </w:p>
    <w:p w:rsidR="00792C5E" w:rsidRPr="00792C5E" w:rsidRDefault="00792C5E" w:rsidP="00792C5E">
      <w:pPr>
        <w:spacing w:after="0" w:line="240" w:lineRule="auto"/>
        <w:jc w:val="both"/>
        <w:rPr>
          <w:rFonts w:asciiTheme="minorHAnsi" w:hAnsiTheme="minorHAnsi" w:cstheme="minorHAnsi"/>
        </w:rPr>
      </w:pPr>
      <w:r w:rsidRPr="00792C5E">
        <w:rPr>
          <w:rFonts w:asciiTheme="minorHAnsi" w:hAnsiTheme="minorHAnsi" w:cstheme="minorHAnsi"/>
        </w:rPr>
        <w:t xml:space="preserve">His experience includes: </w:t>
      </w:r>
      <w:bookmarkStart w:id="0" w:name="_GoBack"/>
      <w:r w:rsidR="00B21CED" w:rsidRPr="00C94E6A">
        <w:rPr>
          <w:rFonts w:asciiTheme="minorHAnsi" w:hAnsiTheme="minorHAnsi" w:cstheme="minorHAnsi"/>
          <w:b/>
        </w:rPr>
        <w:t>Operations,</w:t>
      </w:r>
      <w:r w:rsidR="00B21CED">
        <w:rPr>
          <w:rFonts w:asciiTheme="minorHAnsi" w:hAnsiTheme="minorHAnsi" w:cstheme="minorHAnsi"/>
        </w:rPr>
        <w:t xml:space="preserve"> </w:t>
      </w:r>
      <w:bookmarkEnd w:id="0"/>
      <w:r w:rsidRPr="00D449D9">
        <w:rPr>
          <w:rFonts w:asciiTheme="minorHAnsi" w:hAnsiTheme="minorHAnsi" w:cstheme="minorHAnsi"/>
          <w:b/>
        </w:rPr>
        <w:t>Sales Enablement, Marketing, Projects, Regional business growth preparing effective business plan, set goals</w:t>
      </w:r>
      <w:r w:rsidRPr="00792C5E">
        <w:rPr>
          <w:rFonts w:asciiTheme="minorHAnsi" w:hAnsiTheme="minorHAnsi" w:cstheme="minorHAnsi"/>
        </w:rPr>
        <w:t xml:space="preserve"> and achieve them within set time frame, achieve results within allocated budgets, build and extend customer base, improve sales operations, motivate employees, and exploring new horizons to add revenue and growth for the company.</w:t>
      </w:r>
    </w:p>
    <w:p w:rsidR="00792C5E" w:rsidRPr="00792C5E" w:rsidRDefault="00792C5E" w:rsidP="00792C5E">
      <w:pPr>
        <w:spacing w:after="0" w:line="240" w:lineRule="auto"/>
        <w:jc w:val="both"/>
        <w:rPr>
          <w:rFonts w:asciiTheme="minorHAnsi" w:hAnsiTheme="minorHAnsi" w:cstheme="minorHAnsi"/>
        </w:rPr>
      </w:pPr>
    </w:p>
    <w:p w:rsidR="00792C5E" w:rsidRPr="00792C5E" w:rsidRDefault="00792C5E" w:rsidP="00792C5E">
      <w:pPr>
        <w:spacing w:after="0" w:line="240" w:lineRule="auto"/>
        <w:jc w:val="both"/>
        <w:rPr>
          <w:rFonts w:asciiTheme="minorHAnsi" w:hAnsiTheme="minorHAnsi" w:cstheme="minorHAnsi"/>
        </w:rPr>
      </w:pPr>
      <w:r w:rsidRPr="00792C5E">
        <w:rPr>
          <w:rFonts w:asciiTheme="minorHAnsi" w:hAnsiTheme="minorHAnsi" w:cstheme="minorHAnsi"/>
        </w:rPr>
        <w:t>Sudhakar is distinguished by his</w:t>
      </w:r>
      <w:r w:rsidRPr="00792C5E">
        <w:rPr>
          <w:rFonts w:asciiTheme="minorHAnsi" w:hAnsiTheme="minorHAnsi" w:cstheme="minorHAnsi"/>
          <w:b/>
        </w:rPr>
        <w:t xml:space="preserve"> inexhaustible stamina, demand generation, collaborative team-building, time management and meeting customer demands</w:t>
      </w:r>
      <w:r w:rsidRPr="00792C5E">
        <w:rPr>
          <w:rFonts w:asciiTheme="minorHAnsi" w:hAnsiTheme="minorHAnsi" w:cstheme="minorHAnsi"/>
        </w:rPr>
        <w:t>. His enthusiasm instills him and his team members with extraordinary energy and dedication in an environment where creativity and innovation are encouraged.</w:t>
      </w:r>
    </w:p>
    <w:p w:rsidR="00792C5E" w:rsidRPr="00792C5E" w:rsidRDefault="00792C5E" w:rsidP="00792C5E">
      <w:pPr>
        <w:spacing w:after="0" w:line="240" w:lineRule="auto"/>
        <w:jc w:val="both"/>
        <w:rPr>
          <w:rFonts w:asciiTheme="minorHAnsi" w:hAnsiTheme="minorHAnsi" w:cstheme="minorHAnsi"/>
        </w:rPr>
      </w:pPr>
    </w:p>
    <w:p w:rsidR="00792C5E" w:rsidRPr="00792C5E" w:rsidRDefault="00792C5E" w:rsidP="00792C5E">
      <w:pPr>
        <w:spacing w:after="0" w:line="240" w:lineRule="auto"/>
        <w:jc w:val="both"/>
        <w:rPr>
          <w:rFonts w:asciiTheme="minorHAnsi" w:hAnsiTheme="minorHAnsi" w:cstheme="minorHAnsi"/>
        </w:rPr>
      </w:pPr>
      <w:r w:rsidRPr="00792C5E">
        <w:rPr>
          <w:rFonts w:asciiTheme="minorHAnsi" w:hAnsiTheme="minorHAnsi" w:cstheme="minorHAnsi"/>
        </w:rPr>
        <w:t xml:space="preserve">Sudhakar is a sought-after presenter at meetings and conferences for client meetings, industry exhibits, trade shows. He is expert at organizing and </w:t>
      </w:r>
      <w:r w:rsidRPr="00792C5E">
        <w:rPr>
          <w:rFonts w:asciiTheme="minorHAnsi" w:hAnsiTheme="minorHAnsi" w:cstheme="minorHAnsi"/>
          <w:b/>
        </w:rPr>
        <w:t>directing turnaround situation</w:t>
      </w:r>
      <w:r w:rsidRPr="00792C5E">
        <w:rPr>
          <w:rFonts w:asciiTheme="minorHAnsi" w:hAnsiTheme="minorHAnsi" w:cstheme="minorHAnsi"/>
        </w:rPr>
        <w:t>. He transmits key concepts in sales forecasting, vendor management, product promotion, key account</w:t>
      </w:r>
      <w:r w:rsidR="009D5339">
        <w:rPr>
          <w:rFonts w:asciiTheme="minorHAnsi" w:hAnsiTheme="minorHAnsi" w:cstheme="minorHAnsi"/>
        </w:rPr>
        <w:t xml:space="preserve"> management, marketing research </w:t>
      </w:r>
      <w:r w:rsidRPr="00792C5E">
        <w:rPr>
          <w:rFonts w:asciiTheme="minorHAnsi" w:hAnsiTheme="minorHAnsi" w:cstheme="minorHAnsi"/>
        </w:rPr>
        <w:t xml:space="preserve">with </w:t>
      </w:r>
      <w:r w:rsidRPr="00792C5E">
        <w:rPr>
          <w:rFonts w:asciiTheme="minorHAnsi" w:hAnsiTheme="minorHAnsi" w:cstheme="minorHAnsi"/>
          <w:b/>
        </w:rPr>
        <w:t>emphasis on revenue opportunities &amp; impact</w:t>
      </w:r>
      <w:r w:rsidRPr="00792C5E">
        <w:rPr>
          <w:rFonts w:asciiTheme="minorHAnsi" w:hAnsiTheme="minorHAnsi" w:cstheme="minorHAnsi"/>
        </w:rPr>
        <w:t>, efficiency, enhanced customer experience, and new business opportunities. His presentations engage top management including Onboard Revenue VPs and Executives; CIO &amp; IT Managers; and Marketing &amp; Product Managers; as well as IT, Communication &amp; Technology, HR and other departments.</w:t>
      </w:r>
    </w:p>
    <w:p w:rsidR="00792C5E" w:rsidRPr="00792C5E" w:rsidRDefault="00792C5E" w:rsidP="00792C5E">
      <w:pPr>
        <w:spacing w:after="0" w:line="240" w:lineRule="auto"/>
        <w:jc w:val="both"/>
        <w:rPr>
          <w:rFonts w:asciiTheme="minorHAnsi" w:hAnsiTheme="minorHAnsi" w:cstheme="minorHAnsi"/>
        </w:rPr>
      </w:pPr>
    </w:p>
    <w:p w:rsidR="00792C5E" w:rsidRPr="00792C5E" w:rsidRDefault="00792C5E" w:rsidP="00792C5E">
      <w:pPr>
        <w:spacing w:after="0" w:line="240" w:lineRule="auto"/>
        <w:jc w:val="both"/>
        <w:rPr>
          <w:rFonts w:asciiTheme="minorHAnsi" w:hAnsiTheme="minorHAnsi" w:cstheme="minorHAnsi"/>
        </w:rPr>
      </w:pPr>
      <w:r w:rsidRPr="00792C5E">
        <w:rPr>
          <w:rFonts w:asciiTheme="minorHAnsi" w:hAnsiTheme="minorHAnsi" w:cstheme="minorHAnsi"/>
        </w:rPr>
        <w:t xml:space="preserve">Sudhakar is </w:t>
      </w:r>
      <w:r w:rsidRPr="00792C5E">
        <w:rPr>
          <w:rFonts w:asciiTheme="minorHAnsi" w:hAnsiTheme="minorHAnsi" w:cstheme="minorHAnsi"/>
          <w:b/>
        </w:rPr>
        <w:t>double Masters Graduate</w:t>
      </w:r>
      <w:r w:rsidRPr="00792C5E">
        <w:rPr>
          <w:rFonts w:asciiTheme="minorHAnsi" w:hAnsiTheme="minorHAnsi" w:cstheme="minorHAnsi"/>
        </w:rPr>
        <w:t xml:space="preserve"> both in MBA and MCA. Professional working method of using CRM tools, Productivity tools and adheres to the board directions to achieve org vision.</w:t>
      </w:r>
    </w:p>
    <w:p w:rsidR="00792C5E" w:rsidRPr="00792C5E" w:rsidRDefault="00792C5E" w:rsidP="00792C5E">
      <w:pPr>
        <w:spacing w:after="0" w:line="240" w:lineRule="auto"/>
        <w:jc w:val="both"/>
        <w:rPr>
          <w:rFonts w:asciiTheme="minorHAnsi" w:hAnsiTheme="minorHAnsi" w:cstheme="minorHAnsi"/>
        </w:rPr>
      </w:pPr>
    </w:p>
    <w:p w:rsidR="00792C5E" w:rsidRPr="00792C5E" w:rsidRDefault="00792C5E" w:rsidP="00792C5E">
      <w:pPr>
        <w:spacing w:after="0" w:line="240" w:lineRule="auto"/>
        <w:jc w:val="both"/>
        <w:rPr>
          <w:rFonts w:asciiTheme="minorHAnsi" w:hAnsiTheme="minorHAnsi" w:cstheme="minorHAnsi"/>
        </w:rPr>
      </w:pPr>
      <w:r w:rsidRPr="00792C5E">
        <w:rPr>
          <w:rFonts w:asciiTheme="minorHAnsi" w:hAnsiTheme="minorHAnsi" w:cstheme="minorHAnsi"/>
        </w:rPr>
        <w:t>Sudhakar’s personal profile is shaped by</w:t>
      </w:r>
      <w:r w:rsidRPr="00792C5E">
        <w:rPr>
          <w:rFonts w:asciiTheme="minorHAnsi" w:hAnsiTheme="minorHAnsi" w:cstheme="minorHAnsi"/>
          <w:b/>
        </w:rPr>
        <w:t xml:space="preserve"> strong family values, a superior work ethic and an integrity-driven </w:t>
      </w:r>
      <w:r w:rsidRPr="00792C5E">
        <w:rPr>
          <w:rFonts w:asciiTheme="minorHAnsi" w:hAnsiTheme="minorHAnsi" w:cstheme="minorHAnsi"/>
        </w:rPr>
        <w:t xml:space="preserve">natural leader. He possesses </w:t>
      </w:r>
      <w:r w:rsidRPr="00792C5E">
        <w:rPr>
          <w:rFonts w:asciiTheme="minorHAnsi" w:hAnsiTheme="minorHAnsi" w:cstheme="minorHAnsi"/>
          <w:b/>
        </w:rPr>
        <w:t>multi-lingual</w:t>
      </w:r>
      <w:r w:rsidRPr="00792C5E">
        <w:rPr>
          <w:rFonts w:asciiTheme="minorHAnsi" w:hAnsiTheme="minorHAnsi" w:cstheme="minorHAnsi"/>
        </w:rPr>
        <w:t xml:space="preserve"> proficiency in Tamil, Hindi, Kannada, Marathi, and English. For inquiries, connect him at </w:t>
      </w:r>
      <w:r w:rsidRPr="00792C5E">
        <w:rPr>
          <w:rFonts w:asciiTheme="minorHAnsi" w:hAnsiTheme="minorHAnsi" w:cstheme="minorHAnsi"/>
          <w:b/>
        </w:rPr>
        <w:t xml:space="preserve">+91-9361638795 </w:t>
      </w:r>
      <w:r w:rsidRPr="00792C5E">
        <w:rPr>
          <w:rFonts w:asciiTheme="minorHAnsi" w:hAnsiTheme="minorHAnsi" w:cstheme="minorHAnsi"/>
        </w:rPr>
        <w:t xml:space="preserve">or </w:t>
      </w:r>
      <w:r w:rsidR="00A40659">
        <w:rPr>
          <w:rFonts w:asciiTheme="minorHAnsi" w:hAnsiTheme="minorHAnsi" w:cstheme="minorHAnsi"/>
          <w:b/>
        </w:rPr>
        <w:t>sudhakarhai@gmail.com</w:t>
      </w:r>
    </w:p>
    <w:p w:rsidR="00792C5E" w:rsidRDefault="00792C5E" w:rsidP="00792C5E">
      <w:pPr>
        <w:rPr>
          <w:b/>
          <w:sz w:val="28"/>
        </w:rPr>
      </w:pPr>
    </w:p>
    <w:p w:rsidR="008A041F" w:rsidRPr="00296C4D" w:rsidRDefault="00731607" w:rsidP="00DD6AB5">
      <w:pPr>
        <w:pBdr>
          <w:bottom w:val="single" w:sz="6" w:space="1" w:color="000000"/>
        </w:pBdr>
        <w:jc w:val="center"/>
        <w:rPr>
          <w:b/>
          <w:sz w:val="28"/>
        </w:rPr>
      </w:pPr>
      <w:r w:rsidRPr="00296C4D">
        <w:rPr>
          <w:b/>
          <w:sz w:val="28"/>
        </w:rPr>
        <w:t xml:space="preserve">WORK </w:t>
      </w:r>
      <w:r w:rsidR="007F7C66" w:rsidRPr="00296C4D">
        <w:rPr>
          <w:b/>
          <w:sz w:val="28"/>
        </w:rPr>
        <w:t>EXPERIENCE</w:t>
      </w:r>
    </w:p>
    <w:p w:rsidR="00642DFF" w:rsidRPr="00296C4D" w:rsidRDefault="00642DFF" w:rsidP="00642DFF">
      <w:pPr>
        <w:pStyle w:val="ListParagraph"/>
        <w:pBdr>
          <w:top w:val="nil"/>
          <w:left w:val="nil"/>
          <w:bottom w:val="nil"/>
          <w:right w:val="nil"/>
          <w:between w:val="nil"/>
        </w:pBdr>
        <w:spacing w:after="0" w:line="240" w:lineRule="auto"/>
        <w:rPr>
          <w:color w:val="000000"/>
          <w:szCs w:val="20"/>
        </w:rPr>
      </w:pPr>
    </w:p>
    <w:p w:rsidR="00BC36C4" w:rsidRPr="00296C4D" w:rsidRDefault="00BC36C4">
      <w:pPr>
        <w:pBdr>
          <w:top w:val="nil"/>
          <w:left w:val="nil"/>
          <w:bottom w:val="nil"/>
          <w:right w:val="nil"/>
          <w:between w:val="nil"/>
        </w:pBdr>
        <w:spacing w:after="0" w:line="240" w:lineRule="auto"/>
        <w:rPr>
          <w:b/>
          <w:color w:val="000000"/>
          <w:szCs w:val="20"/>
        </w:rPr>
      </w:pPr>
      <w:r w:rsidRPr="00296C4D">
        <w:rPr>
          <w:b/>
          <w:color w:val="000000"/>
          <w:szCs w:val="20"/>
        </w:rPr>
        <w:t>Independent Consultant</w:t>
      </w:r>
      <w:r w:rsidR="00254C39" w:rsidRPr="00296C4D">
        <w:rPr>
          <w:b/>
          <w:color w:val="000000"/>
          <w:szCs w:val="20"/>
        </w:rPr>
        <w:t xml:space="preserve">, </w:t>
      </w:r>
      <w:r w:rsidR="00254C39" w:rsidRPr="00296C4D">
        <w:rPr>
          <w:color w:val="000000"/>
          <w:szCs w:val="20"/>
        </w:rPr>
        <w:t xml:space="preserve">May 2019 to </w:t>
      </w:r>
      <w:proofErr w:type="gramStart"/>
      <w:r w:rsidR="00254C39" w:rsidRPr="00296C4D">
        <w:rPr>
          <w:color w:val="000000"/>
          <w:szCs w:val="20"/>
        </w:rPr>
        <w:t>Till</w:t>
      </w:r>
      <w:proofErr w:type="gramEnd"/>
      <w:r w:rsidR="00254C39" w:rsidRPr="00296C4D">
        <w:rPr>
          <w:color w:val="000000"/>
          <w:szCs w:val="20"/>
        </w:rPr>
        <w:t xml:space="preserve"> date</w:t>
      </w:r>
    </w:p>
    <w:p w:rsidR="001725D4" w:rsidRDefault="001725D4">
      <w:pPr>
        <w:pBdr>
          <w:top w:val="nil"/>
          <w:left w:val="nil"/>
          <w:bottom w:val="nil"/>
          <w:right w:val="nil"/>
          <w:between w:val="nil"/>
        </w:pBdr>
        <w:spacing w:after="0" w:line="240" w:lineRule="auto"/>
        <w:rPr>
          <w:b/>
          <w:color w:val="000000"/>
          <w:szCs w:val="20"/>
        </w:rPr>
      </w:pPr>
    </w:p>
    <w:p w:rsidR="0050470F" w:rsidRPr="00296C4D" w:rsidRDefault="0050470F">
      <w:pPr>
        <w:pBdr>
          <w:top w:val="nil"/>
          <w:left w:val="nil"/>
          <w:bottom w:val="nil"/>
          <w:right w:val="nil"/>
          <w:between w:val="nil"/>
        </w:pBdr>
        <w:spacing w:after="0" w:line="240" w:lineRule="auto"/>
        <w:rPr>
          <w:b/>
          <w:color w:val="000000"/>
          <w:szCs w:val="20"/>
        </w:rPr>
      </w:pPr>
    </w:p>
    <w:p w:rsidR="008A041F" w:rsidRPr="00296C4D" w:rsidRDefault="007F7C66">
      <w:pPr>
        <w:pBdr>
          <w:top w:val="nil"/>
          <w:left w:val="nil"/>
          <w:bottom w:val="nil"/>
          <w:right w:val="nil"/>
          <w:between w:val="nil"/>
        </w:pBdr>
        <w:spacing w:after="0" w:line="240" w:lineRule="auto"/>
        <w:rPr>
          <w:color w:val="000000"/>
          <w:szCs w:val="20"/>
        </w:rPr>
      </w:pPr>
      <w:r w:rsidRPr="00296C4D">
        <w:rPr>
          <w:b/>
          <w:color w:val="000000"/>
          <w:szCs w:val="20"/>
        </w:rPr>
        <w:t xml:space="preserve">BDM and Account Manager, </w:t>
      </w:r>
      <w:r w:rsidRPr="00296C4D">
        <w:rPr>
          <w:color w:val="000000"/>
          <w:szCs w:val="20"/>
        </w:rPr>
        <w:t>Nov 2015 to April 2019</w:t>
      </w:r>
    </w:p>
    <w:p w:rsidR="00583E3B" w:rsidRPr="00296C4D" w:rsidRDefault="007F7C66">
      <w:pPr>
        <w:pBdr>
          <w:top w:val="nil"/>
          <w:left w:val="nil"/>
          <w:bottom w:val="nil"/>
          <w:right w:val="nil"/>
          <w:between w:val="nil"/>
        </w:pBdr>
        <w:spacing w:after="0" w:line="240" w:lineRule="auto"/>
        <w:rPr>
          <w:color w:val="000000"/>
          <w:szCs w:val="20"/>
        </w:rPr>
      </w:pPr>
      <w:r w:rsidRPr="00296C4D">
        <w:rPr>
          <w:color w:val="000000"/>
          <w:szCs w:val="20"/>
        </w:rPr>
        <w:t>Synergy S</w:t>
      </w:r>
      <w:r w:rsidR="001E5E7B" w:rsidRPr="00296C4D">
        <w:rPr>
          <w:color w:val="000000"/>
          <w:szCs w:val="20"/>
        </w:rPr>
        <w:t>oftware Systems (Worked in DUBAI</w:t>
      </w:r>
      <w:r w:rsidR="00397D87" w:rsidRPr="00296C4D">
        <w:rPr>
          <w:color w:val="000000"/>
          <w:szCs w:val="20"/>
        </w:rPr>
        <w:t>)</w:t>
      </w:r>
    </w:p>
    <w:p w:rsidR="008A041F" w:rsidRPr="00296C4D" w:rsidRDefault="001C36AA">
      <w:pPr>
        <w:pBdr>
          <w:top w:val="nil"/>
          <w:left w:val="nil"/>
          <w:bottom w:val="nil"/>
          <w:right w:val="nil"/>
          <w:between w:val="nil"/>
        </w:pBdr>
        <w:spacing w:after="0" w:line="240" w:lineRule="auto"/>
        <w:rPr>
          <w:color w:val="000000"/>
          <w:szCs w:val="20"/>
        </w:rPr>
      </w:pPr>
      <w:r w:rsidRPr="00296C4D">
        <w:rPr>
          <w:color w:val="000000"/>
          <w:szCs w:val="20"/>
        </w:rPr>
        <w:t xml:space="preserve">IT </w:t>
      </w:r>
      <w:r w:rsidR="00785239" w:rsidRPr="00296C4D">
        <w:rPr>
          <w:color w:val="000000"/>
          <w:szCs w:val="20"/>
        </w:rPr>
        <w:t xml:space="preserve">Products such as </w:t>
      </w:r>
      <w:r w:rsidR="007F7C66" w:rsidRPr="00296C4D">
        <w:rPr>
          <w:color w:val="000000"/>
          <w:szCs w:val="20"/>
        </w:rPr>
        <w:t>Microsoft Dynamics products - ERP, CRM, BI, HR Payroll</w:t>
      </w:r>
    </w:p>
    <w:p w:rsidR="008A041F" w:rsidRPr="00296C4D" w:rsidRDefault="007F7C66">
      <w:pPr>
        <w:pBdr>
          <w:top w:val="nil"/>
          <w:left w:val="nil"/>
          <w:bottom w:val="nil"/>
          <w:right w:val="nil"/>
          <w:between w:val="nil"/>
        </w:pBdr>
        <w:spacing w:after="0" w:line="240" w:lineRule="auto"/>
        <w:rPr>
          <w:color w:val="000000"/>
          <w:szCs w:val="20"/>
        </w:rPr>
        <w:sectPr w:rsidR="008A041F" w:rsidRPr="00296C4D">
          <w:footerReference w:type="default" r:id="rId9"/>
          <w:type w:val="continuous"/>
          <w:pgSz w:w="12240" w:h="15840"/>
          <w:pgMar w:top="1440" w:right="1440" w:bottom="1440" w:left="1440" w:header="720" w:footer="720" w:gutter="0"/>
          <w:cols w:space="720" w:equalWidth="0">
            <w:col w:w="9360"/>
          </w:cols>
        </w:sectPr>
      </w:pPr>
      <w:r w:rsidRPr="00296C4D">
        <w:rPr>
          <w:color w:val="000000"/>
          <w:szCs w:val="20"/>
        </w:rPr>
        <w:t>Other pro</w:t>
      </w:r>
      <w:r w:rsidR="00583E3B" w:rsidRPr="00296C4D">
        <w:rPr>
          <w:color w:val="000000"/>
          <w:szCs w:val="20"/>
        </w:rPr>
        <w:t xml:space="preserve">ducts such as </w:t>
      </w:r>
      <w:proofErr w:type="gramStart"/>
      <w:r w:rsidR="000B67CB" w:rsidRPr="00296C4D">
        <w:rPr>
          <w:color w:val="000000"/>
          <w:szCs w:val="20"/>
        </w:rPr>
        <w:t>Corporate</w:t>
      </w:r>
      <w:proofErr w:type="gramEnd"/>
      <w:r w:rsidR="000B67CB" w:rsidRPr="00296C4D">
        <w:rPr>
          <w:color w:val="000000"/>
          <w:szCs w:val="20"/>
        </w:rPr>
        <w:t xml:space="preserve"> performance</w:t>
      </w:r>
      <w:r w:rsidR="00583E3B" w:rsidRPr="00296C4D">
        <w:rPr>
          <w:color w:val="000000"/>
          <w:szCs w:val="20"/>
        </w:rPr>
        <w:t xml:space="preserve">, </w:t>
      </w:r>
      <w:r w:rsidR="000B67CB" w:rsidRPr="00296C4D">
        <w:rPr>
          <w:color w:val="000000"/>
          <w:szCs w:val="20"/>
        </w:rPr>
        <w:t>Warehouse</w:t>
      </w:r>
      <w:r w:rsidR="00583E3B" w:rsidRPr="00296C4D">
        <w:rPr>
          <w:color w:val="000000"/>
          <w:szCs w:val="20"/>
        </w:rPr>
        <w:t xml:space="preserve">, </w:t>
      </w:r>
      <w:r w:rsidR="000B67CB" w:rsidRPr="00296C4D">
        <w:rPr>
          <w:color w:val="000000"/>
          <w:szCs w:val="20"/>
        </w:rPr>
        <w:t>Document mgmt</w:t>
      </w:r>
      <w:r w:rsidR="00583E3B" w:rsidRPr="00296C4D">
        <w:rPr>
          <w:color w:val="000000"/>
          <w:szCs w:val="20"/>
        </w:rPr>
        <w:t xml:space="preserve">, </w:t>
      </w:r>
      <w:r w:rsidR="00794338" w:rsidRPr="00296C4D">
        <w:rPr>
          <w:color w:val="000000"/>
          <w:szCs w:val="20"/>
        </w:rPr>
        <w:t>RPA</w:t>
      </w:r>
    </w:p>
    <w:p w:rsidR="00E56945" w:rsidRPr="00296C4D" w:rsidRDefault="00E56945">
      <w:pPr>
        <w:pBdr>
          <w:top w:val="nil"/>
          <w:left w:val="nil"/>
          <w:bottom w:val="nil"/>
          <w:right w:val="nil"/>
          <w:between w:val="nil"/>
        </w:pBdr>
        <w:spacing w:after="0" w:line="240" w:lineRule="auto"/>
        <w:rPr>
          <w:b/>
          <w:color w:val="000000"/>
          <w:szCs w:val="20"/>
        </w:rPr>
      </w:pPr>
    </w:p>
    <w:p w:rsidR="001725D4" w:rsidRPr="00296C4D" w:rsidRDefault="001725D4">
      <w:pPr>
        <w:pBdr>
          <w:top w:val="nil"/>
          <w:left w:val="nil"/>
          <w:bottom w:val="nil"/>
          <w:right w:val="nil"/>
          <w:between w:val="nil"/>
        </w:pBdr>
        <w:spacing w:after="0" w:line="240" w:lineRule="auto"/>
        <w:rPr>
          <w:b/>
          <w:color w:val="000000"/>
          <w:szCs w:val="20"/>
        </w:rPr>
      </w:pPr>
    </w:p>
    <w:p w:rsidR="008A041F" w:rsidRPr="00296C4D" w:rsidRDefault="007F7C66">
      <w:pPr>
        <w:pBdr>
          <w:top w:val="nil"/>
          <w:left w:val="nil"/>
          <w:bottom w:val="nil"/>
          <w:right w:val="nil"/>
          <w:between w:val="nil"/>
        </w:pBdr>
        <w:spacing w:after="0" w:line="240" w:lineRule="auto"/>
        <w:rPr>
          <w:color w:val="000000"/>
          <w:szCs w:val="20"/>
        </w:rPr>
      </w:pPr>
      <w:r w:rsidRPr="00296C4D">
        <w:rPr>
          <w:b/>
          <w:color w:val="000000"/>
          <w:szCs w:val="20"/>
        </w:rPr>
        <w:t xml:space="preserve">Independent Consultant, </w:t>
      </w:r>
      <w:r w:rsidRPr="00296C4D">
        <w:rPr>
          <w:color w:val="000000"/>
          <w:szCs w:val="20"/>
        </w:rPr>
        <w:t>Nov 2014 till Oct 2015</w:t>
      </w:r>
    </w:p>
    <w:p w:rsidR="001725D4" w:rsidRPr="00296C4D" w:rsidRDefault="001725D4">
      <w:pPr>
        <w:pBdr>
          <w:top w:val="nil"/>
          <w:left w:val="nil"/>
          <w:bottom w:val="nil"/>
          <w:right w:val="nil"/>
          <w:between w:val="nil"/>
        </w:pBdr>
        <w:spacing w:after="0" w:line="240" w:lineRule="auto"/>
        <w:rPr>
          <w:b/>
          <w:color w:val="000000"/>
          <w:szCs w:val="20"/>
        </w:rPr>
      </w:pPr>
    </w:p>
    <w:p w:rsidR="00705E28" w:rsidRDefault="00705E28">
      <w:pPr>
        <w:pBdr>
          <w:top w:val="nil"/>
          <w:left w:val="nil"/>
          <w:bottom w:val="nil"/>
          <w:right w:val="nil"/>
          <w:between w:val="nil"/>
        </w:pBdr>
        <w:spacing w:after="0" w:line="240" w:lineRule="auto"/>
        <w:rPr>
          <w:b/>
          <w:color w:val="000000"/>
          <w:szCs w:val="20"/>
        </w:rPr>
      </w:pPr>
    </w:p>
    <w:p w:rsidR="008A041F" w:rsidRPr="00296C4D" w:rsidRDefault="007F7C66">
      <w:pPr>
        <w:pBdr>
          <w:top w:val="nil"/>
          <w:left w:val="nil"/>
          <w:bottom w:val="nil"/>
          <w:right w:val="nil"/>
          <w:between w:val="nil"/>
        </w:pBdr>
        <w:spacing w:after="0" w:line="240" w:lineRule="auto"/>
        <w:rPr>
          <w:b/>
          <w:color w:val="000000"/>
          <w:szCs w:val="20"/>
        </w:rPr>
      </w:pPr>
      <w:r w:rsidRPr="00296C4D">
        <w:rPr>
          <w:b/>
          <w:color w:val="000000"/>
          <w:szCs w:val="20"/>
        </w:rPr>
        <w:t xml:space="preserve">Deputy General Manager – Marketing, </w:t>
      </w:r>
      <w:r w:rsidRPr="00296C4D">
        <w:rPr>
          <w:color w:val="000000"/>
          <w:szCs w:val="20"/>
        </w:rPr>
        <w:t>Nov 2011 – Oct 2014</w:t>
      </w:r>
    </w:p>
    <w:p w:rsidR="008A041F" w:rsidRPr="00296C4D" w:rsidRDefault="007F7C66">
      <w:pPr>
        <w:pBdr>
          <w:top w:val="nil"/>
          <w:left w:val="nil"/>
          <w:bottom w:val="nil"/>
          <w:right w:val="nil"/>
          <w:between w:val="nil"/>
        </w:pBdr>
        <w:spacing w:after="0" w:line="240" w:lineRule="auto"/>
        <w:rPr>
          <w:color w:val="000000"/>
          <w:szCs w:val="20"/>
        </w:rPr>
      </w:pPr>
      <w:r w:rsidRPr="00296C4D">
        <w:rPr>
          <w:color w:val="000000"/>
          <w:szCs w:val="20"/>
        </w:rPr>
        <w:t>Voice Snap Services Pvt Ltd, India</w:t>
      </w:r>
      <w:r w:rsidR="009B2D34" w:rsidRPr="00296C4D">
        <w:rPr>
          <w:color w:val="000000"/>
          <w:szCs w:val="20"/>
        </w:rPr>
        <w:t xml:space="preserve"> (Head of </w:t>
      </w:r>
      <w:r w:rsidR="00F551D7">
        <w:rPr>
          <w:color w:val="000000"/>
          <w:szCs w:val="20"/>
        </w:rPr>
        <w:t xml:space="preserve">Operations, </w:t>
      </w:r>
      <w:r w:rsidR="009B2D34" w:rsidRPr="00296C4D">
        <w:rPr>
          <w:color w:val="000000"/>
          <w:szCs w:val="20"/>
        </w:rPr>
        <w:t>Sales</w:t>
      </w:r>
      <w:r w:rsidR="00F551D7">
        <w:rPr>
          <w:color w:val="000000"/>
          <w:szCs w:val="20"/>
        </w:rPr>
        <w:t>,</w:t>
      </w:r>
      <w:r w:rsidR="009B2D34" w:rsidRPr="00296C4D">
        <w:rPr>
          <w:color w:val="000000"/>
          <w:szCs w:val="20"/>
        </w:rPr>
        <w:t xml:space="preserve"> Marketing</w:t>
      </w:r>
      <w:r w:rsidR="001009B2" w:rsidRPr="00296C4D">
        <w:rPr>
          <w:color w:val="000000"/>
          <w:szCs w:val="20"/>
        </w:rPr>
        <w:t xml:space="preserve"> role</w:t>
      </w:r>
      <w:r w:rsidR="00126B15" w:rsidRPr="00296C4D">
        <w:rPr>
          <w:color w:val="000000"/>
          <w:szCs w:val="20"/>
        </w:rPr>
        <w:t>)</w:t>
      </w:r>
    </w:p>
    <w:p w:rsidR="008A041F" w:rsidRPr="00296C4D" w:rsidRDefault="007F7C66">
      <w:pPr>
        <w:jc w:val="both"/>
        <w:rPr>
          <w:szCs w:val="20"/>
        </w:rPr>
      </w:pPr>
      <w:r w:rsidRPr="00296C4D">
        <w:rPr>
          <w:szCs w:val="20"/>
        </w:rPr>
        <w:t xml:space="preserve">End to end responsibility </w:t>
      </w:r>
      <w:r w:rsidR="00597DF6" w:rsidRPr="00296C4D">
        <w:rPr>
          <w:szCs w:val="20"/>
        </w:rPr>
        <w:t xml:space="preserve">of </w:t>
      </w:r>
      <w:r w:rsidR="007001F0">
        <w:rPr>
          <w:szCs w:val="20"/>
        </w:rPr>
        <w:t xml:space="preserve">Operations, </w:t>
      </w:r>
      <w:r w:rsidRPr="00296C4D">
        <w:rPr>
          <w:szCs w:val="20"/>
        </w:rPr>
        <w:t>Sales till Delivery</w:t>
      </w:r>
      <w:r w:rsidR="00A63E81" w:rsidRPr="00296C4D">
        <w:rPr>
          <w:szCs w:val="20"/>
        </w:rPr>
        <w:t xml:space="preserve"> for Schools and Corporates</w:t>
      </w:r>
      <w:r w:rsidRPr="00296C4D">
        <w:rPr>
          <w:szCs w:val="20"/>
        </w:rPr>
        <w:t>. Consultative solution sales, marketing, delivery, customer support of a Patent-pending IVR based mobile software products &amp; solutions to educational institutions and corporates.</w:t>
      </w:r>
    </w:p>
    <w:p w:rsidR="008A041F" w:rsidRPr="00296C4D" w:rsidRDefault="007F7C66">
      <w:pPr>
        <w:jc w:val="both"/>
        <w:rPr>
          <w:szCs w:val="20"/>
        </w:rPr>
      </w:pPr>
      <w:r w:rsidRPr="00296C4D">
        <w:rPr>
          <w:szCs w:val="20"/>
        </w:rPr>
        <w:t>Outcomes:</w:t>
      </w:r>
    </w:p>
    <w:p w:rsidR="008A041F" w:rsidRPr="00296C4D" w:rsidRDefault="007F7C66">
      <w:pPr>
        <w:numPr>
          <w:ilvl w:val="0"/>
          <w:numId w:val="4"/>
        </w:numPr>
        <w:pBdr>
          <w:top w:val="nil"/>
          <w:left w:val="nil"/>
          <w:bottom w:val="nil"/>
          <w:right w:val="nil"/>
          <w:between w:val="nil"/>
        </w:pBdr>
        <w:spacing w:after="0" w:line="240" w:lineRule="auto"/>
        <w:rPr>
          <w:color w:val="000000"/>
          <w:szCs w:val="20"/>
        </w:rPr>
      </w:pPr>
      <w:r w:rsidRPr="00296C4D">
        <w:rPr>
          <w:color w:val="000000"/>
          <w:szCs w:val="20"/>
        </w:rPr>
        <w:t>100+ successful rollouts.</w:t>
      </w:r>
    </w:p>
    <w:p w:rsidR="008A041F" w:rsidRPr="00296C4D" w:rsidRDefault="007F7C66">
      <w:pPr>
        <w:numPr>
          <w:ilvl w:val="0"/>
          <w:numId w:val="4"/>
        </w:numPr>
        <w:pBdr>
          <w:top w:val="nil"/>
          <w:left w:val="nil"/>
          <w:bottom w:val="nil"/>
          <w:right w:val="nil"/>
          <w:between w:val="nil"/>
        </w:pBdr>
        <w:spacing w:after="0" w:line="240" w:lineRule="auto"/>
        <w:rPr>
          <w:color w:val="000000"/>
          <w:szCs w:val="20"/>
        </w:rPr>
      </w:pPr>
      <w:r w:rsidRPr="00296C4D">
        <w:rPr>
          <w:color w:val="000000"/>
          <w:szCs w:val="20"/>
        </w:rPr>
        <w:t>10 million as regular-recurring annual revenue.</w:t>
      </w:r>
    </w:p>
    <w:p w:rsidR="008A041F" w:rsidRPr="00296C4D" w:rsidRDefault="007F7C66">
      <w:pPr>
        <w:numPr>
          <w:ilvl w:val="0"/>
          <w:numId w:val="4"/>
        </w:numPr>
        <w:pBdr>
          <w:top w:val="nil"/>
          <w:left w:val="nil"/>
          <w:bottom w:val="nil"/>
          <w:right w:val="nil"/>
          <w:between w:val="nil"/>
        </w:pBdr>
        <w:spacing w:after="0" w:line="240" w:lineRule="auto"/>
        <w:rPr>
          <w:color w:val="000000"/>
          <w:szCs w:val="20"/>
        </w:rPr>
      </w:pPr>
      <w:r w:rsidRPr="00296C4D">
        <w:rPr>
          <w:color w:val="000000"/>
          <w:szCs w:val="20"/>
        </w:rPr>
        <w:t>Accolades by the state minister and educationists.</w:t>
      </w:r>
    </w:p>
    <w:p w:rsidR="008A041F" w:rsidRPr="00296C4D" w:rsidRDefault="007F7C66">
      <w:pPr>
        <w:numPr>
          <w:ilvl w:val="0"/>
          <w:numId w:val="4"/>
        </w:numPr>
        <w:pBdr>
          <w:top w:val="nil"/>
          <w:left w:val="nil"/>
          <w:bottom w:val="nil"/>
          <w:right w:val="nil"/>
          <w:between w:val="nil"/>
        </w:pBdr>
        <w:spacing w:after="0" w:line="240" w:lineRule="auto"/>
        <w:rPr>
          <w:color w:val="000000"/>
          <w:szCs w:val="20"/>
        </w:rPr>
      </w:pPr>
      <w:r w:rsidRPr="00296C4D">
        <w:rPr>
          <w:color w:val="000000"/>
          <w:szCs w:val="20"/>
        </w:rPr>
        <w:t>Brand visibility in print media, television and web.</w:t>
      </w:r>
    </w:p>
    <w:p w:rsidR="008A041F" w:rsidRPr="00296C4D" w:rsidRDefault="007F7C66">
      <w:pPr>
        <w:numPr>
          <w:ilvl w:val="0"/>
          <w:numId w:val="4"/>
        </w:numPr>
        <w:pBdr>
          <w:top w:val="nil"/>
          <w:left w:val="nil"/>
          <w:bottom w:val="nil"/>
          <w:right w:val="nil"/>
          <w:between w:val="nil"/>
        </w:pBdr>
        <w:spacing w:after="0" w:line="240" w:lineRule="auto"/>
        <w:rPr>
          <w:color w:val="000000"/>
          <w:szCs w:val="20"/>
        </w:rPr>
      </w:pPr>
      <w:r w:rsidRPr="00296C4D">
        <w:rPr>
          <w:color w:val="000000"/>
          <w:szCs w:val="20"/>
        </w:rPr>
        <w:t>Costing methods designed such as prepaid service and fixed costing.</w:t>
      </w:r>
    </w:p>
    <w:p w:rsidR="008A041F" w:rsidRPr="00296C4D" w:rsidRDefault="007F7C66">
      <w:pPr>
        <w:numPr>
          <w:ilvl w:val="0"/>
          <w:numId w:val="4"/>
        </w:numPr>
        <w:pBdr>
          <w:top w:val="nil"/>
          <w:left w:val="nil"/>
          <w:bottom w:val="nil"/>
          <w:right w:val="nil"/>
          <w:between w:val="nil"/>
        </w:pBdr>
        <w:spacing w:after="0" w:line="240" w:lineRule="auto"/>
        <w:rPr>
          <w:color w:val="000000"/>
          <w:szCs w:val="20"/>
        </w:rPr>
      </w:pPr>
      <w:r w:rsidRPr="00296C4D">
        <w:rPr>
          <w:color w:val="000000"/>
          <w:szCs w:val="20"/>
        </w:rPr>
        <w:t>Door opener engagement products.</w:t>
      </w:r>
    </w:p>
    <w:p w:rsidR="008A041F" w:rsidRPr="00296C4D" w:rsidRDefault="007F7C66">
      <w:pPr>
        <w:numPr>
          <w:ilvl w:val="0"/>
          <w:numId w:val="4"/>
        </w:numPr>
        <w:pBdr>
          <w:top w:val="nil"/>
          <w:left w:val="nil"/>
          <w:bottom w:val="nil"/>
          <w:right w:val="nil"/>
          <w:between w:val="nil"/>
        </w:pBdr>
        <w:spacing w:after="0" w:line="240" w:lineRule="auto"/>
        <w:rPr>
          <w:color w:val="000000"/>
          <w:szCs w:val="20"/>
        </w:rPr>
      </w:pPr>
      <w:r w:rsidRPr="00296C4D">
        <w:rPr>
          <w:color w:val="000000"/>
          <w:szCs w:val="20"/>
        </w:rPr>
        <w:t>Introduced virtual methodology for the project implementation.</w:t>
      </w:r>
    </w:p>
    <w:p w:rsidR="008A041F" w:rsidRPr="00296C4D" w:rsidRDefault="008A041F">
      <w:pPr>
        <w:spacing w:after="60"/>
        <w:jc w:val="both"/>
        <w:rPr>
          <w:szCs w:val="20"/>
        </w:rPr>
      </w:pPr>
    </w:p>
    <w:p w:rsidR="008A041F" w:rsidRPr="00AE17D7" w:rsidRDefault="000A15F2" w:rsidP="00E1608C">
      <w:pPr>
        <w:pBdr>
          <w:top w:val="nil"/>
          <w:left w:val="nil"/>
          <w:bottom w:val="nil"/>
          <w:right w:val="nil"/>
          <w:between w:val="nil"/>
        </w:pBdr>
        <w:spacing w:after="0" w:line="240" w:lineRule="auto"/>
        <w:rPr>
          <w:b/>
          <w:color w:val="000000"/>
          <w:szCs w:val="20"/>
        </w:rPr>
      </w:pPr>
      <w:r>
        <w:rPr>
          <w:b/>
          <w:color w:val="000000"/>
          <w:szCs w:val="20"/>
        </w:rPr>
        <w:t xml:space="preserve">1999 - </w:t>
      </w:r>
      <w:r w:rsidR="00E1608C" w:rsidRPr="00AE17D7">
        <w:rPr>
          <w:b/>
          <w:color w:val="000000"/>
          <w:szCs w:val="20"/>
        </w:rPr>
        <w:t>2011</w:t>
      </w:r>
    </w:p>
    <w:p w:rsidR="008A041F" w:rsidRPr="00296C4D" w:rsidRDefault="007F7C66">
      <w:pPr>
        <w:pBdr>
          <w:top w:val="nil"/>
          <w:left w:val="nil"/>
          <w:bottom w:val="nil"/>
          <w:right w:val="nil"/>
          <w:between w:val="nil"/>
        </w:pBdr>
        <w:spacing w:after="0" w:line="240" w:lineRule="auto"/>
        <w:rPr>
          <w:b/>
          <w:color w:val="000000"/>
          <w:szCs w:val="20"/>
        </w:rPr>
      </w:pPr>
      <w:r w:rsidRPr="00296C4D">
        <w:rPr>
          <w:b/>
          <w:color w:val="000000"/>
          <w:szCs w:val="20"/>
        </w:rPr>
        <w:t>Other past engagements in India includes:</w:t>
      </w:r>
      <w:r w:rsidR="009E67FC" w:rsidRPr="00296C4D">
        <w:rPr>
          <w:b/>
          <w:color w:val="000000"/>
          <w:szCs w:val="20"/>
        </w:rPr>
        <w:t xml:space="preserve"> </w:t>
      </w:r>
      <w:r w:rsidR="00070D55" w:rsidRPr="00296C4D">
        <w:rPr>
          <w:b/>
          <w:color w:val="000000"/>
          <w:szCs w:val="20"/>
        </w:rPr>
        <w:t>(1999</w:t>
      </w:r>
      <w:r w:rsidR="009E67FC" w:rsidRPr="00296C4D">
        <w:rPr>
          <w:b/>
          <w:color w:val="000000"/>
          <w:szCs w:val="20"/>
        </w:rPr>
        <w:t xml:space="preserve"> till </w:t>
      </w:r>
      <w:r w:rsidR="00070D55" w:rsidRPr="00296C4D">
        <w:rPr>
          <w:b/>
          <w:color w:val="000000"/>
          <w:szCs w:val="20"/>
        </w:rPr>
        <w:t>2011)</w:t>
      </w:r>
    </w:p>
    <w:p w:rsidR="00CA24C1" w:rsidRPr="00B3329D" w:rsidRDefault="00351288">
      <w:pPr>
        <w:pBdr>
          <w:top w:val="nil"/>
          <w:left w:val="nil"/>
          <w:bottom w:val="nil"/>
          <w:right w:val="nil"/>
          <w:between w:val="nil"/>
        </w:pBdr>
        <w:spacing w:after="0" w:line="240" w:lineRule="auto"/>
        <w:rPr>
          <w:color w:val="000000"/>
          <w:szCs w:val="20"/>
        </w:rPr>
      </w:pPr>
      <w:r w:rsidRPr="00296C4D">
        <w:rPr>
          <w:color w:val="000000"/>
          <w:szCs w:val="20"/>
        </w:rPr>
        <w:t xml:space="preserve">DuPont, </w:t>
      </w:r>
      <w:r w:rsidR="007F7C66" w:rsidRPr="00296C4D">
        <w:rPr>
          <w:color w:val="000000"/>
          <w:szCs w:val="20"/>
        </w:rPr>
        <w:t xml:space="preserve">Sundaram Infotech, Hare </w:t>
      </w:r>
      <w:r w:rsidR="00214412">
        <w:rPr>
          <w:color w:val="000000"/>
          <w:szCs w:val="20"/>
        </w:rPr>
        <w:t xml:space="preserve">IT, Benchmark Softec Pvt Ltd, </w:t>
      </w:r>
      <w:r w:rsidR="007F7C66" w:rsidRPr="00296C4D">
        <w:rPr>
          <w:color w:val="000000"/>
          <w:szCs w:val="20"/>
        </w:rPr>
        <w:t>Saksoft Ltd, Cygnus Software, Customer World Technologies (Self-employed), Accel ICIM, Wellwin Industries (Pentafour Group)</w:t>
      </w:r>
      <w:r w:rsidR="0057272B" w:rsidRPr="00296C4D">
        <w:rPr>
          <w:color w:val="000000"/>
          <w:szCs w:val="20"/>
        </w:rPr>
        <w:t>.</w:t>
      </w:r>
    </w:p>
    <w:sectPr w:rsidR="00CA24C1" w:rsidRPr="00B3329D" w:rsidSect="008A041F">
      <w:type w:val="continuous"/>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6BA" w:rsidRDefault="00EC06BA" w:rsidP="008A041F">
      <w:pPr>
        <w:spacing w:after="0" w:line="240" w:lineRule="auto"/>
      </w:pPr>
      <w:r>
        <w:separator/>
      </w:r>
    </w:p>
  </w:endnote>
  <w:endnote w:type="continuationSeparator" w:id="0">
    <w:p w:rsidR="00EC06BA" w:rsidRDefault="00EC06BA" w:rsidP="008A0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41F" w:rsidRDefault="007F7C66">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t xml:space="preserve">+91-9361638795                                                              Sudhakar Raman                                      sudhakarhai@gmail.com </w:t>
    </w:r>
  </w:p>
  <w:p w:rsidR="008A041F" w:rsidRDefault="008A041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6BA" w:rsidRDefault="00EC06BA" w:rsidP="008A041F">
      <w:pPr>
        <w:spacing w:after="0" w:line="240" w:lineRule="auto"/>
      </w:pPr>
      <w:r>
        <w:separator/>
      </w:r>
    </w:p>
  </w:footnote>
  <w:footnote w:type="continuationSeparator" w:id="0">
    <w:p w:rsidR="00EC06BA" w:rsidRDefault="00EC06BA" w:rsidP="008A04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135C7"/>
    <w:multiLevelType w:val="multilevel"/>
    <w:tmpl w:val="515C86DE"/>
    <w:lvl w:ilvl="0">
      <w:start w:val="1"/>
      <w:numFmt w:val="bullet"/>
      <w:lvlText w:val=""/>
      <w:lvlJc w:val="left"/>
      <w:pPr>
        <w:ind w:left="720" w:hanging="720"/>
      </w:pPr>
      <w:rPr>
        <w:rFonts w:ascii="Symbol" w:hAnsi="Symbol" w:hint="default"/>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
    <w:nsid w:val="21F86D76"/>
    <w:multiLevelType w:val="hybridMultilevel"/>
    <w:tmpl w:val="4DCCDD62"/>
    <w:lvl w:ilvl="0" w:tplc="7A1AB88A">
      <w:start w:val="1"/>
      <w:numFmt w:val="bullet"/>
      <w:lvlText w:val="•"/>
      <w:lvlJc w:val="left"/>
      <w:pPr>
        <w:tabs>
          <w:tab w:val="num" w:pos="720"/>
        </w:tabs>
        <w:ind w:left="720" w:hanging="360"/>
      </w:pPr>
      <w:rPr>
        <w:rFonts w:ascii="Arial" w:hAnsi="Arial" w:hint="default"/>
      </w:rPr>
    </w:lvl>
    <w:lvl w:ilvl="1" w:tplc="06B23F76" w:tentative="1">
      <w:start w:val="1"/>
      <w:numFmt w:val="bullet"/>
      <w:lvlText w:val="•"/>
      <w:lvlJc w:val="left"/>
      <w:pPr>
        <w:tabs>
          <w:tab w:val="num" w:pos="1440"/>
        </w:tabs>
        <w:ind w:left="1440" w:hanging="360"/>
      </w:pPr>
      <w:rPr>
        <w:rFonts w:ascii="Arial" w:hAnsi="Arial" w:hint="default"/>
      </w:rPr>
    </w:lvl>
    <w:lvl w:ilvl="2" w:tplc="26060E92" w:tentative="1">
      <w:start w:val="1"/>
      <w:numFmt w:val="bullet"/>
      <w:lvlText w:val="•"/>
      <w:lvlJc w:val="left"/>
      <w:pPr>
        <w:tabs>
          <w:tab w:val="num" w:pos="2160"/>
        </w:tabs>
        <w:ind w:left="2160" w:hanging="360"/>
      </w:pPr>
      <w:rPr>
        <w:rFonts w:ascii="Arial" w:hAnsi="Arial" w:hint="default"/>
      </w:rPr>
    </w:lvl>
    <w:lvl w:ilvl="3" w:tplc="4CE42ED2" w:tentative="1">
      <w:start w:val="1"/>
      <w:numFmt w:val="bullet"/>
      <w:lvlText w:val="•"/>
      <w:lvlJc w:val="left"/>
      <w:pPr>
        <w:tabs>
          <w:tab w:val="num" w:pos="2880"/>
        </w:tabs>
        <w:ind w:left="2880" w:hanging="360"/>
      </w:pPr>
      <w:rPr>
        <w:rFonts w:ascii="Arial" w:hAnsi="Arial" w:hint="default"/>
      </w:rPr>
    </w:lvl>
    <w:lvl w:ilvl="4" w:tplc="97D422CE" w:tentative="1">
      <w:start w:val="1"/>
      <w:numFmt w:val="bullet"/>
      <w:lvlText w:val="•"/>
      <w:lvlJc w:val="left"/>
      <w:pPr>
        <w:tabs>
          <w:tab w:val="num" w:pos="3600"/>
        </w:tabs>
        <w:ind w:left="3600" w:hanging="360"/>
      </w:pPr>
      <w:rPr>
        <w:rFonts w:ascii="Arial" w:hAnsi="Arial" w:hint="default"/>
      </w:rPr>
    </w:lvl>
    <w:lvl w:ilvl="5" w:tplc="86AE540A" w:tentative="1">
      <w:start w:val="1"/>
      <w:numFmt w:val="bullet"/>
      <w:lvlText w:val="•"/>
      <w:lvlJc w:val="left"/>
      <w:pPr>
        <w:tabs>
          <w:tab w:val="num" w:pos="4320"/>
        </w:tabs>
        <w:ind w:left="4320" w:hanging="360"/>
      </w:pPr>
      <w:rPr>
        <w:rFonts w:ascii="Arial" w:hAnsi="Arial" w:hint="default"/>
      </w:rPr>
    </w:lvl>
    <w:lvl w:ilvl="6" w:tplc="54C09FD0" w:tentative="1">
      <w:start w:val="1"/>
      <w:numFmt w:val="bullet"/>
      <w:lvlText w:val="•"/>
      <w:lvlJc w:val="left"/>
      <w:pPr>
        <w:tabs>
          <w:tab w:val="num" w:pos="5040"/>
        </w:tabs>
        <w:ind w:left="5040" w:hanging="360"/>
      </w:pPr>
      <w:rPr>
        <w:rFonts w:ascii="Arial" w:hAnsi="Arial" w:hint="default"/>
      </w:rPr>
    </w:lvl>
    <w:lvl w:ilvl="7" w:tplc="86A046BC" w:tentative="1">
      <w:start w:val="1"/>
      <w:numFmt w:val="bullet"/>
      <w:lvlText w:val="•"/>
      <w:lvlJc w:val="left"/>
      <w:pPr>
        <w:tabs>
          <w:tab w:val="num" w:pos="5760"/>
        </w:tabs>
        <w:ind w:left="5760" w:hanging="360"/>
      </w:pPr>
      <w:rPr>
        <w:rFonts w:ascii="Arial" w:hAnsi="Arial" w:hint="default"/>
      </w:rPr>
    </w:lvl>
    <w:lvl w:ilvl="8" w:tplc="00DA11E6" w:tentative="1">
      <w:start w:val="1"/>
      <w:numFmt w:val="bullet"/>
      <w:lvlText w:val="•"/>
      <w:lvlJc w:val="left"/>
      <w:pPr>
        <w:tabs>
          <w:tab w:val="num" w:pos="6480"/>
        </w:tabs>
        <w:ind w:left="6480" w:hanging="360"/>
      </w:pPr>
      <w:rPr>
        <w:rFonts w:ascii="Arial" w:hAnsi="Arial" w:hint="default"/>
      </w:rPr>
    </w:lvl>
  </w:abstractNum>
  <w:abstractNum w:abstractNumId="2">
    <w:nsid w:val="292E1123"/>
    <w:multiLevelType w:val="hybridMultilevel"/>
    <w:tmpl w:val="1BC246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41C5472"/>
    <w:multiLevelType w:val="multilevel"/>
    <w:tmpl w:val="DF404F08"/>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
    <w:nsid w:val="3B9C1C7B"/>
    <w:multiLevelType w:val="multilevel"/>
    <w:tmpl w:val="9BB6FEF0"/>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5">
    <w:nsid w:val="432D47D0"/>
    <w:multiLevelType w:val="hybridMultilevel"/>
    <w:tmpl w:val="00644F92"/>
    <w:lvl w:ilvl="0" w:tplc="2C3696CE">
      <w:start w:val="2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801751D"/>
    <w:multiLevelType w:val="multilevel"/>
    <w:tmpl w:val="03ECB95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7">
    <w:nsid w:val="5B952FDD"/>
    <w:multiLevelType w:val="hybridMultilevel"/>
    <w:tmpl w:val="E30493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E384974"/>
    <w:multiLevelType w:val="multilevel"/>
    <w:tmpl w:val="515C86DE"/>
    <w:lvl w:ilvl="0">
      <w:start w:val="1"/>
      <w:numFmt w:val="bullet"/>
      <w:lvlText w:val=""/>
      <w:lvlJc w:val="left"/>
      <w:pPr>
        <w:ind w:left="720" w:hanging="720"/>
      </w:pPr>
      <w:rPr>
        <w:rFonts w:ascii="Symbol" w:hAnsi="Symbol" w:hint="default"/>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9">
    <w:nsid w:val="6E8E122D"/>
    <w:multiLevelType w:val="hybridMultilevel"/>
    <w:tmpl w:val="5D18F8CE"/>
    <w:lvl w:ilvl="0" w:tplc="104A6CAC">
      <w:start w:val="2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F6F3515"/>
    <w:multiLevelType w:val="hybridMultilevel"/>
    <w:tmpl w:val="24C05780"/>
    <w:lvl w:ilvl="0" w:tplc="4096110A">
      <w:start w:val="1"/>
      <w:numFmt w:val="bullet"/>
      <w:lvlText w:val="•"/>
      <w:lvlJc w:val="left"/>
      <w:pPr>
        <w:tabs>
          <w:tab w:val="num" w:pos="720"/>
        </w:tabs>
        <w:ind w:left="720" w:hanging="360"/>
      </w:pPr>
      <w:rPr>
        <w:rFonts w:ascii="Arial" w:hAnsi="Arial" w:hint="default"/>
      </w:rPr>
    </w:lvl>
    <w:lvl w:ilvl="1" w:tplc="0D3AD7AA" w:tentative="1">
      <w:start w:val="1"/>
      <w:numFmt w:val="bullet"/>
      <w:lvlText w:val="•"/>
      <w:lvlJc w:val="left"/>
      <w:pPr>
        <w:tabs>
          <w:tab w:val="num" w:pos="1440"/>
        </w:tabs>
        <w:ind w:left="1440" w:hanging="360"/>
      </w:pPr>
      <w:rPr>
        <w:rFonts w:ascii="Arial" w:hAnsi="Arial" w:hint="default"/>
      </w:rPr>
    </w:lvl>
    <w:lvl w:ilvl="2" w:tplc="11E6E5C6" w:tentative="1">
      <w:start w:val="1"/>
      <w:numFmt w:val="bullet"/>
      <w:lvlText w:val="•"/>
      <w:lvlJc w:val="left"/>
      <w:pPr>
        <w:tabs>
          <w:tab w:val="num" w:pos="2160"/>
        </w:tabs>
        <w:ind w:left="2160" w:hanging="360"/>
      </w:pPr>
      <w:rPr>
        <w:rFonts w:ascii="Arial" w:hAnsi="Arial" w:hint="default"/>
      </w:rPr>
    </w:lvl>
    <w:lvl w:ilvl="3" w:tplc="A3D6B974" w:tentative="1">
      <w:start w:val="1"/>
      <w:numFmt w:val="bullet"/>
      <w:lvlText w:val="•"/>
      <w:lvlJc w:val="left"/>
      <w:pPr>
        <w:tabs>
          <w:tab w:val="num" w:pos="2880"/>
        </w:tabs>
        <w:ind w:left="2880" w:hanging="360"/>
      </w:pPr>
      <w:rPr>
        <w:rFonts w:ascii="Arial" w:hAnsi="Arial" w:hint="default"/>
      </w:rPr>
    </w:lvl>
    <w:lvl w:ilvl="4" w:tplc="2162F9F4" w:tentative="1">
      <w:start w:val="1"/>
      <w:numFmt w:val="bullet"/>
      <w:lvlText w:val="•"/>
      <w:lvlJc w:val="left"/>
      <w:pPr>
        <w:tabs>
          <w:tab w:val="num" w:pos="3600"/>
        </w:tabs>
        <w:ind w:left="3600" w:hanging="360"/>
      </w:pPr>
      <w:rPr>
        <w:rFonts w:ascii="Arial" w:hAnsi="Arial" w:hint="default"/>
      </w:rPr>
    </w:lvl>
    <w:lvl w:ilvl="5" w:tplc="C1A089C0" w:tentative="1">
      <w:start w:val="1"/>
      <w:numFmt w:val="bullet"/>
      <w:lvlText w:val="•"/>
      <w:lvlJc w:val="left"/>
      <w:pPr>
        <w:tabs>
          <w:tab w:val="num" w:pos="4320"/>
        </w:tabs>
        <w:ind w:left="4320" w:hanging="360"/>
      </w:pPr>
      <w:rPr>
        <w:rFonts w:ascii="Arial" w:hAnsi="Arial" w:hint="default"/>
      </w:rPr>
    </w:lvl>
    <w:lvl w:ilvl="6" w:tplc="2054A0BA" w:tentative="1">
      <w:start w:val="1"/>
      <w:numFmt w:val="bullet"/>
      <w:lvlText w:val="•"/>
      <w:lvlJc w:val="left"/>
      <w:pPr>
        <w:tabs>
          <w:tab w:val="num" w:pos="5040"/>
        </w:tabs>
        <w:ind w:left="5040" w:hanging="360"/>
      </w:pPr>
      <w:rPr>
        <w:rFonts w:ascii="Arial" w:hAnsi="Arial" w:hint="default"/>
      </w:rPr>
    </w:lvl>
    <w:lvl w:ilvl="7" w:tplc="8FF2DBBC" w:tentative="1">
      <w:start w:val="1"/>
      <w:numFmt w:val="bullet"/>
      <w:lvlText w:val="•"/>
      <w:lvlJc w:val="left"/>
      <w:pPr>
        <w:tabs>
          <w:tab w:val="num" w:pos="5760"/>
        </w:tabs>
        <w:ind w:left="5760" w:hanging="360"/>
      </w:pPr>
      <w:rPr>
        <w:rFonts w:ascii="Arial" w:hAnsi="Arial" w:hint="default"/>
      </w:rPr>
    </w:lvl>
    <w:lvl w:ilvl="8" w:tplc="476A2686" w:tentative="1">
      <w:start w:val="1"/>
      <w:numFmt w:val="bullet"/>
      <w:lvlText w:val="•"/>
      <w:lvlJc w:val="left"/>
      <w:pPr>
        <w:tabs>
          <w:tab w:val="num" w:pos="6480"/>
        </w:tabs>
        <w:ind w:left="6480" w:hanging="360"/>
      </w:pPr>
      <w:rPr>
        <w:rFonts w:ascii="Arial" w:hAnsi="Arial" w:hint="default"/>
      </w:rPr>
    </w:lvl>
  </w:abstractNum>
  <w:abstractNum w:abstractNumId="11">
    <w:nsid w:val="706D613F"/>
    <w:multiLevelType w:val="multilevel"/>
    <w:tmpl w:val="E6248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9B278DB"/>
    <w:multiLevelType w:val="multilevel"/>
    <w:tmpl w:val="6BD8CD30"/>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2"/>
  </w:num>
  <w:num w:numId="2">
    <w:abstractNumId w:val="3"/>
  </w:num>
  <w:num w:numId="3">
    <w:abstractNumId w:val="4"/>
  </w:num>
  <w:num w:numId="4">
    <w:abstractNumId w:val="11"/>
  </w:num>
  <w:num w:numId="5">
    <w:abstractNumId w:val="6"/>
  </w:num>
  <w:num w:numId="6">
    <w:abstractNumId w:val="7"/>
  </w:num>
  <w:num w:numId="7">
    <w:abstractNumId w:val="1"/>
  </w:num>
  <w:num w:numId="8">
    <w:abstractNumId w:val="10"/>
  </w:num>
  <w:num w:numId="9">
    <w:abstractNumId w:val="9"/>
  </w:num>
  <w:num w:numId="10">
    <w:abstractNumId w:val="2"/>
  </w:num>
  <w:num w:numId="11">
    <w:abstractNumId w:val="5"/>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A041F"/>
    <w:rsid w:val="00000E3F"/>
    <w:rsid w:val="00001C25"/>
    <w:rsid w:val="000052DE"/>
    <w:rsid w:val="00012CB1"/>
    <w:rsid w:val="00012CC6"/>
    <w:rsid w:val="0001327F"/>
    <w:rsid w:val="00015FFE"/>
    <w:rsid w:val="0001779C"/>
    <w:rsid w:val="0002061F"/>
    <w:rsid w:val="00021FBE"/>
    <w:rsid w:val="00022890"/>
    <w:rsid w:val="00022CE8"/>
    <w:rsid w:val="00023CA7"/>
    <w:rsid w:val="00025255"/>
    <w:rsid w:val="000258EE"/>
    <w:rsid w:val="00027082"/>
    <w:rsid w:val="00030239"/>
    <w:rsid w:val="0003082B"/>
    <w:rsid w:val="00032EB6"/>
    <w:rsid w:val="000357C2"/>
    <w:rsid w:val="00035F38"/>
    <w:rsid w:val="000364F2"/>
    <w:rsid w:val="00037096"/>
    <w:rsid w:val="00040C7D"/>
    <w:rsid w:val="00044B3B"/>
    <w:rsid w:val="00045337"/>
    <w:rsid w:val="00045A86"/>
    <w:rsid w:val="000476A9"/>
    <w:rsid w:val="0004773E"/>
    <w:rsid w:val="00047DA7"/>
    <w:rsid w:val="00047E15"/>
    <w:rsid w:val="0005047B"/>
    <w:rsid w:val="0005058B"/>
    <w:rsid w:val="00050A30"/>
    <w:rsid w:val="000544DC"/>
    <w:rsid w:val="000633D6"/>
    <w:rsid w:val="00064EBD"/>
    <w:rsid w:val="00067B66"/>
    <w:rsid w:val="00067E78"/>
    <w:rsid w:val="00070D55"/>
    <w:rsid w:val="00070DAD"/>
    <w:rsid w:val="000715C9"/>
    <w:rsid w:val="00072E4E"/>
    <w:rsid w:val="00073FDB"/>
    <w:rsid w:val="00074334"/>
    <w:rsid w:val="0007472B"/>
    <w:rsid w:val="0007481A"/>
    <w:rsid w:val="000752D6"/>
    <w:rsid w:val="00075669"/>
    <w:rsid w:val="00075AAA"/>
    <w:rsid w:val="00077B2A"/>
    <w:rsid w:val="00080F4B"/>
    <w:rsid w:val="000815C7"/>
    <w:rsid w:val="00082574"/>
    <w:rsid w:val="00083921"/>
    <w:rsid w:val="000847CC"/>
    <w:rsid w:val="00085F23"/>
    <w:rsid w:val="00086BDE"/>
    <w:rsid w:val="00087CF7"/>
    <w:rsid w:val="00092F2D"/>
    <w:rsid w:val="000954E5"/>
    <w:rsid w:val="00096316"/>
    <w:rsid w:val="000A0CE8"/>
    <w:rsid w:val="000A0DBE"/>
    <w:rsid w:val="000A15F2"/>
    <w:rsid w:val="000A27E4"/>
    <w:rsid w:val="000A2FC5"/>
    <w:rsid w:val="000A35F4"/>
    <w:rsid w:val="000A614C"/>
    <w:rsid w:val="000B1679"/>
    <w:rsid w:val="000B39CF"/>
    <w:rsid w:val="000B3C15"/>
    <w:rsid w:val="000B3F44"/>
    <w:rsid w:val="000B56D1"/>
    <w:rsid w:val="000B67CB"/>
    <w:rsid w:val="000C04DB"/>
    <w:rsid w:val="000C080A"/>
    <w:rsid w:val="000C258C"/>
    <w:rsid w:val="000C31B7"/>
    <w:rsid w:val="000C638C"/>
    <w:rsid w:val="000C6B33"/>
    <w:rsid w:val="000C6B9C"/>
    <w:rsid w:val="000D0945"/>
    <w:rsid w:val="000D0F4D"/>
    <w:rsid w:val="000D1F53"/>
    <w:rsid w:val="000D3B73"/>
    <w:rsid w:val="000D5BF5"/>
    <w:rsid w:val="000D64CB"/>
    <w:rsid w:val="000E1033"/>
    <w:rsid w:val="000E260E"/>
    <w:rsid w:val="000E2755"/>
    <w:rsid w:val="000E3FFC"/>
    <w:rsid w:val="000E55D3"/>
    <w:rsid w:val="000E7F37"/>
    <w:rsid w:val="000F0BEF"/>
    <w:rsid w:val="000F16C1"/>
    <w:rsid w:val="000F2667"/>
    <w:rsid w:val="000F2B3C"/>
    <w:rsid w:val="000F3AF8"/>
    <w:rsid w:val="000F4B58"/>
    <w:rsid w:val="000F5B3B"/>
    <w:rsid w:val="000F69B7"/>
    <w:rsid w:val="000F6AA2"/>
    <w:rsid w:val="001009B2"/>
    <w:rsid w:val="001035DE"/>
    <w:rsid w:val="00103864"/>
    <w:rsid w:val="00103FBF"/>
    <w:rsid w:val="00104E2E"/>
    <w:rsid w:val="00105527"/>
    <w:rsid w:val="00106B3D"/>
    <w:rsid w:val="00107227"/>
    <w:rsid w:val="001075F6"/>
    <w:rsid w:val="00107830"/>
    <w:rsid w:val="00110338"/>
    <w:rsid w:val="00112697"/>
    <w:rsid w:val="001129D9"/>
    <w:rsid w:val="00112E14"/>
    <w:rsid w:val="00113164"/>
    <w:rsid w:val="00113B35"/>
    <w:rsid w:val="0011510B"/>
    <w:rsid w:val="00116196"/>
    <w:rsid w:val="00116636"/>
    <w:rsid w:val="0011720B"/>
    <w:rsid w:val="00117BEC"/>
    <w:rsid w:val="00121E3E"/>
    <w:rsid w:val="00123919"/>
    <w:rsid w:val="00123A41"/>
    <w:rsid w:val="00125030"/>
    <w:rsid w:val="00126B15"/>
    <w:rsid w:val="00127800"/>
    <w:rsid w:val="00132EC2"/>
    <w:rsid w:val="001337A0"/>
    <w:rsid w:val="001352E6"/>
    <w:rsid w:val="00135B27"/>
    <w:rsid w:val="00135C2F"/>
    <w:rsid w:val="001360E0"/>
    <w:rsid w:val="00137756"/>
    <w:rsid w:val="00137D6F"/>
    <w:rsid w:val="0014047A"/>
    <w:rsid w:val="001410E6"/>
    <w:rsid w:val="001412F7"/>
    <w:rsid w:val="001419CE"/>
    <w:rsid w:val="00143216"/>
    <w:rsid w:val="00143744"/>
    <w:rsid w:val="00144129"/>
    <w:rsid w:val="0014457F"/>
    <w:rsid w:val="0014467F"/>
    <w:rsid w:val="00145063"/>
    <w:rsid w:val="00145852"/>
    <w:rsid w:val="0014597E"/>
    <w:rsid w:val="001462AE"/>
    <w:rsid w:val="00146C49"/>
    <w:rsid w:val="001475D4"/>
    <w:rsid w:val="00150E33"/>
    <w:rsid w:val="001514E3"/>
    <w:rsid w:val="0015355A"/>
    <w:rsid w:val="001538A2"/>
    <w:rsid w:val="00153A46"/>
    <w:rsid w:val="00160668"/>
    <w:rsid w:val="00161A55"/>
    <w:rsid w:val="00161FA1"/>
    <w:rsid w:val="00162FDD"/>
    <w:rsid w:val="00164CDF"/>
    <w:rsid w:val="00166636"/>
    <w:rsid w:val="001668EC"/>
    <w:rsid w:val="0017043D"/>
    <w:rsid w:val="00171BEB"/>
    <w:rsid w:val="001725D4"/>
    <w:rsid w:val="001750D3"/>
    <w:rsid w:val="001770D0"/>
    <w:rsid w:val="00180EF7"/>
    <w:rsid w:val="00181E7B"/>
    <w:rsid w:val="00184072"/>
    <w:rsid w:val="00184F3D"/>
    <w:rsid w:val="00190CF6"/>
    <w:rsid w:val="00190FE2"/>
    <w:rsid w:val="00191C0B"/>
    <w:rsid w:val="00192E3E"/>
    <w:rsid w:val="00195FAC"/>
    <w:rsid w:val="001967BA"/>
    <w:rsid w:val="001976B1"/>
    <w:rsid w:val="001A03D4"/>
    <w:rsid w:val="001A0FC3"/>
    <w:rsid w:val="001A2823"/>
    <w:rsid w:val="001A39D0"/>
    <w:rsid w:val="001A4D45"/>
    <w:rsid w:val="001A5053"/>
    <w:rsid w:val="001A5C25"/>
    <w:rsid w:val="001A6860"/>
    <w:rsid w:val="001B009D"/>
    <w:rsid w:val="001B26E1"/>
    <w:rsid w:val="001B68B1"/>
    <w:rsid w:val="001B6B8F"/>
    <w:rsid w:val="001B734F"/>
    <w:rsid w:val="001C1237"/>
    <w:rsid w:val="001C27EB"/>
    <w:rsid w:val="001C36AA"/>
    <w:rsid w:val="001C4C90"/>
    <w:rsid w:val="001C573D"/>
    <w:rsid w:val="001C5C8C"/>
    <w:rsid w:val="001C5F79"/>
    <w:rsid w:val="001C6FA8"/>
    <w:rsid w:val="001D138C"/>
    <w:rsid w:val="001D23F8"/>
    <w:rsid w:val="001D3183"/>
    <w:rsid w:val="001D66E2"/>
    <w:rsid w:val="001D6AB3"/>
    <w:rsid w:val="001D7EAC"/>
    <w:rsid w:val="001E1B40"/>
    <w:rsid w:val="001E2145"/>
    <w:rsid w:val="001E233C"/>
    <w:rsid w:val="001E25F9"/>
    <w:rsid w:val="001E2D16"/>
    <w:rsid w:val="001E3ABB"/>
    <w:rsid w:val="001E3BE3"/>
    <w:rsid w:val="001E55D9"/>
    <w:rsid w:val="001E5D26"/>
    <w:rsid w:val="001E5E7B"/>
    <w:rsid w:val="001E69F8"/>
    <w:rsid w:val="001E78D2"/>
    <w:rsid w:val="001F05F2"/>
    <w:rsid w:val="001F2E27"/>
    <w:rsid w:val="00201476"/>
    <w:rsid w:val="002022BA"/>
    <w:rsid w:val="00205368"/>
    <w:rsid w:val="00206B2C"/>
    <w:rsid w:val="002070E2"/>
    <w:rsid w:val="00207AA5"/>
    <w:rsid w:val="00212BEC"/>
    <w:rsid w:val="00214412"/>
    <w:rsid w:val="002156A9"/>
    <w:rsid w:val="00216145"/>
    <w:rsid w:val="00217188"/>
    <w:rsid w:val="002203E5"/>
    <w:rsid w:val="00223CBB"/>
    <w:rsid w:val="00224488"/>
    <w:rsid w:val="00224D7F"/>
    <w:rsid w:val="00226A0F"/>
    <w:rsid w:val="002276E5"/>
    <w:rsid w:val="00231A42"/>
    <w:rsid w:val="0023328D"/>
    <w:rsid w:val="00233F26"/>
    <w:rsid w:val="00235AB3"/>
    <w:rsid w:val="00236773"/>
    <w:rsid w:val="00237EEA"/>
    <w:rsid w:val="002423D2"/>
    <w:rsid w:val="002443A9"/>
    <w:rsid w:val="002454FC"/>
    <w:rsid w:val="002460B0"/>
    <w:rsid w:val="00246198"/>
    <w:rsid w:val="00246F4D"/>
    <w:rsid w:val="00247B2A"/>
    <w:rsid w:val="002503C6"/>
    <w:rsid w:val="00250D31"/>
    <w:rsid w:val="002511EA"/>
    <w:rsid w:val="00252DE9"/>
    <w:rsid w:val="00252DF9"/>
    <w:rsid w:val="00253DE3"/>
    <w:rsid w:val="00254C39"/>
    <w:rsid w:val="00255355"/>
    <w:rsid w:val="00255B62"/>
    <w:rsid w:val="002563DF"/>
    <w:rsid w:val="002566F0"/>
    <w:rsid w:val="00256FB5"/>
    <w:rsid w:val="00257978"/>
    <w:rsid w:val="00262DC6"/>
    <w:rsid w:val="0026468F"/>
    <w:rsid w:val="002655D4"/>
    <w:rsid w:val="00265940"/>
    <w:rsid w:val="00265981"/>
    <w:rsid w:val="00265F85"/>
    <w:rsid w:val="0027133B"/>
    <w:rsid w:val="00271FA6"/>
    <w:rsid w:val="00272ECC"/>
    <w:rsid w:val="00273F11"/>
    <w:rsid w:val="00274BF0"/>
    <w:rsid w:val="00276353"/>
    <w:rsid w:val="00276D43"/>
    <w:rsid w:val="0028151E"/>
    <w:rsid w:val="00283100"/>
    <w:rsid w:val="0028359D"/>
    <w:rsid w:val="00283912"/>
    <w:rsid w:val="0028509B"/>
    <w:rsid w:val="00286340"/>
    <w:rsid w:val="00291290"/>
    <w:rsid w:val="002933B8"/>
    <w:rsid w:val="002933D1"/>
    <w:rsid w:val="002945C7"/>
    <w:rsid w:val="00296234"/>
    <w:rsid w:val="0029650B"/>
    <w:rsid w:val="00296C4D"/>
    <w:rsid w:val="002974D6"/>
    <w:rsid w:val="00297E6E"/>
    <w:rsid w:val="002A00C8"/>
    <w:rsid w:val="002A1498"/>
    <w:rsid w:val="002A1B94"/>
    <w:rsid w:val="002A218A"/>
    <w:rsid w:val="002A3020"/>
    <w:rsid w:val="002A3620"/>
    <w:rsid w:val="002A547C"/>
    <w:rsid w:val="002A5D2A"/>
    <w:rsid w:val="002B076D"/>
    <w:rsid w:val="002B2354"/>
    <w:rsid w:val="002B2A67"/>
    <w:rsid w:val="002B2CFE"/>
    <w:rsid w:val="002B7AC8"/>
    <w:rsid w:val="002C2446"/>
    <w:rsid w:val="002C313F"/>
    <w:rsid w:val="002C54A9"/>
    <w:rsid w:val="002C7A76"/>
    <w:rsid w:val="002D0540"/>
    <w:rsid w:val="002D0F6B"/>
    <w:rsid w:val="002D334B"/>
    <w:rsid w:val="002D3F5D"/>
    <w:rsid w:val="002D46CB"/>
    <w:rsid w:val="002D4F41"/>
    <w:rsid w:val="002D5162"/>
    <w:rsid w:val="002D6BE8"/>
    <w:rsid w:val="002E472F"/>
    <w:rsid w:val="002E6270"/>
    <w:rsid w:val="002E6E04"/>
    <w:rsid w:val="002E7DD8"/>
    <w:rsid w:val="002F02A4"/>
    <w:rsid w:val="002F10DC"/>
    <w:rsid w:val="002F11B7"/>
    <w:rsid w:val="002F38F6"/>
    <w:rsid w:val="002F3D26"/>
    <w:rsid w:val="002F40FC"/>
    <w:rsid w:val="002F46E5"/>
    <w:rsid w:val="002F5649"/>
    <w:rsid w:val="002F6ED1"/>
    <w:rsid w:val="002F74F4"/>
    <w:rsid w:val="00300148"/>
    <w:rsid w:val="003003C6"/>
    <w:rsid w:val="003003DB"/>
    <w:rsid w:val="00300454"/>
    <w:rsid w:val="00300838"/>
    <w:rsid w:val="00300DD7"/>
    <w:rsid w:val="00304AC5"/>
    <w:rsid w:val="003058C4"/>
    <w:rsid w:val="0030680B"/>
    <w:rsid w:val="00312658"/>
    <w:rsid w:val="0031520D"/>
    <w:rsid w:val="00315921"/>
    <w:rsid w:val="00316573"/>
    <w:rsid w:val="00317922"/>
    <w:rsid w:val="00320A2D"/>
    <w:rsid w:val="003220A6"/>
    <w:rsid w:val="003225D5"/>
    <w:rsid w:val="0032385D"/>
    <w:rsid w:val="0032457A"/>
    <w:rsid w:val="00324B90"/>
    <w:rsid w:val="003254D8"/>
    <w:rsid w:val="00325ABA"/>
    <w:rsid w:val="00331F30"/>
    <w:rsid w:val="0033310A"/>
    <w:rsid w:val="00333DA6"/>
    <w:rsid w:val="00335BAC"/>
    <w:rsid w:val="00336828"/>
    <w:rsid w:val="003373D8"/>
    <w:rsid w:val="00337A71"/>
    <w:rsid w:val="00337BB6"/>
    <w:rsid w:val="00337E2C"/>
    <w:rsid w:val="003405D1"/>
    <w:rsid w:val="00340A2A"/>
    <w:rsid w:val="00340A5E"/>
    <w:rsid w:val="00341A93"/>
    <w:rsid w:val="00345624"/>
    <w:rsid w:val="00346BD7"/>
    <w:rsid w:val="00346F68"/>
    <w:rsid w:val="003472A6"/>
    <w:rsid w:val="003502C5"/>
    <w:rsid w:val="00350F1A"/>
    <w:rsid w:val="00351288"/>
    <w:rsid w:val="00351B44"/>
    <w:rsid w:val="003526F8"/>
    <w:rsid w:val="00355EAF"/>
    <w:rsid w:val="0035719E"/>
    <w:rsid w:val="00357311"/>
    <w:rsid w:val="00357CF7"/>
    <w:rsid w:val="003619FC"/>
    <w:rsid w:val="00362892"/>
    <w:rsid w:val="00362F05"/>
    <w:rsid w:val="00364986"/>
    <w:rsid w:val="00364B6E"/>
    <w:rsid w:val="00364C39"/>
    <w:rsid w:val="0036584F"/>
    <w:rsid w:val="00366865"/>
    <w:rsid w:val="00367A2C"/>
    <w:rsid w:val="003760C6"/>
    <w:rsid w:val="003767B9"/>
    <w:rsid w:val="00376933"/>
    <w:rsid w:val="00380006"/>
    <w:rsid w:val="0038227D"/>
    <w:rsid w:val="00382372"/>
    <w:rsid w:val="003837DC"/>
    <w:rsid w:val="00384BDA"/>
    <w:rsid w:val="0038515A"/>
    <w:rsid w:val="0038528B"/>
    <w:rsid w:val="003857DD"/>
    <w:rsid w:val="00385FDC"/>
    <w:rsid w:val="00386CAE"/>
    <w:rsid w:val="00387EE6"/>
    <w:rsid w:val="003902CA"/>
    <w:rsid w:val="003914CE"/>
    <w:rsid w:val="0039331D"/>
    <w:rsid w:val="0039443E"/>
    <w:rsid w:val="00395A19"/>
    <w:rsid w:val="0039646B"/>
    <w:rsid w:val="00397D87"/>
    <w:rsid w:val="003A1893"/>
    <w:rsid w:val="003A2714"/>
    <w:rsid w:val="003A35A2"/>
    <w:rsid w:val="003A39AE"/>
    <w:rsid w:val="003A5E5C"/>
    <w:rsid w:val="003B0DD1"/>
    <w:rsid w:val="003B2102"/>
    <w:rsid w:val="003B404A"/>
    <w:rsid w:val="003B4086"/>
    <w:rsid w:val="003B47F2"/>
    <w:rsid w:val="003B50DD"/>
    <w:rsid w:val="003B6891"/>
    <w:rsid w:val="003C16E8"/>
    <w:rsid w:val="003C1CB9"/>
    <w:rsid w:val="003C2767"/>
    <w:rsid w:val="003C4C1B"/>
    <w:rsid w:val="003C542B"/>
    <w:rsid w:val="003C5603"/>
    <w:rsid w:val="003C6429"/>
    <w:rsid w:val="003C7343"/>
    <w:rsid w:val="003C7722"/>
    <w:rsid w:val="003D064E"/>
    <w:rsid w:val="003D5470"/>
    <w:rsid w:val="003D58B8"/>
    <w:rsid w:val="003D62D3"/>
    <w:rsid w:val="003D6323"/>
    <w:rsid w:val="003D6E8C"/>
    <w:rsid w:val="003E0306"/>
    <w:rsid w:val="003E0D17"/>
    <w:rsid w:val="003E1257"/>
    <w:rsid w:val="003E198E"/>
    <w:rsid w:val="003E1C2B"/>
    <w:rsid w:val="003E2560"/>
    <w:rsid w:val="003E359D"/>
    <w:rsid w:val="003E518B"/>
    <w:rsid w:val="003E6087"/>
    <w:rsid w:val="003F04B5"/>
    <w:rsid w:val="003F063C"/>
    <w:rsid w:val="003F2454"/>
    <w:rsid w:val="003F3B4A"/>
    <w:rsid w:val="003F47EE"/>
    <w:rsid w:val="003F495A"/>
    <w:rsid w:val="003F5C98"/>
    <w:rsid w:val="003F69B0"/>
    <w:rsid w:val="003F7B80"/>
    <w:rsid w:val="003F7BD0"/>
    <w:rsid w:val="004003DC"/>
    <w:rsid w:val="00400F1A"/>
    <w:rsid w:val="00401BFD"/>
    <w:rsid w:val="00402628"/>
    <w:rsid w:val="004032F5"/>
    <w:rsid w:val="00403C92"/>
    <w:rsid w:val="00403E47"/>
    <w:rsid w:val="00403FD4"/>
    <w:rsid w:val="00404C13"/>
    <w:rsid w:val="00406B40"/>
    <w:rsid w:val="00410179"/>
    <w:rsid w:val="00410CBA"/>
    <w:rsid w:val="00410D15"/>
    <w:rsid w:val="00416ED3"/>
    <w:rsid w:val="004200B4"/>
    <w:rsid w:val="004211BF"/>
    <w:rsid w:val="00421798"/>
    <w:rsid w:val="00422259"/>
    <w:rsid w:val="00423D7E"/>
    <w:rsid w:val="00425AD2"/>
    <w:rsid w:val="00427125"/>
    <w:rsid w:val="004271FC"/>
    <w:rsid w:val="00430031"/>
    <w:rsid w:val="00430AE9"/>
    <w:rsid w:val="004319EB"/>
    <w:rsid w:val="0043235A"/>
    <w:rsid w:val="00432A0D"/>
    <w:rsid w:val="0043337C"/>
    <w:rsid w:val="00433DC8"/>
    <w:rsid w:val="00434071"/>
    <w:rsid w:val="00435214"/>
    <w:rsid w:val="0043548E"/>
    <w:rsid w:val="0043612A"/>
    <w:rsid w:val="004361C0"/>
    <w:rsid w:val="004367CF"/>
    <w:rsid w:val="00436861"/>
    <w:rsid w:val="00436BCE"/>
    <w:rsid w:val="00440236"/>
    <w:rsid w:val="00440B01"/>
    <w:rsid w:val="00440DC2"/>
    <w:rsid w:val="004457C9"/>
    <w:rsid w:val="00445FBE"/>
    <w:rsid w:val="00450412"/>
    <w:rsid w:val="00450F92"/>
    <w:rsid w:val="00453BE7"/>
    <w:rsid w:val="00454C3D"/>
    <w:rsid w:val="00465588"/>
    <w:rsid w:val="00465748"/>
    <w:rsid w:val="00466B7B"/>
    <w:rsid w:val="00467ED2"/>
    <w:rsid w:val="00475A68"/>
    <w:rsid w:val="004776B4"/>
    <w:rsid w:val="00477AFA"/>
    <w:rsid w:val="004818BD"/>
    <w:rsid w:val="004823F0"/>
    <w:rsid w:val="00486E32"/>
    <w:rsid w:val="00490E2F"/>
    <w:rsid w:val="00492009"/>
    <w:rsid w:val="004925BC"/>
    <w:rsid w:val="004933D5"/>
    <w:rsid w:val="0049420A"/>
    <w:rsid w:val="004949F3"/>
    <w:rsid w:val="00495A2B"/>
    <w:rsid w:val="0049796F"/>
    <w:rsid w:val="004A14A3"/>
    <w:rsid w:val="004A1B14"/>
    <w:rsid w:val="004A2815"/>
    <w:rsid w:val="004A3711"/>
    <w:rsid w:val="004A498B"/>
    <w:rsid w:val="004A5201"/>
    <w:rsid w:val="004A5A04"/>
    <w:rsid w:val="004A5F76"/>
    <w:rsid w:val="004A7F1F"/>
    <w:rsid w:val="004B0ED6"/>
    <w:rsid w:val="004B13FF"/>
    <w:rsid w:val="004B4222"/>
    <w:rsid w:val="004B479E"/>
    <w:rsid w:val="004B47A5"/>
    <w:rsid w:val="004B567E"/>
    <w:rsid w:val="004B73C5"/>
    <w:rsid w:val="004C22D4"/>
    <w:rsid w:val="004C35F9"/>
    <w:rsid w:val="004C4259"/>
    <w:rsid w:val="004C5377"/>
    <w:rsid w:val="004D25E0"/>
    <w:rsid w:val="004D3BE2"/>
    <w:rsid w:val="004D41FF"/>
    <w:rsid w:val="004D46D8"/>
    <w:rsid w:val="004D68C9"/>
    <w:rsid w:val="004D6E61"/>
    <w:rsid w:val="004D7666"/>
    <w:rsid w:val="004E0A6D"/>
    <w:rsid w:val="004E1A9F"/>
    <w:rsid w:val="004E2BBA"/>
    <w:rsid w:val="004E3533"/>
    <w:rsid w:val="004E5340"/>
    <w:rsid w:val="004E5B78"/>
    <w:rsid w:val="004E7C54"/>
    <w:rsid w:val="004E7EDE"/>
    <w:rsid w:val="004F050B"/>
    <w:rsid w:val="004F09E8"/>
    <w:rsid w:val="004F0B16"/>
    <w:rsid w:val="004F13C9"/>
    <w:rsid w:val="004F208D"/>
    <w:rsid w:val="004F230F"/>
    <w:rsid w:val="004F3C50"/>
    <w:rsid w:val="004F541B"/>
    <w:rsid w:val="004F7CFB"/>
    <w:rsid w:val="00500488"/>
    <w:rsid w:val="0050137B"/>
    <w:rsid w:val="005014BD"/>
    <w:rsid w:val="00502324"/>
    <w:rsid w:val="00502755"/>
    <w:rsid w:val="0050470F"/>
    <w:rsid w:val="00504787"/>
    <w:rsid w:val="005056A3"/>
    <w:rsid w:val="00505FB8"/>
    <w:rsid w:val="00507390"/>
    <w:rsid w:val="00511C5F"/>
    <w:rsid w:val="00515875"/>
    <w:rsid w:val="00515E87"/>
    <w:rsid w:val="00520441"/>
    <w:rsid w:val="00521EC0"/>
    <w:rsid w:val="005240C3"/>
    <w:rsid w:val="005255C9"/>
    <w:rsid w:val="005306B0"/>
    <w:rsid w:val="00530FB4"/>
    <w:rsid w:val="00532E25"/>
    <w:rsid w:val="00535D6B"/>
    <w:rsid w:val="00535EC7"/>
    <w:rsid w:val="005364AE"/>
    <w:rsid w:val="00541902"/>
    <w:rsid w:val="00541A0A"/>
    <w:rsid w:val="005446E1"/>
    <w:rsid w:val="005447E2"/>
    <w:rsid w:val="00544B01"/>
    <w:rsid w:val="00545278"/>
    <w:rsid w:val="005533C5"/>
    <w:rsid w:val="005540A6"/>
    <w:rsid w:val="005567F2"/>
    <w:rsid w:val="00557AB1"/>
    <w:rsid w:val="00561523"/>
    <w:rsid w:val="00563786"/>
    <w:rsid w:val="00563CC0"/>
    <w:rsid w:val="005642A0"/>
    <w:rsid w:val="005663D0"/>
    <w:rsid w:val="005670A7"/>
    <w:rsid w:val="00567611"/>
    <w:rsid w:val="00572451"/>
    <w:rsid w:val="0057272B"/>
    <w:rsid w:val="00572B30"/>
    <w:rsid w:val="0057419A"/>
    <w:rsid w:val="0057583F"/>
    <w:rsid w:val="00577236"/>
    <w:rsid w:val="00580134"/>
    <w:rsid w:val="00582F11"/>
    <w:rsid w:val="00582FC1"/>
    <w:rsid w:val="0058383D"/>
    <w:rsid w:val="00583E3B"/>
    <w:rsid w:val="00584641"/>
    <w:rsid w:val="0058499B"/>
    <w:rsid w:val="00586AA1"/>
    <w:rsid w:val="0059351F"/>
    <w:rsid w:val="0059453E"/>
    <w:rsid w:val="00595BB8"/>
    <w:rsid w:val="00596BCC"/>
    <w:rsid w:val="005977E2"/>
    <w:rsid w:val="00597DF6"/>
    <w:rsid w:val="005A301E"/>
    <w:rsid w:val="005A4211"/>
    <w:rsid w:val="005A7950"/>
    <w:rsid w:val="005B00DF"/>
    <w:rsid w:val="005B136D"/>
    <w:rsid w:val="005B1719"/>
    <w:rsid w:val="005B2AAD"/>
    <w:rsid w:val="005B479E"/>
    <w:rsid w:val="005B5D5E"/>
    <w:rsid w:val="005B731D"/>
    <w:rsid w:val="005C0D0E"/>
    <w:rsid w:val="005C106F"/>
    <w:rsid w:val="005C1FA1"/>
    <w:rsid w:val="005C53A8"/>
    <w:rsid w:val="005C5EE4"/>
    <w:rsid w:val="005C6CEF"/>
    <w:rsid w:val="005D2B28"/>
    <w:rsid w:val="005D470B"/>
    <w:rsid w:val="005D5F48"/>
    <w:rsid w:val="005D78CB"/>
    <w:rsid w:val="005E183C"/>
    <w:rsid w:val="005E31F8"/>
    <w:rsid w:val="005E3C50"/>
    <w:rsid w:val="005E3FFF"/>
    <w:rsid w:val="005E538E"/>
    <w:rsid w:val="005E5E7F"/>
    <w:rsid w:val="005E5F95"/>
    <w:rsid w:val="005E66A3"/>
    <w:rsid w:val="005E7FCF"/>
    <w:rsid w:val="005F0896"/>
    <w:rsid w:val="005F0920"/>
    <w:rsid w:val="005F15D3"/>
    <w:rsid w:val="005F1C2D"/>
    <w:rsid w:val="005F23E2"/>
    <w:rsid w:val="005F27D3"/>
    <w:rsid w:val="005F31CD"/>
    <w:rsid w:val="005F66CE"/>
    <w:rsid w:val="005F79A0"/>
    <w:rsid w:val="005F7CBC"/>
    <w:rsid w:val="00600174"/>
    <w:rsid w:val="00603396"/>
    <w:rsid w:val="006061E9"/>
    <w:rsid w:val="006079E1"/>
    <w:rsid w:val="00610ADF"/>
    <w:rsid w:val="0061199A"/>
    <w:rsid w:val="006124E7"/>
    <w:rsid w:val="00613F38"/>
    <w:rsid w:val="006151AB"/>
    <w:rsid w:val="00617135"/>
    <w:rsid w:val="00617F76"/>
    <w:rsid w:val="006238A5"/>
    <w:rsid w:val="00623F02"/>
    <w:rsid w:val="006242F4"/>
    <w:rsid w:val="006247EE"/>
    <w:rsid w:val="00625647"/>
    <w:rsid w:val="00626403"/>
    <w:rsid w:val="00626CCB"/>
    <w:rsid w:val="00627372"/>
    <w:rsid w:val="00631E27"/>
    <w:rsid w:val="00633643"/>
    <w:rsid w:val="00634EEE"/>
    <w:rsid w:val="0063510B"/>
    <w:rsid w:val="00635865"/>
    <w:rsid w:val="0063647A"/>
    <w:rsid w:val="00637394"/>
    <w:rsid w:val="006374A9"/>
    <w:rsid w:val="00640371"/>
    <w:rsid w:val="0064069D"/>
    <w:rsid w:val="00642DFF"/>
    <w:rsid w:val="0064536D"/>
    <w:rsid w:val="00645403"/>
    <w:rsid w:val="00646D13"/>
    <w:rsid w:val="00647DEE"/>
    <w:rsid w:val="006506A4"/>
    <w:rsid w:val="00651010"/>
    <w:rsid w:val="006515C4"/>
    <w:rsid w:val="006545B4"/>
    <w:rsid w:val="00656D2D"/>
    <w:rsid w:val="0066185C"/>
    <w:rsid w:val="00661BB5"/>
    <w:rsid w:val="006641F4"/>
    <w:rsid w:val="00664BAA"/>
    <w:rsid w:val="00665CA8"/>
    <w:rsid w:val="00671502"/>
    <w:rsid w:val="00671715"/>
    <w:rsid w:val="00671966"/>
    <w:rsid w:val="006722C3"/>
    <w:rsid w:val="00673718"/>
    <w:rsid w:val="00673D3F"/>
    <w:rsid w:val="00675E6C"/>
    <w:rsid w:val="00676044"/>
    <w:rsid w:val="006805EB"/>
    <w:rsid w:val="00681D95"/>
    <w:rsid w:val="00684E66"/>
    <w:rsid w:val="006862D3"/>
    <w:rsid w:val="006878CD"/>
    <w:rsid w:val="00687992"/>
    <w:rsid w:val="006919CF"/>
    <w:rsid w:val="00692C23"/>
    <w:rsid w:val="006956BE"/>
    <w:rsid w:val="006956E6"/>
    <w:rsid w:val="00695B40"/>
    <w:rsid w:val="006963F2"/>
    <w:rsid w:val="006A3399"/>
    <w:rsid w:val="006A3EB7"/>
    <w:rsid w:val="006A603E"/>
    <w:rsid w:val="006A6BB1"/>
    <w:rsid w:val="006B254A"/>
    <w:rsid w:val="006B2765"/>
    <w:rsid w:val="006B51AF"/>
    <w:rsid w:val="006B6CF9"/>
    <w:rsid w:val="006C319B"/>
    <w:rsid w:val="006C4BB0"/>
    <w:rsid w:val="006C58F9"/>
    <w:rsid w:val="006C640A"/>
    <w:rsid w:val="006C6897"/>
    <w:rsid w:val="006C752C"/>
    <w:rsid w:val="006C762E"/>
    <w:rsid w:val="006C764D"/>
    <w:rsid w:val="006D0A3D"/>
    <w:rsid w:val="006D1F84"/>
    <w:rsid w:val="006D2314"/>
    <w:rsid w:val="006D26B8"/>
    <w:rsid w:val="006D3BBA"/>
    <w:rsid w:val="006D50FD"/>
    <w:rsid w:val="006D5CD0"/>
    <w:rsid w:val="006D61F8"/>
    <w:rsid w:val="006E04EB"/>
    <w:rsid w:val="006E0911"/>
    <w:rsid w:val="006E10CA"/>
    <w:rsid w:val="006E130D"/>
    <w:rsid w:val="006E1340"/>
    <w:rsid w:val="006E182B"/>
    <w:rsid w:val="006E1D30"/>
    <w:rsid w:val="006E270F"/>
    <w:rsid w:val="006E36F8"/>
    <w:rsid w:val="006E5E9F"/>
    <w:rsid w:val="006E6486"/>
    <w:rsid w:val="006E65F3"/>
    <w:rsid w:val="006E6ADE"/>
    <w:rsid w:val="006E73AD"/>
    <w:rsid w:val="006E7E7D"/>
    <w:rsid w:val="006F03B9"/>
    <w:rsid w:val="006F04DF"/>
    <w:rsid w:val="006F107F"/>
    <w:rsid w:val="006F10AE"/>
    <w:rsid w:val="006F1214"/>
    <w:rsid w:val="006F1EC0"/>
    <w:rsid w:val="006F3A5D"/>
    <w:rsid w:val="006F5087"/>
    <w:rsid w:val="006F57D1"/>
    <w:rsid w:val="006F65C4"/>
    <w:rsid w:val="007001F0"/>
    <w:rsid w:val="00701C55"/>
    <w:rsid w:val="007024D0"/>
    <w:rsid w:val="00702712"/>
    <w:rsid w:val="007031AD"/>
    <w:rsid w:val="007037FD"/>
    <w:rsid w:val="00705E28"/>
    <w:rsid w:val="00707932"/>
    <w:rsid w:val="00707EB3"/>
    <w:rsid w:val="00711694"/>
    <w:rsid w:val="007118A1"/>
    <w:rsid w:val="0071324C"/>
    <w:rsid w:val="0071327C"/>
    <w:rsid w:val="007135CE"/>
    <w:rsid w:val="007148FC"/>
    <w:rsid w:val="00715337"/>
    <w:rsid w:val="00715D3F"/>
    <w:rsid w:val="00715E62"/>
    <w:rsid w:val="007165D7"/>
    <w:rsid w:val="00720327"/>
    <w:rsid w:val="00720573"/>
    <w:rsid w:val="00720D9C"/>
    <w:rsid w:val="00720EDD"/>
    <w:rsid w:val="007212FD"/>
    <w:rsid w:val="00723B65"/>
    <w:rsid w:val="00724429"/>
    <w:rsid w:val="0072707E"/>
    <w:rsid w:val="007276F4"/>
    <w:rsid w:val="0073008B"/>
    <w:rsid w:val="00731607"/>
    <w:rsid w:val="00735075"/>
    <w:rsid w:val="007362FD"/>
    <w:rsid w:val="00736906"/>
    <w:rsid w:val="00741A2A"/>
    <w:rsid w:val="00742080"/>
    <w:rsid w:val="00742DE8"/>
    <w:rsid w:val="0074394B"/>
    <w:rsid w:val="00743B33"/>
    <w:rsid w:val="00743C7F"/>
    <w:rsid w:val="00745BF7"/>
    <w:rsid w:val="007466BC"/>
    <w:rsid w:val="007547A5"/>
    <w:rsid w:val="00755384"/>
    <w:rsid w:val="00755EE1"/>
    <w:rsid w:val="007603AB"/>
    <w:rsid w:val="00762FDD"/>
    <w:rsid w:val="00765332"/>
    <w:rsid w:val="007654BD"/>
    <w:rsid w:val="00765EFE"/>
    <w:rsid w:val="007732E6"/>
    <w:rsid w:val="00774711"/>
    <w:rsid w:val="00774D35"/>
    <w:rsid w:val="00776239"/>
    <w:rsid w:val="00776952"/>
    <w:rsid w:val="00782095"/>
    <w:rsid w:val="00783A22"/>
    <w:rsid w:val="00785239"/>
    <w:rsid w:val="00786D69"/>
    <w:rsid w:val="00786D97"/>
    <w:rsid w:val="007913DC"/>
    <w:rsid w:val="007922C5"/>
    <w:rsid w:val="00792429"/>
    <w:rsid w:val="007924E2"/>
    <w:rsid w:val="0079269C"/>
    <w:rsid w:val="00792799"/>
    <w:rsid w:val="007929ED"/>
    <w:rsid w:val="00792C5E"/>
    <w:rsid w:val="00792E23"/>
    <w:rsid w:val="0079341E"/>
    <w:rsid w:val="00793BAB"/>
    <w:rsid w:val="00794338"/>
    <w:rsid w:val="00794EBF"/>
    <w:rsid w:val="0079550B"/>
    <w:rsid w:val="00795A74"/>
    <w:rsid w:val="007963B0"/>
    <w:rsid w:val="007A0AD5"/>
    <w:rsid w:val="007A15B6"/>
    <w:rsid w:val="007A3AE1"/>
    <w:rsid w:val="007A4D51"/>
    <w:rsid w:val="007A4FD4"/>
    <w:rsid w:val="007A7473"/>
    <w:rsid w:val="007A76A3"/>
    <w:rsid w:val="007B1446"/>
    <w:rsid w:val="007B28EA"/>
    <w:rsid w:val="007B38AB"/>
    <w:rsid w:val="007B4ED2"/>
    <w:rsid w:val="007B5108"/>
    <w:rsid w:val="007B5AC0"/>
    <w:rsid w:val="007B6ADB"/>
    <w:rsid w:val="007B7570"/>
    <w:rsid w:val="007B7E7B"/>
    <w:rsid w:val="007C0710"/>
    <w:rsid w:val="007C156E"/>
    <w:rsid w:val="007C177D"/>
    <w:rsid w:val="007C1F1F"/>
    <w:rsid w:val="007C200B"/>
    <w:rsid w:val="007C366F"/>
    <w:rsid w:val="007C4A92"/>
    <w:rsid w:val="007C6356"/>
    <w:rsid w:val="007C6E21"/>
    <w:rsid w:val="007C7C29"/>
    <w:rsid w:val="007D02AE"/>
    <w:rsid w:val="007D1B2F"/>
    <w:rsid w:val="007D226F"/>
    <w:rsid w:val="007D2755"/>
    <w:rsid w:val="007D2EBE"/>
    <w:rsid w:val="007D4224"/>
    <w:rsid w:val="007D5F61"/>
    <w:rsid w:val="007D66A0"/>
    <w:rsid w:val="007E0104"/>
    <w:rsid w:val="007F1397"/>
    <w:rsid w:val="007F1706"/>
    <w:rsid w:val="007F28B2"/>
    <w:rsid w:val="007F5518"/>
    <w:rsid w:val="007F7222"/>
    <w:rsid w:val="007F73C1"/>
    <w:rsid w:val="007F7C66"/>
    <w:rsid w:val="0080084E"/>
    <w:rsid w:val="00802739"/>
    <w:rsid w:val="00805A48"/>
    <w:rsid w:val="00806145"/>
    <w:rsid w:val="008061E5"/>
    <w:rsid w:val="008076AB"/>
    <w:rsid w:val="0080770D"/>
    <w:rsid w:val="00812869"/>
    <w:rsid w:val="00813240"/>
    <w:rsid w:val="00813704"/>
    <w:rsid w:val="00813D94"/>
    <w:rsid w:val="00815216"/>
    <w:rsid w:val="00815E12"/>
    <w:rsid w:val="008166E5"/>
    <w:rsid w:val="00816C98"/>
    <w:rsid w:val="0081779E"/>
    <w:rsid w:val="00817A42"/>
    <w:rsid w:val="00817B4D"/>
    <w:rsid w:val="00817DA5"/>
    <w:rsid w:val="008226DC"/>
    <w:rsid w:val="0082279F"/>
    <w:rsid w:val="00823A4D"/>
    <w:rsid w:val="00826DE6"/>
    <w:rsid w:val="008300A4"/>
    <w:rsid w:val="0083216B"/>
    <w:rsid w:val="00834BF6"/>
    <w:rsid w:val="008375B0"/>
    <w:rsid w:val="008379D6"/>
    <w:rsid w:val="00837D34"/>
    <w:rsid w:val="00840969"/>
    <w:rsid w:val="0084119A"/>
    <w:rsid w:val="0084243E"/>
    <w:rsid w:val="00842A5B"/>
    <w:rsid w:val="0084335A"/>
    <w:rsid w:val="00844719"/>
    <w:rsid w:val="00844BE8"/>
    <w:rsid w:val="00845971"/>
    <w:rsid w:val="0085096D"/>
    <w:rsid w:val="00851A7B"/>
    <w:rsid w:val="008521BB"/>
    <w:rsid w:val="0085229B"/>
    <w:rsid w:val="00852344"/>
    <w:rsid w:val="00854E3C"/>
    <w:rsid w:val="0085574D"/>
    <w:rsid w:val="00855C48"/>
    <w:rsid w:val="0085604A"/>
    <w:rsid w:val="008561EF"/>
    <w:rsid w:val="00856E37"/>
    <w:rsid w:val="00857738"/>
    <w:rsid w:val="00857904"/>
    <w:rsid w:val="00861A42"/>
    <w:rsid w:val="00861D46"/>
    <w:rsid w:val="008622BC"/>
    <w:rsid w:val="008651D8"/>
    <w:rsid w:val="00866816"/>
    <w:rsid w:val="008679BB"/>
    <w:rsid w:val="00870333"/>
    <w:rsid w:val="008704E1"/>
    <w:rsid w:val="00871E08"/>
    <w:rsid w:val="0087497B"/>
    <w:rsid w:val="00874F28"/>
    <w:rsid w:val="0087532C"/>
    <w:rsid w:val="008811B0"/>
    <w:rsid w:val="00881757"/>
    <w:rsid w:val="00883516"/>
    <w:rsid w:val="00883C0D"/>
    <w:rsid w:val="00884369"/>
    <w:rsid w:val="00887738"/>
    <w:rsid w:val="00890864"/>
    <w:rsid w:val="00891345"/>
    <w:rsid w:val="008946D6"/>
    <w:rsid w:val="00895AAD"/>
    <w:rsid w:val="00896412"/>
    <w:rsid w:val="00897D71"/>
    <w:rsid w:val="008A041F"/>
    <w:rsid w:val="008A3830"/>
    <w:rsid w:val="008A3AD3"/>
    <w:rsid w:val="008A4D0C"/>
    <w:rsid w:val="008B0713"/>
    <w:rsid w:val="008B0D48"/>
    <w:rsid w:val="008B336F"/>
    <w:rsid w:val="008B3BC5"/>
    <w:rsid w:val="008B3C37"/>
    <w:rsid w:val="008B4862"/>
    <w:rsid w:val="008B4C28"/>
    <w:rsid w:val="008B630E"/>
    <w:rsid w:val="008B6B90"/>
    <w:rsid w:val="008B7B8E"/>
    <w:rsid w:val="008C0E5C"/>
    <w:rsid w:val="008C22F2"/>
    <w:rsid w:val="008C32D1"/>
    <w:rsid w:val="008C383F"/>
    <w:rsid w:val="008C38B7"/>
    <w:rsid w:val="008C50BF"/>
    <w:rsid w:val="008C78C2"/>
    <w:rsid w:val="008C7A5F"/>
    <w:rsid w:val="008C7FD8"/>
    <w:rsid w:val="008D0209"/>
    <w:rsid w:val="008D27DD"/>
    <w:rsid w:val="008D2DD5"/>
    <w:rsid w:val="008D4B99"/>
    <w:rsid w:val="008E21F0"/>
    <w:rsid w:val="008E2D05"/>
    <w:rsid w:val="008E3422"/>
    <w:rsid w:val="008E3712"/>
    <w:rsid w:val="008E3D87"/>
    <w:rsid w:val="008E5B53"/>
    <w:rsid w:val="008E5FB7"/>
    <w:rsid w:val="008E7175"/>
    <w:rsid w:val="008E7921"/>
    <w:rsid w:val="008E7EB4"/>
    <w:rsid w:val="008F033D"/>
    <w:rsid w:val="008F0FEE"/>
    <w:rsid w:val="008F2F51"/>
    <w:rsid w:val="008F35C8"/>
    <w:rsid w:val="008F3CF8"/>
    <w:rsid w:val="008F3F4D"/>
    <w:rsid w:val="008F611C"/>
    <w:rsid w:val="009002BE"/>
    <w:rsid w:val="0090048A"/>
    <w:rsid w:val="00902F42"/>
    <w:rsid w:val="0090308F"/>
    <w:rsid w:val="009038D0"/>
    <w:rsid w:val="00903B5E"/>
    <w:rsid w:val="0090507C"/>
    <w:rsid w:val="009110B2"/>
    <w:rsid w:val="0091411A"/>
    <w:rsid w:val="0091598D"/>
    <w:rsid w:val="00915A1D"/>
    <w:rsid w:val="009166FC"/>
    <w:rsid w:val="00920C34"/>
    <w:rsid w:val="00920E30"/>
    <w:rsid w:val="00921D98"/>
    <w:rsid w:val="00925649"/>
    <w:rsid w:val="00927995"/>
    <w:rsid w:val="00932012"/>
    <w:rsid w:val="00932516"/>
    <w:rsid w:val="009330DB"/>
    <w:rsid w:val="00933E55"/>
    <w:rsid w:val="009351C6"/>
    <w:rsid w:val="00940CAF"/>
    <w:rsid w:val="00941F6C"/>
    <w:rsid w:val="00943E49"/>
    <w:rsid w:val="00944390"/>
    <w:rsid w:val="009450AB"/>
    <w:rsid w:val="00945551"/>
    <w:rsid w:val="0094717B"/>
    <w:rsid w:val="00947BFE"/>
    <w:rsid w:val="0095375A"/>
    <w:rsid w:val="009548B4"/>
    <w:rsid w:val="0095517B"/>
    <w:rsid w:val="009555F5"/>
    <w:rsid w:val="00960547"/>
    <w:rsid w:val="00960EFC"/>
    <w:rsid w:val="009611F1"/>
    <w:rsid w:val="0096176D"/>
    <w:rsid w:val="00963277"/>
    <w:rsid w:val="00964F28"/>
    <w:rsid w:val="0096638F"/>
    <w:rsid w:val="00967129"/>
    <w:rsid w:val="00972835"/>
    <w:rsid w:val="00972914"/>
    <w:rsid w:val="00972941"/>
    <w:rsid w:val="00974C62"/>
    <w:rsid w:val="009757B5"/>
    <w:rsid w:val="00982D7E"/>
    <w:rsid w:val="009831A7"/>
    <w:rsid w:val="00984171"/>
    <w:rsid w:val="00984183"/>
    <w:rsid w:val="009859F3"/>
    <w:rsid w:val="00986614"/>
    <w:rsid w:val="0099059F"/>
    <w:rsid w:val="00991047"/>
    <w:rsid w:val="00993343"/>
    <w:rsid w:val="00994E2B"/>
    <w:rsid w:val="00995DA0"/>
    <w:rsid w:val="00996EBB"/>
    <w:rsid w:val="00997585"/>
    <w:rsid w:val="009A1081"/>
    <w:rsid w:val="009A3BC6"/>
    <w:rsid w:val="009A3C44"/>
    <w:rsid w:val="009A55C2"/>
    <w:rsid w:val="009A6E26"/>
    <w:rsid w:val="009B155A"/>
    <w:rsid w:val="009B1BBC"/>
    <w:rsid w:val="009B1C44"/>
    <w:rsid w:val="009B1E2B"/>
    <w:rsid w:val="009B2D34"/>
    <w:rsid w:val="009B30A2"/>
    <w:rsid w:val="009B4A4D"/>
    <w:rsid w:val="009B4C51"/>
    <w:rsid w:val="009B7A13"/>
    <w:rsid w:val="009C009B"/>
    <w:rsid w:val="009C0DAD"/>
    <w:rsid w:val="009C47F1"/>
    <w:rsid w:val="009C6B70"/>
    <w:rsid w:val="009C6BA1"/>
    <w:rsid w:val="009C7CC6"/>
    <w:rsid w:val="009D07D1"/>
    <w:rsid w:val="009D1E5B"/>
    <w:rsid w:val="009D2A84"/>
    <w:rsid w:val="009D530B"/>
    <w:rsid w:val="009D5339"/>
    <w:rsid w:val="009D6AFC"/>
    <w:rsid w:val="009E1EBF"/>
    <w:rsid w:val="009E2C7A"/>
    <w:rsid w:val="009E2D44"/>
    <w:rsid w:val="009E6431"/>
    <w:rsid w:val="009E67FC"/>
    <w:rsid w:val="009F529C"/>
    <w:rsid w:val="009F56FE"/>
    <w:rsid w:val="00A00529"/>
    <w:rsid w:val="00A01540"/>
    <w:rsid w:val="00A02BDD"/>
    <w:rsid w:val="00A02C21"/>
    <w:rsid w:val="00A11321"/>
    <w:rsid w:val="00A11349"/>
    <w:rsid w:val="00A11C33"/>
    <w:rsid w:val="00A12638"/>
    <w:rsid w:val="00A131BB"/>
    <w:rsid w:val="00A14930"/>
    <w:rsid w:val="00A22055"/>
    <w:rsid w:val="00A25586"/>
    <w:rsid w:val="00A25D46"/>
    <w:rsid w:val="00A26D4B"/>
    <w:rsid w:val="00A3017E"/>
    <w:rsid w:val="00A31CE7"/>
    <w:rsid w:val="00A3276C"/>
    <w:rsid w:val="00A32E41"/>
    <w:rsid w:val="00A331A9"/>
    <w:rsid w:val="00A333B9"/>
    <w:rsid w:val="00A3545F"/>
    <w:rsid w:val="00A35AF0"/>
    <w:rsid w:val="00A40659"/>
    <w:rsid w:val="00A40C5C"/>
    <w:rsid w:val="00A40E22"/>
    <w:rsid w:val="00A41BCA"/>
    <w:rsid w:val="00A44ABD"/>
    <w:rsid w:val="00A4507B"/>
    <w:rsid w:val="00A45610"/>
    <w:rsid w:val="00A4796A"/>
    <w:rsid w:val="00A50AA8"/>
    <w:rsid w:val="00A50BD8"/>
    <w:rsid w:val="00A51C60"/>
    <w:rsid w:val="00A5227A"/>
    <w:rsid w:val="00A534D6"/>
    <w:rsid w:val="00A53A29"/>
    <w:rsid w:val="00A53A74"/>
    <w:rsid w:val="00A6038C"/>
    <w:rsid w:val="00A60DFD"/>
    <w:rsid w:val="00A60F1D"/>
    <w:rsid w:val="00A63E81"/>
    <w:rsid w:val="00A643AB"/>
    <w:rsid w:val="00A64707"/>
    <w:rsid w:val="00A651F9"/>
    <w:rsid w:val="00A6625F"/>
    <w:rsid w:val="00A66288"/>
    <w:rsid w:val="00A66659"/>
    <w:rsid w:val="00A66E84"/>
    <w:rsid w:val="00A670AB"/>
    <w:rsid w:val="00A6739B"/>
    <w:rsid w:val="00A721D7"/>
    <w:rsid w:val="00A72F7D"/>
    <w:rsid w:val="00A74BF9"/>
    <w:rsid w:val="00A74DB9"/>
    <w:rsid w:val="00A76407"/>
    <w:rsid w:val="00A77544"/>
    <w:rsid w:val="00A8019E"/>
    <w:rsid w:val="00A807DB"/>
    <w:rsid w:val="00A816E4"/>
    <w:rsid w:val="00A81B31"/>
    <w:rsid w:val="00A82F96"/>
    <w:rsid w:val="00A84B2A"/>
    <w:rsid w:val="00A8504B"/>
    <w:rsid w:val="00A91976"/>
    <w:rsid w:val="00A921B2"/>
    <w:rsid w:val="00A92915"/>
    <w:rsid w:val="00A93130"/>
    <w:rsid w:val="00A9387B"/>
    <w:rsid w:val="00A93BB8"/>
    <w:rsid w:val="00A9481A"/>
    <w:rsid w:val="00A954CB"/>
    <w:rsid w:val="00A95C00"/>
    <w:rsid w:val="00A9763B"/>
    <w:rsid w:val="00A97B7C"/>
    <w:rsid w:val="00A97D11"/>
    <w:rsid w:val="00AA05C8"/>
    <w:rsid w:val="00AA0874"/>
    <w:rsid w:val="00AA1943"/>
    <w:rsid w:val="00AA1F13"/>
    <w:rsid w:val="00AA31EB"/>
    <w:rsid w:val="00AA44D3"/>
    <w:rsid w:val="00AA6119"/>
    <w:rsid w:val="00AA79D3"/>
    <w:rsid w:val="00AB1249"/>
    <w:rsid w:val="00AB1A30"/>
    <w:rsid w:val="00AB2C34"/>
    <w:rsid w:val="00AB3D09"/>
    <w:rsid w:val="00AB5409"/>
    <w:rsid w:val="00AB6AFA"/>
    <w:rsid w:val="00AB7E6C"/>
    <w:rsid w:val="00AC2EE9"/>
    <w:rsid w:val="00AC3DC9"/>
    <w:rsid w:val="00AC5738"/>
    <w:rsid w:val="00AC7A24"/>
    <w:rsid w:val="00AD32EB"/>
    <w:rsid w:val="00AD3F59"/>
    <w:rsid w:val="00AD44FD"/>
    <w:rsid w:val="00AD5867"/>
    <w:rsid w:val="00AD65E0"/>
    <w:rsid w:val="00AD663C"/>
    <w:rsid w:val="00AD67E6"/>
    <w:rsid w:val="00AE01C7"/>
    <w:rsid w:val="00AE0ECB"/>
    <w:rsid w:val="00AE1745"/>
    <w:rsid w:val="00AE17D7"/>
    <w:rsid w:val="00AE29DE"/>
    <w:rsid w:val="00AE541D"/>
    <w:rsid w:val="00AF0217"/>
    <w:rsid w:val="00AF0EAC"/>
    <w:rsid w:val="00AF1410"/>
    <w:rsid w:val="00AF2A42"/>
    <w:rsid w:val="00AF3663"/>
    <w:rsid w:val="00AF5A26"/>
    <w:rsid w:val="00AF6911"/>
    <w:rsid w:val="00AF6C22"/>
    <w:rsid w:val="00AF6F53"/>
    <w:rsid w:val="00AF7392"/>
    <w:rsid w:val="00B00FCB"/>
    <w:rsid w:val="00B02D01"/>
    <w:rsid w:val="00B032E3"/>
    <w:rsid w:val="00B0642A"/>
    <w:rsid w:val="00B07C6B"/>
    <w:rsid w:val="00B10CA1"/>
    <w:rsid w:val="00B11D7B"/>
    <w:rsid w:val="00B12193"/>
    <w:rsid w:val="00B12409"/>
    <w:rsid w:val="00B1280D"/>
    <w:rsid w:val="00B13112"/>
    <w:rsid w:val="00B136C5"/>
    <w:rsid w:val="00B14038"/>
    <w:rsid w:val="00B141EF"/>
    <w:rsid w:val="00B16501"/>
    <w:rsid w:val="00B16BF6"/>
    <w:rsid w:val="00B20EA2"/>
    <w:rsid w:val="00B21CED"/>
    <w:rsid w:val="00B22FE7"/>
    <w:rsid w:val="00B23D4B"/>
    <w:rsid w:val="00B23E18"/>
    <w:rsid w:val="00B25CFF"/>
    <w:rsid w:val="00B26485"/>
    <w:rsid w:val="00B32833"/>
    <w:rsid w:val="00B33078"/>
    <w:rsid w:val="00B3329D"/>
    <w:rsid w:val="00B34022"/>
    <w:rsid w:val="00B34826"/>
    <w:rsid w:val="00B41A57"/>
    <w:rsid w:val="00B41BFE"/>
    <w:rsid w:val="00B43784"/>
    <w:rsid w:val="00B442A1"/>
    <w:rsid w:val="00B444ED"/>
    <w:rsid w:val="00B445A9"/>
    <w:rsid w:val="00B45AF8"/>
    <w:rsid w:val="00B509BA"/>
    <w:rsid w:val="00B533A4"/>
    <w:rsid w:val="00B63A99"/>
    <w:rsid w:val="00B66588"/>
    <w:rsid w:val="00B7064A"/>
    <w:rsid w:val="00B7077F"/>
    <w:rsid w:val="00B71FEB"/>
    <w:rsid w:val="00B72264"/>
    <w:rsid w:val="00B729E2"/>
    <w:rsid w:val="00B72F7B"/>
    <w:rsid w:val="00B754D3"/>
    <w:rsid w:val="00B77AC6"/>
    <w:rsid w:val="00B77E64"/>
    <w:rsid w:val="00B808BC"/>
    <w:rsid w:val="00B85769"/>
    <w:rsid w:val="00B85B17"/>
    <w:rsid w:val="00B87022"/>
    <w:rsid w:val="00B876EB"/>
    <w:rsid w:val="00B87E97"/>
    <w:rsid w:val="00B902C0"/>
    <w:rsid w:val="00B903FF"/>
    <w:rsid w:val="00B909C2"/>
    <w:rsid w:val="00B91968"/>
    <w:rsid w:val="00B91EAD"/>
    <w:rsid w:val="00B9206E"/>
    <w:rsid w:val="00B9422B"/>
    <w:rsid w:val="00B94238"/>
    <w:rsid w:val="00B94D73"/>
    <w:rsid w:val="00B96141"/>
    <w:rsid w:val="00B966A1"/>
    <w:rsid w:val="00B97D51"/>
    <w:rsid w:val="00BA23A0"/>
    <w:rsid w:val="00BA2544"/>
    <w:rsid w:val="00BA388D"/>
    <w:rsid w:val="00BA4AE2"/>
    <w:rsid w:val="00BA5036"/>
    <w:rsid w:val="00BA523A"/>
    <w:rsid w:val="00BA60FE"/>
    <w:rsid w:val="00BA61A6"/>
    <w:rsid w:val="00BA6469"/>
    <w:rsid w:val="00BA66AB"/>
    <w:rsid w:val="00BA71E3"/>
    <w:rsid w:val="00BB05EB"/>
    <w:rsid w:val="00BB07BA"/>
    <w:rsid w:val="00BB0FC8"/>
    <w:rsid w:val="00BB196E"/>
    <w:rsid w:val="00BB4328"/>
    <w:rsid w:val="00BB5892"/>
    <w:rsid w:val="00BB7099"/>
    <w:rsid w:val="00BC0814"/>
    <w:rsid w:val="00BC12C9"/>
    <w:rsid w:val="00BC21B7"/>
    <w:rsid w:val="00BC21D0"/>
    <w:rsid w:val="00BC2399"/>
    <w:rsid w:val="00BC2AB8"/>
    <w:rsid w:val="00BC2F4F"/>
    <w:rsid w:val="00BC36C4"/>
    <w:rsid w:val="00BC5CF2"/>
    <w:rsid w:val="00BC5F06"/>
    <w:rsid w:val="00BC681F"/>
    <w:rsid w:val="00BC6C35"/>
    <w:rsid w:val="00BD1F0A"/>
    <w:rsid w:val="00BD4D2F"/>
    <w:rsid w:val="00BD5A69"/>
    <w:rsid w:val="00BD66F0"/>
    <w:rsid w:val="00BD6C37"/>
    <w:rsid w:val="00BE05F1"/>
    <w:rsid w:val="00BE2BF4"/>
    <w:rsid w:val="00BE32EA"/>
    <w:rsid w:val="00BE37AF"/>
    <w:rsid w:val="00BE44F2"/>
    <w:rsid w:val="00BE4E20"/>
    <w:rsid w:val="00BE64D9"/>
    <w:rsid w:val="00BE7085"/>
    <w:rsid w:val="00BE71A1"/>
    <w:rsid w:val="00BF0913"/>
    <w:rsid w:val="00BF0D3B"/>
    <w:rsid w:val="00BF248F"/>
    <w:rsid w:val="00BF24A5"/>
    <w:rsid w:val="00BF4DC7"/>
    <w:rsid w:val="00BF7200"/>
    <w:rsid w:val="00C0038E"/>
    <w:rsid w:val="00C00E7D"/>
    <w:rsid w:val="00C00F20"/>
    <w:rsid w:val="00C015B5"/>
    <w:rsid w:val="00C016D5"/>
    <w:rsid w:val="00C04298"/>
    <w:rsid w:val="00C04346"/>
    <w:rsid w:val="00C051AB"/>
    <w:rsid w:val="00C060EA"/>
    <w:rsid w:val="00C0681F"/>
    <w:rsid w:val="00C0718F"/>
    <w:rsid w:val="00C1016B"/>
    <w:rsid w:val="00C126F3"/>
    <w:rsid w:val="00C13F2B"/>
    <w:rsid w:val="00C14B68"/>
    <w:rsid w:val="00C16453"/>
    <w:rsid w:val="00C17498"/>
    <w:rsid w:val="00C1749D"/>
    <w:rsid w:val="00C1762C"/>
    <w:rsid w:val="00C212A2"/>
    <w:rsid w:val="00C216DB"/>
    <w:rsid w:val="00C21F5B"/>
    <w:rsid w:val="00C2233A"/>
    <w:rsid w:val="00C22B50"/>
    <w:rsid w:val="00C24BF2"/>
    <w:rsid w:val="00C24D7B"/>
    <w:rsid w:val="00C25168"/>
    <w:rsid w:val="00C26A3F"/>
    <w:rsid w:val="00C2720A"/>
    <w:rsid w:val="00C305E5"/>
    <w:rsid w:val="00C31A44"/>
    <w:rsid w:val="00C32673"/>
    <w:rsid w:val="00C33B9C"/>
    <w:rsid w:val="00C33BE0"/>
    <w:rsid w:val="00C35542"/>
    <w:rsid w:val="00C36543"/>
    <w:rsid w:val="00C378D9"/>
    <w:rsid w:val="00C412A6"/>
    <w:rsid w:val="00C41480"/>
    <w:rsid w:val="00C418A0"/>
    <w:rsid w:val="00C41A23"/>
    <w:rsid w:val="00C4224C"/>
    <w:rsid w:val="00C435BA"/>
    <w:rsid w:val="00C4420E"/>
    <w:rsid w:val="00C44547"/>
    <w:rsid w:val="00C4498D"/>
    <w:rsid w:val="00C46127"/>
    <w:rsid w:val="00C463C5"/>
    <w:rsid w:val="00C468BE"/>
    <w:rsid w:val="00C46A2D"/>
    <w:rsid w:val="00C47705"/>
    <w:rsid w:val="00C47F7A"/>
    <w:rsid w:val="00C50BB7"/>
    <w:rsid w:val="00C50EAD"/>
    <w:rsid w:val="00C51A32"/>
    <w:rsid w:val="00C53F2F"/>
    <w:rsid w:val="00C5506C"/>
    <w:rsid w:val="00C5584A"/>
    <w:rsid w:val="00C55AF9"/>
    <w:rsid w:val="00C55F44"/>
    <w:rsid w:val="00C56A16"/>
    <w:rsid w:val="00C60773"/>
    <w:rsid w:val="00C62908"/>
    <w:rsid w:val="00C62B18"/>
    <w:rsid w:val="00C63775"/>
    <w:rsid w:val="00C66362"/>
    <w:rsid w:val="00C663EA"/>
    <w:rsid w:val="00C7015D"/>
    <w:rsid w:val="00C71AD1"/>
    <w:rsid w:val="00C71C95"/>
    <w:rsid w:val="00C71D0A"/>
    <w:rsid w:val="00C71FE9"/>
    <w:rsid w:val="00C72354"/>
    <w:rsid w:val="00C72C1B"/>
    <w:rsid w:val="00C732D9"/>
    <w:rsid w:val="00C73907"/>
    <w:rsid w:val="00C74016"/>
    <w:rsid w:val="00C747C6"/>
    <w:rsid w:val="00C756DA"/>
    <w:rsid w:val="00C80405"/>
    <w:rsid w:val="00C81424"/>
    <w:rsid w:val="00C818E4"/>
    <w:rsid w:val="00C83173"/>
    <w:rsid w:val="00C84B20"/>
    <w:rsid w:val="00C86095"/>
    <w:rsid w:val="00C86D96"/>
    <w:rsid w:val="00C87F42"/>
    <w:rsid w:val="00C90D2B"/>
    <w:rsid w:val="00C91E06"/>
    <w:rsid w:val="00C91F76"/>
    <w:rsid w:val="00C92008"/>
    <w:rsid w:val="00C941A9"/>
    <w:rsid w:val="00C94E6A"/>
    <w:rsid w:val="00C94EF2"/>
    <w:rsid w:val="00C951BF"/>
    <w:rsid w:val="00C96296"/>
    <w:rsid w:val="00C970DA"/>
    <w:rsid w:val="00C9751A"/>
    <w:rsid w:val="00CA002D"/>
    <w:rsid w:val="00CA02EA"/>
    <w:rsid w:val="00CA1C67"/>
    <w:rsid w:val="00CA24C1"/>
    <w:rsid w:val="00CA32A0"/>
    <w:rsid w:val="00CA5EF1"/>
    <w:rsid w:val="00CA7C01"/>
    <w:rsid w:val="00CB073A"/>
    <w:rsid w:val="00CB0B06"/>
    <w:rsid w:val="00CB1739"/>
    <w:rsid w:val="00CB2726"/>
    <w:rsid w:val="00CB2E44"/>
    <w:rsid w:val="00CB421B"/>
    <w:rsid w:val="00CB4A33"/>
    <w:rsid w:val="00CB5416"/>
    <w:rsid w:val="00CB63EB"/>
    <w:rsid w:val="00CC25AB"/>
    <w:rsid w:val="00CC35EF"/>
    <w:rsid w:val="00CC4FBC"/>
    <w:rsid w:val="00CC6D65"/>
    <w:rsid w:val="00CC6DEF"/>
    <w:rsid w:val="00CD0747"/>
    <w:rsid w:val="00CD1443"/>
    <w:rsid w:val="00CD311C"/>
    <w:rsid w:val="00CD4DE1"/>
    <w:rsid w:val="00CD4FE7"/>
    <w:rsid w:val="00CD5D2A"/>
    <w:rsid w:val="00CD6689"/>
    <w:rsid w:val="00CD6B57"/>
    <w:rsid w:val="00CD728A"/>
    <w:rsid w:val="00CE05FA"/>
    <w:rsid w:val="00CE0C83"/>
    <w:rsid w:val="00CE1893"/>
    <w:rsid w:val="00CE2FE3"/>
    <w:rsid w:val="00CE5971"/>
    <w:rsid w:val="00CE5E84"/>
    <w:rsid w:val="00CE6EB1"/>
    <w:rsid w:val="00CE755C"/>
    <w:rsid w:val="00CF05F9"/>
    <w:rsid w:val="00CF16C2"/>
    <w:rsid w:val="00CF209C"/>
    <w:rsid w:val="00CF2FAC"/>
    <w:rsid w:val="00CF3596"/>
    <w:rsid w:val="00CF3617"/>
    <w:rsid w:val="00CF3983"/>
    <w:rsid w:val="00CF445E"/>
    <w:rsid w:val="00CF59FC"/>
    <w:rsid w:val="00CF682C"/>
    <w:rsid w:val="00CF6EC0"/>
    <w:rsid w:val="00D00B78"/>
    <w:rsid w:val="00D054FE"/>
    <w:rsid w:val="00D076DE"/>
    <w:rsid w:val="00D0781B"/>
    <w:rsid w:val="00D07E38"/>
    <w:rsid w:val="00D15638"/>
    <w:rsid w:val="00D15B6D"/>
    <w:rsid w:val="00D161ED"/>
    <w:rsid w:val="00D16B10"/>
    <w:rsid w:val="00D214C2"/>
    <w:rsid w:val="00D326B1"/>
    <w:rsid w:val="00D35227"/>
    <w:rsid w:val="00D36CE4"/>
    <w:rsid w:val="00D4006D"/>
    <w:rsid w:val="00D406F5"/>
    <w:rsid w:val="00D4087D"/>
    <w:rsid w:val="00D40942"/>
    <w:rsid w:val="00D40CC2"/>
    <w:rsid w:val="00D410A0"/>
    <w:rsid w:val="00D436F6"/>
    <w:rsid w:val="00D44292"/>
    <w:rsid w:val="00D449D9"/>
    <w:rsid w:val="00D460D1"/>
    <w:rsid w:val="00D46D2C"/>
    <w:rsid w:val="00D4739C"/>
    <w:rsid w:val="00D4766D"/>
    <w:rsid w:val="00D47AD7"/>
    <w:rsid w:val="00D47C1C"/>
    <w:rsid w:val="00D50151"/>
    <w:rsid w:val="00D5083B"/>
    <w:rsid w:val="00D5137A"/>
    <w:rsid w:val="00D52F0F"/>
    <w:rsid w:val="00D54302"/>
    <w:rsid w:val="00D54D0E"/>
    <w:rsid w:val="00D568C7"/>
    <w:rsid w:val="00D56B32"/>
    <w:rsid w:val="00D57A4A"/>
    <w:rsid w:val="00D57DF1"/>
    <w:rsid w:val="00D6125C"/>
    <w:rsid w:val="00D621C7"/>
    <w:rsid w:val="00D63724"/>
    <w:rsid w:val="00D64772"/>
    <w:rsid w:val="00D707D8"/>
    <w:rsid w:val="00D72A3C"/>
    <w:rsid w:val="00D737DC"/>
    <w:rsid w:val="00D742B3"/>
    <w:rsid w:val="00D74E89"/>
    <w:rsid w:val="00D75806"/>
    <w:rsid w:val="00D76DD2"/>
    <w:rsid w:val="00D77647"/>
    <w:rsid w:val="00D8228B"/>
    <w:rsid w:val="00D83B96"/>
    <w:rsid w:val="00D8546C"/>
    <w:rsid w:val="00D86B9D"/>
    <w:rsid w:val="00D87236"/>
    <w:rsid w:val="00D8790A"/>
    <w:rsid w:val="00D87F81"/>
    <w:rsid w:val="00D902E2"/>
    <w:rsid w:val="00D917CC"/>
    <w:rsid w:val="00D924F6"/>
    <w:rsid w:val="00D92C81"/>
    <w:rsid w:val="00D94D9E"/>
    <w:rsid w:val="00D961C6"/>
    <w:rsid w:val="00D9634B"/>
    <w:rsid w:val="00DA21E7"/>
    <w:rsid w:val="00DA30D6"/>
    <w:rsid w:val="00DA343B"/>
    <w:rsid w:val="00DB0977"/>
    <w:rsid w:val="00DB1288"/>
    <w:rsid w:val="00DB134E"/>
    <w:rsid w:val="00DB1357"/>
    <w:rsid w:val="00DB13FA"/>
    <w:rsid w:val="00DB1CD5"/>
    <w:rsid w:val="00DB2053"/>
    <w:rsid w:val="00DB3CEB"/>
    <w:rsid w:val="00DB3F02"/>
    <w:rsid w:val="00DB4617"/>
    <w:rsid w:val="00DB6A6E"/>
    <w:rsid w:val="00DC0755"/>
    <w:rsid w:val="00DC0F84"/>
    <w:rsid w:val="00DC40C2"/>
    <w:rsid w:val="00DC49E9"/>
    <w:rsid w:val="00DC602D"/>
    <w:rsid w:val="00DC64CA"/>
    <w:rsid w:val="00DC732A"/>
    <w:rsid w:val="00DD3A59"/>
    <w:rsid w:val="00DD5030"/>
    <w:rsid w:val="00DD5CA5"/>
    <w:rsid w:val="00DD618E"/>
    <w:rsid w:val="00DD6AB5"/>
    <w:rsid w:val="00DE2A6F"/>
    <w:rsid w:val="00DE31F2"/>
    <w:rsid w:val="00DE3EB4"/>
    <w:rsid w:val="00DF095D"/>
    <w:rsid w:val="00DF1884"/>
    <w:rsid w:val="00DF1E7E"/>
    <w:rsid w:val="00DF24AD"/>
    <w:rsid w:val="00DF3059"/>
    <w:rsid w:val="00DF5758"/>
    <w:rsid w:val="00DF5CA5"/>
    <w:rsid w:val="00DF6853"/>
    <w:rsid w:val="00DF72C9"/>
    <w:rsid w:val="00DF7E19"/>
    <w:rsid w:val="00E00093"/>
    <w:rsid w:val="00E00200"/>
    <w:rsid w:val="00E0042E"/>
    <w:rsid w:val="00E03640"/>
    <w:rsid w:val="00E062A2"/>
    <w:rsid w:val="00E06528"/>
    <w:rsid w:val="00E065B6"/>
    <w:rsid w:val="00E07A9F"/>
    <w:rsid w:val="00E12193"/>
    <w:rsid w:val="00E128FC"/>
    <w:rsid w:val="00E1608C"/>
    <w:rsid w:val="00E2042A"/>
    <w:rsid w:val="00E2069B"/>
    <w:rsid w:val="00E207A5"/>
    <w:rsid w:val="00E2311C"/>
    <w:rsid w:val="00E24754"/>
    <w:rsid w:val="00E27F78"/>
    <w:rsid w:val="00E31013"/>
    <w:rsid w:val="00E31019"/>
    <w:rsid w:val="00E33E7A"/>
    <w:rsid w:val="00E34A18"/>
    <w:rsid w:val="00E34E2B"/>
    <w:rsid w:val="00E35B0E"/>
    <w:rsid w:val="00E35F63"/>
    <w:rsid w:val="00E4012C"/>
    <w:rsid w:val="00E4014C"/>
    <w:rsid w:val="00E40988"/>
    <w:rsid w:val="00E41B50"/>
    <w:rsid w:val="00E43170"/>
    <w:rsid w:val="00E43B5D"/>
    <w:rsid w:val="00E45588"/>
    <w:rsid w:val="00E45E96"/>
    <w:rsid w:val="00E46F36"/>
    <w:rsid w:val="00E5196E"/>
    <w:rsid w:val="00E532C6"/>
    <w:rsid w:val="00E539AC"/>
    <w:rsid w:val="00E53C5D"/>
    <w:rsid w:val="00E56945"/>
    <w:rsid w:val="00E56DAD"/>
    <w:rsid w:val="00E601DF"/>
    <w:rsid w:val="00E60933"/>
    <w:rsid w:val="00E60CEA"/>
    <w:rsid w:val="00E619A4"/>
    <w:rsid w:val="00E61B29"/>
    <w:rsid w:val="00E622E7"/>
    <w:rsid w:val="00E62F82"/>
    <w:rsid w:val="00E634FB"/>
    <w:rsid w:val="00E644C0"/>
    <w:rsid w:val="00E64686"/>
    <w:rsid w:val="00E6491E"/>
    <w:rsid w:val="00E66F83"/>
    <w:rsid w:val="00E73358"/>
    <w:rsid w:val="00E738D8"/>
    <w:rsid w:val="00E7647A"/>
    <w:rsid w:val="00E76F8D"/>
    <w:rsid w:val="00E775FB"/>
    <w:rsid w:val="00E80A8D"/>
    <w:rsid w:val="00E80E58"/>
    <w:rsid w:val="00E81399"/>
    <w:rsid w:val="00E815DF"/>
    <w:rsid w:val="00E82A08"/>
    <w:rsid w:val="00E82A83"/>
    <w:rsid w:val="00E84D98"/>
    <w:rsid w:val="00E85E37"/>
    <w:rsid w:val="00E860FC"/>
    <w:rsid w:val="00E86222"/>
    <w:rsid w:val="00E865F1"/>
    <w:rsid w:val="00E86F66"/>
    <w:rsid w:val="00E87064"/>
    <w:rsid w:val="00E906B1"/>
    <w:rsid w:val="00E907DE"/>
    <w:rsid w:val="00E9109B"/>
    <w:rsid w:val="00E9232F"/>
    <w:rsid w:val="00E953F6"/>
    <w:rsid w:val="00E95495"/>
    <w:rsid w:val="00E968BA"/>
    <w:rsid w:val="00EA0A23"/>
    <w:rsid w:val="00EA1372"/>
    <w:rsid w:val="00EA2477"/>
    <w:rsid w:val="00EA247A"/>
    <w:rsid w:val="00EA2C61"/>
    <w:rsid w:val="00EA3672"/>
    <w:rsid w:val="00EA4CDC"/>
    <w:rsid w:val="00EA6574"/>
    <w:rsid w:val="00EA7B8F"/>
    <w:rsid w:val="00EB0EA6"/>
    <w:rsid w:val="00EB0F7C"/>
    <w:rsid w:val="00EB42B2"/>
    <w:rsid w:val="00EB55AC"/>
    <w:rsid w:val="00EB74B5"/>
    <w:rsid w:val="00EC00C1"/>
    <w:rsid w:val="00EC06BA"/>
    <w:rsid w:val="00EC0F5D"/>
    <w:rsid w:val="00EC332A"/>
    <w:rsid w:val="00EC4DCD"/>
    <w:rsid w:val="00EC504E"/>
    <w:rsid w:val="00EC5AD2"/>
    <w:rsid w:val="00EC5FFB"/>
    <w:rsid w:val="00EC60AD"/>
    <w:rsid w:val="00EC765E"/>
    <w:rsid w:val="00ED05D6"/>
    <w:rsid w:val="00ED0AD7"/>
    <w:rsid w:val="00ED0AEC"/>
    <w:rsid w:val="00ED19B2"/>
    <w:rsid w:val="00ED34EF"/>
    <w:rsid w:val="00ED3EDD"/>
    <w:rsid w:val="00ED5360"/>
    <w:rsid w:val="00ED72D1"/>
    <w:rsid w:val="00EE22B1"/>
    <w:rsid w:val="00EE324F"/>
    <w:rsid w:val="00EE6780"/>
    <w:rsid w:val="00EE6B93"/>
    <w:rsid w:val="00EE6C37"/>
    <w:rsid w:val="00EE755A"/>
    <w:rsid w:val="00EF0880"/>
    <w:rsid w:val="00EF19BA"/>
    <w:rsid w:val="00EF1B6C"/>
    <w:rsid w:val="00EF2759"/>
    <w:rsid w:val="00EF3955"/>
    <w:rsid w:val="00EF3B9A"/>
    <w:rsid w:val="00EF415C"/>
    <w:rsid w:val="00EF4D82"/>
    <w:rsid w:val="00EF547A"/>
    <w:rsid w:val="00EF56B5"/>
    <w:rsid w:val="00EF5C54"/>
    <w:rsid w:val="00F00ACD"/>
    <w:rsid w:val="00F0121B"/>
    <w:rsid w:val="00F01BDC"/>
    <w:rsid w:val="00F02DDD"/>
    <w:rsid w:val="00F03911"/>
    <w:rsid w:val="00F06763"/>
    <w:rsid w:val="00F10895"/>
    <w:rsid w:val="00F10E77"/>
    <w:rsid w:val="00F12266"/>
    <w:rsid w:val="00F1241E"/>
    <w:rsid w:val="00F126BA"/>
    <w:rsid w:val="00F12EA7"/>
    <w:rsid w:val="00F1340E"/>
    <w:rsid w:val="00F13825"/>
    <w:rsid w:val="00F13FEF"/>
    <w:rsid w:val="00F1438B"/>
    <w:rsid w:val="00F23AEC"/>
    <w:rsid w:val="00F24BEA"/>
    <w:rsid w:val="00F252B9"/>
    <w:rsid w:val="00F26EDF"/>
    <w:rsid w:val="00F30348"/>
    <w:rsid w:val="00F30573"/>
    <w:rsid w:val="00F30C84"/>
    <w:rsid w:val="00F31373"/>
    <w:rsid w:val="00F3413F"/>
    <w:rsid w:val="00F34665"/>
    <w:rsid w:val="00F352CD"/>
    <w:rsid w:val="00F42680"/>
    <w:rsid w:val="00F42B4C"/>
    <w:rsid w:val="00F435CE"/>
    <w:rsid w:val="00F45BB1"/>
    <w:rsid w:val="00F4682A"/>
    <w:rsid w:val="00F46DA3"/>
    <w:rsid w:val="00F505FD"/>
    <w:rsid w:val="00F50C15"/>
    <w:rsid w:val="00F51A09"/>
    <w:rsid w:val="00F52634"/>
    <w:rsid w:val="00F52CD6"/>
    <w:rsid w:val="00F536AD"/>
    <w:rsid w:val="00F5434E"/>
    <w:rsid w:val="00F547B1"/>
    <w:rsid w:val="00F549CB"/>
    <w:rsid w:val="00F54A10"/>
    <w:rsid w:val="00F551D7"/>
    <w:rsid w:val="00F57033"/>
    <w:rsid w:val="00F57A8D"/>
    <w:rsid w:val="00F65293"/>
    <w:rsid w:val="00F65E95"/>
    <w:rsid w:val="00F66DEA"/>
    <w:rsid w:val="00F67A52"/>
    <w:rsid w:val="00F72314"/>
    <w:rsid w:val="00F7460C"/>
    <w:rsid w:val="00F74A46"/>
    <w:rsid w:val="00F769B4"/>
    <w:rsid w:val="00F773EE"/>
    <w:rsid w:val="00F801DC"/>
    <w:rsid w:val="00F82D03"/>
    <w:rsid w:val="00F84426"/>
    <w:rsid w:val="00F85BC2"/>
    <w:rsid w:val="00F86353"/>
    <w:rsid w:val="00F876FF"/>
    <w:rsid w:val="00F90392"/>
    <w:rsid w:val="00F90DF3"/>
    <w:rsid w:val="00F914D6"/>
    <w:rsid w:val="00F91D75"/>
    <w:rsid w:val="00F92362"/>
    <w:rsid w:val="00F9307A"/>
    <w:rsid w:val="00F93853"/>
    <w:rsid w:val="00F95288"/>
    <w:rsid w:val="00F96241"/>
    <w:rsid w:val="00F9706E"/>
    <w:rsid w:val="00FA15EF"/>
    <w:rsid w:val="00FA24D1"/>
    <w:rsid w:val="00FA273E"/>
    <w:rsid w:val="00FA5177"/>
    <w:rsid w:val="00FA5A6C"/>
    <w:rsid w:val="00FA6251"/>
    <w:rsid w:val="00FA722B"/>
    <w:rsid w:val="00FA7283"/>
    <w:rsid w:val="00FB165F"/>
    <w:rsid w:val="00FB230C"/>
    <w:rsid w:val="00FB278B"/>
    <w:rsid w:val="00FB5C72"/>
    <w:rsid w:val="00FB7359"/>
    <w:rsid w:val="00FC1B08"/>
    <w:rsid w:val="00FC23F4"/>
    <w:rsid w:val="00FC69D7"/>
    <w:rsid w:val="00FC7070"/>
    <w:rsid w:val="00FC7A4D"/>
    <w:rsid w:val="00FD43B8"/>
    <w:rsid w:val="00FD43F0"/>
    <w:rsid w:val="00FD5B64"/>
    <w:rsid w:val="00FD7629"/>
    <w:rsid w:val="00FE3524"/>
    <w:rsid w:val="00FE39CE"/>
    <w:rsid w:val="00FE4A9E"/>
    <w:rsid w:val="00FE50D2"/>
    <w:rsid w:val="00FE73AE"/>
    <w:rsid w:val="00FE778C"/>
    <w:rsid w:val="00FE7F53"/>
    <w:rsid w:val="00FF0C9C"/>
    <w:rsid w:val="00FF0EFC"/>
    <w:rsid w:val="00FF40AD"/>
    <w:rsid w:val="00FF4125"/>
    <w:rsid w:val="00FF5802"/>
    <w:rsid w:val="00FF5C67"/>
    <w:rsid w:val="00FF7323"/>
    <w:rsid w:val="00FF7A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5C712E-6845-4461-953A-0829437C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6F3"/>
  </w:style>
  <w:style w:type="paragraph" w:styleId="Heading1">
    <w:name w:val="heading 1"/>
    <w:basedOn w:val="Normal"/>
    <w:next w:val="Normal"/>
    <w:rsid w:val="007836F3"/>
    <w:pPr>
      <w:keepNext/>
      <w:keepLines/>
      <w:spacing w:before="480" w:after="120"/>
      <w:outlineLvl w:val="0"/>
    </w:pPr>
    <w:rPr>
      <w:b/>
      <w:sz w:val="48"/>
      <w:szCs w:val="48"/>
    </w:rPr>
  </w:style>
  <w:style w:type="paragraph" w:styleId="Heading2">
    <w:name w:val="heading 2"/>
    <w:basedOn w:val="Normal"/>
    <w:next w:val="Normal"/>
    <w:rsid w:val="007836F3"/>
    <w:pPr>
      <w:keepNext/>
      <w:keepLines/>
      <w:spacing w:before="360" w:after="80"/>
      <w:outlineLvl w:val="1"/>
    </w:pPr>
    <w:rPr>
      <w:b/>
      <w:sz w:val="36"/>
      <w:szCs w:val="36"/>
    </w:rPr>
  </w:style>
  <w:style w:type="paragraph" w:styleId="Heading3">
    <w:name w:val="heading 3"/>
    <w:basedOn w:val="Normal"/>
    <w:next w:val="Normal"/>
    <w:rsid w:val="007836F3"/>
    <w:pPr>
      <w:keepNext/>
      <w:keepLines/>
      <w:spacing w:before="280" w:after="80"/>
      <w:outlineLvl w:val="2"/>
    </w:pPr>
    <w:rPr>
      <w:b/>
      <w:sz w:val="28"/>
      <w:szCs w:val="28"/>
    </w:rPr>
  </w:style>
  <w:style w:type="paragraph" w:styleId="Heading4">
    <w:name w:val="heading 4"/>
    <w:basedOn w:val="Normal"/>
    <w:next w:val="Normal"/>
    <w:rsid w:val="007836F3"/>
    <w:pPr>
      <w:keepNext/>
      <w:keepLines/>
      <w:spacing w:before="240" w:after="40"/>
      <w:outlineLvl w:val="3"/>
    </w:pPr>
    <w:rPr>
      <w:b/>
      <w:sz w:val="24"/>
      <w:szCs w:val="24"/>
    </w:rPr>
  </w:style>
  <w:style w:type="paragraph" w:styleId="Heading5">
    <w:name w:val="heading 5"/>
    <w:basedOn w:val="Normal"/>
    <w:next w:val="Normal"/>
    <w:rsid w:val="007836F3"/>
    <w:pPr>
      <w:keepNext/>
      <w:keepLines/>
      <w:spacing w:before="220" w:after="40"/>
      <w:outlineLvl w:val="4"/>
    </w:pPr>
    <w:rPr>
      <w:b/>
    </w:rPr>
  </w:style>
  <w:style w:type="paragraph" w:styleId="Heading6">
    <w:name w:val="heading 6"/>
    <w:basedOn w:val="Normal"/>
    <w:next w:val="Normal"/>
    <w:rsid w:val="007836F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A041F"/>
  </w:style>
  <w:style w:type="paragraph" w:styleId="Title">
    <w:name w:val="Title"/>
    <w:basedOn w:val="Normal"/>
    <w:next w:val="Normal"/>
    <w:rsid w:val="007836F3"/>
    <w:pPr>
      <w:keepNext/>
      <w:keepLines/>
      <w:spacing w:before="480" w:after="120"/>
    </w:pPr>
    <w:rPr>
      <w:b/>
      <w:sz w:val="72"/>
      <w:szCs w:val="72"/>
    </w:rPr>
  </w:style>
  <w:style w:type="paragraph" w:customStyle="1" w:styleId="Normal10">
    <w:name w:val="Normal1"/>
    <w:rsid w:val="007836F3"/>
  </w:style>
  <w:style w:type="paragraph" w:customStyle="1" w:styleId="Normal2">
    <w:name w:val="Normal2"/>
    <w:rsid w:val="007836F3"/>
  </w:style>
  <w:style w:type="paragraph" w:customStyle="1" w:styleId="Normal3">
    <w:name w:val="Normal3"/>
    <w:rsid w:val="007836F3"/>
  </w:style>
  <w:style w:type="paragraph" w:customStyle="1" w:styleId="Normal4">
    <w:name w:val="Normal4"/>
    <w:rsid w:val="007836F3"/>
  </w:style>
  <w:style w:type="paragraph" w:customStyle="1" w:styleId="Normal5">
    <w:name w:val="Normal5"/>
    <w:rsid w:val="007836F3"/>
  </w:style>
  <w:style w:type="paragraph" w:customStyle="1" w:styleId="Normal6">
    <w:name w:val="Normal6"/>
    <w:rsid w:val="007836F3"/>
  </w:style>
  <w:style w:type="paragraph" w:styleId="NoSpacing">
    <w:name w:val="No Spacing"/>
    <w:uiPriority w:val="1"/>
    <w:qFormat/>
    <w:rsid w:val="00EE551D"/>
    <w:pPr>
      <w:spacing w:after="0" w:line="240" w:lineRule="auto"/>
    </w:pPr>
  </w:style>
  <w:style w:type="paragraph" w:styleId="Header">
    <w:name w:val="header"/>
    <w:basedOn w:val="Normal"/>
    <w:link w:val="HeaderChar"/>
    <w:uiPriority w:val="99"/>
    <w:unhideWhenUsed/>
    <w:rsid w:val="00E96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B01"/>
  </w:style>
  <w:style w:type="paragraph" w:styleId="Footer">
    <w:name w:val="footer"/>
    <w:basedOn w:val="Normal"/>
    <w:link w:val="FooterChar"/>
    <w:uiPriority w:val="99"/>
    <w:unhideWhenUsed/>
    <w:rsid w:val="00E96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B01"/>
  </w:style>
  <w:style w:type="paragraph" w:styleId="Subtitle">
    <w:name w:val="Subtitle"/>
    <w:basedOn w:val="Normal"/>
    <w:next w:val="Normal"/>
    <w:rsid w:val="008A041F"/>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02394"/>
    <w:rPr>
      <w:color w:val="0000FF" w:themeColor="hyperlink"/>
      <w:u w:val="single"/>
    </w:rPr>
  </w:style>
  <w:style w:type="paragraph" w:styleId="ListParagraph">
    <w:name w:val="List Paragraph"/>
    <w:basedOn w:val="Normal"/>
    <w:uiPriority w:val="34"/>
    <w:qFormat/>
    <w:rsid w:val="006E7112"/>
    <w:pPr>
      <w:ind w:left="720"/>
      <w:contextualSpacing/>
    </w:pPr>
  </w:style>
  <w:style w:type="paragraph" w:customStyle="1" w:styleId="m-163914227727613719yiv5391724812msonormal">
    <w:name w:val="m_-163914227727613719yiv5391724812msonormal"/>
    <w:basedOn w:val="Normal"/>
    <w:rsid w:val="00802953"/>
    <w:pPr>
      <w:spacing w:before="100" w:beforeAutospacing="1" w:after="100" w:afterAutospacing="1" w:line="240" w:lineRule="auto"/>
    </w:pPr>
    <w:rPr>
      <w:rFonts w:ascii="Times New Roman" w:eastAsia="Times New Roman" w:hAnsi="Times New Roman" w:cs="Times New Roman"/>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371642">
      <w:bodyDiv w:val="1"/>
      <w:marLeft w:val="0"/>
      <w:marRight w:val="0"/>
      <w:marTop w:val="0"/>
      <w:marBottom w:val="0"/>
      <w:divBdr>
        <w:top w:val="none" w:sz="0" w:space="0" w:color="auto"/>
        <w:left w:val="none" w:sz="0" w:space="0" w:color="auto"/>
        <w:bottom w:val="none" w:sz="0" w:space="0" w:color="auto"/>
        <w:right w:val="none" w:sz="0" w:space="0" w:color="auto"/>
      </w:divBdr>
      <w:divsChild>
        <w:div w:id="2008972840">
          <w:marLeft w:val="360"/>
          <w:marRight w:val="0"/>
          <w:marTop w:val="200"/>
          <w:marBottom w:val="0"/>
          <w:divBdr>
            <w:top w:val="none" w:sz="0" w:space="0" w:color="auto"/>
            <w:left w:val="none" w:sz="0" w:space="0" w:color="auto"/>
            <w:bottom w:val="none" w:sz="0" w:space="0" w:color="auto"/>
            <w:right w:val="none" w:sz="0" w:space="0" w:color="auto"/>
          </w:divBdr>
        </w:div>
        <w:div w:id="1707176141">
          <w:marLeft w:val="360"/>
          <w:marRight w:val="0"/>
          <w:marTop w:val="200"/>
          <w:marBottom w:val="0"/>
          <w:divBdr>
            <w:top w:val="none" w:sz="0" w:space="0" w:color="auto"/>
            <w:left w:val="none" w:sz="0" w:space="0" w:color="auto"/>
            <w:bottom w:val="none" w:sz="0" w:space="0" w:color="auto"/>
            <w:right w:val="none" w:sz="0" w:space="0" w:color="auto"/>
          </w:divBdr>
        </w:div>
        <w:div w:id="215092139">
          <w:marLeft w:val="360"/>
          <w:marRight w:val="0"/>
          <w:marTop w:val="200"/>
          <w:marBottom w:val="0"/>
          <w:divBdr>
            <w:top w:val="none" w:sz="0" w:space="0" w:color="auto"/>
            <w:left w:val="none" w:sz="0" w:space="0" w:color="auto"/>
            <w:bottom w:val="none" w:sz="0" w:space="0" w:color="auto"/>
            <w:right w:val="none" w:sz="0" w:space="0" w:color="auto"/>
          </w:divBdr>
        </w:div>
        <w:div w:id="875889171">
          <w:marLeft w:val="360"/>
          <w:marRight w:val="0"/>
          <w:marTop w:val="200"/>
          <w:marBottom w:val="0"/>
          <w:divBdr>
            <w:top w:val="none" w:sz="0" w:space="0" w:color="auto"/>
            <w:left w:val="none" w:sz="0" w:space="0" w:color="auto"/>
            <w:bottom w:val="none" w:sz="0" w:space="0" w:color="auto"/>
            <w:right w:val="none" w:sz="0" w:space="0" w:color="auto"/>
          </w:divBdr>
        </w:div>
        <w:div w:id="470564406">
          <w:marLeft w:val="360"/>
          <w:marRight w:val="0"/>
          <w:marTop w:val="200"/>
          <w:marBottom w:val="0"/>
          <w:divBdr>
            <w:top w:val="none" w:sz="0" w:space="0" w:color="auto"/>
            <w:left w:val="none" w:sz="0" w:space="0" w:color="auto"/>
            <w:bottom w:val="none" w:sz="0" w:space="0" w:color="auto"/>
            <w:right w:val="none" w:sz="0" w:space="0" w:color="auto"/>
          </w:divBdr>
        </w:div>
        <w:div w:id="644894753">
          <w:marLeft w:val="360"/>
          <w:marRight w:val="0"/>
          <w:marTop w:val="200"/>
          <w:marBottom w:val="0"/>
          <w:divBdr>
            <w:top w:val="none" w:sz="0" w:space="0" w:color="auto"/>
            <w:left w:val="none" w:sz="0" w:space="0" w:color="auto"/>
            <w:bottom w:val="none" w:sz="0" w:space="0" w:color="auto"/>
            <w:right w:val="none" w:sz="0" w:space="0" w:color="auto"/>
          </w:divBdr>
        </w:div>
        <w:div w:id="304241048">
          <w:marLeft w:val="360"/>
          <w:marRight w:val="0"/>
          <w:marTop w:val="200"/>
          <w:marBottom w:val="0"/>
          <w:divBdr>
            <w:top w:val="none" w:sz="0" w:space="0" w:color="auto"/>
            <w:left w:val="none" w:sz="0" w:space="0" w:color="auto"/>
            <w:bottom w:val="none" w:sz="0" w:space="0" w:color="auto"/>
            <w:right w:val="none" w:sz="0" w:space="0" w:color="auto"/>
          </w:divBdr>
        </w:div>
      </w:divsChild>
    </w:div>
    <w:div w:id="1178696115">
      <w:bodyDiv w:val="1"/>
      <w:marLeft w:val="0"/>
      <w:marRight w:val="0"/>
      <w:marTop w:val="0"/>
      <w:marBottom w:val="0"/>
      <w:divBdr>
        <w:top w:val="none" w:sz="0" w:space="0" w:color="auto"/>
        <w:left w:val="none" w:sz="0" w:space="0" w:color="auto"/>
        <w:bottom w:val="none" w:sz="0" w:space="0" w:color="auto"/>
        <w:right w:val="none" w:sz="0" w:space="0" w:color="auto"/>
      </w:divBdr>
      <w:divsChild>
        <w:div w:id="545532818">
          <w:marLeft w:val="360"/>
          <w:marRight w:val="0"/>
          <w:marTop w:val="200"/>
          <w:marBottom w:val="0"/>
          <w:divBdr>
            <w:top w:val="none" w:sz="0" w:space="0" w:color="auto"/>
            <w:left w:val="none" w:sz="0" w:space="0" w:color="auto"/>
            <w:bottom w:val="none" w:sz="0" w:space="0" w:color="auto"/>
            <w:right w:val="none" w:sz="0" w:space="0" w:color="auto"/>
          </w:divBdr>
        </w:div>
        <w:div w:id="187371570">
          <w:marLeft w:val="360"/>
          <w:marRight w:val="0"/>
          <w:marTop w:val="200"/>
          <w:marBottom w:val="0"/>
          <w:divBdr>
            <w:top w:val="none" w:sz="0" w:space="0" w:color="auto"/>
            <w:left w:val="none" w:sz="0" w:space="0" w:color="auto"/>
            <w:bottom w:val="none" w:sz="0" w:space="0" w:color="auto"/>
            <w:right w:val="none" w:sz="0" w:space="0" w:color="auto"/>
          </w:divBdr>
        </w:div>
        <w:div w:id="1405639745">
          <w:marLeft w:val="360"/>
          <w:marRight w:val="0"/>
          <w:marTop w:val="200"/>
          <w:marBottom w:val="0"/>
          <w:divBdr>
            <w:top w:val="none" w:sz="0" w:space="0" w:color="auto"/>
            <w:left w:val="none" w:sz="0" w:space="0" w:color="auto"/>
            <w:bottom w:val="none" w:sz="0" w:space="0" w:color="auto"/>
            <w:right w:val="none" w:sz="0" w:space="0" w:color="auto"/>
          </w:divBdr>
        </w:div>
        <w:div w:id="1322389998">
          <w:marLeft w:val="360"/>
          <w:marRight w:val="0"/>
          <w:marTop w:val="200"/>
          <w:marBottom w:val="0"/>
          <w:divBdr>
            <w:top w:val="none" w:sz="0" w:space="0" w:color="auto"/>
            <w:left w:val="none" w:sz="0" w:space="0" w:color="auto"/>
            <w:bottom w:val="none" w:sz="0" w:space="0" w:color="auto"/>
            <w:right w:val="none" w:sz="0" w:space="0" w:color="auto"/>
          </w:divBdr>
        </w:div>
        <w:div w:id="1646929883">
          <w:marLeft w:val="360"/>
          <w:marRight w:val="0"/>
          <w:marTop w:val="200"/>
          <w:marBottom w:val="0"/>
          <w:divBdr>
            <w:top w:val="none" w:sz="0" w:space="0" w:color="auto"/>
            <w:left w:val="none" w:sz="0" w:space="0" w:color="auto"/>
            <w:bottom w:val="none" w:sz="0" w:space="0" w:color="auto"/>
            <w:right w:val="none" w:sz="0" w:space="0" w:color="auto"/>
          </w:divBdr>
        </w:div>
        <w:div w:id="556355190">
          <w:marLeft w:val="360"/>
          <w:marRight w:val="0"/>
          <w:marTop w:val="200"/>
          <w:marBottom w:val="0"/>
          <w:divBdr>
            <w:top w:val="none" w:sz="0" w:space="0" w:color="auto"/>
            <w:left w:val="none" w:sz="0" w:space="0" w:color="auto"/>
            <w:bottom w:val="none" w:sz="0" w:space="0" w:color="auto"/>
            <w:right w:val="none" w:sz="0" w:space="0" w:color="auto"/>
          </w:divBdr>
        </w:div>
        <w:div w:id="304628970">
          <w:marLeft w:val="360"/>
          <w:marRight w:val="0"/>
          <w:marTop w:val="200"/>
          <w:marBottom w:val="0"/>
          <w:divBdr>
            <w:top w:val="none" w:sz="0" w:space="0" w:color="auto"/>
            <w:left w:val="none" w:sz="0" w:space="0" w:color="auto"/>
            <w:bottom w:val="none" w:sz="0" w:space="0" w:color="auto"/>
            <w:right w:val="none" w:sz="0" w:space="0" w:color="auto"/>
          </w:divBdr>
        </w:div>
        <w:div w:id="1881630009">
          <w:marLeft w:val="360"/>
          <w:marRight w:val="0"/>
          <w:marTop w:val="200"/>
          <w:marBottom w:val="0"/>
          <w:divBdr>
            <w:top w:val="none" w:sz="0" w:space="0" w:color="auto"/>
            <w:left w:val="none" w:sz="0" w:space="0" w:color="auto"/>
            <w:bottom w:val="none" w:sz="0" w:space="0" w:color="auto"/>
            <w:right w:val="none" w:sz="0" w:space="0" w:color="auto"/>
          </w:divBdr>
        </w:div>
        <w:div w:id="1402483699">
          <w:marLeft w:val="360"/>
          <w:marRight w:val="0"/>
          <w:marTop w:val="200"/>
          <w:marBottom w:val="0"/>
          <w:divBdr>
            <w:top w:val="none" w:sz="0" w:space="0" w:color="auto"/>
            <w:left w:val="none" w:sz="0" w:space="0" w:color="auto"/>
            <w:bottom w:val="none" w:sz="0" w:space="0" w:color="auto"/>
            <w:right w:val="none" w:sz="0" w:space="0" w:color="auto"/>
          </w:divBdr>
        </w:div>
        <w:div w:id="45224663">
          <w:marLeft w:val="360"/>
          <w:marRight w:val="0"/>
          <w:marTop w:val="200"/>
          <w:marBottom w:val="0"/>
          <w:divBdr>
            <w:top w:val="none" w:sz="0" w:space="0" w:color="auto"/>
            <w:left w:val="none" w:sz="0" w:space="0" w:color="auto"/>
            <w:bottom w:val="none" w:sz="0" w:space="0" w:color="auto"/>
            <w:right w:val="none" w:sz="0" w:space="0" w:color="auto"/>
          </w:divBdr>
        </w:div>
        <w:div w:id="1496458244">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dhakarha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CEF60-167A-4384-8F49-CC93D8B0F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3</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2066</cp:revision>
  <dcterms:created xsi:type="dcterms:W3CDTF">2019-02-11T02:10:00Z</dcterms:created>
  <dcterms:modified xsi:type="dcterms:W3CDTF">2020-12-07T15:27:00Z</dcterms:modified>
</cp:coreProperties>
</file>